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0A32C" w14:textId="21B2373F" w:rsidR="00CE0C58" w:rsidRPr="003B7E22" w:rsidRDefault="00CE0C58" w:rsidP="003B7E22">
      <w:pPr>
        <w:spacing w:after="0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Тема: Опора тела и движение</w:t>
      </w:r>
    </w:p>
    <w:p w14:paraId="1D308A2E" w14:textId="77777777" w:rsidR="00CE0C58" w:rsidRPr="003B7E22" w:rsidRDefault="00CE0C58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3B7E22">
        <w:rPr>
          <w:rFonts w:ascii="Times New Roman" w:hAnsi="Times New Roman" w:cs="Times New Roman"/>
          <w:sz w:val="28"/>
          <w:szCs w:val="28"/>
        </w:rPr>
        <w:t>формирова</w:t>
      </w:r>
      <w:r w:rsidR="007C11BE" w:rsidRPr="003B7E22">
        <w:rPr>
          <w:rFonts w:ascii="Times New Roman" w:hAnsi="Times New Roman" w:cs="Times New Roman"/>
          <w:sz w:val="28"/>
          <w:szCs w:val="28"/>
        </w:rPr>
        <w:t>ние</w:t>
      </w:r>
      <w:r w:rsidRPr="003B7E22">
        <w:rPr>
          <w:rFonts w:ascii="Times New Roman" w:hAnsi="Times New Roman" w:cs="Times New Roman"/>
          <w:sz w:val="28"/>
          <w:szCs w:val="28"/>
        </w:rPr>
        <w:t xml:space="preserve"> представления о значении скелета и мышц для организма человека.</w:t>
      </w:r>
    </w:p>
    <w:p w14:paraId="6A31CD37" w14:textId="77777777" w:rsidR="007C11BE" w:rsidRPr="003B7E22" w:rsidRDefault="00CE0C58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  <w:r w:rsidRPr="003B7E22">
        <w:rPr>
          <w:rFonts w:ascii="Times New Roman" w:hAnsi="Times New Roman" w:cs="Times New Roman"/>
          <w:sz w:val="28"/>
          <w:szCs w:val="28"/>
        </w:rPr>
        <w:t xml:space="preserve"> содействовать созданию учащимися роли физической культуры и спорта для укрепления мышц скелета, необходимости сохранения правильной осанки; </w:t>
      </w:r>
    </w:p>
    <w:p w14:paraId="139AB443" w14:textId="77777777" w:rsidR="007C11BE" w:rsidRPr="003B7E22" w:rsidRDefault="00CE0C58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внимание, умение работать с текстом; </w:t>
      </w:r>
    </w:p>
    <w:p w14:paraId="31023CCA" w14:textId="77777777" w:rsidR="00CE0C58" w:rsidRPr="003B7E22" w:rsidRDefault="00CE0C58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воспитывать потребность в занятиях физической культуры.</w:t>
      </w:r>
    </w:p>
    <w:p w14:paraId="3DE2F20A" w14:textId="77777777" w:rsidR="00CE0C58" w:rsidRPr="003B7E22" w:rsidRDefault="00FF1B1E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</w:t>
      </w:r>
      <w:r w:rsidR="00CE0C58" w:rsidRPr="003B7E2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E0C58" w:rsidRPr="003B7E22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3B7E22">
        <w:rPr>
          <w:rFonts w:ascii="Times New Roman" w:hAnsi="Times New Roman" w:cs="Times New Roman"/>
          <w:sz w:val="28"/>
          <w:szCs w:val="28"/>
        </w:rPr>
        <w:t>«Человек и мир</w:t>
      </w:r>
      <w:r w:rsidR="007C11BE" w:rsidRPr="003B7E22">
        <w:rPr>
          <w:rFonts w:ascii="Times New Roman" w:hAnsi="Times New Roman" w:cs="Times New Roman"/>
          <w:sz w:val="28"/>
          <w:szCs w:val="28"/>
        </w:rPr>
        <w:t xml:space="preserve"> 3 класс</w:t>
      </w:r>
      <w:r w:rsidRPr="003B7E22">
        <w:rPr>
          <w:rFonts w:ascii="Times New Roman" w:hAnsi="Times New Roman" w:cs="Times New Roman"/>
          <w:sz w:val="28"/>
          <w:szCs w:val="28"/>
        </w:rPr>
        <w:t>»; иллюстрация с изображением скелета; таблицы «</w:t>
      </w:r>
      <w:r w:rsidR="007C11BE" w:rsidRPr="003B7E22">
        <w:rPr>
          <w:rFonts w:ascii="Times New Roman" w:hAnsi="Times New Roman" w:cs="Times New Roman"/>
          <w:sz w:val="28"/>
          <w:szCs w:val="28"/>
        </w:rPr>
        <w:t>Правильная осанка</w:t>
      </w:r>
      <w:r w:rsidRPr="003B7E22">
        <w:rPr>
          <w:rFonts w:ascii="Times New Roman" w:hAnsi="Times New Roman" w:cs="Times New Roman"/>
          <w:sz w:val="28"/>
          <w:szCs w:val="28"/>
        </w:rPr>
        <w:t>», «Мышцы»; карточки с заданиями.</w:t>
      </w:r>
    </w:p>
    <w:p w14:paraId="466C4F9C" w14:textId="77777777" w:rsidR="00FF1B1E" w:rsidRPr="003B7E22" w:rsidRDefault="00FF1B1E" w:rsidP="003B7E22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4436F5AE" w14:textId="77777777" w:rsidR="00FF1B1E" w:rsidRPr="003B7E22" w:rsidRDefault="00FF1B1E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7C11BE" w:rsidRPr="003B7E22">
        <w:rPr>
          <w:rFonts w:ascii="Times New Roman" w:hAnsi="Times New Roman" w:cs="Times New Roman"/>
          <w:b/>
          <w:sz w:val="28"/>
          <w:szCs w:val="28"/>
        </w:rPr>
        <w:t>этап</w:t>
      </w:r>
      <w:r w:rsidRPr="003B7E22">
        <w:rPr>
          <w:rFonts w:ascii="Times New Roman" w:hAnsi="Times New Roman" w:cs="Times New Roman"/>
          <w:b/>
          <w:sz w:val="28"/>
          <w:szCs w:val="28"/>
        </w:rPr>
        <w:t>.</w:t>
      </w:r>
    </w:p>
    <w:p w14:paraId="0B7BDE2B" w14:textId="77777777" w:rsidR="007C11BE" w:rsidRPr="003B7E22" w:rsidRDefault="007C11BE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Звенит, заливается школьный звонок –</w:t>
      </w:r>
    </w:p>
    <w:p w14:paraId="2A06D5D0" w14:textId="77777777" w:rsidR="007C11BE" w:rsidRPr="003B7E22" w:rsidRDefault="007C11BE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Вас ждёт интересный, полезный урок.</w:t>
      </w:r>
    </w:p>
    <w:p w14:paraId="63455D42" w14:textId="77777777" w:rsidR="007C11BE" w:rsidRPr="003B7E22" w:rsidRDefault="00D961D8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Чудесным пусть будет у вас настроение,</w:t>
      </w:r>
    </w:p>
    <w:p w14:paraId="77179EDD" w14:textId="77777777" w:rsidR="00D961D8" w:rsidRPr="003B7E22" w:rsidRDefault="00D961D8" w:rsidP="003B7E2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Легко и прелестно даётся учение!</w:t>
      </w:r>
    </w:p>
    <w:p w14:paraId="60368815" w14:textId="77777777" w:rsidR="001E051F" w:rsidRPr="003B7E22" w:rsidRDefault="001E051F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E22">
        <w:rPr>
          <w:rFonts w:ascii="Times New Roman" w:hAnsi="Times New Roman" w:cs="Times New Roman"/>
          <w:sz w:val="28"/>
          <w:szCs w:val="28"/>
        </w:rPr>
        <w:t>Девизом нашего урока является русская пословица: «Двигайся больше – проживешь дольше». Как вы её понимаете?</w:t>
      </w:r>
    </w:p>
    <w:p w14:paraId="270F7AF3" w14:textId="3270B4AD" w:rsidR="00FF1B1E" w:rsidRPr="003B7E22" w:rsidRDefault="00C62A36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</w:t>
      </w:r>
      <w:r w:rsidR="003B7E22">
        <w:rPr>
          <w:rFonts w:ascii="Times New Roman" w:hAnsi="Times New Roman" w:cs="Times New Roman"/>
          <w:sz w:val="28"/>
          <w:szCs w:val="28"/>
        </w:rPr>
        <w:t>Многие г</w:t>
      </w:r>
      <w:r w:rsidR="001E051F" w:rsidRPr="003B7E22">
        <w:rPr>
          <w:rFonts w:ascii="Times New Roman" w:hAnsi="Times New Roman" w:cs="Times New Roman"/>
          <w:sz w:val="28"/>
          <w:szCs w:val="28"/>
        </w:rPr>
        <w:t xml:space="preserve">оворят: «Движение </w:t>
      </w:r>
      <w:r w:rsidR="006026F6" w:rsidRPr="003B7E22">
        <w:rPr>
          <w:rFonts w:ascii="Times New Roman" w:hAnsi="Times New Roman" w:cs="Times New Roman"/>
          <w:sz w:val="28"/>
          <w:szCs w:val="28"/>
        </w:rPr>
        <w:t xml:space="preserve">– </w:t>
      </w:r>
      <w:r w:rsidR="001E051F" w:rsidRPr="003B7E22">
        <w:rPr>
          <w:rFonts w:ascii="Times New Roman" w:hAnsi="Times New Roman" w:cs="Times New Roman"/>
          <w:sz w:val="28"/>
          <w:szCs w:val="28"/>
        </w:rPr>
        <w:t>это</w:t>
      </w:r>
      <w:r w:rsidR="006026F6" w:rsidRPr="003B7E22">
        <w:rPr>
          <w:rFonts w:ascii="Times New Roman" w:hAnsi="Times New Roman" w:cs="Times New Roman"/>
          <w:sz w:val="28"/>
          <w:szCs w:val="28"/>
        </w:rPr>
        <w:t xml:space="preserve"> </w:t>
      </w:r>
      <w:r w:rsidR="001E051F" w:rsidRPr="003B7E22">
        <w:rPr>
          <w:rFonts w:ascii="Times New Roman" w:hAnsi="Times New Roman" w:cs="Times New Roman"/>
          <w:sz w:val="28"/>
          <w:szCs w:val="28"/>
        </w:rPr>
        <w:t>жизнь». Сегодня на уроке вы в этом убедитесь.</w:t>
      </w:r>
      <w:r w:rsidR="003B7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E22">
        <w:rPr>
          <w:rFonts w:ascii="Times New Roman" w:hAnsi="Times New Roman" w:cs="Times New Roman"/>
          <w:sz w:val="28"/>
          <w:szCs w:val="28"/>
        </w:rPr>
        <w:t>Поч</w:t>
      </w:r>
      <w:proofErr w:type="spellEnd"/>
    </w:p>
    <w:p w14:paraId="17EC96A5" w14:textId="77777777" w:rsidR="001E051F" w:rsidRPr="003B7E22" w:rsidRDefault="001E051F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14:paraId="6A5BEDAA" w14:textId="321D6BB4" w:rsidR="001E051F" w:rsidRPr="003B7E22" w:rsidRDefault="001E051F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E22">
        <w:rPr>
          <w:rFonts w:ascii="Times New Roman" w:hAnsi="Times New Roman" w:cs="Times New Roman"/>
          <w:sz w:val="28"/>
          <w:szCs w:val="28"/>
        </w:rPr>
        <w:t>Начнем урок</w:t>
      </w:r>
      <w:r w:rsidR="003B7E22">
        <w:rPr>
          <w:rFonts w:ascii="Times New Roman" w:hAnsi="Times New Roman" w:cs="Times New Roman"/>
          <w:sz w:val="28"/>
          <w:szCs w:val="28"/>
        </w:rPr>
        <w:t xml:space="preserve"> с проверки домашнего задания, д</w:t>
      </w:r>
      <w:r w:rsidRPr="003B7E22">
        <w:rPr>
          <w:rFonts w:ascii="Times New Roman" w:hAnsi="Times New Roman" w:cs="Times New Roman"/>
          <w:sz w:val="28"/>
          <w:szCs w:val="28"/>
        </w:rPr>
        <w:t>ля этого вам необходимо выполнить текст.</w:t>
      </w:r>
    </w:p>
    <w:p w14:paraId="63B975A9" w14:textId="77777777" w:rsidR="004526E3" w:rsidRPr="003B7E22" w:rsidRDefault="004526E3" w:rsidP="003B7E22">
      <w:pPr>
        <w:pStyle w:val="a3"/>
        <w:numPr>
          <w:ilvl w:val="0"/>
          <w:numId w:val="4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>Тест.</w:t>
      </w:r>
    </w:p>
    <w:p w14:paraId="5CE3CB9B" w14:textId="77777777" w:rsidR="001E051F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- Какое значение для организма человека имеет кожа? Обведите кружком буквы рядом с правильными ответами.</w:t>
      </w:r>
    </w:p>
    <w:p w14:paraId="2A06D2C6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а) Кожа – это важный орган тела человека.</w:t>
      </w:r>
    </w:p>
    <w:p w14:paraId="62D0CB1F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б) Защищает от повреждений внутренние органы.</w:t>
      </w:r>
    </w:p>
    <w:p w14:paraId="7F0D5241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в) Помогает человеку дышать.</w:t>
      </w:r>
    </w:p>
    <w:p w14:paraId="3D197A54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г) Переваривает пищу.</w:t>
      </w:r>
    </w:p>
    <w:p w14:paraId="1576C5F4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д) Защищает человека от жары и холода.</w:t>
      </w:r>
    </w:p>
    <w:p w14:paraId="0894E887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е) Является органом осязания.</w:t>
      </w:r>
    </w:p>
    <w:p w14:paraId="53A93013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ж) Не пропускает в организм человека микробы и вирусы.</w:t>
      </w:r>
    </w:p>
    <w:p w14:paraId="1CA6291D" w14:textId="77777777" w:rsidR="004526E3" w:rsidRPr="003B7E22" w:rsidRDefault="004526E3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з) Через поры кожи в организм человека поступает воздух</w:t>
      </w:r>
      <w:r w:rsidR="00AE4BF4" w:rsidRPr="003B7E22">
        <w:rPr>
          <w:rFonts w:ascii="Times New Roman" w:hAnsi="Times New Roman" w:cs="Times New Roman"/>
          <w:sz w:val="28"/>
          <w:szCs w:val="28"/>
        </w:rPr>
        <w:t>.</w:t>
      </w:r>
    </w:p>
    <w:p w14:paraId="2D83F9B4" w14:textId="77777777" w:rsidR="00AE4BF4" w:rsidRPr="003B7E22" w:rsidRDefault="00AE4BF4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>Взаимопроверка.</w:t>
      </w:r>
    </w:p>
    <w:p w14:paraId="3B0F42C3" w14:textId="77777777" w:rsidR="00AE4BF4" w:rsidRPr="003B7E22" w:rsidRDefault="00AE4BF4" w:rsidP="003B7E22">
      <w:pPr>
        <w:pStyle w:val="a3"/>
        <w:numPr>
          <w:ilvl w:val="0"/>
          <w:numId w:val="4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>Ролевая игра «Врач-дерматолог».</w:t>
      </w:r>
    </w:p>
    <w:p w14:paraId="5380FA8C" w14:textId="2DB9ACFC" w:rsidR="00AE4BF4" w:rsidRDefault="00AE4BF4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B7E22">
        <w:rPr>
          <w:rFonts w:ascii="Times New Roman" w:hAnsi="Times New Roman" w:cs="Times New Roman"/>
          <w:sz w:val="28"/>
          <w:szCs w:val="28"/>
        </w:rPr>
        <w:t>Представьте, что вы – врачи-дерматологи. Вас пригласили к ученикам 2-</w:t>
      </w:r>
      <w:r w:rsidRPr="003B7E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классов с просьбой рассказать о правилах ухода за кожей. Какие правила должны знать дети?</w:t>
      </w:r>
      <w:r w:rsidR="00335EC1" w:rsidRPr="003B7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5EC1" w:rsidRPr="003B7E2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335EC1" w:rsidRPr="003B7E22">
        <w:rPr>
          <w:rFonts w:ascii="Times New Roman" w:hAnsi="Times New Roman" w:cs="Times New Roman"/>
          <w:i/>
          <w:sz w:val="28"/>
          <w:szCs w:val="28"/>
        </w:rPr>
        <w:t>Сообщение одного-двух учеников.)</w:t>
      </w:r>
    </w:p>
    <w:p w14:paraId="472E1C28" w14:textId="499B7692" w:rsidR="003B7E22" w:rsidRPr="003B7E22" w:rsidRDefault="003B7E22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соблюдаете эти правила?</w:t>
      </w:r>
    </w:p>
    <w:p w14:paraId="1618A02F" w14:textId="6C20A504" w:rsidR="00335EC1" w:rsidRPr="003B7E22" w:rsidRDefault="003B7E22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BF4" w:rsidRPr="003B7E22">
        <w:rPr>
          <w:rFonts w:ascii="Times New Roman" w:hAnsi="Times New Roman" w:cs="Times New Roman"/>
          <w:b/>
          <w:sz w:val="28"/>
          <w:szCs w:val="28"/>
        </w:rPr>
        <w:t>Введение в тему. Сообщение темы и цели урока.</w:t>
      </w:r>
    </w:p>
    <w:p w14:paraId="49C5DDF3" w14:textId="77777777" w:rsidR="00335EC1" w:rsidRPr="003B7E22" w:rsidRDefault="00335EC1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B7E22">
        <w:rPr>
          <w:rFonts w:ascii="Times New Roman" w:hAnsi="Times New Roman" w:cs="Times New Roman"/>
          <w:sz w:val="28"/>
          <w:szCs w:val="28"/>
        </w:rPr>
        <w:t>Как вы думаете, может ли быть такое, чтобы брюки или платье могли сами стоять вертикально? Чтобы они не лежали на полу, как тряпка, их надо на что-нибудь или на кого-нибудь надеть. Так и человек был бы бесформенным и неустойч</w:t>
      </w:r>
      <w:r w:rsidR="00945402" w:rsidRPr="003B7E22">
        <w:rPr>
          <w:rFonts w:ascii="Times New Roman" w:hAnsi="Times New Roman" w:cs="Times New Roman"/>
          <w:sz w:val="28"/>
          <w:szCs w:val="28"/>
        </w:rPr>
        <w:t xml:space="preserve">ивым, если бы у него не было… </w:t>
      </w:r>
      <w:proofErr w:type="gramStart"/>
      <w:r w:rsidR="00945402" w:rsidRPr="003B7E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5402" w:rsidRPr="003B7E22">
        <w:rPr>
          <w:rFonts w:ascii="Times New Roman" w:hAnsi="Times New Roman" w:cs="Times New Roman"/>
          <w:sz w:val="28"/>
          <w:szCs w:val="28"/>
        </w:rPr>
        <w:t xml:space="preserve"> </w:t>
      </w:r>
      <w:r w:rsidRPr="003B7E22">
        <w:rPr>
          <w:rFonts w:ascii="Times New Roman" w:hAnsi="Times New Roman" w:cs="Times New Roman"/>
          <w:sz w:val="28"/>
          <w:szCs w:val="28"/>
        </w:rPr>
        <w:t xml:space="preserve">вот об этом мы поговорим сегодня на уроке, тема которого: «Опора тела и движения». </w:t>
      </w:r>
    </w:p>
    <w:p w14:paraId="46E099EE" w14:textId="77777777" w:rsidR="006A275C" w:rsidRPr="003B7E22" w:rsidRDefault="006A275C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Какую цель поставим перед собой на уроке? </w:t>
      </w:r>
      <w:r w:rsidRPr="003B7E22">
        <w:rPr>
          <w:rFonts w:ascii="Times New Roman" w:hAnsi="Times New Roman" w:cs="Times New Roman"/>
          <w:i/>
          <w:sz w:val="28"/>
          <w:szCs w:val="28"/>
        </w:rPr>
        <w:t>(учитель при необходимости дополняет ответы учащихся.)</w:t>
      </w:r>
    </w:p>
    <w:p w14:paraId="317E1375" w14:textId="3B676C76" w:rsidR="006A275C" w:rsidRPr="003B7E22" w:rsidRDefault="003B7E22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75C" w:rsidRPr="003B7E22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материала. </w:t>
      </w:r>
    </w:p>
    <w:p w14:paraId="4CBD3ABB" w14:textId="77777777" w:rsidR="0068054F" w:rsidRPr="003B7E22" w:rsidRDefault="0068054F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- Вспомните, какие вы знаете системы органов человека</w:t>
      </w:r>
      <w:r w:rsidRPr="003B7E22">
        <w:rPr>
          <w:rFonts w:ascii="Times New Roman" w:hAnsi="Times New Roman" w:cs="Times New Roman"/>
          <w:i/>
          <w:sz w:val="28"/>
          <w:szCs w:val="28"/>
        </w:rPr>
        <w:t>? (Дыхательная, кровеносная, пищеварительная, нервная…)</w:t>
      </w:r>
    </w:p>
    <w:p w14:paraId="1282FFDD" w14:textId="42731026" w:rsidR="006A275C" w:rsidRPr="003B7E22" w:rsidRDefault="006A275C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7E22">
        <w:rPr>
          <w:rFonts w:ascii="Times New Roman" w:hAnsi="Times New Roman" w:cs="Times New Roman"/>
          <w:sz w:val="28"/>
          <w:szCs w:val="28"/>
        </w:rPr>
        <w:t>Ещё есть опорно-</w:t>
      </w:r>
      <w:r w:rsidR="00960A65" w:rsidRPr="003B7E22">
        <w:rPr>
          <w:rFonts w:ascii="Times New Roman" w:hAnsi="Times New Roman" w:cs="Times New Roman"/>
          <w:sz w:val="28"/>
          <w:szCs w:val="28"/>
        </w:rPr>
        <w:t>двигательная система. Основа н</w:t>
      </w:r>
      <w:r w:rsidRPr="003B7E22">
        <w:rPr>
          <w:rFonts w:ascii="Times New Roman" w:hAnsi="Times New Roman" w:cs="Times New Roman"/>
          <w:sz w:val="28"/>
          <w:szCs w:val="28"/>
        </w:rPr>
        <w:t xml:space="preserve">ашего тела состоит из костей. Скажите, кости соединены между собой? </w:t>
      </w:r>
      <w:r w:rsidRPr="003B7E22">
        <w:rPr>
          <w:rFonts w:ascii="Times New Roman" w:hAnsi="Times New Roman" w:cs="Times New Roman"/>
          <w:i/>
          <w:sz w:val="28"/>
          <w:szCs w:val="28"/>
        </w:rPr>
        <w:t>(Да).</w:t>
      </w:r>
    </w:p>
    <w:p w14:paraId="469E724A" w14:textId="77777777" w:rsidR="006A275C" w:rsidRPr="003B7E22" w:rsidRDefault="006A275C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Кто знает, как называются соединённые все вместе кости? (Ответы учащихся).</w:t>
      </w:r>
    </w:p>
    <w:p w14:paraId="479352C8" w14:textId="77777777" w:rsidR="006A275C" w:rsidRPr="003B7E22" w:rsidRDefault="006A275C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B7E22">
        <w:rPr>
          <w:rFonts w:ascii="Times New Roman" w:hAnsi="Times New Roman" w:cs="Times New Roman"/>
          <w:sz w:val="28"/>
          <w:szCs w:val="28"/>
        </w:rPr>
        <w:t xml:space="preserve">Если </w:t>
      </w:r>
      <w:r w:rsidR="008B29DE" w:rsidRPr="003B7E22">
        <w:rPr>
          <w:rFonts w:ascii="Times New Roman" w:hAnsi="Times New Roman" w:cs="Times New Roman"/>
          <w:sz w:val="28"/>
          <w:szCs w:val="28"/>
        </w:rPr>
        <w:t>учащиеся не смогут назвать слово «скелет», можно предложить отгадать загадку.</w:t>
      </w:r>
    </w:p>
    <w:p w14:paraId="79DB8A96" w14:textId="77777777" w:rsidR="00245CC9" w:rsidRPr="003B7E22" w:rsidRDefault="008B29DE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Чтоб на кисель не походить</w:t>
      </w:r>
      <w:r w:rsidR="00245CC9" w:rsidRPr="003B7E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5B83" w:rsidRPr="003B7E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5CC9" w:rsidRPr="003B7E22">
        <w:rPr>
          <w:rFonts w:ascii="Times New Roman" w:hAnsi="Times New Roman" w:cs="Times New Roman"/>
          <w:sz w:val="28"/>
          <w:szCs w:val="28"/>
        </w:rPr>
        <w:t xml:space="preserve"> У стрекозы и мотылька,</w:t>
      </w:r>
    </w:p>
    <w:p w14:paraId="766084B7" w14:textId="77777777" w:rsidR="00245CC9" w:rsidRPr="003B7E22" w:rsidRDefault="00245CC9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Иль скользкую </w:t>
      </w:r>
      <w:proofErr w:type="gramStart"/>
      <w:r w:rsidRPr="003B7E22">
        <w:rPr>
          <w:rFonts w:ascii="Times New Roman" w:hAnsi="Times New Roman" w:cs="Times New Roman"/>
          <w:sz w:val="28"/>
          <w:szCs w:val="28"/>
        </w:rPr>
        <w:t xml:space="preserve">медузу,   </w:t>
      </w:r>
      <w:proofErr w:type="gramEnd"/>
      <w:r w:rsidRPr="003B7E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5B83" w:rsidRPr="003B7E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7E22">
        <w:rPr>
          <w:rFonts w:ascii="Times New Roman" w:hAnsi="Times New Roman" w:cs="Times New Roman"/>
          <w:sz w:val="28"/>
          <w:szCs w:val="28"/>
        </w:rPr>
        <w:t>А нам он нужен, чтобы</w:t>
      </w:r>
    </w:p>
    <w:p w14:paraId="6FD053CB" w14:textId="77777777" w:rsidR="00245CC9" w:rsidRPr="003B7E22" w:rsidRDefault="00245CC9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У всех людей он должен </w:t>
      </w:r>
      <w:proofErr w:type="gramStart"/>
      <w:r w:rsidRPr="003B7E22">
        <w:rPr>
          <w:rFonts w:ascii="Times New Roman" w:hAnsi="Times New Roman" w:cs="Times New Roman"/>
          <w:sz w:val="28"/>
          <w:szCs w:val="28"/>
        </w:rPr>
        <w:t xml:space="preserve">быть,   </w:t>
      </w:r>
      <w:proofErr w:type="gramEnd"/>
      <w:r w:rsidRPr="003B7E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5B83" w:rsidRPr="003B7E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7E22">
        <w:rPr>
          <w:rFonts w:ascii="Times New Roman" w:hAnsi="Times New Roman" w:cs="Times New Roman"/>
          <w:sz w:val="28"/>
          <w:szCs w:val="28"/>
        </w:rPr>
        <w:t xml:space="preserve"> Играть в футбол, ходить в кино</w:t>
      </w:r>
    </w:p>
    <w:p w14:paraId="262B8191" w14:textId="77777777" w:rsidR="00245CC9" w:rsidRPr="003B7E22" w:rsidRDefault="00245CC9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И нам он не обуза.                                              </w:t>
      </w:r>
      <w:r w:rsidR="00125B83" w:rsidRPr="003B7E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7E22">
        <w:rPr>
          <w:rFonts w:ascii="Times New Roman" w:hAnsi="Times New Roman" w:cs="Times New Roman"/>
          <w:sz w:val="28"/>
          <w:szCs w:val="28"/>
        </w:rPr>
        <w:t xml:space="preserve"> И плавать в речке летом.</w:t>
      </w:r>
    </w:p>
    <w:p w14:paraId="6E166406" w14:textId="77777777" w:rsidR="00245CC9" w:rsidRPr="003B7E22" w:rsidRDefault="00245CC9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Пусть нет его у </w:t>
      </w:r>
      <w:proofErr w:type="gramStart"/>
      <w:r w:rsidRPr="003B7E22">
        <w:rPr>
          <w:rFonts w:ascii="Times New Roman" w:hAnsi="Times New Roman" w:cs="Times New Roman"/>
          <w:sz w:val="28"/>
          <w:szCs w:val="28"/>
        </w:rPr>
        <w:t xml:space="preserve">червяка,   </w:t>
      </w:r>
      <w:proofErr w:type="gramEnd"/>
      <w:r w:rsidRPr="003B7E22">
        <w:rPr>
          <w:rFonts w:ascii="Times New Roman" w:hAnsi="Times New Roman" w:cs="Times New Roman"/>
          <w:sz w:val="28"/>
          <w:szCs w:val="28"/>
        </w:rPr>
        <w:t xml:space="preserve">                                                Мы не смогли бы ничего,</w:t>
      </w:r>
    </w:p>
    <w:p w14:paraId="6C083DE7" w14:textId="77777777" w:rsidR="00245CC9" w:rsidRPr="003B7E22" w:rsidRDefault="00245CC9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Какой-нибудь </w:t>
      </w:r>
      <w:proofErr w:type="gramStart"/>
      <w:r w:rsidRPr="003B7E22">
        <w:rPr>
          <w:rFonts w:ascii="Times New Roman" w:hAnsi="Times New Roman" w:cs="Times New Roman"/>
          <w:sz w:val="28"/>
          <w:szCs w:val="28"/>
        </w:rPr>
        <w:t xml:space="preserve">амебы,   </w:t>
      </w:r>
      <w:proofErr w:type="gramEnd"/>
      <w:r w:rsidRPr="003B7E2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25B83" w:rsidRPr="003B7E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7E22">
        <w:rPr>
          <w:rFonts w:ascii="Times New Roman" w:hAnsi="Times New Roman" w:cs="Times New Roman"/>
          <w:sz w:val="28"/>
          <w:szCs w:val="28"/>
        </w:rPr>
        <w:t xml:space="preserve"> Не будь у нас… </w:t>
      </w:r>
      <w:r w:rsidRPr="003B7E22">
        <w:rPr>
          <w:rFonts w:ascii="Times New Roman" w:hAnsi="Times New Roman" w:cs="Times New Roman"/>
          <w:i/>
          <w:sz w:val="28"/>
          <w:szCs w:val="28"/>
        </w:rPr>
        <w:t>(скелета).</w:t>
      </w:r>
    </w:p>
    <w:p w14:paraId="133BAD59" w14:textId="77777777" w:rsidR="00245CC9" w:rsidRPr="003B7E22" w:rsidRDefault="00245CC9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75EE7E" w14:textId="77777777" w:rsidR="00245CC9" w:rsidRPr="003B7E22" w:rsidRDefault="00E97D15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</w:t>
      </w:r>
      <w:r w:rsidR="00245CC9" w:rsidRPr="003B7E22">
        <w:rPr>
          <w:rFonts w:ascii="Times New Roman" w:hAnsi="Times New Roman" w:cs="Times New Roman"/>
          <w:sz w:val="28"/>
          <w:szCs w:val="28"/>
        </w:rPr>
        <w:t>После того как ребята разгадают загадку, демонстриру</w:t>
      </w:r>
      <w:r w:rsidR="00C62A36" w:rsidRPr="003B7E22">
        <w:rPr>
          <w:rFonts w:ascii="Times New Roman" w:hAnsi="Times New Roman" w:cs="Times New Roman"/>
          <w:sz w:val="28"/>
          <w:szCs w:val="28"/>
        </w:rPr>
        <w:t>ю</w:t>
      </w:r>
      <w:r w:rsidRPr="003B7E22">
        <w:rPr>
          <w:rFonts w:ascii="Times New Roman" w:hAnsi="Times New Roman" w:cs="Times New Roman"/>
          <w:sz w:val="28"/>
          <w:szCs w:val="28"/>
        </w:rPr>
        <w:t xml:space="preserve"> иллюстрацию с изображением скелета. </w:t>
      </w:r>
    </w:p>
    <w:p w14:paraId="0E4B5CB3" w14:textId="77777777" w:rsidR="00E97D15" w:rsidRPr="003B7E22" w:rsidRDefault="00E97D15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7E2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B7E22">
        <w:rPr>
          <w:rFonts w:ascii="Times New Roman" w:hAnsi="Times New Roman" w:cs="Times New Roman"/>
          <w:sz w:val="28"/>
          <w:szCs w:val="28"/>
        </w:rPr>
        <w:t xml:space="preserve"> Вы знаете, что у ребёнка 270 костей, а у взрослого человека – всего 206. С годами некоторые кости срастаются. После 40 лет человек начинает «расти вниз». Каждые 10 лет рост уменьшается на 1 см. Причина кроется в усыхании хрящей в суставах и между позвонками позвоночника. Чтобы кости были прочными, человеку нужна пища, богатая кальцием. Кальция много в молоке, твороге, сыре, зелени, капусте. Также необходимо для здоровья костей солнце. Под его влиянием в организме образуется витамин </w:t>
      </w:r>
      <w:r w:rsidRPr="003B7E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B7E22">
        <w:rPr>
          <w:rFonts w:ascii="Times New Roman" w:hAnsi="Times New Roman" w:cs="Times New Roman"/>
          <w:sz w:val="28"/>
          <w:szCs w:val="28"/>
        </w:rPr>
        <w:t>, с помощью которого лучше усваиваются вещества, необход</w:t>
      </w:r>
      <w:r w:rsidR="006F6B72" w:rsidRPr="003B7E22">
        <w:rPr>
          <w:rFonts w:ascii="Times New Roman" w:hAnsi="Times New Roman" w:cs="Times New Roman"/>
          <w:sz w:val="28"/>
          <w:szCs w:val="28"/>
        </w:rPr>
        <w:t>и</w:t>
      </w:r>
      <w:r w:rsidRPr="003B7E22">
        <w:rPr>
          <w:rFonts w:ascii="Times New Roman" w:hAnsi="Times New Roman" w:cs="Times New Roman"/>
          <w:sz w:val="28"/>
          <w:szCs w:val="28"/>
        </w:rPr>
        <w:t>мые костям</w:t>
      </w:r>
      <w:r w:rsidR="00125B83" w:rsidRPr="003B7E22">
        <w:rPr>
          <w:rFonts w:ascii="Times New Roman" w:hAnsi="Times New Roman" w:cs="Times New Roman"/>
          <w:sz w:val="28"/>
          <w:szCs w:val="28"/>
        </w:rPr>
        <w:t>.</w:t>
      </w:r>
    </w:p>
    <w:p w14:paraId="7C2FFB7E" w14:textId="77777777" w:rsidR="002B5231" w:rsidRPr="003B7E22" w:rsidRDefault="006F6B72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Как вы думаете, чем является скелет для человека? </w:t>
      </w:r>
      <w:r w:rsidRPr="003B7E22">
        <w:rPr>
          <w:rFonts w:ascii="Times New Roman" w:hAnsi="Times New Roman" w:cs="Times New Roman"/>
          <w:i/>
          <w:sz w:val="28"/>
          <w:szCs w:val="28"/>
        </w:rPr>
        <w:t>(</w:t>
      </w:r>
      <w:r w:rsidR="002B5231" w:rsidRPr="003B7E22">
        <w:rPr>
          <w:rFonts w:ascii="Times New Roman" w:hAnsi="Times New Roman" w:cs="Times New Roman"/>
          <w:i/>
          <w:sz w:val="28"/>
          <w:szCs w:val="28"/>
        </w:rPr>
        <w:t>Является опорой тела, защищает внутренние органы)</w:t>
      </w:r>
    </w:p>
    <w:p w14:paraId="57D00104" w14:textId="77777777" w:rsidR="006F6B72" w:rsidRPr="003B7E22" w:rsidRDefault="002B5231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F6B72" w:rsidRPr="003B7E22">
        <w:rPr>
          <w:rFonts w:ascii="Times New Roman" w:hAnsi="Times New Roman" w:cs="Times New Roman"/>
          <w:sz w:val="28"/>
          <w:szCs w:val="28"/>
        </w:rPr>
        <w:t xml:space="preserve"> - Какие кости, из которых состоит скелет, вам известны?</w:t>
      </w:r>
    </w:p>
    <w:p w14:paraId="61C3D430" w14:textId="77777777" w:rsidR="006F6B72" w:rsidRPr="003B7E22" w:rsidRDefault="006F6B72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- Найдите и покажите, где у вас расположен череп. Какой внутренний орган он защищает? </w:t>
      </w:r>
      <w:r w:rsidRPr="003B7E22">
        <w:rPr>
          <w:rFonts w:ascii="Times New Roman" w:hAnsi="Times New Roman" w:cs="Times New Roman"/>
          <w:i/>
          <w:sz w:val="28"/>
          <w:szCs w:val="28"/>
        </w:rPr>
        <w:t>(Мозг.)</w:t>
      </w:r>
    </w:p>
    <w:p w14:paraId="30B01832" w14:textId="77777777" w:rsidR="006F6B72" w:rsidRPr="003B7E22" w:rsidRDefault="006F6B72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- Покажите грудную клетку. Какие внутренние органы она защищает? </w:t>
      </w:r>
      <w:r w:rsidRPr="003B7E22">
        <w:rPr>
          <w:rFonts w:ascii="Times New Roman" w:hAnsi="Times New Roman" w:cs="Times New Roman"/>
          <w:i/>
          <w:sz w:val="28"/>
          <w:szCs w:val="28"/>
        </w:rPr>
        <w:t>(Сердце, легкие.)</w:t>
      </w:r>
    </w:p>
    <w:p w14:paraId="6E9CF913" w14:textId="77777777" w:rsidR="006F6B72" w:rsidRPr="003B7E22" w:rsidRDefault="006F6B72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- О худых людях говорят: «У него только кожа да кости». Может ли такое быть на самом деле? </w:t>
      </w:r>
      <w:r w:rsidRPr="003B7E22">
        <w:rPr>
          <w:rFonts w:ascii="Times New Roman" w:hAnsi="Times New Roman" w:cs="Times New Roman"/>
          <w:i/>
          <w:sz w:val="28"/>
          <w:szCs w:val="28"/>
        </w:rPr>
        <w:t>(Ответы учащихся.)</w:t>
      </w:r>
    </w:p>
    <w:p w14:paraId="170C2F9D" w14:textId="77777777" w:rsidR="006F6B72" w:rsidRPr="003B7E22" w:rsidRDefault="006F6B72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- Если бы это было так, то человек не смог бы двигаться. Чтобы бегать, ходить, поднимать грузы и даже моргать и улыбаться, человеку нужны мышцы. Мышцы – главные «силачи»</w:t>
      </w:r>
      <w:r w:rsidR="00483293" w:rsidRPr="003B7E22">
        <w:rPr>
          <w:rFonts w:ascii="Times New Roman" w:hAnsi="Times New Roman" w:cs="Times New Roman"/>
          <w:sz w:val="28"/>
          <w:szCs w:val="28"/>
        </w:rPr>
        <w:t xml:space="preserve"> нашего организма. Они прикреплены к скелету и заставляют его двигаться. Мышцы могут сокращаться и расслабляться. Когда мышца сокращается, она действует на кость, как на рычаг, и заставляет двигаться.</w:t>
      </w:r>
    </w:p>
    <w:p w14:paraId="498B481E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- Найдите мышцы руки, когда она опущена и когда согнута в локте.</w:t>
      </w:r>
    </w:p>
    <w:p w14:paraId="7F5A7592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Покажите мышцу, которая сгибает руку в локте.</w:t>
      </w:r>
    </w:p>
    <w:p w14:paraId="4C5D579A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B83" w:rsidRPr="003B7E22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33F688A3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          2. Сам</w:t>
      </w:r>
      <w:r w:rsidR="002B5231" w:rsidRPr="003B7E22">
        <w:rPr>
          <w:rFonts w:ascii="Times New Roman" w:hAnsi="Times New Roman" w:cs="Times New Roman"/>
          <w:b/>
          <w:i/>
          <w:sz w:val="28"/>
          <w:szCs w:val="28"/>
        </w:rPr>
        <w:t>остоятельная работа с учебником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E498F4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Pr="003B7E22">
        <w:rPr>
          <w:rFonts w:ascii="Times New Roman" w:hAnsi="Times New Roman" w:cs="Times New Roman"/>
          <w:b/>
          <w:sz w:val="28"/>
          <w:szCs w:val="28"/>
        </w:rPr>
        <w:t xml:space="preserve"> Учитель. </w:t>
      </w:r>
      <w:r w:rsidRPr="003B7E22">
        <w:rPr>
          <w:rFonts w:ascii="Times New Roman" w:hAnsi="Times New Roman" w:cs="Times New Roman"/>
          <w:sz w:val="28"/>
          <w:szCs w:val="28"/>
        </w:rPr>
        <w:t xml:space="preserve">Самостоятельно прочитайте текст «Опора тела и движение» </w:t>
      </w:r>
      <w:r w:rsidRPr="003B7E22">
        <w:rPr>
          <w:rFonts w:ascii="Times New Roman" w:hAnsi="Times New Roman" w:cs="Times New Roman"/>
          <w:i/>
          <w:sz w:val="28"/>
          <w:szCs w:val="28"/>
        </w:rPr>
        <w:t>(с. 1</w:t>
      </w:r>
      <w:r w:rsidR="002B5231" w:rsidRPr="003B7E22">
        <w:rPr>
          <w:rFonts w:ascii="Times New Roman" w:hAnsi="Times New Roman" w:cs="Times New Roman"/>
          <w:i/>
          <w:sz w:val="28"/>
          <w:szCs w:val="28"/>
        </w:rPr>
        <w:t>07-109</w:t>
      </w:r>
      <w:r w:rsidRPr="003B7E22">
        <w:rPr>
          <w:rFonts w:ascii="Times New Roman" w:hAnsi="Times New Roman" w:cs="Times New Roman"/>
          <w:i/>
          <w:sz w:val="28"/>
          <w:szCs w:val="28"/>
        </w:rPr>
        <w:t>).</w:t>
      </w:r>
      <w:r w:rsidRPr="003B7E22">
        <w:rPr>
          <w:rFonts w:ascii="Times New Roman" w:hAnsi="Times New Roman" w:cs="Times New Roman"/>
          <w:sz w:val="28"/>
          <w:szCs w:val="28"/>
        </w:rPr>
        <w:t xml:space="preserve"> Ответьте в парах на вопросы, данные после него.</w:t>
      </w:r>
    </w:p>
    <w:p w14:paraId="43CC83E9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Что нового узнали из текста?</w:t>
      </w:r>
    </w:p>
    <w:p w14:paraId="17ED4F20" w14:textId="77777777" w:rsidR="00483293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Что нужно делать для того, чтобы мышц</w:t>
      </w:r>
      <w:r w:rsidR="006B44B6" w:rsidRPr="003B7E22">
        <w:rPr>
          <w:rFonts w:ascii="Times New Roman" w:hAnsi="Times New Roman" w:cs="Times New Roman"/>
          <w:sz w:val="28"/>
          <w:szCs w:val="28"/>
        </w:rPr>
        <w:t>ы были сильными, выносливыми?</w:t>
      </w:r>
    </w:p>
    <w:p w14:paraId="06012B10" w14:textId="77777777" w:rsidR="006B44B6" w:rsidRPr="003B7E22" w:rsidRDefault="006B44B6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>3. Наблюдение.</w:t>
      </w:r>
    </w:p>
    <w:p w14:paraId="75DDAD45" w14:textId="77777777" w:rsidR="006B44B6" w:rsidRPr="003B7E22" w:rsidRDefault="006B44B6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Учитель. </w:t>
      </w:r>
      <w:r w:rsidRPr="003B7E22">
        <w:rPr>
          <w:rFonts w:ascii="Times New Roman" w:hAnsi="Times New Roman" w:cs="Times New Roman"/>
          <w:sz w:val="28"/>
          <w:szCs w:val="28"/>
        </w:rPr>
        <w:t xml:space="preserve">Ребята, сейчас я пройдусь три раза по классу. Ваша задача – внимательно смотреть, как я это буду делать. </w:t>
      </w:r>
      <w:r w:rsidRPr="003B7E22">
        <w:rPr>
          <w:rFonts w:ascii="Times New Roman" w:hAnsi="Times New Roman" w:cs="Times New Roman"/>
          <w:i/>
          <w:sz w:val="28"/>
          <w:szCs w:val="28"/>
        </w:rPr>
        <w:t>(Все три раза учитель проходит по-разному: первый раз – сгорбившись; второй раз – ровно держа спину; третий раз – ссутулившись.)</w:t>
      </w:r>
    </w:p>
    <w:p w14:paraId="544D3391" w14:textId="77777777" w:rsidR="006B44B6" w:rsidRPr="003B7E22" w:rsidRDefault="006B44B6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- Правильно ли я шла всё это время? Почему?</w:t>
      </w:r>
    </w:p>
    <w:p w14:paraId="30C01320" w14:textId="77777777" w:rsidR="006B44B6" w:rsidRPr="003B7E22" w:rsidRDefault="006B44B6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- Как вы считаете, когда моя походка выглядела красивой? Почему?</w:t>
      </w:r>
    </w:p>
    <w:p w14:paraId="53AA771C" w14:textId="77777777" w:rsidR="000C7854" w:rsidRPr="003B7E22" w:rsidRDefault="006B44B6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- Действительно, второй раз я прошла красиво. О людях, которые ходят с прямой спиной, говорят, что они стройные, статные, осанистые, т. е. у них правильная осанка.</w:t>
      </w:r>
    </w:p>
    <w:p w14:paraId="4DA847C2" w14:textId="77777777" w:rsidR="000C7854" w:rsidRPr="003B7E22" w:rsidRDefault="000C7854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 Работа со словарём.</w:t>
      </w:r>
    </w:p>
    <w:p w14:paraId="4BD5CE78" w14:textId="77777777" w:rsidR="00146506" w:rsidRPr="003B7E22" w:rsidRDefault="000C7854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Учитель.</w:t>
      </w:r>
      <w:r w:rsidRPr="003B7E22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>осанка</w:t>
      </w:r>
      <w:r w:rsidRPr="003B7E22">
        <w:rPr>
          <w:rFonts w:ascii="Times New Roman" w:hAnsi="Times New Roman" w:cs="Times New Roman"/>
          <w:sz w:val="28"/>
          <w:szCs w:val="28"/>
        </w:rPr>
        <w:t>?</w:t>
      </w:r>
      <w:r w:rsidRPr="003B7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506" w:rsidRPr="003B7E22">
        <w:rPr>
          <w:rFonts w:ascii="Times New Roman" w:hAnsi="Times New Roman" w:cs="Times New Roman"/>
          <w:i/>
          <w:sz w:val="28"/>
          <w:szCs w:val="28"/>
        </w:rPr>
        <w:t>(Привычное положение тела, когда человек сидит. Стоит или передвигается)</w:t>
      </w:r>
      <w:r w:rsidRPr="003B7E2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14:paraId="645EA822" w14:textId="77777777" w:rsidR="006B44B6" w:rsidRPr="003B7E22" w:rsidRDefault="000C7854" w:rsidP="003B7E22">
      <w:pPr>
        <w:pStyle w:val="a3"/>
        <w:spacing w:after="0" w:line="240" w:lineRule="auto"/>
        <w:ind w:left="-426" w:right="-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>Работа с учебником.</w:t>
      </w:r>
      <w:r w:rsidR="006B44B6" w:rsidRPr="003B7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518B0" w14:textId="77777777" w:rsidR="000C7854" w:rsidRPr="003B7E22" w:rsidRDefault="00483293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</w:t>
      </w:r>
      <w:r w:rsidR="000C7854" w:rsidRPr="003B7E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854" w:rsidRPr="003B7E2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B7E22">
        <w:rPr>
          <w:rFonts w:ascii="Times New Roman" w:hAnsi="Times New Roman" w:cs="Times New Roman"/>
          <w:sz w:val="28"/>
          <w:szCs w:val="28"/>
        </w:rPr>
        <w:t xml:space="preserve"> </w:t>
      </w:r>
      <w:r w:rsidR="000C7854" w:rsidRPr="003B7E22">
        <w:rPr>
          <w:rFonts w:ascii="Times New Roman" w:hAnsi="Times New Roman" w:cs="Times New Roman"/>
          <w:sz w:val="28"/>
          <w:szCs w:val="28"/>
        </w:rPr>
        <w:t xml:space="preserve">Как вы думаете, от чего зависит осанка человека? Прочитайте первый абзац текста «Как выработать и сохранить правильную осанку» </w:t>
      </w:r>
      <w:r w:rsidR="000C7854" w:rsidRPr="003B7E22">
        <w:rPr>
          <w:rFonts w:ascii="Times New Roman" w:hAnsi="Times New Roman" w:cs="Times New Roman"/>
          <w:i/>
          <w:sz w:val="28"/>
          <w:szCs w:val="28"/>
        </w:rPr>
        <w:t xml:space="preserve">(с. </w:t>
      </w:r>
      <w:r w:rsidR="00146506" w:rsidRPr="003B7E22">
        <w:rPr>
          <w:rFonts w:ascii="Times New Roman" w:hAnsi="Times New Roman" w:cs="Times New Roman"/>
          <w:i/>
          <w:sz w:val="28"/>
          <w:szCs w:val="28"/>
        </w:rPr>
        <w:t>110</w:t>
      </w:r>
      <w:r w:rsidR="000C7854" w:rsidRPr="003B7E22">
        <w:rPr>
          <w:rFonts w:ascii="Times New Roman" w:hAnsi="Times New Roman" w:cs="Times New Roman"/>
          <w:i/>
          <w:sz w:val="28"/>
          <w:szCs w:val="28"/>
        </w:rPr>
        <w:t>).</w:t>
      </w:r>
      <w:r w:rsidR="000C7854" w:rsidRPr="003B7E22">
        <w:rPr>
          <w:rFonts w:ascii="Times New Roman" w:hAnsi="Times New Roman" w:cs="Times New Roman"/>
          <w:sz w:val="28"/>
          <w:szCs w:val="28"/>
        </w:rPr>
        <w:t xml:space="preserve"> Вы узнаете, правильно ли ответили на мой вопрос.</w:t>
      </w:r>
    </w:p>
    <w:p w14:paraId="2770E6D7" w14:textId="77777777" w:rsidR="000C7854" w:rsidRPr="003B7E22" w:rsidRDefault="000C78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Как выглядит человек с неправильной осанкой?</w:t>
      </w:r>
    </w:p>
    <w:p w14:paraId="315483D9" w14:textId="77777777" w:rsidR="000C7854" w:rsidRPr="003B7E22" w:rsidRDefault="000C78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Как влияет неправильная осанка на здоровье человека?</w:t>
      </w:r>
    </w:p>
    <w:p w14:paraId="1252E916" w14:textId="77777777" w:rsidR="000C7854" w:rsidRPr="003B7E22" w:rsidRDefault="000C78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Правильна осанка даётся человеку от рождения или им приобретается? </w:t>
      </w:r>
      <w:r w:rsidRPr="003B7E22">
        <w:rPr>
          <w:rFonts w:ascii="Times New Roman" w:hAnsi="Times New Roman" w:cs="Times New Roman"/>
          <w:i/>
          <w:sz w:val="28"/>
          <w:szCs w:val="28"/>
        </w:rPr>
        <w:t>(Ответы учащихся.)</w:t>
      </w:r>
    </w:p>
    <w:p w14:paraId="11C4AEE3" w14:textId="77777777" w:rsidR="00E64A83" w:rsidRPr="003B7E22" w:rsidRDefault="000C78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7E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4A83" w:rsidRPr="003B7E22">
        <w:rPr>
          <w:rFonts w:ascii="Times New Roman" w:hAnsi="Times New Roman" w:cs="Times New Roman"/>
          <w:sz w:val="28"/>
          <w:szCs w:val="28"/>
        </w:rPr>
        <w:t>Правильная осанка не даётся человеку от рождения, а приобретается им. Она вырабатывается в детстве и юности, а после 18 лет исправить её недостатки очень трудно, потому что в детском возрасте хрящевая ткань в позвонках ещё не заменилась костной. Поэтому вы часто слышите от взрослых:</w:t>
      </w:r>
      <w:r w:rsidR="00E64A83" w:rsidRPr="003B7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A83" w:rsidRPr="003B7E22">
        <w:rPr>
          <w:rFonts w:ascii="Times New Roman" w:hAnsi="Times New Roman" w:cs="Times New Roman"/>
          <w:sz w:val="28"/>
          <w:szCs w:val="28"/>
        </w:rPr>
        <w:t>«Сиди прямо! Не горби спину! Не сутулься!» Неправильная осанка делает спину кривой, некрасивой. Если в детстве приучиться держаться прямо, тогда и в более старшем возрасте не будут мучить боли в пояснице, спине.</w:t>
      </w:r>
    </w:p>
    <w:p w14:paraId="4175EF4A" w14:textId="77777777" w:rsidR="00761DE7" w:rsidRPr="003B7E22" w:rsidRDefault="00761DE7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7E22">
        <w:rPr>
          <w:rFonts w:ascii="Times New Roman" w:hAnsi="Times New Roman" w:cs="Times New Roman"/>
          <w:b/>
          <w:sz w:val="28"/>
          <w:szCs w:val="28"/>
        </w:rPr>
        <w:t>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Продемонстрируйте, как правильно нужно сидеть за партой, столом, чтобы сохранить правильную осанку.</w:t>
      </w:r>
    </w:p>
    <w:p w14:paraId="6469C5E5" w14:textId="77777777" w:rsidR="00761DE7" w:rsidRPr="003B7E22" w:rsidRDefault="00761DE7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3B7E22">
        <w:rPr>
          <w:rFonts w:ascii="Times New Roman" w:hAnsi="Times New Roman" w:cs="Times New Roman"/>
          <w:sz w:val="28"/>
          <w:szCs w:val="28"/>
        </w:rPr>
        <w:t>Расскажите, какие правила по сохранению осанки нужно выполнять, сидя за партой.</w:t>
      </w:r>
    </w:p>
    <w:p w14:paraId="48D9BE21" w14:textId="77777777" w:rsidR="00761DE7" w:rsidRPr="003B7E22" w:rsidRDefault="00761DE7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3B7E22">
        <w:rPr>
          <w:rFonts w:ascii="Times New Roman" w:hAnsi="Times New Roman" w:cs="Times New Roman"/>
          <w:sz w:val="28"/>
          <w:szCs w:val="28"/>
        </w:rPr>
        <w:t>Теперь ещё раз вспомнили правила, если хотите иметь правильную осанку.</w:t>
      </w:r>
      <w:r w:rsidRPr="003B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E22">
        <w:rPr>
          <w:rFonts w:ascii="Times New Roman" w:hAnsi="Times New Roman" w:cs="Times New Roman"/>
          <w:i/>
          <w:sz w:val="28"/>
          <w:szCs w:val="28"/>
        </w:rPr>
        <w:t>(Дети называют правила)</w:t>
      </w:r>
      <w:r w:rsidRPr="003B7E22">
        <w:rPr>
          <w:rFonts w:ascii="Times New Roman" w:hAnsi="Times New Roman" w:cs="Times New Roman"/>
          <w:sz w:val="28"/>
          <w:szCs w:val="28"/>
        </w:rPr>
        <w:t>.</w:t>
      </w:r>
    </w:p>
    <w:p w14:paraId="645FCCF4" w14:textId="77777777" w:rsidR="00761DE7" w:rsidRPr="003B7E22" w:rsidRDefault="00761DE7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А теперь сядьте так, как того требуют правила. Сверьте с учебником, как вы сидите, с посадкой ученика, который изображён на рисунках</w:t>
      </w:r>
      <w:r w:rsidRPr="003B7E22">
        <w:rPr>
          <w:rFonts w:ascii="Times New Roman" w:hAnsi="Times New Roman" w:cs="Times New Roman"/>
          <w:i/>
          <w:sz w:val="28"/>
          <w:szCs w:val="28"/>
        </w:rPr>
        <w:t>.</w:t>
      </w:r>
    </w:p>
    <w:p w14:paraId="4A46AC18" w14:textId="77777777" w:rsidR="00030D54" w:rsidRPr="003B7E22" w:rsidRDefault="00761DE7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3B7E22">
        <w:rPr>
          <w:rFonts w:ascii="Times New Roman" w:hAnsi="Times New Roman" w:cs="Times New Roman"/>
          <w:sz w:val="28"/>
          <w:szCs w:val="28"/>
        </w:rPr>
        <w:t>Рисунок под каким номерам изображает</w:t>
      </w:r>
      <w:r w:rsidR="00030D54" w:rsidRPr="003B7E22">
        <w:rPr>
          <w:rFonts w:ascii="Times New Roman" w:hAnsi="Times New Roman" w:cs="Times New Roman"/>
          <w:sz w:val="28"/>
          <w:szCs w:val="28"/>
        </w:rPr>
        <w:t xml:space="preserve"> ученика, сидящего правильно? Сидите ли вы так сейчас?</w:t>
      </w:r>
    </w:p>
    <w:p w14:paraId="1444ED70" w14:textId="77777777" w:rsidR="00030D54" w:rsidRPr="003B7E22" w:rsidRDefault="00030D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Вот так вы должны сидеть всегда. Помните об этом, следите за своей осанкой!</w:t>
      </w:r>
    </w:p>
    <w:p w14:paraId="33559790" w14:textId="77777777" w:rsidR="00030D54" w:rsidRPr="003B7E22" w:rsidRDefault="00030D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Я хочу пригласить к доске двух учеников, один из которых носит сумку, а другой – рюкзак. </w:t>
      </w:r>
      <w:r w:rsidRPr="003B7E22">
        <w:rPr>
          <w:rFonts w:ascii="Times New Roman" w:hAnsi="Times New Roman" w:cs="Times New Roman"/>
          <w:i/>
          <w:sz w:val="28"/>
          <w:szCs w:val="28"/>
        </w:rPr>
        <w:t>(Выходят ученики со своими сумкой и рюкзаком.)</w:t>
      </w:r>
      <w:r w:rsidRPr="003B7E22">
        <w:rPr>
          <w:rFonts w:ascii="Times New Roman" w:hAnsi="Times New Roman" w:cs="Times New Roman"/>
          <w:sz w:val="28"/>
          <w:szCs w:val="28"/>
        </w:rPr>
        <w:t xml:space="preserve"> Оденьте свои сумку и рюкзак и пройдитесь с ними так, как вы идёте в школу.</w:t>
      </w:r>
    </w:p>
    <w:p w14:paraId="75A439CA" w14:textId="77777777" w:rsidR="00030D54" w:rsidRPr="003B7E22" w:rsidRDefault="00030D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Ребята, что вы заметили?</w:t>
      </w:r>
    </w:p>
    <w:p w14:paraId="3849E95A" w14:textId="77777777" w:rsidR="00135D96" w:rsidRPr="003B7E22" w:rsidRDefault="00030D54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-</w:t>
      </w:r>
      <w:r w:rsidRPr="003B7E22">
        <w:rPr>
          <w:rFonts w:ascii="Times New Roman" w:hAnsi="Times New Roman" w:cs="Times New Roman"/>
          <w:sz w:val="28"/>
          <w:szCs w:val="28"/>
        </w:rPr>
        <w:t xml:space="preserve"> Какой сделали вывод?</w:t>
      </w:r>
    </w:p>
    <w:p w14:paraId="0689FBFD" w14:textId="77777777" w:rsidR="00135D96" w:rsidRPr="003B7E22" w:rsidRDefault="00135D96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3B7E2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B7E22">
        <w:rPr>
          <w:rFonts w:ascii="Times New Roman" w:hAnsi="Times New Roman" w:cs="Times New Roman"/>
          <w:sz w:val="28"/>
          <w:szCs w:val="28"/>
        </w:rPr>
        <w:t>Мне кажется, мы с вами немного засиделись. Почувствовав усталость, нужно изменить позу, выполнить несколько простых гимнастических упражнений. Я предлагаю вам отдохнуть и немного подвигаться. Простые движения также пом</w:t>
      </w:r>
      <w:r w:rsidR="00C62A36" w:rsidRPr="003B7E22">
        <w:rPr>
          <w:rFonts w:ascii="Times New Roman" w:hAnsi="Times New Roman" w:cs="Times New Roman"/>
          <w:sz w:val="28"/>
          <w:szCs w:val="28"/>
        </w:rPr>
        <w:t>огают укреплению скелета и мышц.</w:t>
      </w:r>
    </w:p>
    <w:p w14:paraId="7694C7AA" w14:textId="77777777" w:rsidR="00C62A36" w:rsidRPr="003B7E22" w:rsidRDefault="00C62A36" w:rsidP="003B7E22">
      <w:pPr>
        <w:pStyle w:val="a3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14:paraId="44BCABC9" w14:textId="77777777" w:rsidR="00483293" w:rsidRPr="003B7E22" w:rsidRDefault="00135D96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14:paraId="15170E92" w14:textId="77777777" w:rsidR="00741589" w:rsidRPr="003B7E22" w:rsidRDefault="0074158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135D96" w:rsidRPr="003B7E22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135D96" w:rsidRPr="003B7E22">
        <w:rPr>
          <w:rFonts w:ascii="Times New Roman" w:hAnsi="Times New Roman" w:cs="Times New Roman"/>
          <w:i/>
          <w:sz w:val="28"/>
          <w:szCs w:val="28"/>
        </w:rPr>
        <w:t>.</w:t>
      </w:r>
      <w:r w:rsidR="00C62A36" w:rsidRPr="003B7E22">
        <w:rPr>
          <w:rFonts w:ascii="Times New Roman" w:hAnsi="Times New Roman" w:cs="Times New Roman"/>
          <w:i/>
          <w:sz w:val="28"/>
          <w:szCs w:val="28"/>
        </w:rPr>
        <w:t xml:space="preserve"> (Два ученика выходят к доске)</w:t>
      </w:r>
    </w:p>
    <w:p w14:paraId="3096B4A2" w14:textId="77777777" w:rsidR="00741589" w:rsidRPr="003B7E22" w:rsidRDefault="00DC5DB1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3B7E22">
        <w:rPr>
          <w:rFonts w:ascii="Times New Roman" w:hAnsi="Times New Roman" w:cs="Times New Roman"/>
          <w:sz w:val="28"/>
          <w:szCs w:val="28"/>
        </w:rPr>
        <w:t>Встаньте возле стены так, чтобы пятки, ягодицы, спина и голова соприкасались с ней. А теперь отведите плечи назад так, чтобы они тоже соприкасались со стеной. Теперь сделайте шаг вперед. Вот с такой ровной спиной вы должны ходить, тогда у вас будет всегда правильная осанка и красивая походка.</w:t>
      </w:r>
    </w:p>
    <w:p w14:paraId="209C6A2B" w14:textId="77777777" w:rsidR="008570F9" w:rsidRPr="003B7E22" w:rsidRDefault="00DC5DB1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3B7E22">
        <w:rPr>
          <w:rFonts w:ascii="Times New Roman" w:hAnsi="Times New Roman" w:cs="Times New Roman"/>
          <w:sz w:val="28"/>
          <w:szCs w:val="28"/>
        </w:rPr>
        <w:t>Но как же контролировать свою осанку при ходьбе? Этому нужно тренироваться дома. Как? Очень просто: первое – делайте такое упражнение возле стены 2 – 3 раза в день; второе – ходите по комнате, положив на голову т</w:t>
      </w:r>
      <w:r w:rsidR="008570F9" w:rsidRPr="003B7E22">
        <w:rPr>
          <w:rFonts w:ascii="Times New Roman" w:hAnsi="Times New Roman" w:cs="Times New Roman"/>
          <w:sz w:val="28"/>
          <w:szCs w:val="28"/>
        </w:rPr>
        <w:t>е</w:t>
      </w:r>
      <w:r w:rsidRPr="003B7E22">
        <w:rPr>
          <w:rFonts w:ascii="Times New Roman" w:hAnsi="Times New Roman" w:cs="Times New Roman"/>
          <w:sz w:val="28"/>
          <w:szCs w:val="28"/>
        </w:rPr>
        <w:t>традь или небольшую книгу, в тот момент, когда ваша осанка</w:t>
      </w:r>
      <w:r w:rsidR="008570F9" w:rsidRPr="003B7E22">
        <w:rPr>
          <w:rFonts w:ascii="Times New Roman" w:hAnsi="Times New Roman" w:cs="Times New Roman"/>
          <w:sz w:val="28"/>
          <w:szCs w:val="28"/>
        </w:rPr>
        <w:t xml:space="preserve"> окажется неправильной, тетрадь упадет.</w:t>
      </w:r>
    </w:p>
    <w:p w14:paraId="2BA1B9C1" w14:textId="77777777" w:rsidR="00DC5DB1" w:rsidRPr="003B7E22" w:rsidRDefault="008570F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    Я приглашаю по одному ученику из каждого ряда подойти ко мне. Проверим, кто из вас старается ходить правильно, не нарушая осанки. </w:t>
      </w:r>
      <w:r w:rsidRPr="003B7E22">
        <w:rPr>
          <w:rFonts w:ascii="Times New Roman" w:hAnsi="Times New Roman" w:cs="Times New Roman"/>
          <w:i/>
          <w:sz w:val="28"/>
          <w:szCs w:val="28"/>
        </w:rPr>
        <w:t>(Ученики с тетрадями на голове проходят между рядами.)</w:t>
      </w:r>
      <w:r w:rsidR="00DC5DB1" w:rsidRPr="003B7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FFB8C" w14:textId="77777777" w:rsidR="008570F9" w:rsidRPr="003B7E22" w:rsidRDefault="008570F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054F" w:rsidRPr="003B7E22">
        <w:rPr>
          <w:rFonts w:ascii="Times New Roman" w:hAnsi="Times New Roman" w:cs="Times New Roman"/>
          <w:sz w:val="28"/>
          <w:szCs w:val="28"/>
        </w:rPr>
        <w:t>К</w:t>
      </w:r>
      <w:r w:rsidRPr="003B7E22">
        <w:rPr>
          <w:rFonts w:ascii="Times New Roman" w:hAnsi="Times New Roman" w:cs="Times New Roman"/>
          <w:sz w:val="28"/>
          <w:szCs w:val="28"/>
        </w:rPr>
        <w:t xml:space="preserve">оллективно составляются 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«Правила для </w:t>
      </w:r>
      <w:r w:rsidRPr="003B7E22">
        <w:rPr>
          <w:rFonts w:ascii="Times New Roman" w:hAnsi="Times New Roman" w:cs="Times New Roman"/>
          <w:sz w:val="28"/>
          <w:szCs w:val="28"/>
        </w:rPr>
        <w:t>поддержки</w:t>
      </w:r>
      <w:r w:rsidRPr="003B7E22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правильной осанки».</w:t>
      </w:r>
    </w:p>
    <w:p w14:paraId="5B423347" w14:textId="77777777" w:rsidR="008570F9" w:rsidRPr="003B7E22" w:rsidRDefault="008570F9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Выполнять упражнения по укреплению мышц туловища.</w:t>
      </w:r>
    </w:p>
    <w:p w14:paraId="15B609BB" w14:textId="77777777" w:rsidR="008570F9" w:rsidRPr="003B7E22" w:rsidRDefault="008570F9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Правильно сидеть за столом на стуле, не горбиться.</w:t>
      </w:r>
    </w:p>
    <w:p w14:paraId="03A003BC" w14:textId="77777777" w:rsidR="008570F9" w:rsidRPr="003B7E22" w:rsidRDefault="008570F9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При переносе тяжестей нужно равномерно нагружать руки.</w:t>
      </w:r>
    </w:p>
    <w:p w14:paraId="2CBBEAA3" w14:textId="77777777" w:rsidR="008570F9" w:rsidRPr="003B7E22" w:rsidRDefault="008570F9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Не носить ранец или портфель в одной руке, так как из-за этого </w:t>
      </w:r>
      <w:r w:rsidR="008F743D" w:rsidRPr="003B7E22">
        <w:rPr>
          <w:rFonts w:ascii="Times New Roman" w:hAnsi="Times New Roman" w:cs="Times New Roman"/>
          <w:sz w:val="28"/>
          <w:szCs w:val="28"/>
        </w:rPr>
        <w:t>одно плечо станет ниже другого.</w:t>
      </w:r>
    </w:p>
    <w:p w14:paraId="4025308D" w14:textId="77777777" w:rsidR="008F743D" w:rsidRPr="003B7E22" w:rsidRDefault="008F743D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Спать на жёсткой постели с невысокой подушкой.</w:t>
      </w:r>
    </w:p>
    <w:p w14:paraId="6DC47A0B" w14:textId="77777777" w:rsidR="008F743D" w:rsidRPr="003B7E22" w:rsidRDefault="008F743D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Сидеть с максимально выпрямленной спиной. Важно избегать неудобных поз. При усталости нужно менять позу, двигать руками, ногами, потягиваться.</w:t>
      </w:r>
    </w:p>
    <w:p w14:paraId="258AFC9F" w14:textId="77777777" w:rsidR="008F743D" w:rsidRPr="003B7E22" w:rsidRDefault="008F743D" w:rsidP="003B7E22">
      <w:pPr>
        <w:pStyle w:val="a3"/>
        <w:numPr>
          <w:ilvl w:val="0"/>
          <w:numId w:val="10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Заниматься физической культурой и спортом.</w:t>
      </w:r>
    </w:p>
    <w:p w14:paraId="600A26B8" w14:textId="77777777" w:rsidR="008F743D" w:rsidRPr="003B7E22" w:rsidRDefault="008F743D" w:rsidP="003B7E22">
      <w:pPr>
        <w:pStyle w:val="a3"/>
        <w:numPr>
          <w:ilvl w:val="0"/>
          <w:numId w:val="10"/>
        </w:numPr>
        <w:spacing w:after="0" w:line="240" w:lineRule="auto"/>
        <w:ind w:left="-426" w:right="-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Каждый день смотреть на себя в зеркало, которое покаже</w:t>
      </w:r>
      <w:r w:rsidR="00945402" w:rsidRPr="003B7E22">
        <w:rPr>
          <w:rFonts w:ascii="Times New Roman" w:hAnsi="Times New Roman" w:cs="Times New Roman"/>
          <w:sz w:val="28"/>
          <w:szCs w:val="28"/>
        </w:rPr>
        <w:t>т</w:t>
      </w:r>
      <w:r w:rsidRPr="003B7E22">
        <w:rPr>
          <w:rFonts w:ascii="Times New Roman" w:hAnsi="Times New Roman" w:cs="Times New Roman"/>
          <w:sz w:val="28"/>
          <w:szCs w:val="28"/>
        </w:rPr>
        <w:t>, какая у вас осанка.</w:t>
      </w:r>
      <w:r w:rsidRPr="003B7E22">
        <w:rPr>
          <w:rFonts w:ascii="Times New Roman" w:hAnsi="Times New Roman" w:cs="Times New Roman"/>
          <w:sz w:val="28"/>
          <w:szCs w:val="28"/>
        </w:rPr>
        <w:tab/>
      </w:r>
    </w:p>
    <w:p w14:paraId="007C3B36" w14:textId="77777777" w:rsidR="00135D96" w:rsidRPr="003B7E22" w:rsidRDefault="00135D96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14:paraId="38F83C57" w14:textId="77777777" w:rsidR="00741589" w:rsidRPr="003B7E22" w:rsidRDefault="00C62A36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>-</w:t>
      </w:r>
      <w:r w:rsidR="00741589" w:rsidRPr="003B7E22">
        <w:rPr>
          <w:rFonts w:ascii="Times New Roman" w:hAnsi="Times New Roman" w:cs="Times New Roman"/>
          <w:sz w:val="28"/>
          <w:szCs w:val="28"/>
        </w:rPr>
        <w:t>Что вы узнали сегодня на уроке? Чему научились?</w:t>
      </w:r>
    </w:p>
    <w:p w14:paraId="262FB884" w14:textId="77777777" w:rsidR="00741589" w:rsidRPr="003B7E22" w:rsidRDefault="0074158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E22">
        <w:rPr>
          <w:rFonts w:ascii="Times New Roman" w:hAnsi="Times New Roman" w:cs="Times New Roman"/>
          <w:sz w:val="28"/>
          <w:szCs w:val="28"/>
        </w:rPr>
        <w:t>Были ли трудность в достижении поставленной цели?</w:t>
      </w:r>
    </w:p>
    <w:p w14:paraId="0FC655E8" w14:textId="77777777" w:rsidR="00135D96" w:rsidRPr="003B7E22" w:rsidRDefault="0074158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E22">
        <w:rPr>
          <w:rFonts w:ascii="Times New Roman" w:hAnsi="Times New Roman" w:cs="Times New Roman"/>
          <w:sz w:val="28"/>
          <w:szCs w:val="28"/>
        </w:rPr>
        <w:t>Все ли удалось?</w:t>
      </w:r>
      <w:r w:rsidRPr="003B7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DA505D" w14:textId="77777777" w:rsidR="00135D96" w:rsidRPr="003B7E22" w:rsidRDefault="00135D96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4049EAA2" w14:textId="77777777" w:rsidR="00741589" w:rsidRPr="003B7E22" w:rsidRDefault="0074158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i/>
          <w:sz w:val="28"/>
          <w:szCs w:val="28"/>
        </w:rPr>
        <w:t>Метод «Закончи фразу».</w:t>
      </w:r>
    </w:p>
    <w:p w14:paraId="6EBB2370" w14:textId="77777777" w:rsidR="00741589" w:rsidRPr="003B7E22" w:rsidRDefault="00DC5DB1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7E22">
        <w:rPr>
          <w:rFonts w:ascii="Times New Roman" w:hAnsi="Times New Roman" w:cs="Times New Roman"/>
          <w:sz w:val="28"/>
          <w:szCs w:val="28"/>
        </w:rPr>
        <w:t>Русская пословица гласит: «Красен человек статью». Хотите, чтобы о вас говорили, что вы красивые статью? Тогда продолжите мою фразу: «Чтобы моя осанка была правильной, я буду…»</w:t>
      </w:r>
    </w:p>
    <w:p w14:paraId="1C4B70AF" w14:textId="77777777" w:rsidR="00135D96" w:rsidRPr="003B7E22" w:rsidRDefault="00135D96" w:rsidP="003B7E22">
      <w:pPr>
        <w:pStyle w:val="a3"/>
        <w:numPr>
          <w:ilvl w:val="0"/>
          <w:numId w:val="3"/>
        </w:numPr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E22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14:paraId="152E99C2" w14:textId="77777777" w:rsidR="00741589" w:rsidRPr="003B7E22" w:rsidRDefault="00741589" w:rsidP="003B7E22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1. Прочитать статьи в учебнике </w:t>
      </w:r>
      <w:r w:rsidRPr="003B7E22">
        <w:rPr>
          <w:rFonts w:ascii="Times New Roman" w:hAnsi="Times New Roman" w:cs="Times New Roman"/>
          <w:i/>
          <w:sz w:val="28"/>
          <w:szCs w:val="28"/>
        </w:rPr>
        <w:t>(</w:t>
      </w:r>
      <w:r w:rsidR="0068054F" w:rsidRPr="003B7E22">
        <w:rPr>
          <w:rFonts w:ascii="Times New Roman" w:hAnsi="Times New Roman" w:cs="Times New Roman"/>
          <w:i/>
          <w:sz w:val="28"/>
          <w:szCs w:val="28"/>
        </w:rPr>
        <w:t>с.107-111</w:t>
      </w:r>
      <w:r w:rsidRPr="003B7E22">
        <w:rPr>
          <w:rFonts w:ascii="Times New Roman" w:hAnsi="Times New Roman" w:cs="Times New Roman"/>
          <w:i/>
          <w:sz w:val="28"/>
          <w:szCs w:val="28"/>
        </w:rPr>
        <w:t>)</w:t>
      </w:r>
      <w:r w:rsidRPr="003B7E22">
        <w:rPr>
          <w:rFonts w:ascii="Times New Roman" w:hAnsi="Times New Roman" w:cs="Times New Roman"/>
          <w:sz w:val="28"/>
          <w:szCs w:val="28"/>
        </w:rPr>
        <w:t>, ответьте на вопросы.</w:t>
      </w:r>
    </w:p>
    <w:p w14:paraId="692AE7B7" w14:textId="25FB406E" w:rsidR="00E97D15" w:rsidRPr="00E97D15" w:rsidRDefault="00741589" w:rsidP="003B7E22">
      <w:pPr>
        <w:spacing w:after="0" w:line="240" w:lineRule="auto"/>
        <w:ind w:left="-426" w:right="-426"/>
        <w:jc w:val="both"/>
        <w:rPr>
          <w:sz w:val="28"/>
          <w:szCs w:val="28"/>
        </w:rPr>
      </w:pPr>
      <w:r w:rsidRPr="003B7E22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68054F" w:rsidRPr="003B7E22">
        <w:rPr>
          <w:rFonts w:ascii="Times New Roman" w:hAnsi="Times New Roman" w:cs="Times New Roman"/>
          <w:sz w:val="28"/>
          <w:szCs w:val="28"/>
        </w:rPr>
        <w:t>По желанию п</w:t>
      </w:r>
      <w:r w:rsidRPr="003B7E22">
        <w:rPr>
          <w:rFonts w:ascii="Times New Roman" w:hAnsi="Times New Roman" w:cs="Times New Roman"/>
          <w:sz w:val="28"/>
          <w:szCs w:val="28"/>
        </w:rPr>
        <w:t>одготовить сообщение на тему «Что надо делать, чтобы выработать хорошую осанку».</w:t>
      </w:r>
      <w:bookmarkStart w:id="0" w:name="_GoBack"/>
      <w:bookmarkEnd w:id="0"/>
      <w:r w:rsidR="00E97D15">
        <w:rPr>
          <w:sz w:val="28"/>
          <w:szCs w:val="28"/>
        </w:rPr>
        <w:t xml:space="preserve"> </w:t>
      </w:r>
    </w:p>
    <w:p w14:paraId="2E0859DB" w14:textId="77777777" w:rsidR="00245CC9" w:rsidRDefault="00245CC9" w:rsidP="007C11BE">
      <w:pPr>
        <w:pStyle w:val="a3"/>
        <w:spacing w:after="0" w:line="240" w:lineRule="auto"/>
        <w:ind w:left="-1276" w:right="-426"/>
        <w:jc w:val="both"/>
        <w:rPr>
          <w:sz w:val="28"/>
          <w:szCs w:val="28"/>
        </w:rPr>
      </w:pPr>
    </w:p>
    <w:p w14:paraId="116C0280" w14:textId="77777777" w:rsidR="00245CC9" w:rsidRPr="006A275C" w:rsidRDefault="00245CC9" w:rsidP="007C11BE">
      <w:pPr>
        <w:pStyle w:val="a3"/>
        <w:spacing w:after="0" w:line="240" w:lineRule="auto"/>
        <w:ind w:left="-851" w:right="-426"/>
        <w:jc w:val="both"/>
        <w:rPr>
          <w:sz w:val="28"/>
          <w:szCs w:val="28"/>
        </w:rPr>
      </w:pPr>
    </w:p>
    <w:p w14:paraId="77A8971A" w14:textId="77777777" w:rsidR="006A275C" w:rsidRPr="006A275C" w:rsidRDefault="006A275C" w:rsidP="007C11BE">
      <w:pPr>
        <w:pStyle w:val="a3"/>
        <w:spacing w:after="0" w:line="240" w:lineRule="auto"/>
        <w:ind w:left="-851" w:right="-426"/>
        <w:jc w:val="both"/>
        <w:rPr>
          <w:sz w:val="28"/>
          <w:szCs w:val="28"/>
        </w:rPr>
      </w:pPr>
    </w:p>
    <w:sectPr w:rsidR="006A275C" w:rsidRPr="006A275C" w:rsidSect="00E872DE"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7E1"/>
    <w:multiLevelType w:val="hybridMultilevel"/>
    <w:tmpl w:val="F670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4CF"/>
    <w:multiLevelType w:val="hybridMultilevel"/>
    <w:tmpl w:val="9890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E96"/>
    <w:multiLevelType w:val="hybridMultilevel"/>
    <w:tmpl w:val="39C0E038"/>
    <w:lvl w:ilvl="0" w:tplc="EB245688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 w15:restartNumberingAfterBreak="0">
    <w:nsid w:val="471E01FE"/>
    <w:multiLevelType w:val="hybridMultilevel"/>
    <w:tmpl w:val="235A9CF4"/>
    <w:lvl w:ilvl="0" w:tplc="04190013">
      <w:start w:val="1"/>
      <w:numFmt w:val="upperRoman"/>
      <w:lvlText w:val="%1."/>
      <w:lvlJc w:val="right"/>
      <w:pPr>
        <w:ind w:left="-435" w:hanging="360"/>
      </w:pPr>
    </w:lvl>
    <w:lvl w:ilvl="1" w:tplc="04190019" w:tentative="1">
      <w:start w:val="1"/>
      <w:numFmt w:val="lowerLetter"/>
      <w:lvlText w:val="%2."/>
      <w:lvlJc w:val="left"/>
      <w:pPr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ind w:left="5325" w:hanging="180"/>
      </w:pPr>
    </w:lvl>
  </w:abstractNum>
  <w:abstractNum w:abstractNumId="4" w15:restartNumberingAfterBreak="0">
    <w:nsid w:val="485B10D1"/>
    <w:multiLevelType w:val="hybridMultilevel"/>
    <w:tmpl w:val="E53CBF10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 w15:restartNumberingAfterBreak="0">
    <w:nsid w:val="50842078"/>
    <w:multiLevelType w:val="hybridMultilevel"/>
    <w:tmpl w:val="306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56A2E"/>
    <w:multiLevelType w:val="hybridMultilevel"/>
    <w:tmpl w:val="935A4EBE"/>
    <w:lvl w:ilvl="0" w:tplc="F334D97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A9F5558"/>
    <w:multiLevelType w:val="hybridMultilevel"/>
    <w:tmpl w:val="9820A224"/>
    <w:lvl w:ilvl="0" w:tplc="04190011">
      <w:start w:val="1"/>
      <w:numFmt w:val="decimal"/>
      <w:lvlText w:val="%1)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666E4449"/>
    <w:multiLevelType w:val="hybridMultilevel"/>
    <w:tmpl w:val="45008BB6"/>
    <w:lvl w:ilvl="0" w:tplc="04190013">
      <w:start w:val="1"/>
      <w:numFmt w:val="upperRoman"/>
      <w:lvlText w:val="%1."/>
      <w:lvlJc w:val="right"/>
      <w:pPr>
        <w:ind w:left="-75" w:hanging="360"/>
      </w:p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9" w15:restartNumberingAfterBreak="0">
    <w:nsid w:val="6C037A30"/>
    <w:multiLevelType w:val="hybridMultilevel"/>
    <w:tmpl w:val="0A8CF3FE"/>
    <w:lvl w:ilvl="0" w:tplc="1F7C25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6F305879"/>
    <w:multiLevelType w:val="hybridMultilevel"/>
    <w:tmpl w:val="76DAF60A"/>
    <w:lvl w:ilvl="0" w:tplc="04190013">
      <w:start w:val="1"/>
      <w:numFmt w:val="upperRoman"/>
      <w:lvlText w:val="%1."/>
      <w:lvlJc w:val="right"/>
      <w:pPr>
        <w:ind w:left="-120" w:hanging="360"/>
      </w:p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A1"/>
    <w:rsid w:val="00030D54"/>
    <w:rsid w:val="0004363E"/>
    <w:rsid w:val="000C7854"/>
    <w:rsid w:val="00125B83"/>
    <w:rsid w:val="00135D96"/>
    <w:rsid w:val="00146506"/>
    <w:rsid w:val="001A34A8"/>
    <w:rsid w:val="001E051F"/>
    <w:rsid w:val="00245CC9"/>
    <w:rsid w:val="002B5231"/>
    <w:rsid w:val="003322D2"/>
    <w:rsid w:val="00335EC1"/>
    <w:rsid w:val="003B7E22"/>
    <w:rsid w:val="00411062"/>
    <w:rsid w:val="004526E3"/>
    <w:rsid w:val="00483293"/>
    <w:rsid w:val="004E19C4"/>
    <w:rsid w:val="005A7C0C"/>
    <w:rsid w:val="005B48A1"/>
    <w:rsid w:val="005D06F4"/>
    <w:rsid w:val="006026F6"/>
    <w:rsid w:val="0068054F"/>
    <w:rsid w:val="006A275C"/>
    <w:rsid w:val="006B44B6"/>
    <w:rsid w:val="006F25EE"/>
    <w:rsid w:val="006F6B72"/>
    <w:rsid w:val="00704338"/>
    <w:rsid w:val="00741589"/>
    <w:rsid w:val="00761DE7"/>
    <w:rsid w:val="007C11BE"/>
    <w:rsid w:val="0083747A"/>
    <w:rsid w:val="008570F9"/>
    <w:rsid w:val="008B29DE"/>
    <w:rsid w:val="008F743D"/>
    <w:rsid w:val="00945402"/>
    <w:rsid w:val="00960A65"/>
    <w:rsid w:val="00AE4BF4"/>
    <w:rsid w:val="00C62A36"/>
    <w:rsid w:val="00CE0C58"/>
    <w:rsid w:val="00D9346F"/>
    <w:rsid w:val="00D961D8"/>
    <w:rsid w:val="00DC5DB1"/>
    <w:rsid w:val="00E64A83"/>
    <w:rsid w:val="00E872DE"/>
    <w:rsid w:val="00E97D15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B359"/>
  <w15:chartTrackingRefBased/>
  <w15:docId w15:val="{3015CD0C-C7F3-4349-BDC4-D5964BA0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5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5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5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5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5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2019-06-05T17:41:00Z</cp:lastPrinted>
  <dcterms:created xsi:type="dcterms:W3CDTF">2022-04-05T14:41:00Z</dcterms:created>
  <dcterms:modified xsi:type="dcterms:W3CDTF">2022-04-05T14:41:00Z</dcterms:modified>
</cp:coreProperties>
</file>