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5E" w:rsidRDefault="00A3275E" w:rsidP="00E93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E37" w:rsidRPr="00D169B5" w:rsidRDefault="00084E37" w:rsidP="00D169B5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 w:rsidRPr="00D169B5">
        <w:rPr>
          <w:rFonts w:ascii="Times New Roman" w:hAnsi="Times New Roman"/>
          <w:b/>
          <w:sz w:val="32"/>
          <w:szCs w:val="32"/>
        </w:rPr>
        <w:t>ПЛАН</w:t>
      </w:r>
    </w:p>
    <w:p w:rsidR="00D169B5" w:rsidRPr="00D169B5" w:rsidRDefault="00084E37" w:rsidP="00D169B5">
      <w:pPr>
        <w:pStyle w:val="a9"/>
        <w:jc w:val="center"/>
        <w:rPr>
          <w:rFonts w:ascii="Times New Roman" w:hAnsi="Times New Roman"/>
          <w:sz w:val="32"/>
          <w:szCs w:val="32"/>
        </w:rPr>
      </w:pPr>
      <w:r w:rsidRPr="00D169B5">
        <w:rPr>
          <w:rFonts w:ascii="Times New Roman" w:hAnsi="Times New Roman"/>
          <w:sz w:val="32"/>
          <w:szCs w:val="32"/>
        </w:rPr>
        <w:t>воспитательной и идеологической работы</w:t>
      </w:r>
      <w:r w:rsidR="00D169B5" w:rsidRPr="00D169B5">
        <w:rPr>
          <w:rFonts w:ascii="Times New Roman" w:hAnsi="Times New Roman"/>
          <w:sz w:val="32"/>
          <w:szCs w:val="32"/>
        </w:rPr>
        <w:t xml:space="preserve"> государственного учреждения образования</w:t>
      </w:r>
    </w:p>
    <w:p w:rsidR="00084E37" w:rsidRPr="00D169B5" w:rsidRDefault="00084E37" w:rsidP="00D169B5">
      <w:pPr>
        <w:pStyle w:val="a9"/>
        <w:jc w:val="center"/>
        <w:rPr>
          <w:rFonts w:ascii="Times New Roman" w:hAnsi="Times New Roman"/>
          <w:sz w:val="32"/>
          <w:szCs w:val="32"/>
        </w:rPr>
      </w:pPr>
      <w:r w:rsidRPr="00D169B5">
        <w:rPr>
          <w:rFonts w:ascii="Times New Roman" w:hAnsi="Times New Roman"/>
          <w:sz w:val="32"/>
          <w:szCs w:val="32"/>
        </w:rPr>
        <w:t>«</w:t>
      </w:r>
      <w:proofErr w:type="spellStart"/>
      <w:r w:rsidR="00D169B5">
        <w:rPr>
          <w:rFonts w:ascii="Times New Roman" w:hAnsi="Times New Roman"/>
          <w:sz w:val="32"/>
          <w:szCs w:val="32"/>
        </w:rPr>
        <w:t>Ведричская</w:t>
      </w:r>
      <w:proofErr w:type="spellEnd"/>
      <w:r w:rsidR="00D169B5">
        <w:rPr>
          <w:rFonts w:ascii="Times New Roman" w:hAnsi="Times New Roman"/>
          <w:sz w:val="32"/>
          <w:szCs w:val="32"/>
        </w:rPr>
        <w:t xml:space="preserve"> </w:t>
      </w:r>
      <w:r w:rsidRPr="00D169B5">
        <w:rPr>
          <w:rFonts w:ascii="Times New Roman" w:hAnsi="Times New Roman"/>
          <w:sz w:val="32"/>
          <w:szCs w:val="32"/>
        </w:rPr>
        <w:t>средняя  школа</w:t>
      </w:r>
      <w:r w:rsidR="00D169B5">
        <w:rPr>
          <w:rFonts w:ascii="Times New Roman" w:hAnsi="Times New Roman"/>
          <w:sz w:val="32"/>
          <w:szCs w:val="32"/>
        </w:rPr>
        <w:t xml:space="preserve"> имени </w:t>
      </w:r>
      <w:proofErr w:type="spellStart"/>
      <w:r w:rsidR="00D169B5">
        <w:rPr>
          <w:rFonts w:ascii="Times New Roman" w:hAnsi="Times New Roman"/>
          <w:sz w:val="32"/>
          <w:szCs w:val="32"/>
        </w:rPr>
        <w:t>В.М.Веремейчика</w:t>
      </w:r>
      <w:proofErr w:type="spellEnd"/>
      <w:r w:rsidR="00D169B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D169B5">
        <w:rPr>
          <w:rFonts w:ascii="Times New Roman" w:hAnsi="Times New Roman"/>
          <w:sz w:val="32"/>
          <w:szCs w:val="32"/>
        </w:rPr>
        <w:t>Речицкого</w:t>
      </w:r>
      <w:proofErr w:type="spellEnd"/>
      <w:r w:rsidR="00D169B5">
        <w:rPr>
          <w:rFonts w:ascii="Times New Roman" w:hAnsi="Times New Roman"/>
          <w:sz w:val="32"/>
          <w:szCs w:val="32"/>
        </w:rPr>
        <w:t xml:space="preserve"> района</w:t>
      </w:r>
      <w:r w:rsidRPr="00D169B5">
        <w:rPr>
          <w:rFonts w:ascii="Times New Roman" w:hAnsi="Times New Roman"/>
          <w:sz w:val="32"/>
          <w:szCs w:val="32"/>
        </w:rPr>
        <w:t>»</w:t>
      </w:r>
    </w:p>
    <w:p w:rsidR="00084E37" w:rsidRPr="00D169B5" w:rsidRDefault="00084E37" w:rsidP="00D169B5">
      <w:pPr>
        <w:pStyle w:val="a9"/>
        <w:jc w:val="center"/>
        <w:rPr>
          <w:rFonts w:ascii="Times New Roman" w:hAnsi="Times New Roman"/>
          <w:sz w:val="32"/>
          <w:szCs w:val="32"/>
        </w:rPr>
      </w:pPr>
      <w:r w:rsidRPr="00D169B5">
        <w:rPr>
          <w:rFonts w:ascii="Times New Roman" w:hAnsi="Times New Roman"/>
          <w:sz w:val="32"/>
          <w:szCs w:val="32"/>
        </w:rPr>
        <w:t>на 2024/2025 учебный год</w:t>
      </w:r>
    </w:p>
    <w:p w:rsidR="00084E37" w:rsidRPr="00D169B5" w:rsidRDefault="00084E37" w:rsidP="00D169B5">
      <w:pPr>
        <w:pStyle w:val="a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4E37" w:rsidRPr="00D169B5" w:rsidRDefault="00084E37" w:rsidP="00D169B5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9B5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Цель:</w:t>
      </w:r>
      <w:r w:rsidRPr="00D169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169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Создание целостного пространства для духовно-нравственного развития и воспитания обучающихся, способствующего их личностному росту, оказание социально-педагогической поддержки воспитания и становления нравственного, инициативного, творческого, активного гражданина Республики Беларусь, с чётко выраженной, позитивной гражданской позицией, способного к самосовершенствованию в духовно-нравственном, гражданском, патриотическом и правовом просвещении, осознающего ответственность за настоящее и будущее своей страны.</w:t>
      </w:r>
      <w:proofErr w:type="gramEnd"/>
    </w:p>
    <w:p w:rsidR="00084E37" w:rsidRPr="00D169B5" w:rsidRDefault="00084E37" w:rsidP="00D169B5">
      <w:pPr>
        <w:pStyle w:val="a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D169B5">
        <w:rPr>
          <w:rFonts w:ascii="Times New Roman" w:hAnsi="Times New Roman"/>
          <w:b/>
          <w:i/>
          <w:color w:val="000000" w:themeColor="text1"/>
          <w:sz w:val="28"/>
          <w:szCs w:val="28"/>
        </w:rPr>
        <w:t>Задачи:</w:t>
      </w:r>
    </w:p>
    <w:p w:rsidR="00084E37" w:rsidRPr="00D169B5" w:rsidRDefault="00084E37" w:rsidP="00D169B5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D169B5">
        <w:rPr>
          <w:rFonts w:ascii="Times New Roman" w:hAnsi="Times New Roman"/>
          <w:color w:val="000000"/>
          <w:sz w:val="28"/>
          <w:szCs w:val="28"/>
        </w:rPr>
        <w:t>Формировать у учащихся гражданскую, правовую, информационную культуру личности через изучение  и воспитания уважения к государственной символике Республики Беларусь, привлечения максимального количества учащихся к мероприятиям гражданской и патриотической направленности.</w:t>
      </w:r>
    </w:p>
    <w:p w:rsidR="00084E37" w:rsidRPr="00D169B5" w:rsidRDefault="00084E37" w:rsidP="00D169B5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D169B5">
        <w:rPr>
          <w:rFonts w:ascii="Times New Roman" w:hAnsi="Times New Roman"/>
          <w:color w:val="000000"/>
          <w:sz w:val="28"/>
          <w:szCs w:val="28"/>
        </w:rPr>
        <w:t>Создать условия для социализации, саморазвития и самореализации личности, формирования активной жизненной позиции учащихся через их участие в работе органов ученического самоуправления, деятельности детских и молодежных общественных организаций.</w:t>
      </w:r>
    </w:p>
    <w:p w:rsidR="00084E37" w:rsidRPr="00D169B5" w:rsidRDefault="00084E37" w:rsidP="00D169B5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D169B5">
        <w:rPr>
          <w:rFonts w:ascii="Times New Roman" w:hAnsi="Times New Roman"/>
          <w:color w:val="000000"/>
          <w:sz w:val="28"/>
          <w:szCs w:val="28"/>
        </w:rPr>
        <w:t>Формировать экологическую и трудовую культуру, бережное отношение к природе и ресурсам своего государства через приобщение учащихся к работе по благоустройству и озеленению школьной территории, эстетическую организацию труда</w:t>
      </w:r>
    </w:p>
    <w:p w:rsidR="00084E37" w:rsidRPr="00D169B5" w:rsidRDefault="00084E37" w:rsidP="00D169B5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D169B5">
        <w:rPr>
          <w:rFonts w:ascii="Times New Roman" w:hAnsi="Times New Roman"/>
          <w:color w:val="000000"/>
          <w:sz w:val="28"/>
          <w:szCs w:val="28"/>
        </w:rPr>
        <w:t>Продолжить работу по формированию у учащихся потребности в здоровом образе жизни, работу по сохранению  и укреплению здоровья учащихся через организацию спортивно-массовой и физкультурно-оздоровительной работы, осуществление профилактических мероприятий по предупреждению правонарушений и преступлений среди несовершеннолетних.</w:t>
      </w:r>
    </w:p>
    <w:p w:rsidR="00084E37" w:rsidRDefault="00084E37" w:rsidP="00D169B5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D169B5">
        <w:rPr>
          <w:rFonts w:ascii="Times New Roman" w:hAnsi="Times New Roman"/>
          <w:color w:val="000000"/>
          <w:sz w:val="28"/>
          <w:szCs w:val="28"/>
        </w:rPr>
        <w:t>Совершенствовать работу по семейному воспитанию через систему взаимодействия учреждения образования и семью, осуществление социально-педагогического сопровождения воспитательного процесс, организацию работы по защите законных интересов учащихся.</w:t>
      </w:r>
    </w:p>
    <w:p w:rsidR="00D169B5" w:rsidRDefault="00D169B5" w:rsidP="00D169B5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9B5" w:rsidRPr="00D169B5" w:rsidRDefault="00D169B5" w:rsidP="00D169B5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4E37" w:rsidRPr="00D169B5" w:rsidRDefault="00084E37" w:rsidP="00D169B5">
      <w:pPr>
        <w:pStyle w:val="a9"/>
        <w:rPr>
          <w:rFonts w:ascii="Times New Roman" w:hAnsi="Times New Roman"/>
          <w:color w:val="000000"/>
          <w:sz w:val="26"/>
          <w:szCs w:val="26"/>
        </w:rPr>
      </w:pPr>
    </w:p>
    <w:p w:rsidR="00DD7F10" w:rsidRPr="00D169B5" w:rsidRDefault="00DD7F10" w:rsidP="00D169B5">
      <w:pPr>
        <w:pStyle w:val="a9"/>
        <w:rPr>
          <w:rFonts w:ascii="Times New Roman" w:hAnsi="Times New Roman"/>
          <w:sz w:val="26"/>
          <w:szCs w:val="26"/>
        </w:rPr>
      </w:pPr>
    </w:p>
    <w:tbl>
      <w:tblPr>
        <w:tblStyle w:val="12"/>
        <w:tblW w:w="210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1"/>
        <w:gridCol w:w="5416"/>
        <w:gridCol w:w="1984"/>
        <w:gridCol w:w="1849"/>
        <w:gridCol w:w="2089"/>
        <w:gridCol w:w="2871"/>
        <w:gridCol w:w="2333"/>
        <w:gridCol w:w="1690"/>
        <w:gridCol w:w="501"/>
        <w:gridCol w:w="1671"/>
      </w:tblGrid>
      <w:tr w:rsidR="00DD7F10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lastRenderedPageBreak/>
              <w:t>№</w:t>
            </w:r>
          </w:p>
          <w:p w:rsidR="00DD7F10" w:rsidRPr="00D169B5" w:rsidRDefault="00DD7F10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169B5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D169B5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Название</w:t>
            </w:r>
          </w:p>
          <w:p w:rsidR="00DD7F10" w:rsidRPr="00D169B5" w:rsidRDefault="00DD7F10" w:rsidP="00D169B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  <w:p w:rsidR="00DD7F10" w:rsidRPr="00D169B5" w:rsidRDefault="00DD7F10" w:rsidP="00D169B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проведения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Участники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</w:tr>
      <w:tr w:rsidR="00DD7F10" w:rsidRPr="00D169B5" w:rsidTr="00D94FB7">
        <w:trPr>
          <w:gridAfter w:val="4"/>
          <w:wAfter w:w="6195" w:type="dxa"/>
        </w:trPr>
        <w:tc>
          <w:tcPr>
            <w:tcW w:w="14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F73BBE">
            <w:pPr>
              <w:pStyle w:val="a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69B5">
              <w:rPr>
                <w:rFonts w:ascii="Times New Roman" w:hAnsi="Times New Roman"/>
                <w:b/>
                <w:sz w:val="26"/>
                <w:szCs w:val="26"/>
              </w:rPr>
              <w:t>Идеологическое воспитание</w:t>
            </w:r>
          </w:p>
        </w:tc>
      </w:tr>
      <w:tr w:rsidR="00DD7F10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10" w:rsidRPr="00D169B5" w:rsidRDefault="0037253C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Торжественная линейка «Здравствуй, школа!»</w:t>
            </w:r>
          </w:p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9977EB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02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>.09.202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школьная площадка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D169B5">
              <w:rPr>
                <w:rFonts w:ascii="Times New Roman" w:hAnsi="Times New Roman"/>
                <w:sz w:val="26"/>
                <w:szCs w:val="26"/>
              </w:rPr>
              <w:t>чащиеся 1-10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="00DD7F10" w:rsidRPr="00D169B5">
              <w:rPr>
                <w:rFonts w:ascii="Times New Roman" w:hAnsi="Times New Roman"/>
                <w:sz w:val="26"/>
                <w:szCs w:val="26"/>
              </w:rPr>
              <w:t>, педагоги, родители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BE" w:rsidRDefault="00F73BBE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 xml:space="preserve">аместитель директора по </w:t>
            </w:r>
            <w:r w:rsidR="00D169B5">
              <w:rPr>
                <w:rFonts w:ascii="Times New Roman" w:hAnsi="Times New Roman"/>
                <w:sz w:val="26"/>
                <w:szCs w:val="26"/>
              </w:rPr>
              <w:t>У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 xml:space="preserve">ВР, классные руководители             </w:t>
            </w:r>
          </w:p>
          <w:p w:rsidR="00DD7F10" w:rsidRPr="00D169B5" w:rsidRDefault="00D169B5" w:rsidP="00F73BBE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1-10 классов</w:t>
            </w:r>
          </w:p>
        </w:tc>
      </w:tr>
      <w:tr w:rsidR="00DD7F10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10" w:rsidRPr="00D169B5" w:rsidRDefault="0037253C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9977EB" w:rsidP="00D169B5">
            <w:pPr>
              <w:pStyle w:val="a9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Единый урок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D7F10" w:rsidRPr="00D169B5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Pr="00D169B5">
              <w:rPr>
                <w:rFonts w:ascii="Times New Roman" w:hAnsi="Times New Roman"/>
                <w:bCs/>
                <w:sz w:val="26"/>
                <w:szCs w:val="26"/>
              </w:rPr>
              <w:t>Нам есть чем  гордиться, нам  есть что беречь!</w:t>
            </w:r>
            <w:r w:rsidR="00DD7F10" w:rsidRPr="00D169B5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CF08DA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02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>.09.202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73BBE" w:rsidP="00F73BBE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>лассные рук</w:t>
            </w:r>
            <w:r w:rsidR="00D169B5">
              <w:rPr>
                <w:rFonts w:ascii="Times New Roman" w:hAnsi="Times New Roman"/>
                <w:sz w:val="26"/>
                <w:szCs w:val="26"/>
              </w:rPr>
              <w:t>оводители                   1-10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DD7F10" w:rsidRPr="00D169B5" w:rsidTr="00136C69">
        <w:trPr>
          <w:gridAfter w:val="4"/>
          <w:wAfter w:w="6195" w:type="dxa"/>
          <w:trHeight w:val="92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10" w:rsidRPr="00D169B5" w:rsidRDefault="0037253C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Реализация информационно-образовательного проекта «Школа Активного Гражданина»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каждый четвертый четверг месяца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10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5-10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10" w:rsidRPr="00D169B5" w:rsidRDefault="00F73BBE" w:rsidP="00F73BBE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>лассные руко</w:t>
            </w:r>
            <w:r w:rsidR="00D169B5">
              <w:rPr>
                <w:rFonts w:ascii="Times New Roman" w:hAnsi="Times New Roman"/>
                <w:sz w:val="26"/>
                <w:szCs w:val="26"/>
              </w:rPr>
              <w:t>водители                    5-10</w:t>
            </w:r>
            <w:r w:rsidR="0037253C">
              <w:rPr>
                <w:rFonts w:ascii="Times New Roman" w:hAnsi="Times New Roman"/>
                <w:sz w:val="26"/>
                <w:szCs w:val="26"/>
              </w:rPr>
              <w:t xml:space="preserve"> классов </w:t>
            </w:r>
          </w:p>
        </w:tc>
      </w:tr>
      <w:tr w:rsidR="00DD7F10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10" w:rsidRPr="00D169B5" w:rsidRDefault="0037253C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Проведение информационных часов (по отдельному плану)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1,3 недели месяца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73BBE" w:rsidP="00F73BBE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 xml:space="preserve">лассные руководители </w:t>
            </w:r>
            <w:r w:rsidR="00D169B5">
              <w:rPr>
                <w:rFonts w:ascii="Times New Roman" w:hAnsi="Times New Roman"/>
                <w:sz w:val="26"/>
                <w:szCs w:val="26"/>
              </w:rPr>
              <w:t xml:space="preserve">                            1-10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DD7F10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10" w:rsidRPr="00D169B5" w:rsidRDefault="0037253C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Оформление уголков государственной символики «В символах государства – история моего народа»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="00DD7F10" w:rsidRPr="00D169B5">
              <w:rPr>
                <w:rFonts w:ascii="Times New Roman" w:hAnsi="Times New Roman"/>
                <w:sz w:val="26"/>
                <w:szCs w:val="26"/>
              </w:rPr>
              <w:t>, классные руководители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73BBE" w:rsidP="00F73BBE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>лассные руководител</w:t>
            </w:r>
            <w:r w:rsidR="00D169B5">
              <w:rPr>
                <w:rFonts w:ascii="Times New Roman" w:hAnsi="Times New Roman"/>
                <w:sz w:val="26"/>
                <w:szCs w:val="26"/>
              </w:rPr>
              <w:t>и                           1-10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DD7F10" w:rsidRPr="00D169B5" w:rsidTr="00136C69">
        <w:trPr>
          <w:gridAfter w:val="4"/>
          <w:wAfter w:w="6195" w:type="dxa"/>
          <w:trHeight w:val="55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10" w:rsidRPr="00D169B5" w:rsidRDefault="0037253C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Декада общественно значимых дел ко Дню Независимости Республики Беларусь «Храним прошлое, ценим настоящее, строим будущее!»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июль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Учреждение  образования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5-10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81" w:rsidRDefault="00F73BBE" w:rsidP="006417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 xml:space="preserve">лассные руководители </w:t>
            </w:r>
            <w:r w:rsidR="00D169B5">
              <w:rPr>
                <w:rFonts w:ascii="Times New Roman" w:hAnsi="Times New Roman"/>
                <w:sz w:val="26"/>
                <w:szCs w:val="26"/>
              </w:rPr>
              <w:t xml:space="preserve">                            5-10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 xml:space="preserve"> классов, </w:t>
            </w:r>
          </w:p>
          <w:p w:rsidR="00DD7F10" w:rsidRPr="00D169B5" w:rsidRDefault="00641751" w:rsidP="006417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аместитель директора по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ВР</w:t>
            </w:r>
            <w:r w:rsidR="00020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Смолян О.А.</w:t>
            </w:r>
          </w:p>
        </w:tc>
      </w:tr>
      <w:tr w:rsidR="00DD7F10" w:rsidRPr="00D169B5" w:rsidTr="00136C69">
        <w:trPr>
          <w:gridAfter w:val="4"/>
          <w:wAfter w:w="6195" w:type="dxa"/>
          <w:trHeight w:val="55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10" w:rsidRPr="00D169B5" w:rsidRDefault="0037253C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31"/>
            </w:tblGrid>
            <w:tr w:rsidR="00DD7F10" w:rsidRPr="00D169B5" w:rsidTr="0029055B">
              <w:trPr>
                <w:trHeight w:val="344"/>
              </w:trPr>
              <w:tc>
                <w:tcPr>
                  <w:tcW w:w="573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D7F10" w:rsidRPr="00D169B5" w:rsidRDefault="00DD7F10" w:rsidP="00D169B5">
                  <w:pPr>
                    <w:pStyle w:val="a9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169B5">
                    <w:rPr>
                      <w:rFonts w:ascii="Times New Roman" w:hAnsi="Times New Roman"/>
                      <w:sz w:val="26"/>
                      <w:szCs w:val="26"/>
                    </w:rPr>
                    <w:t>Серия молодежных акций и инициатив «Никого не оставим в стороне»</w:t>
                  </w:r>
                </w:p>
              </w:tc>
            </w:tr>
          </w:tbl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Учреждение  образования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5-10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73BBE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D169B5" w:rsidRPr="00D169B5">
              <w:rPr>
                <w:rFonts w:ascii="Times New Roman" w:hAnsi="Times New Roman"/>
                <w:sz w:val="26"/>
                <w:szCs w:val="26"/>
              </w:rPr>
              <w:t xml:space="preserve">аместитель директора по </w:t>
            </w:r>
            <w:r w:rsidR="00D169B5">
              <w:rPr>
                <w:rFonts w:ascii="Times New Roman" w:hAnsi="Times New Roman"/>
                <w:sz w:val="26"/>
                <w:szCs w:val="26"/>
              </w:rPr>
              <w:t>У</w:t>
            </w:r>
            <w:r w:rsidR="00D169B5" w:rsidRPr="00D169B5">
              <w:rPr>
                <w:rFonts w:ascii="Times New Roman" w:hAnsi="Times New Roman"/>
                <w:sz w:val="26"/>
                <w:szCs w:val="26"/>
              </w:rPr>
              <w:t>ВР</w:t>
            </w:r>
            <w:r w:rsidR="00D169B5">
              <w:rPr>
                <w:rFonts w:ascii="Times New Roman" w:hAnsi="Times New Roman"/>
                <w:sz w:val="26"/>
                <w:szCs w:val="26"/>
              </w:rPr>
              <w:t xml:space="preserve"> Смолян О.А.</w:t>
            </w:r>
          </w:p>
        </w:tc>
      </w:tr>
      <w:tr w:rsidR="00DD7F10" w:rsidRPr="00D169B5" w:rsidTr="00136C69">
        <w:trPr>
          <w:gridAfter w:val="4"/>
          <w:wAfter w:w="6195" w:type="dxa"/>
          <w:trHeight w:val="55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10" w:rsidRPr="00D169B5" w:rsidRDefault="0037253C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Участие в республиканской патриотической акции «</w:t>
            </w:r>
            <w:proofErr w:type="spellStart"/>
            <w:r w:rsidRPr="00D169B5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="00FF2455" w:rsidRPr="00D169B5">
              <w:rPr>
                <w:rFonts w:ascii="Times New Roman" w:hAnsi="Times New Roman"/>
                <w:sz w:val="26"/>
                <w:szCs w:val="26"/>
                <w:lang w:val="be-BY"/>
              </w:rPr>
              <w:t>ітней</w:t>
            </w:r>
            <w:proofErr w:type="gramStart"/>
            <w:r w:rsidR="00FF2455" w:rsidRPr="00D169B5"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 w:rsidRPr="00D169B5">
              <w:rPr>
                <w:rFonts w:ascii="Times New Roman" w:hAnsi="Times New Roman"/>
                <w:sz w:val="26"/>
                <w:szCs w:val="26"/>
                <w:lang w:val="be-BY"/>
              </w:rPr>
              <w:t>Б</w:t>
            </w:r>
            <w:proofErr w:type="gramEnd"/>
            <w:r w:rsidRPr="00D169B5">
              <w:rPr>
                <w:rFonts w:ascii="Times New Roman" w:hAnsi="Times New Roman"/>
                <w:sz w:val="26"/>
                <w:szCs w:val="26"/>
                <w:lang w:val="be-BY"/>
              </w:rPr>
              <w:t>еларусь!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», во Всебелорусской патриотической акции «Мы – граждане Беларуси!»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  <w:lang w:val="be-BY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Учреждение  образования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81" w:rsidRDefault="00F73BBE" w:rsidP="006417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641751">
              <w:rPr>
                <w:rFonts w:ascii="Times New Roman" w:hAnsi="Times New Roman"/>
                <w:sz w:val="26"/>
                <w:szCs w:val="26"/>
              </w:rPr>
              <w:t>лассные руководители 1-1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 xml:space="preserve"> классов, </w:t>
            </w:r>
          </w:p>
          <w:p w:rsidR="00DD7F10" w:rsidRPr="00D169B5" w:rsidRDefault="00641751" w:rsidP="006417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аместитель директора по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ВР</w:t>
            </w:r>
            <w:r w:rsidR="00020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Смолян О.А.</w:t>
            </w:r>
          </w:p>
        </w:tc>
      </w:tr>
      <w:tr w:rsidR="00DD7F10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10" w:rsidRPr="00D169B5" w:rsidRDefault="0037253C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Участие в республиканской акции «Я </w:t>
            </w:r>
            <w:proofErr w:type="spellStart"/>
            <w:r w:rsidRPr="00D169B5">
              <w:rPr>
                <w:rFonts w:ascii="Times New Roman" w:hAnsi="Times New Roman"/>
                <w:sz w:val="26"/>
                <w:szCs w:val="26"/>
              </w:rPr>
              <w:t>гэты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 xml:space="preserve"> край </w:t>
            </w:r>
            <w:proofErr w:type="spellStart"/>
            <w:r w:rsidRPr="00D169B5">
              <w:rPr>
                <w:rFonts w:ascii="Times New Roman" w:hAnsi="Times New Roman"/>
                <w:sz w:val="26"/>
                <w:szCs w:val="26"/>
              </w:rPr>
              <w:t>Радз</w:t>
            </w:r>
            <w:proofErr w:type="gramStart"/>
            <w:r w:rsidRPr="00D169B5">
              <w:rPr>
                <w:rFonts w:ascii="Times New Roman" w:hAnsi="Times New Roman"/>
                <w:sz w:val="26"/>
                <w:szCs w:val="26"/>
              </w:rPr>
              <w:t>i</w:t>
            </w:r>
            <w:proofErr w:type="gramEnd"/>
            <w:r w:rsidRPr="00D169B5">
              <w:rPr>
                <w:rFonts w:ascii="Times New Roman" w:hAnsi="Times New Roman"/>
                <w:sz w:val="26"/>
                <w:szCs w:val="26"/>
              </w:rPr>
              <w:t>маю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 xml:space="preserve"> заву», Всебелорусской молодежной экспедиции «Маршрутами памяти. Маршрутами единства», республиканском гражданско-патриотическом </w:t>
            </w:r>
            <w:proofErr w:type="gramStart"/>
            <w:r w:rsidRPr="00D169B5">
              <w:rPr>
                <w:rFonts w:ascii="Times New Roman" w:hAnsi="Times New Roman"/>
                <w:sz w:val="26"/>
                <w:szCs w:val="26"/>
              </w:rPr>
              <w:t>проекте</w:t>
            </w:r>
            <w:proofErr w:type="gramEnd"/>
            <w:r w:rsidRPr="00D169B5">
              <w:rPr>
                <w:rFonts w:ascii="Times New Roman" w:hAnsi="Times New Roman"/>
                <w:sz w:val="26"/>
                <w:szCs w:val="26"/>
              </w:rPr>
              <w:t xml:space="preserve"> «Собери Беларусь в своем сердце», республиканском фестиваль-конкурсе проектов «</w:t>
            </w:r>
            <w:proofErr w:type="spellStart"/>
            <w:r w:rsidRPr="00D169B5">
              <w:rPr>
                <w:rFonts w:ascii="Times New Roman" w:hAnsi="Times New Roman"/>
                <w:sz w:val="26"/>
                <w:szCs w:val="26"/>
              </w:rPr>
              <w:t>Нашчадкi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69B5">
              <w:rPr>
                <w:rFonts w:ascii="Times New Roman" w:hAnsi="Times New Roman"/>
                <w:sz w:val="26"/>
                <w:szCs w:val="26"/>
              </w:rPr>
              <w:t>традыцый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>»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5-10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73BBE" w:rsidP="006417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641751">
              <w:rPr>
                <w:rFonts w:ascii="Times New Roman" w:hAnsi="Times New Roman"/>
                <w:sz w:val="26"/>
                <w:szCs w:val="26"/>
              </w:rPr>
              <w:t>лассные руководители 5-10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 xml:space="preserve"> классов, учителя истории, бело</w:t>
            </w:r>
            <w:r w:rsidR="00641751">
              <w:rPr>
                <w:rFonts w:ascii="Times New Roman" w:hAnsi="Times New Roman"/>
                <w:sz w:val="26"/>
                <w:szCs w:val="26"/>
              </w:rPr>
              <w:t>русского языка и литературы.</w:t>
            </w:r>
          </w:p>
        </w:tc>
      </w:tr>
      <w:tr w:rsidR="00DD7F10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10" w:rsidRPr="00D169B5" w:rsidRDefault="0037253C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Участие в республиканской акции «Беларусь помнит», «Служим Беларуси!»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Учреждение  образования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81" w:rsidRDefault="00F73BBE" w:rsidP="006417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 xml:space="preserve">лассные руководители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1-10</w:t>
            </w:r>
            <w:r w:rsidR="00641751">
              <w:rPr>
                <w:rFonts w:ascii="Times New Roman" w:hAnsi="Times New Roman"/>
                <w:sz w:val="26"/>
                <w:szCs w:val="26"/>
              </w:rPr>
              <w:t xml:space="preserve"> классов, </w:t>
            </w:r>
          </w:p>
          <w:p w:rsidR="00DD7F10" w:rsidRPr="00D169B5" w:rsidRDefault="00641751" w:rsidP="006417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аместитель директора по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ВР</w:t>
            </w:r>
            <w:r w:rsidR="00020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Смолян О.А.</w:t>
            </w:r>
          </w:p>
        </w:tc>
      </w:tr>
      <w:tr w:rsidR="00FF2455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55" w:rsidRPr="00D169B5" w:rsidRDefault="0037253C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55" w:rsidRPr="00D169B5" w:rsidRDefault="00FF2455" w:rsidP="00D169B5">
            <w:pPr>
              <w:pStyle w:val="a9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169B5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Неделя детских и молодёжных объединений</w:t>
            </w:r>
          </w:p>
          <w:p w:rsidR="00FF2455" w:rsidRPr="00D169B5" w:rsidRDefault="00FF2455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55" w:rsidRPr="00D169B5" w:rsidRDefault="00FF2455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09.09.-14.09.2024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55" w:rsidRPr="00D169B5" w:rsidRDefault="00FF2455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Учреждение  образования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55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5-7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55" w:rsidRPr="00D169B5" w:rsidRDefault="00F73BBE" w:rsidP="006417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641751" w:rsidRPr="00D169B5">
              <w:rPr>
                <w:rFonts w:ascii="Times New Roman" w:hAnsi="Times New Roman"/>
                <w:sz w:val="26"/>
                <w:szCs w:val="26"/>
              </w:rPr>
              <w:t xml:space="preserve">аместитель директора по </w:t>
            </w:r>
            <w:r w:rsidR="00641751">
              <w:rPr>
                <w:rFonts w:ascii="Times New Roman" w:hAnsi="Times New Roman"/>
                <w:sz w:val="26"/>
                <w:szCs w:val="26"/>
              </w:rPr>
              <w:t>У</w:t>
            </w:r>
            <w:r w:rsidR="00641751" w:rsidRPr="00D169B5">
              <w:rPr>
                <w:rFonts w:ascii="Times New Roman" w:hAnsi="Times New Roman"/>
                <w:sz w:val="26"/>
                <w:szCs w:val="26"/>
              </w:rPr>
              <w:t>ВР</w:t>
            </w:r>
            <w:r w:rsidR="00020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41751">
              <w:rPr>
                <w:rFonts w:ascii="Times New Roman" w:hAnsi="Times New Roman"/>
                <w:sz w:val="26"/>
                <w:szCs w:val="26"/>
              </w:rPr>
              <w:t>Смолян О.А.</w:t>
            </w:r>
          </w:p>
        </w:tc>
      </w:tr>
      <w:tr w:rsidR="00DD7F10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10" w:rsidRPr="00D169B5" w:rsidRDefault="0037253C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F2455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D169B5">
              <w:rPr>
                <w:rFonts w:ascii="Times New Roman" w:hAnsi="Times New Roman"/>
                <w:b/>
                <w:sz w:val="26"/>
                <w:szCs w:val="26"/>
              </w:rPr>
              <w:t>Неделя</w:t>
            </w:r>
            <w:r w:rsidR="00DD7F10" w:rsidRPr="00D169B5">
              <w:rPr>
                <w:rFonts w:ascii="Times New Roman" w:hAnsi="Times New Roman"/>
                <w:b/>
                <w:sz w:val="26"/>
                <w:szCs w:val="26"/>
              </w:rPr>
              <w:t xml:space="preserve"> белорусской письменности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>. Информационные часы «Мой родной язык – моя гордость», «</w:t>
            </w:r>
            <w:proofErr w:type="gramStart"/>
            <w:r w:rsidR="00DD7F10" w:rsidRPr="00D169B5">
              <w:rPr>
                <w:rFonts w:ascii="Times New Roman" w:hAnsi="Times New Roman"/>
                <w:sz w:val="26"/>
                <w:szCs w:val="26"/>
              </w:rPr>
              <w:t>З</w:t>
            </w:r>
            <w:proofErr w:type="gramEnd"/>
            <w:r w:rsidR="00DD7F10"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D7F10" w:rsidRPr="00D169B5">
              <w:rPr>
                <w:rFonts w:ascii="Times New Roman" w:hAnsi="Times New Roman"/>
                <w:sz w:val="26"/>
                <w:szCs w:val="26"/>
              </w:rPr>
              <w:t>вытокаў</w:t>
            </w:r>
            <w:proofErr w:type="spellEnd"/>
            <w:r w:rsidR="00DD7F10"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D7F10" w:rsidRPr="00D169B5">
              <w:rPr>
                <w:rFonts w:ascii="Times New Roman" w:hAnsi="Times New Roman"/>
                <w:sz w:val="26"/>
                <w:szCs w:val="26"/>
              </w:rPr>
              <w:t>беларускай</w:t>
            </w:r>
            <w:proofErr w:type="spellEnd"/>
            <w:r w:rsidR="00DD7F10"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D7F10" w:rsidRPr="00D169B5">
              <w:rPr>
                <w:rFonts w:ascii="Times New Roman" w:hAnsi="Times New Roman"/>
                <w:sz w:val="26"/>
                <w:szCs w:val="26"/>
              </w:rPr>
              <w:t>мовы</w:t>
            </w:r>
            <w:proofErr w:type="spellEnd"/>
            <w:r w:rsidR="00DD7F10" w:rsidRPr="00D169B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F2455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02.09.-07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>.09.202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BE" w:rsidRDefault="00F73BBE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 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End"/>
            <w:r w:rsidR="00641751">
              <w:rPr>
                <w:rFonts w:ascii="Times New Roman" w:hAnsi="Times New Roman"/>
                <w:sz w:val="26"/>
                <w:szCs w:val="26"/>
              </w:rPr>
              <w:t>Мазур</w:t>
            </w:r>
            <w:proofErr w:type="spellEnd"/>
            <w:r w:rsidR="00641751">
              <w:rPr>
                <w:rFonts w:ascii="Times New Roman" w:hAnsi="Times New Roman"/>
                <w:sz w:val="26"/>
                <w:szCs w:val="26"/>
              </w:rPr>
              <w:t xml:space="preserve"> Ж.В., </w:t>
            </w:r>
          </w:p>
          <w:p w:rsidR="00DD7F10" w:rsidRPr="00D169B5" w:rsidRDefault="00641751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Зеленых Ю.В.- учителя</w:t>
            </w:r>
            <w:r w:rsidR="00FF2455" w:rsidRPr="00D169B5">
              <w:rPr>
                <w:rFonts w:ascii="Times New Roman" w:hAnsi="Times New Roman"/>
                <w:sz w:val="26"/>
                <w:szCs w:val="26"/>
              </w:rPr>
              <w:t xml:space="preserve"> б</w:t>
            </w:r>
            <w:r w:rsidR="00020981">
              <w:rPr>
                <w:rFonts w:ascii="Times New Roman" w:hAnsi="Times New Roman"/>
                <w:sz w:val="26"/>
                <w:szCs w:val="26"/>
              </w:rPr>
              <w:t>елорусского языка и литературы,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 xml:space="preserve"> школьный библиотекарь</w:t>
            </w:r>
          </w:p>
        </w:tc>
      </w:tr>
      <w:tr w:rsidR="00DD7F10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10" w:rsidRPr="00D169B5" w:rsidRDefault="0037253C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Проведение мероприятий в рамках празднования Дня народного единства: «Моя Беларусь – это Я!», «Вместе мы - Беларусь!» и др.»</w:t>
            </w:r>
          </w:p>
          <w:p w:rsidR="00DD7F10" w:rsidRPr="00D169B5" w:rsidRDefault="00FF2455" w:rsidP="00D169B5">
            <w:pPr>
              <w:pStyle w:val="a9"/>
              <w:rPr>
                <w:rFonts w:ascii="Times New Roman" w:hAnsi="Times New Roman"/>
                <w:b/>
                <w:sz w:val="26"/>
                <w:szCs w:val="26"/>
              </w:rPr>
            </w:pPr>
            <w:r w:rsidRPr="00D169B5">
              <w:rPr>
                <w:rFonts w:ascii="Times New Roman" w:hAnsi="Times New Roman"/>
                <w:b/>
                <w:sz w:val="26"/>
                <w:szCs w:val="26"/>
              </w:rPr>
              <w:t>Единый урок «День  народного  единства»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10" w:rsidRPr="00D169B5" w:rsidRDefault="00FF2455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16.09.-21.09.2024</w:t>
            </w:r>
          </w:p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DD7F10" w:rsidRPr="00D169B5" w:rsidRDefault="00FF2455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17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>.09.202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DD7F10" w:rsidRPr="00D169B5" w:rsidRDefault="00FF2455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Учреждение  образования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10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15992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</w:p>
          <w:p w:rsidR="00F15992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</w:p>
          <w:p w:rsidR="00DD7F10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1-9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81" w:rsidRDefault="00F73BBE" w:rsidP="006417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 xml:space="preserve">лассные руководители  </w:t>
            </w:r>
            <w:r w:rsidR="00641751">
              <w:rPr>
                <w:rFonts w:ascii="Times New Roman" w:hAnsi="Times New Roman"/>
                <w:sz w:val="26"/>
                <w:szCs w:val="26"/>
              </w:rPr>
              <w:t xml:space="preserve">                            1-10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 xml:space="preserve"> классов, </w:t>
            </w:r>
          </w:p>
          <w:p w:rsidR="00DD7F10" w:rsidRPr="00D169B5" w:rsidRDefault="00641751" w:rsidP="006417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аместитель директора по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ВР</w:t>
            </w:r>
            <w:r w:rsidR="00020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Смолян О.А.</w:t>
            </w:r>
          </w:p>
        </w:tc>
      </w:tr>
      <w:tr w:rsidR="00DD7F10" w:rsidRPr="00D169B5" w:rsidTr="00136C69">
        <w:trPr>
          <w:gridAfter w:val="4"/>
          <w:wAfter w:w="6195" w:type="dxa"/>
          <w:trHeight w:val="89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10" w:rsidRPr="00D169B5" w:rsidRDefault="0037253C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День Октябрьской революции</w:t>
            </w:r>
          </w:p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Устный журнал «Октябрьская революция в зеркале истории»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7-10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3C" w:rsidRDefault="00F73BBE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>читель истории</w:t>
            </w:r>
            <w:r w:rsidR="0064175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D7F10" w:rsidRPr="00D169B5" w:rsidRDefault="0037253C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641751">
              <w:rPr>
                <w:rFonts w:ascii="Times New Roman" w:hAnsi="Times New Roman"/>
                <w:sz w:val="26"/>
                <w:szCs w:val="26"/>
              </w:rPr>
              <w:t>риб И.А.</w:t>
            </w:r>
          </w:p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7F10" w:rsidRPr="00D169B5" w:rsidTr="00136C69">
        <w:trPr>
          <w:gridAfter w:val="4"/>
          <w:wAfter w:w="6195" w:type="dxa"/>
          <w:trHeight w:val="8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10" w:rsidRPr="00D169B5" w:rsidRDefault="0037253C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День юного героя антифашиста</w:t>
            </w:r>
          </w:p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Декада гражданско-патриотического воспитания (по отдельному плану).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10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51" w:rsidRDefault="00F73BBE" w:rsidP="006417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641751" w:rsidRPr="00D169B5">
              <w:rPr>
                <w:rFonts w:ascii="Times New Roman" w:hAnsi="Times New Roman"/>
                <w:sz w:val="26"/>
                <w:szCs w:val="26"/>
              </w:rPr>
              <w:t xml:space="preserve">лассные руководители  </w:t>
            </w:r>
            <w:r w:rsidR="00641751">
              <w:rPr>
                <w:rFonts w:ascii="Times New Roman" w:hAnsi="Times New Roman"/>
                <w:sz w:val="26"/>
                <w:szCs w:val="26"/>
              </w:rPr>
              <w:t xml:space="preserve">                            1-10</w:t>
            </w:r>
            <w:r w:rsidR="00641751" w:rsidRPr="00D169B5">
              <w:rPr>
                <w:rFonts w:ascii="Times New Roman" w:hAnsi="Times New Roman"/>
                <w:sz w:val="26"/>
                <w:szCs w:val="26"/>
              </w:rPr>
              <w:t xml:space="preserve"> классов, </w:t>
            </w:r>
          </w:p>
          <w:p w:rsidR="00DD7F10" w:rsidRPr="00D169B5" w:rsidRDefault="00641751" w:rsidP="006417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аместитель директора по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ВР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Смолян О.А.</w:t>
            </w:r>
          </w:p>
        </w:tc>
      </w:tr>
      <w:tr w:rsidR="00DD7F10" w:rsidRPr="00D169B5" w:rsidTr="00136C69">
        <w:trPr>
          <w:gridAfter w:val="4"/>
          <w:wAfter w:w="6195" w:type="dxa"/>
          <w:trHeight w:val="26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10" w:rsidRPr="00D169B5" w:rsidRDefault="0037253C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День памяти воинов-интернационалистов. Урок мужества  «Дорогами Афганистана»</w:t>
            </w:r>
          </w:p>
          <w:p w:rsidR="00CA4242" w:rsidRPr="00D169B5" w:rsidRDefault="00CA4242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Декада "</w:t>
            </w:r>
            <w:proofErr w:type="spellStart"/>
            <w:r w:rsidRPr="00D169B5">
              <w:rPr>
                <w:rFonts w:ascii="Times New Roman" w:hAnsi="Times New Roman"/>
                <w:sz w:val="26"/>
                <w:szCs w:val="26"/>
              </w:rPr>
              <w:t>Афганiстан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D169B5">
              <w:rPr>
                <w:rFonts w:ascii="Times New Roman" w:hAnsi="Times New Roman"/>
                <w:sz w:val="26"/>
                <w:szCs w:val="26"/>
              </w:rPr>
              <w:t>у</w:t>
            </w:r>
            <w:proofErr w:type="gramEnd"/>
            <w:r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69B5">
              <w:rPr>
                <w:rFonts w:ascii="Times New Roman" w:hAnsi="Times New Roman"/>
                <w:sz w:val="26"/>
                <w:szCs w:val="26"/>
              </w:rPr>
              <w:t>лёсах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69B5">
              <w:rPr>
                <w:rFonts w:ascii="Times New Roman" w:hAnsi="Times New Roman"/>
                <w:sz w:val="26"/>
                <w:szCs w:val="26"/>
              </w:rPr>
              <w:t>нашых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69B5">
              <w:rPr>
                <w:rFonts w:ascii="Times New Roman" w:hAnsi="Times New Roman"/>
                <w:sz w:val="26"/>
                <w:szCs w:val="26"/>
              </w:rPr>
              <w:t>землякоў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8-10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73BBE" w:rsidP="006417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 xml:space="preserve">лассные руководители               </w:t>
            </w:r>
            <w:r w:rsidR="00641751">
              <w:rPr>
                <w:rFonts w:ascii="Times New Roman" w:hAnsi="Times New Roman"/>
                <w:sz w:val="26"/>
                <w:szCs w:val="26"/>
              </w:rPr>
              <w:t xml:space="preserve">              8-10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 xml:space="preserve"> классов </w:t>
            </w:r>
          </w:p>
        </w:tc>
      </w:tr>
      <w:tr w:rsidR="00DD7F10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10" w:rsidRPr="00D169B5" w:rsidRDefault="00DD7F10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</w:rPr>
              <w:t xml:space="preserve">Международный день родного языка.  Устный журнал «Мой язык – мой мир, моя душа»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10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42" w:rsidRPr="00D169B5" w:rsidRDefault="00F73BBE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>лассные руко</w:t>
            </w:r>
            <w:r w:rsidR="00641751">
              <w:rPr>
                <w:rFonts w:ascii="Times New Roman" w:hAnsi="Times New Roman"/>
                <w:sz w:val="26"/>
                <w:szCs w:val="26"/>
              </w:rPr>
              <w:t>водители                    1-10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 xml:space="preserve"> классов,</w:t>
            </w:r>
          </w:p>
          <w:p w:rsidR="00DD7F10" w:rsidRPr="00D169B5" w:rsidRDefault="00641751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Мазур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Ж.В., Зеленых Ю.В.- учителя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 белорусского языка и литературы</w:t>
            </w:r>
          </w:p>
        </w:tc>
      </w:tr>
      <w:tr w:rsidR="00DD7F10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10" w:rsidRPr="00D169B5" w:rsidRDefault="0037253C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</w:rPr>
              <w:t xml:space="preserve">День защитников Отечества и Вооруженных Сил Республики Беларусь.  Развлекательная </w:t>
            </w:r>
            <w:r w:rsidRPr="00D169B5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программа «Курс молодого бойца»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актовый зал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8-10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="00DD7F10" w:rsidRPr="00D169B5">
              <w:rPr>
                <w:rFonts w:ascii="Times New Roman" w:hAnsi="Times New Roman"/>
                <w:sz w:val="26"/>
                <w:szCs w:val="26"/>
              </w:rPr>
              <w:t>, родители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73BBE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>лассные руков</w:t>
            </w:r>
            <w:r w:rsidR="00641751">
              <w:rPr>
                <w:rFonts w:ascii="Times New Roman" w:hAnsi="Times New Roman"/>
                <w:sz w:val="26"/>
                <w:szCs w:val="26"/>
              </w:rPr>
              <w:t>одители              8-10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 xml:space="preserve"> классов, </w:t>
            </w:r>
          </w:p>
          <w:p w:rsidR="00DD7F10" w:rsidRPr="00D169B5" w:rsidRDefault="00641751" w:rsidP="006417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з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аместитель директора по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ВР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Смолян О.А.</w:t>
            </w:r>
          </w:p>
        </w:tc>
      </w:tr>
      <w:tr w:rsidR="00DD7F10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10" w:rsidRPr="00D169B5" w:rsidRDefault="0037253C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Информационные часы ко Дню Конституции Республики Беларусь «Государство – это мы!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Книжная выставка в школьной библиотеке «Закон, по которому живет Беларусь»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 школьная библиотека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73BBE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 xml:space="preserve">лассные </w:t>
            </w:r>
            <w:r w:rsidR="00020981">
              <w:rPr>
                <w:rFonts w:ascii="Times New Roman" w:hAnsi="Times New Roman"/>
                <w:sz w:val="26"/>
                <w:szCs w:val="26"/>
              </w:rPr>
              <w:t>руководители                1-10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  <w:p w:rsidR="00DD7F10" w:rsidRPr="00D169B5" w:rsidRDefault="00020981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Б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>иблиотекарь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Кацуба Л.М.</w:t>
            </w:r>
          </w:p>
        </w:tc>
      </w:tr>
      <w:tr w:rsidR="00DD7F10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10" w:rsidRPr="00D169B5" w:rsidRDefault="0037253C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День единения народов Беларуси и России</w:t>
            </w: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</w:p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Часы информирования 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«Сл</w:t>
            </w:r>
            <w:r w:rsidR="00CA4242" w:rsidRPr="00D169B5">
              <w:rPr>
                <w:rFonts w:ascii="Times New Roman" w:hAnsi="Times New Roman"/>
                <w:sz w:val="26"/>
                <w:szCs w:val="26"/>
              </w:rPr>
              <w:t>овно воды одной реки: Беларусь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 и Россия»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73BBE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>лассные</w:t>
            </w:r>
            <w:r w:rsidR="00020981">
              <w:rPr>
                <w:rFonts w:ascii="Times New Roman" w:hAnsi="Times New Roman"/>
                <w:sz w:val="26"/>
                <w:szCs w:val="26"/>
              </w:rPr>
              <w:t xml:space="preserve"> руководители               1-10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DD7F10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10" w:rsidRPr="00D169B5" w:rsidRDefault="0037253C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Международный день освобождения узников концлагерей. </w:t>
            </w:r>
          </w:p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Часы общения «</w:t>
            </w:r>
            <w:r w:rsidR="00F11795" w:rsidRPr="00D169B5">
              <w:rPr>
                <w:rFonts w:ascii="Times New Roman" w:hAnsi="Times New Roman"/>
                <w:sz w:val="26"/>
                <w:szCs w:val="26"/>
              </w:rPr>
              <w:t>Знать, чтобы помнить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73BBE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>лассны</w:t>
            </w:r>
            <w:r w:rsidR="00020981">
              <w:rPr>
                <w:rFonts w:ascii="Times New Roman" w:hAnsi="Times New Roman"/>
                <w:sz w:val="26"/>
                <w:szCs w:val="26"/>
              </w:rPr>
              <w:t>е руководители              1-10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DD7F10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10" w:rsidRPr="00D169B5" w:rsidRDefault="0037253C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Международный день полета человека в космос. </w:t>
            </w:r>
          </w:p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 Информационные минутки  «Герои космических просторов»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73BBE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>лассны</w:t>
            </w:r>
            <w:r w:rsidR="00020981">
              <w:rPr>
                <w:rFonts w:ascii="Times New Roman" w:hAnsi="Times New Roman"/>
                <w:sz w:val="26"/>
                <w:szCs w:val="26"/>
              </w:rPr>
              <w:t>е руководители              1-10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DD7F10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10" w:rsidRPr="00D169B5" w:rsidRDefault="0037253C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Международный день охраны памятников и исторических мест. Устный журнал  «Памятники Беларуси: история и культура»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школьная</w:t>
            </w:r>
          </w:p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73BBE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>лассны</w:t>
            </w:r>
            <w:r w:rsidR="00020981">
              <w:rPr>
                <w:rFonts w:ascii="Times New Roman" w:hAnsi="Times New Roman"/>
                <w:sz w:val="26"/>
                <w:szCs w:val="26"/>
              </w:rPr>
              <w:t>е руководители              1-10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Библиотекарь</w:t>
            </w:r>
          </w:p>
        </w:tc>
      </w:tr>
      <w:tr w:rsidR="00DD7F10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10" w:rsidRPr="00D169B5" w:rsidRDefault="0037253C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Дни памяти и примирения, посвященные погибшим во Второй мировой войне (по отдельному плану)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  <w:p w:rsidR="00F15992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</w:p>
          <w:p w:rsidR="00F15992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</w:p>
          <w:p w:rsidR="00F15992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53C" w:rsidRPr="00D169B5" w:rsidRDefault="00F73BBE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>лассны</w:t>
            </w:r>
            <w:r w:rsidR="00020981">
              <w:rPr>
                <w:rFonts w:ascii="Times New Roman" w:hAnsi="Times New Roman"/>
                <w:sz w:val="26"/>
                <w:szCs w:val="26"/>
              </w:rPr>
              <w:t>е руководители              1-10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DD7F10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10" w:rsidRPr="00D169B5" w:rsidRDefault="0037253C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Международный день музеев. Посещение школьных</w:t>
            </w:r>
            <w:r w:rsidR="00CA4242" w:rsidRPr="00D169B5">
              <w:rPr>
                <w:rFonts w:ascii="Times New Roman" w:hAnsi="Times New Roman"/>
                <w:sz w:val="26"/>
                <w:szCs w:val="26"/>
              </w:rPr>
              <w:t xml:space="preserve"> музеев города, районного музея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школьные музеи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15992" w:rsidP="00A417F8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73BBE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>лассны</w:t>
            </w:r>
            <w:r w:rsidR="00020981">
              <w:rPr>
                <w:rFonts w:ascii="Times New Roman" w:hAnsi="Times New Roman"/>
                <w:sz w:val="26"/>
                <w:szCs w:val="26"/>
              </w:rPr>
              <w:t>е руководители              1-10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 xml:space="preserve"> классов, учитель истории</w:t>
            </w:r>
            <w:r w:rsidR="00020981">
              <w:rPr>
                <w:rFonts w:ascii="Times New Roman" w:hAnsi="Times New Roman"/>
                <w:sz w:val="26"/>
                <w:szCs w:val="26"/>
              </w:rPr>
              <w:t xml:space="preserve"> Гриб И.А.</w:t>
            </w:r>
          </w:p>
        </w:tc>
      </w:tr>
      <w:tr w:rsidR="00DD7F10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10" w:rsidRPr="00D169B5" w:rsidRDefault="0037253C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Участие в мероприятиях, посвященных Дню всенародной памяти жертв Великой Отечественной войны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02098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Памятник  </w:t>
            </w:r>
            <w:r w:rsidR="00020981">
              <w:rPr>
                <w:rFonts w:ascii="Times New Roman" w:hAnsi="Times New Roman"/>
                <w:sz w:val="26"/>
                <w:szCs w:val="26"/>
              </w:rPr>
              <w:t>воин</w:t>
            </w:r>
            <w:proofErr w:type="gramStart"/>
            <w:r w:rsidR="00020981">
              <w:rPr>
                <w:rFonts w:ascii="Times New Roman" w:hAnsi="Times New Roman"/>
                <w:sz w:val="26"/>
                <w:szCs w:val="26"/>
              </w:rPr>
              <w:t>у-</w:t>
            </w:r>
            <w:proofErr w:type="gramEnd"/>
            <w:r w:rsidR="00020981">
              <w:rPr>
                <w:rFonts w:ascii="Times New Roman" w:hAnsi="Times New Roman"/>
                <w:sz w:val="26"/>
                <w:szCs w:val="26"/>
              </w:rPr>
              <w:t xml:space="preserve"> освободителю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15992" w:rsidP="00A417F8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73BBE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>лассные руководители, администрация</w:t>
            </w:r>
          </w:p>
        </w:tc>
      </w:tr>
      <w:tr w:rsidR="00DD7F10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10" w:rsidRPr="00D169B5" w:rsidRDefault="0037253C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020981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 xml:space="preserve">Участие в мероприятиях, посвященных Дню Независимости Республики Беларусь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020981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Памятник  </w:t>
            </w:r>
            <w:r>
              <w:rPr>
                <w:rFonts w:ascii="Times New Roman" w:hAnsi="Times New Roman"/>
                <w:sz w:val="26"/>
                <w:szCs w:val="26"/>
              </w:rPr>
              <w:t>воин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освободителю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15992" w:rsidP="00A417F8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73BBE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>лассные руководители, администрация</w:t>
            </w:r>
          </w:p>
        </w:tc>
      </w:tr>
      <w:tr w:rsidR="00DD7F10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10" w:rsidRPr="00D169B5" w:rsidRDefault="0037253C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iCs/>
                <w:sz w:val="26"/>
                <w:szCs w:val="26"/>
              </w:rPr>
            </w:pPr>
            <w:r w:rsidRPr="00D169B5">
              <w:rPr>
                <w:rFonts w:ascii="Times New Roman" w:hAnsi="Times New Roman"/>
                <w:iCs/>
                <w:sz w:val="26"/>
                <w:szCs w:val="26"/>
              </w:rPr>
              <w:t xml:space="preserve">Познавательные экскурсии по историческим, культурным местам Республики Беларусь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исторические места Беларуси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15992" w:rsidP="00A417F8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="00DD7F10" w:rsidRPr="00D169B5">
              <w:rPr>
                <w:rFonts w:ascii="Times New Roman" w:hAnsi="Times New Roman"/>
                <w:sz w:val="26"/>
                <w:szCs w:val="26"/>
              </w:rPr>
              <w:t>, педагоги, родители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73BBE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</w:p>
        </w:tc>
      </w:tr>
      <w:tr w:rsidR="00DD7F10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10" w:rsidRPr="00D169B5" w:rsidRDefault="0037253C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iCs/>
                <w:sz w:val="26"/>
                <w:szCs w:val="26"/>
              </w:rPr>
            </w:pPr>
            <w:r w:rsidRPr="00D169B5">
              <w:rPr>
                <w:rFonts w:ascii="Times New Roman" w:hAnsi="Times New Roman"/>
                <w:iCs/>
                <w:sz w:val="26"/>
                <w:szCs w:val="26"/>
              </w:rPr>
              <w:t xml:space="preserve">Единые  уроки, посвящённые памятным  событиям, государственным  праздникам и знаменательным датам в истории Республики Беларусь: День Знаний, День  народного единства, «О чём звонят  колокола </w:t>
            </w:r>
            <w:proofErr w:type="spellStart"/>
            <w:r w:rsidRPr="00D169B5">
              <w:rPr>
                <w:rFonts w:ascii="Times New Roman" w:hAnsi="Times New Roman"/>
                <w:iCs/>
                <w:sz w:val="26"/>
                <w:szCs w:val="26"/>
              </w:rPr>
              <w:t>Хатыни»</w:t>
            </w:r>
            <w:proofErr w:type="gramStart"/>
            <w:r w:rsidRPr="00D169B5">
              <w:rPr>
                <w:rFonts w:ascii="Times New Roman" w:hAnsi="Times New Roman"/>
                <w:iCs/>
                <w:sz w:val="26"/>
                <w:szCs w:val="26"/>
              </w:rPr>
              <w:t>,Д</w:t>
            </w:r>
            <w:proofErr w:type="gramEnd"/>
            <w:r w:rsidRPr="00D169B5">
              <w:rPr>
                <w:rFonts w:ascii="Times New Roman" w:hAnsi="Times New Roman"/>
                <w:iCs/>
                <w:sz w:val="26"/>
                <w:szCs w:val="26"/>
              </w:rPr>
              <w:t>ень</w:t>
            </w:r>
            <w:proofErr w:type="spellEnd"/>
            <w:r w:rsidRPr="00D169B5">
              <w:rPr>
                <w:rFonts w:ascii="Times New Roman" w:hAnsi="Times New Roman"/>
                <w:iCs/>
                <w:sz w:val="26"/>
                <w:szCs w:val="26"/>
              </w:rPr>
              <w:t xml:space="preserve"> единения народов Беларуси и России, «Нам  этот  мир  завещано беречь», «Судьба моей семьи в истории моей  страны».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F2455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2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>.09</w:t>
            </w:r>
          </w:p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17.09</w:t>
            </w:r>
          </w:p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22.03</w:t>
            </w:r>
          </w:p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02.04</w:t>
            </w:r>
          </w:p>
          <w:p w:rsidR="00DD7F10" w:rsidRPr="00D169B5" w:rsidRDefault="00E27BC2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0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>9.05</w:t>
            </w:r>
          </w:p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15.05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15992" w:rsidP="00A417F8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73BBE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</w:p>
        </w:tc>
      </w:tr>
      <w:tr w:rsidR="00DD7F10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10" w:rsidRPr="00D169B5" w:rsidRDefault="0037253C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6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Проведение комплекса мероприятий, связанных с важными для Респуб</w:t>
            </w:r>
            <w:r w:rsidR="00A235C8" w:rsidRPr="00D16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лики Беларусь юбилейными датами</w:t>
            </w:r>
          </w:p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C2" w:rsidRPr="00D169B5" w:rsidRDefault="00E27BC2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E27BC2" w:rsidRPr="00D169B5" w:rsidRDefault="00E27BC2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E27BC2" w:rsidRPr="00D169B5" w:rsidRDefault="00E27BC2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FF5CD6" w:rsidRPr="00D169B5" w:rsidRDefault="00FF5CD6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  <w:r w:rsidR="00FF5CD6" w:rsidRPr="00D169B5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школьная  библиотека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73BBE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  <w:r w:rsidR="00020981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DD7F10" w:rsidRPr="00D169B5" w:rsidRDefault="00020981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аместитель директора по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ВР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Смолян О.А.</w:t>
            </w:r>
          </w:p>
        </w:tc>
      </w:tr>
      <w:tr w:rsidR="00DD7F10" w:rsidRPr="00D169B5" w:rsidTr="00D94FB7">
        <w:trPr>
          <w:gridAfter w:val="4"/>
          <w:wAfter w:w="6195" w:type="dxa"/>
        </w:trPr>
        <w:tc>
          <w:tcPr>
            <w:tcW w:w="14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BE" w:rsidRDefault="00F73BBE" w:rsidP="0037253C">
            <w:pPr>
              <w:pStyle w:val="a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F10" w:rsidRPr="00D169B5" w:rsidRDefault="00DD7F10" w:rsidP="0037253C">
            <w:pPr>
              <w:pStyle w:val="a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69B5">
              <w:rPr>
                <w:rFonts w:ascii="Times New Roman" w:hAnsi="Times New Roman"/>
                <w:b/>
                <w:sz w:val="26"/>
                <w:szCs w:val="26"/>
              </w:rPr>
              <w:t>Гражданское и патриотическое воспитание</w:t>
            </w:r>
          </w:p>
        </w:tc>
      </w:tr>
      <w:tr w:rsidR="00DD7F10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10" w:rsidRPr="00D169B5" w:rsidRDefault="0037253C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D169B5">
              <w:rPr>
                <w:rFonts w:ascii="Times New Roman" w:eastAsia="Times New Roman" w:hAnsi="Times New Roman"/>
                <w:iCs/>
                <w:sz w:val="26"/>
                <w:szCs w:val="26"/>
              </w:rPr>
              <w:t>Участие в мероприятиях по вручению подарочного комплектного издания «Я – гражданин Республики Беларусь»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8-9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73BBE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020981" w:rsidRPr="00D169B5">
              <w:rPr>
                <w:rFonts w:ascii="Times New Roman" w:hAnsi="Times New Roman"/>
                <w:sz w:val="26"/>
                <w:szCs w:val="26"/>
              </w:rPr>
              <w:t xml:space="preserve">аместитель директора по </w:t>
            </w:r>
            <w:r w:rsidR="00020981">
              <w:rPr>
                <w:rFonts w:ascii="Times New Roman" w:hAnsi="Times New Roman"/>
                <w:sz w:val="26"/>
                <w:szCs w:val="26"/>
              </w:rPr>
              <w:t>У</w:t>
            </w:r>
            <w:r w:rsidR="00020981" w:rsidRPr="00D169B5">
              <w:rPr>
                <w:rFonts w:ascii="Times New Roman" w:hAnsi="Times New Roman"/>
                <w:sz w:val="26"/>
                <w:szCs w:val="26"/>
              </w:rPr>
              <w:t>ВР</w:t>
            </w:r>
            <w:r w:rsidR="00020981">
              <w:rPr>
                <w:rFonts w:ascii="Times New Roman" w:hAnsi="Times New Roman"/>
                <w:sz w:val="26"/>
                <w:szCs w:val="26"/>
              </w:rPr>
              <w:t xml:space="preserve">  Смолян О.А.</w:t>
            </w:r>
            <w:r w:rsidR="00DD7F10" w:rsidRPr="00D169B5">
              <w:rPr>
                <w:rFonts w:ascii="Times New Roman" w:hAnsi="Times New Roman"/>
                <w:sz w:val="26"/>
                <w:szCs w:val="26"/>
              </w:rPr>
              <w:t>, библиотекарь</w:t>
            </w:r>
            <w:r w:rsidR="00020981">
              <w:rPr>
                <w:rFonts w:ascii="Times New Roman" w:hAnsi="Times New Roman"/>
                <w:sz w:val="26"/>
                <w:szCs w:val="26"/>
              </w:rPr>
              <w:t xml:space="preserve"> Кацуба Л.М.</w:t>
            </w:r>
          </w:p>
        </w:tc>
      </w:tr>
      <w:tr w:rsidR="00DD7F10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10" w:rsidRPr="00D169B5" w:rsidRDefault="0037253C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D169B5">
              <w:rPr>
                <w:rFonts w:ascii="Times New Roman" w:eastAsia="Times New Roman" w:hAnsi="Times New Roman"/>
                <w:iCs/>
                <w:sz w:val="26"/>
                <w:szCs w:val="26"/>
              </w:rPr>
              <w:t>Участие в республиканских акциях «Сделай мир чище!»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DD7F1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Микрорайон школы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10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4-8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81" w:rsidRPr="00D169B5" w:rsidRDefault="0037253C" w:rsidP="0002098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Классн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020981" w:rsidRPr="00D169B5">
              <w:rPr>
                <w:rFonts w:ascii="Times New Roman" w:hAnsi="Times New Roman"/>
                <w:sz w:val="26"/>
                <w:szCs w:val="26"/>
              </w:rPr>
              <w:t>руководители</w:t>
            </w:r>
            <w:r w:rsidR="00020981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DD7F10" w:rsidRDefault="00020981" w:rsidP="0002098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аместитель директора по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ВР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Смолян О.А.</w:t>
            </w:r>
          </w:p>
          <w:p w:rsidR="00F15992" w:rsidRPr="00D169B5" w:rsidRDefault="00F15992" w:rsidP="0002098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1B02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02" w:rsidRPr="00D169B5" w:rsidRDefault="0037253C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02" w:rsidRPr="00020981" w:rsidRDefault="00051B02" w:rsidP="00D169B5">
            <w:pPr>
              <w:pStyle w:val="a9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D169B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Организация тематических экскурсий</w:t>
            </w:r>
            <w:r w:rsidRPr="00D169B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для обучающихся по историческим местам, связанным с историей перио</w:t>
            </w:r>
            <w:r w:rsidR="0002098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да Великой Отечественной войны.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02" w:rsidRPr="00D169B5" w:rsidRDefault="00051B02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02" w:rsidRPr="00D169B5" w:rsidRDefault="00051B02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02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81" w:rsidRPr="00D169B5" w:rsidRDefault="00F73BBE" w:rsidP="0002098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020981" w:rsidRPr="00D169B5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  <w:r w:rsidR="00020981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051B02" w:rsidRPr="00D169B5" w:rsidRDefault="00020981" w:rsidP="0002098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аместитель директора по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ВР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Смолян О.А.</w:t>
            </w:r>
          </w:p>
        </w:tc>
      </w:tr>
      <w:tr w:rsidR="00051B02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02" w:rsidRPr="00D169B5" w:rsidRDefault="0037253C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31"/>
            </w:tblGrid>
            <w:tr w:rsidR="00051B02" w:rsidRPr="00D169B5" w:rsidTr="0029055B">
              <w:trPr>
                <w:trHeight w:val="183"/>
              </w:trPr>
              <w:tc>
                <w:tcPr>
                  <w:tcW w:w="573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51B02" w:rsidRPr="00D169B5" w:rsidRDefault="00051B02" w:rsidP="00D169B5">
                  <w:pPr>
                    <w:pStyle w:val="a9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D169B5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Организация </w:t>
                  </w:r>
                  <w:r w:rsidRPr="00D169B5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туристских походов по местам воинской славы. </w:t>
                  </w:r>
                </w:p>
              </w:tc>
            </w:tr>
          </w:tbl>
          <w:p w:rsidR="00051B02" w:rsidRPr="00D169B5" w:rsidRDefault="00051B02" w:rsidP="00D169B5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02" w:rsidRPr="00D169B5" w:rsidRDefault="00051B02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02" w:rsidRPr="00D169B5" w:rsidRDefault="00051B02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02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81" w:rsidRDefault="00F73BBE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020981">
              <w:rPr>
                <w:rFonts w:ascii="Times New Roman" w:hAnsi="Times New Roman"/>
                <w:sz w:val="26"/>
                <w:szCs w:val="26"/>
              </w:rPr>
              <w:t>лассные руководители 8-10</w:t>
            </w:r>
            <w:r w:rsidR="0046458D" w:rsidRPr="00D169B5">
              <w:rPr>
                <w:rFonts w:ascii="Times New Roman" w:hAnsi="Times New Roman"/>
                <w:sz w:val="26"/>
                <w:szCs w:val="26"/>
              </w:rPr>
              <w:t xml:space="preserve"> классов, </w:t>
            </w:r>
          </w:p>
          <w:p w:rsidR="00051B02" w:rsidRPr="00D169B5" w:rsidRDefault="00020981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аместитель директора по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ВР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Смолян О.А.</w:t>
            </w:r>
          </w:p>
        </w:tc>
      </w:tr>
      <w:tr w:rsidR="00051B02" w:rsidRPr="00D169B5" w:rsidTr="00136C69">
        <w:trPr>
          <w:gridAfter w:val="4"/>
          <w:wAfter w:w="6195" w:type="dxa"/>
          <w:trHeight w:val="41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02" w:rsidRPr="00D169B5" w:rsidRDefault="0037253C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02" w:rsidRPr="00D169B5" w:rsidRDefault="00051B02" w:rsidP="00D169B5">
            <w:pPr>
              <w:pStyle w:val="a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Организация </w:t>
            </w:r>
            <w:r w:rsidRPr="00D169B5"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 xml:space="preserve">шефства над </w:t>
            </w:r>
            <w:r w:rsidRPr="00D169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пожилыми людьми. </w:t>
            </w:r>
          </w:p>
          <w:p w:rsidR="00051B02" w:rsidRPr="00D169B5" w:rsidRDefault="00051B02" w:rsidP="00D169B5">
            <w:pPr>
              <w:pStyle w:val="a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Участие в республиканской культурно-просветительской акции «Послание ветерану», акциях </w:t>
            </w:r>
            <w:r w:rsidR="0046458D" w:rsidRPr="00D169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«Дом без одиночества», </w:t>
            </w:r>
            <w:r w:rsidRPr="00D169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«Жизнь как подвиг»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02" w:rsidRPr="00D169B5" w:rsidRDefault="00051B02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02" w:rsidRPr="00D169B5" w:rsidRDefault="00051B02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02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81" w:rsidRDefault="00F73BBE" w:rsidP="0002098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020981">
              <w:rPr>
                <w:rFonts w:ascii="Times New Roman" w:hAnsi="Times New Roman"/>
                <w:sz w:val="26"/>
                <w:szCs w:val="26"/>
              </w:rPr>
              <w:t>лассные руководители 1-10</w:t>
            </w:r>
            <w:r w:rsidR="00020981" w:rsidRPr="00D169B5">
              <w:rPr>
                <w:rFonts w:ascii="Times New Roman" w:hAnsi="Times New Roman"/>
                <w:sz w:val="26"/>
                <w:szCs w:val="26"/>
              </w:rPr>
              <w:t xml:space="preserve"> классов, </w:t>
            </w:r>
          </w:p>
          <w:p w:rsidR="00051B02" w:rsidRPr="00D169B5" w:rsidRDefault="00020981" w:rsidP="0002098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аместитель директора по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ВР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Смолян О.А.</w:t>
            </w:r>
          </w:p>
        </w:tc>
      </w:tr>
      <w:tr w:rsidR="00051B02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02" w:rsidRPr="00D169B5" w:rsidRDefault="0037253C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02" w:rsidRPr="00D169B5" w:rsidRDefault="00051B02" w:rsidP="00020981">
            <w:pPr>
              <w:pStyle w:val="a9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169B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Проведение акций по благ</w:t>
            </w:r>
            <w:r w:rsidR="0002098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оустройству  памятников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02" w:rsidRPr="00D169B5" w:rsidRDefault="00051B02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02" w:rsidRPr="00D169B5" w:rsidRDefault="00020981" w:rsidP="0002098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051B02" w:rsidRPr="00D169B5">
              <w:rPr>
                <w:rFonts w:ascii="Times New Roman" w:hAnsi="Times New Roman"/>
                <w:sz w:val="26"/>
                <w:szCs w:val="26"/>
              </w:rPr>
              <w:t>г</w:t>
            </w:r>
            <w:proofErr w:type="spellEnd"/>
            <w:r w:rsidR="00051B02" w:rsidRPr="00D169B5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Ведрич</w:t>
            </w:r>
            <w:proofErr w:type="spellEnd"/>
          </w:p>
          <w:p w:rsidR="00051B02" w:rsidRPr="00D169B5" w:rsidRDefault="00051B02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02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8-10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81" w:rsidRDefault="00F73BBE" w:rsidP="0002098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37253C">
              <w:rPr>
                <w:rFonts w:ascii="Times New Roman" w:hAnsi="Times New Roman"/>
                <w:sz w:val="26"/>
                <w:szCs w:val="26"/>
              </w:rPr>
              <w:t>лассн</w:t>
            </w:r>
            <w:proofErr w:type="spellEnd"/>
            <w:r w:rsidR="0037253C">
              <w:rPr>
                <w:rFonts w:ascii="Times New Roman" w:hAnsi="Times New Roman"/>
                <w:sz w:val="26"/>
                <w:szCs w:val="26"/>
              </w:rPr>
              <w:t>.</w:t>
            </w:r>
            <w:r w:rsidR="00020981">
              <w:rPr>
                <w:rFonts w:ascii="Times New Roman" w:hAnsi="Times New Roman"/>
                <w:sz w:val="26"/>
                <w:szCs w:val="26"/>
              </w:rPr>
              <w:t xml:space="preserve"> руководители 8-10</w:t>
            </w:r>
            <w:r w:rsidR="00020981" w:rsidRPr="00D169B5">
              <w:rPr>
                <w:rFonts w:ascii="Times New Roman" w:hAnsi="Times New Roman"/>
                <w:sz w:val="26"/>
                <w:szCs w:val="26"/>
              </w:rPr>
              <w:t xml:space="preserve"> классов, </w:t>
            </w:r>
          </w:p>
          <w:p w:rsidR="00051B02" w:rsidRPr="00D169B5" w:rsidRDefault="00020981" w:rsidP="0002098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аместитель директора по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ВР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Смолян О.А.</w:t>
            </w:r>
          </w:p>
        </w:tc>
      </w:tr>
      <w:tr w:rsidR="00051B02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02" w:rsidRPr="00D169B5" w:rsidRDefault="0037253C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02" w:rsidRPr="00D169B5" w:rsidRDefault="00051B02" w:rsidP="00D169B5">
            <w:pPr>
              <w:pStyle w:val="a9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</w:rPr>
              <w:t xml:space="preserve">Просмотр и обсуждение </w:t>
            </w:r>
            <w:proofErr w:type="spellStart"/>
            <w:r w:rsidRPr="00D169B5">
              <w:rPr>
                <w:rFonts w:ascii="Times New Roman" w:eastAsia="Times New Roman" w:hAnsi="Times New Roman"/>
                <w:sz w:val="26"/>
                <w:szCs w:val="26"/>
              </w:rPr>
              <w:t>хронико</w:t>
            </w:r>
            <w:proofErr w:type="spellEnd"/>
            <w:r w:rsidRPr="00D169B5">
              <w:rPr>
                <w:rFonts w:ascii="Times New Roman" w:eastAsia="Times New Roman" w:hAnsi="Times New Roman"/>
                <w:sz w:val="26"/>
                <w:szCs w:val="26"/>
              </w:rPr>
              <w:t>-документальных, кино- и видеофильмов о Великой Отечественной войне и других событиях военных лихолетий на территории Беларуси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02" w:rsidRPr="00D169B5" w:rsidRDefault="00051B02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02" w:rsidRPr="00D169B5" w:rsidRDefault="00051B02" w:rsidP="0002098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Кабинет </w:t>
            </w:r>
            <w:r w:rsidR="00020981">
              <w:rPr>
                <w:rFonts w:ascii="Times New Roman" w:hAnsi="Times New Roman"/>
                <w:sz w:val="26"/>
                <w:szCs w:val="26"/>
              </w:rPr>
              <w:t xml:space="preserve">№10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02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81" w:rsidRDefault="00F73BBE" w:rsidP="0002098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020981">
              <w:rPr>
                <w:rFonts w:ascii="Times New Roman" w:hAnsi="Times New Roman"/>
                <w:sz w:val="26"/>
                <w:szCs w:val="26"/>
              </w:rPr>
              <w:t>лассные руководители 1-10</w:t>
            </w:r>
            <w:r w:rsidR="00020981" w:rsidRPr="00D169B5">
              <w:rPr>
                <w:rFonts w:ascii="Times New Roman" w:hAnsi="Times New Roman"/>
                <w:sz w:val="26"/>
                <w:szCs w:val="26"/>
              </w:rPr>
              <w:t xml:space="preserve"> классов, </w:t>
            </w:r>
          </w:p>
          <w:p w:rsidR="00051B02" w:rsidRPr="00D169B5" w:rsidRDefault="00020981" w:rsidP="0002098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аместитель директора по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ВР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Смолян О.А.</w:t>
            </w:r>
          </w:p>
        </w:tc>
      </w:tr>
      <w:tr w:rsidR="00051B02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02" w:rsidRPr="00D169B5" w:rsidRDefault="0037253C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02" w:rsidRPr="00D169B5" w:rsidRDefault="00051B02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</w:rPr>
              <w:t>Республиканская декада «</w:t>
            </w:r>
            <w:proofErr w:type="spellStart"/>
            <w:r w:rsidRPr="00D169B5">
              <w:rPr>
                <w:rFonts w:ascii="Times New Roman" w:eastAsia="Times New Roman" w:hAnsi="Times New Roman"/>
                <w:sz w:val="26"/>
                <w:szCs w:val="26"/>
              </w:rPr>
              <w:t>Афганістан</w:t>
            </w:r>
            <w:proofErr w:type="spellEnd"/>
            <w:r w:rsidRPr="00D169B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D169B5">
              <w:rPr>
                <w:rFonts w:ascii="Times New Roman" w:eastAsia="Times New Roman" w:hAnsi="Times New Roman"/>
                <w:sz w:val="26"/>
                <w:szCs w:val="26"/>
              </w:rPr>
              <w:t>у</w:t>
            </w:r>
            <w:proofErr w:type="gramEnd"/>
            <w:r w:rsidRPr="00D169B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69B5">
              <w:rPr>
                <w:rFonts w:ascii="Times New Roman" w:eastAsia="Times New Roman" w:hAnsi="Times New Roman"/>
                <w:sz w:val="26"/>
                <w:szCs w:val="26"/>
              </w:rPr>
              <w:t>лёсах</w:t>
            </w:r>
            <w:proofErr w:type="spellEnd"/>
            <w:r w:rsidRPr="00D169B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69B5">
              <w:rPr>
                <w:rFonts w:ascii="Times New Roman" w:eastAsia="Times New Roman" w:hAnsi="Times New Roman"/>
                <w:sz w:val="26"/>
                <w:szCs w:val="26"/>
              </w:rPr>
              <w:t>нашых</w:t>
            </w:r>
            <w:proofErr w:type="spellEnd"/>
            <w:r w:rsidRPr="00D169B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69B5">
              <w:rPr>
                <w:rFonts w:ascii="Times New Roman" w:eastAsia="Times New Roman" w:hAnsi="Times New Roman"/>
                <w:sz w:val="26"/>
                <w:szCs w:val="26"/>
              </w:rPr>
              <w:t>землякоў</w:t>
            </w:r>
            <w:proofErr w:type="spellEnd"/>
            <w:r w:rsidRPr="00D169B5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02" w:rsidRPr="00D169B5" w:rsidRDefault="00051B02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02" w:rsidRPr="00D169B5" w:rsidRDefault="00051B02" w:rsidP="00B14A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Кабинет </w:t>
            </w:r>
            <w:r w:rsidR="00B14AAA">
              <w:rPr>
                <w:rFonts w:ascii="Times New Roman" w:hAnsi="Times New Roman"/>
                <w:sz w:val="26"/>
                <w:szCs w:val="26"/>
              </w:rPr>
              <w:t>№10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02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5-10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AA" w:rsidRPr="00D169B5" w:rsidRDefault="00F73BBE" w:rsidP="00B14A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B14AAA" w:rsidRPr="00D169B5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  <w:r w:rsidR="00B14AAA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051B02" w:rsidRPr="00D169B5" w:rsidRDefault="00B14AAA" w:rsidP="00B14A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аместитель директора по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ВР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Смолян О.А.</w:t>
            </w:r>
          </w:p>
        </w:tc>
      </w:tr>
      <w:tr w:rsidR="00051B02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02" w:rsidRPr="00D169B5" w:rsidRDefault="0037253C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02" w:rsidRPr="00D169B5" w:rsidRDefault="00051B02" w:rsidP="00D169B5">
            <w:pPr>
              <w:pStyle w:val="a9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    Участие в Республиканской патриотической акции «Их подвиг в памяти потомков сохраним»:</w:t>
            </w:r>
            <w:r w:rsidRPr="00D169B5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  <w:p w:rsidR="00051B02" w:rsidRPr="00D169B5" w:rsidRDefault="00051B02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республиканской научно-практической конференции учащихся «Великая Отечественная война: история и память»; </w:t>
            </w:r>
          </w:p>
          <w:p w:rsidR="00051B02" w:rsidRPr="00D169B5" w:rsidRDefault="00051B02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</w:rPr>
              <w:t xml:space="preserve">республиканском </w:t>
            </w:r>
            <w:proofErr w:type="gramStart"/>
            <w:r w:rsidRPr="00D169B5">
              <w:rPr>
                <w:rFonts w:ascii="Times New Roman" w:eastAsia="Times New Roman" w:hAnsi="Times New Roman"/>
                <w:sz w:val="26"/>
                <w:szCs w:val="26"/>
              </w:rPr>
              <w:t>конкурсе</w:t>
            </w:r>
            <w:proofErr w:type="gramEnd"/>
            <w:r w:rsidRPr="00D169B5">
              <w:rPr>
                <w:rFonts w:ascii="Times New Roman" w:eastAsia="Times New Roman" w:hAnsi="Times New Roman"/>
                <w:sz w:val="26"/>
                <w:szCs w:val="26"/>
              </w:rPr>
              <w:t xml:space="preserve"> «Листая страницы семейного альбома»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02" w:rsidRPr="00D169B5" w:rsidRDefault="00051B02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02" w:rsidRPr="00D169B5" w:rsidRDefault="00051B02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02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4-10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02" w:rsidRPr="00D169B5" w:rsidRDefault="00F73BBE" w:rsidP="00B14A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051B02" w:rsidRPr="00D169B5">
              <w:rPr>
                <w:rFonts w:ascii="Times New Roman" w:hAnsi="Times New Roman"/>
                <w:sz w:val="26"/>
                <w:szCs w:val="26"/>
              </w:rPr>
              <w:t>лассные</w:t>
            </w:r>
            <w:r w:rsidR="00B14AAA">
              <w:rPr>
                <w:rFonts w:ascii="Times New Roman" w:hAnsi="Times New Roman"/>
                <w:sz w:val="26"/>
                <w:szCs w:val="26"/>
              </w:rPr>
              <w:t xml:space="preserve"> ру</w:t>
            </w:r>
            <w:r>
              <w:rPr>
                <w:rFonts w:ascii="Times New Roman" w:hAnsi="Times New Roman"/>
                <w:sz w:val="26"/>
                <w:szCs w:val="26"/>
              </w:rPr>
              <w:t>ководители               4-10</w:t>
            </w:r>
            <w:r w:rsidR="00B14AAA">
              <w:rPr>
                <w:rFonts w:ascii="Times New Roman" w:hAnsi="Times New Roman"/>
                <w:sz w:val="26"/>
                <w:szCs w:val="26"/>
              </w:rPr>
              <w:t xml:space="preserve"> классов, учитель</w:t>
            </w:r>
            <w:r w:rsidR="00051B02" w:rsidRPr="00D169B5">
              <w:rPr>
                <w:rFonts w:ascii="Times New Roman" w:hAnsi="Times New Roman"/>
                <w:sz w:val="26"/>
                <w:szCs w:val="26"/>
              </w:rPr>
              <w:t xml:space="preserve"> истории</w:t>
            </w:r>
            <w:r w:rsidR="00B14AAA">
              <w:rPr>
                <w:rFonts w:ascii="Times New Roman" w:hAnsi="Times New Roman"/>
                <w:sz w:val="26"/>
                <w:szCs w:val="26"/>
              </w:rPr>
              <w:t xml:space="preserve"> Гриб И.А.</w:t>
            </w:r>
          </w:p>
        </w:tc>
      </w:tr>
      <w:tr w:rsidR="003A537C" w:rsidRPr="00D169B5" w:rsidTr="00D94FB7">
        <w:trPr>
          <w:gridAfter w:val="4"/>
          <w:wAfter w:w="6195" w:type="dxa"/>
        </w:trPr>
        <w:tc>
          <w:tcPr>
            <w:tcW w:w="14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Default="00F73BBE" w:rsidP="0037253C">
            <w:pPr>
              <w:pStyle w:val="a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A537C" w:rsidRPr="00D169B5" w:rsidRDefault="003A537C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b/>
                <w:sz w:val="26"/>
                <w:szCs w:val="26"/>
              </w:rPr>
              <w:t>Воспитание информационной культуры</w:t>
            </w:r>
          </w:p>
        </w:tc>
      </w:tr>
      <w:tr w:rsidR="00E07432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32" w:rsidRPr="00D169B5" w:rsidRDefault="0037253C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DA" w:rsidRPr="00D169B5" w:rsidRDefault="00CF08DA" w:rsidP="00D169B5">
            <w:pPr>
              <w:pStyle w:val="a9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169B5">
              <w:rPr>
                <w:rFonts w:ascii="Times New Roman" w:hAnsi="Times New Roman"/>
                <w:b/>
                <w:i/>
                <w:sz w:val="26"/>
                <w:szCs w:val="26"/>
              </w:rPr>
              <w:t>Неделя безопасности в сети Интернет</w:t>
            </w:r>
          </w:p>
          <w:p w:rsidR="00E07432" w:rsidRPr="00D169B5" w:rsidRDefault="00E07432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32" w:rsidRPr="00D169B5" w:rsidRDefault="00CF08DA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30.09</w:t>
            </w:r>
            <w:r w:rsidR="00E07432" w:rsidRPr="00D169B5">
              <w:rPr>
                <w:rFonts w:ascii="Times New Roman" w:hAnsi="Times New Roman"/>
                <w:sz w:val="26"/>
                <w:szCs w:val="26"/>
              </w:rPr>
              <w:t>-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05.10</w:t>
            </w:r>
            <w:r w:rsidR="00E07432" w:rsidRPr="00D169B5">
              <w:rPr>
                <w:rFonts w:ascii="Times New Roman" w:hAnsi="Times New Roman"/>
                <w:sz w:val="26"/>
                <w:szCs w:val="26"/>
              </w:rPr>
              <w:t>.202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32" w:rsidRPr="00D169B5" w:rsidRDefault="00A2445A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32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32" w:rsidRPr="00D169B5" w:rsidRDefault="00F73BBE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E07432" w:rsidRPr="00D169B5">
              <w:rPr>
                <w:rFonts w:ascii="Times New Roman" w:hAnsi="Times New Roman"/>
                <w:sz w:val="26"/>
                <w:szCs w:val="26"/>
              </w:rPr>
              <w:t xml:space="preserve">лассные руководители   </w:t>
            </w:r>
            <w:r w:rsidR="00B14AAA">
              <w:rPr>
                <w:rFonts w:ascii="Times New Roman" w:hAnsi="Times New Roman"/>
                <w:sz w:val="26"/>
                <w:szCs w:val="26"/>
              </w:rPr>
              <w:t xml:space="preserve">                            1-10</w:t>
            </w:r>
            <w:r w:rsidR="00E07432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3A537C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7C" w:rsidRPr="00D169B5" w:rsidRDefault="0037253C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7C" w:rsidRPr="00D169B5" w:rsidRDefault="00E07432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З</w:t>
            </w:r>
            <w:r w:rsidR="003A537C" w:rsidRPr="00D169B5">
              <w:rPr>
                <w:rFonts w:ascii="Times New Roman" w:hAnsi="Times New Roman"/>
                <w:sz w:val="26"/>
                <w:szCs w:val="26"/>
              </w:rPr>
              <w:t xml:space="preserve">анятия по обучению навыкам безопасного поведения в сети Интернет, ознакомлению с ответственностью за нарушение требований законодательства в области информационного и </w:t>
            </w:r>
            <w:proofErr w:type="spellStart"/>
            <w:r w:rsidR="003A537C" w:rsidRPr="00D169B5">
              <w:rPr>
                <w:rFonts w:ascii="Times New Roman" w:hAnsi="Times New Roman"/>
                <w:sz w:val="26"/>
                <w:szCs w:val="26"/>
              </w:rPr>
              <w:t>медийного</w:t>
            </w:r>
            <w:proofErr w:type="spellEnd"/>
            <w:r w:rsidR="003A537C" w:rsidRPr="00D169B5">
              <w:rPr>
                <w:rFonts w:ascii="Times New Roman" w:hAnsi="Times New Roman"/>
                <w:sz w:val="26"/>
                <w:szCs w:val="26"/>
              </w:rPr>
              <w:t xml:space="preserve"> пространства, в том числе с участием сотрудников органов внутренних 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7C" w:rsidRPr="00D169B5" w:rsidRDefault="00E07432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 учебного 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7C" w:rsidRPr="00D169B5" w:rsidRDefault="00A2445A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7C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5-10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AA" w:rsidRPr="00D169B5" w:rsidRDefault="00F73BBE" w:rsidP="00B14A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B14AAA" w:rsidRPr="00D169B5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  <w:r w:rsidR="00B14AAA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A537C" w:rsidRPr="00D169B5" w:rsidRDefault="00B14AAA" w:rsidP="00B14A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аместитель директора по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ВР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Смолян О.А.</w:t>
            </w:r>
          </w:p>
        </w:tc>
      </w:tr>
      <w:tr w:rsidR="003A537C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7C" w:rsidRPr="00D169B5" w:rsidRDefault="0037253C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7C" w:rsidRPr="00D169B5" w:rsidRDefault="00A2445A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</w:t>
            </w:r>
            <w:r w:rsidR="003A537C" w:rsidRPr="00D169B5">
              <w:rPr>
                <w:rFonts w:ascii="Times New Roman" w:hAnsi="Times New Roman"/>
                <w:sz w:val="26"/>
                <w:szCs w:val="26"/>
              </w:rPr>
              <w:t xml:space="preserve">руглые столы по обсуждению проблем безопасности в Интернете, формированию самоконтроля за своим поведением в сети </w:t>
            </w:r>
            <w:r w:rsidR="003A537C" w:rsidRPr="00D169B5">
              <w:rPr>
                <w:rFonts w:ascii="Times New Roman" w:hAnsi="Times New Roman"/>
                <w:sz w:val="26"/>
                <w:szCs w:val="26"/>
              </w:rPr>
              <w:lastRenderedPageBreak/>
              <w:t>Интернет: "</w:t>
            </w:r>
            <w:proofErr w:type="spellStart"/>
            <w:r w:rsidR="003A537C" w:rsidRPr="00D169B5">
              <w:rPr>
                <w:rFonts w:ascii="Times New Roman" w:hAnsi="Times New Roman"/>
                <w:sz w:val="26"/>
                <w:szCs w:val="26"/>
              </w:rPr>
              <w:t>Репосты</w:t>
            </w:r>
            <w:proofErr w:type="spellEnd"/>
            <w:r w:rsidR="003A537C" w:rsidRPr="00D169B5">
              <w:rPr>
                <w:rFonts w:ascii="Times New Roman" w:hAnsi="Times New Roman"/>
                <w:sz w:val="26"/>
                <w:szCs w:val="26"/>
              </w:rPr>
              <w:t xml:space="preserve"> и лайки. Действия виртуальные, ответственность реальная", "Безопасный Интернет"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7C" w:rsidRPr="00D169B5" w:rsidRDefault="00A2445A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lastRenderedPageBreak/>
              <w:t>В течение  учебного 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7C" w:rsidRPr="00D169B5" w:rsidRDefault="00A2445A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7C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AA" w:rsidRPr="00D169B5" w:rsidRDefault="00F73BBE" w:rsidP="00B14A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B14AAA" w:rsidRPr="00D169B5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  <w:r w:rsidR="00B14AAA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A2445A" w:rsidRPr="00D169B5" w:rsidRDefault="00B14AAA" w:rsidP="00B14A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аместитель директора </w:t>
            </w:r>
            <w:r w:rsidRPr="00D169B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ВР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Смолян О.А.</w:t>
            </w:r>
          </w:p>
        </w:tc>
      </w:tr>
      <w:tr w:rsidR="003A537C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7C" w:rsidRPr="00D169B5" w:rsidRDefault="0037253C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7C" w:rsidRPr="00D169B5" w:rsidRDefault="00A2445A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Р</w:t>
            </w:r>
            <w:r w:rsidR="003A537C" w:rsidRPr="00D169B5">
              <w:rPr>
                <w:rFonts w:ascii="Times New Roman" w:hAnsi="Times New Roman"/>
                <w:sz w:val="26"/>
                <w:szCs w:val="26"/>
              </w:rPr>
              <w:t>азмещение на веб-сайтах учреждений образования информации об ответственности за распространение информации, противоречащей законодательству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7C" w:rsidRPr="00D169B5" w:rsidRDefault="00F15992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A2445A" w:rsidRPr="00D169B5">
              <w:rPr>
                <w:rFonts w:ascii="Times New Roman" w:hAnsi="Times New Roman"/>
                <w:sz w:val="26"/>
                <w:szCs w:val="26"/>
              </w:rPr>
              <w:t>остоянно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7C" w:rsidRPr="00D169B5" w:rsidRDefault="00F15992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</w:t>
            </w:r>
            <w:r w:rsidR="00A2445A" w:rsidRPr="00D169B5">
              <w:rPr>
                <w:rFonts w:ascii="Times New Roman" w:hAnsi="Times New Roman"/>
                <w:sz w:val="26"/>
                <w:szCs w:val="26"/>
              </w:rPr>
              <w:t>кола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7C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A2445A" w:rsidRPr="00D169B5">
              <w:rPr>
                <w:rFonts w:ascii="Times New Roman" w:hAnsi="Times New Roman"/>
                <w:sz w:val="26"/>
                <w:szCs w:val="26"/>
              </w:rPr>
              <w:t>чащиеся, родители, педагоги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7C" w:rsidRPr="00D169B5" w:rsidRDefault="00F73BBE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Учитель информатики </w:t>
            </w:r>
            <w:r w:rsidR="00B14AAA">
              <w:rPr>
                <w:rFonts w:ascii="Times New Roman" w:hAnsi="Times New Roman"/>
                <w:sz w:val="26"/>
                <w:szCs w:val="26"/>
              </w:rPr>
              <w:t>Гриб Ю.А.</w:t>
            </w:r>
          </w:p>
        </w:tc>
      </w:tr>
      <w:tr w:rsidR="003A537C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7C" w:rsidRPr="00D169B5" w:rsidRDefault="0037253C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7C" w:rsidRPr="00D169B5" w:rsidRDefault="00E07432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</w:t>
            </w:r>
            <w:r w:rsidR="003A537C" w:rsidRPr="00D169B5">
              <w:rPr>
                <w:rFonts w:ascii="Times New Roman" w:hAnsi="Times New Roman"/>
                <w:sz w:val="26"/>
                <w:szCs w:val="26"/>
              </w:rPr>
              <w:t xml:space="preserve">онсультирование законных представителей по вопросам безопасного поведения несовершеннолетних в информационном и </w:t>
            </w:r>
            <w:proofErr w:type="spellStart"/>
            <w:r w:rsidR="003A537C" w:rsidRPr="00D169B5">
              <w:rPr>
                <w:rFonts w:ascii="Times New Roman" w:hAnsi="Times New Roman"/>
                <w:sz w:val="26"/>
                <w:szCs w:val="26"/>
              </w:rPr>
              <w:t>медийном</w:t>
            </w:r>
            <w:proofErr w:type="spellEnd"/>
            <w:r w:rsidR="003A537C" w:rsidRPr="00D169B5">
              <w:rPr>
                <w:rFonts w:ascii="Times New Roman" w:hAnsi="Times New Roman"/>
                <w:sz w:val="26"/>
                <w:szCs w:val="26"/>
              </w:rPr>
              <w:t xml:space="preserve"> пространстве, ответственности за нарушение требований законодательства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7C" w:rsidRPr="00D169B5" w:rsidRDefault="00A2445A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1 раз в четверть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7C" w:rsidRPr="00D169B5" w:rsidRDefault="00A2445A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7C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A2445A" w:rsidRPr="00D169B5">
              <w:rPr>
                <w:rFonts w:ascii="Times New Roman" w:hAnsi="Times New Roman"/>
                <w:sz w:val="26"/>
                <w:szCs w:val="26"/>
              </w:rPr>
              <w:t>одители учащихся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7C" w:rsidRPr="00D169B5" w:rsidRDefault="00F73BBE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E07432" w:rsidRPr="00D169B5">
              <w:rPr>
                <w:rFonts w:ascii="Times New Roman" w:hAnsi="Times New Roman"/>
                <w:sz w:val="26"/>
                <w:szCs w:val="26"/>
              </w:rPr>
              <w:t xml:space="preserve">лассные руководители   </w:t>
            </w:r>
            <w:r w:rsidR="00B14AAA">
              <w:rPr>
                <w:rFonts w:ascii="Times New Roman" w:hAnsi="Times New Roman"/>
                <w:sz w:val="26"/>
                <w:szCs w:val="26"/>
              </w:rPr>
              <w:t xml:space="preserve">                            1-10</w:t>
            </w:r>
            <w:r w:rsidR="00E07432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  <w:p w:rsidR="00A2445A" w:rsidRPr="00D169B5" w:rsidRDefault="00A2445A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253C" w:rsidRPr="00D169B5" w:rsidTr="00D94FB7">
        <w:trPr>
          <w:gridAfter w:val="1"/>
          <w:wAfter w:w="1671" w:type="dxa"/>
          <w:trHeight w:val="360"/>
        </w:trPr>
        <w:tc>
          <w:tcPr>
            <w:tcW w:w="14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53C" w:rsidRPr="00D169B5" w:rsidRDefault="0037253C" w:rsidP="0037253C">
            <w:pPr>
              <w:pStyle w:val="a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69B5">
              <w:rPr>
                <w:rFonts w:ascii="Times New Roman" w:hAnsi="Times New Roman"/>
                <w:b/>
                <w:sz w:val="26"/>
                <w:szCs w:val="26"/>
              </w:rPr>
              <w:t>Поликультурное воспитание</w:t>
            </w:r>
          </w:p>
        </w:tc>
        <w:tc>
          <w:tcPr>
            <w:tcW w:w="4524" w:type="dxa"/>
            <w:gridSpan w:val="3"/>
            <w:tcBorders>
              <w:top w:val="nil"/>
            </w:tcBorders>
          </w:tcPr>
          <w:p w:rsidR="0037253C" w:rsidRPr="00D169B5" w:rsidRDefault="0037253C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F15992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F15992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    Проведение внеклассных мероприятий: </w:t>
            </w:r>
          </w:p>
          <w:p w:rsidR="005807A9" w:rsidRPr="00D169B5" w:rsidRDefault="005807A9" w:rsidP="00F15992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- «Мы разные - в этом наше богатство, мы вместе - в этом наша сила»;</w:t>
            </w:r>
          </w:p>
          <w:p w:rsidR="005807A9" w:rsidRPr="00D169B5" w:rsidRDefault="005807A9" w:rsidP="00F15992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- «С чего начинается дружба людей разных национальностей?»</w:t>
            </w:r>
          </w:p>
          <w:p w:rsidR="005807A9" w:rsidRDefault="005807A9" w:rsidP="00F15992">
            <w:pPr>
              <w:pStyle w:val="a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</w:rPr>
              <w:t>- «Мое отношение к представителям других национальностей»</w:t>
            </w:r>
          </w:p>
          <w:p w:rsidR="005807A9" w:rsidRPr="00D169B5" w:rsidRDefault="005807A9" w:rsidP="00F15992">
            <w:pPr>
              <w:pStyle w:val="a9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F15992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F15992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F73BBE" w:rsidP="00F15992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Организация и проведение акций «Толерантность – дорога к миру», «Протяни руку помощи», «</w:t>
            </w:r>
            <w:proofErr w:type="spellStart"/>
            <w:r w:rsidRPr="00D169B5">
              <w:rPr>
                <w:rFonts w:ascii="Times New Roman" w:hAnsi="Times New Roman"/>
                <w:sz w:val="26"/>
                <w:szCs w:val="26"/>
              </w:rPr>
              <w:t>Няхай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 xml:space="preserve"> не </w:t>
            </w:r>
            <w:proofErr w:type="spellStart"/>
            <w:r w:rsidRPr="00D169B5">
              <w:rPr>
                <w:rFonts w:ascii="Times New Roman" w:hAnsi="Times New Roman"/>
                <w:sz w:val="26"/>
                <w:szCs w:val="26"/>
              </w:rPr>
              <w:t>будзе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69B5">
              <w:rPr>
                <w:rFonts w:ascii="Times New Roman" w:hAnsi="Times New Roman"/>
                <w:sz w:val="26"/>
                <w:szCs w:val="26"/>
              </w:rPr>
              <w:t>цесна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 xml:space="preserve"> нам у </w:t>
            </w:r>
            <w:proofErr w:type="spellStart"/>
            <w:r w:rsidRPr="00D169B5">
              <w:rPr>
                <w:rFonts w:ascii="Times New Roman" w:hAnsi="Times New Roman"/>
                <w:sz w:val="26"/>
                <w:szCs w:val="26"/>
              </w:rPr>
              <w:t>бацькоўскай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69B5">
              <w:rPr>
                <w:rFonts w:ascii="Times New Roman" w:hAnsi="Times New Roman"/>
                <w:sz w:val="26"/>
                <w:szCs w:val="26"/>
              </w:rPr>
              <w:t>хаце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>», «</w:t>
            </w:r>
            <w:proofErr w:type="spellStart"/>
            <w:r w:rsidRPr="00D169B5">
              <w:rPr>
                <w:rFonts w:ascii="Times New Roman" w:hAnsi="Times New Roman"/>
                <w:sz w:val="26"/>
                <w:szCs w:val="26"/>
              </w:rPr>
              <w:t>Зямля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 xml:space="preserve"> – наш </w:t>
            </w:r>
            <w:proofErr w:type="spellStart"/>
            <w:r w:rsidRPr="00D169B5">
              <w:rPr>
                <w:rFonts w:ascii="Times New Roman" w:hAnsi="Times New Roman"/>
                <w:sz w:val="26"/>
                <w:szCs w:val="26"/>
              </w:rPr>
              <w:t>вялікі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69B5">
              <w:rPr>
                <w:rFonts w:ascii="Times New Roman" w:hAnsi="Times New Roman"/>
                <w:sz w:val="26"/>
                <w:szCs w:val="26"/>
              </w:rPr>
              <w:t>ўтульны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 xml:space="preserve"> дом», «Много голосов – один мир», «Мы вместе – в этом наша сила»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F73BBE" w:rsidP="00B14A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  <w:r w:rsidR="005807A9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5807A9" w:rsidRPr="00D169B5" w:rsidRDefault="005807A9" w:rsidP="00B14A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аместитель директора по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ВР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Смолян О.А.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Международный день памяти жертв Холокоста – 27.01. 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Презентация «Забыть нельзя!»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F73BBE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лассные руководители   </w:t>
            </w:r>
            <w:r w:rsidR="005807A9">
              <w:rPr>
                <w:rFonts w:ascii="Times New Roman" w:hAnsi="Times New Roman"/>
                <w:sz w:val="26"/>
                <w:szCs w:val="26"/>
              </w:rPr>
              <w:t xml:space="preserve">                            1-10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классов, учитель истории </w:t>
            </w:r>
            <w:r w:rsidR="005807A9">
              <w:rPr>
                <w:rFonts w:ascii="Times New Roman" w:hAnsi="Times New Roman"/>
                <w:sz w:val="26"/>
                <w:szCs w:val="26"/>
              </w:rPr>
              <w:t xml:space="preserve"> Гриб И.А.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Международный день  Мира – 21.09.</w:t>
            </w:r>
          </w:p>
          <w:p w:rsidR="005807A9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Информационные часы «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Мы за счастливое, мирное детство!», «Ради мира на Земле!», «Беларусь – символ мира и созидания!» </w:t>
            </w:r>
          </w:p>
          <w:p w:rsidR="00F73BBE" w:rsidRPr="00D169B5" w:rsidRDefault="00F73BBE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23.09.-28.09.2024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F73BBE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лассные руководители  </w:t>
            </w:r>
            <w:r w:rsidR="00F15992">
              <w:rPr>
                <w:rFonts w:ascii="Times New Roman" w:hAnsi="Times New Roman"/>
                <w:sz w:val="26"/>
                <w:szCs w:val="26"/>
              </w:rPr>
              <w:t xml:space="preserve">                            1-10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5807A9" w:rsidRPr="00D169B5" w:rsidTr="00D94FB7">
        <w:trPr>
          <w:gridAfter w:val="4"/>
          <w:wAfter w:w="6195" w:type="dxa"/>
        </w:trPr>
        <w:tc>
          <w:tcPr>
            <w:tcW w:w="14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BE" w:rsidRDefault="00F73BBE" w:rsidP="0037253C">
            <w:pPr>
              <w:pStyle w:val="a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69B5">
              <w:rPr>
                <w:rFonts w:ascii="Times New Roman" w:hAnsi="Times New Roman"/>
                <w:b/>
                <w:sz w:val="26"/>
                <w:szCs w:val="26"/>
              </w:rPr>
              <w:t>Духовно-нравственное воспитание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Международный день благотворительности – 05.09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Акция «Пора добрых дел»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школьная территория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F15992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F73BBE" w:rsidP="00B14A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  <w:r w:rsidR="005807A9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5807A9" w:rsidRPr="00D169B5" w:rsidRDefault="005807A9" w:rsidP="00B14A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аместитель директора по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ВР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Смолян О.А.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Неделя духовно-нравственного  воспитания «С любовью к учителям!», «Пожилым – забота и внимание!»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30.09.-05.10.2024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F73BBE" w:rsidP="00B14A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  <w:r w:rsidR="005807A9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5807A9" w:rsidRPr="00D169B5" w:rsidRDefault="005807A9" w:rsidP="00B14A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аместитель директора по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ВР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Смолян О.А.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Праздничный концерт ко Дню учителя «Учитель, перед именем  твоим…»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B14A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Кабинет </w:t>
            </w:r>
            <w:r>
              <w:rPr>
                <w:rFonts w:ascii="Times New Roman" w:hAnsi="Times New Roman"/>
                <w:sz w:val="26"/>
                <w:szCs w:val="26"/>
              </w:rPr>
              <w:t>№10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F73BBE" w:rsidP="00B14A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  <w:r w:rsidR="005807A9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5807A9" w:rsidRPr="00D169B5" w:rsidRDefault="005807A9" w:rsidP="00B14A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аместитель директора по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ВР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Смолян О.А.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Неделя  родительской  любви (по отдельному плану)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14-21.10.2024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="005807A9" w:rsidRPr="00D169B5">
              <w:rPr>
                <w:rFonts w:ascii="Times New Roman" w:hAnsi="Times New Roman"/>
                <w:sz w:val="26"/>
                <w:szCs w:val="26"/>
              </w:rPr>
              <w:t>, родители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F73BBE" w:rsidP="00B14A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  <w:r w:rsidR="005807A9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5807A9" w:rsidRPr="00D169B5" w:rsidRDefault="005807A9" w:rsidP="00B14A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аместитель директора по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ВР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Смолян О.А.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День пожилого человека 01.10. </w:t>
            </w:r>
          </w:p>
          <w:p w:rsidR="005807A9" w:rsidRPr="00D169B5" w:rsidRDefault="005807A9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Акция «Спешите делать добро», «Пять картофелин»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F1599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8-10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="005807A9" w:rsidRPr="00D169B5">
              <w:rPr>
                <w:rFonts w:ascii="Times New Roman" w:hAnsi="Times New Roman"/>
                <w:sz w:val="26"/>
                <w:szCs w:val="26"/>
              </w:rPr>
              <w:t>, родители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F73BBE" w:rsidP="00B14A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F15992">
              <w:rPr>
                <w:rFonts w:ascii="Times New Roman" w:hAnsi="Times New Roman"/>
                <w:sz w:val="26"/>
                <w:szCs w:val="26"/>
              </w:rPr>
              <w:t>лассн</w:t>
            </w:r>
            <w:proofErr w:type="spellEnd"/>
            <w:r w:rsidR="00F15992">
              <w:rPr>
                <w:rFonts w:ascii="Times New Roman" w:hAnsi="Times New Roman"/>
                <w:sz w:val="26"/>
                <w:szCs w:val="26"/>
              </w:rPr>
              <w:t>.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руководители</w:t>
            </w:r>
            <w:r w:rsidR="005807A9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5807A9" w:rsidRPr="00D169B5" w:rsidRDefault="005807A9" w:rsidP="00B14A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аместитель директора по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ВР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Смолян О.А.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Международный день инвалидов – 03.12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 Акция «Мы другие, но мы рядом».</w:t>
            </w:r>
          </w:p>
          <w:p w:rsidR="005807A9" w:rsidRPr="00D169B5" w:rsidRDefault="005807A9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B14A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чащиеся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F73BBE" w:rsidP="00B14A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  <w:r w:rsidR="005807A9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5807A9" w:rsidRPr="00D169B5" w:rsidRDefault="005807A9" w:rsidP="00B14A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аместитель директора по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ВР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Смолян О.А.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Всемирный день волонтеров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Участие в акции «Будь с нами!»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9-10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B14A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аместитель директора по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ВР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Смолян О.А.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Неделя духовно-нравственного  воспитания. Неделя  добра.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16-21.12.2024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F73BBE" w:rsidP="00B14A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  <w:r w:rsidR="005807A9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5807A9" w:rsidRPr="00D169B5" w:rsidRDefault="005807A9" w:rsidP="00B14A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аместитель директора по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ВР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Смолян О.А.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Республиканская благотворительная акция «Чудеса на Рождество»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="005807A9" w:rsidRPr="00D169B5">
              <w:rPr>
                <w:rFonts w:ascii="Times New Roman" w:hAnsi="Times New Roman"/>
                <w:sz w:val="26"/>
                <w:szCs w:val="26"/>
              </w:rPr>
              <w:t>, родители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F73BBE" w:rsidP="00B14A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  <w:r w:rsidR="005807A9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5807A9" w:rsidRPr="00D169B5" w:rsidRDefault="005807A9" w:rsidP="00B14A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аместитель директора по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ВР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Смолян О.А.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Общешкольная торжественная линейка, посвященная празднику Последнего звонка.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30.05.2025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школьная площадка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="005807A9" w:rsidRPr="00D169B5">
              <w:rPr>
                <w:rFonts w:ascii="Times New Roman" w:hAnsi="Times New Roman"/>
                <w:sz w:val="26"/>
                <w:szCs w:val="26"/>
              </w:rPr>
              <w:t>, родители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F73BBE" w:rsidP="00B14A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  <w:r w:rsidR="005807A9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5807A9" w:rsidRPr="00D169B5" w:rsidTr="005807A9">
        <w:tc>
          <w:tcPr>
            <w:tcW w:w="148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BE" w:rsidRDefault="00F73BBE" w:rsidP="0037253C">
            <w:pPr>
              <w:pStyle w:val="a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b/>
                <w:sz w:val="26"/>
                <w:szCs w:val="26"/>
              </w:rPr>
              <w:t>Воспитание психологической культуры</w:t>
            </w: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5807A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Всемирный день психического здоровья. Информационный час «Жизнь прекрасна»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Акция «</w:t>
            </w:r>
            <w:proofErr w:type="spellStart"/>
            <w:r w:rsidRPr="00D169B5">
              <w:rPr>
                <w:rFonts w:ascii="Times New Roman" w:hAnsi="Times New Roman"/>
                <w:sz w:val="26"/>
                <w:szCs w:val="26"/>
              </w:rPr>
              <w:t>Смайл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 xml:space="preserve"> дня»</w:t>
            </w: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11.09.2024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6-10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CC6E2F" w:rsidP="00B14A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6-10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Декада по  профилактике кризисных  состояний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16-26.09.2024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="005807A9" w:rsidRPr="00D169B5">
              <w:rPr>
                <w:rFonts w:ascii="Times New Roman" w:hAnsi="Times New Roman"/>
                <w:sz w:val="26"/>
                <w:szCs w:val="26"/>
              </w:rPr>
              <w:t>, родители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CC6E2F" w:rsidP="00B14A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  <w:r w:rsidR="005807A9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5807A9" w:rsidRPr="00D169B5" w:rsidRDefault="005807A9" w:rsidP="00B14AA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аместитель директора по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ВР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Смолян О.А.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Проведение </w:t>
            </w:r>
            <w:proofErr w:type="spellStart"/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тренинговых</w:t>
            </w:r>
            <w:proofErr w:type="spellEnd"/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занятий  по профилактике суицидального поведения «Рецепты выхода из кризисной ситуации»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7-10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5807A9">
              <w:rPr>
                <w:rFonts w:ascii="Times New Roman" w:hAnsi="Times New Roman"/>
                <w:sz w:val="26"/>
                <w:szCs w:val="26"/>
              </w:rPr>
              <w:t>сихолог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отдела образования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94FB7">
            <w:pPr>
              <w:pStyle w:val="a9"/>
              <w:ind w:right="-11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Проведение консультаций для участников образовательного процесса по вопросам профилактики </w:t>
            </w:r>
            <w:proofErr w:type="gramStart"/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интернет-зависимости</w:t>
            </w:r>
            <w:proofErr w:type="gramEnd"/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профилактики суицидального поведения, профилактики противоправного действия и</w:t>
            </w:r>
            <w:r w:rsidR="00D94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чащиеся, родители, педагоги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лассные  руководители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AD7A63">
            <w:pPr>
              <w:pStyle w:val="a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</w:rPr>
              <w:t>Проведение  занятий, направленных на формирование позитивного образа Я; принятие уникальности и неповторимости собственной личности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CC6E2F" w:rsidP="00AD7A63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лассные  руководители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Диагностика уровня воспитанности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лассные  руководители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Изучение  социально-психологического    климата детского   коллектива.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аудитории, закрепленные за классами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учащиеся 1,5, 10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лассные  руководители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Default="005807A9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</w:rPr>
              <w:t>Размещение на школьном сайте, информационном стенде информации о действующих службах, оказывающих помощь в кризисных ситуациях, их телефонах</w:t>
            </w:r>
          </w:p>
          <w:p w:rsidR="00CC6E2F" w:rsidRPr="00D169B5" w:rsidRDefault="00CC6E2F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кабинет информатики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="005807A9" w:rsidRPr="00D169B5">
              <w:rPr>
                <w:rFonts w:ascii="Times New Roman" w:hAnsi="Times New Roman"/>
                <w:sz w:val="26"/>
                <w:szCs w:val="26"/>
              </w:rPr>
              <w:t>, родители, педагоги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учитель информатики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Гриб Ю.А.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</w:rPr>
              <w:t>Размещение на школьном сайте, информационном стенде номеров «Горячих линий», «Телефонов доверия».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AD7A63">
            <w:pPr>
              <w:pStyle w:val="a9"/>
              <w:ind w:right="-111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информационный стенд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="005807A9" w:rsidRPr="00D169B5">
              <w:rPr>
                <w:rFonts w:ascii="Times New Roman" w:hAnsi="Times New Roman"/>
                <w:sz w:val="26"/>
                <w:szCs w:val="26"/>
              </w:rPr>
              <w:t>, родители, педагоги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AD7A63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ам. директора по </w:t>
            </w:r>
            <w:r w:rsidR="005807A9">
              <w:rPr>
                <w:rFonts w:ascii="Times New Roman" w:hAnsi="Times New Roman"/>
                <w:sz w:val="26"/>
                <w:szCs w:val="26"/>
              </w:rPr>
              <w:t>У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ВР</w:t>
            </w:r>
            <w:r w:rsidR="005807A9">
              <w:rPr>
                <w:rFonts w:ascii="Times New Roman" w:hAnsi="Times New Roman"/>
                <w:sz w:val="26"/>
                <w:szCs w:val="26"/>
              </w:rPr>
              <w:t xml:space="preserve"> Смолян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807A9">
              <w:rPr>
                <w:rFonts w:ascii="Times New Roman" w:hAnsi="Times New Roman"/>
                <w:sz w:val="26"/>
                <w:szCs w:val="26"/>
              </w:rPr>
              <w:t xml:space="preserve"> О.А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Организация заседаний Родительского  университета (по отдельному плану)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раз в четверть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AD7A63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Кабинет </w:t>
            </w:r>
            <w:r>
              <w:rPr>
                <w:rFonts w:ascii="Times New Roman" w:hAnsi="Times New Roman"/>
                <w:sz w:val="26"/>
                <w:szCs w:val="26"/>
              </w:rPr>
              <w:t>№10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5807A9">
              <w:rPr>
                <w:rFonts w:ascii="Times New Roman" w:hAnsi="Times New Roman"/>
                <w:sz w:val="26"/>
                <w:szCs w:val="26"/>
              </w:rPr>
              <w:t>одители учащихся 1-10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ам. директора по </w:t>
            </w:r>
            <w:r w:rsidR="005807A9">
              <w:rPr>
                <w:rFonts w:ascii="Times New Roman" w:hAnsi="Times New Roman"/>
                <w:sz w:val="26"/>
                <w:szCs w:val="26"/>
              </w:rPr>
              <w:t>У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ВР</w:t>
            </w:r>
            <w:r w:rsidR="005807A9">
              <w:rPr>
                <w:rFonts w:ascii="Times New Roman" w:hAnsi="Times New Roman"/>
                <w:sz w:val="26"/>
                <w:szCs w:val="26"/>
              </w:rPr>
              <w:t xml:space="preserve"> Смолян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807A9">
              <w:rPr>
                <w:rFonts w:ascii="Times New Roman" w:hAnsi="Times New Roman"/>
                <w:sz w:val="26"/>
                <w:szCs w:val="26"/>
              </w:rPr>
              <w:t xml:space="preserve"> О.А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16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Психосоциальное анкетирование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5807A9">
              <w:rPr>
                <w:rFonts w:ascii="Times New Roman" w:hAnsi="Times New Roman"/>
                <w:sz w:val="26"/>
                <w:szCs w:val="26"/>
              </w:rPr>
              <w:t>сихолог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отдела образования</w:t>
            </w:r>
          </w:p>
        </w:tc>
      </w:tr>
      <w:tr w:rsidR="005807A9" w:rsidRPr="00D169B5" w:rsidTr="00D94FB7">
        <w:trPr>
          <w:gridAfter w:val="4"/>
          <w:wAfter w:w="6195" w:type="dxa"/>
        </w:trPr>
        <w:tc>
          <w:tcPr>
            <w:tcW w:w="14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2F" w:rsidRDefault="00CC6E2F" w:rsidP="0037253C">
            <w:pPr>
              <w:pStyle w:val="a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69B5">
              <w:rPr>
                <w:rFonts w:ascii="Times New Roman" w:hAnsi="Times New Roman"/>
                <w:b/>
                <w:sz w:val="26"/>
                <w:szCs w:val="26"/>
              </w:rPr>
              <w:t>Воспитание культуры безопасной жизнедеятельности и здорового образа жизни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731" w:type="dxa"/>
              <w:tblLayout w:type="fixed"/>
              <w:tblLook w:val="04A0" w:firstRow="1" w:lastRow="0" w:firstColumn="1" w:lastColumn="0" w:noHBand="0" w:noVBand="1"/>
            </w:tblPr>
            <w:tblGrid>
              <w:gridCol w:w="5731"/>
            </w:tblGrid>
            <w:tr w:rsidR="005807A9" w:rsidRPr="00D169B5" w:rsidTr="00CC6E2F">
              <w:trPr>
                <w:trHeight w:val="684"/>
              </w:trPr>
              <w:tc>
                <w:tcPr>
                  <w:tcW w:w="573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807A9" w:rsidRPr="00D169B5" w:rsidRDefault="005807A9" w:rsidP="00CC6E2F">
                  <w:pPr>
                    <w:pStyle w:val="a9"/>
                    <w:ind w:left="-36" w:right="306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169B5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Участие в республиканских профилактических акциях:</w:t>
                  </w:r>
                  <w:r w:rsidRPr="00D169B5">
                    <w:rPr>
                      <w:rFonts w:ascii="Times New Roman" w:hAnsi="Times New Roman"/>
                      <w:sz w:val="26"/>
                      <w:szCs w:val="26"/>
                    </w:rPr>
                    <w:t xml:space="preserve"> «Безопасность - в каждый дом!», «День безопасности. Внимание всем!», «Не оставляйте детей одних!», «Каникулы без дыма и огня!», «С заботой о безопасности малой родины», «В центре внимания - дети!», «Молодежь - за безопасность!</w:t>
                  </w:r>
                  <w:r w:rsidR="00CC6E2F">
                    <w:rPr>
                      <w:rFonts w:ascii="Times New Roman" w:hAnsi="Times New Roman"/>
                      <w:sz w:val="26"/>
                      <w:szCs w:val="26"/>
                    </w:rPr>
                    <w:t xml:space="preserve">», «Безопасный Новый год!»  </w:t>
                  </w:r>
                </w:p>
              </w:tc>
            </w:tr>
          </w:tbl>
          <w:p w:rsidR="005807A9" w:rsidRPr="00D169B5" w:rsidRDefault="005807A9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07A9" w:rsidRPr="00D169B5" w:rsidTr="00136C69">
        <w:trPr>
          <w:gridAfter w:val="4"/>
          <w:wAfter w:w="6195" w:type="dxa"/>
          <w:trHeight w:val="19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D169B5">
              <w:rPr>
                <w:rFonts w:ascii="Times New Roman" w:eastAsia="Times New Roman" w:hAnsi="Times New Roman"/>
                <w:sz w:val="26"/>
                <w:szCs w:val="26"/>
              </w:rPr>
              <w:t xml:space="preserve">Проведение занятий по обучению правилам безопасного поведения 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при нахождении вблизи строительных объектов, железнодорожного полотна, линий электропередач, теплотрасс, у водных объектов, гидротехнических сооружений, правилам поведения в местах массового отдыха, правилам дорожного движения, правилам безопасного поведения при движении на велосипеде по общедоступной сети улиц и автомобильных дорог, правилам пожарной безопасности, правилам безопасного использования ресурсов сети интернет, правилам поведения в конфликтных ситуациях, правилам</w:t>
            </w:r>
            <w:proofErr w:type="gramEnd"/>
            <w:r w:rsidRPr="00D169B5">
              <w:rPr>
                <w:rFonts w:ascii="Times New Roman" w:hAnsi="Times New Roman"/>
                <w:sz w:val="26"/>
                <w:szCs w:val="26"/>
              </w:rPr>
              <w:t xml:space="preserve"> оказания доврачебной помощи пострадавшим. Ответственность несовершеннолетних, организация досуга.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  <w:r w:rsidR="005807A9">
              <w:rPr>
                <w:rFonts w:ascii="Times New Roman" w:hAnsi="Times New Roman"/>
                <w:sz w:val="26"/>
                <w:szCs w:val="26"/>
              </w:rPr>
              <w:t xml:space="preserve">                            1-10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-ых классов              </w:t>
            </w:r>
          </w:p>
        </w:tc>
      </w:tr>
      <w:tr w:rsidR="005807A9" w:rsidRPr="00D169B5" w:rsidTr="00136C69">
        <w:trPr>
          <w:gridAfter w:val="4"/>
          <w:wAfter w:w="6195" w:type="dxa"/>
          <w:trHeight w:val="97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</w:rPr>
              <w:t xml:space="preserve">Проведение </w:t>
            </w:r>
            <w:proofErr w:type="spellStart"/>
            <w:r w:rsidRPr="00D169B5">
              <w:rPr>
                <w:rFonts w:ascii="Times New Roman" w:eastAsia="Times New Roman" w:hAnsi="Times New Roman"/>
                <w:sz w:val="26"/>
                <w:szCs w:val="26"/>
              </w:rPr>
              <w:t>тренинговых</w:t>
            </w:r>
            <w:proofErr w:type="spellEnd"/>
            <w:r w:rsidRPr="00D169B5">
              <w:rPr>
                <w:rFonts w:ascii="Times New Roman" w:eastAsia="Times New Roman" w:hAnsi="Times New Roman"/>
                <w:sz w:val="26"/>
                <w:szCs w:val="26"/>
              </w:rPr>
              <w:t xml:space="preserve"> занятий 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по привитию навыков безопасного поведения                                                                   в чрезвычайных ситуациях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6E2F">
              <w:rPr>
                <w:rFonts w:ascii="Times New Roman" w:hAnsi="Times New Roman"/>
                <w:sz w:val="26"/>
                <w:szCs w:val="26"/>
              </w:rPr>
              <w:t>к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1-10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 классов              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Проведение </w:t>
            </w:r>
            <w:proofErr w:type="spellStart"/>
            <w:r w:rsidRPr="00D169B5">
              <w:rPr>
                <w:rFonts w:ascii="Times New Roman" w:hAnsi="Times New Roman"/>
                <w:sz w:val="26"/>
                <w:szCs w:val="26"/>
              </w:rPr>
              <w:t>воспитательно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>-профилактических занятий по правилам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читель ОБЖ</w:t>
            </w:r>
            <w:r w:rsidR="005807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Брель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А.А.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Проведение интерактивных бесед, инструктажей  по вопросам безопасной жизнедеятельности.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лассны</w:t>
            </w:r>
            <w:r w:rsidR="005807A9">
              <w:rPr>
                <w:rFonts w:ascii="Times New Roman" w:hAnsi="Times New Roman"/>
                <w:sz w:val="26"/>
                <w:szCs w:val="26"/>
              </w:rPr>
              <w:t>е р</w:t>
            </w:r>
            <w:r>
              <w:rPr>
                <w:rFonts w:ascii="Times New Roman" w:hAnsi="Times New Roman"/>
                <w:sz w:val="26"/>
                <w:szCs w:val="26"/>
              </w:rPr>
              <w:t>уководители              1-10</w:t>
            </w:r>
            <w:r w:rsidR="005807A9">
              <w:rPr>
                <w:rFonts w:ascii="Times New Roman" w:hAnsi="Times New Roman"/>
                <w:sz w:val="26"/>
                <w:szCs w:val="26"/>
              </w:rPr>
              <w:t xml:space="preserve"> классов, учитель 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ОБЖ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807A9">
              <w:rPr>
                <w:rFonts w:ascii="Times New Roman" w:hAnsi="Times New Roman"/>
                <w:sz w:val="26"/>
                <w:szCs w:val="26"/>
              </w:rPr>
              <w:t>Брель</w:t>
            </w:r>
            <w:proofErr w:type="spellEnd"/>
            <w:r w:rsidR="005807A9">
              <w:rPr>
                <w:rFonts w:ascii="Times New Roman" w:hAnsi="Times New Roman"/>
                <w:sz w:val="26"/>
                <w:szCs w:val="26"/>
              </w:rPr>
              <w:t xml:space="preserve"> А.А.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</w:rPr>
              <w:t xml:space="preserve"> Разработка  схемы безопасного движения  «Дом-Школа-Дом».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1-4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лассные руко</w:t>
            </w:r>
            <w:r>
              <w:rPr>
                <w:rFonts w:ascii="Times New Roman" w:hAnsi="Times New Roman"/>
                <w:sz w:val="26"/>
                <w:szCs w:val="26"/>
              </w:rPr>
              <w:t>водители                  1-4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</w:rPr>
              <w:t>Неделя спорта и здоровья (по отдельному плану)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02-07.09.2024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AD7A63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портивная площадка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Гриб Ю.А.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– учитель физвоспитания</w:t>
            </w:r>
            <w:r w:rsidR="00CC6E2F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лассны</w:t>
            </w:r>
            <w:r w:rsidR="005807A9">
              <w:rPr>
                <w:rFonts w:ascii="Times New Roman" w:hAnsi="Times New Roman"/>
                <w:sz w:val="26"/>
                <w:szCs w:val="26"/>
              </w:rPr>
              <w:t>е руководители              1-10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</w:rPr>
              <w:t>Конкурс рисунков «Соблюдаем законы дорог»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1-5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AD7A63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ла</w:t>
            </w:r>
            <w:r w:rsidR="005807A9">
              <w:rPr>
                <w:rFonts w:ascii="Times New Roman" w:hAnsi="Times New Roman"/>
                <w:sz w:val="26"/>
                <w:szCs w:val="26"/>
              </w:rPr>
              <w:t>ссные руководители                       1-5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</w:rPr>
              <w:t>Месячник по  формированию культуры здорового  образа  жизни (по отдельному плану)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ла</w:t>
            </w:r>
            <w:r w:rsidR="005807A9">
              <w:rPr>
                <w:rFonts w:ascii="Times New Roman" w:hAnsi="Times New Roman"/>
                <w:sz w:val="26"/>
                <w:szCs w:val="26"/>
              </w:rPr>
              <w:t>ссные руководители                       1-5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  <w:p w:rsidR="00D94FB7" w:rsidRPr="00D169B5" w:rsidRDefault="00D94FB7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Участие в  республиканской профилактической  акции «Безопасный Новый год»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декабрь, январь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лассные руководител</w:t>
            </w:r>
            <w:r w:rsidR="005807A9">
              <w:rPr>
                <w:rFonts w:ascii="Times New Roman" w:hAnsi="Times New Roman"/>
                <w:sz w:val="26"/>
                <w:szCs w:val="26"/>
              </w:rPr>
              <w:t>и                           1-10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День профилактики травматизма – 15.12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Интерактивные занятия «Правила знаю и соблюдаю»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Диспут «Что такое безопасность?»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лассные р</w:t>
            </w:r>
            <w:r w:rsidR="005807A9">
              <w:rPr>
                <w:rFonts w:ascii="Times New Roman" w:hAnsi="Times New Roman"/>
                <w:sz w:val="26"/>
                <w:szCs w:val="26"/>
              </w:rPr>
              <w:t>уководители                 1-10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5807A9" w:rsidRPr="00D169B5" w:rsidTr="00CC6E2F">
        <w:trPr>
          <w:gridAfter w:val="4"/>
          <w:wAfter w:w="6195" w:type="dxa"/>
          <w:trHeight w:val="68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Всемирный день безопасного Интернета – первый вторник февраля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Информационные минутки «Молодежь и Интернет», «Интернет – территория ответственности», 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 «Этика и правила сетевого общения».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Интерактивное занятие «Ответственность за нарушение закона в области информационной </w:t>
            </w:r>
            <w:r w:rsidRPr="00D169B5">
              <w:rPr>
                <w:rFonts w:ascii="Times New Roman" w:hAnsi="Times New Roman"/>
                <w:sz w:val="26"/>
                <w:szCs w:val="26"/>
              </w:rPr>
              <w:lastRenderedPageBreak/>
              <w:t>безопасности»</w:t>
            </w:r>
            <w:r w:rsidRPr="00D169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Безопасный интернет для детей: советы родителям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lastRenderedPageBreak/>
              <w:t>февраль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lastRenderedPageBreak/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одители учащихся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  <w:r w:rsidR="005807A9">
              <w:rPr>
                <w:rFonts w:ascii="Times New Roman" w:hAnsi="Times New Roman"/>
                <w:sz w:val="26"/>
                <w:szCs w:val="26"/>
              </w:rPr>
              <w:t xml:space="preserve">                            1-10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Реализация проекта «Школа – территория здоровья»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>
              <w:rPr>
                <w:rFonts w:ascii="Times New Roman" w:hAnsi="Times New Roman"/>
                <w:sz w:val="26"/>
                <w:szCs w:val="26"/>
              </w:rPr>
              <w:t>лассн</w:t>
            </w:r>
            <w:proofErr w:type="spellEnd"/>
            <w:r w:rsidR="005807A9">
              <w:rPr>
                <w:rFonts w:ascii="Times New Roman" w:hAnsi="Times New Roman"/>
                <w:sz w:val="26"/>
                <w:szCs w:val="26"/>
              </w:rPr>
              <w:t>.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руководители      </w:t>
            </w:r>
            <w:r w:rsidR="005807A9">
              <w:rPr>
                <w:rFonts w:ascii="Times New Roman" w:hAnsi="Times New Roman"/>
                <w:sz w:val="26"/>
                <w:szCs w:val="26"/>
              </w:rPr>
              <w:t xml:space="preserve">          1-10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День здоровья, спорта и туризма (по отдельному плану)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вторая суббота месяца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спортивная площадка, спортивный зал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="005807A9" w:rsidRPr="00D169B5">
              <w:rPr>
                <w:rFonts w:ascii="Times New Roman" w:hAnsi="Times New Roman"/>
                <w:sz w:val="26"/>
                <w:szCs w:val="26"/>
              </w:rPr>
              <w:t>, родители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лассные р</w:t>
            </w:r>
            <w:r w:rsidR="005807A9">
              <w:rPr>
                <w:rFonts w:ascii="Times New Roman" w:hAnsi="Times New Roman"/>
                <w:sz w:val="26"/>
                <w:szCs w:val="26"/>
              </w:rPr>
              <w:t>уководители                 1-10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классо</w:t>
            </w:r>
            <w:r w:rsidR="005807A9">
              <w:rPr>
                <w:rFonts w:ascii="Times New Roman" w:hAnsi="Times New Roman"/>
                <w:sz w:val="26"/>
                <w:szCs w:val="26"/>
              </w:rPr>
              <w:t>в, учитель физической культуры  Гриб Ю.А.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Всемирный день </w:t>
            </w:r>
            <w:proofErr w:type="spellStart"/>
            <w:r w:rsidRPr="00D169B5">
              <w:rPr>
                <w:rFonts w:ascii="Times New Roman" w:hAnsi="Times New Roman"/>
                <w:sz w:val="26"/>
                <w:szCs w:val="26"/>
              </w:rPr>
              <w:t>некурения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 xml:space="preserve">  - 15.11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Интерактивные занятия «Не жгите душу табаком»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Профилактика онкологических заболеваний.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Акция «Меняй сигарету на конфету»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лассные руководители   </w:t>
            </w:r>
            <w:r w:rsidR="005807A9">
              <w:rPr>
                <w:rFonts w:ascii="Times New Roman" w:hAnsi="Times New Roman"/>
                <w:sz w:val="26"/>
                <w:szCs w:val="26"/>
              </w:rPr>
              <w:t xml:space="preserve">                            1-10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Всемирный день борьбы против диабета «Профилактика заболеваний. Что делать?»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9-10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>
              <w:rPr>
                <w:rFonts w:ascii="Times New Roman" w:hAnsi="Times New Roman"/>
                <w:sz w:val="26"/>
                <w:szCs w:val="26"/>
              </w:rPr>
              <w:t>лассные руководители 9-10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5807A9" w:rsidRPr="00D169B5" w:rsidTr="00136C69">
        <w:trPr>
          <w:gridAfter w:val="4"/>
          <w:wAfter w:w="6195" w:type="dxa"/>
          <w:trHeight w:val="153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Всемирный день борьбы против СПИДа</w:t>
            </w:r>
          </w:p>
          <w:p w:rsidR="005807A9" w:rsidRPr="00D169B5" w:rsidRDefault="005807A9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Акция «Красная ленточка». </w:t>
            </w:r>
          </w:p>
          <w:p w:rsidR="005807A9" w:rsidRPr="00D169B5" w:rsidRDefault="005807A9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Интерактивные занятия  «Ступеньки, ведущие вниз»</w:t>
            </w:r>
          </w:p>
          <w:p w:rsidR="005807A9" w:rsidRPr="00D169B5" w:rsidRDefault="005807A9" w:rsidP="00872F8D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Круглый стол «У опасной черты»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6-10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807A9" w:rsidRPr="00D169B5" w:rsidRDefault="005807A9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>
              <w:rPr>
                <w:rFonts w:ascii="Times New Roman" w:hAnsi="Times New Roman"/>
                <w:sz w:val="26"/>
                <w:szCs w:val="26"/>
              </w:rPr>
              <w:t xml:space="preserve">лассные руководители, 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ам. директора по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ВР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Смолян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О.А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.                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Мероприятия, посвященные  дню профилактики гриппа и ОРЗ: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Интерактивные беседы «Как победить грипп?»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Конкурс проектов «Быть здоровым – это классно!»,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Акция «За здоровый образ жизни!»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Default="00CC6E2F" w:rsidP="00872F8D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>
              <w:rPr>
                <w:rFonts w:ascii="Times New Roman" w:hAnsi="Times New Roman"/>
                <w:sz w:val="26"/>
                <w:szCs w:val="26"/>
              </w:rPr>
              <w:t xml:space="preserve">лассные руководители, </w:t>
            </w:r>
          </w:p>
          <w:p w:rsidR="005807A9" w:rsidRPr="00D169B5" w:rsidRDefault="005807A9" w:rsidP="00872F8D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ам. директора по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ВР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Смолян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О.А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.                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 Международный день борьбы с наркоманией и наркобизнесом.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 Презентация «Жизнь на острие иглы»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Занятие по профилактике наркомании «Горькие плоды сладкой жизни»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7-10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лассные руководители 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Всемирный день борьбы с туберкулезом. Презентации, круглые столы «Туберкулез. </w:t>
            </w: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Как его избежать?»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872F8D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  <w:p w:rsidR="005807A9" w:rsidRPr="00D169B5" w:rsidRDefault="005807A9" w:rsidP="00872F8D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лассные руковод</w:t>
            </w:r>
            <w:r w:rsidR="005807A9">
              <w:rPr>
                <w:rFonts w:ascii="Times New Roman" w:hAnsi="Times New Roman"/>
                <w:sz w:val="26"/>
                <w:szCs w:val="26"/>
              </w:rPr>
              <w:t>ители                       1-10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Международный день спорта на благо мира и развития (по отдельному плану)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872F8D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читель физической культуры  </w:t>
            </w:r>
            <w:r w:rsidR="005807A9">
              <w:rPr>
                <w:rFonts w:ascii="Times New Roman" w:hAnsi="Times New Roman"/>
                <w:sz w:val="26"/>
                <w:szCs w:val="26"/>
              </w:rPr>
              <w:t xml:space="preserve"> Гриб Ю.А.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Всемирный день здоровья  (по отдельному плану)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="005807A9" w:rsidRPr="00D169B5">
              <w:rPr>
                <w:rFonts w:ascii="Times New Roman" w:hAnsi="Times New Roman"/>
                <w:sz w:val="26"/>
                <w:szCs w:val="26"/>
              </w:rPr>
              <w:t>, родители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читель физической культуры  </w:t>
            </w:r>
            <w:r w:rsidR="005807A9">
              <w:rPr>
                <w:rFonts w:ascii="Times New Roman" w:hAnsi="Times New Roman"/>
                <w:sz w:val="26"/>
                <w:szCs w:val="26"/>
              </w:rPr>
              <w:t xml:space="preserve"> Гриб Ю.А.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День профилактики болезней сердца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Круглые столы «Факторы риска. Что делать?»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5-10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CC6E2F" w:rsidP="00872F8D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лассные </w:t>
            </w:r>
            <w:r w:rsidR="005807A9">
              <w:rPr>
                <w:rFonts w:ascii="Times New Roman" w:hAnsi="Times New Roman"/>
                <w:sz w:val="26"/>
                <w:szCs w:val="26"/>
              </w:rPr>
              <w:t>руководители                   5</w:t>
            </w:r>
            <w:r w:rsidR="00D94FB7">
              <w:rPr>
                <w:rFonts w:ascii="Times New Roman" w:hAnsi="Times New Roman"/>
                <w:sz w:val="26"/>
                <w:szCs w:val="26"/>
              </w:rPr>
              <w:t>-10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Международный «Астма - день» - первый вторник мая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Анкетный опрос учащихся «Что я знаю о здоровье?»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7-10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лассные </w:t>
            </w:r>
            <w:r w:rsidR="005807A9">
              <w:rPr>
                <w:rFonts w:ascii="Times New Roman" w:hAnsi="Times New Roman"/>
                <w:sz w:val="26"/>
                <w:szCs w:val="26"/>
              </w:rPr>
              <w:t>руководители                   7</w:t>
            </w:r>
            <w:r w:rsidR="00D94FB7">
              <w:rPr>
                <w:rFonts w:ascii="Times New Roman" w:hAnsi="Times New Roman"/>
                <w:sz w:val="26"/>
                <w:szCs w:val="26"/>
              </w:rPr>
              <w:t>-10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классов 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Мероприятия, посвященные памяти жертвам СПИДа «Сбереги себя для жизни»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8-10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лассные рук</w:t>
            </w:r>
            <w:r w:rsidR="005807A9">
              <w:rPr>
                <w:rFonts w:ascii="Times New Roman" w:hAnsi="Times New Roman"/>
                <w:sz w:val="26"/>
                <w:szCs w:val="26"/>
              </w:rPr>
              <w:t>оводители                   8-10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Всемирный день без табака (31.05) Интерактивные занятия </w:t>
            </w: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«Будущее без дыма»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лассные руководители </w:t>
            </w:r>
            <w:r w:rsidR="005807A9">
              <w:rPr>
                <w:rFonts w:ascii="Times New Roman" w:hAnsi="Times New Roman"/>
                <w:sz w:val="26"/>
                <w:szCs w:val="26"/>
              </w:rPr>
              <w:t xml:space="preserve">                            1-10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Международный день борьбы со злоупотреблением наркотических средств и их незаконным оборотом.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Круглый стол «Преступление и наказание»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Кабинет №10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="005807A9" w:rsidRPr="00D169B5">
              <w:rPr>
                <w:rFonts w:ascii="Times New Roman" w:hAnsi="Times New Roman"/>
                <w:sz w:val="26"/>
                <w:szCs w:val="26"/>
              </w:rPr>
              <w:t>,</w:t>
            </w:r>
            <w:r w:rsidR="005807A9">
              <w:rPr>
                <w:rFonts w:ascii="Times New Roman" w:hAnsi="Times New Roman"/>
                <w:sz w:val="26"/>
                <w:szCs w:val="26"/>
              </w:rPr>
              <w:t xml:space="preserve"> учащиеся, 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находящиеся на</w:t>
            </w:r>
            <w:r w:rsidR="005807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807A9" w:rsidRPr="00D169B5">
              <w:rPr>
                <w:rFonts w:ascii="Times New Roman" w:hAnsi="Times New Roman"/>
                <w:sz w:val="26"/>
                <w:szCs w:val="26"/>
              </w:rPr>
              <w:t>профилакт</w:t>
            </w:r>
            <w:proofErr w:type="spellEnd"/>
            <w:r w:rsidR="005807A9">
              <w:rPr>
                <w:rFonts w:ascii="Times New Roman" w:hAnsi="Times New Roman"/>
                <w:sz w:val="26"/>
                <w:szCs w:val="26"/>
              </w:rPr>
              <w:t>. учет.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872F8D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ачальник шк</w:t>
            </w:r>
            <w:r w:rsidR="005807A9">
              <w:rPr>
                <w:rFonts w:ascii="Times New Roman" w:hAnsi="Times New Roman"/>
                <w:sz w:val="26"/>
                <w:szCs w:val="26"/>
              </w:rPr>
              <w:t>ольного оздоровительного лагеря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Проведение  пятиминуток  безопасности (по отдельному плану)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37253C">
            <w:pPr>
              <w:pStyle w:val="a9"/>
              <w:ind w:left="-108"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онедельник, среда, пятница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872F8D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Организация оздоровления и отдыха учащихся из неблагополучных и малообеспеченных семей в период каникул (</w:t>
            </w:r>
            <w:r>
              <w:rPr>
                <w:rFonts w:ascii="Times New Roman" w:hAnsi="Times New Roman"/>
                <w:sz w:val="26"/>
                <w:szCs w:val="26"/>
              </w:rPr>
              <w:t>школьный оздоровительный лагерь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Default="00CC6E2F" w:rsidP="00872F8D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Классн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руководители,</w:t>
            </w:r>
          </w:p>
          <w:p w:rsidR="005807A9" w:rsidRPr="00D169B5" w:rsidRDefault="005807A9" w:rsidP="00872F8D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ам. директора по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ВР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Смолян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О.А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.                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eastAsia="ru-RU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Реализация  мероприятий плана</w:t>
            </w:r>
            <w:r w:rsidRPr="00D169B5"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 xml:space="preserve">  </w:t>
            </w:r>
            <w:r w:rsidRPr="00D169B5"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eastAsia="ru-RU"/>
              </w:rPr>
              <w:t>мероприятий</w:t>
            </w:r>
          </w:p>
          <w:p w:rsidR="005807A9" w:rsidRDefault="005807A9" w:rsidP="00D169B5">
            <w:pPr>
              <w:pStyle w:val="a9"/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eastAsia="ru-RU"/>
              </w:rPr>
            </w:pPr>
            <w:r w:rsidRPr="00D169B5"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eastAsia="ru-RU"/>
              </w:rPr>
              <w:t xml:space="preserve">по формированию здорового образа жизни, </w:t>
            </w:r>
            <w:proofErr w:type="gramStart"/>
            <w:r w:rsidRPr="00D169B5"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D169B5"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eastAsia="ru-RU"/>
              </w:rPr>
              <w:t xml:space="preserve"> инфекционными заболеваниями, предупреждению и профилактике пьянства, алкоголизма, наркомании и потребления курительных смесей и табачных изделий (по отдельному плану)</w:t>
            </w:r>
          </w:p>
          <w:p w:rsidR="00CC6E2F" w:rsidRDefault="00CC6E2F" w:rsidP="00D169B5">
            <w:pPr>
              <w:pStyle w:val="a9"/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eastAsia="ru-RU"/>
              </w:rPr>
            </w:pPr>
          </w:p>
          <w:p w:rsidR="00CC6E2F" w:rsidRPr="00D169B5" w:rsidRDefault="00CC6E2F" w:rsidP="00D169B5">
            <w:pPr>
              <w:pStyle w:val="a9"/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Default="00CC6E2F" w:rsidP="00872F8D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</w:p>
          <w:p w:rsidR="005807A9" w:rsidRPr="00D169B5" w:rsidRDefault="005807A9" w:rsidP="00872F8D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07A9" w:rsidRPr="00D169B5" w:rsidTr="00D94FB7">
        <w:trPr>
          <w:gridAfter w:val="4"/>
          <w:wAfter w:w="6195" w:type="dxa"/>
        </w:trPr>
        <w:tc>
          <w:tcPr>
            <w:tcW w:w="14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2F" w:rsidRDefault="00CC6E2F" w:rsidP="0037253C">
            <w:pPr>
              <w:pStyle w:val="a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69B5">
              <w:rPr>
                <w:rFonts w:ascii="Times New Roman" w:hAnsi="Times New Roman"/>
                <w:b/>
                <w:sz w:val="26"/>
                <w:szCs w:val="26"/>
              </w:rPr>
              <w:t>Экологическое воспитание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136C6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Участие в республиканском конкурсе по благоустройству и озеленению территории школы «</w:t>
            </w:r>
            <w:proofErr w:type="spellStart"/>
            <w:r w:rsidRPr="00D169B5">
              <w:rPr>
                <w:rFonts w:ascii="Times New Roman" w:hAnsi="Times New Roman"/>
                <w:sz w:val="26"/>
                <w:szCs w:val="26"/>
              </w:rPr>
              <w:t>Упрыгожым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 xml:space="preserve"> Беларусь </w:t>
            </w:r>
            <w:proofErr w:type="spellStart"/>
            <w:r w:rsidRPr="00D169B5">
              <w:rPr>
                <w:rFonts w:ascii="Times New Roman" w:hAnsi="Times New Roman"/>
                <w:sz w:val="26"/>
                <w:szCs w:val="26"/>
              </w:rPr>
              <w:t>кветкам</w:t>
            </w:r>
            <w:proofErr w:type="gramStart"/>
            <w:r w:rsidRPr="00D169B5">
              <w:rPr>
                <w:rFonts w:ascii="Times New Roman" w:hAnsi="Times New Roman"/>
                <w:sz w:val="26"/>
                <w:szCs w:val="26"/>
              </w:rPr>
              <w:t>i</w:t>
            </w:r>
            <w:proofErr w:type="spellEnd"/>
            <w:proofErr w:type="gramEnd"/>
            <w:r w:rsidRPr="00D169B5"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школьная территория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лассные  руководители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136C6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Участие в республиканской экологической акции «</w:t>
            </w:r>
            <w:proofErr w:type="spellStart"/>
            <w:r w:rsidRPr="00D169B5">
              <w:rPr>
                <w:rFonts w:ascii="Times New Roman" w:hAnsi="Times New Roman"/>
                <w:sz w:val="26"/>
                <w:szCs w:val="26"/>
              </w:rPr>
              <w:t>Сцяжынкам</w:t>
            </w:r>
            <w:proofErr w:type="gramStart"/>
            <w:r w:rsidRPr="00D169B5">
              <w:rPr>
                <w:rFonts w:ascii="Times New Roman" w:hAnsi="Times New Roman"/>
                <w:sz w:val="26"/>
                <w:szCs w:val="26"/>
              </w:rPr>
              <w:t>i</w:t>
            </w:r>
            <w:proofErr w:type="spellEnd"/>
            <w:proofErr w:type="gramEnd"/>
            <w:r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169B5">
              <w:rPr>
                <w:rFonts w:ascii="Times New Roman" w:hAnsi="Times New Roman"/>
                <w:sz w:val="26"/>
                <w:szCs w:val="26"/>
              </w:rPr>
              <w:t>Бацькаýшчыны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>» и республиканском конкурсе экологических проектов «Зеленая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D94FB7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читель биологии </w:t>
            </w:r>
            <w:r w:rsidR="00D94FB7">
              <w:rPr>
                <w:rFonts w:ascii="Times New Roman" w:hAnsi="Times New Roman"/>
                <w:sz w:val="26"/>
                <w:szCs w:val="26"/>
              </w:rPr>
              <w:t>Савицкая М.Н.</w:t>
            </w:r>
          </w:p>
        </w:tc>
      </w:tr>
      <w:tr w:rsidR="005807A9" w:rsidRPr="00D169B5" w:rsidTr="00136C69">
        <w:trPr>
          <w:gridAfter w:val="4"/>
          <w:wAfter w:w="6195" w:type="dxa"/>
          <w:trHeight w:val="142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136C6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Неделя энергосбережения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Информационная акция «Учимся  экономии»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Конкурс на лучшую памятку по экономии воды, света, тепла, природных ресурсов.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D94FB7">
            <w:pPr>
              <w:pStyle w:val="a9"/>
              <w:ind w:right="-111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чащиеся 1-5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94FB7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</w:p>
          <w:p w:rsidR="005807A9" w:rsidRPr="00D169B5" w:rsidRDefault="00D94FB7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чащиеся 6-8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лассные руководители 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136C6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Всемирный день дикой природы – 03.03  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Презентация </w:t>
            </w: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«Соседи по планете»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март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D94FB7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абинет химии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136C69" w:rsidP="00D94FB7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136C69" w:rsidRPr="00D169B5">
              <w:rPr>
                <w:rFonts w:ascii="Times New Roman" w:hAnsi="Times New Roman"/>
                <w:sz w:val="26"/>
                <w:szCs w:val="26"/>
              </w:rPr>
              <w:t xml:space="preserve">читель биологии </w:t>
            </w:r>
            <w:r w:rsidR="00136C69">
              <w:rPr>
                <w:rFonts w:ascii="Times New Roman" w:hAnsi="Times New Roman"/>
                <w:sz w:val="26"/>
                <w:szCs w:val="26"/>
              </w:rPr>
              <w:t>Савицкая М.Н.</w:t>
            </w:r>
          </w:p>
        </w:tc>
      </w:tr>
      <w:tr w:rsidR="005807A9" w:rsidRPr="00D169B5" w:rsidTr="00136C69">
        <w:trPr>
          <w:gridAfter w:val="4"/>
          <w:wAfter w:w="6195" w:type="dxa"/>
          <w:trHeight w:val="55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136C6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День Земли – 20.03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Трудовая акция «Земля – наш дом</w:t>
            </w:r>
            <w:r w:rsidRPr="00D169B5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март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136C6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ерритория школы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136C69" w:rsidP="00136C69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136C69">
            <w:pPr>
              <w:pStyle w:val="a9"/>
              <w:ind w:right="-11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лассные </w:t>
            </w:r>
            <w:r w:rsidR="00136C69">
              <w:rPr>
                <w:rFonts w:ascii="Times New Roman" w:hAnsi="Times New Roman"/>
                <w:sz w:val="26"/>
                <w:szCs w:val="26"/>
              </w:rPr>
              <w:t>руководители, учитель биологии Савицкая М.Н.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136C6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Международный день лесов – 21.03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Акция «Сохраним леса Беларуси»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136C6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икрорайон школы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136C69" w:rsidP="00136C69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читель биологии</w:t>
            </w:r>
            <w:r w:rsidR="00136C69">
              <w:rPr>
                <w:rFonts w:ascii="Times New Roman" w:hAnsi="Times New Roman"/>
                <w:sz w:val="26"/>
                <w:szCs w:val="26"/>
              </w:rPr>
              <w:t xml:space="preserve"> Савицкая М.Н.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136C6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Всемирный день водных ресурсов – 22.03 Презентация </w:t>
            </w: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«Природа не прощает ошибок»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136C69" w:rsidP="00136C6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№10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136C69" w:rsidP="00136C69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лассные руководители, учитель биологии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136C6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Международный день Матери-Земли 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Презентация «День Земли в истории»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136C69" w:rsidP="00136C6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№10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136C69" w:rsidP="00136C69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7-9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читель биологии</w:t>
            </w:r>
            <w:r w:rsidR="00136C69">
              <w:rPr>
                <w:rFonts w:ascii="Times New Roman" w:hAnsi="Times New Roman"/>
                <w:sz w:val="26"/>
                <w:szCs w:val="26"/>
              </w:rPr>
              <w:t xml:space="preserve"> Савицкая М.Н.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136C6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День чернобыльской трагедии – 26.04 Часы информирования «Чернобыль. Сохраняя память 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136C69" w:rsidP="00136C69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лассные руко</w:t>
            </w:r>
            <w:r w:rsidR="00136C69">
              <w:rPr>
                <w:rFonts w:ascii="Times New Roman" w:hAnsi="Times New Roman"/>
                <w:sz w:val="26"/>
                <w:szCs w:val="26"/>
              </w:rPr>
              <w:t>водители                    1-10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136C6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Международный день заповедников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Устный журнал «По заповедным местам Беларуси»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136C69" w:rsidP="00136C69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лассные руководители         </w:t>
            </w:r>
            <w:r w:rsidR="00136C69">
              <w:rPr>
                <w:rFonts w:ascii="Times New Roman" w:hAnsi="Times New Roman"/>
                <w:sz w:val="26"/>
                <w:szCs w:val="26"/>
              </w:rPr>
              <w:t xml:space="preserve">         1-10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136C6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Участие в районных, областных, республиканских акциях «Будущее за тобой»</w:t>
            </w:r>
          </w:p>
          <w:p w:rsidR="00CC6E2F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136C69" w:rsidP="00136C69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9-10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136C6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136C69">
              <w:rPr>
                <w:rFonts w:ascii="Times New Roman" w:hAnsi="Times New Roman"/>
                <w:sz w:val="26"/>
                <w:szCs w:val="26"/>
              </w:rPr>
              <w:t xml:space="preserve">лассные руководители 1-10 </w:t>
            </w:r>
            <w:proofErr w:type="spellStart"/>
            <w:r w:rsidR="00136C69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="00136C6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136C6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Участие в акции «Отходы в доходы»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136C69" w:rsidP="00136C69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136C6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136C69">
              <w:rPr>
                <w:rFonts w:ascii="Times New Roman" w:hAnsi="Times New Roman"/>
                <w:sz w:val="26"/>
                <w:szCs w:val="26"/>
              </w:rPr>
              <w:t xml:space="preserve">лассные руководители 1-10 </w:t>
            </w:r>
            <w:proofErr w:type="spellStart"/>
            <w:r w:rsidR="00136C69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="00136C69">
              <w:rPr>
                <w:rFonts w:ascii="Times New Roman" w:hAnsi="Times New Roman"/>
                <w:sz w:val="26"/>
                <w:szCs w:val="26"/>
              </w:rPr>
              <w:t>.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807A9" w:rsidRPr="00D169B5" w:rsidTr="00D94FB7">
        <w:trPr>
          <w:gridAfter w:val="4"/>
          <w:wAfter w:w="6195" w:type="dxa"/>
        </w:trPr>
        <w:tc>
          <w:tcPr>
            <w:tcW w:w="14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2F" w:rsidRDefault="00CC6E2F" w:rsidP="00136C69">
            <w:pPr>
              <w:pStyle w:val="a9"/>
              <w:ind w:right="-14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07A9" w:rsidRPr="00D169B5" w:rsidRDefault="005807A9" w:rsidP="00136C69">
            <w:pPr>
              <w:pStyle w:val="a9"/>
              <w:ind w:right="-14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69B5">
              <w:rPr>
                <w:rFonts w:ascii="Times New Roman" w:hAnsi="Times New Roman"/>
                <w:b/>
                <w:sz w:val="26"/>
                <w:szCs w:val="26"/>
              </w:rPr>
              <w:t>Семейное и гендерное воспитание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136C6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31"/>
            </w:tblGrid>
            <w:tr w:rsidR="005807A9" w:rsidRPr="00D169B5" w:rsidTr="0029055B">
              <w:trPr>
                <w:trHeight w:val="347"/>
              </w:trPr>
              <w:tc>
                <w:tcPr>
                  <w:tcW w:w="573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807A9" w:rsidRPr="00D169B5" w:rsidRDefault="005807A9" w:rsidP="00D169B5">
                  <w:pPr>
                    <w:pStyle w:val="a9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D169B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Реализация республиканского проекта «Родительский университет» (по отдельному плану)</w:t>
                  </w:r>
                </w:p>
              </w:tc>
            </w:tr>
          </w:tbl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школа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136C69" w:rsidP="00136C69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одители учащихся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1-10</w:t>
            </w:r>
            <w:r w:rsidR="00A41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417F8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136C6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136C69">
              <w:rPr>
                <w:rFonts w:ascii="Times New Roman" w:hAnsi="Times New Roman"/>
                <w:sz w:val="26"/>
                <w:szCs w:val="26"/>
              </w:rPr>
              <w:t>аместитель директора по УВР Смолян О.А.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136C6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Участие в акции «Семья без насилия»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семьи учащихся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136C69" w:rsidP="00136C69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одители учащихся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136C69">
              <w:rPr>
                <w:rFonts w:ascii="Times New Roman" w:hAnsi="Times New Roman"/>
                <w:sz w:val="26"/>
                <w:szCs w:val="26"/>
              </w:rPr>
              <w:t xml:space="preserve">лассные руководители 1-10 </w:t>
            </w:r>
            <w:proofErr w:type="spellStart"/>
            <w:r w:rsidR="00136C69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="00136C6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136C6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Организация работы общешкольного родительского комитета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родители учащихся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136C69" w:rsidP="00136C69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родители учащихся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136C69">
              <w:rPr>
                <w:rFonts w:ascii="Times New Roman" w:hAnsi="Times New Roman"/>
                <w:sz w:val="26"/>
                <w:szCs w:val="26"/>
              </w:rPr>
              <w:t xml:space="preserve">дминистрация 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школы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136C6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Неделя  родительской  любви (по отдельному плану) 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14-21.10.2024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136C69" w:rsidP="00136C69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="005807A9" w:rsidRPr="00D169B5">
              <w:rPr>
                <w:rFonts w:ascii="Times New Roman" w:hAnsi="Times New Roman"/>
                <w:sz w:val="26"/>
                <w:szCs w:val="26"/>
              </w:rPr>
              <w:t>, родители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лассные руководители </w:t>
            </w:r>
            <w:r w:rsidR="00136C69">
              <w:rPr>
                <w:rFonts w:ascii="Times New Roman" w:hAnsi="Times New Roman"/>
                <w:sz w:val="26"/>
                <w:szCs w:val="26"/>
              </w:rPr>
              <w:t xml:space="preserve">                            1-10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136C6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Неделя  семьи (по отдельному плану) – 15.05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136C69" w:rsidP="00136C69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="005807A9" w:rsidRPr="00D169B5">
              <w:rPr>
                <w:rFonts w:ascii="Times New Roman" w:hAnsi="Times New Roman"/>
                <w:sz w:val="26"/>
                <w:szCs w:val="26"/>
              </w:rPr>
              <w:t>, родители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136C6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лассные руководители  </w:t>
            </w:r>
            <w:r w:rsidR="00136C69">
              <w:rPr>
                <w:rFonts w:ascii="Times New Roman" w:hAnsi="Times New Roman"/>
                <w:sz w:val="26"/>
                <w:szCs w:val="26"/>
              </w:rPr>
              <w:t xml:space="preserve">1-10 </w:t>
            </w:r>
            <w:proofErr w:type="spellStart"/>
            <w:r w:rsidR="00136C69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="00136C69">
              <w:rPr>
                <w:rFonts w:ascii="Times New Roman" w:hAnsi="Times New Roman"/>
                <w:sz w:val="26"/>
                <w:szCs w:val="26"/>
              </w:rPr>
              <w:t>.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136C69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136C6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Информационно-просветительские и воспитательные мероприятия, направленные на повышение престижа семьи, ознакомление обучающихся с основами семейной политики государства, формирование ответственного материнства и отцовства, усвоение знаний о сущности и содержании понятий "</w:t>
            </w:r>
            <w:proofErr w:type="spellStart"/>
            <w:r w:rsidRPr="00D169B5">
              <w:rPr>
                <w:rFonts w:ascii="Times New Roman" w:hAnsi="Times New Roman"/>
                <w:sz w:val="26"/>
                <w:szCs w:val="26"/>
              </w:rPr>
              <w:t>гендер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>", "гендерные стереотипы", "гендерные роли", профилактику насилия в семейно-бытовой сфере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136C6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136C69" w:rsidP="00136C69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="005807A9" w:rsidRPr="00D169B5">
              <w:rPr>
                <w:rFonts w:ascii="Times New Roman" w:hAnsi="Times New Roman"/>
                <w:sz w:val="26"/>
                <w:szCs w:val="26"/>
              </w:rPr>
              <w:t>, родители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136C69" w:rsidRPr="00D169B5">
              <w:rPr>
                <w:rFonts w:ascii="Times New Roman" w:hAnsi="Times New Roman"/>
                <w:sz w:val="26"/>
                <w:szCs w:val="26"/>
              </w:rPr>
              <w:t xml:space="preserve">лассные руководители  </w:t>
            </w:r>
            <w:r w:rsidR="00136C69">
              <w:rPr>
                <w:rFonts w:ascii="Times New Roman" w:hAnsi="Times New Roman"/>
                <w:sz w:val="26"/>
                <w:szCs w:val="26"/>
              </w:rPr>
              <w:t xml:space="preserve">1-10 </w:t>
            </w:r>
            <w:proofErr w:type="spellStart"/>
            <w:r w:rsidR="00136C69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="00136C69">
              <w:rPr>
                <w:rFonts w:ascii="Times New Roman" w:hAnsi="Times New Roman"/>
                <w:sz w:val="26"/>
                <w:szCs w:val="26"/>
              </w:rPr>
              <w:t>.</w:t>
            </w:r>
            <w:r w:rsidR="00136C69" w:rsidRPr="00D169B5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136C69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</w:p>
        </w:tc>
      </w:tr>
      <w:tr w:rsidR="005807A9" w:rsidRPr="00D169B5" w:rsidTr="00D94FB7">
        <w:trPr>
          <w:gridAfter w:val="4"/>
          <w:wAfter w:w="6195" w:type="dxa"/>
        </w:trPr>
        <w:tc>
          <w:tcPr>
            <w:tcW w:w="14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2F" w:rsidRDefault="00CC6E2F" w:rsidP="00136C69">
            <w:pPr>
              <w:pStyle w:val="a9"/>
              <w:ind w:right="-14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07A9" w:rsidRPr="00D169B5" w:rsidRDefault="005807A9" w:rsidP="00136C69">
            <w:pPr>
              <w:pStyle w:val="a9"/>
              <w:ind w:right="-1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b/>
                <w:sz w:val="26"/>
                <w:szCs w:val="26"/>
              </w:rPr>
              <w:t>Экономическое, трудовое и профессиональное воспитание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F006B2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Обучающие мероприятия по повышению финансовой грамотности учащихся: деловая игра «Уроки экономики», компьютерные образовательные игры «Финансовый футбол»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136C69" w:rsidP="00136C69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ру</w:t>
            </w:r>
            <w:r w:rsidR="00136C69">
              <w:rPr>
                <w:rFonts w:ascii="Times New Roman" w:hAnsi="Times New Roman"/>
                <w:sz w:val="26"/>
                <w:szCs w:val="26"/>
              </w:rPr>
              <w:t>ководители                  1-10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  <w:r w:rsidR="00CC6E2F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ам.</w:t>
            </w:r>
            <w:r w:rsidR="00136C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директора по ВР</w:t>
            </w:r>
          </w:p>
          <w:p w:rsidR="005807A9" w:rsidRPr="00D169B5" w:rsidRDefault="00136C6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Смолян О.А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F006B2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169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Экономические игры: «Деньги и товары», «Путешествие по стране </w:t>
            </w:r>
            <w:proofErr w:type="spellStart"/>
            <w:r w:rsidRPr="00D169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Экомика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», </w:t>
            </w:r>
            <w:r w:rsidRPr="00D169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“Экономика семьи”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136C69" w:rsidP="00136C69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лассные р</w:t>
            </w:r>
            <w:r w:rsidR="00136C69">
              <w:rPr>
                <w:rFonts w:ascii="Times New Roman" w:hAnsi="Times New Roman"/>
                <w:sz w:val="26"/>
                <w:szCs w:val="26"/>
              </w:rPr>
              <w:t>уководители                 1-10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F006B2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169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Организация работы с Единым интернет - порталом финансовой грамотности населения (</w:t>
            </w:r>
            <w:hyperlink r:id="rId7" w:history="1">
              <w:r w:rsidRPr="00D169B5">
                <w:rPr>
                  <w:rFonts w:ascii="Times New Roman" w:hAnsi="Times New Roman"/>
                  <w:sz w:val="26"/>
                  <w:szCs w:val="26"/>
                  <w:u w:val="single"/>
                  <w:bdr w:val="none" w:sz="0" w:space="0" w:color="auto" w:frame="1"/>
                  <w:shd w:val="clear" w:color="auto" w:fill="FFFFFF"/>
                </w:rPr>
                <w:t>www.fingramota</w:t>
              </w:r>
            </w:hyperlink>
            <w:r w:rsidRPr="00D169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F006B2" w:rsidP="00136C69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5-10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лассные р</w:t>
            </w:r>
            <w:r w:rsidR="00F006B2">
              <w:rPr>
                <w:rFonts w:ascii="Times New Roman" w:hAnsi="Times New Roman"/>
                <w:sz w:val="26"/>
                <w:szCs w:val="26"/>
              </w:rPr>
              <w:t>уководители                 5-10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F006B2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D169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Видеолекторий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«Умей планировать и жить по средствам»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F006B2" w:rsidP="00136C69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7-10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F006B2">
              <w:rPr>
                <w:rFonts w:ascii="Times New Roman" w:hAnsi="Times New Roman"/>
                <w:sz w:val="26"/>
                <w:szCs w:val="26"/>
              </w:rPr>
              <w:t>лассн</w:t>
            </w:r>
            <w:proofErr w:type="spellEnd"/>
            <w:r w:rsidR="00F006B2">
              <w:rPr>
                <w:rFonts w:ascii="Times New Roman" w:hAnsi="Times New Roman"/>
                <w:sz w:val="26"/>
                <w:szCs w:val="26"/>
              </w:rPr>
              <w:t>.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руководители             </w:t>
            </w:r>
            <w:r w:rsidR="00F006B2">
              <w:rPr>
                <w:rFonts w:ascii="Times New Roman" w:hAnsi="Times New Roman"/>
                <w:sz w:val="26"/>
                <w:szCs w:val="26"/>
              </w:rPr>
              <w:t xml:space="preserve">    7-10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F006B2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диагностики и осуществление индивидуальных и групповых консультаций, тренингов, круглых столов, мастерских общения для учащихся по вопросам профессионального самоопределения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сентябрь-май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F006B2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F006B2" w:rsidP="00F006B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5-10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ам.</w:t>
            </w:r>
            <w:r w:rsidR="00F006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директора по ВР</w:t>
            </w:r>
            <w:r w:rsidR="00F006B2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5807A9" w:rsidRPr="00D169B5" w:rsidRDefault="00F006B2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лассные  руководители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F006B2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сентябрь-май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F006B2" w:rsidP="00136C69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7-10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F006B2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аместитель директора </w:t>
            </w:r>
            <w:r w:rsidR="00F006B2">
              <w:rPr>
                <w:rFonts w:ascii="Times New Roman" w:hAnsi="Times New Roman"/>
                <w:sz w:val="26"/>
                <w:szCs w:val="26"/>
              </w:rPr>
              <w:t>по УВР Смолян О.А.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F006B2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 участия старшеклассников в днях открытых дверей учебных заведений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сентябрь-май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F006B2" w:rsidP="00136C69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9-10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F006B2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F006B2">
              <w:rPr>
                <w:rFonts w:ascii="Times New Roman" w:hAnsi="Times New Roman"/>
                <w:sz w:val="26"/>
                <w:szCs w:val="26"/>
              </w:rPr>
              <w:t>аместитель директора по УВР Смолян О.А.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F006B2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Дни профориентации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Интерактивные игры «Твое будущее в твоих руках»</w:t>
            </w:r>
          </w:p>
          <w:p w:rsidR="005807A9" w:rsidRPr="00D169B5" w:rsidRDefault="005807A9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</w:rPr>
              <w:t xml:space="preserve">Познавательная игра «Путеводитель в мир </w:t>
            </w:r>
            <w:r w:rsidR="00F006B2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  <w:r w:rsidRPr="00D169B5">
              <w:rPr>
                <w:rFonts w:ascii="Times New Roman" w:eastAsia="Times New Roman" w:hAnsi="Times New Roman"/>
                <w:sz w:val="26"/>
                <w:szCs w:val="26"/>
              </w:rPr>
              <w:t xml:space="preserve">профессий» </w:t>
            </w:r>
          </w:p>
          <w:p w:rsidR="005807A9" w:rsidRPr="00D169B5" w:rsidRDefault="00F006B2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аочное путешествие «Всякое дело ставится, человеком славится»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Интерактивные занятия  «С профессией – в будущее»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ноябрь, январь, 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март, 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F006B2" w:rsidP="00136C69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7-10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F006B2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лассные р</w:t>
            </w:r>
            <w:r w:rsidR="00F006B2">
              <w:rPr>
                <w:rFonts w:ascii="Times New Roman" w:hAnsi="Times New Roman"/>
                <w:sz w:val="26"/>
                <w:szCs w:val="26"/>
              </w:rPr>
              <w:t>уко</w:t>
            </w:r>
            <w:r>
              <w:rPr>
                <w:rFonts w:ascii="Times New Roman" w:hAnsi="Times New Roman"/>
                <w:sz w:val="26"/>
                <w:szCs w:val="26"/>
              </w:rPr>
              <w:t>водители                 1-10</w:t>
            </w:r>
            <w:r w:rsidR="00F006B2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F006B2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Декада   профориентации (по отдельному плану)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1-10.02.2025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F006B2" w:rsidP="00136C69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7-10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F006B2">
              <w:rPr>
                <w:rFonts w:ascii="Times New Roman" w:hAnsi="Times New Roman"/>
                <w:sz w:val="26"/>
                <w:szCs w:val="26"/>
              </w:rPr>
              <w:t>лассн</w:t>
            </w:r>
            <w:proofErr w:type="spellEnd"/>
            <w:r w:rsidR="00F006B2">
              <w:rPr>
                <w:rFonts w:ascii="Times New Roman" w:hAnsi="Times New Roman"/>
                <w:sz w:val="26"/>
                <w:szCs w:val="26"/>
              </w:rPr>
              <w:t>. руководители                 7-10</w:t>
            </w:r>
            <w:r w:rsidR="00F006B2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F006B2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Акции по благоустройству школьной территории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Сентябрь,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школьная территория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F006B2" w:rsidP="00136C69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5-10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F006B2">
              <w:rPr>
                <w:rFonts w:ascii="Times New Roman" w:hAnsi="Times New Roman"/>
                <w:sz w:val="26"/>
                <w:szCs w:val="26"/>
              </w:rPr>
              <w:t>лассн</w:t>
            </w:r>
            <w:proofErr w:type="spellEnd"/>
            <w:r w:rsidR="00F006B2">
              <w:rPr>
                <w:rFonts w:ascii="Times New Roman" w:hAnsi="Times New Roman"/>
                <w:sz w:val="26"/>
                <w:szCs w:val="26"/>
              </w:rPr>
              <w:t>.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р</w:t>
            </w:r>
            <w:r w:rsidR="00F006B2">
              <w:rPr>
                <w:rFonts w:ascii="Times New Roman" w:hAnsi="Times New Roman"/>
                <w:sz w:val="26"/>
                <w:szCs w:val="26"/>
              </w:rPr>
              <w:t>уководители                 5-10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F006B2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Трудоустройство учащихся в период летних каникул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F006B2" w:rsidP="00136C69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9-10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F006B2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аместитель директора по </w:t>
            </w:r>
            <w:r w:rsidR="00F006B2">
              <w:rPr>
                <w:rFonts w:ascii="Times New Roman" w:hAnsi="Times New Roman"/>
                <w:sz w:val="26"/>
                <w:szCs w:val="26"/>
              </w:rPr>
              <w:t>У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ВР</w:t>
            </w:r>
            <w:r w:rsidR="00F006B2">
              <w:rPr>
                <w:rFonts w:ascii="Times New Roman" w:hAnsi="Times New Roman"/>
                <w:sz w:val="26"/>
                <w:szCs w:val="26"/>
              </w:rPr>
              <w:t xml:space="preserve"> Смолян О.А.</w:t>
            </w:r>
          </w:p>
        </w:tc>
      </w:tr>
      <w:tr w:rsidR="005807A9" w:rsidRPr="00D169B5" w:rsidTr="00D94FB7">
        <w:trPr>
          <w:gridAfter w:val="4"/>
          <w:wAfter w:w="6195" w:type="dxa"/>
        </w:trPr>
        <w:tc>
          <w:tcPr>
            <w:tcW w:w="14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b/>
                <w:sz w:val="26"/>
                <w:szCs w:val="26"/>
              </w:rPr>
              <w:t>Эстетическое воспитание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95062B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169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Проведение мероприятий, посвящённых формированию культуры поведения обучающихся, изучению нравственных норм жизни, воспитанию высоких моральных </w:t>
            </w:r>
            <w:r w:rsidRPr="00D169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 xml:space="preserve">качеств личности: беседа «Правила истинной дружбы»,  дискуссионный клуб «Секреты красоты человеческой»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F006B2" w:rsidP="00F006B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F006B2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6E2F"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лассные р</w:t>
            </w:r>
            <w:r>
              <w:rPr>
                <w:rFonts w:ascii="Times New Roman" w:hAnsi="Times New Roman"/>
                <w:sz w:val="26"/>
                <w:szCs w:val="26"/>
              </w:rPr>
              <w:t>уководители                 1-10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95062B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Интерактивные беседы «Твой внешний вид»,   «Ты в гостях»,  «Умеешь ли ты общаться?», «Красота и здоровье»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F006B2" w:rsidP="00F006B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1-5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лассные рук</w:t>
            </w:r>
            <w:r>
              <w:rPr>
                <w:rFonts w:ascii="Times New Roman" w:hAnsi="Times New Roman"/>
                <w:sz w:val="26"/>
                <w:szCs w:val="26"/>
              </w:rPr>
              <w:t>оводители                 1-5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95062B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Устный журнал «По страницам прочитанных книг»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школьная библиотека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F006B2" w:rsidP="00F006B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1-4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F006B2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F006B2">
              <w:rPr>
                <w:rFonts w:ascii="Times New Roman" w:hAnsi="Times New Roman"/>
                <w:sz w:val="26"/>
                <w:szCs w:val="26"/>
              </w:rPr>
              <w:t>лассн</w:t>
            </w:r>
            <w:proofErr w:type="spellEnd"/>
            <w:r w:rsidR="00F006B2">
              <w:rPr>
                <w:rFonts w:ascii="Times New Roman" w:hAnsi="Times New Roman"/>
                <w:sz w:val="26"/>
                <w:szCs w:val="26"/>
              </w:rPr>
              <w:t>.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руководители                 1-4</w:t>
            </w:r>
            <w:r w:rsidR="00F006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006B2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="00F006B2">
              <w:rPr>
                <w:rFonts w:ascii="Times New Roman" w:hAnsi="Times New Roman"/>
                <w:sz w:val="26"/>
                <w:szCs w:val="26"/>
              </w:rPr>
              <w:t>.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, библиотекарь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95062B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 Новогодние праздники «</w:t>
            </w:r>
            <w:r w:rsidRPr="00D169B5">
              <w:rPr>
                <w:rFonts w:ascii="Times New Roman" w:hAnsi="Times New Roman"/>
                <w:bCs/>
                <w:sz w:val="26"/>
                <w:szCs w:val="26"/>
              </w:rPr>
              <w:t>Новый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169B5">
              <w:rPr>
                <w:rFonts w:ascii="Times New Roman" w:hAnsi="Times New Roman"/>
                <w:bCs/>
                <w:sz w:val="26"/>
                <w:szCs w:val="26"/>
              </w:rPr>
              <w:t>Год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 стучится в дом»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F006B2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школа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F006B2" w:rsidP="00F006B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="005807A9" w:rsidRPr="00D169B5">
              <w:rPr>
                <w:rFonts w:ascii="Times New Roman" w:hAnsi="Times New Roman"/>
                <w:sz w:val="26"/>
                <w:szCs w:val="26"/>
              </w:rPr>
              <w:t>, родители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F006B2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лассные ру</w:t>
            </w:r>
            <w:r w:rsidR="00F006B2">
              <w:rPr>
                <w:rFonts w:ascii="Times New Roman" w:hAnsi="Times New Roman"/>
                <w:sz w:val="26"/>
                <w:szCs w:val="26"/>
              </w:rPr>
              <w:t>ков</w:t>
            </w:r>
            <w:r>
              <w:rPr>
                <w:rFonts w:ascii="Times New Roman" w:hAnsi="Times New Roman"/>
                <w:sz w:val="26"/>
                <w:szCs w:val="26"/>
              </w:rPr>
              <w:t>одители                  1-10</w:t>
            </w:r>
            <w:r w:rsidR="00F006B2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95062B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Вечер школьных друзей «Школьные годы  чудесные»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01.02.2025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F006B2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Кабинет</w:t>
            </w:r>
            <w:r w:rsidR="00F006B2">
              <w:rPr>
                <w:rFonts w:ascii="Times New Roman" w:hAnsi="Times New Roman"/>
                <w:sz w:val="26"/>
                <w:szCs w:val="26"/>
              </w:rPr>
              <w:t xml:space="preserve"> №10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F006B2" w:rsidP="00F006B2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9-10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F006B2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F006B2">
              <w:rPr>
                <w:rFonts w:ascii="Times New Roman" w:hAnsi="Times New Roman"/>
                <w:sz w:val="26"/>
                <w:szCs w:val="26"/>
              </w:rPr>
              <w:t>лассн</w:t>
            </w:r>
            <w:proofErr w:type="spellEnd"/>
            <w:r w:rsidR="00F006B2">
              <w:rPr>
                <w:rFonts w:ascii="Times New Roman" w:hAnsi="Times New Roman"/>
                <w:sz w:val="26"/>
                <w:szCs w:val="26"/>
              </w:rPr>
              <w:t>.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ру</w:t>
            </w:r>
            <w:r w:rsidR="00F006B2">
              <w:rPr>
                <w:rFonts w:ascii="Times New Roman" w:hAnsi="Times New Roman"/>
                <w:sz w:val="26"/>
                <w:szCs w:val="26"/>
              </w:rPr>
              <w:t>ководители                  9-10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классов, заместитель директора по </w:t>
            </w:r>
            <w:r w:rsidR="00F006B2">
              <w:rPr>
                <w:rFonts w:ascii="Times New Roman" w:hAnsi="Times New Roman"/>
                <w:sz w:val="26"/>
                <w:szCs w:val="26"/>
              </w:rPr>
              <w:t>У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ВР</w:t>
            </w:r>
            <w:r w:rsidR="00F006B2">
              <w:rPr>
                <w:rFonts w:ascii="Times New Roman" w:hAnsi="Times New Roman"/>
                <w:sz w:val="26"/>
                <w:szCs w:val="26"/>
              </w:rPr>
              <w:t xml:space="preserve"> Смолян О.А.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95062B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Праздничный концерт, посвященный 8 марта «Прекрасной  половине  человечества посвящается!»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F006B2" w:rsidP="00A417F8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="005807A9" w:rsidRPr="00D169B5">
              <w:rPr>
                <w:rFonts w:ascii="Times New Roman" w:hAnsi="Times New Roman"/>
                <w:sz w:val="26"/>
                <w:szCs w:val="26"/>
              </w:rPr>
              <w:t>, родители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Default="00CC6E2F" w:rsidP="00F006B2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лассные р</w:t>
            </w:r>
            <w:r w:rsidR="00F006B2">
              <w:rPr>
                <w:rFonts w:ascii="Times New Roman" w:hAnsi="Times New Roman"/>
                <w:sz w:val="26"/>
                <w:szCs w:val="26"/>
              </w:rPr>
              <w:t>уко</w:t>
            </w:r>
            <w:r>
              <w:rPr>
                <w:rFonts w:ascii="Times New Roman" w:hAnsi="Times New Roman"/>
                <w:sz w:val="26"/>
                <w:szCs w:val="26"/>
              </w:rPr>
              <w:t>водители                 1-10</w:t>
            </w:r>
            <w:r w:rsidR="00F006B2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  <w:p w:rsidR="0095062B" w:rsidRPr="00D169B5" w:rsidRDefault="0095062B" w:rsidP="00F006B2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95062B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Конкурсная программа «Осенний калейдоскоп»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95062B" w:rsidP="0095062B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95062B">
              <w:rPr>
                <w:rFonts w:ascii="Times New Roman" w:hAnsi="Times New Roman"/>
                <w:sz w:val="26"/>
                <w:szCs w:val="26"/>
              </w:rPr>
              <w:t>лассн</w:t>
            </w:r>
            <w:proofErr w:type="spellEnd"/>
            <w:r w:rsidR="0095062B">
              <w:rPr>
                <w:rFonts w:ascii="Times New Roman" w:hAnsi="Times New Roman"/>
                <w:sz w:val="26"/>
                <w:szCs w:val="26"/>
              </w:rPr>
              <w:t>.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руко</w:t>
            </w:r>
            <w:r w:rsidR="0095062B">
              <w:rPr>
                <w:rFonts w:ascii="Times New Roman" w:hAnsi="Times New Roman"/>
                <w:sz w:val="26"/>
                <w:szCs w:val="26"/>
              </w:rPr>
              <w:t>водители                       1-10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95062B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Посещение выставок, музеев, кинотеатров, организация экскурсий, походов выходного дня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95062B" w:rsidP="0095062B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="005807A9" w:rsidRPr="00D169B5">
              <w:rPr>
                <w:rFonts w:ascii="Times New Roman" w:hAnsi="Times New Roman"/>
                <w:sz w:val="26"/>
                <w:szCs w:val="26"/>
              </w:rPr>
              <w:t>, родители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лассные руководители </w:t>
            </w:r>
          </w:p>
          <w:p w:rsidR="005807A9" w:rsidRPr="00D169B5" w:rsidRDefault="0095062B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1-10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95062B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Акции по благоустройству школьной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школьная территория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95062B" w:rsidP="0095062B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95062B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лассные </w:t>
            </w:r>
            <w:r w:rsidR="0095062B">
              <w:rPr>
                <w:rFonts w:ascii="Times New Roman" w:hAnsi="Times New Roman"/>
                <w:sz w:val="26"/>
                <w:szCs w:val="26"/>
              </w:rPr>
              <w:t>руководители, учитель биологии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95062B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31"/>
            </w:tblGrid>
            <w:tr w:rsidR="005807A9" w:rsidRPr="00D169B5" w:rsidTr="0029055B">
              <w:trPr>
                <w:trHeight w:val="340"/>
              </w:trPr>
              <w:tc>
                <w:tcPr>
                  <w:tcW w:w="573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807A9" w:rsidRPr="00D169B5" w:rsidRDefault="005807A9" w:rsidP="00D169B5">
                  <w:pPr>
                    <w:pStyle w:val="a9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D169B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Участие в смотре-конкурсе детского творчества  «Здравствуй, мир!», культурно-просветительской акции «</w:t>
                  </w:r>
                  <w:proofErr w:type="spellStart"/>
                  <w:r w:rsidRPr="00D169B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Гранi</w:t>
                  </w:r>
                  <w:proofErr w:type="spellEnd"/>
                  <w:r w:rsidRPr="00D169B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D169B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творчасцi</w:t>
                  </w:r>
                  <w:proofErr w:type="spellEnd"/>
                  <w:r w:rsidRPr="00D169B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», выставке-конкурсе декоративно-прикладного творчества учащихся «</w:t>
                  </w:r>
                  <w:proofErr w:type="spellStart"/>
                  <w:r w:rsidRPr="00D169B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Калядная</w:t>
                  </w:r>
                  <w:proofErr w:type="spellEnd"/>
                  <w:r w:rsidRPr="00D169B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gramStart"/>
                  <w:r w:rsidRPr="00D169B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зорка</w:t>
                  </w:r>
                  <w:proofErr w:type="gramEnd"/>
                  <w:r w:rsidRPr="00D169B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», </w:t>
                  </w:r>
                  <w:r w:rsidRPr="00D169B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республиканской выставке-конкурсе «Лед. Цветы. Фантазия» и др.</w:t>
                  </w:r>
                </w:p>
              </w:tc>
            </w:tr>
          </w:tbl>
          <w:p w:rsidR="005807A9" w:rsidRPr="00D169B5" w:rsidRDefault="005807A9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95062B" w:rsidP="0095062B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95062B">
              <w:rPr>
                <w:rFonts w:ascii="Times New Roman" w:hAnsi="Times New Roman"/>
                <w:sz w:val="26"/>
                <w:szCs w:val="26"/>
              </w:rPr>
              <w:t>читель трудового обучения Гриб И.А., п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едагоги дополнительного образования</w:t>
            </w:r>
          </w:p>
        </w:tc>
      </w:tr>
      <w:tr w:rsidR="005807A9" w:rsidRPr="00D169B5" w:rsidTr="00D94FB7">
        <w:trPr>
          <w:gridAfter w:val="4"/>
          <w:wAfter w:w="6195" w:type="dxa"/>
        </w:trPr>
        <w:tc>
          <w:tcPr>
            <w:tcW w:w="14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2F" w:rsidRDefault="00CC6E2F" w:rsidP="0037253C">
            <w:pPr>
              <w:pStyle w:val="a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69B5">
              <w:rPr>
                <w:rFonts w:ascii="Times New Roman" w:hAnsi="Times New Roman"/>
                <w:b/>
                <w:sz w:val="26"/>
                <w:szCs w:val="26"/>
              </w:rPr>
              <w:t>Воспитание культуры быта и досуга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95062B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95062B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Вовлечение учащихся в  работу 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lastRenderedPageBreak/>
              <w:t>факультативов, объединений по интересам, спортивных секций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сентябрь, 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lastRenderedPageBreak/>
              <w:t>январь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lastRenderedPageBreak/>
              <w:t>школа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95062B" w:rsidP="0095062B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уководители 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lastRenderedPageBreak/>
              <w:t>объединений по интересам, педагоги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95062B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31"/>
            </w:tblGrid>
            <w:tr w:rsidR="005807A9" w:rsidRPr="00D169B5" w:rsidTr="0029055B">
              <w:trPr>
                <w:trHeight w:val="344"/>
              </w:trPr>
              <w:tc>
                <w:tcPr>
                  <w:tcW w:w="573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807A9" w:rsidRPr="00D169B5" w:rsidRDefault="005807A9" w:rsidP="00D169B5">
                  <w:pPr>
                    <w:pStyle w:val="a9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D169B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  Неделя учреждений дополнительного образования детей и молодежи. Презентация работы объединений по интересам</w:t>
                  </w:r>
                </w:p>
              </w:tc>
            </w:tr>
          </w:tbl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95062B" w:rsidP="0095062B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уководители объединений по интересам, педагоги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95062B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День библиотек – 15.09.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Презентация </w:t>
            </w: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«Книга как предмет искусства». «Электронная эпоха библиотек. Перспективы развития»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15.09.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школьная библиотека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95062B" w:rsidP="0095062B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2B" w:rsidRDefault="00CC6E2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иблиотекарь</w:t>
            </w:r>
            <w:r w:rsidR="0095062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807A9" w:rsidRPr="00D169B5" w:rsidRDefault="0095062B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Кацуба Л.М.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95062B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Всемирный день книги – 23.04. Презентация  «Книжная вселенная».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школьная библиотека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95062B" w:rsidP="0095062B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2B" w:rsidRDefault="00CC6E2F" w:rsidP="0095062B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="0095062B" w:rsidRPr="00D169B5">
              <w:rPr>
                <w:rFonts w:ascii="Times New Roman" w:hAnsi="Times New Roman"/>
                <w:sz w:val="26"/>
                <w:szCs w:val="26"/>
              </w:rPr>
              <w:t>иблиотекарь</w:t>
            </w:r>
            <w:r w:rsidR="0095062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807A9" w:rsidRPr="00D169B5" w:rsidRDefault="0095062B" w:rsidP="0095062B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Кацуба Л.М.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95062B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День печати. Экскурс в историю  </w:t>
            </w: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«Великие создатели письменности» - 05.05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май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школьная библиотека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95062B" w:rsidP="0095062B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2B" w:rsidRDefault="00CC6E2F" w:rsidP="0095062B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="0095062B" w:rsidRPr="00D169B5">
              <w:rPr>
                <w:rFonts w:ascii="Times New Roman" w:hAnsi="Times New Roman"/>
                <w:sz w:val="26"/>
                <w:szCs w:val="26"/>
              </w:rPr>
              <w:t>иблиотекарь</w:t>
            </w:r>
            <w:r w:rsidR="0095062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807A9" w:rsidRPr="00D169B5" w:rsidRDefault="0095062B" w:rsidP="0095062B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Кацуба Л.М.</w:t>
            </w:r>
          </w:p>
        </w:tc>
      </w:tr>
      <w:tr w:rsidR="005807A9" w:rsidRPr="00D169B5" w:rsidTr="00D94FB7">
        <w:trPr>
          <w:gridAfter w:val="4"/>
          <w:wAfter w:w="6195" w:type="dxa"/>
        </w:trPr>
        <w:tc>
          <w:tcPr>
            <w:tcW w:w="14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30" w:rsidRDefault="006E5130" w:rsidP="0037253C">
            <w:pPr>
              <w:pStyle w:val="a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07A9" w:rsidRPr="00D169B5" w:rsidRDefault="005807A9" w:rsidP="0037253C">
            <w:pPr>
              <w:pStyle w:val="a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69B5">
              <w:rPr>
                <w:rFonts w:ascii="Times New Roman" w:hAnsi="Times New Roman"/>
                <w:b/>
                <w:sz w:val="26"/>
                <w:szCs w:val="26"/>
              </w:rPr>
              <w:t>Правовое воспитание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4A3D13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Посещение учащимися школы Детского правового сайта «Расскажи мне о 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кабинет информатики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4A3D13" w:rsidP="004A3D13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6E513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4A3D13">
              <w:rPr>
                <w:rFonts w:ascii="Times New Roman" w:hAnsi="Times New Roman"/>
                <w:sz w:val="26"/>
                <w:szCs w:val="26"/>
              </w:rPr>
              <w:t>лассн</w:t>
            </w:r>
            <w:proofErr w:type="spellEnd"/>
            <w:r w:rsidR="004A3D13">
              <w:rPr>
                <w:rFonts w:ascii="Times New Roman" w:hAnsi="Times New Roman"/>
                <w:sz w:val="26"/>
                <w:szCs w:val="26"/>
              </w:rPr>
              <w:t>.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 руководите</w:t>
            </w:r>
            <w:r w:rsidR="004A3D13">
              <w:rPr>
                <w:rFonts w:ascii="Times New Roman" w:hAnsi="Times New Roman"/>
                <w:sz w:val="26"/>
                <w:szCs w:val="26"/>
              </w:rPr>
              <w:t>ли                          1-10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4A3D13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Неделя  правовых  знаний (по отдельному плану)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D169B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02. – 07.12.2024</w:t>
            </w:r>
          </w:p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057989" w:rsidP="00057989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6E513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4A3D13">
              <w:rPr>
                <w:rFonts w:ascii="Times New Roman" w:hAnsi="Times New Roman"/>
                <w:sz w:val="26"/>
                <w:szCs w:val="26"/>
              </w:rPr>
              <w:t>лассн</w:t>
            </w:r>
            <w:proofErr w:type="spellEnd"/>
            <w:r w:rsidR="004A3D13">
              <w:rPr>
                <w:rFonts w:ascii="Times New Roman" w:hAnsi="Times New Roman"/>
                <w:sz w:val="26"/>
                <w:szCs w:val="26"/>
              </w:rPr>
              <w:t>.</w:t>
            </w:r>
            <w:r w:rsidR="004A3D13" w:rsidRPr="00D169B5">
              <w:rPr>
                <w:rFonts w:ascii="Times New Roman" w:hAnsi="Times New Roman"/>
                <w:sz w:val="26"/>
                <w:szCs w:val="26"/>
              </w:rPr>
              <w:t xml:space="preserve">  руководите</w:t>
            </w:r>
            <w:r w:rsidR="004A3D13">
              <w:rPr>
                <w:rFonts w:ascii="Times New Roman" w:hAnsi="Times New Roman"/>
                <w:sz w:val="26"/>
                <w:szCs w:val="26"/>
              </w:rPr>
              <w:t>ли                          1-10</w:t>
            </w:r>
            <w:r w:rsidR="004A3D13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05798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работы совета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05798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чащиеся, педагоги, родители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6E513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057989">
              <w:rPr>
                <w:rFonts w:ascii="Times New Roman" w:hAnsi="Times New Roman"/>
                <w:sz w:val="26"/>
                <w:szCs w:val="26"/>
              </w:rPr>
              <w:t>дминистрация школы</w:t>
            </w:r>
          </w:p>
        </w:tc>
      </w:tr>
      <w:tr w:rsidR="005807A9" w:rsidRPr="00D169B5" w:rsidTr="00A417F8">
        <w:trPr>
          <w:gridAfter w:val="4"/>
          <w:wAfter w:w="6195" w:type="dxa"/>
          <w:trHeight w:val="79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05798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A417F8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169B5">
              <w:rPr>
                <w:rFonts w:ascii="Times New Roman" w:hAnsi="Times New Roman"/>
                <w:color w:val="000000"/>
                <w:sz w:val="26"/>
                <w:szCs w:val="26"/>
              </w:rPr>
              <w:t>Оформление «Уголка правовых знаний», «Соблюдаем законы дорог»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информационный стенд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05798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чащиеся, педагоги, родители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6E513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057989">
              <w:rPr>
                <w:rFonts w:ascii="Times New Roman" w:hAnsi="Times New Roman"/>
                <w:sz w:val="26"/>
                <w:szCs w:val="26"/>
              </w:rPr>
              <w:t>ам. директора по УВР Смолян О.А.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05798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D169B5">
              <w:rPr>
                <w:rFonts w:ascii="Times New Roman" w:eastAsia="Times New Roman" w:hAnsi="Times New Roman"/>
                <w:iCs/>
                <w:sz w:val="26"/>
                <w:szCs w:val="26"/>
              </w:rPr>
              <w:t>Проведение кинолекториев «Правовой ликбез»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05798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Кабинет</w:t>
            </w:r>
            <w:r w:rsidR="00057989">
              <w:rPr>
                <w:rFonts w:ascii="Times New Roman" w:hAnsi="Times New Roman"/>
                <w:sz w:val="26"/>
                <w:szCs w:val="26"/>
              </w:rPr>
              <w:t xml:space="preserve"> №10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057989" w:rsidP="00057989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6E513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057989">
              <w:rPr>
                <w:rFonts w:ascii="Times New Roman" w:hAnsi="Times New Roman"/>
                <w:sz w:val="26"/>
                <w:szCs w:val="26"/>
              </w:rPr>
              <w:t>ам. директора по УВР Смолян О.А.</w:t>
            </w:r>
          </w:p>
        </w:tc>
      </w:tr>
      <w:tr w:rsidR="005807A9" w:rsidRPr="00D169B5" w:rsidTr="00136C69">
        <w:trPr>
          <w:gridAfter w:val="4"/>
          <w:wAfter w:w="6195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A9" w:rsidRPr="00D169B5" w:rsidRDefault="00057989" w:rsidP="0037253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D169B5">
              <w:rPr>
                <w:rFonts w:ascii="Times New Roman" w:eastAsia="Times New Roman" w:hAnsi="Times New Roman"/>
                <w:iCs/>
                <w:sz w:val="26"/>
                <w:szCs w:val="26"/>
              </w:rPr>
              <w:t>Проведение классных, информационных часов:</w:t>
            </w:r>
          </w:p>
          <w:p w:rsidR="005807A9" w:rsidRPr="00D169B5" w:rsidRDefault="005807A9" w:rsidP="00D169B5">
            <w:pPr>
              <w:pStyle w:val="a9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</w:rPr>
              <w:t xml:space="preserve">Правила знаю и соблюдаю! </w:t>
            </w:r>
            <w:r w:rsidRPr="00D169B5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Поговорим об </w:t>
            </w:r>
            <w:r w:rsidRPr="00D169B5">
              <w:rPr>
                <w:rFonts w:ascii="Times New Roman" w:eastAsia="Times New Roman" w:hAnsi="Times New Roman"/>
                <w:bCs/>
                <w:iCs/>
                <w:sz w:val="26"/>
                <w:szCs w:val="26"/>
                <w:shd w:val="clear" w:color="auto" w:fill="FFFFFF"/>
              </w:rPr>
              <w:t>ответственности</w:t>
            </w:r>
            <w:r w:rsidRPr="00D169B5">
              <w:rPr>
                <w:rFonts w:ascii="Times New Roman" w:eastAsia="Times New Roman" w:hAnsi="Times New Roman"/>
                <w:i/>
                <w:sz w:val="26"/>
                <w:szCs w:val="26"/>
                <w:shd w:val="clear" w:color="auto" w:fill="FFFFFF"/>
              </w:rPr>
              <w:t>,</w:t>
            </w:r>
            <w:r w:rsidRPr="00D169B5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 или Ты выбираешь сам! (предупреждение противоправных действий </w:t>
            </w:r>
            <w:r w:rsidRPr="00D169B5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  <w:t xml:space="preserve">в </w:t>
            </w:r>
            <w:r w:rsidRPr="00D169B5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области </w:t>
            </w:r>
            <w:r w:rsidRPr="00D169B5">
              <w:rPr>
                <w:rFonts w:ascii="Times New Roman" w:eastAsia="Times New Roman" w:hAnsi="Times New Roman"/>
                <w:bCs/>
                <w:iCs/>
                <w:sz w:val="26"/>
                <w:szCs w:val="26"/>
                <w:shd w:val="clear" w:color="auto" w:fill="FFFFFF"/>
              </w:rPr>
              <w:t>общественного порядка</w:t>
            </w:r>
            <w:r w:rsidRPr="00D169B5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 и</w:t>
            </w:r>
            <w:r w:rsidRPr="00D169B5">
              <w:rPr>
                <w:rFonts w:ascii="Times New Roman" w:eastAsia="Times New Roman" w:hAnsi="Times New Roman"/>
                <w:i/>
                <w:sz w:val="26"/>
                <w:szCs w:val="26"/>
                <w:shd w:val="clear" w:color="auto" w:fill="FFFFFF"/>
              </w:rPr>
              <w:t> </w:t>
            </w:r>
            <w:r w:rsidRPr="00D169B5">
              <w:rPr>
                <w:rFonts w:ascii="Times New Roman" w:eastAsia="Times New Roman" w:hAnsi="Times New Roman"/>
                <w:bCs/>
                <w:iCs/>
                <w:sz w:val="26"/>
                <w:szCs w:val="26"/>
                <w:shd w:val="clear" w:color="auto" w:fill="FFFFFF"/>
              </w:rPr>
              <w:t>общественной безопасности</w:t>
            </w:r>
            <w:r w:rsidRPr="00D169B5">
              <w:rPr>
                <w:rFonts w:ascii="Times New Roman" w:eastAsia="Times New Roman" w:hAnsi="Times New Roman"/>
                <w:i/>
                <w:sz w:val="26"/>
                <w:szCs w:val="26"/>
              </w:rPr>
              <w:t>).</w:t>
            </w:r>
            <w:r w:rsidRPr="00D169B5">
              <w:rPr>
                <w:rFonts w:ascii="Times New Roman" w:eastAsia="Times New Roman" w:hAnsi="Times New Roman"/>
                <w:sz w:val="26"/>
                <w:szCs w:val="26"/>
              </w:rPr>
              <w:t xml:space="preserve"> Вне зависимости! (предупреждение  </w:t>
            </w:r>
            <w:r w:rsidRPr="00D169B5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преступлений, связанных с незаконным оборотом наркотических веществ и их аналогов).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5807A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057989" w:rsidP="00057989">
            <w:pPr>
              <w:pStyle w:val="a9"/>
              <w:ind w:right="-1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A9" w:rsidRPr="00D169B5" w:rsidRDefault="006E513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>лассные руководител</w:t>
            </w:r>
            <w:r w:rsidR="00057989">
              <w:rPr>
                <w:rFonts w:ascii="Times New Roman" w:hAnsi="Times New Roman"/>
                <w:sz w:val="26"/>
                <w:szCs w:val="26"/>
              </w:rPr>
              <w:t>и                           1-10</w:t>
            </w:r>
            <w:r w:rsidR="005807A9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</w:tbl>
    <w:p w:rsidR="00CC6E2F" w:rsidRDefault="00CC6E2F" w:rsidP="00D169B5">
      <w:pPr>
        <w:pStyle w:val="a9"/>
        <w:rPr>
          <w:rFonts w:ascii="Times New Roman" w:hAnsi="Times New Roman"/>
          <w:sz w:val="26"/>
          <w:szCs w:val="26"/>
        </w:rPr>
      </w:pPr>
    </w:p>
    <w:p w:rsidR="00BC6A6A" w:rsidRPr="00D169B5" w:rsidRDefault="00DD7F10" w:rsidP="00D169B5">
      <w:pPr>
        <w:pStyle w:val="a9"/>
        <w:rPr>
          <w:rFonts w:ascii="Times New Roman" w:hAnsi="Times New Roman"/>
          <w:sz w:val="26"/>
          <w:szCs w:val="26"/>
        </w:rPr>
      </w:pPr>
      <w:r w:rsidRPr="00D169B5">
        <w:rPr>
          <w:rFonts w:ascii="Times New Roman" w:hAnsi="Times New Roman"/>
          <w:sz w:val="26"/>
          <w:szCs w:val="26"/>
        </w:rPr>
        <w:t xml:space="preserve">            </w:t>
      </w:r>
      <w:r w:rsidR="00BC6A6A" w:rsidRPr="00D169B5">
        <w:rPr>
          <w:rFonts w:ascii="Times New Roman" w:hAnsi="Times New Roman"/>
          <w:sz w:val="26"/>
          <w:szCs w:val="26"/>
        </w:rPr>
        <w:tab/>
      </w:r>
    </w:p>
    <w:tbl>
      <w:tblPr>
        <w:tblStyle w:val="a3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984"/>
        <w:gridCol w:w="1843"/>
        <w:gridCol w:w="2126"/>
        <w:gridCol w:w="2835"/>
      </w:tblGrid>
      <w:tr w:rsidR="007E34C0" w:rsidRPr="00D169B5" w:rsidTr="00057989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30" w:rsidRDefault="006E5130" w:rsidP="00D169B5">
            <w:pPr>
              <w:pStyle w:val="a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E34C0" w:rsidRPr="00D169B5" w:rsidRDefault="007E34C0" w:rsidP="00D169B5">
            <w:pPr>
              <w:pStyle w:val="a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69B5">
              <w:rPr>
                <w:rFonts w:ascii="Times New Roman" w:hAnsi="Times New Roman"/>
                <w:b/>
                <w:sz w:val="26"/>
                <w:szCs w:val="26"/>
              </w:rPr>
              <w:t>Акции и мероприятия военно-патриотической направленности</w:t>
            </w:r>
          </w:p>
        </w:tc>
      </w:tr>
      <w:tr w:rsidR="007E34C0" w:rsidRPr="00D169B5" w:rsidTr="000579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C0" w:rsidRPr="00D169B5" w:rsidRDefault="00057989" w:rsidP="0005798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C0" w:rsidRPr="00D169B5" w:rsidRDefault="007E34C0" w:rsidP="00D169B5">
            <w:pPr>
              <w:pStyle w:val="a9"/>
              <w:rPr>
                <w:rFonts w:ascii="Times New Roman" w:hAnsi="Times New Roman"/>
                <w:iCs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Организация в школьной библиотеке </w:t>
            </w:r>
            <w:proofErr w:type="gramStart"/>
            <w:r w:rsidRPr="00D169B5">
              <w:rPr>
                <w:rFonts w:ascii="Times New Roman" w:hAnsi="Times New Roman"/>
                <w:sz w:val="26"/>
                <w:szCs w:val="26"/>
              </w:rPr>
              <w:t>выставок</w:t>
            </w:r>
            <w:r w:rsidR="00506C24"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 книг о героизме</w:t>
            </w:r>
            <w:proofErr w:type="gramEnd"/>
            <w:r w:rsidRPr="00D169B5">
              <w:rPr>
                <w:rFonts w:ascii="Times New Roman" w:hAnsi="Times New Roman"/>
                <w:sz w:val="26"/>
                <w:szCs w:val="26"/>
              </w:rPr>
              <w:t xml:space="preserve"> советских людей в боях за Родину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C0" w:rsidRPr="00D169B5" w:rsidRDefault="007E34C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C0" w:rsidRPr="00D169B5" w:rsidRDefault="007E34C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C0" w:rsidRPr="00D169B5" w:rsidRDefault="00057989" w:rsidP="00057989">
            <w:pPr>
              <w:pStyle w:val="a9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89" w:rsidRDefault="006E513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="0065712B" w:rsidRPr="00D169B5">
              <w:rPr>
                <w:rFonts w:ascii="Times New Roman" w:hAnsi="Times New Roman"/>
                <w:sz w:val="26"/>
                <w:szCs w:val="26"/>
              </w:rPr>
              <w:t>иблиотек</w:t>
            </w:r>
            <w:r w:rsidR="00A3275E" w:rsidRPr="00D169B5">
              <w:rPr>
                <w:rFonts w:ascii="Times New Roman" w:hAnsi="Times New Roman"/>
                <w:sz w:val="26"/>
                <w:szCs w:val="26"/>
              </w:rPr>
              <w:t>арь</w:t>
            </w:r>
            <w:r w:rsidR="0005798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E34C0" w:rsidRPr="00D169B5" w:rsidRDefault="0005798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Кацуба Л.М.</w:t>
            </w:r>
          </w:p>
        </w:tc>
      </w:tr>
      <w:tr w:rsidR="00184F3E" w:rsidRPr="00D169B5" w:rsidTr="000579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5B" w:rsidRPr="00D169B5" w:rsidRDefault="006E5130" w:rsidP="0005798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5B" w:rsidRPr="00D169B5" w:rsidRDefault="0035675B" w:rsidP="0005798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Участие в акциях по благоустройству мемориа</w:t>
            </w:r>
            <w:r w:rsidR="00057989">
              <w:rPr>
                <w:rFonts w:ascii="Times New Roman" w:hAnsi="Times New Roman"/>
                <w:sz w:val="26"/>
                <w:szCs w:val="26"/>
              </w:rPr>
              <w:t>лов и памятников воинской славы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5B" w:rsidRPr="00D169B5" w:rsidRDefault="0035675B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5B" w:rsidRPr="00D169B5" w:rsidRDefault="0035675B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5B" w:rsidRPr="00D169B5" w:rsidRDefault="00057989" w:rsidP="00057989">
            <w:pPr>
              <w:pStyle w:val="a9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6-10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89" w:rsidRPr="00D169B5" w:rsidRDefault="006E513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057989" w:rsidRPr="00D169B5">
              <w:rPr>
                <w:rFonts w:ascii="Times New Roman" w:hAnsi="Times New Roman"/>
                <w:sz w:val="26"/>
                <w:szCs w:val="26"/>
              </w:rPr>
              <w:t>лассн</w:t>
            </w:r>
            <w:proofErr w:type="spellEnd"/>
            <w:r w:rsidR="002E35D4">
              <w:rPr>
                <w:rFonts w:ascii="Times New Roman" w:hAnsi="Times New Roman"/>
                <w:sz w:val="26"/>
                <w:szCs w:val="26"/>
              </w:rPr>
              <w:t>.</w:t>
            </w:r>
            <w:r w:rsidR="00057989" w:rsidRPr="00D169B5">
              <w:rPr>
                <w:rFonts w:ascii="Times New Roman" w:hAnsi="Times New Roman"/>
                <w:sz w:val="26"/>
                <w:szCs w:val="26"/>
              </w:rPr>
              <w:t xml:space="preserve"> руководител</w:t>
            </w:r>
            <w:r w:rsidR="00057989">
              <w:rPr>
                <w:rFonts w:ascii="Times New Roman" w:hAnsi="Times New Roman"/>
                <w:sz w:val="26"/>
                <w:szCs w:val="26"/>
              </w:rPr>
              <w:t>и                           6-10</w:t>
            </w:r>
            <w:r w:rsidR="00057989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  <w:r w:rsidR="0005798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84F3E" w:rsidRPr="00D169B5" w:rsidTr="000579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F" w:rsidRPr="00D169B5" w:rsidRDefault="006E5130" w:rsidP="006E513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F" w:rsidRPr="00D169B5" w:rsidRDefault="00D3640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Организация показов с последующим обсуждением </w:t>
            </w:r>
            <w:proofErr w:type="spellStart"/>
            <w:r w:rsidRPr="00D169B5">
              <w:rPr>
                <w:rFonts w:ascii="Times New Roman" w:hAnsi="Times New Roman"/>
                <w:sz w:val="26"/>
                <w:szCs w:val="26"/>
              </w:rPr>
              <w:t>хронико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>-документальных, кино- и видеофильмов о Великой Отечественной войне и других событиях военных лихолетий на территории Беларуси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F" w:rsidRPr="00D169B5" w:rsidRDefault="00D3640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F" w:rsidRPr="00D169B5" w:rsidRDefault="00A3275E" w:rsidP="00A417F8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Кабинет </w:t>
            </w:r>
            <w:r w:rsidR="00A417F8">
              <w:rPr>
                <w:rFonts w:ascii="Times New Roman" w:hAnsi="Times New Roman"/>
                <w:sz w:val="26"/>
                <w:szCs w:val="26"/>
              </w:rPr>
              <w:t>№10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F" w:rsidRPr="00D169B5" w:rsidRDefault="00A417F8" w:rsidP="00A417F8">
            <w:pPr>
              <w:pStyle w:val="a9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7-10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F" w:rsidRPr="00D169B5" w:rsidRDefault="006E513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A417F8" w:rsidRPr="00D169B5">
              <w:rPr>
                <w:rFonts w:ascii="Times New Roman" w:hAnsi="Times New Roman"/>
                <w:sz w:val="26"/>
                <w:szCs w:val="26"/>
              </w:rPr>
              <w:t>лассн</w:t>
            </w:r>
            <w:proofErr w:type="spellEnd"/>
            <w:r w:rsidR="00A417F8">
              <w:rPr>
                <w:rFonts w:ascii="Times New Roman" w:hAnsi="Times New Roman"/>
                <w:sz w:val="26"/>
                <w:szCs w:val="26"/>
              </w:rPr>
              <w:t>.</w:t>
            </w:r>
            <w:r w:rsidR="00A417F8" w:rsidRPr="00D169B5">
              <w:rPr>
                <w:rFonts w:ascii="Times New Roman" w:hAnsi="Times New Roman"/>
                <w:sz w:val="26"/>
                <w:szCs w:val="26"/>
              </w:rPr>
              <w:t xml:space="preserve"> руководител</w:t>
            </w:r>
            <w:r w:rsidR="00A417F8">
              <w:rPr>
                <w:rFonts w:ascii="Times New Roman" w:hAnsi="Times New Roman"/>
                <w:sz w:val="26"/>
                <w:szCs w:val="26"/>
              </w:rPr>
              <w:t>и                           7-10</w:t>
            </w:r>
            <w:r w:rsidR="00A417F8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  <w:r w:rsidR="00A41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65712B" w:rsidRPr="00D169B5" w:rsidTr="000579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2B" w:rsidRPr="00D169B5" w:rsidRDefault="006E5130" w:rsidP="006E513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2B" w:rsidRDefault="0065712B" w:rsidP="00A417F8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Круглый стол по вопросам профессионального самоопределения «Я хочу быть!» </w:t>
            </w:r>
          </w:p>
          <w:p w:rsidR="00A417F8" w:rsidRPr="00D169B5" w:rsidRDefault="00A417F8" w:rsidP="00A417F8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2B" w:rsidRPr="00D169B5" w:rsidRDefault="0065712B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2B" w:rsidRPr="00D169B5" w:rsidRDefault="00A3275E" w:rsidP="00A417F8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Кабинет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2B" w:rsidRPr="00D169B5" w:rsidRDefault="00A417F8" w:rsidP="00A417F8">
            <w:pPr>
              <w:pStyle w:val="a9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9-10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2B" w:rsidRPr="00D169B5" w:rsidRDefault="006E513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A417F8" w:rsidRPr="00D169B5">
              <w:rPr>
                <w:rFonts w:ascii="Times New Roman" w:hAnsi="Times New Roman"/>
                <w:sz w:val="26"/>
                <w:szCs w:val="26"/>
              </w:rPr>
              <w:t>лассн</w:t>
            </w:r>
            <w:proofErr w:type="spellEnd"/>
            <w:r w:rsidR="00A417F8">
              <w:rPr>
                <w:rFonts w:ascii="Times New Roman" w:hAnsi="Times New Roman"/>
                <w:sz w:val="26"/>
                <w:szCs w:val="26"/>
              </w:rPr>
              <w:t>.</w:t>
            </w:r>
            <w:r w:rsidR="00A417F8" w:rsidRPr="00D169B5">
              <w:rPr>
                <w:rFonts w:ascii="Times New Roman" w:hAnsi="Times New Roman"/>
                <w:sz w:val="26"/>
                <w:szCs w:val="26"/>
              </w:rPr>
              <w:t xml:space="preserve"> руководител</w:t>
            </w:r>
            <w:r w:rsidR="00A417F8">
              <w:rPr>
                <w:rFonts w:ascii="Times New Roman" w:hAnsi="Times New Roman"/>
                <w:sz w:val="26"/>
                <w:szCs w:val="26"/>
              </w:rPr>
              <w:t>и                           9-10</w:t>
            </w:r>
            <w:r w:rsidR="00A417F8" w:rsidRPr="00D16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  <w:r w:rsidR="00A3275E" w:rsidRPr="00D169B5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</w:tr>
      <w:tr w:rsidR="00A417F8" w:rsidRPr="00D169B5" w:rsidTr="000579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F8" w:rsidRPr="00D169B5" w:rsidRDefault="006E5130" w:rsidP="006E513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F8" w:rsidRPr="00D169B5" w:rsidRDefault="00A417F8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 информационных часов, посвященных Международному дню памяти жертв фашизма, Дню народного единства, Международному дню  Мира, Дню Организации Объединенных Наций, в проведении Школы Активного Гражданина.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F8" w:rsidRPr="00D169B5" w:rsidRDefault="00A417F8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F8" w:rsidRPr="00D169B5" w:rsidRDefault="00A417F8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F8" w:rsidRPr="00D169B5" w:rsidRDefault="00A417F8" w:rsidP="00A417F8">
            <w:pPr>
              <w:pStyle w:val="a9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F8" w:rsidRPr="00D169B5" w:rsidRDefault="006E5130" w:rsidP="00A417F8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A417F8" w:rsidRPr="00D169B5">
              <w:rPr>
                <w:rFonts w:ascii="Times New Roman" w:hAnsi="Times New Roman"/>
                <w:sz w:val="26"/>
                <w:szCs w:val="26"/>
              </w:rPr>
              <w:t>лассн</w:t>
            </w:r>
            <w:proofErr w:type="spellEnd"/>
            <w:r w:rsidR="00A417F8">
              <w:rPr>
                <w:rFonts w:ascii="Times New Roman" w:hAnsi="Times New Roman"/>
                <w:sz w:val="26"/>
                <w:szCs w:val="26"/>
              </w:rPr>
              <w:t>.</w:t>
            </w:r>
            <w:r w:rsidR="00A417F8" w:rsidRPr="00D169B5">
              <w:rPr>
                <w:rFonts w:ascii="Times New Roman" w:hAnsi="Times New Roman"/>
                <w:sz w:val="26"/>
                <w:szCs w:val="26"/>
              </w:rPr>
              <w:t xml:space="preserve"> руководител</w:t>
            </w:r>
            <w:r w:rsidR="00A417F8">
              <w:rPr>
                <w:rFonts w:ascii="Times New Roman" w:hAnsi="Times New Roman"/>
                <w:sz w:val="26"/>
                <w:szCs w:val="26"/>
              </w:rPr>
              <w:t>и                           1-10</w:t>
            </w:r>
            <w:r w:rsidR="00A417F8" w:rsidRPr="00D169B5">
              <w:rPr>
                <w:rFonts w:ascii="Times New Roman" w:hAnsi="Times New Roman"/>
                <w:sz w:val="26"/>
                <w:szCs w:val="26"/>
              </w:rPr>
              <w:t xml:space="preserve"> классов. </w:t>
            </w:r>
          </w:p>
        </w:tc>
      </w:tr>
      <w:tr w:rsidR="00A417F8" w:rsidRPr="00D169B5" w:rsidTr="000579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F8" w:rsidRPr="00D169B5" w:rsidRDefault="006E5130" w:rsidP="006E513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F8" w:rsidRPr="00D169B5" w:rsidRDefault="00A417F8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 информационных часов, посвященных Дню Октябрьской революции,  в проведении Школы Активного Гражданина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F8" w:rsidRPr="00D169B5" w:rsidRDefault="00A417F8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согласно плану проведения информационных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F8" w:rsidRPr="00D169B5" w:rsidRDefault="00A417F8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F8" w:rsidRPr="00D169B5" w:rsidRDefault="00A417F8" w:rsidP="00A417F8">
            <w:pPr>
              <w:pStyle w:val="a9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F8" w:rsidRPr="00D169B5" w:rsidRDefault="006E5130" w:rsidP="00A417F8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A417F8" w:rsidRPr="00D169B5">
              <w:rPr>
                <w:rFonts w:ascii="Times New Roman" w:hAnsi="Times New Roman"/>
                <w:sz w:val="26"/>
                <w:szCs w:val="26"/>
              </w:rPr>
              <w:t>лассн</w:t>
            </w:r>
            <w:proofErr w:type="spellEnd"/>
            <w:r w:rsidR="00A417F8">
              <w:rPr>
                <w:rFonts w:ascii="Times New Roman" w:hAnsi="Times New Roman"/>
                <w:sz w:val="26"/>
                <w:szCs w:val="26"/>
              </w:rPr>
              <w:t>.</w:t>
            </w:r>
            <w:r w:rsidR="00A417F8" w:rsidRPr="00D169B5">
              <w:rPr>
                <w:rFonts w:ascii="Times New Roman" w:hAnsi="Times New Roman"/>
                <w:sz w:val="26"/>
                <w:szCs w:val="26"/>
              </w:rPr>
              <w:t xml:space="preserve"> руководител</w:t>
            </w:r>
            <w:r w:rsidR="00A417F8">
              <w:rPr>
                <w:rFonts w:ascii="Times New Roman" w:hAnsi="Times New Roman"/>
                <w:sz w:val="26"/>
                <w:szCs w:val="26"/>
              </w:rPr>
              <w:t>и                           1-10</w:t>
            </w:r>
            <w:r w:rsidR="00A417F8" w:rsidRPr="00D169B5">
              <w:rPr>
                <w:rFonts w:ascii="Times New Roman" w:hAnsi="Times New Roman"/>
                <w:sz w:val="26"/>
                <w:szCs w:val="26"/>
              </w:rPr>
              <w:t xml:space="preserve"> классов. </w:t>
            </w:r>
          </w:p>
        </w:tc>
      </w:tr>
      <w:tr w:rsidR="007265B9" w:rsidRPr="00D169B5" w:rsidTr="000579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6E5130" w:rsidP="006E513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Default="007265B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Ознакомление с обновленной Конституцией Республики Беларусь  «Ты – гражданин, а это                  значит</w:t>
            </w:r>
            <w:r w:rsidR="006E5130">
              <w:rPr>
                <w:rFonts w:ascii="Times New Roman" w:hAnsi="Times New Roman"/>
                <w:sz w:val="26"/>
                <w:szCs w:val="26"/>
              </w:rPr>
              <w:t xml:space="preserve"> …», «Закон о нас, мы о законе»</w:t>
            </w:r>
          </w:p>
          <w:p w:rsidR="006E5130" w:rsidRPr="00D169B5" w:rsidRDefault="006E513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7265B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сентябрь, декабрь, 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7265B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7265B9" w:rsidP="006E5130">
            <w:pPr>
              <w:pStyle w:val="a9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6E5130" w:rsidP="006E513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7265B9" w:rsidRPr="00D169B5">
              <w:rPr>
                <w:rFonts w:ascii="Times New Roman" w:hAnsi="Times New Roman"/>
                <w:sz w:val="26"/>
                <w:szCs w:val="26"/>
              </w:rPr>
              <w:t>лассн</w:t>
            </w:r>
            <w:proofErr w:type="spellEnd"/>
            <w:r w:rsidR="007265B9">
              <w:rPr>
                <w:rFonts w:ascii="Times New Roman" w:hAnsi="Times New Roman"/>
                <w:sz w:val="26"/>
                <w:szCs w:val="26"/>
              </w:rPr>
              <w:t>.</w:t>
            </w:r>
            <w:r w:rsidR="007265B9" w:rsidRPr="00D169B5">
              <w:rPr>
                <w:rFonts w:ascii="Times New Roman" w:hAnsi="Times New Roman"/>
                <w:sz w:val="26"/>
                <w:szCs w:val="26"/>
              </w:rPr>
              <w:t xml:space="preserve"> руководител</w:t>
            </w:r>
            <w:r w:rsidR="007265B9">
              <w:rPr>
                <w:rFonts w:ascii="Times New Roman" w:hAnsi="Times New Roman"/>
                <w:sz w:val="26"/>
                <w:szCs w:val="26"/>
              </w:rPr>
              <w:t>и                           1-10</w:t>
            </w:r>
            <w:r w:rsidR="007265B9" w:rsidRPr="00D169B5">
              <w:rPr>
                <w:rFonts w:ascii="Times New Roman" w:hAnsi="Times New Roman"/>
                <w:sz w:val="26"/>
                <w:szCs w:val="26"/>
              </w:rPr>
              <w:t xml:space="preserve"> классов. </w:t>
            </w:r>
          </w:p>
        </w:tc>
      </w:tr>
      <w:tr w:rsidR="007265B9" w:rsidRPr="00D169B5" w:rsidTr="000579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6E5130" w:rsidP="006E513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7265B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Декада общественно значимых дел ко Дню Независимости Республики Беларусь «Храним прошлое, ценим настоящее, строим будущее!».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7265B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7265B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7265B9" w:rsidP="006E5130">
            <w:pPr>
              <w:pStyle w:val="a9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5-10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6E5130" w:rsidP="006E513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7265B9" w:rsidRPr="00D169B5">
              <w:rPr>
                <w:rFonts w:ascii="Times New Roman" w:hAnsi="Times New Roman"/>
                <w:sz w:val="26"/>
                <w:szCs w:val="26"/>
              </w:rPr>
              <w:t>лассн</w:t>
            </w:r>
            <w:proofErr w:type="spellEnd"/>
            <w:r w:rsidR="007265B9">
              <w:rPr>
                <w:rFonts w:ascii="Times New Roman" w:hAnsi="Times New Roman"/>
                <w:sz w:val="26"/>
                <w:szCs w:val="26"/>
              </w:rPr>
              <w:t>.</w:t>
            </w:r>
            <w:r w:rsidR="007265B9" w:rsidRPr="00D169B5">
              <w:rPr>
                <w:rFonts w:ascii="Times New Roman" w:hAnsi="Times New Roman"/>
                <w:sz w:val="26"/>
                <w:szCs w:val="26"/>
              </w:rPr>
              <w:t xml:space="preserve"> руководител</w:t>
            </w:r>
            <w:r w:rsidR="007265B9">
              <w:rPr>
                <w:rFonts w:ascii="Times New Roman" w:hAnsi="Times New Roman"/>
                <w:sz w:val="26"/>
                <w:szCs w:val="26"/>
              </w:rPr>
              <w:t>и                           5-10 классов, зам. директора по УВР Смолян О.А.</w:t>
            </w:r>
            <w:r w:rsidR="007265B9"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265B9" w:rsidRPr="00D169B5" w:rsidTr="000579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6E5130" w:rsidP="006E513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7265B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Участие во Всебелорусской патриотической акции «Мы – граждане Беларуси!».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7265B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  <w:lang w:val="be-BY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7265B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7265B9" w:rsidP="006E5130">
            <w:pPr>
              <w:pStyle w:val="a9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8-10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6E5130" w:rsidP="006E513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7265B9" w:rsidRPr="00D169B5">
              <w:rPr>
                <w:rFonts w:ascii="Times New Roman" w:hAnsi="Times New Roman"/>
                <w:sz w:val="26"/>
                <w:szCs w:val="26"/>
              </w:rPr>
              <w:t>лассн</w:t>
            </w:r>
            <w:proofErr w:type="spellEnd"/>
            <w:r w:rsidR="007265B9">
              <w:rPr>
                <w:rFonts w:ascii="Times New Roman" w:hAnsi="Times New Roman"/>
                <w:sz w:val="26"/>
                <w:szCs w:val="26"/>
              </w:rPr>
              <w:t>.</w:t>
            </w:r>
            <w:r w:rsidR="007265B9" w:rsidRPr="00D169B5">
              <w:rPr>
                <w:rFonts w:ascii="Times New Roman" w:hAnsi="Times New Roman"/>
                <w:sz w:val="26"/>
                <w:szCs w:val="26"/>
              </w:rPr>
              <w:t xml:space="preserve"> руководител</w:t>
            </w:r>
            <w:r w:rsidR="007265B9">
              <w:rPr>
                <w:rFonts w:ascii="Times New Roman" w:hAnsi="Times New Roman"/>
                <w:sz w:val="26"/>
                <w:szCs w:val="26"/>
              </w:rPr>
              <w:t>и                           8-10</w:t>
            </w:r>
            <w:r w:rsidR="007265B9" w:rsidRPr="00D169B5">
              <w:rPr>
                <w:rFonts w:ascii="Times New Roman" w:hAnsi="Times New Roman"/>
                <w:sz w:val="26"/>
                <w:szCs w:val="26"/>
              </w:rPr>
              <w:t xml:space="preserve"> классов. </w:t>
            </w:r>
          </w:p>
        </w:tc>
      </w:tr>
      <w:tr w:rsidR="007265B9" w:rsidRPr="00D169B5" w:rsidTr="000579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6E5130" w:rsidP="006E513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7265B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Участие в республиканской акции «Беларусь помнит», «Служим Беларуси!»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7265B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7265B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7265B9" w:rsidP="006E5130">
            <w:pPr>
              <w:pStyle w:val="a9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6E5130" w:rsidP="006E513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7265B9" w:rsidRPr="00D169B5">
              <w:rPr>
                <w:rFonts w:ascii="Times New Roman" w:hAnsi="Times New Roman"/>
                <w:sz w:val="26"/>
                <w:szCs w:val="26"/>
              </w:rPr>
              <w:t>лассн</w:t>
            </w:r>
            <w:proofErr w:type="spellEnd"/>
            <w:r w:rsidR="007265B9">
              <w:rPr>
                <w:rFonts w:ascii="Times New Roman" w:hAnsi="Times New Roman"/>
                <w:sz w:val="26"/>
                <w:szCs w:val="26"/>
              </w:rPr>
              <w:t>.</w:t>
            </w:r>
            <w:r w:rsidR="007265B9" w:rsidRPr="00D169B5">
              <w:rPr>
                <w:rFonts w:ascii="Times New Roman" w:hAnsi="Times New Roman"/>
                <w:sz w:val="26"/>
                <w:szCs w:val="26"/>
              </w:rPr>
              <w:t xml:space="preserve"> руководител</w:t>
            </w:r>
            <w:r w:rsidR="007265B9">
              <w:rPr>
                <w:rFonts w:ascii="Times New Roman" w:hAnsi="Times New Roman"/>
                <w:sz w:val="26"/>
                <w:szCs w:val="26"/>
              </w:rPr>
              <w:t>и                           1-10</w:t>
            </w:r>
            <w:r w:rsidR="007265B9" w:rsidRPr="00D169B5">
              <w:rPr>
                <w:rFonts w:ascii="Times New Roman" w:hAnsi="Times New Roman"/>
                <w:sz w:val="26"/>
                <w:szCs w:val="26"/>
              </w:rPr>
              <w:t xml:space="preserve"> классов. </w:t>
            </w:r>
          </w:p>
        </w:tc>
      </w:tr>
      <w:tr w:rsidR="007265B9" w:rsidRPr="00D169B5" w:rsidTr="000579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6E5130" w:rsidP="006E513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7265B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Единый урок, посвященный Дню народного единства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7265B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17.09.</w:t>
            </w:r>
          </w:p>
          <w:p w:rsidR="007265B9" w:rsidRPr="00D169B5" w:rsidRDefault="007265B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7265B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7265B9" w:rsidP="006E5130">
            <w:pPr>
              <w:pStyle w:val="a9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6E5130" w:rsidP="006E513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7265B9" w:rsidRPr="00D169B5">
              <w:rPr>
                <w:rFonts w:ascii="Times New Roman" w:hAnsi="Times New Roman"/>
                <w:sz w:val="26"/>
                <w:szCs w:val="26"/>
              </w:rPr>
              <w:t>лассн</w:t>
            </w:r>
            <w:proofErr w:type="spellEnd"/>
            <w:r w:rsidR="007265B9">
              <w:rPr>
                <w:rFonts w:ascii="Times New Roman" w:hAnsi="Times New Roman"/>
                <w:sz w:val="26"/>
                <w:szCs w:val="26"/>
              </w:rPr>
              <w:t>.</w:t>
            </w:r>
            <w:r w:rsidR="007265B9" w:rsidRPr="00D169B5">
              <w:rPr>
                <w:rFonts w:ascii="Times New Roman" w:hAnsi="Times New Roman"/>
                <w:sz w:val="26"/>
                <w:szCs w:val="26"/>
              </w:rPr>
              <w:t xml:space="preserve"> руководител</w:t>
            </w:r>
            <w:r w:rsidR="007265B9">
              <w:rPr>
                <w:rFonts w:ascii="Times New Roman" w:hAnsi="Times New Roman"/>
                <w:sz w:val="26"/>
                <w:szCs w:val="26"/>
              </w:rPr>
              <w:t>и                           1-10</w:t>
            </w:r>
            <w:r w:rsidR="007265B9" w:rsidRPr="00D169B5">
              <w:rPr>
                <w:rFonts w:ascii="Times New Roman" w:hAnsi="Times New Roman"/>
                <w:sz w:val="26"/>
                <w:szCs w:val="26"/>
              </w:rPr>
              <w:t xml:space="preserve"> классов. </w:t>
            </w:r>
          </w:p>
        </w:tc>
      </w:tr>
      <w:tr w:rsidR="007265B9" w:rsidRPr="00D169B5" w:rsidTr="000579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6E5130" w:rsidP="006E513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7265B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День юного героя антифашиста</w:t>
            </w:r>
          </w:p>
          <w:p w:rsidR="007265B9" w:rsidRPr="00D169B5" w:rsidRDefault="007265B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Декада гражданско-патриотического воспитания (по отдельному плану)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7265B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7265B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7265B9" w:rsidP="006E5130">
            <w:pPr>
              <w:pStyle w:val="a9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6E5130" w:rsidP="006E513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7265B9" w:rsidRPr="00D169B5">
              <w:rPr>
                <w:rFonts w:ascii="Times New Roman" w:hAnsi="Times New Roman"/>
                <w:sz w:val="26"/>
                <w:szCs w:val="26"/>
              </w:rPr>
              <w:t>лассн</w:t>
            </w:r>
            <w:proofErr w:type="spellEnd"/>
            <w:r w:rsidR="007265B9">
              <w:rPr>
                <w:rFonts w:ascii="Times New Roman" w:hAnsi="Times New Roman"/>
                <w:sz w:val="26"/>
                <w:szCs w:val="26"/>
              </w:rPr>
              <w:t>.</w:t>
            </w:r>
            <w:r w:rsidR="007265B9" w:rsidRPr="00D169B5">
              <w:rPr>
                <w:rFonts w:ascii="Times New Roman" w:hAnsi="Times New Roman"/>
                <w:sz w:val="26"/>
                <w:szCs w:val="26"/>
              </w:rPr>
              <w:t xml:space="preserve"> руководител</w:t>
            </w:r>
            <w:r w:rsidR="007265B9">
              <w:rPr>
                <w:rFonts w:ascii="Times New Roman" w:hAnsi="Times New Roman"/>
                <w:sz w:val="26"/>
                <w:szCs w:val="26"/>
              </w:rPr>
              <w:t xml:space="preserve">и                           1-10 </w:t>
            </w:r>
            <w:proofErr w:type="spellStart"/>
            <w:r w:rsidR="007265B9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="007265B9">
              <w:rPr>
                <w:rFonts w:ascii="Times New Roman" w:hAnsi="Times New Roman"/>
                <w:sz w:val="26"/>
                <w:szCs w:val="26"/>
              </w:rPr>
              <w:t>., учитель истории Гриб И.А.</w:t>
            </w:r>
            <w:r w:rsidR="007265B9"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265B9" w:rsidRPr="00D169B5" w:rsidTr="000579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6E5130" w:rsidP="006E513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7265B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День памяти воинов-интернационалистов. Урок мужества  «Афганистан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- незаживающая рана»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7265B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  <w:p w:rsidR="007265B9" w:rsidRPr="00D169B5" w:rsidRDefault="007265B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7265B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7265B9" w:rsidP="006E5130">
            <w:pPr>
              <w:pStyle w:val="a9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8-10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6E5130" w:rsidP="006E513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7265B9" w:rsidRPr="00D169B5">
              <w:rPr>
                <w:rFonts w:ascii="Times New Roman" w:hAnsi="Times New Roman"/>
                <w:sz w:val="26"/>
                <w:szCs w:val="26"/>
              </w:rPr>
              <w:t>лассн</w:t>
            </w:r>
            <w:proofErr w:type="spellEnd"/>
            <w:r w:rsidR="007265B9">
              <w:rPr>
                <w:rFonts w:ascii="Times New Roman" w:hAnsi="Times New Roman"/>
                <w:sz w:val="26"/>
                <w:szCs w:val="26"/>
              </w:rPr>
              <w:t>.</w:t>
            </w:r>
            <w:r w:rsidR="007265B9" w:rsidRPr="00D169B5">
              <w:rPr>
                <w:rFonts w:ascii="Times New Roman" w:hAnsi="Times New Roman"/>
                <w:sz w:val="26"/>
                <w:szCs w:val="26"/>
              </w:rPr>
              <w:t xml:space="preserve"> руководител</w:t>
            </w:r>
            <w:r w:rsidR="007265B9">
              <w:rPr>
                <w:rFonts w:ascii="Times New Roman" w:hAnsi="Times New Roman"/>
                <w:sz w:val="26"/>
                <w:szCs w:val="26"/>
              </w:rPr>
              <w:t>и                           8-10</w:t>
            </w:r>
            <w:r w:rsidR="007265B9" w:rsidRPr="00D169B5">
              <w:rPr>
                <w:rFonts w:ascii="Times New Roman" w:hAnsi="Times New Roman"/>
                <w:sz w:val="26"/>
                <w:szCs w:val="26"/>
              </w:rPr>
              <w:t xml:space="preserve"> классов. </w:t>
            </w:r>
          </w:p>
        </w:tc>
      </w:tr>
      <w:tr w:rsidR="007265B9" w:rsidRPr="00D169B5" w:rsidTr="000579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6E5130" w:rsidP="006E513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7265B9" w:rsidP="007265B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День защитников Отечества и Вооруженных Сил Республики Беларусь.  Развлекательная программа «Курс молодого бойца»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7265B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7265B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7265B9" w:rsidP="006E5130">
            <w:pPr>
              <w:pStyle w:val="a9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8-10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6E5130" w:rsidP="006E513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7265B9" w:rsidRPr="00D169B5">
              <w:rPr>
                <w:rFonts w:ascii="Times New Roman" w:hAnsi="Times New Roman"/>
                <w:sz w:val="26"/>
                <w:szCs w:val="26"/>
              </w:rPr>
              <w:t>лассн</w:t>
            </w:r>
            <w:proofErr w:type="spellEnd"/>
            <w:r w:rsidR="007265B9">
              <w:rPr>
                <w:rFonts w:ascii="Times New Roman" w:hAnsi="Times New Roman"/>
                <w:sz w:val="26"/>
                <w:szCs w:val="26"/>
              </w:rPr>
              <w:t>.</w:t>
            </w:r>
            <w:r w:rsidR="007265B9" w:rsidRPr="00D169B5">
              <w:rPr>
                <w:rFonts w:ascii="Times New Roman" w:hAnsi="Times New Roman"/>
                <w:sz w:val="26"/>
                <w:szCs w:val="26"/>
              </w:rPr>
              <w:t xml:space="preserve"> руководител</w:t>
            </w:r>
            <w:r w:rsidR="007265B9">
              <w:rPr>
                <w:rFonts w:ascii="Times New Roman" w:hAnsi="Times New Roman"/>
                <w:sz w:val="26"/>
                <w:szCs w:val="26"/>
              </w:rPr>
              <w:t>и                           8-10</w:t>
            </w:r>
            <w:r w:rsidR="007265B9" w:rsidRPr="00D169B5">
              <w:rPr>
                <w:rFonts w:ascii="Times New Roman" w:hAnsi="Times New Roman"/>
                <w:sz w:val="26"/>
                <w:szCs w:val="26"/>
              </w:rPr>
              <w:t xml:space="preserve"> классов. </w:t>
            </w:r>
          </w:p>
        </w:tc>
      </w:tr>
      <w:tr w:rsidR="007265B9" w:rsidRPr="00D169B5" w:rsidTr="000579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6E5130" w:rsidP="006E513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7265B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Информационные часы ко Дню Конституции Республики Беларусь «Мы – граждане Беларуси!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7265B9" w:rsidRPr="00D169B5" w:rsidRDefault="007265B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Книжная выставка в школьной библиотеке «Закон, по которому живет Беларусь»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7265B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7265B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  <w:p w:rsidR="007265B9" w:rsidRPr="00D169B5" w:rsidRDefault="007265B9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D169B5" w:rsidRDefault="007265B9" w:rsidP="006E5130">
            <w:pPr>
              <w:pStyle w:val="a9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Default="006E5130" w:rsidP="007265B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7265B9" w:rsidRPr="00D169B5">
              <w:rPr>
                <w:rFonts w:ascii="Times New Roman" w:hAnsi="Times New Roman"/>
                <w:sz w:val="26"/>
                <w:szCs w:val="26"/>
              </w:rPr>
              <w:t>лассн</w:t>
            </w:r>
            <w:proofErr w:type="spellEnd"/>
            <w:r w:rsidR="007265B9">
              <w:rPr>
                <w:rFonts w:ascii="Times New Roman" w:hAnsi="Times New Roman"/>
                <w:sz w:val="26"/>
                <w:szCs w:val="26"/>
              </w:rPr>
              <w:t xml:space="preserve">. рук. 1-10 </w:t>
            </w:r>
            <w:proofErr w:type="spellStart"/>
            <w:r w:rsidR="007265B9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="007265B9">
              <w:rPr>
                <w:rFonts w:ascii="Times New Roman" w:hAnsi="Times New Roman"/>
                <w:sz w:val="26"/>
                <w:szCs w:val="26"/>
              </w:rPr>
              <w:t xml:space="preserve">.,                        библиотекарь </w:t>
            </w:r>
          </w:p>
          <w:p w:rsidR="007265B9" w:rsidRPr="00D169B5" w:rsidRDefault="007265B9" w:rsidP="007265B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Кацуба Л.М.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93E63" w:rsidRPr="00D169B5" w:rsidTr="000579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6E5130" w:rsidP="006E513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593E63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Единый урок, посвященный Дню единения народов Беларуси и России</w:t>
            </w: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593E63" w:rsidRPr="00D169B5" w:rsidRDefault="00593E63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Часы информирования 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«Нас роднит вековая история»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593E63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593E63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593E63" w:rsidP="006E5130">
            <w:pPr>
              <w:pStyle w:val="a9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6E5130" w:rsidP="006E513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93E63" w:rsidRPr="00D169B5">
              <w:rPr>
                <w:rFonts w:ascii="Times New Roman" w:hAnsi="Times New Roman"/>
                <w:sz w:val="26"/>
                <w:szCs w:val="26"/>
              </w:rPr>
              <w:t>лассн</w:t>
            </w:r>
            <w:proofErr w:type="spellEnd"/>
            <w:r w:rsidR="00593E63">
              <w:rPr>
                <w:rFonts w:ascii="Times New Roman" w:hAnsi="Times New Roman"/>
                <w:sz w:val="26"/>
                <w:szCs w:val="26"/>
              </w:rPr>
              <w:t>.</w:t>
            </w:r>
            <w:r w:rsidR="00593E63" w:rsidRPr="00D169B5">
              <w:rPr>
                <w:rFonts w:ascii="Times New Roman" w:hAnsi="Times New Roman"/>
                <w:sz w:val="26"/>
                <w:szCs w:val="26"/>
              </w:rPr>
              <w:t xml:space="preserve"> руководител</w:t>
            </w:r>
            <w:r w:rsidR="00593E63">
              <w:rPr>
                <w:rFonts w:ascii="Times New Roman" w:hAnsi="Times New Roman"/>
                <w:sz w:val="26"/>
                <w:szCs w:val="26"/>
              </w:rPr>
              <w:t>и                           1-10</w:t>
            </w:r>
            <w:r w:rsidR="00593E63" w:rsidRPr="00D169B5">
              <w:rPr>
                <w:rFonts w:ascii="Times New Roman" w:hAnsi="Times New Roman"/>
                <w:sz w:val="26"/>
                <w:szCs w:val="26"/>
              </w:rPr>
              <w:t xml:space="preserve"> классов. </w:t>
            </w:r>
          </w:p>
        </w:tc>
      </w:tr>
      <w:tr w:rsidR="00593E63" w:rsidRPr="00D169B5" w:rsidTr="000579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6E5130" w:rsidP="006E513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593E63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Международный день освобождения узников концлагерей </w:t>
            </w:r>
          </w:p>
          <w:p w:rsidR="00593E63" w:rsidRPr="00D169B5" w:rsidRDefault="00593E63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часы «Жизнь и смерть за оградой концлагеря»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593E63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593E63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593E63" w:rsidP="006E5130">
            <w:pPr>
              <w:pStyle w:val="a9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6E5130" w:rsidP="006E513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93E63" w:rsidRPr="00D169B5">
              <w:rPr>
                <w:rFonts w:ascii="Times New Roman" w:hAnsi="Times New Roman"/>
                <w:sz w:val="26"/>
                <w:szCs w:val="26"/>
              </w:rPr>
              <w:t>лассн</w:t>
            </w:r>
            <w:proofErr w:type="spellEnd"/>
            <w:r w:rsidR="00593E63">
              <w:rPr>
                <w:rFonts w:ascii="Times New Roman" w:hAnsi="Times New Roman"/>
                <w:sz w:val="26"/>
                <w:szCs w:val="26"/>
              </w:rPr>
              <w:t>.</w:t>
            </w:r>
            <w:r w:rsidR="00593E63" w:rsidRPr="00D169B5">
              <w:rPr>
                <w:rFonts w:ascii="Times New Roman" w:hAnsi="Times New Roman"/>
                <w:sz w:val="26"/>
                <w:szCs w:val="26"/>
              </w:rPr>
              <w:t xml:space="preserve"> руководител</w:t>
            </w:r>
            <w:r w:rsidR="00593E63">
              <w:rPr>
                <w:rFonts w:ascii="Times New Roman" w:hAnsi="Times New Roman"/>
                <w:sz w:val="26"/>
                <w:szCs w:val="26"/>
              </w:rPr>
              <w:t>и                           1-10</w:t>
            </w:r>
            <w:r w:rsidR="00593E63" w:rsidRPr="00D169B5">
              <w:rPr>
                <w:rFonts w:ascii="Times New Roman" w:hAnsi="Times New Roman"/>
                <w:sz w:val="26"/>
                <w:szCs w:val="26"/>
              </w:rPr>
              <w:t xml:space="preserve"> классов. </w:t>
            </w:r>
          </w:p>
        </w:tc>
      </w:tr>
      <w:tr w:rsidR="00593E63" w:rsidRPr="00D169B5" w:rsidTr="000579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6E5130" w:rsidP="006E513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593E63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Единый урок «Нам этот мир завещано беречь».</w:t>
            </w:r>
          </w:p>
          <w:p w:rsidR="00593E63" w:rsidRPr="00D169B5" w:rsidRDefault="00593E63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Дни памяти и примирения, посвященные </w:t>
            </w:r>
            <w:r w:rsidRPr="00D169B5">
              <w:rPr>
                <w:rFonts w:ascii="Times New Roman" w:hAnsi="Times New Roman"/>
                <w:sz w:val="26"/>
                <w:szCs w:val="26"/>
              </w:rPr>
              <w:lastRenderedPageBreak/>
              <w:t>погибшим во Второй мировой войне (по отдельному плану). Участие в акции «Беларусь помнит»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593E63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593E63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593E63" w:rsidP="006E5130">
            <w:pPr>
              <w:pStyle w:val="a9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6E5130" w:rsidP="006E513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93E63" w:rsidRPr="00D169B5">
              <w:rPr>
                <w:rFonts w:ascii="Times New Roman" w:hAnsi="Times New Roman"/>
                <w:sz w:val="26"/>
                <w:szCs w:val="26"/>
              </w:rPr>
              <w:t>лассн</w:t>
            </w:r>
            <w:proofErr w:type="spellEnd"/>
            <w:r w:rsidR="00593E63">
              <w:rPr>
                <w:rFonts w:ascii="Times New Roman" w:hAnsi="Times New Roman"/>
                <w:sz w:val="26"/>
                <w:szCs w:val="26"/>
              </w:rPr>
              <w:t>.</w:t>
            </w:r>
            <w:r w:rsidR="00593E63" w:rsidRPr="00D169B5">
              <w:rPr>
                <w:rFonts w:ascii="Times New Roman" w:hAnsi="Times New Roman"/>
                <w:sz w:val="26"/>
                <w:szCs w:val="26"/>
              </w:rPr>
              <w:t xml:space="preserve"> руководител</w:t>
            </w:r>
            <w:r w:rsidR="00593E63">
              <w:rPr>
                <w:rFonts w:ascii="Times New Roman" w:hAnsi="Times New Roman"/>
                <w:sz w:val="26"/>
                <w:szCs w:val="26"/>
              </w:rPr>
              <w:t>и                           1-10</w:t>
            </w:r>
            <w:r w:rsidR="00593E63" w:rsidRPr="00D169B5">
              <w:rPr>
                <w:rFonts w:ascii="Times New Roman" w:hAnsi="Times New Roman"/>
                <w:sz w:val="26"/>
                <w:szCs w:val="26"/>
              </w:rPr>
              <w:t xml:space="preserve"> классов. </w:t>
            </w:r>
          </w:p>
        </w:tc>
      </w:tr>
      <w:tr w:rsidR="00593E63" w:rsidRPr="00D169B5" w:rsidTr="000579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6E5130" w:rsidP="006E513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593E63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Международный день музеев. Посещение районного музея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593E63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593E63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Районный музей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593E63" w:rsidP="006E5130">
            <w:pPr>
              <w:pStyle w:val="a9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6E5130" w:rsidP="006E513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93E63" w:rsidRPr="00D169B5">
              <w:rPr>
                <w:rFonts w:ascii="Times New Roman" w:hAnsi="Times New Roman"/>
                <w:sz w:val="26"/>
                <w:szCs w:val="26"/>
              </w:rPr>
              <w:t>лассн</w:t>
            </w:r>
            <w:proofErr w:type="spellEnd"/>
            <w:r w:rsidR="00593E63">
              <w:rPr>
                <w:rFonts w:ascii="Times New Roman" w:hAnsi="Times New Roman"/>
                <w:sz w:val="26"/>
                <w:szCs w:val="26"/>
              </w:rPr>
              <w:t>.</w:t>
            </w:r>
            <w:r w:rsidR="00593E63" w:rsidRPr="00D169B5">
              <w:rPr>
                <w:rFonts w:ascii="Times New Roman" w:hAnsi="Times New Roman"/>
                <w:sz w:val="26"/>
                <w:szCs w:val="26"/>
              </w:rPr>
              <w:t xml:space="preserve"> руководител</w:t>
            </w:r>
            <w:r w:rsidR="00593E63">
              <w:rPr>
                <w:rFonts w:ascii="Times New Roman" w:hAnsi="Times New Roman"/>
                <w:sz w:val="26"/>
                <w:szCs w:val="26"/>
              </w:rPr>
              <w:t>и                           1-10</w:t>
            </w:r>
            <w:r w:rsidR="00593E63" w:rsidRPr="00D169B5">
              <w:rPr>
                <w:rFonts w:ascii="Times New Roman" w:hAnsi="Times New Roman"/>
                <w:sz w:val="26"/>
                <w:szCs w:val="26"/>
              </w:rPr>
              <w:t xml:space="preserve"> классов. </w:t>
            </w:r>
          </w:p>
        </w:tc>
      </w:tr>
      <w:tr w:rsidR="00593E63" w:rsidRPr="00D169B5" w:rsidTr="000579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6E5130" w:rsidP="006E513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593E63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Международный день миротворцев ООН.  Тематические беседы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593E63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май</w:t>
            </w:r>
          </w:p>
          <w:p w:rsidR="00593E63" w:rsidRPr="00D169B5" w:rsidRDefault="00593E63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593E63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593E63" w:rsidP="006E5130">
            <w:pPr>
              <w:pStyle w:val="a9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8-10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6E5130" w:rsidP="006E513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93E63" w:rsidRPr="00D169B5">
              <w:rPr>
                <w:rFonts w:ascii="Times New Roman" w:hAnsi="Times New Roman"/>
                <w:sz w:val="26"/>
                <w:szCs w:val="26"/>
              </w:rPr>
              <w:t>лассн</w:t>
            </w:r>
            <w:proofErr w:type="spellEnd"/>
            <w:r w:rsidR="00593E63">
              <w:rPr>
                <w:rFonts w:ascii="Times New Roman" w:hAnsi="Times New Roman"/>
                <w:sz w:val="26"/>
                <w:szCs w:val="26"/>
              </w:rPr>
              <w:t>.</w:t>
            </w:r>
            <w:r w:rsidR="00593E63" w:rsidRPr="00D169B5">
              <w:rPr>
                <w:rFonts w:ascii="Times New Roman" w:hAnsi="Times New Roman"/>
                <w:sz w:val="26"/>
                <w:szCs w:val="26"/>
              </w:rPr>
              <w:t xml:space="preserve"> руководител</w:t>
            </w:r>
            <w:r w:rsidR="00593E63">
              <w:rPr>
                <w:rFonts w:ascii="Times New Roman" w:hAnsi="Times New Roman"/>
                <w:sz w:val="26"/>
                <w:szCs w:val="26"/>
              </w:rPr>
              <w:t>и                           8-10</w:t>
            </w:r>
            <w:r w:rsidR="00593E63" w:rsidRPr="00D169B5">
              <w:rPr>
                <w:rFonts w:ascii="Times New Roman" w:hAnsi="Times New Roman"/>
                <w:sz w:val="26"/>
                <w:szCs w:val="26"/>
              </w:rPr>
              <w:t xml:space="preserve"> классов. </w:t>
            </w:r>
          </w:p>
        </w:tc>
      </w:tr>
      <w:tr w:rsidR="00593E63" w:rsidRPr="00D169B5" w:rsidTr="000579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6E5130" w:rsidP="006E513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593E63" w:rsidP="00D169B5">
            <w:pPr>
              <w:pStyle w:val="a9"/>
              <w:rPr>
                <w:rFonts w:ascii="Times New Roman" w:hAnsi="Times New Roman"/>
                <w:iCs/>
                <w:sz w:val="26"/>
                <w:szCs w:val="26"/>
              </w:rPr>
            </w:pPr>
            <w:r w:rsidRPr="00D169B5">
              <w:rPr>
                <w:rFonts w:ascii="Times New Roman" w:hAnsi="Times New Roman"/>
                <w:iCs/>
                <w:sz w:val="26"/>
                <w:szCs w:val="26"/>
              </w:rPr>
              <w:t>Познавательные экскурсии по историческим, культурным местам Республики Беларусь.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593E63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593E63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исторические места Беларуси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593E63" w:rsidP="006E5130">
            <w:pPr>
              <w:pStyle w:val="a9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6E5130" w:rsidP="006E513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93E63" w:rsidRPr="00D169B5">
              <w:rPr>
                <w:rFonts w:ascii="Times New Roman" w:hAnsi="Times New Roman"/>
                <w:sz w:val="26"/>
                <w:szCs w:val="26"/>
              </w:rPr>
              <w:t>лассн</w:t>
            </w:r>
            <w:proofErr w:type="spellEnd"/>
            <w:r w:rsidR="00593E63">
              <w:rPr>
                <w:rFonts w:ascii="Times New Roman" w:hAnsi="Times New Roman"/>
                <w:sz w:val="26"/>
                <w:szCs w:val="26"/>
              </w:rPr>
              <w:t>.</w:t>
            </w:r>
            <w:r w:rsidR="00593E63" w:rsidRPr="00D169B5">
              <w:rPr>
                <w:rFonts w:ascii="Times New Roman" w:hAnsi="Times New Roman"/>
                <w:sz w:val="26"/>
                <w:szCs w:val="26"/>
              </w:rPr>
              <w:t xml:space="preserve"> руководител</w:t>
            </w:r>
            <w:r w:rsidR="00593E63">
              <w:rPr>
                <w:rFonts w:ascii="Times New Roman" w:hAnsi="Times New Roman"/>
                <w:sz w:val="26"/>
                <w:szCs w:val="26"/>
              </w:rPr>
              <w:t>и                           1-10</w:t>
            </w:r>
            <w:r w:rsidR="00593E63" w:rsidRPr="00D169B5">
              <w:rPr>
                <w:rFonts w:ascii="Times New Roman" w:hAnsi="Times New Roman"/>
                <w:sz w:val="26"/>
                <w:szCs w:val="26"/>
              </w:rPr>
              <w:t xml:space="preserve"> классов. </w:t>
            </w:r>
          </w:p>
        </w:tc>
      </w:tr>
      <w:tr w:rsidR="00184F3E" w:rsidRPr="00D169B5" w:rsidTr="00057989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Default="00593E63" w:rsidP="00D169B5">
            <w:pPr>
              <w:pStyle w:val="a9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be-BY"/>
              </w:rPr>
            </w:pPr>
          </w:p>
          <w:p w:rsidR="0035675B" w:rsidRPr="00D169B5" w:rsidRDefault="0035675B" w:rsidP="00D169B5">
            <w:pPr>
              <w:pStyle w:val="a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69B5">
              <w:rPr>
                <w:rFonts w:ascii="Times New Roman" w:hAnsi="Times New Roman"/>
                <w:b/>
                <w:bCs/>
                <w:sz w:val="26"/>
                <w:szCs w:val="26"/>
                <w:lang w:eastAsia="be-BY"/>
              </w:rPr>
              <w:t>Обеспечение соблюдения требований и норм безопасности при организации образовательного процесса</w:t>
            </w:r>
          </w:p>
        </w:tc>
      </w:tr>
      <w:tr w:rsidR="00184F3E" w:rsidRPr="00D169B5" w:rsidTr="00593E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F" w:rsidRPr="00D169B5" w:rsidRDefault="006E5130" w:rsidP="006E513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F" w:rsidRPr="00D169B5" w:rsidRDefault="00D3640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169B5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D169B5">
              <w:rPr>
                <w:rFonts w:ascii="Times New Roman" w:hAnsi="Times New Roman"/>
                <w:sz w:val="26"/>
                <w:szCs w:val="26"/>
              </w:rPr>
              <w:t xml:space="preserve"> соблюдением требований и норм безопасности при организации образовательного процесса, в том числе при проведении учебных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F" w:rsidRPr="00D169B5" w:rsidRDefault="00D3640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F" w:rsidRPr="00D169B5" w:rsidRDefault="00D3640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F" w:rsidRPr="00D169B5" w:rsidRDefault="00D3640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Учащиеся, педагоги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6" w:rsidRPr="00D169B5" w:rsidRDefault="006E513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593E63">
              <w:rPr>
                <w:rFonts w:ascii="Times New Roman" w:hAnsi="Times New Roman"/>
                <w:sz w:val="26"/>
                <w:szCs w:val="26"/>
              </w:rPr>
              <w:t>дминистрация, у</w:t>
            </w:r>
            <w:r w:rsidR="00DA3F46" w:rsidRPr="00D169B5">
              <w:rPr>
                <w:rFonts w:ascii="Times New Roman" w:hAnsi="Times New Roman"/>
                <w:sz w:val="26"/>
                <w:szCs w:val="26"/>
              </w:rPr>
              <w:t>чителя-предметники</w:t>
            </w:r>
          </w:p>
        </w:tc>
      </w:tr>
      <w:tr w:rsidR="00184F3E" w:rsidRPr="00D169B5" w:rsidTr="00593E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F" w:rsidRPr="00D169B5" w:rsidRDefault="006E5130" w:rsidP="006E513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F" w:rsidRPr="00D169B5" w:rsidRDefault="00D3640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169B5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D169B5">
              <w:rPr>
                <w:rFonts w:ascii="Times New Roman" w:hAnsi="Times New Roman"/>
                <w:sz w:val="26"/>
                <w:szCs w:val="26"/>
              </w:rPr>
              <w:t xml:space="preserve"> созданием безопасных условий при организации информационной работы, направленной на предупреждение деструктивного информационного воздействия на участников образовательного процесса.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F" w:rsidRPr="00D169B5" w:rsidRDefault="00D3640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F" w:rsidRPr="00D169B5" w:rsidRDefault="00D3640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кабинет информатики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F" w:rsidRPr="00D169B5" w:rsidRDefault="00D3640F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Учащиеся, педагоги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6" w:rsidRPr="00D169B5" w:rsidRDefault="006E513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593E63">
              <w:rPr>
                <w:rFonts w:ascii="Times New Roman" w:hAnsi="Times New Roman"/>
                <w:sz w:val="26"/>
                <w:szCs w:val="26"/>
              </w:rPr>
              <w:t>дминистрация, учитель информатики Гриб Ю.А.</w:t>
            </w:r>
          </w:p>
        </w:tc>
      </w:tr>
      <w:tr w:rsidR="00184F3E" w:rsidRPr="00D169B5" w:rsidTr="00057989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F" w:rsidRPr="00D169B5" w:rsidRDefault="00D3640F" w:rsidP="00D169B5">
            <w:pPr>
              <w:pStyle w:val="a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69B5">
              <w:rPr>
                <w:rFonts w:ascii="Times New Roman" w:hAnsi="Times New Roman"/>
                <w:b/>
                <w:sz w:val="26"/>
                <w:szCs w:val="26"/>
              </w:rPr>
              <w:t>Обеспечение социально-педагогической поддержки учащихся и оказание им психологической помощи</w:t>
            </w:r>
          </w:p>
          <w:p w:rsidR="0036348C" w:rsidRPr="00D169B5" w:rsidRDefault="0036348C" w:rsidP="00D169B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b/>
                <w:iCs/>
                <w:sz w:val="26"/>
                <w:szCs w:val="26"/>
              </w:rPr>
              <w:t>Организационно-аналитическое, диагностическое направление социально-педагогической и психологической деятельности</w:t>
            </w:r>
          </w:p>
        </w:tc>
      </w:tr>
      <w:tr w:rsidR="0036348C" w:rsidRPr="00D169B5" w:rsidTr="00593E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8C" w:rsidRPr="00D169B5" w:rsidRDefault="006E5130" w:rsidP="006E513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8C" w:rsidRPr="00D169B5" w:rsidRDefault="0036348C" w:rsidP="00D169B5">
            <w:pPr>
              <w:pStyle w:val="a9"/>
              <w:rPr>
                <w:rFonts w:ascii="Times New Roman" w:hAnsi="Times New Roman"/>
                <w:iCs/>
                <w:sz w:val="26"/>
                <w:szCs w:val="26"/>
              </w:rPr>
            </w:pPr>
            <w:r w:rsidRPr="00D169B5">
              <w:rPr>
                <w:rFonts w:ascii="Times New Roman" w:hAnsi="Times New Roman"/>
                <w:iCs/>
                <w:sz w:val="26"/>
                <w:szCs w:val="26"/>
              </w:rPr>
              <w:t>Выявление учащихся находящихся в социально опасном положении.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8C" w:rsidRPr="00D169B5" w:rsidRDefault="0036348C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8C" w:rsidRPr="00D169B5" w:rsidRDefault="0036348C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8C" w:rsidRPr="00D169B5" w:rsidRDefault="00593E63" w:rsidP="00593E63">
            <w:pPr>
              <w:pStyle w:val="a9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="0036348C" w:rsidRPr="00D169B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801793" w:rsidRPr="00D169B5">
              <w:rPr>
                <w:rFonts w:ascii="Times New Roman" w:hAnsi="Times New Roman"/>
                <w:sz w:val="26"/>
                <w:szCs w:val="26"/>
              </w:rPr>
              <w:t>законные представители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8C" w:rsidRPr="00D169B5" w:rsidRDefault="006E513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93E63" w:rsidRPr="00D169B5">
              <w:rPr>
                <w:rFonts w:ascii="Times New Roman" w:hAnsi="Times New Roman"/>
                <w:sz w:val="26"/>
                <w:szCs w:val="26"/>
              </w:rPr>
              <w:t>лассн</w:t>
            </w:r>
            <w:proofErr w:type="spellEnd"/>
            <w:r w:rsidR="00593E63">
              <w:rPr>
                <w:rFonts w:ascii="Times New Roman" w:hAnsi="Times New Roman"/>
                <w:sz w:val="26"/>
                <w:szCs w:val="26"/>
              </w:rPr>
              <w:t>.</w:t>
            </w:r>
            <w:r w:rsidR="00593E63" w:rsidRPr="00D169B5">
              <w:rPr>
                <w:rFonts w:ascii="Times New Roman" w:hAnsi="Times New Roman"/>
                <w:sz w:val="26"/>
                <w:szCs w:val="26"/>
              </w:rPr>
              <w:t xml:space="preserve"> руководител</w:t>
            </w:r>
            <w:r w:rsidR="00593E63">
              <w:rPr>
                <w:rFonts w:ascii="Times New Roman" w:hAnsi="Times New Roman"/>
                <w:sz w:val="26"/>
                <w:szCs w:val="26"/>
              </w:rPr>
              <w:t>и                           1-10 классов, Зеленых Ю.В.</w:t>
            </w:r>
          </w:p>
        </w:tc>
      </w:tr>
      <w:tr w:rsidR="0036348C" w:rsidRPr="00D169B5" w:rsidTr="00593E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8C" w:rsidRPr="00D169B5" w:rsidRDefault="006E5130" w:rsidP="006E513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8C" w:rsidRPr="00D169B5" w:rsidRDefault="0036348C" w:rsidP="00D169B5">
            <w:pPr>
              <w:pStyle w:val="a9"/>
              <w:rPr>
                <w:rFonts w:ascii="Times New Roman" w:hAnsi="Times New Roman"/>
                <w:iCs/>
                <w:sz w:val="26"/>
                <w:szCs w:val="26"/>
              </w:rPr>
            </w:pPr>
            <w:r w:rsidRPr="00D169B5">
              <w:rPr>
                <w:rFonts w:ascii="Times New Roman" w:hAnsi="Times New Roman"/>
                <w:iCs/>
                <w:sz w:val="26"/>
                <w:szCs w:val="26"/>
              </w:rPr>
              <w:t>Проведение диагностики склонности к суицидальному поведению</w:t>
            </w:r>
            <w:r w:rsidR="00801793" w:rsidRPr="00D169B5">
              <w:rPr>
                <w:rFonts w:ascii="Times New Roman" w:hAnsi="Times New Roman"/>
                <w:iCs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8C" w:rsidRPr="00D169B5" w:rsidRDefault="0036348C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8C" w:rsidRPr="00D169B5" w:rsidRDefault="0036348C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8C" w:rsidRPr="00D169B5" w:rsidRDefault="00593E63" w:rsidP="00593E63">
            <w:pPr>
              <w:pStyle w:val="a9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6-10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8C" w:rsidRPr="00D169B5" w:rsidRDefault="006E513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593E63">
              <w:rPr>
                <w:rFonts w:ascii="Times New Roman" w:hAnsi="Times New Roman"/>
                <w:sz w:val="26"/>
                <w:szCs w:val="26"/>
              </w:rPr>
              <w:t>сихолог отдела образования</w:t>
            </w:r>
          </w:p>
        </w:tc>
      </w:tr>
      <w:tr w:rsidR="0036348C" w:rsidRPr="00D169B5" w:rsidTr="00593E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8C" w:rsidRPr="00D169B5" w:rsidRDefault="006E5130" w:rsidP="006E513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8C" w:rsidRDefault="0036348C" w:rsidP="00D169B5">
            <w:pPr>
              <w:pStyle w:val="a9"/>
              <w:rPr>
                <w:rFonts w:ascii="Times New Roman" w:hAnsi="Times New Roman"/>
                <w:iCs/>
                <w:sz w:val="26"/>
                <w:szCs w:val="26"/>
              </w:rPr>
            </w:pPr>
            <w:r w:rsidRPr="00D169B5">
              <w:rPr>
                <w:rFonts w:ascii="Times New Roman" w:hAnsi="Times New Roman"/>
                <w:iCs/>
                <w:sz w:val="26"/>
                <w:szCs w:val="26"/>
              </w:rPr>
              <w:t xml:space="preserve">Проведение диагностики особенностей семейного воспитания учащихся </w:t>
            </w:r>
            <w:proofErr w:type="spellStart"/>
            <w:r w:rsidRPr="00D169B5">
              <w:rPr>
                <w:rFonts w:ascii="Times New Roman" w:hAnsi="Times New Roman"/>
                <w:iCs/>
                <w:sz w:val="26"/>
                <w:szCs w:val="26"/>
              </w:rPr>
              <w:t>подучетных</w:t>
            </w:r>
            <w:proofErr w:type="spellEnd"/>
            <w:r w:rsidRPr="00D169B5">
              <w:rPr>
                <w:rFonts w:ascii="Times New Roman" w:hAnsi="Times New Roman"/>
                <w:iCs/>
                <w:sz w:val="26"/>
                <w:szCs w:val="26"/>
              </w:rPr>
              <w:t xml:space="preserve"> категорий</w:t>
            </w:r>
            <w:r w:rsidR="00801793" w:rsidRPr="00D169B5">
              <w:rPr>
                <w:rFonts w:ascii="Times New Roman" w:hAnsi="Times New Roman"/>
                <w:iCs/>
                <w:sz w:val="26"/>
                <w:szCs w:val="26"/>
              </w:rPr>
              <w:t>.</w:t>
            </w:r>
          </w:p>
          <w:p w:rsidR="006E5130" w:rsidRPr="00D169B5" w:rsidRDefault="006E5130" w:rsidP="00D169B5">
            <w:pPr>
              <w:pStyle w:val="a9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8C" w:rsidRPr="00D169B5" w:rsidRDefault="0036348C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8C" w:rsidRPr="00D169B5" w:rsidRDefault="00593E63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DA3F46" w:rsidRPr="00D169B5">
              <w:rPr>
                <w:rFonts w:ascii="Times New Roman" w:hAnsi="Times New Roman"/>
                <w:sz w:val="26"/>
                <w:szCs w:val="26"/>
              </w:rPr>
              <w:t>лассные аудитории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8C" w:rsidRPr="00D169B5" w:rsidRDefault="00593E63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36348C" w:rsidRPr="00D169B5">
              <w:rPr>
                <w:rFonts w:ascii="Times New Roman" w:hAnsi="Times New Roman"/>
                <w:sz w:val="26"/>
                <w:szCs w:val="26"/>
              </w:rPr>
              <w:t xml:space="preserve">чащиеся </w:t>
            </w:r>
            <w:proofErr w:type="spellStart"/>
            <w:r w:rsidR="0036348C" w:rsidRPr="00D169B5">
              <w:rPr>
                <w:rFonts w:ascii="Times New Roman" w:hAnsi="Times New Roman"/>
                <w:sz w:val="26"/>
                <w:szCs w:val="26"/>
              </w:rPr>
              <w:t>подучетных</w:t>
            </w:r>
            <w:proofErr w:type="spellEnd"/>
            <w:r w:rsidR="0036348C" w:rsidRPr="00D169B5">
              <w:rPr>
                <w:rFonts w:ascii="Times New Roman" w:hAnsi="Times New Roman"/>
                <w:sz w:val="26"/>
                <w:szCs w:val="26"/>
              </w:rPr>
              <w:t xml:space="preserve"> категорий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8C" w:rsidRPr="00D169B5" w:rsidRDefault="006E513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93E63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</w:p>
        </w:tc>
      </w:tr>
      <w:tr w:rsidR="00593E63" w:rsidRPr="00D169B5" w:rsidTr="00593E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6E5130" w:rsidP="006E513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593E63" w:rsidP="00D169B5">
            <w:pPr>
              <w:pStyle w:val="a9"/>
              <w:rPr>
                <w:rFonts w:ascii="Times New Roman" w:hAnsi="Times New Roman"/>
                <w:iCs/>
                <w:sz w:val="26"/>
                <w:szCs w:val="26"/>
              </w:rPr>
            </w:pPr>
            <w:r w:rsidRPr="00D169B5">
              <w:rPr>
                <w:rFonts w:ascii="Times New Roman" w:hAnsi="Times New Roman"/>
                <w:iCs/>
                <w:sz w:val="26"/>
                <w:szCs w:val="26"/>
              </w:rPr>
              <w:t>Проведение психосоциального анкетирования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593E63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593E63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593E63" w:rsidP="006E5130">
            <w:pPr>
              <w:pStyle w:val="a9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6-10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6E5130" w:rsidP="006E513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593E63">
              <w:rPr>
                <w:rFonts w:ascii="Times New Roman" w:hAnsi="Times New Roman"/>
                <w:sz w:val="26"/>
                <w:szCs w:val="26"/>
              </w:rPr>
              <w:t>сихолог отдела образования</w:t>
            </w:r>
          </w:p>
        </w:tc>
      </w:tr>
      <w:tr w:rsidR="0036348C" w:rsidRPr="00D169B5" w:rsidTr="00593E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8C" w:rsidRPr="00D169B5" w:rsidRDefault="006E5130" w:rsidP="006E513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8C" w:rsidRPr="00D169B5" w:rsidRDefault="0036348C" w:rsidP="00D169B5">
            <w:pPr>
              <w:pStyle w:val="a9"/>
              <w:rPr>
                <w:rFonts w:ascii="Times New Roman" w:hAnsi="Times New Roman"/>
                <w:iCs/>
                <w:sz w:val="26"/>
                <w:szCs w:val="26"/>
              </w:rPr>
            </w:pPr>
            <w:r w:rsidRPr="00D169B5">
              <w:rPr>
                <w:rFonts w:ascii="Times New Roman" w:hAnsi="Times New Roman"/>
                <w:iCs/>
                <w:sz w:val="26"/>
                <w:szCs w:val="26"/>
              </w:rPr>
              <w:t>Наблюдение и анализ условий воспитания детей, признанных находящимися в СОП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8C" w:rsidRPr="00D169B5" w:rsidRDefault="0036348C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8C" w:rsidRPr="00D169B5" w:rsidRDefault="0036348C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8C" w:rsidRPr="00D169B5" w:rsidRDefault="0036348C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Учащиеся СОП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Default="00593E63" w:rsidP="00593E63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педагог, выполняющий</w:t>
            </w:r>
            <w:r w:rsidR="0036348C" w:rsidRPr="00D169B5">
              <w:rPr>
                <w:rFonts w:ascii="Times New Roman" w:hAnsi="Times New Roman"/>
                <w:sz w:val="26"/>
                <w:szCs w:val="26"/>
              </w:rPr>
              <w:t xml:space="preserve"> функции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педагога социального </w:t>
            </w:r>
          </w:p>
          <w:p w:rsidR="0036348C" w:rsidRPr="00D169B5" w:rsidRDefault="00593E63" w:rsidP="00593E63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Зеленых Ю.В.</w:t>
            </w:r>
          </w:p>
        </w:tc>
      </w:tr>
      <w:tr w:rsidR="00593E63" w:rsidRPr="00D169B5" w:rsidTr="00593E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6E5130" w:rsidP="006E513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593E63" w:rsidP="00D169B5">
            <w:pPr>
              <w:pStyle w:val="a9"/>
              <w:rPr>
                <w:rFonts w:ascii="Times New Roman" w:hAnsi="Times New Roman"/>
                <w:iCs/>
                <w:sz w:val="26"/>
                <w:szCs w:val="26"/>
              </w:rPr>
            </w:pPr>
            <w:r w:rsidRPr="00D169B5">
              <w:rPr>
                <w:rFonts w:ascii="Times New Roman" w:hAnsi="Times New Roman"/>
                <w:iCs/>
                <w:sz w:val="26"/>
                <w:szCs w:val="26"/>
              </w:rPr>
              <w:t>Анкетирование по вопросам компьютерной зависимости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593E63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593E63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593E63" w:rsidP="006E5130">
            <w:pPr>
              <w:pStyle w:val="a9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5-10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Pr="00D169B5" w:rsidRDefault="002128CD" w:rsidP="006E513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93E63" w:rsidRPr="00D169B5">
              <w:rPr>
                <w:rFonts w:ascii="Times New Roman" w:hAnsi="Times New Roman"/>
                <w:sz w:val="26"/>
                <w:szCs w:val="26"/>
              </w:rPr>
              <w:t>лассн</w:t>
            </w:r>
            <w:proofErr w:type="spellEnd"/>
            <w:r w:rsidR="00593E63">
              <w:rPr>
                <w:rFonts w:ascii="Times New Roman" w:hAnsi="Times New Roman"/>
                <w:sz w:val="26"/>
                <w:szCs w:val="26"/>
              </w:rPr>
              <w:t>.</w:t>
            </w:r>
            <w:r w:rsidR="00593E63" w:rsidRPr="00D169B5">
              <w:rPr>
                <w:rFonts w:ascii="Times New Roman" w:hAnsi="Times New Roman"/>
                <w:sz w:val="26"/>
                <w:szCs w:val="26"/>
              </w:rPr>
              <w:t xml:space="preserve"> руководител</w:t>
            </w:r>
            <w:r w:rsidR="00593E63">
              <w:rPr>
                <w:rFonts w:ascii="Times New Roman" w:hAnsi="Times New Roman"/>
                <w:sz w:val="26"/>
                <w:szCs w:val="26"/>
              </w:rPr>
              <w:t>и                           5-10</w:t>
            </w:r>
            <w:r w:rsidR="00593E63" w:rsidRPr="00D169B5">
              <w:rPr>
                <w:rFonts w:ascii="Times New Roman" w:hAnsi="Times New Roman"/>
                <w:sz w:val="26"/>
                <w:szCs w:val="26"/>
              </w:rPr>
              <w:t xml:space="preserve">-ых классов. </w:t>
            </w:r>
          </w:p>
        </w:tc>
      </w:tr>
      <w:tr w:rsidR="0036348C" w:rsidRPr="00D169B5" w:rsidTr="00057989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3" w:rsidRDefault="00593E63" w:rsidP="00D169B5">
            <w:pPr>
              <w:pStyle w:val="a9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  <w:p w:rsidR="0036348C" w:rsidRPr="00D169B5" w:rsidRDefault="0036348C" w:rsidP="00D169B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b/>
                <w:iCs/>
                <w:sz w:val="26"/>
                <w:szCs w:val="26"/>
              </w:rPr>
              <w:t>Защита прав и законных интересов несовершеннолетних</w:t>
            </w:r>
          </w:p>
        </w:tc>
      </w:tr>
      <w:tr w:rsidR="00506C24" w:rsidRPr="00D169B5" w:rsidTr="00593E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2661A3" w:rsidP="006E513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165447" w:rsidP="00165447">
            <w:pPr>
              <w:pStyle w:val="a9"/>
              <w:rPr>
                <w:rFonts w:ascii="Times New Roman" w:hAnsi="Times New Roman"/>
                <w:i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iCs/>
                <w:sz w:val="26"/>
                <w:szCs w:val="26"/>
              </w:rPr>
              <w:t>Заседаниях</w:t>
            </w:r>
            <w:proofErr w:type="gram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совета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165447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Кабинет </w:t>
            </w:r>
            <w:r w:rsidR="00165447">
              <w:rPr>
                <w:rFonts w:ascii="Times New Roman" w:hAnsi="Times New Roman"/>
                <w:sz w:val="26"/>
                <w:szCs w:val="26"/>
              </w:rPr>
              <w:t>№10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Законные представители учащихся, учащиеся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6E513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165447">
              <w:rPr>
                <w:rFonts w:ascii="Times New Roman" w:hAnsi="Times New Roman"/>
                <w:sz w:val="26"/>
                <w:szCs w:val="26"/>
              </w:rPr>
              <w:t>дминистрация</w:t>
            </w:r>
          </w:p>
        </w:tc>
      </w:tr>
      <w:tr w:rsidR="00506C24" w:rsidRPr="00D169B5" w:rsidTr="00593E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2661A3" w:rsidP="006E513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iCs/>
                <w:sz w:val="26"/>
                <w:szCs w:val="26"/>
              </w:rPr>
            </w:pPr>
            <w:r w:rsidRPr="00D169B5">
              <w:rPr>
                <w:rFonts w:ascii="Times New Roman" w:hAnsi="Times New Roman"/>
                <w:iCs/>
                <w:sz w:val="26"/>
                <w:szCs w:val="26"/>
              </w:rPr>
              <w:t>Осуществление межведомственного взаимодействия по вопросам профилактики семейного неблагополучия, профилактики противоправных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165447">
            <w:pPr>
              <w:pStyle w:val="a9"/>
              <w:ind w:left="-108" w:right="-108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Заинтересованные службы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6E513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165447">
              <w:rPr>
                <w:rFonts w:ascii="Times New Roman" w:hAnsi="Times New Roman"/>
                <w:sz w:val="26"/>
                <w:szCs w:val="26"/>
              </w:rPr>
              <w:t>иректор Лопух Ю.В.</w:t>
            </w:r>
          </w:p>
        </w:tc>
      </w:tr>
      <w:tr w:rsidR="00506C24" w:rsidRPr="00D169B5" w:rsidTr="00593E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2661A3" w:rsidP="006E513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iCs/>
                <w:sz w:val="26"/>
                <w:szCs w:val="26"/>
              </w:rPr>
            </w:pPr>
            <w:r w:rsidRPr="00D169B5">
              <w:rPr>
                <w:rFonts w:ascii="Times New Roman" w:hAnsi="Times New Roman"/>
                <w:iCs/>
                <w:sz w:val="26"/>
                <w:szCs w:val="26"/>
              </w:rPr>
              <w:t>Оформление документации по вопросам защиты прав и законных интересов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165447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классных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руководители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6E513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165447">
              <w:rPr>
                <w:rFonts w:ascii="Times New Roman" w:hAnsi="Times New Roman"/>
                <w:sz w:val="26"/>
                <w:szCs w:val="26"/>
              </w:rPr>
              <w:t>дминистрация</w:t>
            </w:r>
          </w:p>
        </w:tc>
      </w:tr>
      <w:tr w:rsidR="00506C24" w:rsidRPr="00D169B5" w:rsidTr="00593E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2661A3" w:rsidP="006E513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165447" w:rsidP="00D169B5">
            <w:pPr>
              <w:pStyle w:val="a9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Заседания</w:t>
            </w:r>
            <w:r w:rsidR="00506C24" w:rsidRPr="00D169B5">
              <w:rPr>
                <w:rFonts w:ascii="Times New Roman" w:hAnsi="Times New Roman"/>
                <w:iCs/>
                <w:sz w:val="26"/>
                <w:szCs w:val="26"/>
              </w:rPr>
              <w:t xml:space="preserve"> методического объединения классных руководителей по вопросам защиты прав детства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165447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06C24" w:rsidRPr="00D169B5">
              <w:rPr>
                <w:rFonts w:ascii="Times New Roman" w:hAnsi="Times New Roman"/>
                <w:sz w:val="26"/>
                <w:szCs w:val="26"/>
              </w:rPr>
              <w:t>лассные аудитории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165447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классных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руководители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6E513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165447">
              <w:rPr>
                <w:rFonts w:ascii="Times New Roman" w:hAnsi="Times New Roman"/>
                <w:sz w:val="26"/>
                <w:szCs w:val="26"/>
              </w:rPr>
              <w:t>аместитель директора по УВР Смолян О.А.</w:t>
            </w:r>
          </w:p>
        </w:tc>
      </w:tr>
      <w:tr w:rsidR="00506C24" w:rsidRPr="00D169B5" w:rsidTr="00593E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2661A3" w:rsidP="006E513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165447" w:rsidP="00D169B5">
            <w:pPr>
              <w:pStyle w:val="a9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Родительские собрания </w:t>
            </w:r>
            <w:r w:rsidRPr="00D169B5">
              <w:rPr>
                <w:rFonts w:ascii="Times New Roman" w:hAnsi="Times New Roman"/>
                <w:iCs/>
                <w:sz w:val="26"/>
                <w:szCs w:val="26"/>
              </w:rPr>
              <w:t>по вопросам защиты прав детства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165447" w:rsidP="00165447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06C24" w:rsidRPr="00D169B5">
              <w:rPr>
                <w:rFonts w:ascii="Times New Roman" w:hAnsi="Times New Roman"/>
                <w:sz w:val="26"/>
                <w:szCs w:val="26"/>
              </w:rPr>
              <w:t xml:space="preserve">абинет </w:t>
            </w:r>
            <w:r>
              <w:rPr>
                <w:rFonts w:ascii="Times New Roman" w:hAnsi="Times New Roman"/>
                <w:sz w:val="26"/>
                <w:szCs w:val="26"/>
              </w:rPr>
              <w:t>№10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Законные представители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6E513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165447">
              <w:rPr>
                <w:rFonts w:ascii="Times New Roman" w:hAnsi="Times New Roman"/>
                <w:sz w:val="26"/>
                <w:szCs w:val="26"/>
              </w:rPr>
              <w:t xml:space="preserve">дминистрация </w:t>
            </w:r>
          </w:p>
        </w:tc>
      </w:tr>
      <w:tr w:rsidR="00506C24" w:rsidRPr="00D169B5" w:rsidTr="00593E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2661A3" w:rsidP="006E513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165447">
            <w:pPr>
              <w:pStyle w:val="a9"/>
              <w:rPr>
                <w:rFonts w:ascii="Times New Roman" w:hAnsi="Times New Roman"/>
                <w:iCs/>
                <w:sz w:val="26"/>
                <w:szCs w:val="26"/>
              </w:rPr>
            </w:pPr>
            <w:r w:rsidRPr="00D169B5">
              <w:rPr>
                <w:rFonts w:ascii="Times New Roman" w:hAnsi="Times New Roman"/>
                <w:iCs/>
                <w:sz w:val="26"/>
                <w:szCs w:val="26"/>
              </w:rPr>
              <w:t>Организация встреч с представителями РОВД, УЗ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165447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06C24" w:rsidRPr="00D169B5">
              <w:rPr>
                <w:rFonts w:ascii="Times New Roman" w:hAnsi="Times New Roman"/>
                <w:sz w:val="26"/>
                <w:szCs w:val="26"/>
              </w:rPr>
              <w:t>лассные аудитории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165447" w:rsidP="00165447">
            <w:pPr>
              <w:pStyle w:val="a9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6E513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165447">
              <w:rPr>
                <w:rFonts w:ascii="Times New Roman" w:hAnsi="Times New Roman"/>
                <w:sz w:val="26"/>
                <w:szCs w:val="26"/>
              </w:rPr>
              <w:t>дминистрация</w:t>
            </w:r>
          </w:p>
        </w:tc>
      </w:tr>
      <w:tr w:rsidR="00506C24" w:rsidRPr="00D169B5" w:rsidTr="00593E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2661A3" w:rsidP="006E513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iCs/>
                <w:sz w:val="26"/>
                <w:szCs w:val="26"/>
              </w:rPr>
            </w:pPr>
            <w:r w:rsidRPr="00D169B5">
              <w:rPr>
                <w:rFonts w:ascii="Times New Roman" w:hAnsi="Times New Roman"/>
                <w:iCs/>
                <w:sz w:val="26"/>
                <w:szCs w:val="26"/>
              </w:rPr>
              <w:t>Организация занятости учащихся в объединениях по интересам, занятости в период каникул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165447" w:rsidP="00165447">
            <w:pPr>
              <w:pStyle w:val="a9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6E513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165447">
              <w:rPr>
                <w:rFonts w:ascii="Times New Roman" w:hAnsi="Times New Roman"/>
                <w:sz w:val="26"/>
                <w:szCs w:val="26"/>
              </w:rPr>
              <w:t>лассные руководители, заместитель директора по УВР Смолян О.А.</w:t>
            </w:r>
          </w:p>
        </w:tc>
      </w:tr>
      <w:tr w:rsidR="00506C24" w:rsidRPr="00D169B5" w:rsidTr="00593E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2661A3" w:rsidP="006E513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Участие в акции «Семья без насилия»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семьи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165447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506C24" w:rsidRPr="00D169B5">
              <w:rPr>
                <w:rFonts w:ascii="Times New Roman" w:hAnsi="Times New Roman"/>
                <w:sz w:val="26"/>
                <w:szCs w:val="26"/>
              </w:rPr>
              <w:t>аконные представители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165447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директора по УВР Смолян О.А.</w:t>
            </w:r>
          </w:p>
        </w:tc>
      </w:tr>
      <w:tr w:rsidR="0036348C" w:rsidRPr="00D169B5" w:rsidTr="00057989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47" w:rsidRDefault="00165447" w:rsidP="00D169B5">
            <w:pPr>
              <w:pStyle w:val="a9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  <w:p w:rsidR="0036348C" w:rsidRPr="00D169B5" w:rsidRDefault="0036348C" w:rsidP="00D169B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b/>
                <w:iCs/>
                <w:sz w:val="26"/>
                <w:szCs w:val="26"/>
              </w:rPr>
              <w:t>Социально-педагогическое консультирование</w:t>
            </w:r>
          </w:p>
        </w:tc>
      </w:tr>
      <w:tr w:rsidR="00506C24" w:rsidRPr="00D169B5" w:rsidTr="001654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2661A3" w:rsidP="002661A3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iCs/>
                <w:sz w:val="26"/>
                <w:szCs w:val="26"/>
              </w:rPr>
            </w:pPr>
            <w:r w:rsidRPr="00D169B5">
              <w:rPr>
                <w:rFonts w:ascii="Times New Roman" w:hAnsi="Times New Roman"/>
                <w:iCs/>
                <w:sz w:val="26"/>
                <w:szCs w:val="26"/>
              </w:rPr>
              <w:t>Проведение консультаций по вопросам оказания различных видов помощи всем участникам образовательного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165447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506C24" w:rsidRPr="00D169B5">
              <w:rPr>
                <w:rFonts w:ascii="Times New Roman" w:hAnsi="Times New Roman"/>
                <w:sz w:val="26"/>
                <w:szCs w:val="26"/>
              </w:rPr>
              <w:t>едагоги, учащиеся, законные представители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165447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</w:p>
        </w:tc>
      </w:tr>
      <w:tr w:rsidR="00506C24" w:rsidRPr="00D169B5" w:rsidTr="001654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2661A3" w:rsidP="002661A3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eastAsia="Times New Roman" w:hAnsi="Times New Roman"/>
                <w:sz w:val="26"/>
                <w:szCs w:val="26"/>
              </w:rPr>
              <w:t>Консультация «Традиции и досуг в семье»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165447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506C24" w:rsidRPr="00D169B5">
              <w:rPr>
                <w:rFonts w:ascii="Times New Roman" w:hAnsi="Times New Roman"/>
                <w:sz w:val="26"/>
                <w:szCs w:val="26"/>
              </w:rPr>
              <w:t>аконные представители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165447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директора по УВР Смолян О.А.</w:t>
            </w:r>
          </w:p>
        </w:tc>
      </w:tr>
      <w:tr w:rsidR="00506C24" w:rsidRPr="00D169B5" w:rsidTr="001654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2661A3" w:rsidP="002661A3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165447">
            <w:pPr>
              <w:pStyle w:val="a9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   Вопрос-ответ. Консультация по правовым вопросам, связанным с нарушением антиалкогольного и антинаркотического  законодательства, преступлений и правонарушений общественн</w:t>
            </w:r>
            <w:r w:rsidR="00165447">
              <w:rPr>
                <w:rFonts w:ascii="Times New Roman" w:hAnsi="Times New Roman"/>
                <w:sz w:val="26"/>
                <w:szCs w:val="26"/>
              </w:rPr>
              <w:t xml:space="preserve">ого порядка и 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165447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506C24" w:rsidRPr="00D169B5">
              <w:rPr>
                <w:rFonts w:ascii="Times New Roman" w:hAnsi="Times New Roman"/>
                <w:sz w:val="26"/>
                <w:szCs w:val="26"/>
              </w:rPr>
              <w:t xml:space="preserve">чащиеся </w:t>
            </w:r>
            <w:proofErr w:type="spellStart"/>
            <w:r w:rsidR="00506C24" w:rsidRPr="00D169B5">
              <w:rPr>
                <w:rFonts w:ascii="Times New Roman" w:hAnsi="Times New Roman"/>
                <w:sz w:val="26"/>
                <w:szCs w:val="26"/>
              </w:rPr>
              <w:t>подучетных</w:t>
            </w:r>
            <w:proofErr w:type="spellEnd"/>
            <w:r w:rsidR="00506C24" w:rsidRPr="00D169B5">
              <w:rPr>
                <w:rFonts w:ascii="Times New Roman" w:hAnsi="Times New Roman"/>
                <w:sz w:val="26"/>
                <w:szCs w:val="26"/>
              </w:rPr>
              <w:t xml:space="preserve"> категорий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165447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директора по УВР Смолян О.А.</w:t>
            </w:r>
          </w:p>
        </w:tc>
      </w:tr>
      <w:tr w:rsidR="00506C24" w:rsidRPr="00D169B5" w:rsidTr="001654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2661A3" w:rsidP="002661A3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iCs/>
                <w:sz w:val="26"/>
                <w:szCs w:val="26"/>
              </w:rPr>
            </w:pPr>
            <w:r w:rsidRPr="00D169B5">
              <w:rPr>
                <w:rFonts w:ascii="Times New Roman" w:hAnsi="Times New Roman"/>
                <w:iCs/>
                <w:sz w:val="26"/>
                <w:szCs w:val="26"/>
              </w:rPr>
              <w:t>Консультация по вопросам оформления социально-педагогической характеристики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сентябрь, 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2128CD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классных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руководители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2128CD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директора по УВР Смолян О.А.</w:t>
            </w:r>
          </w:p>
        </w:tc>
      </w:tr>
      <w:tr w:rsidR="00506C24" w:rsidRPr="00D169B5" w:rsidTr="001654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2661A3" w:rsidP="002661A3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iCs/>
                <w:sz w:val="26"/>
                <w:szCs w:val="26"/>
              </w:rPr>
            </w:pPr>
            <w:r w:rsidRPr="00D169B5">
              <w:rPr>
                <w:rFonts w:ascii="Times New Roman" w:hAnsi="Times New Roman"/>
                <w:iCs/>
                <w:sz w:val="26"/>
                <w:szCs w:val="26"/>
              </w:rPr>
              <w:t xml:space="preserve">Проведение консультаций по запросам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2128CD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506C24" w:rsidRPr="00D169B5">
              <w:rPr>
                <w:rFonts w:ascii="Times New Roman" w:hAnsi="Times New Roman"/>
                <w:sz w:val="26"/>
                <w:szCs w:val="26"/>
              </w:rPr>
              <w:t>частники образовательного процесса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2128CD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506C24" w:rsidRPr="00D169B5" w:rsidTr="001654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2661A3" w:rsidP="002661A3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iCs/>
                <w:sz w:val="26"/>
                <w:szCs w:val="26"/>
              </w:rPr>
            </w:pPr>
            <w:r w:rsidRPr="00D169B5">
              <w:rPr>
                <w:rFonts w:ascii="Times New Roman" w:hAnsi="Times New Roman"/>
                <w:iCs/>
                <w:sz w:val="26"/>
                <w:szCs w:val="26"/>
              </w:rPr>
              <w:t>Проведение консультаций по вопросам профессионального самоопределения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2128CD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классные аудитории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2128CD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506C24" w:rsidRPr="00D169B5">
              <w:rPr>
                <w:rFonts w:ascii="Times New Roman" w:hAnsi="Times New Roman"/>
                <w:sz w:val="26"/>
                <w:szCs w:val="26"/>
              </w:rPr>
              <w:t>чащиеся, законные представители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2128CD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классных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руководители</w:t>
            </w:r>
          </w:p>
        </w:tc>
      </w:tr>
      <w:tr w:rsidR="00506C24" w:rsidRPr="00D169B5" w:rsidTr="001654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2661A3" w:rsidP="002661A3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iCs/>
                <w:sz w:val="26"/>
                <w:szCs w:val="26"/>
              </w:rPr>
            </w:pPr>
            <w:r w:rsidRPr="00D169B5">
              <w:rPr>
                <w:rFonts w:ascii="Times New Roman" w:hAnsi="Times New Roman"/>
                <w:iCs/>
                <w:sz w:val="26"/>
                <w:szCs w:val="26"/>
              </w:rPr>
              <w:t>Консультация «За свои поступки каждый ответит сам»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2128CD" w:rsidP="002128CD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506C24" w:rsidRPr="00D169B5">
              <w:rPr>
                <w:rFonts w:ascii="Times New Roman" w:hAnsi="Times New Roman"/>
                <w:sz w:val="26"/>
                <w:szCs w:val="26"/>
              </w:rPr>
              <w:t xml:space="preserve">чащиеся из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приемных </w:t>
            </w:r>
            <w:r w:rsidR="00506C24" w:rsidRPr="00D169B5">
              <w:rPr>
                <w:rFonts w:ascii="Times New Roman" w:hAnsi="Times New Roman"/>
                <w:sz w:val="26"/>
                <w:szCs w:val="26"/>
              </w:rPr>
              <w:t>семей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CD" w:rsidRDefault="002128CD" w:rsidP="002128CD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педагог, выполняющий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 функции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педагога социального </w:t>
            </w:r>
          </w:p>
          <w:p w:rsidR="00506C24" w:rsidRPr="00D169B5" w:rsidRDefault="002128CD" w:rsidP="002128CD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Зеленых Ю.В.</w:t>
            </w:r>
          </w:p>
        </w:tc>
      </w:tr>
      <w:tr w:rsidR="00506C24" w:rsidRPr="00D169B5" w:rsidTr="00057989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CD" w:rsidRDefault="002128CD" w:rsidP="00D169B5">
            <w:pPr>
              <w:pStyle w:val="a9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  <w:p w:rsidR="00506C24" w:rsidRPr="00D169B5" w:rsidRDefault="00506C24" w:rsidP="00D169B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b/>
                <w:iCs/>
                <w:sz w:val="26"/>
                <w:szCs w:val="26"/>
              </w:rPr>
              <w:t>Прогностическое направление</w:t>
            </w:r>
          </w:p>
        </w:tc>
      </w:tr>
      <w:tr w:rsidR="00FE7EC5" w:rsidRPr="00D169B5" w:rsidTr="002128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5" w:rsidRPr="00D169B5" w:rsidRDefault="002661A3" w:rsidP="002661A3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5" w:rsidRPr="00D169B5" w:rsidRDefault="00FE7EC5" w:rsidP="00D169B5">
            <w:pPr>
              <w:pStyle w:val="a9"/>
              <w:rPr>
                <w:rFonts w:ascii="Times New Roman" w:hAnsi="Times New Roman"/>
                <w:iCs/>
                <w:sz w:val="26"/>
                <w:szCs w:val="26"/>
              </w:rPr>
            </w:pPr>
            <w:r w:rsidRPr="00D169B5">
              <w:rPr>
                <w:rFonts w:ascii="Times New Roman" w:hAnsi="Times New Roman"/>
                <w:iCs/>
                <w:sz w:val="26"/>
                <w:szCs w:val="26"/>
              </w:rPr>
              <w:t xml:space="preserve">Разработка памяток, буклетов по вопросам здорового образа жизни, правового воспитания, компьютерной зависимости и др. и размещение их на сайте учреждения </w:t>
            </w:r>
            <w:r w:rsidRPr="00D169B5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5" w:rsidRPr="00D169B5" w:rsidRDefault="00FE7EC5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5" w:rsidRPr="00D169B5" w:rsidRDefault="00FE7EC5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кабинет информатики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5" w:rsidRPr="00D169B5" w:rsidRDefault="002128CD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FE7EC5" w:rsidRPr="00D169B5">
              <w:rPr>
                <w:rFonts w:ascii="Times New Roman" w:hAnsi="Times New Roman"/>
                <w:sz w:val="26"/>
                <w:szCs w:val="26"/>
              </w:rPr>
              <w:t>чащиеся, законные представители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5" w:rsidRPr="00D169B5" w:rsidRDefault="002128CD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директора по УВР Смолян О.А.</w:t>
            </w:r>
          </w:p>
        </w:tc>
      </w:tr>
      <w:tr w:rsidR="00FE7EC5" w:rsidRPr="00D169B5" w:rsidTr="002128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5" w:rsidRPr="00D169B5" w:rsidRDefault="002661A3" w:rsidP="002661A3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5" w:rsidRPr="00D169B5" w:rsidRDefault="00FE7EC5" w:rsidP="00D169B5">
            <w:pPr>
              <w:pStyle w:val="a9"/>
              <w:rPr>
                <w:rFonts w:ascii="Times New Roman" w:hAnsi="Times New Roman"/>
                <w:iCs/>
                <w:sz w:val="26"/>
                <w:szCs w:val="26"/>
              </w:rPr>
            </w:pPr>
            <w:r w:rsidRPr="00D169B5">
              <w:rPr>
                <w:rFonts w:ascii="Times New Roman" w:hAnsi="Times New Roman"/>
                <w:iCs/>
                <w:sz w:val="26"/>
                <w:szCs w:val="26"/>
              </w:rPr>
              <w:t>Информирование руководства школы о выявленных фактах нарушения прав ребенка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5" w:rsidRPr="00D169B5" w:rsidRDefault="00FE7EC5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5" w:rsidRPr="00D169B5" w:rsidRDefault="00FE7EC5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5" w:rsidRPr="00D169B5" w:rsidRDefault="002128CD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5" w:rsidRPr="00D169B5" w:rsidRDefault="002128CD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директора по УВР Смолян О.А.</w:t>
            </w:r>
          </w:p>
        </w:tc>
      </w:tr>
      <w:tr w:rsidR="002128CD" w:rsidRPr="00D169B5" w:rsidTr="002128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CD" w:rsidRPr="00D169B5" w:rsidRDefault="002661A3" w:rsidP="002661A3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CD" w:rsidRPr="00D169B5" w:rsidRDefault="002128CD" w:rsidP="00D169B5">
            <w:pPr>
              <w:pStyle w:val="a9"/>
              <w:rPr>
                <w:rFonts w:ascii="Times New Roman" w:hAnsi="Times New Roman"/>
                <w:iCs/>
                <w:sz w:val="26"/>
                <w:szCs w:val="26"/>
              </w:rPr>
            </w:pPr>
            <w:r w:rsidRPr="00D169B5">
              <w:rPr>
                <w:rFonts w:ascii="Times New Roman" w:hAnsi="Times New Roman"/>
                <w:iCs/>
                <w:sz w:val="26"/>
                <w:szCs w:val="26"/>
              </w:rPr>
              <w:t>Разработка программ по сопровождению учащихся различных категорий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CD" w:rsidRPr="00D169B5" w:rsidRDefault="002128CD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CD" w:rsidRPr="00D169B5" w:rsidRDefault="002128CD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CD" w:rsidRPr="00D169B5" w:rsidRDefault="002128CD" w:rsidP="006E513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CD" w:rsidRPr="00D169B5" w:rsidRDefault="002128CD" w:rsidP="006E513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директора по УВР Смолян О.А.</w:t>
            </w:r>
          </w:p>
        </w:tc>
      </w:tr>
      <w:tr w:rsidR="00FE7EC5" w:rsidRPr="00D169B5" w:rsidTr="002128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5" w:rsidRPr="00D169B5" w:rsidRDefault="002661A3" w:rsidP="002661A3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5" w:rsidRPr="00D169B5" w:rsidRDefault="00FE7EC5" w:rsidP="00D169B5">
            <w:pPr>
              <w:pStyle w:val="a9"/>
              <w:rPr>
                <w:rFonts w:ascii="Times New Roman" w:hAnsi="Times New Roman"/>
                <w:iCs/>
                <w:sz w:val="26"/>
                <w:szCs w:val="26"/>
              </w:rPr>
            </w:pPr>
            <w:r w:rsidRPr="00D169B5">
              <w:rPr>
                <w:rFonts w:ascii="Times New Roman" w:hAnsi="Times New Roman"/>
                <w:iCs/>
                <w:sz w:val="26"/>
                <w:szCs w:val="26"/>
              </w:rPr>
              <w:t>Размещение материалов по вопросам семейного воспитания, вопросов здорового образа жизни и др. и размещение на сайте учреждения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5" w:rsidRPr="00D169B5" w:rsidRDefault="00FE7EC5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5" w:rsidRPr="00D169B5" w:rsidRDefault="00FE7EC5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кабинет информатики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5" w:rsidRPr="00D169B5" w:rsidRDefault="002128CD" w:rsidP="002128CD">
            <w:pPr>
              <w:pStyle w:val="a9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FE7EC5" w:rsidRPr="00D169B5">
              <w:rPr>
                <w:rFonts w:ascii="Times New Roman" w:hAnsi="Times New Roman"/>
                <w:sz w:val="26"/>
                <w:szCs w:val="26"/>
              </w:rPr>
              <w:t>частники образовательного процесса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5" w:rsidRPr="00D169B5" w:rsidRDefault="006E5130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2128CD">
              <w:rPr>
                <w:rFonts w:ascii="Times New Roman" w:hAnsi="Times New Roman"/>
                <w:sz w:val="26"/>
                <w:szCs w:val="26"/>
              </w:rPr>
              <w:t>читель информатики Гриб Ю.А.</w:t>
            </w:r>
          </w:p>
        </w:tc>
      </w:tr>
      <w:tr w:rsidR="00FE7EC5" w:rsidRPr="00D169B5" w:rsidTr="002128CD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5" w:rsidRPr="00D169B5" w:rsidRDefault="002661A3" w:rsidP="002661A3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30"/>
            </w:tblGrid>
            <w:tr w:rsidR="00FE7EC5" w:rsidRPr="00D169B5" w:rsidTr="0036348C">
              <w:trPr>
                <w:trHeight w:val="1160"/>
              </w:trPr>
              <w:tc>
                <w:tcPr>
                  <w:tcW w:w="5730" w:type="dxa"/>
                </w:tcPr>
                <w:p w:rsidR="002128CD" w:rsidRDefault="00FE7EC5" w:rsidP="00D169B5">
                  <w:pPr>
                    <w:pStyle w:val="a9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169B5">
                    <w:rPr>
                      <w:rFonts w:ascii="Times New Roman" w:hAnsi="Times New Roman"/>
                      <w:sz w:val="26"/>
                      <w:szCs w:val="26"/>
                    </w:rPr>
                    <w:t xml:space="preserve">Размещение на информационных стендах, информации: «Подросток и закон», «Ответственность за </w:t>
                  </w:r>
                  <w:proofErr w:type="gramStart"/>
                  <w:r w:rsidRPr="00D169B5">
                    <w:rPr>
                      <w:rFonts w:ascii="Times New Roman" w:hAnsi="Times New Roman"/>
                      <w:sz w:val="26"/>
                      <w:szCs w:val="26"/>
                    </w:rPr>
                    <w:t>противоправные</w:t>
                  </w:r>
                  <w:proofErr w:type="gramEnd"/>
                  <w:r w:rsidRPr="00D169B5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FE7EC5" w:rsidRPr="00D169B5" w:rsidRDefault="00FE7EC5" w:rsidP="00D169B5">
                  <w:pPr>
                    <w:pStyle w:val="a9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169B5">
                    <w:rPr>
                      <w:rFonts w:ascii="Times New Roman" w:hAnsi="Times New Roman"/>
                      <w:sz w:val="26"/>
                      <w:szCs w:val="26"/>
                    </w:rPr>
                    <w:t>действия», «Азбука права» и др.</w:t>
                  </w:r>
                </w:p>
              </w:tc>
            </w:tr>
          </w:tbl>
          <w:p w:rsidR="00FE7EC5" w:rsidRPr="00D169B5" w:rsidRDefault="00FE7EC5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5" w:rsidRPr="00D169B5" w:rsidRDefault="00FE7EC5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5" w:rsidRPr="00D169B5" w:rsidRDefault="00FE7EC5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информационный стенд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5" w:rsidRPr="00D169B5" w:rsidRDefault="002128CD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FE7EC5" w:rsidRPr="00D169B5">
              <w:rPr>
                <w:rFonts w:ascii="Times New Roman" w:hAnsi="Times New Roman"/>
                <w:sz w:val="26"/>
                <w:szCs w:val="26"/>
              </w:rPr>
              <w:t>чащиеся, педагоги, законные представители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5" w:rsidRPr="00D169B5" w:rsidRDefault="002128CD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директора по УВР Смолян О.А.</w:t>
            </w:r>
          </w:p>
        </w:tc>
      </w:tr>
      <w:tr w:rsidR="00506C24" w:rsidRPr="00D169B5" w:rsidTr="00057989">
        <w:trPr>
          <w:trHeight w:val="453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3" w:rsidRDefault="002661A3" w:rsidP="00D169B5">
            <w:pPr>
              <w:pStyle w:val="a9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  <w:p w:rsidR="00506C24" w:rsidRPr="00D169B5" w:rsidRDefault="00506C24" w:rsidP="00D169B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b/>
                <w:iCs/>
                <w:sz w:val="26"/>
                <w:szCs w:val="26"/>
              </w:rPr>
              <w:t>Профилактическое направление</w:t>
            </w:r>
          </w:p>
        </w:tc>
      </w:tr>
      <w:tr w:rsidR="00506C24" w:rsidRPr="00D169B5" w:rsidTr="002128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2661A3" w:rsidP="002661A3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Акция «Пора добрых дел»</w:t>
            </w:r>
          </w:p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школьная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2128CD" w:rsidP="002128CD">
            <w:pPr>
              <w:pStyle w:val="a9"/>
              <w:ind w:left="-108"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506C24" w:rsidRPr="00D169B5">
              <w:rPr>
                <w:rFonts w:ascii="Times New Roman" w:hAnsi="Times New Roman"/>
                <w:sz w:val="26"/>
                <w:szCs w:val="26"/>
              </w:rPr>
              <w:t>чащиеся, состоящие на профилактических учетах, родители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2128CD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директора по УВР Смолян О.А.</w:t>
            </w:r>
          </w:p>
        </w:tc>
      </w:tr>
      <w:tr w:rsidR="00506C24" w:rsidRPr="00D169B5" w:rsidTr="002128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2661A3" w:rsidP="002661A3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2128CD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Вопрос-ответ «Можно ли быть свободным без ответственности?» с участием сотрудников ИДН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2128CD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Кабинет </w:t>
            </w:r>
            <w:r w:rsidR="002128CD">
              <w:rPr>
                <w:rFonts w:ascii="Times New Roman" w:hAnsi="Times New Roman"/>
                <w:sz w:val="26"/>
                <w:szCs w:val="26"/>
              </w:rPr>
              <w:t>№10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2128CD" w:rsidP="002128CD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506C24" w:rsidRPr="00D169B5">
              <w:rPr>
                <w:rFonts w:ascii="Times New Roman" w:hAnsi="Times New Roman"/>
                <w:sz w:val="26"/>
                <w:szCs w:val="26"/>
              </w:rPr>
              <w:t>чащиеся ИПР, СОП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2128CD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директора по УВР Смолян О.А., Зеленых Ю.В.</w:t>
            </w:r>
          </w:p>
        </w:tc>
      </w:tr>
      <w:tr w:rsidR="00506C24" w:rsidRPr="00D169B5" w:rsidTr="002128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2661A3" w:rsidP="002661A3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Интерактивна</w:t>
            </w:r>
            <w:r w:rsidR="002128CD">
              <w:rPr>
                <w:rFonts w:ascii="Times New Roman" w:hAnsi="Times New Roman"/>
                <w:sz w:val="26"/>
                <w:szCs w:val="26"/>
              </w:rPr>
              <w:t>я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 беседа «Административная и уголовная ответственность несовершеннолетних»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506C24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2128CD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06C24" w:rsidRPr="00D169B5">
              <w:rPr>
                <w:rFonts w:ascii="Times New Roman" w:hAnsi="Times New Roman"/>
                <w:sz w:val="26"/>
                <w:szCs w:val="26"/>
              </w:rPr>
              <w:t>лассные аудитории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2128CD" w:rsidP="002128CD">
            <w:pPr>
              <w:pStyle w:val="a9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9-10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="00506C24"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24" w:rsidRPr="00D169B5" w:rsidRDefault="002128CD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2128CD" w:rsidRPr="00D169B5" w:rsidTr="002128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CD" w:rsidRPr="00D169B5" w:rsidRDefault="002661A3" w:rsidP="002661A3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30"/>
            </w:tblGrid>
            <w:tr w:rsidR="002128CD" w:rsidRPr="00D169B5" w:rsidTr="0036348C">
              <w:trPr>
                <w:trHeight w:val="684"/>
              </w:trPr>
              <w:tc>
                <w:tcPr>
                  <w:tcW w:w="5730" w:type="dxa"/>
                </w:tcPr>
                <w:p w:rsidR="002128CD" w:rsidRPr="00D169B5" w:rsidRDefault="002128CD" w:rsidP="002128CD">
                  <w:pPr>
                    <w:pStyle w:val="a9"/>
                    <w:ind w:left="-74" w:right="343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169B5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Участие в республиканских профилактических акциях:</w:t>
                  </w:r>
                  <w:r w:rsidRPr="00D169B5">
                    <w:rPr>
                      <w:rFonts w:ascii="Times New Roman" w:hAnsi="Times New Roman"/>
                      <w:sz w:val="26"/>
                      <w:szCs w:val="26"/>
                    </w:rPr>
                    <w:t xml:space="preserve"> «Безопасность - в каждый дом!», «День безопасности. Внимание всем!», «Не оставляйте детей одних!», «Каникулы без дыма и огня!», «С заботой о безопасности малой родины», «В центре внимания - дети!», «Молодежь - за безопасность!», «Безопасный Новый год!» и др.</w:t>
                  </w:r>
                </w:p>
              </w:tc>
            </w:tr>
          </w:tbl>
          <w:p w:rsidR="002128CD" w:rsidRPr="00D169B5" w:rsidRDefault="002128CD" w:rsidP="00D169B5">
            <w:pPr>
              <w:pStyle w:val="a9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CD" w:rsidRPr="00D169B5" w:rsidRDefault="002128CD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CD" w:rsidRPr="00D169B5" w:rsidRDefault="002128CD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CD" w:rsidRPr="00D169B5" w:rsidRDefault="002128CD" w:rsidP="006E5130">
            <w:pPr>
              <w:pStyle w:val="a9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CD" w:rsidRPr="00D169B5" w:rsidRDefault="002128CD" w:rsidP="006E513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2128CD" w:rsidRPr="00D169B5" w:rsidTr="002128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CD" w:rsidRPr="00D169B5" w:rsidRDefault="002661A3" w:rsidP="002661A3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CD" w:rsidRPr="00D169B5" w:rsidRDefault="002128CD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Интерактивна беседа «Административная и уголовная ответственность несовершеннолетних».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CD" w:rsidRPr="00D169B5" w:rsidRDefault="002128CD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CD" w:rsidRPr="00D169B5" w:rsidRDefault="002128CD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лассные аудитории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CD" w:rsidRPr="00D169B5" w:rsidRDefault="002128CD" w:rsidP="006E5130">
            <w:pPr>
              <w:pStyle w:val="a9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7-10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CD" w:rsidRPr="00D169B5" w:rsidRDefault="002128CD" w:rsidP="006E513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2128CD" w:rsidRPr="00D169B5" w:rsidTr="002128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CD" w:rsidRPr="00D169B5" w:rsidRDefault="002661A3" w:rsidP="002661A3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CD" w:rsidRPr="00D169B5" w:rsidRDefault="002128CD" w:rsidP="00D169B5">
            <w:pPr>
              <w:pStyle w:val="a9"/>
              <w:rPr>
                <w:rFonts w:ascii="Times New Roman" w:hAnsi="Times New Roman"/>
                <w:iCs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Профилактическая акция «Декада </w:t>
            </w:r>
            <w:proofErr w:type="spellStart"/>
            <w:proofErr w:type="gramStart"/>
            <w:r w:rsidRPr="00D169B5">
              <w:rPr>
                <w:rFonts w:ascii="Times New Roman" w:hAnsi="Times New Roman"/>
                <w:sz w:val="26"/>
                <w:szCs w:val="26"/>
              </w:rPr>
              <w:t>кибер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>-безопасности</w:t>
            </w:r>
            <w:proofErr w:type="gramEnd"/>
            <w:r w:rsidRPr="00D169B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CD" w:rsidRPr="00D169B5" w:rsidRDefault="002128CD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CD" w:rsidRPr="00D169B5" w:rsidRDefault="002128CD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CD" w:rsidRPr="00D169B5" w:rsidRDefault="00F73BBE" w:rsidP="006E5130">
            <w:pPr>
              <w:pStyle w:val="a9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учащиеся 5</w:t>
            </w:r>
            <w:r w:rsidR="002128CD">
              <w:rPr>
                <w:rFonts w:ascii="Times New Roman" w:hAnsi="Times New Roman"/>
                <w:sz w:val="26"/>
                <w:szCs w:val="26"/>
              </w:rPr>
              <w:t xml:space="preserve">-10 </w:t>
            </w:r>
            <w:proofErr w:type="spellStart"/>
            <w:r w:rsidR="002128CD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="002128CD"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CD" w:rsidRPr="00D169B5" w:rsidRDefault="002128CD" w:rsidP="006E513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F73BBE" w:rsidRPr="00D169B5" w:rsidTr="002128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D169B5" w:rsidRDefault="002661A3" w:rsidP="002661A3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D169B5" w:rsidRDefault="00F73BBE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Час общения «Я и мое здоровое будущее без правонарушений»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D169B5" w:rsidRDefault="00F73BBE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D169B5" w:rsidRDefault="00F73BBE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лассная аудитория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D169B5" w:rsidRDefault="00F73BBE" w:rsidP="006E5130">
            <w:pPr>
              <w:pStyle w:val="a9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D169B5" w:rsidRDefault="00F73BBE" w:rsidP="006E513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F73BBE" w:rsidRPr="00D169B5" w:rsidTr="002128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D169B5" w:rsidRDefault="002661A3" w:rsidP="002661A3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D169B5" w:rsidRDefault="00F73BBE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169B5">
              <w:rPr>
                <w:rFonts w:ascii="Times New Roman" w:hAnsi="Times New Roman"/>
                <w:sz w:val="26"/>
                <w:szCs w:val="26"/>
              </w:rPr>
              <w:t>Информ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>-дайджест «Административная и уголовная ответственность несовершеннолетних»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D169B5" w:rsidRDefault="00F73BBE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D169B5" w:rsidRDefault="00F73BBE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D169B5" w:rsidRDefault="00F73BBE" w:rsidP="006E5130">
            <w:pPr>
              <w:pStyle w:val="a9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5-8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D169B5" w:rsidRDefault="00F73BBE" w:rsidP="006E513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F73BBE" w:rsidRPr="00D169B5" w:rsidTr="002128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D169B5" w:rsidRDefault="002661A3" w:rsidP="002661A3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D169B5" w:rsidRDefault="00F73BBE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 xml:space="preserve">Вопрос-ответ «Осторожно, </w:t>
            </w:r>
            <w:proofErr w:type="spellStart"/>
            <w:r w:rsidRPr="00D169B5">
              <w:rPr>
                <w:rFonts w:ascii="Times New Roman" w:hAnsi="Times New Roman"/>
                <w:sz w:val="26"/>
                <w:szCs w:val="26"/>
              </w:rPr>
              <w:t>вейпинг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>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D169B5" w:rsidRDefault="00F73BBE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D169B5" w:rsidRDefault="00F73BBE" w:rsidP="006E513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лассная аудитория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D169B5" w:rsidRDefault="00F73BBE" w:rsidP="006E5130">
            <w:pPr>
              <w:pStyle w:val="a9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6-10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D169B5" w:rsidRDefault="00F73BBE" w:rsidP="006E513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F73BBE" w:rsidRPr="00D169B5" w:rsidTr="002128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D169B5" w:rsidRDefault="002661A3" w:rsidP="002661A3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D169B5" w:rsidRDefault="00F73BBE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Круглый стол «Вредные привычки»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D169B5" w:rsidRDefault="00F73BBE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D169B5" w:rsidRDefault="00F73BBE" w:rsidP="006E513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лассная аудитория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D169B5" w:rsidRDefault="00F73BBE" w:rsidP="006E5130">
            <w:pPr>
              <w:pStyle w:val="a9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1-10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D169B5" w:rsidRDefault="00F73BBE" w:rsidP="006E513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F73BBE" w:rsidRPr="00D169B5" w:rsidTr="002128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D169B5" w:rsidRDefault="002661A3" w:rsidP="002661A3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D169B5" w:rsidRDefault="00F73BBE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Час вопросов и ответов «Я и закон»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D169B5" w:rsidRDefault="00F73BBE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D169B5" w:rsidRDefault="00F73BBE" w:rsidP="006E513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лассная аудитория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D169B5" w:rsidRDefault="00F73BBE" w:rsidP="006E5130">
            <w:pPr>
              <w:pStyle w:val="a9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5-10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D169B5" w:rsidRDefault="00F73BBE" w:rsidP="006E513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F73BBE" w:rsidRPr="00D169B5" w:rsidTr="002128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D169B5" w:rsidRDefault="002661A3" w:rsidP="002661A3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D169B5" w:rsidRDefault="00F73BBE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169B5">
              <w:rPr>
                <w:rFonts w:ascii="Times New Roman" w:hAnsi="Times New Roman"/>
                <w:sz w:val="26"/>
                <w:szCs w:val="26"/>
                <w:lang w:eastAsia="ru-RU"/>
              </w:rPr>
              <w:t>Информ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  <w:lang w:eastAsia="ru-RU"/>
              </w:rPr>
              <w:t>-дайджест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 xml:space="preserve"> «Культура поведения в социальных сетях»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D169B5" w:rsidRDefault="00F73BBE" w:rsidP="00D169B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169B5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D169B5" w:rsidRDefault="00F73BBE" w:rsidP="006E513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D169B5">
              <w:rPr>
                <w:rFonts w:ascii="Times New Roman" w:hAnsi="Times New Roman"/>
                <w:sz w:val="26"/>
                <w:szCs w:val="26"/>
              </w:rPr>
              <w:t>лассная аудитория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D169B5" w:rsidRDefault="00F73BBE" w:rsidP="006E5130">
            <w:pPr>
              <w:pStyle w:val="a9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7-10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D1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D169B5" w:rsidRDefault="00F73BBE" w:rsidP="006E513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</w:tbl>
    <w:p w:rsidR="002A77BC" w:rsidRPr="00D169B5" w:rsidRDefault="002A77BC" w:rsidP="00D169B5">
      <w:pPr>
        <w:pStyle w:val="a9"/>
        <w:rPr>
          <w:rFonts w:ascii="Times New Roman" w:hAnsi="Times New Roman"/>
          <w:sz w:val="26"/>
          <w:szCs w:val="26"/>
        </w:rPr>
      </w:pPr>
    </w:p>
    <w:p w:rsidR="00D169B5" w:rsidRDefault="00D169B5" w:rsidP="00D16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9B5" w:rsidRDefault="00D169B5" w:rsidP="00D169B5">
      <w:pPr>
        <w:pStyle w:val="af"/>
        <w:rPr>
          <w:sz w:val="30"/>
          <w:szCs w:val="30"/>
        </w:rPr>
      </w:pPr>
    </w:p>
    <w:p w:rsidR="00D169B5" w:rsidRDefault="00D169B5" w:rsidP="00D169B5">
      <w:pPr>
        <w:pStyle w:val="af"/>
        <w:rPr>
          <w:sz w:val="30"/>
          <w:szCs w:val="30"/>
        </w:rPr>
      </w:pPr>
    </w:p>
    <w:p w:rsidR="00D169B5" w:rsidRDefault="00D169B5" w:rsidP="00D169B5">
      <w:pPr>
        <w:pStyle w:val="af"/>
        <w:rPr>
          <w:sz w:val="30"/>
          <w:szCs w:val="30"/>
        </w:rPr>
      </w:pPr>
    </w:p>
    <w:p w:rsidR="00D169B5" w:rsidRDefault="00D169B5" w:rsidP="00D169B5">
      <w:pPr>
        <w:pStyle w:val="af"/>
        <w:rPr>
          <w:sz w:val="30"/>
          <w:szCs w:val="30"/>
        </w:rPr>
      </w:pPr>
    </w:p>
    <w:p w:rsidR="00D169B5" w:rsidRDefault="00D169B5" w:rsidP="00D169B5">
      <w:pPr>
        <w:pStyle w:val="af"/>
        <w:rPr>
          <w:sz w:val="30"/>
          <w:szCs w:val="30"/>
        </w:rPr>
      </w:pPr>
    </w:p>
    <w:p w:rsidR="00D169B5" w:rsidRDefault="00D169B5" w:rsidP="00D169B5">
      <w:pPr>
        <w:pStyle w:val="af"/>
        <w:rPr>
          <w:sz w:val="30"/>
          <w:szCs w:val="30"/>
        </w:rPr>
      </w:pPr>
    </w:p>
    <w:p w:rsidR="00D169B5" w:rsidRDefault="00D169B5" w:rsidP="00D169B5">
      <w:pPr>
        <w:pStyle w:val="af"/>
        <w:rPr>
          <w:sz w:val="30"/>
          <w:szCs w:val="30"/>
        </w:rPr>
      </w:pPr>
    </w:p>
    <w:p w:rsidR="00D169B5" w:rsidRDefault="00D169B5" w:rsidP="00D169B5">
      <w:pPr>
        <w:pStyle w:val="af"/>
        <w:rPr>
          <w:sz w:val="30"/>
          <w:szCs w:val="30"/>
        </w:rPr>
      </w:pPr>
    </w:p>
    <w:p w:rsidR="00D169B5" w:rsidRDefault="00D169B5" w:rsidP="00D169B5">
      <w:pPr>
        <w:pStyle w:val="af"/>
        <w:rPr>
          <w:sz w:val="30"/>
          <w:szCs w:val="30"/>
        </w:rPr>
      </w:pPr>
    </w:p>
    <w:p w:rsidR="00D169B5" w:rsidRDefault="00D169B5" w:rsidP="00D169B5">
      <w:pPr>
        <w:pStyle w:val="af"/>
        <w:rPr>
          <w:sz w:val="30"/>
          <w:szCs w:val="30"/>
        </w:rPr>
      </w:pPr>
    </w:p>
    <w:p w:rsidR="00D169B5" w:rsidRDefault="00D169B5" w:rsidP="00D169B5">
      <w:pPr>
        <w:pStyle w:val="af"/>
        <w:rPr>
          <w:sz w:val="30"/>
          <w:szCs w:val="30"/>
        </w:rPr>
      </w:pPr>
    </w:p>
    <w:p w:rsidR="00D169B5" w:rsidRDefault="00D169B5" w:rsidP="00D169B5">
      <w:pPr>
        <w:pStyle w:val="af"/>
        <w:rPr>
          <w:sz w:val="30"/>
          <w:szCs w:val="30"/>
        </w:rPr>
      </w:pPr>
    </w:p>
    <w:p w:rsidR="00D169B5" w:rsidRDefault="00D169B5" w:rsidP="00D169B5">
      <w:pPr>
        <w:pStyle w:val="af"/>
        <w:rPr>
          <w:sz w:val="30"/>
          <w:szCs w:val="30"/>
        </w:rPr>
      </w:pPr>
    </w:p>
    <w:p w:rsidR="00D169B5" w:rsidRDefault="00D169B5" w:rsidP="00D169B5">
      <w:pPr>
        <w:pStyle w:val="af"/>
        <w:rPr>
          <w:sz w:val="30"/>
          <w:szCs w:val="30"/>
        </w:rPr>
      </w:pPr>
    </w:p>
    <w:p w:rsidR="00D169B5" w:rsidRDefault="00D169B5" w:rsidP="00D169B5">
      <w:pPr>
        <w:pStyle w:val="af"/>
        <w:rPr>
          <w:sz w:val="30"/>
          <w:szCs w:val="30"/>
        </w:rPr>
      </w:pPr>
    </w:p>
    <w:p w:rsidR="00D169B5" w:rsidRDefault="00D169B5" w:rsidP="00D169B5">
      <w:pPr>
        <w:pStyle w:val="af"/>
        <w:rPr>
          <w:sz w:val="30"/>
          <w:szCs w:val="30"/>
        </w:rPr>
      </w:pPr>
    </w:p>
    <w:p w:rsidR="00D169B5" w:rsidRDefault="00D169B5" w:rsidP="00D169B5">
      <w:pPr>
        <w:pStyle w:val="af"/>
        <w:rPr>
          <w:sz w:val="30"/>
          <w:szCs w:val="30"/>
        </w:rPr>
      </w:pPr>
    </w:p>
    <w:p w:rsidR="00D169B5" w:rsidRDefault="00D169B5" w:rsidP="00D169B5">
      <w:pPr>
        <w:pStyle w:val="af"/>
        <w:rPr>
          <w:sz w:val="30"/>
          <w:szCs w:val="30"/>
        </w:rPr>
      </w:pPr>
    </w:p>
    <w:p w:rsidR="00D169B5" w:rsidRDefault="00D169B5" w:rsidP="00D169B5">
      <w:pPr>
        <w:pStyle w:val="af"/>
        <w:rPr>
          <w:sz w:val="30"/>
          <w:szCs w:val="30"/>
        </w:rPr>
      </w:pPr>
    </w:p>
    <w:p w:rsidR="00D169B5" w:rsidRDefault="00D169B5" w:rsidP="00D169B5">
      <w:pPr>
        <w:pStyle w:val="af"/>
        <w:rPr>
          <w:sz w:val="30"/>
          <w:szCs w:val="30"/>
        </w:rPr>
      </w:pPr>
    </w:p>
    <w:p w:rsidR="00D169B5" w:rsidRDefault="00D169B5" w:rsidP="00D169B5">
      <w:pPr>
        <w:pStyle w:val="af"/>
        <w:rPr>
          <w:sz w:val="30"/>
          <w:szCs w:val="30"/>
        </w:rPr>
      </w:pPr>
    </w:p>
    <w:p w:rsidR="00D169B5" w:rsidRDefault="00D169B5" w:rsidP="00D169B5">
      <w:pPr>
        <w:pStyle w:val="af"/>
        <w:rPr>
          <w:sz w:val="30"/>
          <w:szCs w:val="30"/>
        </w:rPr>
      </w:pPr>
    </w:p>
    <w:p w:rsidR="00D169B5" w:rsidRDefault="00D169B5" w:rsidP="00D169B5">
      <w:pPr>
        <w:pStyle w:val="af"/>
        <w:rPr>
          <w:sz w:val="30"/>
          <w:szCs w:val="30"/>
        </w:rPr>
      </w:pPr>
    </w:p>
    <w:p w:rsidR="00D169B5" w:rsidRDefault="00D169B5" w:rsidP="00D169B5">
      <w:pPr>
        <w:pStyle w:val="af"/>
        <w:rPr>
          <w:sz w:val="30"/>
          <w:szCs w:val="30"/>
        </w:rPr>
      </w:pPr>
    </w:p>
    <w:p w:rsidR="00D169B5" w:rsidRDefault="00D169B5" w:rsidP="00D169B5">
      <w:pPr>
        <w:pStyle w:val="af"/>
        <w:rPr>
          <w:sz w:val="30"/>
          <w:szCs w:val="30"/>
        </w:rPr>
      </w:pPr>
    </w:p>
    <w:p w:rsidR="00D169B5" w:rsidRDefault="00D169B5" w:rsidP="00D169B5">
      <w:pPr>
        <w:pStyle w:val="af"/>
        <w:rPr>
          <w:sz w:val="30"/>
          <w:szCs w:val="30"/>
        </w:rPr>
      </w:pPr>
      <w:bookmarkStart w:id="0" w:name="_GoBack"/>
      <w:bookmarkEnd w:id="0"/>
    </w:p>
    <w:sectPr w:rsidR="00D169B5" w:rsidSect="00121647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B6219"/>
    <w:multiLevelType w:val="hybridMultilevel"/>
    <w:tmpl w:val="EFD2FD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43434"/>
    <w:multiLevelType w:val="hybridMultilevel"/>
    <w:tmpl w:val="EFD2F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50D5B"/>
    <w:multiLevelType w:val="hybridMultilevel"/>
    <w:tmpl w:val="21702DE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242959"/>
    <w:multiLevelType w:val="hybridMultilevel"/>
    <w:tmpl w:val="E36C2A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5353D"/>
    <w:multiLevelType w:val="hybridMultilevel"/>
    <w:tmpl w:val="40D49600"/>
    <w:lvl w:ilvl="0" w:tplc="0AE422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F0B"/>
    <w:rsid w:val="00000529"/>
    <w:rsid w:val="00000E82"/>
    <w:rsid w:val="00004DBA"/>
    <w:rsid w:val="00007DCE"/>
    <w:rsid w:val="000121ED"/>
    <w:rsid w:val="00014677"/>
    <w:rsid w:val="00017905"/>
    <w:rsid w:val="00020981"/>
    <w:rsid w:val="00021DB7"/>
    <w:rsid w:val="00023A34"/>
    <w:rsid w:val="000240B4"/>
    <w:rsid w:val="000500F7"/>
    <w:rsid w:val="00051B02"/>
    <w:rsid w:val="000532CF"/>
    <w:rsid w:val="00057989"/>
    <w:rsid w:val="0006107B"/>
    <w:rsid w:val="0007320A"/>
    <w:rsid w:val="00084E37"/>
    <w:rsid w:val="0008553C"/>
    <w:rsid w:val="00096E4B"/>
    <w:rsid w:val="000B1756"/>
    <w:rsid w:val="000B6C52"/>
    <w:rsid w:val="000B72D1"/>
    <w:rsid w:val="000C2632"/>
    <w:rsid w:val="000C4B23"/>
    <w:rsid w:val="000C5766"/>
    <w:rsid w:val="000D73A3"/>
    <w:rsid w:val="000F129A"/>
    <w:rsid w:val="000F48EC"/>
    <w:rsid w:val="00117C11"/>
    <w:rsid w:val="00121647"/>
    <w:rsid w:val="00136C69"/>
    <w:rsid w:val="00147E67"/>
    <w:rsid w:val="001537D1"/>
    <w:rsid w:val="0015395C"/>
    <w:rsid w:val="00165447"/>
    <w:rsid w:val="00184F3E"/>
    <w:rsid w:val="00194DA5"/>
    <w:rsid w:val="001A1CF0"/>
    <w:rsid w:val="001A2BE3"/>
    <w:rsid w:val="001B0ED0"/>
    <w:rsid w:val="001C5D39"/>
    <w:rsid w:val="001C6388"/>
    <w:rsid w:val="001E22B5"/>
    <w:rsid w:val="001E4DAC"/>
    <w:rsid w:val="001E7C04"/>
    <w:rsid w:val="001F0119"/>
    <w:rsid w:val="001F08DE"/>
    <w:rsid w:val="001F70FA"/>
    <w:rsid w:val="00201EBB"/>
    <w:rsid w:val="00211DE1"/>
    <w:rsid w:val="002128CD"/>
    <w:rsid w:val="00214A63"/>
    <w:rsid w:val="002175CC"/>
    <w:rsid w:val="00226901"/>
    <w:rsid w:val="00235728"/>
    <w:rsid w:val="0024505D"/>
    <w:rsid w:val="0026458E"/>
    <w:rsid w:val="002661A3"/>
    <w:rsid w:val="0026736C"/>
    <w:rsid w:val="0027333B"/>
    <w:rsid w:val="0027643E"/>
    <w:rsid w:val="002772EE"/>
    <w:rsid w:val="002802BF"/>
    <w:rsid w:val="002826B3"/>
    <w:rsid w:val="0028318B"/>
    <w:rsid w:val="002851FB"/>
    <w:rsid w:val="00285CD1"/>
    <w:rsid w:val="002900F4"/>
    <w:rsid w:val="0029055B"/>
    <w:rsid w:val="00290748"/>
    <w:rsid w:val="002949D3"/>
    <w:rsid w:val="00295CD4"/>
    <w:rsid w:val="002A52EB"/>
    <w:rsid w:val="002A5490"/>
    <w:rsid w:val="002A77BC"/>
    <w:rsid w:val="002A7B37"/>
    <w:rsid w:val="002B58BF"/>
    <w:rsid w:val="002B6685"/>
    <w:rsid w:val="002B6A7D"/>
    <w:rsid w:val="002E24DF"/>
    <w:rsid w:val="002E35D4"/>
    <w:rsid w:val="002E4DBB"/>
    <w:rsid w:val="002E58AD"/>
    <w:rsid w:val="002F2749"/>
    <w:rsid w:val="0030027B"/>
    <w:rsid w:val="00303181"/>
    <w:rsid w:val="00333EF3"/>
    <w:rsid w:val="0034337E"/>
    <w:rsid w:val="00344DC4"/>
    <w:rsid w:val="0035214A"/>
    <w:rsid w:val="00354E8D"/>
    <w:rsid w:val="0035675B"/>
    <w:rsid w:val="00361FBD"/>
    <w:rsid w:val="00362A09"/>
    <w:rsid w:val="0036348C"/>
    <w:rsid w:val="00363B7B"/>
    <w:rsid w:val="00363B83"/>
    <w:rsid w:val="0037253C"/>
    <w:rsid w:val="0037409F"/>
    <w:rsid w:val="003857FC"/>
    <w:rsid w:val="0038657C"/>
    <w:rsid w:val="00387E2C"/>
    <w:rsid w:val="00391804"/>
    <w:rsid w:val="0039381B"/>
    <w:rsid w:val="003A1FE9"/>
    <w:rsid w:val="003A42AE"/>
    <w:rsid w:val="003A537C"/>
    <w:rsid w:val="003A55E8"/>
    <w:rsid w:val="003B6836"/>
    <w:rsid w:val="003C15D8"/>
    <w:rsid w:val="003C4CE6"/>
    <w:rsid w:val="003D12B9"/>
    <w:rsid w:val="003D1B28"/>
    <w:rsid w:val="003D6475"/>
    <w:rsid w:val="003E2E74"/>
    <w:rsid w:val="003E46DE"/>
    <w:rsid w:val="003E6246"/>
    <w:rsid w:val="003F5499"/>
    <w:rsid w:val="00400239"/>
    <w:rsid w:val="004006AD"/>
    <w:rsid w:val="004009C4"/>
    <w:rsid w:val="00410888"/>
    <w:rsid w:val="004135AE"/>
    <w:rsid w:val="00414A6A"/>
    <w:rsid w:val="00417B0A"/>
    <w:rsid w:val="00424F4D"/>
    <w:rsid w:val="00437054"/>
    <w:rsid w:val="00437AB0"/>
    <w:rsid w:val="00452291"/>
    <w:rsid w:val="00452E11"/>
    <w:rsid w:val="00455F05"/>
    <w:rsid w:val="00456685"/>
    <w:rsid w:val="0046003D"/>
    <w:rsid w:val="0046004B"/>
    <w:rsid w:val="0046458D"/>
    <w:rsid w:val="004739B1"/>
    <w:rsid w:val="004776CF"/>
    <w:rsid w:val="00483FEA"/>
    <w:rsid w:val="00495BC3"/>
    <w:rsid w:val="004969B3"/>
    <w:rsid w:val="004A3D13"/>
    <w:rsid w:val="004A3FC3"/>
    <w:rsid w:val="004B157E"/>
    <w:rsid w:val="004C1365"/>
    <w:rsid w:val="004C6E43"/>
    <w:rsid w:val="004D289D"/>
    <w:rsid w:val="004D67B0"/>
    <w:rsid w:val="004D67C6"/>
    <w:rsid w:val="004E1F6D"/>
    <w:rsid w:val="004F0B6A"/>
    <w:rsid w:val="004F2E1E"/>
    <w:rsid w:val="00506C24"/>
    <w:rsid w:val="00507655"/>
    <w:rsid w:val="00510164"/>
    <w:rsid w:val="005141EF"/>
    <w:rsid w:val="0051568F"/>
    <w:rsid w:val="005160B6"/>
    <w:rsid w:val="00521AFF"/>
    <w:rsid w:val="005222C6"/>
    <w:rsid w:val="00535BD1"/>
    <w:rsid w:val="00535FD8"/>
    <w:rsid w:val="00536EDC"/>
    <w:rsid w:val="005533D1"/>
    <w:rsid w:val="00556B2B"/>
    <w:rsid w:val="00572588"/>
    <w:rsid w:val="00572E5E"/>
    <w:rsid w:val="005807A9"/>
    <w:rsid w:val="00590A74"/>
    <w:rsid w:val="00593E63"/>
    <w:rsid w:val="005A0C35"/>
    <w:rsid w:val="005A2BA8"/>
    <w:rsid w:val="005A3006"/>
    <w:rsid w:val="005A4119"/>
    <w:rsid w:val="005B0FD9"/>
    <w:rsid w:val="005B275C"/>
    <w:rsid w:val="005B4D32"/>
    <w:rsid w:val="005B5012"/>
    <w:rsid w:val="005B6666"/>
    <w:rsid w:val="005D606C"/>
    <w:rsid w:val="005D61BC"/>
    <w:rsid w:val="005D7022"/>
    <w:rsid w:val="005E45CB"/>
    <w:rsid w:val="005F51B4"/>
    <w:rsid w:val="00602EF8"/>
    <w:rsid w:val="0061117E"/>
    <w:rsid w:val="00611EAD"/>
    <w:rsid w:val="00631301"/>
    <w:rsid w:val="006328DD"/>
    <w:rsid w:val="00635A04"/>
    <w:rsid w:val="00641751"/>
    <w:rsid w:val="006474D0"/>
    <w:rsid w:val="00650180"/>
    <w:rsid w:val="00650D9E"/>
    <w:rsid w:val="00650DDA"/>
    <w:rsid w:val="006511EB"/>
    <w:rsid w:val="0065124D"/>
    <w:rsid w:val="00653926"/>
    <w:rsid w:val="0065712B"/>
    <w:rsid w:val="00666D10"/>
    <w:rsid w:val="006739E0"/>
    <w:rsid w:val="006852D6"/>
    <w:rsid w:val="00686EC5"/>
    <w:rsid w:val="006945E3"/>
    <w:rsid w:val="006946FB"/>
    <w:rsid w:val="00696A46"/>
    <w:rsid w:val="006B1FA1"/>
    <w:rsid w:val="006C0BB6"/>
    <w:rsid w:val="006C136C"/>
    <w:rsid w:val="006D0563"/>
    <w:rsid w:val="006D0A0E"/>
    <w:rsid w:val="006E5130"/>
    <w:rsid w:val="006E5A1F"/>
    <w:rsid w:val="006E751C"/>
    <w:rsid w:val="007038BA"/>
    <w:rsid w:val="007150E6"/>
    <w:rsid w:val="0072144C"/>
    <w:rsid w:val="007232CE"/>
    <w:rsid w:val="00725216"/>
    <w:rsid w:val="007265B9"/>
    <w:rsid w:val="00726D5B"/>
    <w:rsid w:val="00742E57"/>
    <w:rsid w:val="0075700E"/>
    <w:rsid w:val="00765E54"/>
    <w:rsid w:val="00766C01"/>
    <w:rsid w:val="007715C1"/>
    <w:rsid w:val="00774892"/>
    <w:rsid w:val="00791CE9"/>
    <w:rsid w:val="00794162"/>
    <w:rsid w:val="00795B39"/>
    <w:rsid w:val="007A3E25"/>
    <w:rsid w:val="007A750E"/>
    <w:rsid w:val="007A7CE7"/>
    <w:rsid w:val="007C4F90"/>
    <w:rsid w:val="007C52E1"/>
    <w:rsid w:val="007C56AE"/>
    <w:rsid w:val="007E34C0"/>
    <w:rsid w:val="00800D7F"/>
    <w:rsid w:val="00801793"/>
    <w:rsid w:val="008020AE"/>
    <w:rsid w:val="00805AD9"/>
    <w:rsid w:val="00814399"/>
    <w:rsid w:val="00816438"/>
    <w:rsid w:val="00820673"/>
    <w:rsid w:val="00826643"/>
    <w:rsid w:val="00831193"/>
    <w:rsid w:val="00840871"/>
    <w:rsid w:val="00846882"/>
    <w:rsid w:val="00864577"/>
    <w:rsid w:val="0086601A"/>
    <w:rsid w:val="00872F8D"/>
    <w:rsid w:val="00883CB9"/>
    <w:rsid w:val="008912E5"/>
    <w:rsid w:val="008942D5"/>
    <w:rsid w:val="008B3CE8"/>
    <w:rsid w:val="008B654C"/>
    <w:rsid w:val="008D2010"/>
    <w:rsid w:val="008E102E"/>
    <w:rsid w:val="008F0E25"/>
    <w:rsid w:val="008F27A8"/>
    <w:rsid w:val="008F2A99"/>
    <w:rsid w:val="008F312E"/>
    <w:rsid w:val="008F6A45"/>
    <w:rsid w:val="008F7D9C"/>
    <w:rsid w:val="0090064A"/>
    <w:rsid w:val="00905168"/>
    <w:rsid w:val="00915EAA"/>
    <w:rsid w:val="009213C6"/>
    <w:rsid w:val="00921593"/>
    <w:rsid w:val="00924F86"/>
    <w:rsid w:val="0095062B"/>
    <w:rsid w:val="00967965"/>
    <w:rsid w:val="00977FE3"/>
    <w:rsid w:val="0098677B"/>
    <w:rsid w:val="009977EB"/>
    <w:rsid w:val="009A4BFD"/>
    <w:rsid w:val="009A5DD8"/>
    <w:rsid w:val="009A7867"/>
    <w:rsid w:val="009D122F"/>
    <w:rsid w:val="009E7DEF"/>
    <w:rsid w:val="009F20A1"/>
    <w:rsid w:val="00A01540"/>
    <w:rsid w:val="00A02FDD"/>
    <w:rsid w:val="00A0542C"/>
    <w:rsid w:val="00A11C78"/>
    <w:rsid w:val="00A16EDE"/>
    <w:rsid w:val="00A235C8"/>
    <w:rsid w:val="00A2445A"/>
    <w:rsid w:val="00A252D8"/>
    <w:rsid w:val="00A264C1"/>
    <w:rsid w:val="00A26DFA"/>
    <w:rsid w:val="00A30A31"/>
    <w:rsid w:val="00A3275E"/>
    <w:rsid w:val="00A40C6E"/>
    <w:rsid w:val="00A417F8"/>
    <w:rsid w:val="00A620DA"/>
    <w:rsid w:val="00A626DE"/>
    <w:rsid w:val="00A642F8"/>
    <w:rsid w:val="00A77641"/>
    <w:rsid w:val="00AB1961"/>
    <w:rsid w:val="00AB3281"/>
    <w:rsid w:val="00AC78A9"/>
    <w:rsid w:val="00AD068D"/>
    <w:rsid w:val="00AD7A63"/>
    <w:rsid w:val="00AF00C7"/>
    <w:rsid w:val="00AF4536"/>
    <w:rsid w:val="00B00EA0"/>
    <w:rsid w:val="00B14AAA"/>
    <w:rsid w:val="00B15F0B"/>
    <w:rsid w:val="00B23024"/>
    <w:rsid w:val="00B34F03"/>
    <w:rsid w:val="00B4552F"/>
    <w:rsid w:val="00B55AA3"/>
    <w:rsid w:val="00B56114"/>
    <w:rsid w:val="00B64AFA"/>
    <w:rsid w:val="00B65824"/>
    <w:rsid w:val="00B66DAE"/>
    <w:rsid w:val="00B7648D"/>
    <w:rsid w:val="00B77D04"/>
    <w:rsid w:val="00B8125C"/>
    <w:rsid w:val="00B84E49"/>
    <w:rsid w:val="00B908F9"/>
    <w:rsid w:val="00B923A9"/>
    <w:rsid w:val="00BB1A24"/>
    <w:rsid w:val="00BB457F"/>
    <w:rsid w:val="00BB67A6"/>
    <w:rsid w:val="00BC6A6A"/>
    <w:rsid w:val="00BE12F4"/>
    <w:rsid w:val="00BE1B01"/>
    <w:rsid w:val="00BE37E0"/>
    <w:rsid w:val="00BE699D"/>
    <w:rsid w:val="00BF4320"/>
    <w:rsid w:val="00BF79DA"/>
    <w:rsid w:val="00C01C94"/>
    <w:rsid w:val="00C01E72"/>
    <w:rsid w:val="00C12E0E"/>
    <w:rsid w:val="00C14BFA"/>
    <w:rsid w:val="00C1734C"/>
    <w:rsid w:val="00C1736C"/>
    <w:rsid w:val="00C32510"/>
    <w:rsid w:val="00C33828"/>
    <w:rsid w:val="00C567C5"/>
    <w:rsid w:val="00C61289"/>
    <w:rsid w:val="00C613BF"/>
    <w:rsid w:val="00C816EA"/>
    <w:rsid w:val="00C83516"/>
    <w:rsid w:val="00C91FDB"/>
    <w:rsid w:val="00C94DA4"/>
    <w:rsid w:val="00C972A7"/>
    <w:rsid w:val="00C97FCF"/>
    <w:rsid w:val="00CA12AD"/>
    <w:rsid w:val="00CA4242"/>
    <w:rsid w:val="00CC01C8"/>
    <w:rsid w:val="00CC4703"/>
    <w:rsid w:val="00CC4DF2"/>
    <w:rsid w:val="00CC6E2F"/>
    <w:rsid w:val="00CD7675"/>
    <w:rsid w:val="00CE3A8C"/>
    <w:rsid w:val="00CF08DA"/>
    <w:rsid w:val="00CF4618"/>
    <w:rsid w:val="00CF4C86"/>
    <w:rsid w:val="00CF4F39"/>
    <w:rsid w:val="00D14570"/>
    <w:rsid w:val="00D169B5"/>
    <w:rsid w:val="00D33DFD"/>
    <w:rsid w:val="00D3640F"/>
    <w:rsid w:val="00D40D41"/>
    <w:rsid w:val="00D43B30"/>
    <w:rsid w:val="00D54F63"/>
    <w:rsid w:val="00D607C3"/>
    <w:rsid w:val="00D609AD"/>
    <w:rsid w:val="00D649C5"/>
    <w:rsid w:val="00D6648F"/>
    <w:rsid w:val="00D7393D"/>
    <w:rsid w:val="00D81A4C"/>
    <w:rsid w:val="00D830B5"/>
    <w:rsid w:val="00D94FB7"/>
    <w:rsid w:val="00D96641"/>
    <w:rsid w:val="00DA1B89"/>
    <w:rsid w:val="00DA25D2"/>
    <w:rsid w:val="00DA3F46"/>
    <w:rsid w:val="00DA47D8"/>
    <w:rsid w:val="00DB0AD5"/>
    <w:rsid w:val="00DD7F10"/>
    <w:rsid w:val="00DF19D9"/>
    <w:rsid w:val="00DF295A"/>
    <w:rsid w:val="00DF42C3"/>
    <w:rsid w:val="00E04EEA"/>
    <w:rsid w:val="00E07432"/>
    <w:rsid w:val="00E10F09"/>
    <w:rsid w:val="00E14DDD"/>
    <w:rsid w:val="00E1549F"/>
    <w:rsid w:val="00E264DE"/>
    <w:rsid w:val="00E27703"/>
    <w:rsid w:val="00E27BC2"/>
    <w:rsid w:val="00E3195A"/>
    <w:rsid w:val="00E3585A"/>
    <w:rsid w:val="00E44AAB"/>
    <w:rsid w:val="00E6097A"/>
    <w:rsid w:val="00E7210E"/>
    <w:rsid w:val="00E72310"/>
    <w:rsid w:val="00E7752F"/>
    <w:rsid w:val="00E84049"/>
    <w:rsid w:val="00E9079C"/>
    <w:rsid w:val="00E9347B"/>
    <w:rsid w:val="00E94615"/>
    <w:rsid w:val="00E96AD9"/>
    <w:rsid w:val="00EA268D"/>
    <w:rsid w:val="00EA2E3E"/>
    <w:rsid w:val="00EA735E"/>
    <w:rsid w:val="00EB7A26"/>
    <w:rsid w:val="00EC5A80"/>
    <w:rsid w:val="00EC7C5B"/>
    <w:rsid w:val="00ED6AEA"/>
    <w:rsid w:val="00EF46E2"/>
    <w:rsid w:val="00EF636C"/>
    <w:rsid w:val="00F006B2"/>
    <w:rsid w:val="00F0572D"/>
    <w:rsid w:val="00F07961"/>
    <w:rsid w:val="00F07CCA"/>
    <w:rsid w:val="00F11795"/>
    <w:rsid w:val="00F15992"/>
    <w:rsid w:val="00F301CC"/>
    <w:rsid w:val="00F375C7"/>
    <w:rsid w:val="00F405B2"/>
    <w:rsid w:val="00F406A7"/>
    <w:rsid w:val="00F517E4"/>
    <w:rsid w:val="00F53171"/>
    <w:rsid w:val="00F6184A"/>
    <w:rsid w:val="00F73BBE"/>
    <w:rsid w:val="00F9384F"/>
    <w:rsid w:val="00FA6734"/>
    <w:rsid w:val="00FB0FD2"/>
    <w:rsid w:val="00FC0364"/>
    <w:rsid w:val="00FC0882"/>
    <w:rsid w:val="00FC70E8"/>
    <w:rsid w:val="00FC7E8E"/>
    <w:rsid w:val="00FE7EC5"/>
    <w:rsid w:val="00FF2455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5F0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15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301CC"/>
    <w:rPr>
      <w:b/>
      <w:bCs/>
    </w:rPr>
  </w:style>
  <w:style w:type="paragraph" w:customStyle="1" w:styleId="Default">
    <w:name w:val="Default"/>
    <w:uiPriority w:val="99"/>
    <w:rsid w:val="004F2E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2144C"/>
    <w:rPr>
      <w:color w:val="0000FF"/>
      <w:u w:val="single"/>
    </w:rPr>
  </w:style>
  <w:style w:type="character" w:customStyle="1" w:styleId="markedcontent">
    <w:name w:val="markedcontent"/>
    <w:basedOn w:val="a0"/>
    <w:rsid w:val="00B34F03"/>
  </w:style>
  <w:style w:type="character" w:styleId="a8">
    <w:name w:val="Emphasis"/>
    <w:basedOn w:val="a0"/>
    <w:uiPriority w:val="20"/>
    <w:qFormat/>
    <w:rsid w:val="00590A74"/>
    <w:rPr>
      <w:i/>
      <w:iCs/>
    </w:rPr>
  </w:style>
  <w:style w:type="paragraph" w:customStyle="1" w:styleId="1">
    <w:name w:val="Обычный1"/>
    <w:rsid w:val="0065712B"/>
    <w:pPr>
      <w:spacing w:after="160" w:line="259" w:lineRule="auto"/>
    </w:pPr>
    <w:rPr>
      <w:rFonts w:ascii="Calibri" w:eastAsia="Times New Roman" w:hAnsi="Calibri" w:cs="Calibri"/>
      <w:lang w:eastAsia="ru-RU"/>
    </w:rPr>
  </w:style>
  <w:style w:type="paragraph" w:styleId="a9">
    <w:name w:val="No Spacing"/>
    <w:uiPriority w:val="1"/>
    <w:qFormat/>
    <w:rsid w:val="00635A04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5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6B2B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DD7F10"/>
  </w:style>
  <w:style w:type="character" w:customStyle="1" w:styleId="11">
    <w:name w:val="Просмотренная гиперссылка1"/>
    <w:basedOn w:val="a0"/>
    <w:uiPriority w:val="99"/>
    <w:semiHidden/>
    <w:unhideWhenUsed/>
    <w:rsid w:val="00DD7F10"/>
    <w:rPr>
      <w:color w:val="954F72"/>
      <w:u w:val="single"/>
    </w:rPr>
  </w:style>
  <w:style w:type="table" w:customStyle="1" w:styleId="12">
    <w:name w:val="Сетка таблицы1"/>
    <w:basedOn w:val="a1"/>
    <w:next w:val="a3"/>
    <w:uiPriority w:val="59"/>
    <w:rsid w:val="00DD7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DD7F10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E27BC2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E27BC2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3A5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Title"/>
    <w:basedOn w:val="a"/>
    <w:link w:val="af0"/>
    <w:uiPriority w:val="10"/>
    <w:qFormat/>
    <w:rsid w:val="00084E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084E37"/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ingramot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99B9F-4911-4453-B501-74C19A5C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3222</TotalTime>
  <Pages>26</Pages>
  <Words>6956</Words>
  <Characters>39655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RePack by Diakov</cp:lastModifiedBy>
  <cp:revision>187</cp:revision>
  <cp:lastPrinted>2022-10-13T14:04:00Z</cp:lastPrinted>
  <dcterms:created xsi:type="dcterms:W3CDTF">2017-08-29T15:28:00Z</dcterms:created>
  <dcterms:modified xsi:type="dcterms:W3CDTF">2024-12-23T11:58:00Z</dcterms:modified>
</cp:coreProperties>
</file>