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71" w:rsidRPr="00603CD0" w:rsidRDefault="00814971" w:rsidP="008149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CD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Цели:</w:t>
      </w:r>
      <w:bookmarkStart w:id="0" w:name="_GoBack"/>
      <w:bookmarkEnd w:id="0"/>
    </w:p>
    <w:p w:rsidR="00814971" w:rsidRPr="00603CD0" w:rsidRDefault="00814971" w:rsidP="000242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семейного творчества и сотрудничества семьи и школы, воспитание у учащихся чувства любви и уважения к родителям, гордости за свою семью, сплочение классного коллектива;</w:t>
      </w:r>
    </w:p>
    <w:p w:rsidR="00814971" w:rsidRPr="00603CD0" w:rsidRDefault="00814971" w:rsidP="000242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у учащихся представления о семье, как о людях, которые любят друг друга, заботятся друг о друге.</w:t>
      </w:r>
    </w:p>
    <w:p w:rsidR="00814971" w:rsidRPr="00603CD0" w:rsidRDefault="00814971" w:rsidP="008149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CD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Оформление:</w:t>
      </w:r>
    </w:p>
    <w:p w:rsidR="00814971" w:rsidRPr="00603CD0" w:rsidRDefault="00814971" w:rsidP="008149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шары</w:t>
      </w:r>
      <w:r w:rsidR="000242CA">
        <w:rPr>
          <w:rFonts w:ascii="Times New Roman" w:eastAsia="Times New Roman" w:hAnsi="Times New Roman" w:cs="Times New Roman"/>
          <w:sz w:val="30"/>
          <w:szCs w:val="30"/>
          <w:lang w:eastAsia="ru-RU"/>
        </w:rPr>
        <w:t>, выставка семейных фотографий «Дом глазами детей» и рисунков «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Мой дом! </w:t>
      </w:r>
      <w:r w:rsidR="000242CA">
        <w:rPr>
          <w:rFonts w:ascii="Times New Roman" w:eastAsia="Times New Roman" w:hAnsi="Times New Roman" w:cs="Times New Roman"/>
          <w:sz w:val="30"/>
          <w:szCs w:val="30"/>
          <w:lang w:eastAsia="ru-RU"/>
        </w:rPr>
        <w:t>Моя семья!»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, плакаты.</w:t>
      </w:r>
    </w:p>
    <w:p w:rsidR="00814971" w:rsidRPr="00603CD0" w:rsidRDefault="00814971" w:rsidP="008149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CD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Плакаты:</w:t>
      </w:r>
    </w:p>
    <w:p w:rsidR="00814971" w:rsidRPr="00603CD0" w:rsidRDefault="000242CA" w:rsidP="008149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814971"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здорово, что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все мы здесь сегодня собрались»</w:t>
      </w:r>
    </w:p>
    <w:p w:rsidR="00814971" w:rsidRPr="00603CD0" w:rsidRDefault="000242CA" w:rsidP="008149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814971"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Когда се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мья вместе, так и душа на месте»</w:t>
      </w:r>
    </w:p>
    <w:p w:rsidR="00814971" w:rsidRPr="00603CD0" w:rsidRDefault="000242CA" w:rsidP="008149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814971"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Ребенок учится тому,</w:t>
      </w:r>
      <w:r w:rsidR="00814971"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Что видит у себя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дому.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Родители – пример тому»</w:t>
      </w:r>
    </w:p>
    <w:p w:rsidR="00814971" w:rsidRPr="00603CD0" w:rsidRDefault="00814971" w:rsidP="008149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CD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Музыкальное оформление: </w:t>
      </w:r>
      <w:r w:rsidR="000242C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песни «Родительский дом», «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Изгиб </w:t>
      </w:r>
      <w:r w:rsidR="000242CA">
        <w:rPr>
          <w:rFonts w:ascii="Times New Roman" w:eastAsia="Times New Roman" w:hAnsi="Times New Roman" w:cs="Times New Roman"/>
          <w:sz w:val="30"/>
          <w:szCs w:val="30"/>
          <w:lang w:eastAsia="ru-RU"/>
        </w:rPr>
        <w:t>гитары желтой»</w:t>
      </w:r>
    </w:p>
    <w:p w:rsidR="00814971" w:rsidRPr="003E377A" w:rsidRDefault="00814971" w:rsidP="0081497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E37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ХОД ПРАЗДНИКА</w:t>
      </w:r>
    </w:p>
    <w:p w:rsidR="00814971" w:rsidRPr="00603CD0" w:rsidRDefault="00814971" w:rsidP="003E37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CD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1-й ведущий: 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Добрый день, дорогие гости! Мы рады видеть вас на семейном празднике. Вы, конечно, знаете, что 15 мая во всем мире отмечается Международный день семьи.</w:t>
      </w:r>
    </w:p>
    <w:p w:rsidR="00814971" w:rsidRPr="00603CD0" w:rsidRDefault="00814971" w:rsidP="003E37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CD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2-й ведущий: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 Семья – самое главное в жизни для каждого из нас. Семья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</w:t>
      </w:r>
    </w:p>
    <w:p w:rsidR="00814971" w:rsidRPr="00603CD0" w:rsidRDefault="00814971" w:rsidP="008149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CD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1-й ведущий:</w:t>
      </w:r>
    </w:p>
    <w:p w:rsidR="00814971" w:rsidRPr="00603CD0" w:rsidRDefault="00814971" w:rsidP="0081497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семейном кругу мы с вами растем,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Основа основ – родительский дом.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семейном кругу все корни твои,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в жизнь ты входил из семьи.</w:t>
      </w:r>
    </w:p>
    <w:p w:rsidR="00814971" w:rsidRPr="00603CD0" w:rsidRDefault="00814971" w:rsidP="000242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CD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2-й ведущий: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 На нашем семейном</w:t>
      </w:r>
      <w:r w:rsidR="005D4802"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празднике присутствуют 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команды и семейный совет, выполняющий функции жюри. Представляем команды и семейный совет (жюри).</w:t>
      </w:r>
    </w:p>
    <w:p w:rsidR="00DC5118" w:rsidRPr="00603CD0" w:rsidRDefault="00814971" w:rsidP="000242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CD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1-й ведущий: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 Итак, самое время начинать нашу конкурсную программу.</w:t>
      </w:r>
    </w:p>
    <w:p w:rsidR="002953AB" w:rsidRPr="00603CD0" w:rsidRDefault="000242CA" w:rsidP="0081497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lastRenderedPageBreak/>
        <w:t>КОНКУРС «СЕМЕЙНЫЙ ПОРТРЕТ»</w:t>
      </w:r>
    </w:p>
    <w:p w:rsidR="00814971" w:rsidRPr="00603CD0" w:rsidRDefault="005D4802" w:rsidP="0081497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CD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(нарисовать идеальную семью)</w:t>
      </w:r>
    </w:p>
    <w:p w:rsidR="00814971" w:rsidRPr="00603CD0" w:rsidRDefault="00814971" w:rsidP="000242CA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Каждая команда-семья расскажет о своих семейных увлечениях интересно, творчески. Итак, послушае</w:t>
      </w:r>
      <w:r w:rsidR="000242CA">
        <w:rPr>
          <w:rFonts w:ascii="Times New Roman" w:eastAsia="Times New Roman" w:hAnsi="Times New Roman" w:cs="Times New Roman"/>
          <w:sz w:val="30"/>
          <w:szCs w:val="30"/>
          <w:lang w:eastAsia="ru-RU"/>
        </w:rPr>
        <w:t>м рассказы семей под названием «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Дело было вечером, делать было</w:t>
      </w:r>
      <w:r w:rsidR="000242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нечего…»</w:t>
      </w:r>
    </w:p>
    <w:p w:rsidR="00814971" w:rsidRPr="00603CD0" w:rsidRDefault="00814971" w:rsidP="000242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Выступление команд, представление. Каждая семья должна оформить свою ветку дерева, которое изображено на доске.</w:t>
      </w:r>
    </w:p>
    <w:p w:rsidR="00814971" w:rsidRPr="00603CD0" w:rsidRDefault="00814971" w:rsidP="0081497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CD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КОНКУРС “НАРОДНАЯ МУДРОСТЬ ГЛАСИТ”</w:t>
      </w:r>
    </w:p>
    <w:p w:rsidR="00814971" w:rsidRPr="00603CD0" w:rsidRDefault="00814971" w:rsidP="000242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CD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2-й ведущий: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 О семье много пословиц и поговорок. Давайте вспомним их. Сейчас небольшая разминка. Вам надо поправить то, что будет неверно.</w:t>
      </w:r>
    </w:p>
    <w:p w:rsidR="00814971" w:rsidRPr="00603CD0" w:rsidRDefault="00814971" w:rsidP="008149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– Не родись красивой, а родись богатой </w:t>
      </w: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(счастливой)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– Любовь – кольцо, а у кольца нет проблем </w:t>
      </w: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(начала нет, и нет конца)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– У семи нянек дитя в </w:t>
      </w:r>
      <w:proofErr w:type="spellStart"/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доглядке</w:t>
      </w:r>
      <w:proofErr w:type="spellEnd"/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(без глаза)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– Милые бранятся только по пятницам </w:t>
      </w: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(тешатся)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14971" w:rsidRPr="00603CD0" w:rsidRDefault="00814971" w:rsidP="008149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CD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1-й ведущий: 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А теперь продолжите пословицу.</w:t>
      </w:r>
    </w:p>
    <w:p w:rsidR="00814971" w:rsidRPr="00603CD0" w:rsidRDefault="00814971" w:rsidP="008149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– Гость на пороге – счастье в … </w:t>
      </w: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(доме)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– Дом без хозяйки … </w:t>
      </w: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(сиротка)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– Дом вести … </w:t>
      </w: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(не бородой трясти)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– Яблоко от яблони … </w:t>
      </w: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(не далеко падает)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– Чем богаты, … </w:t>
      </w: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(тем и рады)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– В гостях хорошо, … </w:t>
      </w: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(а дома лучше)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14971" w:rsidRPr="00603CD0" w:rsidRDefault="00814971" w:rsidP="000242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CD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2-й ведущий: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 Разминка прошла успешно. Теперь конкурсное задание. Из набора слов, которые вы сейчас получите в конвертах, составьте пословицу. Можно изменять падеж, форму, добавлять предлоги и частицы.</w:t>
      </w:r>
    </w:p>
    <w:p w:rsidR="00814971" w:rsidRPr="00603CD0" w:rsidRDefault="00814971" w:rsidP="008149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CD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Задания:</w:t>
      </w:r>
    </w:p>
    <w:p w:rsidR="00814971" w:rsidRPr="00603CD0" w:rsidRDefault="00814971" w:rsidP="008149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– Семья, куча, страшна, туча. </w:t>
      </w: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(Семья в куче – не страшна туча.)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– Дети, тягость, радость. </w:t>
      </w: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(Дети не в тягость, а в радость.)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– Дом, вести, рукав, трясти. </w:t>
      </w: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(Дом вести – не рукавом трясти.)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– Семья, клад, лад, не нужен</w:t>
      </w: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. (Не нужен клад, когда в семье лад.)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– Семья, место, душа, вместе. </w:t>
      </w: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(Когда семья вместе, так и душа на месте.)</w:t>
      </w:r>
    </w:p>
    <w:p w:rsidR="00814971" w:rsidRPr="00603CD0" w:rsidRDefault="000242CA" w:rsidP="0081497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КОНКУРС «</w:t>
      </w:r>
      <w:r w:rsidR="00814971" w:rsidRPr="00603CD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ДОМАШНЕЕ ЗАДАНИЕ</w:t>
      </w:r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»</w:t>
      </w:r>
    </w:p>
    <w:p w:rsidR="00814971" w:rsidRPr="00603CD0" w:rsidRDefault="00814971" w:rsidP="000242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CD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1-й ведущий: 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Кончился рабочий день, но не закончились семейные хлопоты. Дети сели за уроки. Родители им помогают.</w:t>
      </w:r>
    </w:p>
    <w:p w:rsidR="00814971" w:rsidRPr="00603CD0" w:rsidRDefault="00814971" w:rsidP="000242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>Урок русского языка: 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вам нужно разгадать несложный кроссворд на тему родственных отношений.</w:t>
      </w:r>
    </w:p>
    <w:p w:rsidR="0063738B" w:rsidRPr="00603CD0" w:rsidRDefault="00B32775" w:rsidP="006D1E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</w: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pict>
          <v:rect id="_x0000_s1026" alt="Описание: http://festival.1september.ru/articles/410763/img1.gif" style="width:465.75pt;height:3.6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" filled="f" stroked="f">
            <o:lock v:ext="edit" aspectratio="t"/>
            <v:textbox style="mso-next-textbox:#_x0000_s1026">
              <w:txbxContent>
                <w:p w:rsidR="0063738B" w:rsidRDefault="0063738B" w:rsidP="0063738B">
                  <w:pPr>
                    <w:jc w:val="center"/>
                  </w:pPr>
                </w:p>
                <w:p w:rsidR="0063738B" w:rsidRDefault="0063738B" w:rsidP="0063738B">
                  <w:pPr>
                    <w:jc w:val="center"/>
                  </w:pPr>
                </w:p>
                <w:p w:rsidR="0063738B" w:rsidRDefault="0063738B" w:rsidP="0063738B">
                  <w:pPr>
                    <w:jc w:val="center"/>
                  </w:pPr>
                </w:p>
                <w:p w:rsidR="0063738B" w:rsidRDefault="0063738B" w:rsidP="0063738B">
                  <w:pPr>
                    <w:jc w:val="center"/>
                  </w:pPr>
                </w:p>
                <w:p w:rsidR="0063738B" w:rsidRDefault="0063738B" w:rsidP="0063738B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</w:p>
    <w:p w:rsidR="006B7F28" w:rsidRPr="00603CD0" w:rsidRDefault="006B7F28" w:rsidP="006B7F2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603CD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Кроссворд «Семья»</w:t>
      </w:r>
    </w:p>
    <w:p w:rsidR="00814971" w:rsidRPr="00603CD0" w:rsidRDefault="00814971" w:rsidP="0081497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1.  Сын моей матери.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2. Мой родитель.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3. Брат отца или матери.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4. Девочка, которая имеет родителей, как у меня.</w:t>
      </w:r>
      <w:r w:rsidR="000242C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5. Та, что дала нам жизнь.</w:t>
      </w:r>
      <w:r w:rsidR="000242C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6. «Святая кровь»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мать мужа.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7. Сестра мамы или папы.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8. Сын моего ребенка.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9. Мой наследник.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10. Сын моей сестры или брата.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11. Отец мужа.</w:t>
      </w:r>
    </w:p>
    <w:p w:rsidR="006B7F28" w:rsidRPr="00603CD0" w:rsidRDefault="006B7F28" w:rsidP="000242C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12.Итоговое. В семье друг другу </w:t>
      </w:r>
      <w:r w:rsidRPr="00603CD0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родственник</w:t>
      </w:r>
    </w:p>
    <w:p w:rsidR="00814971" w:rsidRPr="00603CD0" w:rsidRDefault="00814971" w:rsidP="000242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Урок музыки: 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кто больше споет песен о семье. </w:t>
      </w: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(Болельщики могут помогать своей команде.)</w:t>
      </w:r>
    </w:p>
    <w:p w:rsidR="00814971" w:rsidRPr="00603CD0" w:rsidRDefault="00814971" w:rsidP="000242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Урок рисования: 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нарисовать дом, в котором хотела бы жить эта семья.</w:t>
      </w:r>
    </w:p>
    <w:p w:rsidR="00814971" w:rsidRPr="00603CD0" w:rsidRDefault="00814971" w:rsidP="000242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Урок математики: 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вопросы на внимание.</w:t>
      </w:r>
    </w:p>
    <w:p w:rsidR="006B7F28" w:rsidRPr="003E377A" w:rsidRDefault="00814971" w:rsidP="008149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1. Что случилось 31 февраля? </w:t>
      </w: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(Его нет)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2. Что останется в коробке, если спички вынешь?</w:t>
      </w: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 (Дно)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3. Может ли петух назвать себя и пищей? </w:t>
      </w: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(Нет, петух не умеет говорить)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4. Чем до неба докинешь? </w:t>
      </w: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(Взглядом)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5. Почему собака бегает? </w:t>
      </w: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(По земле)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6. </w:t>
      </w:r>
      <w:proofErr w:type="gramStart"/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За чем</w:t>
      </w:r>
      <w:proofErr w:type="gramEnd"/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 рту язык? </w:t>
      </w: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(За зубами)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7. Какой год продолжается всего 1 день?</w:t>
      </w: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 (Новый год)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8. Как написать “сухая трава” 4 буквами? </w:t>
      </w: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(Сено) 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9. В каком числе столько же цифр сколько букв? </w:t>
      </w: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(Сто)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10. В каком </w:t>
      </w:r>
      <w:proofErr w:type="gramStart"/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слове</w:t>
      </w:r>
      <w:proofErr w:type="gramEnd"/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состоящем из 5 букв 5 “О”?</w:t>
      </w: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 (Опять)</w:t>
      </w:r>
    </w:p>
    <w:p w:rsidR="00814971" w:rsidRPr="00603CD0" w:rsidRDefault="000242CA" w:rsidP="0081497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КОНКУРС «</w:t>
      </w:r>
      <w:r w:rsidR="00814971" w:rsidRPr="00603CD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ЗНАЮ ЛИ Я СВОЕГО РЕБЕНКА?</w:t>
      </w:r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»</w:t>
      </w:r>
    </w:p>
    <w:p w:rsidR="00814971" w:rsidRPr="00603CD0" w:rsidRDefault="00814971" w:rsidP="000242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CD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2-й ведущий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: Сейчас родителям и детям раздаются листы с анкетой. Им одновременно необходимо ответить на вопросы.</w:t>
      </w:r>
    </w:p>
    <w:p w:rsidR="00814971" w:rsidRPr="00603CD0" w:rsidRDefault="00814971" w:rsidP="008149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1. Любимый цвет вашего ребенка?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2. Любимый праздник вашего ребенка?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3. Как зовут друзей вашего сына (дочери)?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4. Любимый предмет вашего ребенка?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5. Какие книги прочитал сын (дочь) за последний месяц?</w:t>
      </w:r>
    </w:p>
    <w:p w:rsidR="00814971" w:rsidRPr="00603CD0" w:rsidRDefault="000242CA" w:rsidP="0081497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lastRenderedPageBreak/>
        <w:t>КОНКУРС «УСТАМИ МЛАДЕНЦА»</w:t>
      </w:r>
      <w:r w:rsidR="00814971" w:rsidRPr="00603CD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.</w:t>
      </w:r>
    </w:p>
    <w:p w:rsidR="00814971" w:rsidRPr="00603CD0" w:rsidRDefault="00814971" w:rsidP="008149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– Это когда все вместе – мама, папа, бабушка, дедушка. </w:t>
      </w: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(Семья)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– В семье это самое дорогое, ее берегут, передают из поколения в поколение. </w:t>
      </w: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(Семейная реликвия)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– Самый нежный, самый добрый, самый любимый человек для всех людей на Земле. </w:t>
      </w: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(Мама)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– Место, где мы бываем все вместе. </w:t>
      </w: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(Дом)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– Это такое маленькое, пищащее, доставляющее много хлопот, но его все равно любят. </w:t>
      </w: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(Ребенок)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– Она вяжет всем носки и печет самые замечательные пирожки и булочки. </w:t>
      </w: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(Бабушка)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– В них играют все дети. </w:t>
      </w: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(Игрушки)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– Это не человек, но его любят все члены семьи. </w:t>
      </w: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(Домашнее животное)</w:t>
      </w:r>
    </w:p>
    <w:p w:rsidR="00814971" w:rsidRPr="00603CD0" w:rsidRDefault="000242CA" w:rsidP="0081497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ЮМОРИСТИЧЕСКИЙ КОНКУРС «</w:t>
      </w:r>
      <w:r w:rsidR="00814971" w:rsidRPr="00603CD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САМЫЙ СМЕШНОЙ СЛУЧАЙ ИЗ ДЕТСТВА</w:t>
      </w:r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»</w:t>
      </w:r>
    </w:p>
    <w:p w:rsidR="00814971" w:rsidRPr="00603CD0" w:rsidRDefault="000242CA" w:rsidP="0081497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КОНКУРС «</w:t>
      </w:r>
      <w:r w:rsidR="00814971" w:rsidRPr="00603CD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КУЛИНАРНЫЙ</w:t>
      </w:r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»</w:t>
      </w:r>
    </w:p>
    <w:p w:rsidR="00814971" w:rsidRPr="00603CD0" w:rsidRDefault="00814971" w:rsidP="000242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Ведущий вручает командам листки с заданиями, а жюри – бланк с ответами, и наблюдает за ходом конкурса.</w:t>
      </w:r>
    </w:p>
    <w:p w:rsidR="00814971" w:rsidRPr="00603CD0" w:rsidRDefault="00814971" w:rsidP="008149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CD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Задания:</w:t>
      </w:r>
    </w:p>
    <w:p w:rsidR="00814971" w:rsidRPr="00603CD0" w:rsidRDefault="00814971" w:rsidP="008149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1. Подчеркнуть лишний напиток: кока-кола, морс, боржоми, фанта, лимонад.</w:t>
      </w: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 (Морс – негазированный напиток.)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2. Составить из букв названия блюд и подчеркнуть лишнее: АЯЦИНЧИ, МЕОТЛ, ЯЗГНАЬЛУ, НСРЫИК.</w:t>
      </w:r>
      <w:r w:rsidR="000242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(Сырник  – для приготовления не используются яйца.)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3. Вставить слово, которым заканчивается первое и начинается второе слово: ТВ</w:t>
      </w:r>
      <w:proofErr w:type="gramStart"/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О(</w:t>
      </w:r>
      <w:proofErr w:type="gramEnd"/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…)АЛИК. </w:t>
      </w: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(Рог)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4. Написать название продукта, необходимого для приготовления блюда: РА</w:t>
      </w:r>
      <w:proofErr w:type="gramStart"/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С(</w:t>
      </w:r>
      <w:proofErr w:type="gramEnd"/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…)НИК.</w:t>
      </w: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 (Соль)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5. Подобрать слова в скобках: (мужское имя) + (местоимение) + ы = изделие из муки. </w:t>
      </w: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(Макароны)</w:t>
      </w:r>
    </w:p>
    <w:p w:rsidR="00814971" w:rsidRPr="00603CD0" w:rsidRDefault="000242CA" w:rsidP="0081497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КОНКУРС «</w:t>
      </w:r>
      <w:r w:rsidR="00814971" w:rsidRPr="00603CD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ДОМ МОЕЙ МЕЧТЫ</w:t>
      </w:r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»</w:t>
      </w:r>
    </w:p>
    <w:p w:rsidR="00814971" w:rsidRPr="00603CD0" w:rsidRDefault="00814971" w:rsidP="003E37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CD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1-й ведущий: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 Друзья, вы зад</w:t>
      </w:r>
      <w:r w:rsidR="000242CA">
        <w:rPr>
          <w:rFonts w:ascii="Times New Roman" w:eastAsia="Times New Roman" w:hAnsi="Times New Roman" w:cs="Times New Roman"/>
          <w:sz w:val="30"/>
          <w:szCs w:val="30"/>
          <w:lang w:eastAsia="ru-RU"/>
        </w:rPr>
        <w:t>умывались, почему так говорят: «Мой дом – моя крепость»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</w:p>
    <w:p w:rsidR="00814971" w:rsidRPr="00603CD0" w:rsidRDefault="00814971" w:rsidP="003E37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Команды отвечают.</w:t>
      </w:r>
    </w:p>
    <w:p w:rsidR="00814971" w:rsidRPr="00603CD0" w:rsidRDefault="00814971" w:rsidP="003E37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Несомненно, у человека должен быть дом, и не просто крыша над головой, а место, где его любят и ждут, понимают, принимают таким, каков он есть, место, где человеку тепло и уютно. Сегодня на празднике каждая семья может построить дом своей мечты. Пусть ваша семья 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превратится в строительную бригаду. Предлагаю каждой команде набо</w:t>
      </w:r>
      <w:r w:rsidR="000242CA">
        <w:rPr>
          <w:rFonts w:ascii="Times New Roman" w:eastAsia="Times New Roman" w:hAnsi="Times New Roman" w:cs="Times New Roman"/>
          <w:sz w:val="30"/>
          <w:szCs w:val="30"/>
          <w:lang w:eastAsia="ru-RU"/>
        </w:rPr>
        <w:t>р кирпичей. Раздает конверты с «кирпичиками»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. Сумейте договориться, из каких кирпичей вы построите дом. На четырех кир</w:t>
      </w:r>
      <w:r w:rsidR="000242CA">
        <w:rPr>
          <w:rFonts w:ascii="Times New Roman" w:eastAsia="Times New Roman" w:hAnsi="Times New Roman" w:cs="Times New Roman"/>
          <w:sz w:val="30"/>
          <w:szCs w:val="30"/>
          <w:lang w:eastAsia="ru-RU"/>
        </w:rPr>
        <w:t>пичах у вас уже написаны слова «здоровье», «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лю</w:t>
      </w:r>
      <w:r w:rsidR="000242CA">
        <w:rPr>
          <w:rFonts w:ascii="Times New Roman" w:eastAsia="Times New Roman" w:hAnsi="Times New Roman" w:cs="Times New Roman"/>
          <w:sz w:val="30"/>
          <w:szCs w:val="30"/>
          <w:lang w:eastAsia="ru-RU"/>
        </w:rPr>
        <w:t>бовь», «понимание», «улыбка»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. Остальное надо подписать. Придумайте, какие кирпичи возьмете для строительства своего чудесного дома. Крыше можно дать свое название. Итак, приготовьтесь к защите своего проекта.</w:t>
      </w:r>
    </w:p>
    <w:p w:rsidR="00814971" w:rsidRPr="00603CD0" w:rsidRDefault="00814971" w:rsidP="000242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Семьи-команды выполняют задание. Далее – защита проектов “Дом моей мечты”.</w:t>
      </w:r>
    </w:p>
    <w:p w:rsidR="006B7F28" w:rsidRPr="00603CD0" w:rsidRDefault="00814971" w:rsidP="000242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CD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2-й ведущий: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 Благодарим всех строителей. Дома у всех оказались прекрасными. Пока жюри подводит итоги конкурсов, мы поиграем с болельщиками.</w:t>
      </w:r>
    </w:p>
    <w:p w:rsidR="00814971" w:rsidRPr="00603CD0" w:rsidRDefault="00814971" w:rsidP="0081497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603CD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БЛИЦ ТУРНИР</w:t>
      </w:r>
      <w:proofErr w:type="gramEnd"/>
      <w:r w:rsidRPr="00603CD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ДЛЯ БОЛЕЛЬЩИКОВ</w:t>
      </w:r>
    </w:p>
    <w:p w:rsidR="00814971" w:rsidRPr="00603CD0" w:rsidRDefault="00814971" w:rsidP="008149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1. Без чего хлеб не испечь? </w:t>
      </w: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(Без корки)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2. В каком году люди едят более обыкновенного? </w:t>
      </w:r>
      <w:r w:rsidR="000242C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(В високосном)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3. Какую воду можно принести в решете? </w:t>
      </w: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(Замороженную)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4. На что больше походит половина апельсина? </w:t>
      </w: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(На другую половину)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5. На какое дерево садится ворона после дождя? </w:t>
      </w: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(На мокрое)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6. На каких полях не растет трава? </w:t>
      </w: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(На полях школьной тетради)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7. Каким гребнем не расчешешь голову? </w:t>
      </w: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(Петушиным)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8. Что делает сторож, если у него на шапке сидит воробей?</w:t>
      </w: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 (Спит)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9. Где вода стоит столбом?</w:t>
      </w: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 (В стакане)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10. Какой болезнью на суше никто не болеет? </w:t>
      </w: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(Морской)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11. </w:t>
      </w:r>
      <w:proofErr w:type="gramStart"/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чему</w:t>
      </w:r>
      <w:proofErr w:type="gramEnd"/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ходят, но никогда не ездят?</w:t>
      </w: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 (По шахматной доске)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12. </w:t>
      </w:r>
      <w:proofErr w:type="gramStart"/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Название</w:t>
      </w:r>
      <w:proofErr w:type="gramEnd"/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какой птицы состоит из буквы и названия реки? </w:t>
      </w: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(Иволга)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13. Что находится между городом и деревней?</w:t>
      </w: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 (Союз “И”)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14. Что можно смотреть с закрытыми глазами? </w:t>
      </w: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(Сон)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15. Сын моего отца, но мне не брат. Кто он? </w:t>
      </w:r>
      <w:r w:rsidRPr="00603CD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(Я сам)</w:t>
      </w:r>
    </w:p>
    <w:p w:rsidR="00814971" w:rsidRPr="00603CD0" w:rsidRDefault="00814971" w:rsidP="0081497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CD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ПОДВЕДЕНИЕ ИТОГОВ</w:t>
      </w:r>
    </w:p>
    <w:p w:rsidR="00814971" w:rsidRPr="00603CD0" w:rsidRDefault="00814971" w:rsidP="003E37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CD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2-й ведущий: 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Слово жюри. Награждение по ном</w:t>
      </w:r>
      <w:r w:rsidR="000242CA">
        <w:rPr>
          <w:rFonts w:ascii="Times New Roman" w:eastAsia="Times New Roman" w:hAnsi="Times New Roman" w:cs="Times New Roman"/>
          <w:sz w:val="30"/>
          <w:szCs w:val="30"/>
          <w:lang w:eastAsia="ru-RU"/>
        </w:rPr>
        <w:t>инациям «Самая дружная семья», «Самая творческая семья», «Самая музыкальная семья», «Самая интеллектуальная семья»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т.д.</w:t>
      </w:r>
    </w:p>
    <w:p w:rsidR="00814971" w:rsidRPr="00603CD0" w:rsidRDefault="00814971" w:rsidP="003E37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CD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1-й ведущий: 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 же такое семья? Семья – это не просто родственники, которые живут вместе, это люди, которые сплочены чувствами, интересами, отношением к жизни. Нет ничего дороже семьи.</w:t>
      </w:r>
    </w:p>
    <w:p w:rsidR="00814971" w:rsidRPr="00603CD0" w:rsidRDefault="00814971" w:rsidP="0081497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Семья – это то, что мы делим на всех,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Всем понемножку: и слезы и смех,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Взлет и падение, радость, печаль,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Дружбу и ссоры, молчанья печать.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Семья – это то, что с тобою всегда.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Пусть мчатся секунды, недели, года,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Но стены родные, отчий твой дом –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Сердце навеки останется в нем!</w:t>
      </w:r>
    </w:p>
    <w:p w:rsidR="00BD42A2" w:rsidRPr="00603CD0" w:rsidRDefault="00814971" w:rsidP="003E37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CD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2-й ведущий: 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>А теперь, уважаемые участники и болельщи</w:t>
      </w:r>
      <w:r w:rsidR="003E377A">
        <w:rPr>
          <w:rFonts w:ascii="Times New Roman" w:eastAsia="Times New Roman" w:hAnsi="Times New Roman" w:cs="Times New Roman"/>
          <w:sz w:val="30"/>
          <w:szCs w:val="30"/>
          <w:lang w:eastAsia="ru-RU"/>
        </w:rPr>
        <w:t>ки, заканчивая наше мероприятие</w:t>
      </w:r>
      <w:r w:rsidRPr="00603C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хочется сказать большое спасибо всем и выразить надежду, что семейный праздник помог нам ближе узнать друг друга, объединиться, сделать еще один шаг навстречу взаимопониманию и единству. </w:t>
      </w:r>
    </w:p>
    <w:p w:rsidR="00603CD0" w:rsidRDefault="00603CD0" w:rsidP="00BD42A2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603CD0" w:rsidRDefault="00603CD0" w:rsidP="00BD42A2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603CD0" w:rsidRDefault="00603CD0" w:rsidP="00BD42A2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603CD0" w:rsidRDefault="00603CD0" w:rsidP="00BD42A2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603CD0" w:rsidRDefault="00603CD0" w:rsidP="00BD42A2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603CD0" w:rsidRDefault="00603CD0" w:rsidP="00BD42A2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603CD0" w:rsidRDefault="00603CD0" w:rsidP="00BD42A2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603CD0" w:rsidRDefault="00603CD0" w:rsidP="00BD42A2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603CD0" w:rsidRDefault="00603CD0" w:rsidP="00BD42A2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603CD0" w:rsidRDefault="00603CD0" w:rsidP="00BD42A2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603CD0" w:rsidRDefault="00603CD0" w:rsidP="00BD42A2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3E377A" w:rsidRDefault="003E377A" w:rsidP="00BD42A2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3E377A" w:rsidRDefault="003E377A" w:rsidP="00BD42A2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3E377A" w:rsidRDefault="003E377A" w:rsidP="00BD42A2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3E377A" w:rsidRDefault="003E377A" w:rsidP="00BD42A2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3E377A" w:rsidRDefault="003E377A" w:rsidP="00BD42A2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3E377A" w:rsidRDefault="003E377A" w:rsidP="00BD42A2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sectPr w:rsidR="003E377A" w:rsidSect="003E377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2F8C"/>
    <w:multiLevelType w:val="multilevel"/>
    <w:tmpl w:val="9CF8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6483C"/>
    <w:multiLevelType w:val="multilevel"/>
    <w:tmpl w:val="B660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085BCA"/>
    <w:multiLevelType w:val="hybridMultilevel"/>
    <w:tmpl w:val="93B05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B7302"/>
    <w:multiLevelType w:val="multilevel"/>
    <w:tmpl w:val="D1FA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ED79C0"/>
    <w:multiLevelType w:val="multilevel"/>
    <w:tmpl w:val="F60A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4971"/>
    <w:rsid w:val="000242CA"/>
    <w:rsid w:val="000A6689"/>
    <w:rsid w:val="000F400B"/>
    <w:rsid w:val="000F786F"/>
    <w:rsid w:val="00115086"/>
    <w:rsid w:val="00210BA2"/>
    <w:rsid w:val="002220C7"/>
    <w:rsid w:val="002953AB"/>
    <w:rsid w:val="003C7DA6"/>
    <w:rsid w:val="003E377A"/>
    <w:rsid w:val="004270E7"/>
    <w:rsid w:val="005D4802"/>
    <w:rsid w:val="00603CD0"/>
    <w:rsid w:val="006176E4"/>
    <w:rsid w:val="00636F45"/>
    <w:rsid w:val="0063738B"/>
    <w:rsid w:val="00667A27"/>
    <w:rsid w:val="006B7F28"/>
    <w:rsid w:val="006D1E59"/>
    <w:rsid w:val="008037DA"/>
    <w:rsid w:val="00814971"/>
    <w:rsid w:val="008563E6"/>
    <w:rsid w:val="008F7F3F"/>
    <w:rsid w:val="00A978D0"/>
    <w:rsid w:val="00B32775"/>
    <w:rsid w:val="00BD42A2"/>
    <w:rsid w:val="00D10E82"/>
    <w:rsid w:val="00D57335"/>
    <w:rsid w:val="00D67DB8"/>
    <w:rsid w:val="00DC5118"/>
    <w:rsid w:val="00E01E4A"/>
    <w:rsid w:val="00E91B81"/>
    <w:rsid w:val="00E97435"/>
    <w:rsid w:val="00F12FD3"/>
    <w:rsid w:val="00FA7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0B"/>
  </w:style>
  <w:style w:type="paragraph" w:styleId="1">
    <w:name w:val="heading 1"/>
    <w:basedOn w:val="a"/>
    <w:link w:val="10"/>
    <w:uiPriority w:val="9"/>
    <w:qFormat/>
    <w:rsid w:val="008149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9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149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14971"/>
  </w:style>
  <w:style w:type="character" w:styleId="a4">
    <w:name w:val="Emphasis"/>
    <w:basedOn w:val="a0"/>
    <w:uiPriority w:val="20"/>
    <w:qFormat/>
    <w:rsid w:val="00814971"/>
    <w:rPr>
      <w:i/>
      <w:iCs/>
    </w:rPr>
  </w:style>
  <w:style w:type="paragraph" w:styleId="a5">
    <w:name w:val="Normal (Web)"/>
    <w:basedOn w:val="a"/>
    <w:uiPriority w:val="99"/>
    <w:semiHidden/>
    <w:unhideWhenUsed/>
    <w:rsid w:val="00814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14971"/>
    <w:rPr>
      <w:b/>
      <w:bCs/>
    </w:rPr>
  </w:style>
  <w:style w:type="paragraph" w:styleId="a7">
    <w:name w:val="List Paragraph"/>
    <w:basedOn w:val="a"/>
    <w:uiPriority w:val="34"/>
    <w:qFormat/>
    <w:rsid w:val="006B7F2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1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0B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49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9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149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14971"/>
  </w:style>
  <w:style w:type="character" w:styleId="a4">
    <w:name w:val="Emphasis"/>
    <w:basedOn w:val="a0"/>
    <w:uiPriority w:val="20"/>
    <w:qFormat/>
    <w:rsid w:val="00814971"/>
    <w:rPr>
      <w:i/>
      <w:iCs/>
    </w:rPr>
  </w:style>
  <w:style w:type="paragraph" w:styleId="a5">
    <w:name w:val="Normal (Web)"/>
    <w:basedOn w:val="a"/>
    <w:uiPriority w:val="99"/>
    <w:semiHidden/>
    <w:unhideWhenUsed/>
    <w:rsid w:val="00814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14971"/>
    <w:rPr>
      <w:b/>
      <w:bCs/>
    </w:rPr>
  </w:style>
  <w:style w:type="paragraph" w:styleId="a7">
    <w:name w:val="List Paragraph"/>
    <w:basedOn w:val="a"/>
    <w:uiPriority w:val="34"/>
    <w:qFormat/>
    <w:rsid w:val="006B7F2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1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0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7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7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0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00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8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55607-E002-401B-9DB3-500E9ADDB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Админ</cp:lastModifiedBy>
  <cp:revision>22</cp:revision>
  <cp:lastPrinted>2021-08-19T07:25:00Z</cp:lastPrinted>
  <dcterms:created xsi:type="dcterms:W3CDTF">2017-05-11T09:17:00Z</dcterms:created>
  <dcterms:modified xsi:type="dcterms:W3CDTF">2021-08-19T08:49:00Z</dcterms:modified>
</cp:coreProperties>
</file>