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AFD" w14:textId="77777777" w:rsidR="00DF332C" w:rsidRPr="00DF332C" w:rsidRDefault="00DF332C" w:rsidP="00DF33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61206390"/>
      <w:bookmarkStart w:id="1" w:name="_GoBack"/>
      <w:bookmarkEnd w:id="1"/>
      <w:r w:rsidRPr="00DF332C">
        <w:rPr>
          <w:rFonts w:ascii="Times New Roman" w:hAnsi="Times New Roman" w:cs="Times New Roman"/>
          <w:sz w:val="28"/>
          <w:szCs w:val="28"/>
          <w:lang w:val="en-US"/>
        </w:rPr>
        <w:t>State educational institution</w:t>
      </w:r>
    </w:p>
    <w:p w14:paraId="67F2CA3B" w14:textId="14B473CB" w:rsidR="005633B0" w:rsidRPr="00DF332C" w:rsidRDefault="00DF332C" w:rsidP="00DF33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332C">
        <w:rPr>
          <w:rFonts w:ascii="Times New Roman" w:hAnsi="Times New Roman" w:cs="Times New Roman"/>
          <w:sz w:val="28"/>
          <w:szCs w:val="28"/>
          <w:lang w:val="en-US"/>
        </w:rPr>
        <w:t xml:space="preserve">"Children's health camp" </w:t>
      </w:r>
      <w:proofErr w:type="spellStart"/>
      <w:r w:rsidRPr="00DF332C">
        <w:rPr>
          <w:rFonts w:ascii="Times New Roman" w:hAnsi="Times New Roman" w:cs="Times New Roman"/>
          <w:sz w:val="28"/>
          <w:szCs w:val="28"/>
          <w:lang w:val="en-US"/>
        </w:rPr>
        <w:t>Suzorie</w:t>
      </w:r>
      <w:proofErr w:type="spellEnd"/>
      <w:r w:rsidRPr="00DF332C">
        <w:rPr>
          <w:rFonts w:ascii="Times New Roman" w:hAnsi="Times New Roman" w:cs="Times New Roman"/>
          <w:sz w:val="28"/>
          <w:szCs w:val="28"/>
          <w:lang w:val="en-US"/>
        </w:rPr>
        <w:t>"</w:t>
      </w:r>
    </w:p>
    <w:bookmarkEnd w:id="0"/>
    <w:p w14:paraId="68453151" w14:textId="77777777" w:rsidR="005633B0" w:rsidRPr="00DF332C" w:rsidRDefault="005633B0" w:rsidP="00DF33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8A62235" w14:textId="77777777" w:rsidR="00DF332C" w:rsidRPr="00DF332C" w:rsidRDefault="00DF332C" w:rsidP="00DF33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332C">
        <w:rPr>
          <w:rFonts w:ascii="Times New Roman" w:hAnsi="Times New Roman" w:cs="Times New Roman"/>
          <w:sz w:val="28"/>
          <w:szCs w:val="28"/>
          <w:lang w:val="en-US"/>
        </w:rPr>
        <w:t>HUMANITARIAN PROJECT</w:t>
      </w:r>
    </w:p>
    <w:p w14:paraId="087B075A" w14:textId="77777777" w:rsidR="00DF332C" w:rsidRPr="00DF332C" w:rsidRDefault="00DF332C" w:rsidP="00DF33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332C">
        <w:rPr>
          <w:rFonts w:ascii="Times New Roman" w:hAnsi="Times New Roman" w:cs="Times New Roman"/>
          <w:sz w:val="28"/>
          <w:szCs w:val="28"/>
          <w:lang w:val="en-US"/>
        </w:rPr>
        <w:t>"ARRANGEMENT OF THE PIRER AND BEACH AREA -</w:t>
      </w:r>
    </w:p>
    <w:p w14:paraId="092B8FD1" w14:textId="057ECEC4" w:rsidR="00A63790" w:rsidRPr="00DF332C" w:rsidRDefault="00DF332C" w:rsidP="00DF33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332C">
        <w:rPr>
          <w:rFonts w:ascii="Times New Roman" w:hAnsi="Times New Roman" w:cs="Times New Roman"/>
          <w:sz w:val="28"/>
          <w:szCs w:val="28"/>
          <w:lang w:val="en-US"/>
        </w:rPr>
        <w:t>KEY TO CHILDREN'S SAFETY AND EXCELLENT HEALTH"</w:t>
      </w:r>
      <w:r w:rsidR="00D81CC3" w:rsidRPr="00D81CC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8B89323" wp14:editId="1BF18759">
            <wp:extent cx="5760720" cy="3840480"/>
            <wp:effectExtent l="0" t="0" r="0" b="7620"/>
            <wp:docPr id="4" name="Рисунок 4" descr="C:\Users\DIRECTOR\Desktop\сузорье 2020\Сузорье\IMG_6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сузорье 2020\Сузорье\IMG_6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6591"/>
      </w:tblGrid>
      <w:tr w:rsidR="005633B0" w14:paraId="251B3A50" w14:textId="77777777" w:rsidTr="00ED447C">
        <w:tc>
          <w:tcPr>
            <w:tcW w:w="2471" w:type="dxa"/>
          </w:tcPr>
          <w:p w14:paraId="6739024A" w14:textId="60FC0E0E" w:rsidR="005633B0" w:rsidRDefault="00DF332C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Name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of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the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project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14:paraId="1119C806" w14:textId="43089CDE" w:rsidR="005633B0" w:rsidRPr="002679E4" w:rsidRDefault="002679E4" w:rsidP="00D81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"Arrangement of the pier and the beach area </w:t>
            </w:r>
            <w:r w:rsidR="00E645DE"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</w:t>
            </w: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children's safety and excellent health"</w:t>
            </w:r>
          </w:p>
        </w:tc>
      </w:tr>
      <w:tr w:rsidR="005633B0" w14:paraId="15421003" w14:textId="77777777" w:rsidTr="00ED447C">
        <w:tc>
          <w:tcPr>
            <w:tcW w:w="2471" w:type="dxa"/>
          </w:tcPr>
          <w:p w14:paraId="2098E861" w14:textId="27FBB9B7" w:rsidR="005633B0" w:rsidRDefault="00DF332C" w:rsidP="00DF3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Implementation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period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14:paraId="2517987F" w14:textId="54871D7A" w:rsidR="005633B0" w:rsidRPr="002679E4" w:rsidRDefault="002679E4" w:rsidP="00D81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year from the start of the project</w:t>
            </w:r>
          </w:p>
        </w:tc>
      </w:tr>
      <w:tr w:rsidR="005633B0" w14:paraId="4F2B6284" w14:textId="77777777" w:rsidTr="00ED447C">
        <w:trPr>
          <w:trHeight w:val="1101"/>
        </w:trPr>
        <w:tc>
          <w:tcPr>
            <w:tcW w:w="2471" w:type="dxa"/>
          </w:tcPr>
          <w:p w14:paraId="226D0EB2" w14:textId="74D21CEF" w:rsidR="005633B0" w:rsidRPr="00DF332C" w:rsidRDefault="00DF332C" w:rsidP="00E864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Applicant organization proposing the project:</w:t>
            </w:r>
          </w:p>
        </w:tc>
        <w:tc>
          <w:tcPr>
            <w:tcW w:w="6591" w:type="dxa"/>
          </w:tcPr>
          <w:p w14:paraId="4CD980B4" w14:textId="60665061" w:rsidR="005633B0" w:rsidRPr="002679E4" w:rsidRDefault="002679E4" w:rsidP="00D81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State educational institution "Children's health camp" </w:t>
            </w:r>
            <w:proofErr w:type="spellStart"/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Suzorie</w:t>
            </w:r>
            <w:proofErr w:type="spellEnd"/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place </w:t>
            </w:r>
            <w:proofErr w:type="spellStart"/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Porechye</w:t>
            </w:r>
            <w:proofErr w:type="spellEnd"/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Grodno region</w:t>
            </w:r>
          </w:p>
        </w:tc>
      </w:tr>
      <w:tr w:rsidR="005633B0" w14:paraId="063B9E25" w14:textId="77777777" w:rsidTr="00ED447C">
        <w:tc>
          <w:tcPr>
            <w:tcW w:w="2471" w:type="dxa"/>
          </w:tcPr>
          <w:p w14:paraId="4E6F35B9" w14:textId="4E9B5979" w:rsidR="005633B0" w:rsidRDefault="00DF332C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Objective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of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the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project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14:paraId="6DE76F23" w14:textId="77777777" w:rsidR="002679E4" w:rsidRPr="002679E4" w:rsidRDefault="002679E4" w:rsidP="002679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1. Arrangement of a pier on </w:t>
            </w:r>
            <w:proofErr w:type="spellStart"/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Molochnoe</w:t>
            </w:r>
            <w:proofErr w:type="spellEnd"/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Lake, located on the territory of the state educational institution "Children's Health Camp" </w:t>
            </w:r>
            <w:proofErr w:type="spellStart"/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Suzorie</w:t>
            </w:r>
            <w:proofErr w:type="spellEnd"/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"to ensure the bathing of children in the summer health period.</w:t>
            </w:r>
          </w:p>
          <w:p w14:paraId="397CDD1E" w14:textId="629F7657" w:rsidR="005E4729" w:rsidRPr="002679E4" w:rsidRDefault="002679E4" w:rsidP="002679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 Increasing the interest of pupils in a healthy lifestyle.</w:t>
            </w:r>
          </w:p>
        </w:tc>
      </w:tr>
      <w:tr w:rsidR="005633B0" w:rsidRPr="004033F3" w14:paraId="4A5C5C4A" w14:textId="77777777" w:rsidTr="00ED447C">
        <w:tc>
          <w:tcPr>
            <w:tcW w:w="2471" w:type="dxa"/>
          </w:tcPr>
          <w:p w14:paraId="382EA78A" w14:textId="41C246E5" w:rsidR="005633B0" w:rsidRPr="00DF332C" w:rsidRDefault="00DF332C" w:rsidP="00E864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 planned within the project:</w:t>
            </w:r>
          </w:p>
        </w:tc>
        <w:tc>
          <w:tcPr>
            <w:tcW w:w="6591" w:type="dxa"/>
          </w:tcPr>
          <w:p w14:paraId="549D1062" w14:textId="25CB6D3B" w:rsidR="002679E4" w:rsidRPr="002679E4" w:rsidRDefault="002679E4" w:rsidP="002679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 To organize bathing of schoolchildren in the summer health-improving period, which fully </w:t>
            </w: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contributes to the education of collectivism, mutual assistance;</w:t>
            </w:r>
          </w:p>
          <w:p w14:paraId="288A546C" w14:textId="6FEFF1C5" w:rsidR="002679E4" w:rsidRPr="002679E4" w:rsidRDefault="002679E4" w:rsidP="002679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 popularization of a healthy lifestyle among children;</w:t>
            </w:r>
          </w:p>
          <w:p w14:paraId="5DD57E63" w14:textId="562F9E25" w:rsidR="002679E4" w:rsidRPr="002679E4" w:rsidRDefault="002679E4" w:rsidP="002679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</w:t>
            </w: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old acclimation schoolchildren in the summer health period;</w:t>
            </w:r>
          </w:p>
          <w:p w14:paraId="45A0F178" w14:textId="1AD5C293" w:rsidR="005C3682" w:rsidRPr="004033F3" w:rsidRDefault="002679E4" w:rsidP="002679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-Distraction of adolescents from long-term communication with phones and other gadgets, involvement in "live" communication with peers.</w:t>
            </w:r>
          </w:p>
        </w:tc>
      </w:tr>
      <w:tr w:rsidR="005633B0" w14:paraId="72DD2B6F" w14:textId="77777777" w:rsidTr="00ED447C">
        <w:tc>
          <w:tcPr>
            <w:tcW w:w="2471" w:type="dxa"/>
          </w:tcPr>
          <w:p w14:paraId="544D589A" w14:textId="190647E5" w:rsidR="005633B0" w:rsidRDefault="00DF332C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Target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group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14:paraId="7FD70057" w14:textId="77777777" w:rsidR="002679E4" w:rsidRPr="002679E4" w:rsidRDefault="002679E4" w:rsidP="002679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Children and adolescents, including those with disabilities, are recuperating in the state educational institution "Children's Health Camp" </w:t>
            </w:r>
            <w:proofErr w:type="spellStart"/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Suzorie</w:t>
            </w:r>
            <w:proofErr w:type="spellEnd"/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".</w:t>
            </w:r>
          </w:p>
          <w:p w14:paraId="7634F4AD" w14:textId="77777777" w:rsidR="002679E4" w:rsidRPr="002679E4" w:rsidRDefault="002679E4" w:rsidP="002679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Parents of students</w:t>
            </w:r>
          </w:p>
          <w:p w14:paraId="4F365810" w14:textId="689B806A" w:rsidR="006420D2" w:rsidRPr="002679E4" w:rsidRDefault="002679E4" w:rsidP="002679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Youth and students</w:t>
            </w:r>
          </w:p>
        </w:tc>
      </w:tr>
      <w:tr w:rsidR="005633B0" w14:paraId="0E9037C9" w14:textId="77777777" w:rsidTr="00ED447C">
        <w:tc>
          <w:tcPr>
            <w:tcW w:w="2471" w:type="dxa"/>
          </w:tcPr>
          <w:p w14:paraId="29D8486C" w14:textId="57BE5D28" w:rsidR="005633B0" w:rsidRPr="00DF332C" w:rsidRDefault="00DF332C" w:rsidP="00E864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Brief description of project activities:</w:t>
            </w:r>
          </w:p>
        </w:tc>
        <w:tc>
          <w:tcPr>
            <w:tcW w:w="6591" w:type="dxa"/>
          </w:tcPr>
          <w:p w14:paraId="28AE77CE" w14:textId="12B64F6E" w:rsidR="002679E4" w:rsidRPr="002679E4" w:rsidRDefault="002679E4" w:rsidP="002679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The problem of preserving the health of the population and introducing children to a healthy lifestyle is of social importance. The project "Arrangement of the pier and the beach area </w:t>
            </w:r>
            <w:r w:rsidR="00E645DE" w:rsidRPr="00E645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- </w:t>
            </w:r>
            <w:r w:rsidR="00E645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key</w:t>
            </w: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E645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to</w:t>
            </w: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children's safety and excellent health" is aimed at the massive involvement of children and youth in physical education, and a healthy lifestyle. The project consists in arranging a pier on Lake Molochnoe, located on the territory of the state educational institution "Children's Health Camp" Suzorie ".</w:t>
            </w:r>
          </w:p>
          <w:p w14:paraId="010A98B0" w14:textId="3B40B289" w:rsidR="005633B0" w:rsidRPr="00983F3F" w:rsidRDefault="002679E4" w:rsidP="002679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Implementation of the project “Arrangement of the pier and the beach area </w:t>
            </w:r>
            <w:r w:rsidR="00E645DE" w:rsidRPr="00E645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- </w:t>
            </w:r>
            <w:r w:rsidR="00E645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key</w:t>
            </w:r>
            <w:r w:rsidR="00E645DE"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E645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to</w:t>
            </w:r>
            <w:r w:rsidR="00E645DE"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children's safety and excellent health.</w:t>
            </w:r>
          </w:p>
        </w:tc>
      </w:tr>
      <w:tr w:rsidR="005633B0" w14:paraId="6656CC38" w14:textId="77777777" w:rsidTr="00ED447C">
        <w:tc>
          <w:tcPr>
            <w:tcW w:w="2471" w:type="dxa"/>
          </w:tcPr>
          <w:p w14:paraId="4FC6908F" w14:textId="77777777" w:rsidR="00DF332C" w:rsidRPr="00DF332C" w:rsidRDefault="00DF332C" w:rsidP="00DF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Total funding</w:t>
            </w:r>
          </w:p>
          <w:p w14:paraId="0FA48F66" w14:textId="77777777" w:rsidR="00DF332C" w:rsidRPr="00DF332C" w:rsidRDefault="00DF332C" w:rsidP="00DF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(in USD)</w:t>
            </w:r>
          </w:p>
          <w:p w14:paraId="1BE6ABBC" w14:textId="371E008A" w:rsidR="00983F3F" w:rsidRPr="00DF332C" w:rsidRDefault="00DF332C" w:rsidP="00DF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co-financing</w:t>
            </w:r>
          </w:p>
        </w:tc>
        <w:tc>
          <w:tcPr>
            <w:tcW w:w="6591" w:type="dxa"/>
          </w:tcPr>
          <w:p w14:paraId="7B5709B5" w14:textId="77777777" w:rsidR="005633B0" w:rsidRDefault="00D72687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50 000</w:t>
            </w:r>
          </w:p>
          <w:p w14:paraId="551C70B8" w14:textId="77777777" w:rsidR="00983F3F" w:rsidRDefault="00983F3F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F1D285F" w14:textId="77777777" w:rsidR="00983F3F" w:rsidRDefault="00983F3F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A2A312" w14:textId="77777777" w:rsidR="00983F3F" w:rsidRDefault="00300E42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2 500</w:t>
            </w:r>
          </w:p>
        </w:tc>
      </w:tr>
      <w:tr w:rsidR="00983F3F" w14:paraId="38A2CC6C" w14:textId="77777777" w:rsidTr="00ED447C">
        <w:tc>
          <w:tcPr>
            <w:tcW w:w="2471" w:type="dxa"/>
          </w:tcPr>
          <w:p w14:paraId="2AE562A7" w14:textId="5BC59C7B" w:rsidR="00983F3F" w:rsidRDefault="00DF332C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Place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of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implementation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14:paraId="3D066022" w14:textId="4A748D4C" w:rsidR="00983F3F" w:rsidRPr="00E645DE" w:rsidRDefault="00E645DE" w:rsidP="00D726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State educational institution "Children's health camp" </w:t>
            </w:r>
            <w:proofErr w:type="spellStart"/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Suzorie</w:t>
            </w:r>
            <w:proofErr w:type="spellEnd"/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</w:p>
        </w:tc>
      </w:tr>
      <w:tr w:rsidR="00983F3F" w14:paraId="5812D84A" w14:textId="77777777" w:rsidTr="00ED447C">
        <w:tc>
          <w:tcPr>
            <w:tcW w:w="2471" w:type="dxa"/>
          </w:tcPr>
          <w:p w14:paraId="58891D6E" w14:textId="6952DB4F" w:rsidR="00983F3F" w:rsidRDefault="00DF332C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The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contact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person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14:paraId="33774D6A" w14:textId="77777777" w:rsidR="00E645DE" w:rsidRPr="00E645DE" w:rsidRDefault="00E645DE" w:rsidP="00E645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Kivlyak</w:t>
            </w:r>
            <w:proofErr w:type="spellEnd"/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Alla</w:t>
            </w:r>
            <w:proofErr w:type="spellEnd"/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Vikentievna</w:t>
            </w:r>
            <w:proofErr w:type="spellEnd"/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Head of the State Public Organization "Children's Health Camp" </w:t>
            </w:r>
            <w:proofErr w:type="spellStart"/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Suzorie</w:t>
            </w:r>
            <w:proofErr w:type="spellEnd"/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", tel. 80152 99-35-75, +375333115761, suzore@yandex.by</w:t>
            </w:r>
          </w:p>
          <w:p w14:paraId="32007EF2" w14:textId="02E1A338" w:rsidR="009E18D9" w:rsidRPr="00E645DE" w:rsidRDefault="00E645DE" w:rsidP="00E645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look forward to cooperation!</w:t>
            </w:r>
          </w:p>
        </w:tc>
      </w:tr>
    </w:tbl>
    <w:p w14:paraId="66006892" w14:textId="77777777" w:rsidR="005633B0" w:rsidRPr="00E645DE" w:rsidRDefault="005633B0" w:rsidP="005633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633B0" w:rsidRPr="00E6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F3D"/>
    <w:multiLevelType w:val="multilevel"/>
    <w:tmpl w:val="5CB04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84291"/>
    <w:multiLevelType w:val="hybridMultilevel"/>
    <w:tmpl w:val="16D64E6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3F"/>
    <w:rsid w:val="000F7E6B"/>
    <w:rsid w:val="002679E4"/>
    <w:rsid w:val="002F2BDD"/>
    <w:rsid w:val="00300E42"/>
    <w:rsid w:val="00376EBA"/>
    <w:rsid w:val="004033F3"/>
    <w:rsid w:val="00491F4F"/>
    <w:rsid w:val="005633B0"/>
    <w:rsid w:val="00572B15"/>
    <w:rsid w:val="005A2B76"/>
    <w:rsid w:val="005C3682"/>
    <w:rsid w:val="005E4729"/>
    <w:rsid w:val="006420D2"/>
    <w:rsid w:val="006D262D"/>
    <w:rsid w:val="007154F7"/>
    <w:rsid w:val="00715AEA"/>
    <w:rsid w:val="008624B4"/>
    <w:rsid w:val="0094294B"/>
    <w:rsid w:val="00983F3F"/>
    <w:rsid w:val="009C6D9D"/>
    <w:rsid w:val="009E18D9"/>
    <w:rsid w:val="00A4195D"/>
    <w:rsid w:val="00A63790"/>
    <w:rsid w:val="00AF3A64"/>
    <w:rsid w:val="00AF3AAE"/>
    <w:rsid w:val="00B0255E"/>
    <w:rsid w:val="00B1768F"/>
    <w:rsid w:val="00C22DD3"/>
    <w:rsid w:val="00C337C6"/>
    <w:rsid w:val="00D72687"/>
    <w:rsid w:val="00D81CC3"/>
    <w:rsid w:val="00DF332C"/>
    <w:rsid w:val="00E206DA"/>
    <w:rsid w:val="00E4473F"/>
    <w:rsid w:val="00E645DE"/>
    <w:rsid w:val="00E86426"/>
    <w:rsid w:val="00E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8DFF"/>
  <w15:docId w15:val="{BEFC4D85-08B4-4F35-88E7-130AE080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3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0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Шикеля</dc:creator>
  <cp:keywords/>
  <dc:description/>
  <cp:lastModifiedBy>DIRECTOR</cp:lastModifiedBy>
  <cp:revision>2</cp:revision>
  <dcterms:created xsi:type="dcterms:W3CDTF">2021-01-13T08:28:00Z</dcterms:created>
  <dcterms:modified xsi:type="dcterms:W3CDTF">2021-01-13T08:28:00Z</dcterms:modified>
</cp:coreProperties>
</file>