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86" w:rsidRPr="006E717E" w:rsidRDefault="00B25D8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ГУО «СПЦ Поставского района»</w:t>
      </w:r>
    </w:p>
    <w:p w:rsidR="00B25D86" w:rsidRPr="006E717E" w:rsidRDefault="00B25D8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5D86" w:rsidRPr="006E717E" w:rsidRDefault="00E02B25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Практико-ориентированный семинар для родителей </w:t>
      </w:r>
    </w:p>
    <w:p w:rsidR="00E02B25" w:rsidRDefault="00E02B25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E7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«Стрессовые ситуации. Как помочь ребенку?»</w:t>
      </w:r>
    </w:p>
    <w:p w:rsidR="005B7C2F" w:rsidRPr="006E717E" w:rsidRDefault="005B7C2F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B25D86" w:rsidRDefault="00B25D86" w:rsidP="009576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Дата проведения: </w:t>
      </w:r>
      <w:r w:rsidRPr="006E7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05.07.2022</w:t>
      </w:r>
    </w:p>
    <w:p w:rsidR="00AB5928" w:rsidRDefault="00AB5928" w:rsidP="009576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AB59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Место проведения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: методический кабинет ГУО «СПЦ Поставского района».</w:t>
      </w:r>
    </w:p>
    <w:p w:rsidR="00AB5928" w:rsidRPr="00AB5928" w:rsidRDefault="00AB5928" w:rsidP="009576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AB59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Участники: </w:t>
      </w:r>
      <w:r w:rsidRPr="00AB59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приёмные родители, родители-воспитатели.</w:t>
      </w:r>
    </w:p>
    <w:p w:rsidR="00AB5928" w:rsidRPr="00AB5928" w:rsidRDefault="00AB5928" w:rsidP="009576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Форма проведения: </w:t>
      </w:r>
      <w:r w:rsidRPr="00AB59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п</w:t>
      </w:r>
      <w:r w:rsidRPr="00AB59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рактико-ориентированный семинар</w:t>
      </w:r>
    </w:p>
    <w:p w:rsidR="00E02B25" w:rsidRPr="006E717E" w:rsidRDefault="00E02B25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B5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Цель: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профилактика стрессовых состояний в период подготовки или во время экзаменационных испытаний, кризисных этапов и т.п.</w:t>
      </w:r>
    </w:p>
    <w:p w:rsidR="00E02B25" w:rsidRPr="006E717E" w:rsidRDefault="00E02B25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B5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Раздаточный материал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карточки с вопросами для групповой работы, бумага формата А4, лист ватмана или магнитная доска.</w:t>
      </w:r>
    </w:p>
    <w:p w:rsidR="00E02B25" w:rsidRDefault="00E02B25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B17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Методические приемы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беседа-ди</w:t>
      </w:r>
      <w:r w:rsidR="006B1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алог, просмотр презентации  и затем беседа по ней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игровая ситуация, дискуссия, анализ, подведение итогов.</w:t>
      </w:r>
    </w:p>
    <w:p w:rsidR="006B17D6" w:rsidRDefault="006B17D6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B17D6" w:rsidRDefault="006B17D6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6B17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План:</w:t>
      </w:r>
    </w:p>
    <w:p w:rsidR="000F66A2" w:rsidRPr="0053775B" w:rsidRDefault="000F66A2" w:rsidP="000F66A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Презентация «Стрессовые ситу</w:t>
      </w:r>
      <w:r w:rsidR="00A64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ции. Как помочь ребёнку?» (Приложение 1).</w:t>
      </w:r>
    </w:p>
    <w:p w:rsidR="000F66A2" w:rsidRPr="0053775B" w:rsidRDefault="000F66A2" w:rsidP="000F66A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Типичные причины этих переживаний и виды помощи, которую мы можем оказать ребенку.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(Приложение 2).</w:t>
      </w:r>
    </w:p>
    <w:p w:rsidR="000F66A2" w:rsidRPr="0053775B" w:rsidRDefault="000F66A2" w:rsidP="000F66A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Практическая часть,  д</w:t>
      </w:r>
      <w:r w:rsidRPr="005377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искуссия </w:t>
      </w:r>
      <w:r w:rsidRPr="005377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«Глазами родителей».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(Приложение 3).</w:t>
      </w:r>
    </w:p>
    <w:p w:rsidR="000F66A2" w:rsidRDefault="000F66A2" w:rsidP="000F66A2">
      <w:pPr>
        <w:pStyle w:val="a7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F66A2" w:rsidRDefault="000F66A2" w:rsidP="000F66A2">
      <w:pPr>
        <w:pStyle w:val="a7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F66A2" w:rsidRDefault="000F66A2" w:rsidP="000F66A2">
      <w:pPr>
        <w:pStyle w:val="a7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F66A2" w:rsidRDefault="000F66A2" w:rsidP="000F66A2">
      <w:pPr>
        <w:pStyle w:val="a7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Заведующий отдела</w:t>
      </w:r>
    </w:p>
    <w:p w:rsidR="000F66A2" w:rsidRPr="000F66A2" w:rsidRDefault="000F66A2" w:rsidP="000F66A2">
      <w:pPr>
        <w:pStyle w:val="a7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поддержки семей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Е.А.Анкудович</w:t>
      </w:r>
      <w:proofErr w:type="spellEnd"/>
    </w:p>
    <w:p w:rsidR="000F66A2" w:rsidRPr="000F66A2" w:rsidRDefault="000F66A2" w:rsidP="000F66A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158A6" w:rsidRDefault="00B158A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B158A6" w:rsidRDefault="00B158A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B158A6" w:rsidRDefault="00B158A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B158A6" w:rsidRDefault="00B158A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B158A6" w:rsidRDefault="00B158A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B158A6" w:rsidRDefault="00B158A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B158A6" w:rsidRDefault="00B158A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B158A6" w:rsidRDefault="00B158A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B158A6" w:rsidRDefault="00B158A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B158A6" w:rsidRDefault="00B158A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B158A6" w:rsidRDefault="00B158A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B158A6" w:rsidRDefault="00B158A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B158A6" w:rsidRDefault="00B158A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B158A6" w:rsidRDefault="00B158A6" w:rsidP="00E02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5B7C2F" w:rsidRDefault="005B7C2F" w:rsidP="00957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02B25" w:rsidRDefault="005B7C2F" w:rsidP="005B7C2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1</w:t>
      </w:r>
    </w:p>
    <w:p w:rsidR="00BE5928" w:rsidRDefault="00B158A6" w:rsidP="00B158A6">
      <w:pPr>
        <w:pStyle w:val="a4"/>
        <w:spacing w:before="0" w:beforeAutospacing="0" w:after="240" w:afterAutospacing="0" w:line="312" w:lineRule="atLeast"/>
        <w:ind w:firstLine="426"/>
        <w:rPr>
          <w:color w:val="000000"/>
          <w:sz w:val="28"/>
          <w:szCs w:val="28"/>
          <w:lang w:val="ru-RU"/>
        </w:rPr>
      </w:pPr>
      <w:r w:rsidRPr="006E717E">
        <w:rPr>
          <w:color w:val="000000"/>
          <w:sz w:val="28"/>
          <w:szCs w:val="28"/>
          <w:lang w:val="ru-RU"/>
        </w:rPr>
        <w:t>Сейчас, когда так много говорится о пере</w:t>
      </w:r>
      <w:r>
        <w:rPr>
          <w:color w:val="000000"/>
          <w:sz w:val="28"/>
          <w:szCs w:val="28"/>
          <w:lang w:val="ru-RU"/>
        </w:rPr>
        <w:t>живании взрослыми трагедий</w:t>
      </w:r>
      <w:r w:rsidRPr="006E717E">
        <w:rPr>
          <w:color w:val="000000"/>
          <w:sz w:val="28"/>
          <w:szCs w:val="28"/>
          <w:lang w:val="ru-RU"/>
        </w:rPr>
        <w:t>, мы практически не обращаем внимания на то как эта си</w:t>
      </w:r>
      <w:r>
        <w:rPr>
          <w:color w:val="000000"/>
          <w:sz w:val="28"/>
          <w:szCs w:val="28"/>
          <w:lang w:val="ru-RU"/>
        </w:rPr>
        <w:t>туация переживается детьми. Иногда</w:t>
      </w:r>
      <w:r w:rsidRPr="006E717E">
        <w:rPr>
          <w:color w:val="000000"/>
          <w:sz w:val="28"/>
          <w:szCs w:val="28"/>
          <w:lang w:val="ru-RU"/>
        </w:rPr>
        <w:t xml:space="preserve"> спрашивают</w:t>
      </w:r>
      <w:r>
        <w:rPr>
          <w:color w:val="000000"/>
          <w:sz w:val="28"/>
          <w:szCs w:val="28"/>
          <w:lang w:val="ru-RU"/>
        </w:rPr>
        <w:t>: «А что может понять маленький ребёнок</w:t>
      </w:r>
      <w:r w:rsidRPr="006E717E">
        <w:rPr>
          <w:color w:val="000000"/>
          <w:sz w:val="28"/>
          <w:szCs w:val="28"/>
          <w:lang w:val="ru-RU"/>
        </w:rPr>
        <w:t xml:space="preserve">?». Да, маленькому ребёнку трудно понять особенности взрослой жизни, но дети очень хорошо чувствуют и эмоционально переживают случившееся. </w:t>
      </w:r>
    </w:p>
    <w:p w:rsidR="00B158A6" w:rsidRPr="006E717E" w:rsidRDefault="00B158A6" w:rsidP="00B158A6">
      <w:pPr>
        <w:pStyle w:val="a4"/>
        <w:spacing w:before="0" w:beforeAutospacing="0" w:after="240" w:afterAutospacing="0" w:line="312" w:lineRule="atLeast"/>
        <w:ind w:firstLine="426"/>
        <w:rPr>
          <w:color w:val="000000"/>
          <w:sz w:val="28"/>
          <w:szCs w:val="28"/>
          <w:lang w:val="ru-RU"/>
        </w:rPr>
      </w:pPr>
      <w:r w:rsidRPr="006E717E">
        <w:rPr>
          <w:color w:val="000000"/>
          <w:sz w:val="28"/>
          <w:szCs w:val="28"/>
          <w:lang w:val="ru-RU"/>
        </w:rPr>
        <w:t>Ребёнок до определённого возраста очень связан с семьёй. Именно старшие её члены отвечают за функцию защиты и заботы о младших. Поэтому состояние взрослых близких людей играет большую роль в переживании стресса от происходящего события детьми. В переживании острого стресса есть свои особенности. Стресс влияет не только на непосредственных участников события, но и на оказывающих помощь, тех, кто оказался рядом и даже на тех, кто смотрит на это с экранов телевизоров, телефонов и мониторов компьютеров. Взрослые, эмоционально переживающие событие, часто могут не заметить находящихся рядом и не менее переживающих детей. Просто нередко дети по-своему переживают случившееся.</w:t>
      </w:r>
    </w:p>
    <w:p w:rsidR="00B158A6" w:rsidRPr="006E717E" w:rsidRDefault="00B158A6" w:rsidP="00B158A6">
      <w:pPr>
        <w:pStyle w:val="a4"/>
        <w:spacing w:before="0" w:beforeAutospacing="0" w:after="240" w:afterAutospacing="0" w:line="312" w:lineRule="atLeast"/>
        <w:ind w:firstLine="426"/>
        <w:rPr>
          <w:color w:val="000000"/>
          <w:sz w:val="28"/>
          <w:szCs w:val="28"/>
          <w:lang w:val="ru-RU"/>
        </w:rPr>
      </w:pPr>
      <w:r w:rsidRPr="006E717E">
        <w:rPr>
          <w:color w:val="000000"/>
          <w:sz w:val="28"/>
          <w:szCs w:val="28"/>
          <w:lang w:val="ru-RU"/>
        </w:rPr>
        <w:t>Их реакции могут выглядеть даже парадоксально. Приведу пример: пятилетний мальчик стал вместе с бабушкой свидетелем пожара, первые дни он был очень замкнутым и напряжённым, принюхивался к запахам. Бабушка потом рассказывала, как она долго причитала по поводу увиденного. Ребёнок скорее переживает не столько за происходящее, сколько за своих маму, папу или бабушку которым сложно справиться с эмоциями. В этот момент он ощущает себя покинутым, оставленным со своими чувствами страха, тревоги и растерянности. Важно понять, что задача родителей: не корить себя, что не смогли предотвратить страшное событие, а поддержать и научить ребёнка проживать то с чем столкнула его жизнь и помочь справляться. Детям важно знать, что о них будут заботиться, и что семья останется вместе.</w:t>
      </w:r>
    </w:p>
    <w:p w:rsidR="00E02B25" w:rsidRPr="00A64CFD" w:rsidRDefault="00A64CFD" w:rsidP="00A64CF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Страница</w:t>
      </w:r>
      <w:r w:rsidR="00B158A6" w:rsidRPr="00B15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Стресс</w:t>
      </w:r>
      <w:r w:rsidR="00E02B25" w:rsidRPr="00B158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это не то, что с нами происходит, некие обстоятельства или события, стресс – это наше отношение к этим обстоятельствам, наше восприятие событий и реакция на них. Таким образом, стресс – это реакция организма </w:t>
      </w:r>
      <w:r w:rsidR="00E02B25" w:rsidRPr="00B158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02B25" w:rsidRPr="00B158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изменение обстоятельств (</w:t>
      </w:r>
      <w:proofErr w:type="spellStart"/>
      <w:r w:rsidR="00E02B25" w:rsidRPr="00B158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Г.Селье</w:t>
      </w:r>
      <w:proofErr w:type="spellEnd"/>
      <w:r w:rsidR="00E02B25" w:rsidRPr="00B158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 Основное стрессовое чувство – это СТРАХ.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="00E02B25" w:rsidRPr="00A64C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менно чувством страха, вызванным чаще всего растерянностью, неготовностью, неожиданностью, неопределенностью и неизвестностью, с которыми сталкивается человек в каких-либо обстоятельствах. На физическом уровне стресс сопровождается </w:t>
      </w:r>
      <w:r w:rsidR="00E02B25" w:rsidRPr="00A64C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02B25" w:rsidRPr="00A64C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нарушениями здоровья.</w:t>
      </w:r>
    </w:p>
    <w:p w:rsidR="00E02B25" w:rsidRPr="006E717E" w:rsidRDefault="00E02B25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Стресс, оказывающий 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положительное, мобилизующее влияние – </w:t>
      </w:r>
      <w:proofErr w:type="spellStart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эустресс</w:t>
      </w:r>
      <w:proofErr w:type="spellEnd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(СТРЕСС 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ЛЬВА).</w:t>
      </w:r>
    </w:p>
    <w:p w:rsidR="00E02B25" w:rsidRPr="006E717E" w:rsidRDefault="00E02B25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Стресс, способный привести к серьезным нарушениям функционирования организма – </w:t>
      </w:r>
      <w:proofErr w:type="spellStart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дистресс</w:t>
      </w:r>
      <w:proofErr w:type="spellEnd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(СТРЕСС 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КРОЛИКА).</w:t>
      </w:r>
    </w:p>
    <w:p w:rsidR="00E02B25" w:rsidRPr="006E717E" w:rsidRDefault="00E02B25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Первая – скорая – помощь, необходимая человеку (а тем более ребенку), переживающему стрессовую ситуацию 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это любовь и поддержка близких людей.</w:t>
      </w:r>
    </w:p>
    <w:p w:rsidR="00E02B25" w:rsidRPr="006E717E" w:rsidRDefault="00E02B25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рассмотреть глубже чувство страха, переживаемое человеком в кризисной ситуации и ведущее к стрессу, то можно выделить несколько основных видов:</w:t>
      </w:r>
    </w:p>
    <w:p w:rsidR="00E02B25" w:rsidRPr="006E717E" w:rsidRDefault="0053775B" w:rsidP="00E02B25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02B25"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02B25"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беспомощности</w:t>
      </w:r>
      <w:proofErr w:type="spellEnd"/>
    </w:p>
    <w:p w:rsidR="00E02B25" w:rsidRPr="006E717E" w:rsidRDefault="00E02B25" w:rsidP="00E02B25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53775B"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трах</w:t>
      </w:r>
      <w:proofErr w:type="spellEnd"/>
      <w:r w:rsid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доверия</w:t>
      </w:r>
      <w:proofErr w:type="spellEnd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открытости</w:t>
      </w:r>
      <w:proofErr w:type="spellEnd"/>
    </w:p>
    <w:p w:rsidR="00E02B25" w:rsidRPr="006E717E" w:rsidRDefault="00E02B25" w:rsidP="00E02B25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53775B"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трах</w:t>
      </w:r>
      <w:proofErr w:type="spellEnd"/>
      <w:r w:rsid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одиночества</w:t>
      </w:r>
      <w:proofErr w:type="spellEnd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ненужности</w:t>
      </w:r>
      <w:proofErr w:type="spellEnd"/>
    </w:p>
    <w:p w:rsidR="00E02B25" w:rsidRPr="006E717E" w:rsidRDefault="00E02B25" w:rsidP="00E02B25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53775B"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трах</w:t>
      </w:r>
      <w:proofErr w:type="spellEnd"/>
      <w:r w:rsid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ошибиться</w:t>
      </w:r>
      <w:proofErr w:type="spellEnd"/>
    </w:p>
    <w:p w:rsidR="00E02B25" w:rsidRPr="0053775B" w:rsidRDefault="00E02B25" w:rsidP="00E02B25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53775B"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трах</w:t>
      </w:r>
      <w:proofErr w:type="spellEnd"/>
      <w:r w:rsid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потери</w:t>
      </w:r>
      <w:proofErr w:type="spellEnd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</w:t>
      </w:r>
      <w:proofErr w:type="spellEnd"/>
      <w:r w:rsid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3775B" w:rsidRDefault="0053775B" w:rsidP="005377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158A6" w:rsidRPr="006E717E" w:rsidRDefault="00B158A6" w:rsidP="00B158A6">
      <w:pPr>
        <w:pStyle w:val="2"/>
        <w:spacing w:before="0" w:beforeAutospacing="0" w:after="120" w:afterAutospacing="0" w:line="3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 Страница:  </w:t>
      </w:r>
      <w:r w:rsidRPr="006E717E">
        <w:rPr>
          <w:color w:val="000000"/>
          <w:sz w:val="28"/>
          <w:szCs w:val="28"/>
          <w:lang w:val="ru-RU"/>
        </w:rPr>
        <w:t>Признаки переживания стресса детьми, на которые необходимо обратить внимание:</w:t>
      </w:r>
    </w:p>
    <w:p w:rsidR="00B158A6" w:rsidRPr="006E717E" w:rsidRDefault="00B158A6" w:rsidP="00B158A6">
      <w:pPr>
        <w:numPr>
          <w:ilvl w:val="0"/>
          <w:numId w:val="2"/>
        </w:numPr>
        <w:spacing w:before="100" w:beforeAutospacing="1" w:after="100" w:afterAutospacing="1" w:line="312" w:lineRule="atLeast"/>
        <w:ind w:left="3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Острая негативная, ранее не проявляемая реакция (горький плач) на отсутствие родителя (ранний возраст, дошкольники, младшие школьники);</w:t>
      </w:r>
    </w:p>
    <w:p w:rsidR="00B158A6" w:rsidRPr="006E717E" w:rsidRDefault="00B158A6" w:rsidP="00B158A6">
      <w:pPr>
        <w:numPr>
          <w:ilvl w:val="0"/>
          <w:numId w:val="2"/>
        </w:numPr>
        <w:spacing w:before="100" w:beforeAutospacing="1" w:after="100" w:afterAutospacing="1" w:line="312" w:lineRule="atLeast"/>
        <w:ind w:left="3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Замкнутость или, наоборот, возбудимость, расторможенность;</w:t>
      </w:r>
    </w:p>
    <w:p w:rsidR="00B158A6" w:rsidRPr="006E717E" w:rsidRDefault="00B158A6" w:rsidP="00B158A6">
      <w:pPr>
        <w:numPr>
          <w:ilvl w:val="0"/>
          <w:numId w:val="2"/>
        </w:numPr>
        <w:spacing w:before="100" w:beforeAutospacing="1" w:after="100" w:afterAutospacing="1" w:line="312" w:lineRule="atLeast"/>
        <w:ind w:left="3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дошкольников и детей раннего возраста может появиться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энурез</w:t>
      </w:r>
      <w:proofErr w:type="spellEnd"/>
      <w:r w:rsidRPr="006E717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частые позывы в туалет, сосание пальцев;</w:t>
      </w:r>
    </w:p>
    <w:p w:rsidR="00B158A6" w:rsidRPr="006E717E" w:rsidRDefault="00B158A6" w:rsidP="00B158A6">
      <w:pPr>
        <w:numPr>
          <w:ilvl w:val="0"/>
          <w:numId w:val="2"/>
        </w:numPr>
        <w:spacing w:before="100" w:beforeAutospacing="1" w:after="100" w:afterAutospacing="1" w:line="312" w:lineRule="atLeast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E717E">
        <w:rPr>
          <w:rFonts w:ascii="Times New Roman" w:hAnsi="Times New Roman" w:cs="Times New Roman"/>
          <w:color w:val="000000"/>
          <w:sz w:val="28"/>
          <w:szCs w:val="28"/>
        </w:rPr>
        <w:t>Утрата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аппетита</w:t>
      </w:r>
      <w:proofErr w:type="spellEnd"/>
      <w:r w:rsidRPr="006E71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сна</w:t>
      </w:r>
      <w:proofErr w:type="spellEnd"/>
      <w:r w:rsidRPr="006E71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58A6" w:rsidRPr="006E717E" w:rsidRDefault="00B158A6" w:rsidP="00B158A6">
      <w:pPr>
        <w:numPr>
          <w:ilvl w:val="0"/>
          <w:numId w:val="2"/>
        </w:numPr>
        <w:spacing w:before="100" w:beforeAutospacing="1" w:after="100" w:afterAutospacing="1" w:line="312" w:lineRule="atLeast"/>
        <w:ind w:left="3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Эмоциональные проявления: капризы, нытье, плаксивость;</w:t>
      </w:r>
    </w:p>
    <w:p w:rsidR="00B158A6" w:rsidRPr="006E717E" w:rsidRDefault="00B158A6" w:rsidP="00B158A6">
      <w:pPr>
        <w:numPr>
          <w:ilvl w:val="0"/>
          <w:numId w:val="2"/>
        </w:numPr>
        <w:spacing w:before="100" w:beforeAutospacing="1" w:after="100" w:afterAutospacing="1" w:line="312" w:lineRule="atLeast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Появление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страхов</w:t>
      </w:r>
      <w:proofErr w:type="spellEnd"/>
      <w:r w:rsidRPr="006E71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58A6" w:rsidRPr="006E717E" w:rsidRDefault="00B158A6" w:rsidP="00B158A6">
      <w:pPr>
        <w:numPr>
          <w:ilvl w:val="0"/>
          <w:numId w:val="2"/>
        </w:numPr>
        <w:spacing w:before="100" w:beforeAutospacing="1" w:after="100" w:afterAutospacing="1" w:line="312" w:lineRule="atLeast"/>
        <w:ind w:left="3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hAnsi="Times New Roman" w:cs="Times New Roman"/>
          <w:color w:val="000000"/>
          <w:sz w:val="28"/>
          <w:szCs w:val="28"/>
          <w:lang w:val="ru-RU"/>
        </w:rPr>
        <w:t>У старших дошкольников и младших школьников - расспрашивание о случившемся событии, рассказывание своих версий случившегося, внезапные вопросы о происшедшем событии;</w:t>
      </w:r>
    </w:p>
    <w:p w:rsidR="00B158A6" w:rsidRPr="006E717E" w:rsidRDefault="00B158A6" w:rsidP="00B158A6">
      <w:pPr>
        <w:numPr>
          <w:ilvl w:val="0"/>
          <w:numId w:val="2"/>
        </w:numPr>
        <w:spacing w:before="100" w:beforeAutospacing="1" w:after="100" w:afterAutospacing="1" w:line="312" w:lineRule="atLeast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тревожности</w:t>
      </w:r>
      <w:proofErr w:type="spellEnd"/>
      <w:r w:rsidRPr="006E71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вздрагивания</w:t>
      </w:r>
      <w:proofErr w:type="spellEnd"/>
      <w:r w:rsidRPr="006E71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пугливость</w:t>
      </w:r>
      <w:proofErr w:type="spellEnd"/>
      <w:r w:rsidRPr="006E71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58A6" w:rsidRPr="006E717E" w:rsidRDefault="00B158A6" w:rsidP="00B158A6">
      <w:pPr>
        <w:pStyle w:val="2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proofErr w:type="spellStart"/>
      <w:r w:rsidRPr="006E717E">
        <w:rPr>
          <w:color w:val="000000"/>
          <w:sz w:val="28"/>
          <w:szCs w:val="28"/>
        </w:rPr>
        <w:t>Переживание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color w:val="000000"/>
          <w:sz w:val="28"/>
          <w:szCs w:val="28"/>
        </w:rPr>
        <w:t>острого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color w:val="000000"/>
          <w:sz w:val="28"/>
          <w:szCs w:val="28"/>
        </w:rPr>
        <w:t>стресса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color w:val="000000"/>
          <w:sz w:val="28"/>
          <w:szCs w:val="28"/>
        </w:rPr>
        <w:t>усиливает</w:t>
      </w:r>
      <w:proofErr w:type="spellEnd"/>
      <w:r w:rsidRPr="006E717E">
        <w:rPr>
          <w:color w:val="000000"/>
          <w:sz w:val="28"/>
          <w:szCs w:val="28"/>
        </w:rPr>
        <w:t>:</w:t>
      </w:r>
    </w:p>
    <w:p w:rsidR="00B158A6" w:rsidRPr="006E717E" w:rsidRDefault="00B158A6" w:rsidP="00B158A6">
      <w:pPr>
        <w:numPr>
          <w:ilvl w:val="0"/>
          <w:numId w:val="3"/>
        </w:numPr>
        <w:spacing w:before="100" w:beforeAutospacing="1" w:after="100" w:afterAutospacing="1" w:line="312" w:lineRule="atLeast"/>
        <w:ind w:left="3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«Высылка» из дома, отрыв от семьи в ситуации общего переживания, изоляция от родителей;</w:t>
      </w:r>
    </w:p>
    <w:p w:rsidR="00B158A6" w:rsidRDefault="00B158A6" w:rsidP="00B158A6">
      <w:pPr>
        <w:numPr>
          <w:ilvl w:val="0"/>
          <w:numId w:val="3"/>
        </w:numPr>
        <w:spacing w:before="100" w:beforeAutospacing="1" w:after="100" w:afterAutospacing="1" w:line="312" w:lineRule="atLeast"/>
        <w:ind w:left="3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Игнорирование переживаний ребенка, неуважение к его чувствам, отрицание права на печаль и грусть.</w:t>
      </w:r>
    </w:p>
    <w:p w:rsidR="005B7C2F" w:rsidRDefault="005B7C2F" w:rsidP="005B7C2F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64CFD" w:rsidRDefault="00A64CFD" w:rsidP="005B7C2F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64CFD" w:rsidRDefault="00A64CFD" w:rsidP="005B7C2F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64CFD" w:rsidRDefault="00A64CFD" w:rsidP="005B7C2F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64CFD" w:rsidRDefault="00A64CFD" w:rsidP="005B7C2F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64CFD" w:rsidRDefault="00A64CFD" w:rsidP="005B7C2F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64CFD" w:rsidRDefault="00A64CFD" w:rsidP="005B7C2F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B7C2F" w:rsidRDefault="005B7C2F" w:rsidP="005B7C2F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3775B" w:rsidRPr="00B158A6" w:rsidRDefault="005B7C2F" w:rsidP="005B7C2F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Приложение 2.</w:t>
      </w:r>
    </w:p>
    <w:p w:rsidR="00E02B25" w:rsidRPr="00BE5928" w:rsidRDefault="00E02B25" w:rsidP="00BE592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Рассмотрим типичные причины этих переживаний и виды помощи, которую мы можем оказать ребенку.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этого</w:t>
      </w:r>
      <w:r w:rsid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важно</w:t>
      </w:r>
      <w:r w:rsid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активизировать</w:t>
      </w:r>
      <w:r w:rsid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чувства, нейтрализующие</w:t>
      </w:r>
      <w:r w:rsid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страх.</w:t>
      </w:r>
      <w:r w:rsidRPr="006E7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tbl>
      <w:tblPr>
        <w:tblW w:w="10490" w:type="dxa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6378"/>
      </w:tblGrid>
      <w:tr w:rsidR="00E02B25" w:rsidRPr="00BE5928" w:rsidTr="00E02B25">
        <w:trPr>
          <w:trHeight w:val="6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B25" w:rsidRPr="00BE5928" w:rsidRDefault="00E02B25" w:rsidP="00E0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E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Причинастресса: СТРАХ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B25" w:rsidRPr="00BE5928" w:rsidRDefault="00E02B25" w:rsidP="00E0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E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ЧУВСТВА, </w:t>
            </w:r>
            <w:proofErr w:type="spellStart"/>
            <w:r w:rsidRPr="00BE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нейтрализующиестрах</w:t>
            </w:r>
            <w:proofErr w:type="spellEnd"/>
          </w:p>
        </w:tc>
      </w:tr>
      <w:tr w:rsidR="00E02B25" w:rsidRPr="00A64CFD" w:rsidTr="00E02B25">
        <w:trPr>
          <w:trHeight w:val="38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B25" w:rsidRPr="006E717E" w:rsidRDefault="00E02B25" w:rsidP="00E0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Страх 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беспомощности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71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(не получится, не смогу…)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B25" w:rsidRPr="006E717E" w:rsidRDefault="00E02B25" w:rsidP="00E0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Чувство ответственности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71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(приучать ребенка к самостоятельности и ответственности</w:t>
            </w:r>
            <w:r w:rsidRPr="006E71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6E71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за маленькие, привычные, бытовые дела)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02B25" w:rsidRPr="00A64CFD" w:rsidTr="00E02B25">
        <w:trPr>
          <w:trHeight w:val="98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B25" w:rsidRPr="006E717E" w:rsidRDefault="00E02B25" w:rsidP="00E0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Страх доверия (боится рассказать правду, врет, боится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наказания)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B25" w:rsidRPr="006E717E" w:rsidRDefault="00E02B25" w:rsidP="00E0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Чувство общения (т.е. ребенок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должен быть уверен в том, что именно дома он может рассказать всё и с ним поступят справедливо)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02B25" w:rsidRPr="00A64CFD" w:rsidTr="00E02B25">
        <w:trPr>
          <w:trHeight w:val="110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B25" w:rsidRPr="006E717E" w:rsidRDefault="00E02B25" w:rsidP="00E0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Страх одиночества, ненужности (никто не разговаривает, не обращает внимания)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B25" w:rsidRPr="006E717E" w:rsidRDefault="00E02B25" w:rsidP="00E0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Чувство сопричастности, нужности (ребенок принимает участие в семейных делах, событиях, совместных действиях, постоянно вовлечен в общение со всеми членами семьи)</w:t>
            </w:r>
          </w:p>
        </w:tc>
      </w:tr>
      <w:tr w:rsidR="00E02B25" w:rsidRPr="00A64CFD" w:rsidTr="00E02B25">
        <w:trPr>
          <w:trHeight w:val="84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B25" w:rsidRPr="006E717E" w:rsidRDefault="00E02B25" w:rsidP="00E0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Страх ошибки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боится сделать что-то не так, быть не принятым, отвергнутым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B25" w:rsidRPr="006E717E" w:rsidRDefault="00E02B25" w:rsidP="00E0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Чувство принятия (понимание 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безусловная родительская любовь помогают справиться с любыми ошибками, а главное – исправить их)</w:t>
            </w:r>
            <w:r w:rsidRPr="006E71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E02B25" w:rsidRPr="00A64CFD" w:rsidTr="00E02B25">
        <w:trPr>
          <w:trHeight w:val="112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B25" w:rsidRPr="006E717E" w:rsidRDefault="00E02B25" w:rsidP="00E0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Страх потери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71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(все пропало, все рухнет, меня разлюбят, я плохой)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B25" w:rsidRPr="006E717E" w:rsidRDefault="00E02B25" w:rsidP="00E0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Чувство безопасности</w:t>
            </w:r>
            <w:r w:rsidRPr="006E7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71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(ребенок знает, что, несмотря на неудачу, ничего не измениться, родители будут все равно любить его и помогут</w:t>
            </w:r>
            <w:r w:rsidRPr="006E71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6E71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справиться с трудностями)</w:t>
            </w:r>
          </w:p>
        </w:tc>
      </w:tr>
    </w:tbl>
    <w:p w:rsidR="005B7C2F" w:rsidRPr="006E717E" w:rsidRDefault="005B7C2F" w:rsidP="005B7C2F">
      <w:pPr>
        <w:pStyle w:val="2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6E717E">
        <w:rPr>
          <w:color w:val="000000"/>
          <w:sz w:val="28"/>
          <w:szCs w:val="28"/>
        </w:rPr>
        <w:t>Пути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color w:val="000000"/>
          <w:sz w:val="28"/>
          <w:szCs w:val="28"/>
        </w:rPr>
        <w:t>помощи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color w:val="000000"/>
          <w:sz w:val="28"/>
          <w:szCs w:val="28"/>
        </w:rPr>
        <w:t>ребёнку</w:t>
      </w:r>
      <w:proofErr w:type="spellEnd"/>
      <w:r w:rsidRPr="006E717E">
        <w:rPr>
          <w:color w:val="000000"/>
          <w:sz w:val="28"/>
          <w:szCs w:val="28"/>
        </w:rPr>
        <w:t>:</w:t>
      </w:r>
    </w:p>
    <w:p w:rsidR="005B7C2F" w:rsidRPr="006E717E" w:rsidRDefault="005B7C2F" w:rsidP="005B7C2F">
      <w:pPr>
        <w:numPr>
          <w:ilvl w:val="0"/>
          <w:numId w:val="4"/>
        </w:numPr>
        <w:spacing w:before="100" w:beforeAutospacing="1" w:after="100" w:afterAutospacing="1" w:line="312" w:lineRule="atLeast"/>
        <w:ind w:left="3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 знать, что ребенок справляется со стрессом в зависимости от того, как переживают событие его семья и ближайшее окружение. А также в зависимости от предыдущего жизненного опыта, состояния здоровья и некоторых других факторов;</w:t>
      </w:r>
    </w:p>
    <w:p w:rsidR="005B7C2F" w:rsidRPr="006E717E" w:rsidRDefault="005B7C2F" w:rsidP="005B7C2F">
      <w:pPr>
        <w:numPr>
          <w:ilvl w:val="0"/>
          <w:numId w:val="4"/>
        </w:numPr>
        <w:spacing w:before="100" w:beforeAutospacing="1" w:after="100" w:afterAutospacing="1" w:line="312" w:lineRule="atLeast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E71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ребенок «застрял» в переживаниях, возможно, кто-то близкий не может справиться со своим эмоциональным состоянием.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proofErr w:type="spellEnd"/>
      <w:r w:rsidRPr="006E71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оказать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профессиональную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члену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717E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proofErr w:type="spellEnd"/>
      <w:r w:rsidRPr="006E71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7C2F" w:rsidRPr="006E717E" w:rsidRDefault="005B7C2F" w:rsidP="005B7C2F">
      <w:pPr>
        <w:numPr>
          <w:ilvl w:val="0"/>
          <w:numId w:val="4"/>
        </w:numPr>
        <w:spacing w:before="100" w:beforeAutospacing="1" w:after="100" w:afterAutospacing="1" w:line="312" w:lineRule="atLeast"/>
        <w:ind w:left="3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ребёнка важно, чтобы в сложной ситуации был взрослый, способный позаботиться о нём, стать для него эмоционально близким и надёжным человеком;</w:t>
      </w:r>
    </w:p>
    <w:p w:rsidR="005B7C2F" w:rsidRPr="006E717E" w:rsidRDefault="005B7C2F" w:rsidP="005B7C2F">
      <w:pPr>
        <w:numPr>
          <w:ilvl w:val="0"/>
          <w:numId w:val="4"/>
        </w:numPr>
        <w:spacing w:before="100" w:beforeAutospacing="1" w:after="100" w:afterAutospacing="1" w:line="312" w:lineRule="atLeast"/>
        <w:ind w:left="3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Важно, чтобы у ребенка была возможность получить поддержку и разделить свои чувства с другими людьми таким образом получить социальную поддержку в детском саду, школе, социальном центре;</w:t>
      </w:r>
    </w:p>
    <w:p w:rsidR="005B7C2F" w:rsidRPr="006E717E" w:rsidRDefault="005B7C2F" w:rsidP="005B7C2F">
      <w:pPr>
        <w:numPr>
          <w:ilvl w:val="0"/>
          <w:numId w:val="4"/>
        </w:numPr>
        <w:spacing w:before="100" w:beforeAutospacing="1" w:after="100" w:afterAutospacing="1" w:line="312" w:lineRule="atLeast"/>
        <w:ind w:left="3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сложной ситуации ребёнку можно прочитать книгу Теда О Нила «Когда случается плохое», она вышла в 2012 году. Автор простым языком рассказывает о том, что заставляет нас переживать плохие новости - природные катаклизмы, аварии, болезни родственников, друзей и находить конструктивные способы справляться с бедой.</w:t>
      </w:r>
    </w:p>
    <w:p w:rsidR="00BE5928" w:rsidRDefault="00BE5928" w:rsidP="005B7C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5B7C2F" w:rsidRDefault="005B7C2F" w:rsidP="005B7C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Приложение 3.</w:t>
      </w:r>
    </w:p>
    <w:p w:rsidR="00E02B25" w:rsidRPr="006E717E" w:rsidRDefault="00E02B25" w:rsidP="005B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Практическая часть</w:t>
      </w:r>
    </w:p>
    <w:p w:rsidR="00A64CFD" w:rsidRDefault="00A64CFD" w:rsidP="005B7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2B25" w:rsidRDefault="00E02B25" w:rsidP="005B7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proofErr w:type="gramStart"/>
      <w:r w:rsidRPr="006E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Дискуссия</w:t>
      </w:r>
      <w:r w:rsidR="005B7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6E7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«</w:t>
      </w:r>
      <w:proofErr w:type="gramEnd"/>
      <w:r w:rsidRPr="006E7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Глазами родителей»</w:t>
      </w:r>
    </w:p>
    <w:p w:rsidR="00BE5928" w:rsidRPr="006E717E" w:rsidRDefault="00BE5928" w:rsidP="005B7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02B25" w:rsidRPr="006E717E" w:rsidRDefault="00E02B25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Подготовка: столы и стулья заранее располагаются небольшими группами, желательно полукругом, чтобы родители сразу естественным образом занимая места, разделились на небольшие подгруппы.</w:t>
      </w:r>
    </w:p>
    <w:p w:rsidR="00E02B25" w:rsidRPr="006E717E" w:rsidRDefault="00E02B25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Ведущий (психолог) предлагает родителям принять участие в разговоре, предлагает небольшую практическую деятельность, настраивает на общение, побуждает поделиться мнением, опытом по предлагаемым вопросам.</w:t>
      </w:r>
    </w:p>
    <w:p w:rsidR="00E02B25" w:rsidRPr="006E717E" w:rsidRDefault="00E02B25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Каждая группа родителей получает бланк с вопросом для обсуждения. Ответы записываются или </w:t>
      </w:r>
      <w:proofErr w:type="gramStart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зарисовываются 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отдельных листах формата А4, который затем в готовом виде размещается на видном для всех месте (магнитной доске, общем ватмане). Психолог 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просит представителя от группы представить свою работу, дать разъяснения и комментарии, остальных участников приглашает для дискуссии. После обсуждения всех вопросов, подводятся итоги, закончить можно афоризмами, изречениями, пожеланиями.</w:t>
      </w:r>
    </w:p>
    <w:p w:rsidR="00BE5928" w:rsidRDefault="00BE5928" w:rsidP="00E02B2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E02B25" w:rsidRDefault="00E02B25" w:rsidP="00E02B2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Вопросы для обсуждения:</w:t>
      </w:r>
    </w:p>
    <w:p w:rsidR="00BE5928" w:rsidRPr="006E717E" w:rsidRDefault="00BE5928" w:rsidP="00E02B2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02B25" w:rsidRDefault="00E02B25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Что вызывает стрессовую реакцию у ребенка</w:t>
      </w:r>
    </w:p>
    <w:p w:rsidR="00BE5928" w:rsidRPr="006E717E" w:rsidRDefault="00BE5928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02B25" w:rsidRDefault="00E02B25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Как я помогаю ребенку выйти из стрессовой ситуации</w:t>
      </w:r>
    </w:p>
    <w:p w:rsidR="00BE5928" w:rsidRPr="006E717E" w:rsidRDefault="00BE5928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02B25" w:rsidRDefault="00E02B25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Школа и стресс</w:t>
      </w:r>
    </w:p>
    <w:p w:rsidR="00BE5928" w:rsidRPr="006E717E" w:rsidRDefault="00BE5928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02B25" w:rsidRPr="006E717E" w:rsidRDefault="00E02B25" w:rsidP="00E02B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71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Семья и стресс</w:t>
      </w:r>
    </w:p>
    <w:p w:rsidR="00BE5928" w:rsidRDefault="00BE5928" w:rsidP="00E02B2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5B7C2F" w:rsidRDefault="005B7C2F" w:rsidP="00E02B25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BE5928" w:rsidRDefault="00BE5928" w:rsidP="00E02B25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BE5928" w:rsidRDefault="00BE5928" w:rsidP="00E02B25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BE5928" w:rsidRDefault="00BE5928" w:rsidP="00E02B25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BE5928" w:rsidRDefault="00BE5928" w:rsidP="00E02B25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BE5928" w:rsidRDefault="00BE5928" w:rsidP="00E02B25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BE5928" w:rsidRDefault="00BE5928" w:rsidP="00E02B25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5B7C2F" w:rsidRDefault="005B7C2F" w:rsidP="00E02B25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5B7C2F" w:rsidRDefault="005B7C2F" w:rsidP="00E02B25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5B7C2F" w:rsidRDefault="005B7C2F" w:rsidP="00E02B25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5B7C2F" w:rsidSect="005B7C2F">
      <w:pgSz w:w="12240" w:h="15840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5D5"/>
    <w:multiLevelType w:val="multilevel"/>
    <w:tmpl w:val="07AC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D250B"/>
    <w:multiLevelType w:val="multilevel"/>
    <w:tmpl w:val="BAAE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60E9C"/>
    <w:multiLevelType w:val="multilevel"/>
    <w:tmpl w:val="5C70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7294"/>
    <w:multiLevelType w:val="hybridMultilevel"/>
    <w:tmpl w:val="2A8CAD94"/>
    <w:lvl w:ilvl="0" w:tplc="552A80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7867C1"/>
    <w:multiLevelType w:val="hybridMultilevel"/>
    <w:tmpl w:val="49D00DEC"/>
    <w:lvl w:ilvl="0" w:tplc="DE1C7F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3C6D5E"/>
    <w:multiLevelType w:val="multilevel"/>
    <w:tmpl w:val="E584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E02B25"/>
    <w:rsid w:val="00007B41"/>
    <w:rsid w:val="000F66A2"/>
    <w:rsid w:val="00190B45"/>
    <w:rsid w:val="002D45B5"/>
    <w:rsid w:val="003B1FD5"/>
    <w:rsid w:val="0053775B"/>
    <w:rsid w:val="005B7C2F"/>
    <w:rsid w:val="006B17D6"/>
    <w:rsid w:val="006E717E"/>
    <w:rsid w:val="006F64E9"/>
    <w:rsid w:val="008B4742"/>
    <w:rsid w:val="00910F6A"/>
    <w:rsid w:val="009576D2"/>
    <w:rsid w:val="00A64CFD"/>
    <w:rsid w:val="00AB5928"/>
    <w:rsid w:val="00B158A6"/>
    <w:rsid w:val="00B25D86"/>
    <w:rsid w:val="00BE5928"/>
    <w:rsid w:val="00CC3CE9"/>
    <w:rsid w:val="00E02B25"/>
    <w:rsid w:val="00F34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E9B4"/>
  <w15:docId w15:val="{C0E9E256-B65E-4288-A2EE-3838890C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BC"/>
  </w:style>
  <w:style w:type="paragraph" w:styleId="1">
    <w:name w:val="heading 1"/>
    <w:basedOn w:val="a"/>
    <w:next w:val="a"/>
    <w:link w:val="10"/>
    <w:uiPriority w:val="9"/>
    <w:qFormat/>
    <w:rsid w:val="008B4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02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E02B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B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E02B25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2">
    <w:name w:val="c2"/>
    <w:basedOn w:val="a"/>
    <w:rsid w:val="00E0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2B25"/>
  </w:style>
  <w:style w:type="character" w:customStyle="1" w:styleId="c0">
    <w:name w:val="c0"/>
    <w:basedOn w:val="a0"/>
    <w:rsid w:val="00E02B25"/>
  </w:style>
  <w:style w:type="character" w:customStyle="1" w:styleId="c29">
    <w:name w:val="c29"/>
    <w:basedOn w:val="a0"/>
    <w:rsid w:val="00E02B25"/>
  </w:style>
  <w:style w:type="character" w:customStyle="1" w:styleId="c18">
    <w:name w:val="c18"/>
    <w:basedOn w:val="a0"/>
    <w:rsid w:val="00E02B25"/>
  </w:style>
  <w:style w:type="character" w:styleId="a3">
    <w:name w:val="Hyperlink"/>
    <w:basedOn w:val="a0"/>
    <w:uiPriority w:val="99"/>
    <w:semiHidden/>
    <w:unhideWhenUsed/>
    <w:rsid w:val="00E02B25"/>
    <w:rPr>
      <w:color w:val="0000FF"/>
      <w:u w:val="single"/>
    </w:rPr>
  </w:style>
  <w:style w:type="paragraph" w:customStyle="1" w:styleId="search-excerpt">
    <w:name w:val="search-excerpt"/>
    <w:basedOn w:val="a"/>
    <w:rsid w:val="00E0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B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1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976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2031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9461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0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21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6477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9203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7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45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1304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7864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96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40256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5918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8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8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6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38067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9685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5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24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0000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6886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70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21577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5673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19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32025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67972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1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81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27674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84823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9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26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05458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9873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75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27343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3578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9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54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7189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1902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5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7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9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80996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3840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3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13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5543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30953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9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88611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1710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9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17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01995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005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1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35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28014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20272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9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75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84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0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34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4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240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77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159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56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877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10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03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2 Страница:  Признаки переживания стресса детьми, на которые необходимо обратить</vt:lpstr>
      <vt:lpstr>    </vt:lpstr>
      <vt:lpstr>    Переживание острого стресса усиливает:</vt:lpstr>
      <vt:lpstr>    Пути помощи ребёнку:</vt:lpstr>
      <vt:lpstr>Помощь детям в переживании острых стрессовых ситуаций</vt:lpstr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Comlab</dc:creator>
  <cp:keywords/>
  <dc:description/>
  <cp:lastModifiedBy>Comlab</cp:lastModifiedBy>
  <cp:revision>10</cp:revision>
  <dcterms:created xsi:type="dcterms:W3CDTF">2022-07-04T12:40:00Z</dcterms:created>
  <dcterms:modified xsi:type="dcterms:W3CDTF">2023-05-15T05:33:00Z</dcterms:modified>
</cp:coreProperties>
</file>