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F8" w:rsidRDefault="00380569" w:rsidP="00707F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07FE7">
        <w:rPr>
          <w:rFonts w:ascii="Times New Roman" w:hAnsi="Times New Roman"/>
          <w:b/>
          <w:sz w:val="28"/>
          <w:szCs w:val="28"/>
        </w:rPr>
        <w:t>Образцы документов</w:t>
      </w:r>
      <w:r w:rsidR="00707FE7" w:rsidRPr="00707FE7">
        <w:rPr>
          <w:rFonts w:ascii="Times New Roman" w:hAnsi="Times New Roman"/>
          <w:b/>
          <w:sz w:val="28"/>
          <w:szCs w:val="28"/>
        </w:rPr>
        <w:t>, разработанные ГУО «Ельский районный социально-педагогический центр».</w:t>
      </w:r>
    </w:p>
    <w:p w:rsidR="00707FE7" w:rsidRPr="00707FE7" w:rsidRDefault="00707FE7" w:rsidP="00707F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71AF" w:rsidRDefault="007771AF" w:rsidP="007771AF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CD8" w:rsidRPr="00707FE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FE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771AF" w:rsidRPr="00707FE7" w:rsidRDefault="007771AF" w:rsidP="007771AF">
      <w:pPr>
        <w:rPr>
          <w:rFonts w:ascii="Times New Roman" w:hAnsi="Times New Roman" w:cs="Times New Roman"/>
          <w:b/>
          <w:sz w:val="28"/>
          <w:szCs w:val="28"/>
        </w:rPr>
      </w:pPr>
      <w:r w:rsidRPr="00707FE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771AF" w:rsidRPr="00707FE7" w:rsidRDefault="007771AF" w:rsidP="007771AF">
      <w:pPr>
        <w:suppressAutoHyphens/>
        <w:spacing w:after="0" w:line="240" w:lineRule="auto"/>
        <w:ind w:right="-143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О проведении </w:t>
      </w:r>
    </w:p>
    <w:p w:rsidR="007771AF" w:rsidRPr="00707FE7" w:rsidRDefault="007771AF" w:rsidP="007771AF">
      <w:pPr>
        <w:suppressAutoHyphens/>
        <w:spacing w:after="0" w:line="240" w:lineRule="auto"/>
        <w:ind w:right="-143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социального расследования</w:t>
      </w:r>
    </w:p>
    <w:p w:rsidR="007771AF" w:rsidRPr="00707FE7" w:rsidRDefault="007771AF" w:rsidP="007771AF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707FE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ab/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proofErr w:type="gramStart"/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В связи с поступившей из _____</w:t>
      </w:r>
      <w:r w:rsidR="009D1AFE">
        <w:rPr>
          <w:rFonts w:ascii="Times New Roman" w:eastAsia="SimSun" w:hAnsi="Times New Roman" w:cs="Times New Roman"/>
          <w:color w:val="00000A"/>
          <w:sz w:val="28"/>
          <w:szCs w:val="28"/>
        </w:rPr>
        <w:t>______ информацией от 00.00.2024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№00 о  неблагоприятной обстановке в семье несовершеннолетнего ФИО  в соответствии с Постановлением Совета Министров Республики Беларусь от 15.01.2019  №22  «О признании детей находящимися в социально опасном положении»</w:t>
      </w:r>
      <w:proofErr w:type="gramEnd"/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ПРИКАЗЫВАЮ: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1.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  <w:t xml:space="preserve">Провести в срок до </w:t>
      </w:r>
      <w:r w:rsidR="009D1AFE">
        <w:rPr>
          <w:rFonts w:ascii="Times New Roman" w:eastAsia="SimSun" w:hAnsi="Times New Roman" w:cs="Times New Roman"/>
          <w:color w:val="00000A"/>
          <w:sz w:val="28"/>
          <w:szCs w:val="28"/>
        </w:rPr>
        <w:t>00.00.2024 г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. </w:t>
      </w:r>
      <w:r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>(не более 15 рабочих дней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) социальное расследование  в отношении семьи несовершеннолетнего </w:t>
      </w:r>
      <w:r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ФИО, дата рождения, класс (группа), адрес проживания.  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2.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  <w:t>Для проведения социального расследования создать комиссию в следующем составе: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2.1. ФИО, должность, </w:t>
      </w:r>
      <w:r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>(член администрации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);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2.2. ФИО, должность (</w:t>
      </w:r>
      <w:r w:rsidR="001539EA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педагог-психолог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, ответственный за работу с семьями).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3. Направить уведомление с приглашением для участия в проведении социального расследования следующим государственным органам государственным и иным  организациям ……. . 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4. Обследование условий жизни и воспитания несовершеннолетних  провести в срок до </w:t>
      </w:r>
      <w:r w:rsidR="009D1AFE">
        <w:rPr>
          <w:rFonts w:ascii="Times New Roman" w:eastAsia="SimSun" w:hAnsi="Times New Roman" w:cs="Times New Roman"/>
          <w:color w:val="00000A"/>
          <w:sz w:val="28"/>
          <w:szCs w:val="28"/>
        </w:rPr>
        <w:t>00.00.2024 г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. </w:t>
      </w:r>
      <w:r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>(не позднее трех рабочих дней).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5. Ответственным за подготовку обобщенной информации по результатам социального расследования назначить ФИО, должность.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6. Рассмотреть акт обследования условий жизни и воспитания детей и информацию по результатам социального расследования на заседании совета по профилактике безнадзорности и правонарушений несовершеннолетних </w:t>
      </w:r>
      <w:r w:rsidR="009D1AFE">
        <w:rPr>
          <w:rFonts w:ascii="Times New Roman" w:eastAsia="SimSun" w:hAnsi="Times New Roman" w:cs="Times New Roman"/>
          <w:color w:val="00000A"/>
          <w:sz w:val="28"/>
          <w:szCs w:val="28"/>
        </w:rPr>
        <w:t>00.00.2024 г</w:t>
      </w:r>
      <w:r w:rsidR="009D1AFE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  <w:r w:rsidR="009D1AFE"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</w:t>
      </w:r>
      <w:r w:rsidRPr="00707FE7">
        <w:rPr>
          <w:rFonts w:ascii="Times New Roman" w:eastAsia="SimSun" w:hAnsi="Times New Roman" w:cs="Times New Roman"/>
          <w:i/>
          <w:color w:val="00000A"/>
          <w:sz w:val="28"/>
          <w:szCs w:val="28"/>
        </w:rPr>
        <w:t>(не позднее 15 рабочих дней).</w:t>
      </w:r>
    </w:p>
    <w:p w:rsidR="007771AF" w:rsidRPr="00707FE7" w:rsidRDefault="007771AF" w:rsidP="007771AF">
      <w:pPr>
        <w:suppressAutoHyphens/>
        <w:spacing w:after="0" w:line="240" w:lineRule="auto"/>
        <w:ind w:right="-143"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7. </w:t>
      </w:r>
      <w:proofErr w:type="gramStart"/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выполнением приказа возложить на заместителя по </w:t>
      </w:r>
      <w:r w:rsidR="001539EA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основной деятельности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1539EA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>ФИО</w:t>
      </w: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. </w:t>
      </w:r>
    </w:p>
    <w:p w:rsidR="007771AF" w:rsidRPr="00707FE7" w:rsidRDefault="007771AF" w:rsidP="007771AF">
      <w:pPr>
        <w:suppressAutoHyphens/>
        <w:spacing w:after="0" w:line="240" w:lineRule="auto"/>
        <w:ind w:right="-143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7771AF" w:rsidRPr="00707FE7" w:rsidRDefault="001539EA" w:rsidP="007771AF">
      <w:pPr>
        <w:suppressAutoHyphens/>
        <w:spacing w:after="0" w:line="240" w:lineRule="auto"/>
        <w:ind w:right="-143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Заведующий </w:t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</w:t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  <w:t xml:space="preserve">    </w:t>
      </w:r>
      <w:r w:rsidR="007771AF" w:rsidRPr="00707FE7">
        <w:rPr>
          <w:rFonts w:ascii="Times New Roman" w:eastAsia="SimSun" w:hAnsi="Times New Roman" w:cs="Times New Roman"/>
          <w:color w:val="00000A"/>
          <w:sz w:val="28"/>
          <w:szCs w:val="28"/>
        </w:rPr>
        <w:tab/>
        <w:t>ФИО</w:t>
      </w: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</w:p>
    <w:p w:rsidR="009A56C7" w:rsidRDefault="007771AF" w:rsidP="009A56C7">
      <w:pPr>
        <w:tabs>
          <w:tab w:val="left" w:pos="1845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30"/>
          <w:szCs w:val="30"/>
        </w:rPr>
      </w:pPr>
      <w:r>
        <w:rPr>
          <w:rFonts w:ascii="Times New Roman" w:eastAsia="SimSun" w:hAnsi="Times New Roman" w:cs="Times New Roman"/>
          <w:color w:val="00000A"/>
          <w:sz w:val="30"/>
          <w:szCs w:val="30"/>
        </w:rPr>
        <w:t xml:space="preserve"> </w:t>
      </w:r>
    </w:p>
    <w:p w:rsidR="009A56C7" w:rsidRPr="00707FE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F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866B1" w:rsidRPr="00707FE7" w:rsidRDefault="008866B1" w:rsidP="009A56C7">
      <w:pPr>
        <w:suppressAutoHyphens/>
        <w:spacing w:after="0" w:line="240" w:lineRule="auto"/>
        <w:ind w:right="-143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7771AF" w:rsidRPr="00707FE7" w:rsidRDefault="00C41DCD" w:rsidP="00C41DCD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E7">
        <w:rPr>
          <w:rFonts w:ascii="Times New Roman" w:hAnsi="Times New Roman" w:cs="Times New Roman"/>
          <w:b/>
          <w:sz w:val="28"/>
          <w:szCs w:val="28"/>
        </w:rPr>
        <w:t xml:space="preserve">Регистрация в </w:t>
      </w:r>
      <w:r w:rsidR="00707FE7">
        <w:rPr>
          <w:rFonts w:ascii="Times New Roman" w:hAnsi="Times New Roman" w:cs="Times New Roman"/>
          <w:b/>
          <w:sz w:val="28"/>
          <w:szCs w:val="28"/>
        </w:rPr>
        <w:t>Ж</w:t>
      </w:r>
      <w:r w:rsidRPr="00707FE7">
        <w:rPr>
          <w:rFonts w:ascii="Times New Roman" w:hAnsi="Times New Roman" w:cs="Times New Roman"/>
          <w:b/>
          <w:sz w:val="28"/>
          <w:szCs w:val="28"/>
        </w:rPr>
        <w:t>урнале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</w:t>
      </w:r>
    </w:p>
    <w:p w:rsidR="00C41DCD" w:rsidRPr="00707FE7" w:rsidRDefault="00C41DCD" w:rsidP="00C41DCD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E7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Pr="00707FE7">
        <w:rPr>
          <w:rFonts w:ascii="Times New Roman" w:hAnsi="Times New Roman" w:cs="Times New Roman"/>
          <w:sz w:val="28"/>
          <w:szCs w:val="28"/>
        </w:rPr>
        <w:t>Методических рекомендаций по межведомственному</w:t>
      </w:r>
      <w:r w:rsidR="009D1AFE">
        <w:rPr>
          <w:rFonts w:ascii="Times New Roman" w:hAnsi="Times New Roman" w:cs="Times New Roman"/>
          <w:sz w:val="28"/>
          <w:szCs w:val="28"/>
        </w:rPr>
        <w:t xml:space="preserve"> взаимодействию (в редакции от 07.07.2023</w:t>
      </w:r>
      <w:r w:rsidRPr="00707FE7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866B1" w:rsidRDefault="008866B1" w:rsidP="00C41DCD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"/>
        <w:gridCol w:w="1376"/>
        <w:gridCol w:w="1723"/>
        <w:gridCol w:w="2015"/>
        <w:gridCol w:w="1250"/>
        <w:gridCol w:w="1726"/>
        <w:gridCol w:w="1071"/>
      </w:tblGrid>
      <w:tr w:rsidR="008866B1" w:rsidTr="00595ACF">
        <w:tc>
          <w:tcPr>
            <w:tcW w:w="534" w:type="dxa"/>
          </w:tcPr>
          <w:p w:rsidR="00C41DCD" w:rsidRPr="00595ACF" w:rsidRDefault="00C41DCD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:rsidR="00C41DCD" w:rsidRPr="00595ACF" w:rsidRDefault="00C41DCD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 xml:space="preserve">Дата, </w:t>
            </w:r>
            <w:proofErr w:type="spellStart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.№ регистрации поступившей информации</w:t>
            </w:r>
          </w:p>
        </w:tc>
        <w:tc>
          <w:tcPr>
            <w:tcW w:w="3051" w:type="dxa"/>
          </w:tcPr>
          <w:p w:rsidR="00C41DCD" w:rsidRPr="00595ACF" w:rsidRDefault="00C41DCD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Дата, исх.№ письма.</w:t>
            </w:r>
            <w:r w:rsidR="00595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</w:t>
            </w:r>
            <w:proofErr w:type="gramStart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если таковое имеется) педагогического работника</w:t>
            </w:r>
            <w:r w:rsidR="00595ACF" w:rsidRPr="00595ACF">
              <w:rPr>
                <w:rFonts w:ascii="Times New Roman" w:hAnsi="Times New Roman" w:cs="Times New Roman"/>
                <w:sz w:val="18"/>
                <w:szCs w:val="18"/>
              </w:rPr>
              <w:t>, гражданина, от которого поступила информация (вид передачи)</w:t>
            </w:r>
          </w:p>
        </w:tc>
        <w:tc>
          <w:tcPr>
            <w:tcW w:w="965" w:type="dxa"/>
          </w:tcPr>
          <w:p w:rsidR="00C41DCD" w:rsidRPr="00595ACF" w:rsidRDefault="00595ACF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</w:t>
            </w:r>
            <w:proofErr w:type="gramStart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если таковое имеется)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965" w:type="dxa"/>
          </w:tcPr>
          <w:p w:rsidR="00C41DCD" w:rsidRPr="00595ACF" w:rsidRDefault="00595ACF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содержание поступившей информации</w:t>
            </w:r>
          </w:p>
        </w:tc>
        <w:tc>
          <w:tcPr>
            <w:tcW w:w="965" w:type="dxa"/>
          </w:tcPr>
          <w:p w:rsidR="00C41DCD" w:rsidRPr="00595ACF" w:rsidRDefault="00595ACF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Принятое по результатам социального расследования решение</w:t>
            </w:r>
          </w:p>
        </w:tc>
        <w:tc>
          <w:tcPr>
            <w:tcW w:w="965" w:type="dxa"/>
          </w:tcPr>
          <w:p w:rsidR="00C41DCD" w:rsidRPr="00595ACF" w:rsidRDefault="00595ACF" w:rsidP="00C41DCD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исх. № ответа</w:t>
            </w:r>
          </w:p>
        </w:tc>
      </w:tr>
      <w:tr w:rsidR="008866B1" w:rsidTr="00595ACF">
        <w:tc>
          <w:tcPr>
            <w:tcW w:w="534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1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5" w:type="dxa"/>
          </w:tcPr>
          <w:p w:rsidR="00C41DCD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866B1" w:rsidTr="00595ACF">
        <w:tc>
          <w:tcPr>
            <w:tcW w:w="534" w:type="dxa"/>
          </w:tcPr>
          <w:p w:rsidR="00595ACF" w:rsidRPr="00595ACF" w:rsidRDefault="00595ACF" w:rsidP="00595AC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595ACF" w:rsidRPr="00595ACF" w:rsidRDefault="009D1AFE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  <w:r w:rsidR="00595ACF">
              <w:rPr>
                <w:rFonts w:ascii="Times New Roman" w:hAnsi="Times New Roman" w:cs="Times New Roman"/>
                <w:sz w:val="18"/>
                <w:szCs w:val="18"/>
              </w:rPr>
              <w:t>, № 5</w:t>
            </w:r>
          </w:p>
        </w:tc>
        <w:tc>
          <w:tcPr>
            <w:tcW w:w="3051" w:type="dxa"/>
          </w:tcPr>
          <w:p w:rsidR="00595ACF" w:rsidRPr="00595ACF" w:rsidRDefault="009D1AFE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  <w:r w:rsidR="00595ACF">
              <w:rPr>
                <w:rFonts w:ascii="Times New Roman" w:hAnsi="Times New Roman" w:cs="Times New Roman"/>
                <w:sz w:val="18"/>
                <w:szCs w:val="18"/>
              </w:rPr>
              <w:t>, № 15, отдел образования Ельского РИК</w:t>
            </w:r>
          </w:p>
        </w:tc>
        <w:tc>
          <w:tcPr>
            <w:tcW w:w="965" w:type="dxa"/>
          </w:tcPr>
          <w:p w:rsidR="00595ACF" w:rsidRPr="00595ACF" w:rsidRDefault="00595ACF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Иванов Иван Иванович, 20.01.2010,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адресу: г. Ельск, ул. Полевая, д.1</w:t>
            </w:r>
          </w:p>
        </w:tc>
        <w:tc>
          <w:tcPr>
            <w:tcW w:w="965" w:type="dxa"/>
          </w:tcPr>
          <w:p w:rsidR="00595ACF" w:rsidRPr="00595ACF" w:rsidRDefault="00595ACF" w:rsidP="008866B1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сообщению Ельского РОВД установлено, что 18.02.2020 г.</w:t>
            </w:r>
            <w:r>
              <w:t xml:space="preserve"> поступило </w:t>
            </w: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Ивановой</w:t>
            </w: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 xml:space="preserve"> Е.В. о том, что ее </w:t>
            </w:r>
            <w:r w:rsidR="008866B1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866B1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  <w:r w:rsidRPr="00595ACF">
              <w:rPr>
                <w:rFonts w:ascii="Times New Roman" w:hAnsi="Times New Roman" w:cs="Times New Roman"/>
                <w:sz w:val="18"/>
                <w:szCs w:val="18"/>
              </w:rPr>
              <w:t xml:space="preserve"> П. А., в состоянии алкогольного опьянения, в присутствии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6B1" w:rsidRPr="008866B1">
              <w:rPr>
                <w:rFonts w:ascii="Times New Roman" w:hAnsi="Times New Roman" w:cs="Times New Roman"/>
                <w:sz w:val="18"/>
                <w:szCs w:val="18"/>
              </w:rPr>
              <w:t>устроил семейный скандал</w:t>
            </w:r>
          </w:p>
        </w:tc>
        <w:tc>
          <w:tcPr>
            <w:tcW w:w="965" w:type="dxa"/>
          </w:tcPr>
          <w:p w:rsidR="00595ACF" w:rsidRDefault="008866B1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Информировать отдел образования Ельского РИК об отсутствии критериев и показателей СОП.</w:t>
            </w:r>
          </w:p>
          <w:p w:rsidR="008866B1" w:rsidRDefault="008866B1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ИЛИ: обратиться в координационный совет Ельского райисполкома для принятия решения о признании ребенка (детей)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СОП.</w:t>
            </w:r>
          </w:p>
          <w:p w:rsidR="008866B1" w:rsidRPr="00595ACF" w:rsidRDefault="008866B1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ИЛИ: рекомендовать родителям в течение 3-х рабочих дней обратиться за оказанием социальных услуг, иной помощи по устранению трудной жизненной ситуации в соответствии с законодательством.</w:t>
            </w:r>
          </w:p>
        </w:tc>
        <w:tc>
          <w:tcPr>
            <w:tcW w:w="965" w:type="dxa"/>
          </w:tcPr>
          <w:p w:rsidR="00595ACF" w:rsidRPr="00595ACF" w:rsidRDefault="008866B1" w:rsidP="00595ACF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09.03.2020, № 7</w:t>
            </w:r>
          </w:p>
        </w:tc>
      </w:tr>
    </w:tbl>
    <w:p w:rsidR="008866B1" w:rsidRDefault="008866B1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E08B2" w:rsidRDefault="00EE08B2" w:rsidP="00CF4CD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A56C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341E8" w:rsidRDefault="00B01DF0" w:rsidP="003F05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1E8">
        <w:rPr>
          <w:rFonts w:ascii="Times New Roman" w:hAnsi="Times New Roman" w:cs="Times New Roman"/>
          <w:b/>
          <w:sz w:val="26"/>
          <w:szCs w:val="26"/>
        </w:rPr>
        <w:t>ОБРАЗЕЦ ПИСЬМА В ОТДЕЛ ОБРАЗОВАНИЯ ПРИ ВЫЯВЛЕНИИ НЕБЛАГОПРИЯТНОЙ ДЛЯ ДЕТЕЙ ОБСТАНОВКИ</w:t>
      </w:r>
    </w:p>
    <w:p w:rsidR="00B01DF0" w:rsidRPr="00C341E8" w:rsidRDefault="00B01DF0" w:rsidP="00C341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341E8">
        <w:rPr>
          <w:rFonts w:ascii="Times New Roman" w:hAnsi="Times New Roman"/>
          <w:b/>
          <w:sz w:val="26"/>
          <w:szCs w:val="26"/>
        </w:rPr>
        <w:t>(при выявлении неблагоприятной обстановки педагогическими работниками, а также при информировании учреждения образования</w:t>
      </w:r>
      <w:proofErr w:type="gramEnd"/>
    </w:p>
    <w:p w:rsidR="00B01DF0" w:rsidRDefault="00B01DF0" w:rsidP="00C341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341E8">
        <w:rPr>
          <w:rFonts w:ascii="Times New Roman" w:hAnsi="Times New Roman"/>
          <w:b/>
          <w:sz w:val="26"/>
          <w:szCs w:val="26"/>
        </w:rPr>
        <w:t>другими субъектами профилактики, гражданами)</w:t>
      </w:r>
    </w:p>
    <w:p w:rsidR="007F3A37" w:rsidRPr="00C341E8" w:rsidRDefault="007F3A37" w:rsidP="00C341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01DF0" w:rsidRDefault="00B01DF0" w:rsidP="00B0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1E8">
        <w:rPr>
          <w:rFonts w:ascii="Times New Roman" w:hAnsi="Times New Roman" w:cs="Times New Roman"/>
          <w:sz w:val="24"/>
          <w:szCs w:val="24"/>
        </w:rPr>
        <w:t>ОФОРМЛЯЕТСЯ НА БЛАНКЕ ГУО!</w:t>
      </w:r>
      <w:r w:rsidR="00C341E8" w:rsidRPr="00C341E8">
        <w:rPr>
          <w:rFonts w:ascii="Times New Roman" w:hAnsi="Times New Roman" w:cs="Times New Roman"/>
          <w:sz w:val="24"/>
          <w:szCs w:val="24"/>
        </w:rPr>
        <w:t xml:space="preserve"> </w:t>
      </w:r>
      <w:r w:rsidRPr="00C341E8">
        <w:rPr>
          <w:rFonts w:ascii="Times New Roman" w:hAnsi="Times New Roman" w:cs="Times New Roman"/>
          <w:sz w:val="24"/>
          <w:szCs w:val="24"/>
        </w:rPr>
        <w:t>НАПРАВЛЯЕМ В ДЕНЬ ВЫЯВЛЕНИЯ!</w:t>
      </w:r>
    </w:p>
    <w:p w:rsidR="007F3A37" w:rsidRPr="00C341E8" w:rsidRDefault="007F3A37" w:rsidP="00B0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DF0" w:rsidRPr="00EE08B2" w:rsidRDefault="00B01DF0" w:rsidP="007F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  <w:u w:val="single"/>
        </w:rPr>
        <w:t xml:space="preserve">ДАТА  №               </w:t>
      </w:r>
      <w:r w:rsidRPr="00EE08B2">
        <w:rPr>
          <w:rFonts w:ascii="Times New Roman" w:hAnsi="Times New Roman" w:cs="Times New Roman"/>
          <w:sz w:val="28"/>
          <w:szCs w:val="28"/>
        </w:rPr>
        <w:t xml:space="preserve">                                   Начальнику отдела образования</w:t>
      </w:r>
    </w:p>
    <w:p w:rsidR="00B01DF0" w:rsidRPr="00EE08B2" w:rsidRDefault="00B01DF0" w:rsidP="007F3A37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Ельского райисполкома</w:t>
      </w:r>
    </w:p>
    <w:p w:rsidR="00B01DF0" w:rsidRPr="00EE08B2" w:rsidRDefault="00B01DF0" w:rsidP="007F3A37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8B2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="00FD28CC" w:rsidRPr="00FD28CC">
        <w:rPr>
          <w:rFonts w:ascii="Times New Roman" w:hAnsi="Times New Roman" w:cs="Times New Roman"/>
          <w:sz w:val="28"/>
          <w:szCs w:val="28"/>
        </w:rPr>
        <w:t xml:space="preserve"> </w:t>
      </w:r>
      <w:r w:rsidR="00FD28CC" w:rsidRPr="00EE08B2">
        <w:rPr>
          <w:rFonts w:ascii="Times New Roman" w:hAnsi="Times New Roman" w:cs="Times New Roman"/>
          <w:sz w:val="28"/>
          <w:szCs w:val="28"/>
        </w:rPr>
        <w:t>О. С.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Информация о выявлении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несовершеннолетнего (них),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8B2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EE08B2">
        <w:rPr>
          <w:rFonts w:ascii="Times New Roman" w:hAnsi="Times New Roman" w:cs="Times New Roman"/>
          <w:sz w:val="28"/>
          <w:szCs w:val="28"/>
        </w:rPr>
        <w:t xml:space="preserve"> в неблагоприятной обстановке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9D1AFE">
        <w:rPr>
          <w:rFonts w:ascii="Times New Roman" w:hAnsi="Times New Roman" w:cs="Times New Roman"/>
          <w:sz w:val="28"/>
          <w:szCs w:val="28"/>
        </w:rPr>
        <w:t>…….» информирует, что 00.00.2024</w:t>
      </w:r>
      <w:r w:rsidRPr="00EE08B2">
        <w:rPr>
          <w:rFonts w:ascii="Times New Roman" w:hAnsi="Times New Roman" w:cs="Times New Roman"/>
          <w:sz w:val="28"/>
          <w:szCs w:val="28"/>
        </w:rPr>
        <w:t xml:space="preserve"> г. начато социальное расследование в отношении семьи ФИО, дата рождения, проживающего по адресу: домашний адрес.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Приказ о проведении социального расследования № … </w:t>
      </w:r>
      <w:proofErr w:type="gramStart"/>
      <w:r w:rsidRPr="00EE08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E08B2">
        <w:rPr>
          <w:rFonts w:ascii="Times New Roman" w:hAnsi="Times New Roman" w:cs="Times New Roman"/>
          <w:sz w:val="28"/>
          <w:szCs w:val="28"/>
        </w:rPr>
        <w:t>…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8B2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Член администрации учреждения образования – 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Классный руководитель (воспитатель) – </w:t>
      </w:r>
    </w:p>
    <w:p w:rsidR="00B01DF0" w:rsidRPr="00EE08B2" w:rsidRDefault="00B01DF0" w:rsidP="00C341E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Педагог социальный (педагог-психолог, ответственный за работу с семьями) –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Другие члены комиссии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8B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E08B2">
        <w:rPr>
          <w:rFonts w:ascii="Times New Roman" w:hAnsi="Times New Roman" w:cs="Times New Roman"/>
          <w:sz w:val="28"/>
          <w:szCs w:val="28"/>
        </w:rPr>
        <w:t xml:space="preserve"> за подготовку обобщенной информации - ...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Дата проведения заседания Совета профилактики …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Сведения о несовершеннолетнем (их): ФИО, дата рождения, класс (группа).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Мать: ФИО, дата рождения, место работы, должность.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Отец: ФИО, дата рождения, место работы, должность.</w:t>
      </w:r>
    </w:p>
    <w:p w:rsidR="00B01DF0" w:rsidRPr="00EE08B2" w:rsidRDefault="00B01DF0" w:rsidP="00B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Другие члены семьи, проживающие совместно (при их наличии): родственные отношения (дядя, тетя, бабушка и т.д.) ФИО, дата рождения, место работы, должность.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Адрес проживания, регистрации: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Содержание информации о неблагоприятной обстановке в семье: …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Выявленные критерии и показатели социально опасного положения: …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8B2">
        <w:rPr>
          <w:rFonts w:ascii="Times New Roman" w:hAnsi="Times New Roman" w:cs="Times New Roman"/>
          <w:sz w:val="28"/>
          <w:szCs w:val="28"/>
        </w:rPr>
        <w:t>Дата и источник выявления (</w:t>
      </w:r>
      <w:r w:rsidRPr="00EE08B2">
        <w:rPr>
          <w:rFonts w:ascii="Times New Roman" w:hAnsi="Times New Roman" w:cs="Times New Roman"/>
          <w:i/>
          <w:sz w:val="28"/>
          <w:szCs w:val="28"/>
        </w:rPr>
        <w:t>отделу образования о данной информации не известно, сигнал о неблагоприятной обстановке поступил непосредственно в УО.</w:t>
      </w:r>
      <w:proofErr w:type="gramEnd"/>
      <w:r w:rsidRPr="00EE08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08B2">
        <w:rPr>
          <w:rFonts w:ascii="Times New Roman" w:hAnsi="Times New Roman" w:cs="Times New Roman"/>
          <w:i/>
          <w:sz w:val="28"/>
          <w:szCs w:val="28"/>
        </w:rPr>
        <w:t>Источником может быть: докладная записка классного руководителя (воспитателя), устная информация близких родственников, анонимный телефонный звонок и др.</w:t>
      </w:r>
      <w:r w:rsidRPr="00EE08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Признавался ли ранее несовершеннолетний находящимся в социально опасном положении, прекращение исполнения данного решения.</w:t>
      </w:r>
    </w:p>
    <w:p w:rsidR="00B01DF0" w:rsidRPr="00EE08B2" w:rsidRDefault="00B01DF0" w:rsidP="00B01DF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Признавался ли несовершеннолетний ранее в НГЗ, дата и номер решения КДН.</w:t>
      </w:r>
    </w:p>
    <w:p w:rsidR="00B01DF0" w:rsidRPr="00EE08B2" w:rsidRDefault="00B01DF0" w:rsidP="00B01DF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Директор (заведующий)             подпись             ФИО</w:t>
      </w: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815094" w:rsidRPr="00EE08B2" w:rsidRDefault="00815094" w:rsidP="007771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AF" w:rsidRPr="00EE08B2" w:rsidRDefault="00CF4CD8" w:rsidP="007771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b/>
          <w:bCs/>
          <w:sz w:val="28"/>
          <w:szCs w:val="28"/>
        </w:rPr>
        <w:t>Уведомления о сотрудничестве о</w:t>
      </w:r>
      <w:r w:rsidR="007771AF" w:rsidRPr="00EE08B2">
        <w:rPr>
          <w:rFonts w:ascii="Times New Roman" w:hAnsi="Times New Roman" w:cs="Times New Roman"/>
          <w:b/>
          <w:bCs/>
          <w:sz w:val="28"/>
          <w:szCs w:val="28"/>
        </w:rPr>
        <w:t>формляются на бланке ГУО</w:t>
      </w:r>
    </w:p>
    <w:p w:rsidR="007771AF" w:rsidRPr="00EE08B2" w:rsidRDefault="007771AF" w:rsidP="007771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6357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Начальнику Ельского РОЧС</w:t>
      </w:r>
    </w:p>
    <w:p w:rsidR="007771AF" w:rsidRPr="00EE08B2" w:rsidRDefault="007771AF" w:rsidP="007771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B44EAC">
        <w:rPr>
          <w:rFonts w:ascii="Times New Roman" w:eastAsiaTheme="minorEastAsia" w:hAnsi="Times New Roman" w:cs="Times New Roman"/>
          <w:sz w:val="28"/>
          <w:szCs w:val="28"/>
        </w:rPr>
        <w:t>Дашкевичу И.В.</w:t>
      </w:r>
    </w:p>
    <w:p w:rsidR="007771AF" w:rsidRPr="00EE08B2" w:rsidRDefault="007771AF" w:rsidP="007771A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EE08B2" w:rsidRDefault="007771AF" w:rsidP="007771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1539EA" w:rsidRPr="00EE08B2">
        <w:rPr>
          <w:rFonts w:ascii="Times New Roman" w:hAnsi="Times New Roman" w:cs="Times New Roman"/>
          <w:sz w:val="28"/>
          <w:szCs w:val="28"/>
        </w:rPr>
        <w:t>Детский сад №</w:t>
      </w:r>
      <w:r w:rsidRPr="00EE08B2">
        <w:rPr>
          <w:rFonts w:ascii="Times New Roman" w:hAnsi="Times New Roman" w:cs="Times New Roman"/>
          <w:sz w:val="28"/>
          <w:szCs w:val="28"/>
        </w:rPr>
        <w:t>…» уведомляет Вас, что в связи с поступившей информацией о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EE08B2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EE08B2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гл.2 п.4 абз.10, гл.3 п.6 абз.6 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EE08B2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- имеются нарушения правил пожарной безопасности;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какая профилактическая работа проводилась с семьёй, её результаты. 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Кроме этого,  просим направить сотрудника Вашего ведомства для участия в социальном расследовании - обследовании условий  жизни и воспитания несовершеннолетних 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указываем сроки, время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по адресу: Ельский р-он,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агр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., ул. …., д. …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gramStart"/>
      <w:r w:rsidRPr="00EE08B2">
        <w:rPr>
          <w:rFonts w:ascii="Times New Roman" w:hAnsi="Times New Roman"/>
          <w:color w:val="000000" w:themeColor="text1"/>
          <w:sz w:val="28"/>
          <w:szCs w:val="28"/>
        </w:rPr>
        <w:t>заседании</w:t>
      </w:r>
      <w:proofErr w:type="gramEnd"/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совета профилактики ГУО «…..»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адресу: адрес ГУО, №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каб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>которое состоится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дата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, время.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590296">
        <w:rPr>
          <w:rFonts w:ascii="Times New Roman" w:hAnsi="Times New Roman"/>
          <w:b/>
          <w:color w:val="000000" w:themeColor="text1"/>
          <w:sz w:val="28"/>
          <w:szCs w:val="28"/>
        </w:rPr>
        <w:t>п.22.9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EE08B2" w:rsidRDefault="007771AF" w:rsidP="007771AF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7771AF" w:rsidRPr="00EE08B2" w:rsidRDefault="007771AF" w:rsidP="007771AF">
      <w:pPr>
        <w:spacing w:after="0" w:line="240" w:lineRule="auto"/>
        <w:ind w:left="567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EE08B2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eastAsia="SimSun" w:hAnsi="Times New Roman" w:cs="Times New Roman"/>
          <w:color w:val="00000A"/>
          <w:sz w:val="28"/>
          <w:szCs w:val="28"/>
        </w:rPr>
        <w:t>Заведующий</w:t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EE08B2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Исполнитель  0000000</w:t>
      </w: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E230BE" w:rsidRPr="00EE08B2" w:rsidRDefault="00E230BE" w:rsidP="007771AF">
      <w:pPr>
        <w:spacing w:after="0" w:line="240" w:lineRule="auto"/>
        <w:ind w:left="567" w:right="-1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5892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Главному врачу УЗ      «</w:t>
      </w:r>
      <w:proofErr w:type="spellStart"/>
      <w:r w:rsidRPr="00EE08B2">
        <w:rPr>
          <w:rFonts w:ascii="Times New Roman" w:eastAsiaTheme="minorEastAsia" w:hAnsi="Times New Roman" w:cs="Times New Roman"/>
          <w:sz w:val="28"/>
          <w:szCs w:val="28"/>
        </w:rPr>
        <w:t>Ельская</w:t>
      </w:r>
      <w:proofErr w:type="spellEnd"/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ЦРБ»</w:t>
      </w:r>
    </w:p>
    <w:p w:rsidR="007771AF" w:rsidRPr="00EE08B2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44EAC">
        <w:rPr>
          <w:rFonts w:ascii="Times New Roman" w:eastAsiaTheme="minorEastAsia" w:hAnsi="Times New Roman" w:cs="Times New Roman"/>
          <w:sz w:val="28"/>
          <w:szCs w:val="28"/>
        </w:rPr>
        <w:t xml:space="preserve"> Клименку К.Л.</w:t>
      </w:r>
    </w:p>
    <w:p w:rsidR="007771AF" w:rsidRPr="00EE08B2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EE08B2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EE08B2">
        <w:rPr>
          <w:rFonts w:ascii="Times New Roman" w:hAnsi="Times New Roman" w:cs="Times New Roman"/>
          <w:sz w:val="28"/>
          <w:szCs w:val="28"/>
        </w:rPr>
        <w:t xml:space="preserve">«Детский сад №…» </w:t>
      </w:r>
      <w:r w:rsidRPr="00EE08B2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EE08B2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EE08B2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Согласно гл.2 п.4 абз.6, гл.3 п.6 абз.3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EE08B2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- постоянно ли выполняют родители медицинские рекомендации по уходу за несовершеннолетними детьми;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- состоят ли родители на учёте у врача нарколога, психиатра;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- какая профилактическая работа проводилась с семьёй.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Кроме этого,  просим направить сотрудника Вашего ведомства для участия в социальном расследовании - обследовании условий  жизни и воспитания несовершеннолетних 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указываем сроки, время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по адресу: Ельский р-он,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агр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., ул. …., д. …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gramStart"/>
      <w:r w:rsidRPr="00EE08B2">
        <w:rPr>
          <w:rFonts w:ascii="Times New Roman" w:hAnsi="Times New Roman"/>
          <w:color w:val="000000" w:themeColor="text1"/>
          <w:sz w:val="28"/>
          <w:szCs w:val="28"/>
        </w:rPr>
        <w:t>заседании</w:t>
      </w:r>
      <w:proofErr w:type="gramEnd"/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совета профилактики ГУО </w:t>
      </w:r>
      <w:r w:rsidR="001539EA" w:rsidRPr="00EE08B2">
        <w:rPr>
          <w:rFonts w:ascii="Times New Roman" w:hAnsi="Times New Roman" w:cs="Times New Roman"/>
          <w:sz w:val="28"/>
          <w:szCs w:val="28"/>
        </w:rPr>
        <w:t xml:space="preserve">«Детский сад №…»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адресу: адрес ГУО, №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каб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>которое состоится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дата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, время.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590296">
        <w:rPr>
          <w:rFonts w:ascii="Times New Roman" w:hAnsi="Times New Roman"/>
          <w:b/>
          <w:color w:val="000000" w:themeColor="text1"/>
          <w:sz w:val="28"/>
          <w:szCs w:val="28"/>
        </w:rPr>
        <w:t>п.22.6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EE08B2" w:rsidRDefault="007771AF" w:rsidP="00CF4CD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7771AF" w:rsidRPr="00EE08B2" w:rsidRDefault="007771AF" w:rsidP="007771AF">
      <w:pPr>
        <w:spacing w:after="0" w:line="240" w:lineRule="auto"/>
        <w:ind w:left="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EE08B2" w:rsidRDefault="007771AF" w:rsidP="007771AF">
      <w:pPr>
        <w:spacing w:after="0" w:line="240" w:lineRule="auto"/>
        <w:ind w:left="567" w:right="-1" w:firstLine="567"/>
        <w:rPr>
          <w:rFonts w:ascii="Times New Roman" w:hAnsi="Times New Roman" w:cs="Times New Roman"/>
          <w:sz w:val="28"/>
          <w:szCs w:val="28"/>
        </w:rPr>
      </w:pPr>
    </w:p>
    <w:p w:rsidR="007771AF" w:rsidRPr="00EE08B2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EE08B2" w:rsidRDefault="007771AF" w:rsidP="007771AF">
      <w:pPr>
        <w:spacing w:after="0" w:line="240" w:lineRule="auto"/>
        <w:ind w:left="567" w:right="-1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7771AF" w:rsidP="007771AF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Исполнитель  0000000</w:t>
      </w:r>
    </w:p>
    <w:p w:rsidR="00590296" w:rsidRDefault="00590296" w:rsidP="007771AF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590296" w:rsidRDefault="00590296" w:rsidP="007771AF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590296" w:rsidRDefault="00590296" w:rsidP="007771AF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590296" w:rsidRPr="00EE08B2" w:rsidRDefault="00590296" w:rsidP="007771AF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CF4C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7771AF" w:rsidRPr="00EE08B2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Директору</w:t>
      </w:r>
      <w:proofErr w:type="gramStart"/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У</w:t>
      </w:r>
      <w:proofErr w:type="gramEnd"/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 «Ельский ТЦСОН»</w:t>
      </w:r>
    </w:p>
    <w:p w:rsidR="007771AF" w:rsidRPr="00EE08B2" w:rsidRDefault="007771AF" w:rsidP="007771AF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Петрухно Н.С.</w:t>
      </w:r>
    </w:p>
    <w:p w:rsidR="007771AF" w:rsidRPr="00EE08B2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EE08B2">
        <w:rPr>
          <w:rFonts w:ascii="Times New Roman" w:hAnsi="Times New Roman" w:cs="Times New Roman"/>
          <w:sz w:val="28"/>
          <w:szCs w:val="28"/>
        </w:rPr>
        <w:t xml:space="preserve">«Детский сад №…» </w:t>
      </w:r>
      <w:r w:rsidRPr="00EE08B2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EE08B2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EE08B2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Согласно гл.2 п.4 абз.8, гл.3 п.6 абз.4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EE08B2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EE08B2" w:rsidRDefault="002042A9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771AF" w:rsidRPr="00EE08B2">
        <w:rPr>
          <w:rFonts w:ascii="Times New Roman" w:eastAsiaTheme="minorEastAsia" w:hAnsi="Times New Roman" w:cs="Times New Roman"/>
          <w:sz w:val="28"/>
          <w:szCs w:val="28"/>
        </w:rPr>
        <w:t>замечены ли факты ненадлежащего исполнения родителями обязанностей по воспитанию и содержанию ребёнка;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- оказывалась ли семье государственная адресная социальная помощь (иной вид помощи);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>- какая профилактическая работа проводилась с семьёй.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Кроме этого,  просим направить сотрудника Вашего ведомства для участия в социальном расследовании - обследовании условий  жизни и воспитания несовершеннолетних 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указываем сроки, время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по адресу: Ельский р-он,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агр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., ул. …., д. …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gramStart"/>
      <w:r w:rsidRPr="00EE08B2">
        <w:rPr>
          <w:rFonts w:ascii="Times New Roman" w:hAnsi="Times New Roman"/>
          <w:color w:val="000000" w:themeColor="text1"/>
          <w:sz w:val="28"/>
          <w:szCs w:val="28"/>
        </w:rPr>
        <w:t>заседании</w:t>
      </w:r>
      <w:proofErr w:type="gramEnd"/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совета профилактики ГУО </w:t>
      </w:r>
      <w:r w:rsidR="001539EA" w:rsidRPr="00EE08B2">
        <w:rPr>
          <w:rFonts w:ascii="Times New Roman" w:hAnsi="Times New Roman" w:cs="Times New Roman"/>
          <w:sz w:val="28"/>
          <w:szCs w:val="28"/>
        </w:rPr>
        <w:t xml:space="preserve">«Детский сад №…»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адресу: адрес ГУО, №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каб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>которое состоится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дата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, время.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590296">
        <w:rPr>
          <w:rFonts w:ascii="Times New Roman" w:hAnsi="Times New Roman"/>
          <w:b/>
          <w:color w:val="000000" w:themeColor="text1"/>
          <w:sz w:val="28"/>
          <w:szCs w:val="28"/>
        </w:rPr>
        <w:t>п.22.7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EE08B2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7771AF" w:rsidRPr="00EE08B2" w:rsidRDefault="007771AF" w:rsidP="007771AF">
      <w:pPr>
        <w:spacing w:after="0" w:line="240" w:lineRule="auto"/>
        <w:ind w:left="426" w:right="-1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EE08B2" w:rsidRDefault="007771AF" w:rsidP="007771AF">
      <w:pPr>
        <w:spacing w:after="0" w:line="240" w:lineRule="auto"/>
        <w:ind w:left="426" w:right="-1" w:firstLine="1134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EE08B2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EE08B2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 Исполнитель  0000000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AF" w:rsidRPr="00EE08B2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6B1" w:rsidRDefault="008866B1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0296" w:rsidRDefault="00590296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0296" w:rsidRPr="00EE08B2" w:rsidRDefault="00590296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66B1" w:rsidRPr="00EE08B2" w:rsidRDefault="008866B1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56C7" w:rsidRPr="00EE08B2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8866B1" w:rsidRPr="00EE08B2" w:rsidRDefault="008866B1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71AF" w:rsidRPr="00EE08B2" w:rsidRDefault="007771AF" w:rsidP="00777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Начальнику Ельского РОВД</w:t>
      </w:r>
    </w:p>
    <w:p w:rsidR="007771AF" w:rsidRPr="00EE08B2" w:rsidRDefault="00E36BBB" w:rsidP="007771AF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7771AF" w:rsidRPr="00EE08B2" w:rsidRDefault="007771AF" w:rsidP="007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1AF" w:rsidRPr="00EE08B2" w:rsidRDefault="007771AF" w:rsidP="007771AF">
      <w:pPr>
        <w:pStyle w:val="a9"/>
        <w:tabs>
          <w:tab w:val="left" w:pos="708"/>
        </w:tabs>
        <w:ind w:left="-567" w:right="-284" w:firstLine="567"/>
        <w:jc w:val="both"/>
        <w:rPr>
          <w:b/>
          <w:sz w:val="28"/>
          <w:szCs w:val="28"/>
        </w:rPr>
      </w:pPr>
      <w:r w:rsidRPr="00EE08B2">
        <w:rPr>
          <w:b/>
          <w:sz w:val="28"/>
          <w:szCs w:val="28"/>
        </w:rPr>
        <w:t>Уведомление о сотрудничестве</w:t>
      </w:r>
    </w:p>
    <w:p w:rsidR="007771AF" w:rsidRPr="00EE08B2" w:rsidRDefault="007771AF" w:rsidP="007771AF">
      <w:pPr>
        <w:pStyle w:val="a9"/>
        <w:tabs>
          <w:tab w:val="left" w:pos="708"/>
        </w:tabs>
        <w:ind w:left="-567" w:right="-284" w:firstLine="567"/>
        <w:jc w:val="both"/>
        <w:rPr>
          <w:b/>
          <w:sz w:val="28"/>
          <w:szCs w:val="28"/>
        </w:rPr>
      </w:pPr>
    </w:p>
    <w:p w:rsidR="007771AF" w:rsidRPr="00EE08B2" w:rsidRDefault="007771AF" w:rsidP="007771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Руководство государственного учреждения образования </w:t>
      </w:r>
      <w:r w:rsidR="001539EA" w:rsidRPr="00EE08B2">
        <w:rPr>
          <w:rFonts w:ascii="Times New Roman" w:hAnsi="Times New Roman" w:cs="Times New Roman"/>
          <w:sz w:val="28"/>
          <w:szCs w:val="28"/>
        </w:rPr>
        <w:t xml:space="preserve">«Детский сад №…» </w:t>
      </w:r>
      <w:r w:rsidRPr="00EE08B2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EE08B2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EE08B2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</w:p>
    <w:p w:rsidR="007771AF" w:rsidRPr="00EE08B2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Согласно гл.2 п.4 абз.9, гл.3 п.6 абз.5 постановления Совета Министров Республики Беларусь №22 от 15.01.2019 года  «О признании детей находящимися в социально опасном положении» (далее – Постановление №22) просим предоставить информацию по гражданам:</w:t>
      </w:r>
    </w:p>
    <w:p w:rsidR="007771AF" w:rsidRPr="006131C0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31C0">
        <w:rPr>
          <w:rFonts w:ascii="Times New Roman" w:hAnsi="Times New Roman"/>
          <w:color w:val="000000" w:themeColor="text1"/>
          <w:sz w:val="28"/>
          <w:szCs w:val="28"/>
        </w:rPr>
        <w:t xml:space="preserve">Ф.И.О., г.р.  </w:t>
      </w:r>
    </w:p>
    <w:p w:rsidR="007771AF" w:rsidRPr="00EE08B2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- состоят ли на профилактическом учете;</w:t>
      </w:r>
    </w:p>
    <w:p w:rsidR="007771AF" w:rsidRPr="00EE08B2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- выявлены ли случаи нахождения </w:t>
      </w:r>
      <w:r w:rsidRPr="006131C0">
        <w:rPr>
          <w:rFonts w:ascii="Times New Roman" w:hAnsi="Times New Roman"/>
          <w:color w:val="000000" w:themeColor="text1"/>
          <w:sz w:val="28"/>
          <w:szCs w:val="28"/>
        </w:rPr>
        <w:t>Ф.И.О.,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в состоянии алкогольного опьянения, а также скандалы по месту жительства.</w:t>
      </w:r>
    </w:p>
    <w:p w:rsidR="007771AF" w:rsidRPr="00EE08B2" w:rsidRDefault="007771AF" w:rsidP="007771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Кроме этого,  просим направить сотрудника Вашего ведомства для участия в социальном расследовании - обследовании условий  жизни и воспитания несовершеннолетних 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указываем сроки, время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по адресу: Ельский р-он,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агр</w:t>
      </w:r>
      <w:proofErr w:type="gram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.М</w:t>
      </w:r>
      <w:proofErr w:type="gram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лынок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, ул. …., д. …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, и заседании совета профилактики ГУО «…..»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адресу: адрес ГУО, № </w:t>
      </w:r>
      <w:proofErr w:type="spellStart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каб</w:t>
      </w:r>
      <w:proofErr w:type="spellEnd"/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>которое состоится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дата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>, время.</w:t>
      </w:r>
    </w:p>
    <w:p w:rsidR="007771AF" w:rsidRPr="00EE08B2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>Информируем, что в случае принятия по итогам социального расследования решения о признании несовершеннолетней находящейся в социально опасном положении, на основании гл.6 п.22.8 Постановления № 22 необходимо сформировать мероприятия по устранению причин и условий, повлекших создание неблагоприятной для ребенка обстановки.</w:t>
      </w:r>
    </w:p>
    <w:p w:rsidR="007771AF" w:rsidRPr="00EE08B2" w:rsidRDefault="007771AF" w:rsidP="007771AF">
      <w:pPr>
        <w:pStyle w:val="a4"/>
        <w:ind w:left="-567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EE08B2">
        <w:rPr>
          <w:rFonts w:ascii="Times New Roman" w:hAnsi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указать 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e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mail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EE08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EE08B2">
        <w:rPr>
          <w:rFonts w:ascii="Times New Roman" w:hAnsi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/>
          <w:b/>
          <w:bCs/>
          <w:i/>
          <w:iCs/>
          <w:sz w:val="28"/>
          <w:szCs w:val="28"/>
        </w:rPr>
        <w:t>указать номер).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7771AF" w:rsidRPr="00EE08B2" w:rsidRDefault="007771AF" w:rsidP="007771AF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EE08B2" w:rsidRDefault="007771AF" w:rsidP="007771AF">
      <w:pPr>
        <w:pStyle w:val="a4"/>
        <w:ind w:left="-567" w:right="-284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71AF" w:rsidRPr="00EE08B2" w:rsidRDefault="001539EA" w:rsidP="007771AF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7771AF"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7771AF"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1AF"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ФИО</w:t>
      </w:r>
    </w:p>
    <w:p w:rsidR="00E230BE" w:rsidRPr="00EE08B2" w:rsidRDefault="007771AF" w:rsidP="00CF4CD8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Исполнитель 00000</w:t>
      </w:r>
    </w:p>
    <w:p w:rsidR="007771AF" w:rsidRPr="00EE08B2" w:rsidRDefault="007771AF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6B1" w:rsidRPr="00EE08B2" w:rsidRDefault="008866B1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6B1" w:rsidRDefault="008866B1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296" w:rsidRPr="00EE08B2" w:rsidRDefault="00590296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6B1" w:rsidRPr="00EE08B2" w:rsidRDefault="008866B1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6B1" w:rsidRPr="00EE08B2" w:rsidRDefault="008866B1" w:rsidP="0077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56C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8B2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8866B1" w:rsidRPr="002E5780" w:rsidRDefault="002E5780" w:rsidP="002E5780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780"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 w:rsidRPr="002E5780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 если делаем запрос о правонарушениях по нескольким граждан</w:t>
      </w:r>
      <w:r w:rsidR="000A3A51">
        <w:rPr>
          <w:rFonts w:ascii="Times New Roman" w:hAnsi="Times New Roman" w:cs="Times New Roman"/>
          <w:b/>
          <w:i/>
          <w:sz w:val="28"/>
          <w:szCs w:val="28"/>
        </w:rPr>
        <w:t>ам, проживающим совместно с несовершеннолетними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>, направляем письмо по данному образцу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8)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 и прилагаем список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граждан 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в формате таблицы </w:t>
      </w:r>
      <w:r w:rsidRPr="002E5780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</w:p>
    <w:p w:rsidR="007771AF" w:rsidRPr="008B0651" w:rsidRDefault="007771AF" w:rsidP="007771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штамп</w:t>
      </w:r>
      <w:r w:rsidRPr="008B0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CF4CD8" w:rsidRPr="008B0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B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Начальнику Ельского РОВД</w:t>
      </w:r>
    </w:p>
    <w:p w:rsidR="009D1AFE" w:rsidRPr="008B0651" w:rsidRDefault="008B0651" w:rsidP="009D1AFE">
      <w:pPr>
        <w:spacing w:after="0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0651">
        <w:rPr>
          <w:rFonts w:ascii="Times New Roman" w:hAnsi="Times New Roman" w:cs="Times New Roman"/>
          <w:color w:val="000000" w:themeColor="text1"/>
          <w:sz w:val="28"/>
          <w:szCs w:val="28"/>
        </w:rPr>
        <w:t>Яцухно</w:t>
      </w:r>
      <w:proofErr w:type="spellEnd"/>
      <w:r w:rsidRPr="008B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Г.Д.</w:t>
      </w:r>
    </w:p>
    <w:tbl>
      <w:tblPr>
        <w:tblW w:w="10080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295"/>
        <w:gridCol w:w="144"/>
        <w:gridCol w:w="136"/>
        <w:gridCol w:w="566"/>
        <w:gridCol w:w="222"/>
        <w:gridCol w:w="62"/>
        <w:gridCol w:w="281"/>
        <w:gridCol w:w="571"/>
        <w:gridCol w:w="422"/>
        <w:gridCol w:w="6"/>
        <w:gridCol w:w="558"/>
        <w:gridCol w:w="150"/>
        <w:gridCol w:w="140"/>
        <w:gridCol w:w="567"/>
        <w:gridCol w:w="536"/>
        <w:gridCol w:w="31"/>
        <w:gridCol w:w="274"/>
        <w:gridCol w:w="10"/>
        <w:gridCol w:w="792"/>
        <w:gridCol w:w="909"/>
        <w:gridCol w:w="270"/>
        <w:gridCol w:w="15"/>
        <w:gridCol w:w="556"/>
        <w:gridCol w:w="735"/>
        <w:gridCol w:w="1572"/>
        <w:gridCol w:w="260"/>
      </w:tblGrid>
      <w:tr w:rsidR="009D1AFE" w:rsidRPr="009D1AFE" w:rsidTr="009D1AFE">
        <w:trPr>
          <w:trHeight w:val="80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</w:p>
        </w:tc>
      </w:tr>
      <w:tr w:rsidR="009D1AFE" w:rsidRPr="009D1AFE" w:rsidTr="009D1AFE">
        <w:trPr>
          <w:trHeight w:val="699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о наличии (отсутствии) сведений о правонарушениях, хранящихся в едином государственном банке данных о правонарушениях, в отношении проверяемого физического лица, в том числе индивидуального предпринимателя, направляемый государственным органом (иной организацией)*</w:t>
            </w:r>
          </w:p>
        </w:tc>
      </w:tr>
      <w:tr w:rsidR="009D1AFE" w:rsidRPr="009D1AFE" w:rsidTr="009D1AFE">
        <w:trPr>
          <w:trHeight w:val="80"/>
        </w:trPr>
        <w:tc>
          <w:tcPr>
            <w:tcW w:w="10080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D1AFE" w:rsidRPr="009D1AFE" w:rsidTr="009D1AFE">
        <w:trPr>
          <w:trHeight w:val="80"/>
        </w:trPr>
        <w:tc>
          <w:tcPr>
            <w:tcW w:w="4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964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b/>
              </w:rPr>
              <w:t>ГИО Ельского РОВД</w:t>
            </w:r>
          </w:p>
        </w:tc>
      </w:tr>
      <w:tr w:rsidR="009D1AFE" w:rsidRPr="009D1AFE" w:rsidTr="009D1AFE">
        <w:trPr>
          <w:trHeight w:val="70"/>
        </w:trPr>
        <w:tc>
          <w:tcPr>
            <w:tcW w:w="10080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AFE">
              <w:rPr>
                <w:rFonts w:ascii="Times New Roman" w:hAnsi="Times New Roman" w:cs="Times New Roman"/>
                <w:sz w:val="16"/>
                <w:szCs w:val="16"/>
              </w:rPr>
              <w:t>(наименование информационного подразделения органа внутренних дел)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AFE" w:rsidRPr="009D1AFE" w:rsidTr="009D1AFE">
        <w:trPr>
          <w:trHeight w:val="7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Сведения о правонарушениях запрашиваются (</w:t>
            </w:r>
            <w:proofErr w:type="gramStart"/>
            <w:r w:rsidRPr="009D1AFE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9D1AFE">
              <w:rPr>
                <w:rFonts w:ascii="Times New Roman" w:hAnsi="Times New Roman" w:cs="Times New Roman"/>
              </w:rPr>
              <w:t xml:space="preserve"> подчеркнуть): **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для осуществления правосудия;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для исполнения судебных постановлений и иных исполнительных документов;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в целях ведения криминалистических учетов;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для целей осуществления оперативно-розыскной деятельности;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для осуществления надзора за точным и единообразным исполнением законодательства </w:t>
            </w:r>
            <w:proofErr w:type="gramStart"/>
            <w:r w:rsidRPr="009D1AFE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9D1AFE" w:rsidRPr="009D1AFE" w:rsidTr="009D1AFE">
        <w:trPr>
          <w:trHeight w:val="80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территории Республики Беларусь;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при реализации норм законодательства о выборах;</w:t>
            </w:r>
          </w:p>
        </w:tc>
      </w:tr>
      <w:tr w:rsidR="009D1AFE" w:rsidRPr="009D1AFE" w:rsidTr="009D1AFE">
        <w:trPr>
          <w:trHeight w:val="183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в случаях, предусмотренных законодательством в области национальной безопасности; </w:t>
            </w:r>
          </w:p>
        </w:tc>
      </w:tr>
      <w:tr w:rsidR="009D1AFE" w:rsidRPr="009D1AFE" w:rsidTr="009D1AFE">
        <w:trPr>
          <w:trHeight w:val="117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в случаях, предусмотренных законодательством об обороне;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в случаях, предусмотренных законодательством о борьбе с терроризмом и противодействия </w:t>
            </w:r>
          </w:p>
        </w:tc>
      </w:tr>
      <w:tr w:rsidR="009D1AFE" w:rsidRPr="009D1AFE" w:rsidTr="009D1AFE">
        <w:trPr>
          <w:trHeight w:val="155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экстремизму;</w:t>
            </w:r>
          </w:p>
        </w:tc>
      </w:tr>
      <w:tr w:rsidR="009D1AFE" w:rsidRPr="009D1AFE" w:rsidTr="009D1AFE">
        <w:trPr>
          <w:trHeight w:val="9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в случаях, предусмотренных законодательством о борьбе с коррупцией;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для целей ведения административного и (или) уголовного процесса, а также исполнения </w:t>
            </w:r>
          </w:p>
        </w:tc>
      </w:tr>
      <w:tr w:rsidR="009D1AFE" w:rsidRPr="009D1AFE" w:rsidTr="009D1AFE">
        <w:trPr>
          <w:trHeight w:val="113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административных взысканий, наказаний и иных мер уголовной ответственности;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в соответствии с законодательными актами</w:t>
            </w:r>
          </w:p>
        </w:tc>
        <w:tc>
          <w:tcPr>
            <w:tcW w:w="5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1AFE" w:rsidRPr="009D1AFE" w:rsidTr="009D1AFE">
        <w:trPr>
          <w:trHeight w:val="7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AFE">
              <w:rPr>
                <w:rFonts w:ascii="Times New Roman" w:hAnsi="Times New Roman" w:cs="Times New Roman"/>
                <w:sz w:val="16"/>
                <w:szCs w:val="16"/>
              </w:rPr>
              <w:t>(ссылка на норму законодательного акта)</w:t>
            </w:r>
          </w:p>
        </w:tc>
      </w:tr>
      <w:tr w:rsidR="009D1AFE" w:rsidRPr="009D1AFE" w:rsidTr="009D1AFE">
        <w:trPr>
          <w:trHeight w:val="342"/>
        </w:trPr>
        <w:tc>
          <w:tcPr>
            <w:tcW w:w="98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D1AFE">
              <w:rPr>
                <w:rFonts w:ascii="Times New Roman" w:hAnsi="Times New Roman" w:cs="Times New Roman"/>
                <w:b/>
                <w:bCs/>
              </w:rPr>
              <w:t xml:space="preserve">Приложение «Критерии и показатели социально опасного положения» к постановлению Совета Министров Республики Беларусь от 15.01.2019 №22 «О признании детей находящимися в социально опасном положении» </w:t>
            </w:r>
            <w:r w:rsidRPr="009D1AFE">
              <w:rPr>
                <w:rFonts w:ascii="Times New Roman" w:hAnsi="Times New Roman" w:cs="Times New Roman"/>
                <w:b/>
              </w:rPr>
              <w:t>(изменения и дополнения: постановление Совета Министров Республики Беларусь от 1 декабря 2023 г. № 856</w:t>
            </w:r>
            <w:r w:rsidRPr="009D1AFE">
              <w:rPr>
                <w:rFonts w:ascii="Times New Roman" w:hAnsi="Times New Roman" w:cs="Times New Roman"/>
                <w:b/>
                <w:bCs/>
              </w:rPr>
              <w:t xml:space="preserve">», ч.5 ст. 116 и ч.1 ст. 117 Кодекса РБ «О браке и семье» №278-З от 09.07.1999  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AFE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9D1AFE" w:rsidRPr="009D1AFE" w:rsidTr="009D1AFE">
        <w:trPr>
          <w:trHeight w:val="100"/>
        </w:trPr>
        <w:tc>
          <w:tcPr>
            <w:tcW w:w="100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если права лиц, о которых запрашиваются сведения, могут быть ограничены в связи с привлечением их к административной и (или) уголовной ответственности.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Запрашиваемые сведения</w:t>
            </w:r>
          </w:p>
        </w:tc>
        <w:tc>
          <w:tcPr>
            <w:tcW w:w="68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b/>
                <w:sz w:val="26"/>
                <w:szCs w:val="26"/>
              </w:rPr>
              <w:t>о привлечении к административной ответственности</w:t>
            </w:r>
          </w:p>
        </w:tc>
      </w:tr>
      <w:tr w:rsidR="009D1AFE" w:rsidRPr="009D1AFE" w:rsidTr="009D1AFE">
        <w:trPr>
          <w:trHeight w:val="70"/>
        </w:trPr>
        <w:tc>
          <w:tcPr>
            <w:tcW w:w="5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1AFE">
              <w:rPr>
                <w:rFonts w:ascii="Times New Roman" w:hAnsi="Times New Roman" w:cs="Times New Roman"/>
                <w:sz w:val="16"/>
                <w:szCs w:val="16"/>
              </w:rPr>
              <w:t>(о судимости, уголовном преследовании, привлечении</w:t>
            </w:r>
            <w:proofErr w:type="gramEnd"/>
          </w:p>
        </w:tc>
      </w:tr>
      <w:tr w:rsidR="009D1AFE" w:rsidRPr="009D1AFE" w:rsidTr="009D1AFE">
        <w:trPr>
          <w:trHeight w:val="153"/>
        </w:trPr>
        <w:tc>
          <w:tcPr>
            <w:tcW w:w="100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по  статьям 10.1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(умышленное причинение телесного повреждения и иные насильственные действия либо нарушение защитного предписания)</w:t>
            </w:r>
            <w:r w:rsidRPr="009D1AF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 17.1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(незаконный посев и (или) выращивание растений либо грибов, содержащих наркотические средства или психотропные вещества),</w:t>
            </w:r>
            <w:r w:rsidRPr="009D1AF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18.15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(управление транспортным средством, находящимся в состояния опьянения, передача управления, отказ от освидетельствования),</w:t>
            </w:r>
            <w:r w:rsidRPr="009D1AF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19.1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(мелкое хулиганство),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 ч.2-5 ст.19.3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r w:rsidRPr="009D1AFE">
              <w:rPr>
                <w:rFonts w:ascii="Times New Roman" w:hAnsi="Times New Roman" w:cs="Times New Roman"/>
                <w:spacing w:val="-1"/>
                <w:sz w:val="18"/>
                <w:szCs w:val="18"/>
                <w:u w:val="single"/>
              </w:rPr>
              <w:t xml:space="preserve">распитие   алкогольных,   слабоалкогольных   напитков   или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пива, потребление наркотических средств, психотропных</w:t>
            </w:r>
            <w:proofErr w:type="gramEnd"/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веществ или их аналогов в общественном месте либо появление в общественном месте или на работе в состоянии опьянения)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, 19.4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(вовлечение    несовершеннолетнего    в    антиобщественное поведение)</w:t>
            </w:r>
            <w:r w:rsidRPr="009D1AF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 19.5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(занятие проституцией),</w:t>
            </w:r>
            <w:r w:rsidRPr="009D1AFE">
              <w:rPr>
                <w:rFonts w:ascii="Times New Roman" w:hAnsi="Times New Roman" w:cs="Times New Roman"/>
                <w:b/>
                <w:u w:val="single"/>
              </w:rPr>
              <w:t xml:space="preserve"> 19.8 </w:t>
            </w:r>
            <w:r w:rsidRPr="009D1A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(распространение произведений, пропагандирующих культ насилия и жестокости</w:t>
            </w:r>
            <w:r w:rsidRPr="009D1A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), </w:t>
            </w:r>
            <w:r w:rsidRPr="009D1AFE">
              <w:rPr>
                <w:rFonts w:ascii="Times New Roman" w:hAnsi="Times New Roman" w:cs="Times New Roman"/>
                <w:b/>
              </w:rPr>
              <w:t xml:space="preserve">19.10-19.12 </w:t>
            </w: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(пропаганда или публичное демонстрирование, изготовление, распространение нацисткой символики или атрибутики;</w:t>
            </w:r>
            <w:r w:rsidRPr="009D1A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распространение, изготовление, хранение, перевозка инф. продукции, </w:t>
            </w:r>
            <w:proofErr w:type="spellStart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содерж</w:t>
            </w:r>
            <w:proofErr w:type="spellEnd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 xml:space="preserve">. призывы к экстремистской деятельности или </w:t>
            </w:r>
            <w:proofErr w:type="spellStart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пропаг</w:t>
            </w:r>
            <w:proofErr w:type="spellEnd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 xml:space="preserve">. такую деятельность; незаконное изготовление и (или) распространение методик либо иных материалов о способах </w:t>
            </w:r>
            <w:proofErr w:type="spellStart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proofErr w:type="spellEnd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D1AFE">
              <w:rPr>
                <w:rFonts w:ascii="Times New Roman" w:hAnsi="Times New Roman" w:cs="Times New Roman"/>
                <w:sz w:val="18"/>
                <w:szCs w:val="18"/>
              </w:rPr>
              <w:t xml:space="preserve">Взрывных устройств и взрывчатых веществ), </w:t>
            </w:r>
            <w:r w:rsidRPr="009D1AFE">
              <w:rPr>
                <w:rFonts w:ascii="Times New Roman" w:hAnsi="Times New Roman" w:cs="Times New Roman"/>
                <w:b/>
              </w:rPr>
              <w:t xml:space="preserve">25.11 </w:t>
            </w: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(несоблюдение требований превентивного надзора или профилактического наблюдения).</w:t>
            </w:r>
            <w:r w:rsidRPr="009D1AFE">
              <w:rPr>
                <w:rFonts w:ascii="Times New Roman" w:hAnsi="Times New Roman" w:cs="Times New Roman"/>
              </w:rPr>
              <w:t xml:space="preserve"> </w:t>
            </w:r>
            <w:r w:rsidRPr="000A3A51">
              <w:rPr>
                <w:rFonts w:ascii="Times New Roman" w:hAnsi="Times New Roman" w:cs="Times New Roman"/>
                <w:b/>
                <w:u w:val="single"/>
              </w:rPr>
              <w:t xml:space="preserve">10.3 </w:t>
            </w:r>
            <w:r w:rsidRPr="000A3A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</w:t>
            </w:r>
            <w:r w:rsidRPr="000A3A51">
              <w:rPr>
                <w:rFonts w:ascii="Times New Roman" w:hAnsi="Times New Roman" w:cs="Times New Roman"/>
                <w:spacing w:val="-1"/>
                <w:sz w:val="18"/>
                <w:szCs w:val="18"/>
                <w:u w:val="single"/>
              </w:rPr>
              <w:t>евыполнение обязанностей по воспитанию детей)</w:t>
            </w:r>
            <w:r w:rsidRPr="000A3A5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</w:t>
            </w:r>
            <w:r w:rsidRPr="000A3A5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0A3A51">
              <w:rPr>
                <w:rFonts w:ascii="Times New Roman" w:hAnsi="Times New Roman" w:cs="Times New Roman"/>
                <w:b/>
              </w:rPr>
              <w:t>Кодекса об административных правонарушениях Республики Беларусь</w:t>
            </w:r>
            <w:proofErr w:type="gramEnd"/>
          </w:p>
        </w:tc>
      </w:tr>
      <w:tr w:rsidR="009D1AFE" w:rsidRPr="009D1AFE" w:rsidTr="009D1AFE">
        <w:trPr>
          <w:trHeight w:val="70"/>
        </w:trPr>
        <w:tc>
          <w:tcPr>
            <w:tcW w:w="1008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AFE">
              <w:rPr>
                <w:rFonts w:ascii="Times New Roman" w:hAnsi="Times New Roman" w:cs="Times New Roman"/>
                <w:sz w:val="16"/>
                <w:szCs w:val="16"/>
              </w:rPr>
              <w:t>к административной ответственности и другие)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50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Сведения, подтверждающие финансирование из республиканского и (или) местного бюджетов: ***</w:t>
            </w:r>
          </w:p>
        </w:tc>
      </w:tr>
      <w:tr w:rsidR="009D1AFE" w:rsidRPr="009D1AFE" w:rsidTr="009D1AFE">
        <w:trPr>
          <w:trHeight w:val="122"/>
        </w:trPr>
        <w:tc>
          <w:tcPr>
            <w:tcW w:w="100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финансирование из местного бюджета</w:t>
            </w:r>
          </w:p>
        </w:tc>
      </w:tr>
      <w:tr w:rsidR="009D1AFE" w:rsidRPr="009D1AFE" w:rsidTr="009D1AFE">
        <w:trPr>
          <w:trHeight w:val="70"/>
        </w:trPr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 w:rsidRPr="009D1AFE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л. в 1 экз.</w:t>
            </w:r>
          </w:p>
        </w:tc>
      </w:tr>
      <w:tr w:rsidR="009D1AFE" w:rsidRPr="009D1AFE" w:rsidTr="009D1AFE">
        <w:trPr>
          <w:trHeight w:val="70"/>
        </w:trPr>
        <w:tc>
          <w:tcPr>
            <w:tcW w:w="5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82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Наименование государственного органа, иной организации ****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AFE">
              <w:rPr>
                <w:rFonts w:ascii="Times New Roman" w:hAnsi="Times New Roman" w:cs="Times New Roman"/>
                <w:b/>
              </w:rPr>
              <w:t>государственное</w:t>
            </w:r>
          </w:p>
        </w:tc>
      </w:tr>
      <w:tr w:rsidR="009D1AFE" w:rsidRPr="009D1AFE" w:rsidTr="009D1AFE">
        <w:trPr>
          <w:trHeight w:val="70"/>
        </w:trPr>
        <w:tc>
          <w:tcPr>
            <w:tcW w:w="100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b/>
              </w:rPr>
              <w:t>учреждение образования «Ельский районный социально-педагогический центр»</w:t>
            </w:r>
          </w:p>
        </w:tc>
      </w:tr>
      <w:tr w:rsidR="009D1AFE" w:rsidRPr="009D1AFE" w:rsidTr="009D1AFE">
        <w:trPr>
          <w:trHeight w:val="70"/>
        </w:trPr>
        <w:tc>
          <w:tcPr>
            <w:tcW w:w="46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М.А.Шульга</w:t>
            </w:r>
          </w:p>
        </w:tc>
      </w:tr>
      <w:tr w:rsidR="009D1AFE" w:rsidRPr="009D1AFE" w:rsidTr="009D1AFE">
        <w:trPr>
          <w:trHeight w:val="70"/>
        </w:trPr>
        <w:tc>
          <w:tcPr>
            <w:tcW w:w="468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AFE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9D1AFE" w:rsidRPr="009D1AFE" w:rsidTr="009D1AFE">
        <w:trPr>
          <w:trHeight w:val="80"/>
        </w:trPr>
        <w:tc>
          <w:tcPr>
            <w:tcW w:w="2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 xml:space="preserve">     М.П.</w:t>
            </w:r>
          </w:p>
        </w:tc>
        <w:tc>
          <w:tcPr>
            <w:tcW w:w="5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AFE" w:rsidRPr="009D1AFE" w:rsidTr="009D1AFE">
        <w:trPr>
          <w:trHeight w:val="80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 xml:space="preserve">     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A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D1AFE">
              <w:rPr>
                <w:rFonts w:ascii="Times New Roman" w:hAnsi="Times New Roman" w:cs="Times New Roman"/>
              </w:rPr>
              <w:t>г</w:t>
            </w:r>
            <w:proofErr w:type="gramEnd"/>
            <w:r w:rsidRPr="009D1AFE">
              <w:rPr>
                <w:rFonts w:ascii="Times New Roman" w:hAnsi="Times New Roman" w:cs="Times New Roman"/>
              </w:rPr>
              <w:t>.</w:t>
            </w:r>
          </w:p>
        </w:tc>
      </w:tr>
      <w:tr w:rsidR="009D1AFE" w:rsidRPr="009D1AFE" w:rsidTr="009D1AFE">
        <w:trPr>
          <w:trHeight w:val="80"/>
        </w:trPr>
        <w:tc>
          <w:tcPr>
            <w:tcW w:w="5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1AF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1AFE">
              <w:rPr>
                <w:rFonts w:ascii="Times New Roman" w:hAnsi="Times New Roman" w:cs="Times New Roman"/>
                <w:bCs/>
              </w:rPr>
              <w:t>Адрес отправителя:</w:t>
            </w:r>
          </w:p>
        </w:tc>
        <w:tc>
          <w:tcPr>
            <w:tcW w:w="73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FE" w:rsidRPr="009D1AFE" w:rsidRDefault="009D1AFE" w:rsidP="009D1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247873, Гомельская область, г</w:t>
            </w:r>
            <w:proofErr w:type="gramStart"/>
            <w:r w:rsidRPr="009D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.Е</w:t>
            </w:r>
            <w:proofErr w:type="gramEnd"/>
            <w:r w:rsidRPr="009D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льск, ул.9 Мая, 53</w:t>
            </w:r>
          </w:p>
        </w:tc>
      </w:tr>
    </w:tbl>
    <w:p w:rsidR="007771AF" w:rsidRPr="009D1AFE" w:rsidRDefault="007771AF" w:rsidP="009D1A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7771AF" w:rsidP="009D1AF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2E5780" w:rsidP="002E57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6E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E5780" w:rsidRDefault="002E5780" w:rsidP="002E57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780"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 w:rsidRPr="002E5780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 если делаем запрос о правонарушениях по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13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>ину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, направляем </w:t>
      </w:r>
      <w:r w:rsidR="003B4D8C">
        <w:rPr>
          <w:rFonts w:ascii="Times New Roman" w:hAnsi="Times New Roman" w:cs="Times New Roman"/>
          <w:b/>
          <w:i/>
          <w:sz w:val="28"/>
          <w:szCs w:val="28"/>
        </w:rPr>
        <w:t>2 запроса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3B4D8C">
        <w:rPr>
          <w:rFonts w:ascii="Times New Roman" w:hAnsi="Times New Roman" w:cs="Times New Roman"/>
          <w:b/>
          <w:i/>
          <w:sz w:val="28"/>
          <w:szCs w:val="28"/>
        </w:rPr>
        <w:t>указанным</w:t>
      </w:r>
      <w:r w:rsidRPr="002E5780">
        <w:rPr>
          <w:rFonts w:ascii="Times New Roman" w:hAnsi="Times New Roman" w:cs="Times New Roman"/>
          <w:b/>
          <w:i/>
          <w:sz w:val="28"/>
          <w:szCs w:val="28"/>
        </w:rPr>
        <w:t xml:space="preserve"> образц</w:t>
      </w:r>
      <w:r w:rsidR="003B4D8C">
        <w:rPr>
          <w:rFonts w:ascii="Times New Roman" w:hAnsi="Times New Roman" w:cs="Times New Roman"/>
          <w:b/>
          <w:i/>
          <w:sz w:val="28"/>
          <w:szCs w:val="28"/>
        </w:rPr>
        <w:t>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9)</w:t>
      </w:r>
    </w:p>
    <w:p w:rsidR="002E5780" w:rsidRPr="007136FD" w:rsidRDefault="002E5780" w:rsidP="002E57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6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штамп</w:t>
      </w:r>
      <w:r w:rsidRPr="007136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7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Начальнику Ельского РОВД</w:t>
      </w:r>
    </w:p>
    <w:p w:rsidR="002E5780" w:rsidRPr="007136FD" w:rsidRDefault="007136FD" w:rsidP="002E5780">
      <w:pPr>
        <w:spacing w:after="0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Яцухно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Г.Д.</w:t>
      </w:r>
    </w:p>
    <w:tbl>
      <w:tblPr>
        <w:tblpPr w:leftFromText="180" w:rightFromText="180" w:vertAnchor="text" w:horzAnchor="margin" w:tblpXSpec="center" w:tblpY="830"/>
        <w:tblW w:w="10080" w:type="dxa"/>
        <w:tblLayout w:type="fixed"/>
        <w:tblLook w:val="04A0" w:firstRow="1" w:lastRow="0" w:firstColumn="1" w:lastColumn="0" w:noHBand="0" w:noVBand="1"/>
      </w:tblPr>
      <w:tblGrid>
        <w:gridCol w:w="295"/>
        <w:gridCol w:w="144"/>
        <w:gridCol w:w="136"/>
        <w:gridCol w:w="273"/>
        <w:gridCol w:w="279"/>
        <w:gridCol w:w="14"/>
        <w:gridCol w:w="222"/>
        <w:gridCol w:w="62"/>
        <w:gridCol w:w="281"/>
        <w:gridCol w:w="561"/>
        <w:gridCol w:w="10"/>
        <w:gridCol w:w="274"/>
        <w:gridCol w:w="148"/>
        <w:gridCol w:w="6"/>
        <w:gridCol w:w="287"/>
        <w:gridCol w:w="126"/>
        <w:gridCol w:w="145"/>
        <w:gridCol w:w="13"/>
        <w:gridCol w:w="137"/>
        <w:gridCol w:w="140"/>
        <w:gridCol w:w="407"/>
        <w:gridCol w:w="8"/>
        <w:gridCol w:w="152"/>
        <w:gridCol w:w="536"/>
        <w:gridCol w:w="31"/>
        <w:gridCol w:w="148"/>
        <w:gridCol w:w="126"/>
        <w:gridCol w:w="10"/>
        <w:gridCol w:w="147"/>
        <w:gridCol w:w="645"/>
        <w:gridCol w:w="181"/>
        <w:gridCol w:w="25"/>
        <w:gridCol w:w="111"/>
        <w:gridCol w:w="15"/>
        <w:gridCol w:w="577"/>
        <w:gridCol w:w="270"/>
        <w:gridCol w:w="15"/>
        <w:gridCol w:w="269"/>
        <w:gridCol w:w="287"/>
        <w:gridCol w:w="735"/>
        <w:gridCol w:w="1548"/>
        <w:gridCol w:w="284"/>
      </w:tblGrid>
      <w:tr w:rsidR="002E5780" w:rsidRPr="002D375B" w:rsidTr="002E5780">
        <w:trPr>
          <w:trHeight w:val="8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ЗАПРОС</w:t>
            </w:r>
          </w:p>
        </w:tc>
      </w:tr>
      <w:tr w:rsidR="002E5780" w:rsidRPr="002D375B" w:rsidTr="002E5780">
        <w:trPr>
          <w:trHeight w:val="699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sz w:val="26"/>
                <w:szCs w:val="26"/>
              </w:rPr>
              <w:t>о наличии (отсутствии) сведений о правонарушениях, хранящихся в едином государственном банке данных о правонарушениях, в отношении проверяемого физического лица, в том числе индивидуального предпринимателя, направляемый государственным органом (иной организацией)*</w:t>
            </w:r>
          </w:p>
        </w:tc>
      </w:tr>
      <w:tr w:rsidR="002E5780" w:rsidRPr="002D375B" w:rsidTr="002E5780">
        <w:trPr>
          <w:trHeight w:val="8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E5780" w:rsidRPr="002D375B" w:rsidTr="002E5780">
        <w:trPr>
          <w:trHeight w:val="80"/>
        </w:trPr>
        <w:tc>
          <w:tcPr>
            <w:tcW w:w="439" w:type="dxa"/>
            <w:gridSpan w:val="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9641" w:type="dxa"/>
            <w:gridSpan w:val="4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ГИО ОВД Ельского райисполкома</w:t>
            </w:r>
          </w:p>
        </w:tc>
      </w:tr>
      <w:tr w:rsidR="002E5780" w:rsidRPr="002D375B" w:rsidTr="002E5780">
        <w:trPr>
          <w:trHeight w:val="7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(наименование информационного подразделения органа внутренних дел)</w:t>
            </w:r>
          </w:p>
        </w:tc>
      </w:tr>
      <w:tr w:rsidR="002E5780" w:rsidRPr="002D375B" w:rsidTr="002E5780">
        <w:trPr>
          <w:trHeight w:val="8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15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780" w:rsidRPr="002D375B" w:rsidTr="002E5780">
        <w:trPr>
          <w:trHeight w:val="139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1" w:type="dxa"/>
            <w:gridSpan w:val="6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8374" w:type="dxa"/>
            <w:gridSpan w:val="33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Иванов</w:t>
            </w:r>
          </w:p>
        </w:tc>
      </w:tr>
      <w:tr w:rsidR="002E5780" w:rsidRPr="002D375B" w:rsidTr="002E5780">
        <w:trPr>
          <w:trHeight w:val="219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6" w:type="dxa"/>
            <w:gridSpan w:val="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7529" w:type="dxa"/>
            <w:gridSpan w:val="3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3" w:type="dxa"/>
            <w:gridSpan w:val="19"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6112" w:type="dxa"/>
            <w:gridSpan w:val="20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Иванович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  <w:gridSpan w:val="7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5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  <w:tc>
          <w:tcPr>
            <w:tcW w:w="284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09</w:t>
            </w:r>
          </w:p>
        </w:tc>
        <w:tc>
          <w:tcPr>
            <w:tcW w:w="283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1989</w:t>
            </w:r>
          </w:p>
        </w:tc>
        <w:tc>
          <w:tcPr>
            <w:tcW w:w="4111" w:type="dxa"/>
            <w:gridSpan w:val="1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proofErr w:type="gramStart"/>
            <w:r w:rsidRPr="002E5780">
              <w:rPr>
                <w:rFonts w:ascii="Times New Roman" w:hAnsi="Times New Roman" w:cs="Times New Roman"/>
              </w:rPr>
              <w:t>г</w:t>
            </w:r>
            <w:proofErr w:type="gramEnd"/>
            <w:r w:rsidRPr="002E5780">
              <w:rPr>
                <w:rFonts w:ascii="Times New Roman" w:hAnsi="Times New Roman" w:cs="Times New Roman"/>
              </w:rPr>
              <w:t>.</w:t>
            </w:r>
          </w:p>
        </w:tc>
      </w:tr>
      <w:tr w:rsidR="002E5780" w:rsidRPr="002D375B" w:rsidTr="002E5780">
        <w:trPr>
          <w:trHeight w:val="146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505" w:type="dxa"/>
            <w:gridSpan w:val="39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Прежние фамилии, собственные имена, отчества (если таковые имелись), даты рождения  </w:t>
            </w:r>
          </w:p>
        </w:tc>
      </w:tr>
      <w:tr w:rsidR="002E5780" w:rsidRPr="002D375B" w:rsidTr="002E5780">
        <w:trPr>
          <w:trHeight w:val="80"/>
        </w:trPr>
        <w:tc>
          <w:tcPr>
            <w:tcW w:w="1127" w:type="dxa"/>
            <w:gridSpan w:val="5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и другое</w:t>
            </w:r>
          </w:p>
        </w:tc>
        <w:tc>
          <w:tcPr>
            <w:tcW w:w="8953" w:type="dxa"/>
            <w:gridSpan w:val="3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  <w:gridSpan w:val="13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Место рождения: страна</w:t>
            </w:r>
          </w:p>
        </w:tc>
        <w:tc>
          <w:tcPr>
            <w:tcW w:w="2962" w:type="dxa"/>
            <w:gridSpan w:val="17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Республика Беларусь</w:t>
            </w:r>
          </w:p>
        </w:tc>
        <w:tc>
          <w:tcPr>
            <w:tcW w:w="1146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 область</w:t>
            </w:r>
          </w:p>
        </w:tc>
        <w:tc>
          <w:tcPr>
            <w:tcW w:w="2570" w:type="dxa"/>
            <w:gridSpan w:val="3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Гомельская</w:t>
            </w:r>
          </w:p>
        </w:tc>
        <w:tc>
          <w:tcPr>
            <w:tcW w:w="284" w:type="dxa"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</w:t>
            </w:r>
          </w:p>
        </w:tc>
      </w:tr>
      <w:tr w:rsidR="002E5780" w:rsidRPr="002D375B" w:rsidTr="002E5780">
        <w:trPr>
          <w:trHeight w:val="115"/>
        </w:trPr>
        <w:tc>
          <w:tcPr>
            <w:tcW w:w="848" w:type="dxa"/>
            <w:gridSpan w:val="4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112" w:type="dxa"/>
            <w:gridSpan w:val="1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Ельский</w:t>
            </w:r>
          </w:p>
        </w:tc>
        <w:tc>
          <w:tcPr>
            <w:tcW w:w="2135" w:type="dxa"/>
            <w:gridSpan w:val="1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 населенный пункт</w:t>
            </w:r>
          </w:p>
        </w:tc>
        <w:tc>
          <w:tcPr>
            <w:tcW w:w="3985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 xml:space="preserve">д. </w:t>
            </w:r>
            <w:proofErr w:type="spellStart"/>
            <w:r w:rsidRPr="002E5780">
              <w:rPr>
                <w:rFonts w:ascii="Times New Roman" w:hAnsi="Times New Roman" w:cs="Times New Roman"/>
                <w:b/>
                <w:color w:val="FF0000"/>
              </w:rPr>
              <w:t>Княжеборье</w:t>
            </w:r>
            <w:proofErr w:type="spellEnd"/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86" w:type="dxa"/>
            <w:gridSpan w:val="24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Идентификационный номер (при наличии)</w:t>
            </w:r>
          </w:p>
        </w:tc>
        <w:tc>
          <w:tcPr>
            <w:tcW w:w="5119" w:type="dxa"/>
            <w:gridSpan w:val="15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3040989Н065РВ3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Регистрационный номер в Едином государственном регистре </w:t>
            </w:r>
            <w:proofErr w:type="spellStart"/>
            <w:r w:rsidRPr="002E5780">
              <w:rPr>
                <w:rFonts w:ascii="Times New Roman" w:hAnsi="Times New Roman" w:cs="Times New Roman"/>
              </w:rPr>
              <w:t>юрид</w:t>
            </w:r>
            <w:proofErr w:type="spellEnd"/>
            <w:r w:rsidRPr="002E5780">
              <w:rPr>
                <w:rFonts w:ascii="Times New Roman" w:hAnsi="Times New Roman" w:cs="Times New Roman"/>
              </w:rPr>
              <w:t xml:space="preserve">. лиц и индивидуальных </w:t>
            </w:r>
          </w:p>
        </w:tc>
      </w:tr>
      <w:tr w:rsidR="002E5780" w:rsidRPr="002D375B" w:rsidTr="002E5780">
        <w:trPr>
          <w:trHeight w:val="80"/>
        </w:trPr>
        <w:tc>
          <w:tcPr>
            <w:tcW w:w="5944" w:type="dxa"/>
            <w:gridSpan w:val="31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предпринимателей (для индивидуального предпринимателя)</w:t>
            </w:r>
          </w:p>
        </w:tc>
        <w:tc>
          <w:tcPr>
            <w:tcW w:w="4136" w:type="dxa"/>
            <w:gridSpan w:val="11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</w:rPr>
              <w:t xml:space="preserve"> Основание запроса</w:t>
            </w:r>
            <w:r w:rsidRPr="002E5780">
              <w:rPr>
                <w:rFonts w:ascii="Times New Roman" w:hAnsi="Times New Roman" w:cs="Times New Roman"/>
                <w:b/>
                <w:u w:val="single"/>
              </w:rPr>
              <w:t xml:space="preserve">:  абз.15 ч.2 ст.12 Закона РБ от 09.01.2006 № 94-З «О единой государственной системе регистрации и учёта правонарушений» (в ред. Закона РБ от 24.10.2023 №307-3); ч.5 ст.116, ч.1 ст.117 Кодекса РБ от 09.07.1999 №278-3 «О браке и семье»; п.2 Приложения к Постановлению Совета Министров РБ от 15.01.2019 № 22 «О признании детей </w:t>
            </w:r>
            <w:proofErr w:type="gramStart"/>
            <w:r w:rsidRPr="002E5780">
              <w:rPr>
                <w:rFonts w:ascii="Times New Roman" w:hAnsi="Times New Roman" w:cs="Times New Roman"/>
                <w:b/>
                <w:u w:val="single"/>
              </w:rPr>
              <w:t>находящимися</w:t>
            </w:r>
            <w:proofErr w:type="gramEnd"/>
            <w:r w:rsidRPr="002E5780">
              <w:rPr>
                <w:rFonts w:ascii="Times New Roman" w:hAnsi="Times New Roman" w:cs="Times New Roman"/>
                <w:b/>
                <w:u w:val="single"/>
              </w:rPr>
              <w:t xml:space="preserve"> в социально опасном положении»</w:t>
            </w:r>
          </w:p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</w:p>
        </w:tc>
      </w:tr>
      <w:tr w:rsidR="002E5780" w:rsidRPr="002D375B" w:rsidTr="002E5780">
        <w:trPr>
          <w:trHeight w:val="8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505" w:type="dxa"/>
            <w:gridSpan w:val="39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</w:rPr>
              <w:t xml:space="preserve"> Объём запрашиваемых сведений: </w:t>
            </w:r>
            <w:r w:rsidRPr="002E5780">
              <w:rPr>
                <w:rFonts w:ascii="Times New Roman" w:hAnsi="Times New Roman" w:cs="Times New Roman"/>
                <w:b/>
                <w:u w:val="single"/>
              </w:rPr>
              <w:t>Факты привлечения к административной ответственности за совершение правонарушений, предусмотренных ст.10.1, ст. 17.1, ст. 18.15, ст. 19.1, ч. 2-5 ст. 19.3, ст. 19.4, ст. 19.5, ст. 19.8, ст. 19.10-19.12, 25.11 КоАП РБ</w:t>
            </w:r>
          </w:p>
          <w:p w:rsidR="002E5780" w:rsidRPr="002E5780" w:rsidRDefault="002E5780" w:rsidP="002E578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_____________________________________________________________________________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gridSpan w:val="14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7" w:type="dxa"/>
            <w:gridSpan w:val="2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(о судимости, уголовном преследовании, привлечении</w:t>
            </w:r>
            <w:proofErr w:type="gramEnd"/>
          </w:p>
        </w:tc>
      </w:tr>
      <w:tr w:rsidR="002E5780" w:rsidRPr="002D375B" w:rsidTr="002E5780">
        <w:trPr>
          <w:trHeight w:val="7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к административной ответственности и другие)</w:t>
            </w:r>
          </w:p>
        </w:tc>
      </w:tr>
      <w:tr w:rsidR="002E5780" w:rsidRPr="002D375B" w:rsidTr="002E5780">
        <w:trPr>
          <w:trHeight w:val="8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right="-108"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Сведения, подтверждающие финансирование из республиканского и (или) местного бюджетов: ***</w:t>
            </w:r>
          </w:p>
        </w:tc>
      </w:tr>
      <w:tr w:rsidR="002E5780" w:rsidRPr="002D375B" w:rsidTr="002E5780">
        <w:trPr>
          <w:trHeight w:val="122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финансирование из местного бюджета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2" w:type="dxa"/>
            <w:gridSpan w:val="8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 w:rsidRPr="002E578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36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667" w:type="dxa"/>
            <w:gridSpan w:val="2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л. в 1 экз.</w:t>
            </w:r>
          </w:p>
        </w:tc>
      </w:tr>
      <w:tr w:rsidR="002E5780" w:rsidRPr="002D375B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82" w:type="dxa"/>
            <w:gridSpan w:val="34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Наименование государственного органа, иной организации ****</w:t>
            </w:r>
          </w:p>
        </w:tc>
        <w:tc>
          <w:tcPr>
            <w:tcW w:w="3123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государственное</w:t>
            </w:r>
          </w:p>
        </w:tc>
      </w:tr>
      <w:tr w:rsidR="002E5780" w:rsidRPr="002D375B" w:rsidTr="002E5780">
        <w:trPr>
          <w:trHeight w:val="70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учреждение образования «Ельский районный социально-педагогический центр»</w:t>
            </w:r>
          </w:p>
        </w:tc>
      </w:tr>
      <w:tr w:rsidR="002E5780" w:rsidRPr="002D375B" w:rsidTr="002E5780">
        <w:trPr>
          <w:trHeight w:val="70"/>
        </w:trPr>
        <w:tc>
          <w:tcPr>
            <w:tcW w:w="4687" w:type="dxa"/>
            <w:gridSpan w:val="25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</w:rPr>
            </w:pPr>
          </w:p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</w:tc>
        <w:tc>
          <w:tcPr>
            <w:tcW w:w="284" w:type="dxa"/>
            <w:gridSpan w:val="3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7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  <w:gridSpan w:val="2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М. А. Шульга</w:t>
            </w:r>
          </w:p>
        </w:tc>
      </w:tr>
      <w:tr w:rsidR="002E5780" w:rsidRPr="002D375B" w:rsidTr="002E5780">
        <w:trPr>
          <w:trHeight w:val="70"/>
        </w:trPr>
        <w:tc>
          <w:tcPr>
            <w:tcW w:w="4687" w:type="dxa"/>
            <w:gridSpan w:val="25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gridSpan w:val="3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2E5780" w:rsidRPr="002D375B" w:rsidTr="002E5780">
        <w:trPr>
          <w:trHeight w:val="80"/>
        </w:trPr>
        <w:tc>
          <w:tcPr>
            <w:tcW w:w="2699" w:type="dxa"/>
            <w:gridSpan w:val="1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12"/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sz w:val="26"/>
                <w:szCs w:val="26"/>
              </w:rPr>
              <w:t xml:space="preserve">     М.П.</w:t>
            </w:r>
          </w:p>
        </w:tc>
        <w:tc>
          <w:tcPr>
            <w:tcW w:w="5393" w:type="dxa"/>
            <w:gridSpan w:val="17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780" w:rsidRPr="002D375B" w:rsidTr="002E5780">
        <w:trPr>
          <w:trHeight w:val="80"/>
        </w:trPr>
        <w:tc>
          <w:tcPr>
            <w:tcW w:w="295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46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5780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128" w:type="dxa"/>
            <w:gridSpan w:val="1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7136FD" w:rsidP="007136F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января</w:t>
            </w:r>
          </w:p>
        </w:tc>
        <w:tc>
          <w:tcPr>
            <w:tcW w:w="567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5780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7136F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7136F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393" w:type="dxa"/>
            <w:gridSpan w:val="1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ind w:hanging="142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E5780">
              <w:rPr>
                <w:rFonts w:ascii="Times New Roman" w:hAnsi="Times New Roman" w:cs="Times New Roman"/>
                <w:color w:val="FF0000"/>
              </w:rPr>
              <w:t>г</w:t>
            </w:r>
            <w:proofErr w:type="gramEnd"/>
            <w:r w:rsidRPr="002E5780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2E5780" w:rsidRPr="002D375B" w:rsidTr="002E5780">
        <w:trPr>
          <w:trHeight w:val="8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7136FD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136FD">
              <w:rPr>
                <w:rFonts w:ascii="Times New Roman" w:hAnsi="Times New Roman" w:cs="Times New Roman"/>
                <w:bCs/>
                <w:color w:val="000000" w:themeColor="text1"/>
              </w:rPr>
              <w:t>14.</w:t>
            </w:r>
          </w:p>
        </w:tc>
        <w:tc>
          <w:tcPr>
            <w:tcW w:w="2130" w:type="dxa"/>
            <w:gridSpan w:val="11"/>
          </w:tcPr>
          <w:p w:rsidR="002E5780" w:rsidRPr="007136FD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136FD">
              <w:rPr>
                <w:rFonts w:ascii="Times New Roman" w:hAnsi="Times New Roman" w:cs="Times New Roman"/>
                <w:bCs/>
                <w:color w:val="000000" w:themeColor="text1"/>
              </w:rPr>
              <w:t>Адрес отправителя:</w:t>
            </w:r>
          </w:p>
        </w:tc>
        <w:tc>
          <w:tcPr>
            <w:tcW w:w="7375" w:type="dxa"/>
            <w:gridSpan w:val="28"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247873, Гомельская область, г</w:t>
            </w:r>
            <w:proofErr w:type="gramStart"/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.Е</w:t>
            </w:r>
            <w:proofErr w:type="gramEnd"/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льск, ул.9 Мая, 53</w:t>
            </w:r>
          </w:p>
        </w:tc>
      </w:tr>
      <w:tr w:rsidR="002E5780" w:rsidRPr="002D375B" w:rsidTr="002E5780">
        <w:trPr>
          <w:trHeight w:val="80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E5780" w:rsidRPr="002D375B" w:rsidTr="002E5780">
        <w:trPr>
          <w:trHeight w:val="113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</w:tr>
    </w:tbl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5"/>
        <w:gridCol w:w="144"/>
        <w:gridCol w:w="136"/>
        <w:gridCol w:w="273"/>
        <w:gridCol w:w="279"/>
        <w:gridCol w:w="14"/>
        <w:gridCol w:w="222"/>
        <w:gridCol w:w="62"/>
        <w:gridCol w:w="281"/>
        <w:gridCol w:w="561"/>
        <w:gridCol w:w="10"/>
        <w:gridCol w:w="274"/>
        <w:gridCol w:w="148"/>
        <w:gridCol w:w="6"/>
        <w:gridCol w:w="287"/>
        <w:gridCol w:w="126"/>
        <w:gridCol w:w="145"/>
        <w:gridCol w:w="13"/>
        <w:gridCol w:w="137"/>
        <w:gridCol w:w="140"/>
        <w:gridCol w:w="407"/>
        <w:gridCol w:w="8"/>
        <w:gridCol w:w="152"/>
        <w:gridCol w:w="536"/>
        <w:gridCol w:w="31"/>
        <w:gridCol w:w="148"/>
        <w:gridCol w:w="126"/>
        <w:gridCol w:w="10"/>
        <w:gridCol w:w="147"/>
        <w:gridCol w:w="645"/>
        <w:gridCol w:w="181"/>
        <w:gridCol w:w="25"/>
        <w:gridCol w:w="111"/>
        <w:gridCol w:w="15"/>
        <w:gridCol w:w="577"/>
        <w:gridCol w:w="270"/>
        <w:gridCol w:w="15"/>
        <w:gridCol w:w="269"/>
        <w:gridCol w:w="287"/>
        <w:gridCol w:w="735"/>
        <w:gridCol w:w="1548"/>
        <w:gridCol w:w="284"/>
      </w:tblGrid>
      <w:tr w:rsidR="002E5780" w:rsidRPr="002E5780" w:rsidTr="002E5780">
        <w:trPr>
          <w:trHeight w:val="8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ЗАПРОС</w:t>
            </w:r>
          </w:p>
        </w:tc>
      </w:tr>
      <w:tr w:rsidR="002E5780" w:rsidRPr="002E5780" w:rsidTr="002E5780">
        <w:trPr>
          <w:trHeight w:val="699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sz w:val="26"/>
                <w:szCs w:val="26"/>
              </w:rPr>
              <w:t>о наличии (отсутствии) сведений о правонарушениях, хранящихся в едином государственном банке данных о правонарушениях, в отношении проверяемого физического лица, в том числе индивидуального предпринимателя, направляемый государственным органом (иной организацией)*</w:t>
            </w:r>
          </w:p>
        </w:tc>
      </w:tr>
      <w:tr w:rsidR="002E5780" w:rsidRPr="002E5780" w:rsidTr="002E5780">
        <w:trPr>
          <w:trHeight w:val="8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E5780" w:rsidRPr="002E5780" w:rsidTr="002E5780">
        <w:trPr>
          <w:trHeight w:val="80"/>
        </w:trPr>
        <w:tc>
          <w:tcPr>
            <w:tcW w:w="439" w:type="dxa"/>
            <w:gridSpan w:val="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9641" w:type="dxa"/>
            <w:gridSpan w:val="4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ГИО ОВД Ельского райисполкома</w:t>
            </w:r>
          </w:p>
        </w:tc>
      </w:tr>
      <w:tr w:rsidR="002E5780" w:rsidRPr="002E5780" w:rsidTr="002E5780">
        <w:trPr>
          <w:trHeight w:val="7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(наименование информационного подразделения органа внутренних дел)</w:t>
            </w:r>
          </w:p>
        </w:tc>
      </w:tr>
      <w:tr w:rsidR="002E5780" w:rsidRPr="002E5780" w:rsidTr="002E5780">
        <w:trPr>
          <w:trHeight w:val="8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15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780" w:rsidRPr="002E5780" w:rsidTr="002E5780">
        <w:trPr>
          <w:trHeight w:val="139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1" w:type="dxa"/>
            <w:gridSpan w:val="6"/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8374" w:type="dxa"/>
            <w:gridSpan w:val="33"/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Иванов</w:t>
            </w:r>
          </w:p>
        </w:tc>
      </w:tr>
      <w:tr w:rsidR="002E5780" w:rsidRPr="002E5780" w:rsidTr="002E5780">
        <w:trPr>
          <w:trHeight w:val="219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6" w:type="dxa"/>
            <w:gridSpan w:val="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7529" w:type="dxa"/>
            <w:gridSpan w:val="3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3" w:type="dxa"/>
            <w:gridSpan w:val="19"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6112" w:type="dxa"/>
            <w:gridSpan w:val="20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Иванович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  <w:gridSpan w:val="7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5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  <w:tc>
          <w:tcPr>
            <w:tcW w:w="284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09</w:t>
            </w:r>
          </w:p>
        </w:tc>
        <w:tc>
          <w:tcPr>
            <w:tcW w:w="283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1989</w:t>
            </w:r>
          </w:p>
        </w:tc>
        <w:tc>
          <w:tcPr>
            <w:tcW w:w="4111" w:type="dxa"/>
            <w:gridSpan w:val="10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5780">
              <w:rPr>
                <w:rFonts w:ascii="Times New Roman" w:hAnsi="Times New Roman" w:cs="Times New Roman"/>
              </w:rPr>
              <w:t>г</w:t>
            </w:r>
            <w:proofErr w:type="gramEnd"/>
            <w:r w:rsidRPr="002E5780">
              <w:rPr>
                <w:rFonts w:ascii="Times New Roman" w:hAnsi="Times New Roman" w:cs="Times New Roman"/>
              </w:rPr>
              <w:t>.</w:t>
            </w:r>
          </w:p>
        </w:tc>
      </w:tr>
      <w:tr w:rsidR="002E5780" w:rsidRPr="002E5780" w:rsidTr="002E5780">
        <w:trPr>
          <w:trHeight w:val="146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505" w:type="dxa"/>
            <w:gridSpan w:val="39"/>
            <w:noWrap/>
          </w:tcPr>
          <w:p w:rsidR="002E5780" w:rsidRPr="002E5780" w:rsidRDefault="002E5780" w:rsidP="002E5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Прежние фамилии, собственные имена, отчества (если таковые имелись), даты рождения  </w:t>
            </w:r>
          </w:p>
        </w:tc>
      </w:tr>
      <w:tr w:rsidR="002E5780" w:rsidRPr="002E5780" w:rsidTr="002E5780">
        <w:trPr>
          <w:trHeight w:val="80"/>
        </w:trPr>
        <w:tc>
          <w:tcPr>
            <w:tcW w:w="1127" w:type="dxa"/>
            <w:gridSpan w:val="5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и другое</w:t>
            </w:r>
          </w:p>
        </w:tc>
        <w:tc>
          <w:tcPr>
            <w:tcW w:w="8953" w:type="dxa"/>
            <w:gridSpan w:val="3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  <w:gridSpan w:val="13"/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Место рождения: страна</w:t>
            </w:r>
          </w:p>
        </w:tc>
        <w:tc>
          <w:tcPr>
            <w:tcW w:w="2962" w:type="dxa"/>
            <w:gridSpan w:val="17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Республика Беларусь</w:t>
            </w:r>
          </w:p>
        </w:tc>
        <w:tc>
          <w:tcPr>
            <w:tcW w:w="1146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 область</w:t>
            </w:r>
          </w:p>
        </w:tc>
        <w:tc>
          <w:tcPr>
            <w:tcW w:w="2570" w:type="dxa"/>
            <w:gridSpan w:val="3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Гомельская</w:t>
            </w:r>
          </w:p>
        </w:tc>
        <w:tc>
          <w:tcPr>
            <w:tcW w:w="284" w:type="dxa"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</w:t>
            </w:r>
          </w:p>
        </w:tc>
      </w:tr>
      <w:tr w:rsidR="002E5780" w:rsidRPr="002E5780" w:rsidTr="002E5780">
        <w:trPr>
          <w:trHeight w:val="115"/>
        </w:trPr>
        <w:tc>
          <w:tcPr>
            <w:tcW w:w="848" w:type="dxa"/>
            <w:gridSpan w:val="4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112" w:type="dxa"/>
            <w:gridSpan w:val="1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Ельский</w:t>
            </w:r>
          </w:p>
        </w:tc>
        <w:tc>
          <w:tcPr>
            <w:tcW w:w="2135" w:type="dxa"/>
            <w:gridSpan w:val="1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, населенный пункт</w:t>
            </w:r>
          </w:p>
        </w:tc>
        <w:tc>
          <w:tcPr>
            <w:tcW w:w="3985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 xml:space="preserve">д. </w:t>
            </w:r>
            <w:proofErr w:type="spellStart"/>
            <w:r w:rsidRPr="002E5780">
              <w:rPr>
                <w:rFonts w:ascii="Times New Roman" w:hAnsi="Times New Roman" w:cs="Times New Roman"/>
                <w:b/>
                <w:color w:val="FF0000"/>
              </w:rPr>
              <w:t>Княжеборье</w:t>
            </w:r>
            <w:proofErr w:type="spellEnd"/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86" w:type="dxa"/>
            <w:gridSpan w:val="24"/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Идентификационный номер (при наличии)</w:t>
            </w:r>
          </w:p>
        </w:tc>
        <w:tc>
          <w:tcPr>
            <w:tcW w:w="5119" w:type="dxa"/>
            <w:gridSpan w:val="15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3040989Н065РВ3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Регистрационный номер в Едином государственном регистре </w:t>
            </w:r>
            <w:proofErr w:type="spellStart"/>
            <w:r w:rsidRPr="002E5780">
              <w:rPr>
                <w:rFonts w:ascii="Times New Roman" w:hAnsi="Times New Roman" w:cs="Times New Roman"/>
              </w:rPr>
              <w:t>юрид</w:t>
            </w:r>
            <w:proofErr w:type="spellEnd"/>
            <w:r w:rsidRPr="002E5780">
              <w:rPr>
                <w:rFonts w:ascii="Times New Roman" w:hAnsi="Times New Roman" w:cs="Times New Roman"/>
              </w:rPr>
              <w:t xml:space="preserve">. лиц и индивидуальных </w:t>
            </w:r>
          </w:p>
        </w:tc>
      </w:tr>
      <w:tr w:rsidR="002E5780" w:rsidRPr="002E5780" w:rsidTr="002E5780">
        <w:trPr>
          <w:trHeight w:val="80"/>
        </w:trPr>
        <w:tc>
          <w:tcPr>
            <w:tcW w:w="5944" w:type="dxa"/>
            <w:gridSpan w:val="31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предпринимателей (для индивидуального предпринимателя)</w:t>
            </w:r>
          </w:p>
        </w:tc>
        <w:tc>
          <w:tcPr>
            <w:tcW w:w="4136" w:type="dxa"/>
            <w:gridSpan w:val="11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</w:rPr>
              <w:t xml:space="preserve"> Основание запроса</w:t>
            </w:r>
            <w:r w:rsidRPr="002E5780">
              <w:rPr>
                <w:rFonts w:ascii="Times New Roman" w:hAnsi="Times New Roman" w:cs="Times New Roman"/>
                <w:b/>
                <w:u w:val="single"/>
              </w:rPr>
              <w:t xml:space="preserve">:  абз.15 ч.2 ст.12 Закона РБ от 09.01.2006 № 94-З «О единой государственной системе регистрации и учёта правонарушений» (в ред. Закона РБ от 24.10.2023 №307-3); ч.5 ст.116, ч.1 ст.117 Кодекса РБ от 09.07.1999 №278-3 «О браке и семье»; п.2 Приложения к Постановлению Совета Министров РБ от 15.01.2019 № 22 «О признании детей </w:t>
            </w:r>
            <w:proofErr w:type="gramStart"/>
            <w:r w:rsidRPr="002E5780">
              <w:rPr>
                <w:rFonts w:ascii="Times New Roman" w:hAnsi="Times New Roman" w:cs="Times New Roman"/>
                <w:b/>
                <w:u w:val="single"/>
              </w:rPr>
              <w:t>находящимися</w:t>
            </w:r>
            <w:proofErr w:type="gramEnd"/>
            <w:r w:rsidRPr="002E5780">
              <w:rPr>
                <w:rFonts w:ascii="Times New Roman" w:hAnsi="Times New Roman" w:cs="Times New Roman"/>
                <w:b/>
                <w:u w:val="single"/>
              </w:rPr>
              <w:t xml:space="preserve"> в социально опасном положении»</w:t>
            </w:r>
          </w:p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780" w:rsidRPr="002E5780" w:rsidTr="002E5780">
        <w:trPr>
          <w:trHeight w:val="8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505" w:type="dxa"/>
            <w:gridSpan w:val="39"/>
            <w:noWrap/>
          </w:tcPr>
          <w:p w:rsidR="002E5780" w:rsidRPr="002E5780" w:rsidRDefault="002E5780" w:rsidP="002E5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</w:rPr>
              <w:t xml:space="preserve"> Объём запрашиваемых сведений: </w:t>
            </w:r>
            <w:r w:rsidRPr="002E5780">
              <w:rPr>
                <w:rFonts w:ascii="Times New Roman" w:hAnsi="Times New Roman" w:cs="Times New Roman"/>
                <w:b/>
                <w:u w:val="single"/>
              </w:rPr>
              <w:t>Факты привлечения (неоднократно в течение года) к административной ответственности по ст.10.3 КоАП РБ</w:t>
            </w:r>
          </w:p>
          <w:p w:rsidR="002E5780" w:rsidRPr="002E5780" w:rsidRDefault="002E5780" w:rsidP="002E5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5780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_____________________________________________________________________________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gridSpan w:val="14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7" w:type="dxa"/>
            <w:gridSpan w:val="2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(о судимости, уголовном преследовании, привлечении</w:t>
            </w:r>
            <w:proofErr w:type="gramEnd"/>
          </w:p>
        </w:tc>
      </w:tr>
      <w:tr w:rsidR="002E5780" w:rsidRPr="002E5780" w:rsidTr="002E5780">
        <w:trPr>
          <w:trHeight w:val="70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80">
              <w:rPr>
                <w:rFonts w:ascii="Times New Roman" w:hAnsi="Times New Roman" w:cs="Times New Roman"/>
                <w:sz w:val="16"/>
                <w:szCs w:val="16"/>
              </w:rPr>
              <w:t>к административной ответственности и другие)</w:t>
            </w:r>
          </w:p>
        </w:tc>
      </w:tr>
      <w:tr w:rsidR="002E5780" w:rsidRPr="002E5780" w:rsidTr="002E5780">
        <w:trPr>
          <w:trHeight w:val="8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505" w:type="dxa"/>
            <w:gridSpan w:val="39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Сведения, подтверждающие финансирование из республиканского и (или) местного бюджетов: ***</w:t>
            </w:r>
          </w:p>
        </w:tc>
      </w:tr>
      <w:tr w:rsidR="002E5780" w:rsidRPr="002E5780" w:rsidTr="002E5780">
        <w:trPr>
          <w:trHeight w:val="122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финансирование из местного бюджета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2" w:type="dxa"/>
            <w:gridSpan w:val="8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 w:rsidRPr="002E578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36" w:type="dxa"/>
            <w:gridSpan w:val="8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667" w:type="dxa"/>
            <w:gridSpan w:val="2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л. в 1 экз.</w:t>
            </w:r>
          </w:p>
        </w:tc>
      </w:tr>
      <w:tr w:rsidR="002E5780" w:rsidRPr="002E5780" w:rsidTr="002E5780">
        <w:trPr>
          <w:trHeight w:val="7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82" w:type="dxa"/>
            <w:gridSpan w:val="34"/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Наименование государственного органа, иной организации ****</w:t>
            </w:r>
          </w:p>
        </w:tc>
        <w:tc>
          <w:tcPr>
            <w:tcW w:w="3123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государственное</w:t>
            </w:r>
          </w:p>
        </w:tc>
      </w:tr>
      <w:tr w:rsidR="002E5780" w:rsidRPr="002E5780" w:rsidTr="002E5780">
        <w:trPr>
          <w:trHeight w:val="70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учреждение образования «Ельский районный социально-педагогический центр»</w:t>
            </w:r>
          </w:p>
        </w:tc>
      </w:tr>
      <w:tr w:rsidR="002E5780" w:rsidRPr="002E5780" w:rsidTr="002E5780">
        <w:trPr>
          <w:trHeight w:val="70"/>
        </w:trPr>
        <w:tc>
          <w:tcPr>
            <w:tcW w:w="4687" w:type="dxa"/>
            <w:gridSpan w:val="25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5780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84" w:type="dxa"/>
            <w:gridSpan w:val="3"/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7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  <w:gridSpan w:val="2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  <w:gridSpan w:val="5"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М. А. Шульга</w:t>
            </w:r>
          </w:p>
        </w:tc>
      </w:tr>
      <w:tr w:rsidR="002E5780" w:rsidRPr="002E5780" w:rsidTr="002E5780">
        <w:trPr>
          <w:trHeight w:val="70"/>
        </w:trPr>
        <w:tc>
          <w:tcPr>
            <w:tcW w:w="4687" w:type="dxa"/>
            <w:gridSpan w:val="25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gridSpan w:val="3"/>
            <w:tcBorders>
              <w:top w:val="single" w:sz="6" w:space="0" w:color="808080"/>
              <w:bottom w:val="single" w:sz="6" w:space="0" w:color="FFFFFF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780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2E5780" w:rsidRPr="002E5780" w:rsidTr="002E5780">
        <w:trPr>
          <w:trHeight w:val="80"/>
        </w:trPr>
        <w:tc>
          <w:tcPr>
            <w:tcW w:w="2699" w:type="dxa"/>
            <w:gridSpan w:val="13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12"/>
            <w:noWrap/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0">
              <w:rPr>
                <w:rFonts w:ascii="Times New Roman" w:hAnsi="Times New Roman" w:cs="Times New Roman"/>
                <w:sz w:val="26"/>
                <w:szCs w:val="26"/>
              </w:rPr>
              <w:t xml:space="preserve">     М.П.</w:t>
            </w:r>
          </w:p>
        </w:tc>
        <w:tc>
          <w:tcPr>
            <w:tcW w:w="5393" w:type="dxa"/>
            <w:gridSpan w:val="17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780" w:rsidRPr="002E5780" w:rsidTr="002E5780">
        <w:trPr>
          <w:trHeight w:val="80"/>
        </w:trPr>
        <w:tc>
          <w:tcPr>
            <w:tcW w:w="295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78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46" w:type="dxa"/>
            <w:gridSpan w:val="5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5780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128" w:type="dxa"/>
            <w:gridSpan w:val="1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D721DB" w:rsidP="00D7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января</w:t>
            </w:r>
          </w:p>
        </w:tc>
        <w:tc>
          <w:tcPr>
            <w:tcW w:w="567" w:type="dxa"/>
            <w:gridSpan w:val="3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5780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D7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5780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D721DB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393" w:type="dxa"/>
            <w:gridSpan w:val="17"/>
            <w:tcBorders>
              <w:top w:val="single" w:sz="6" w:space="0" w:color="808080"/>
              <w:bottom w:val="single" w:sz="6" w:space="0" w:color="FFFFFF"/>
            </w:tcBorders>
          </w:tcPr>
          <w:p w:rsidR="002E5780" w:rsidRPr="002E5780" w:rsidRDefault="002E5780" w:rsidP="002E578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E5780">
              <w:rPr>
                <w:rFonts w:ascii="Times New Roman" w:hAnsi="Times New Roman" w:cs="Times New Roman"/>
                <w:color w:val="FF0000"/>
              </w:rPr>
              <w:t>г</w:t>
            </w:r>
            <w:proofErr w:type="gramEnd"/>
            <w:r w:rsidRPr="002E5780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2E5780" w:rsidRPr="002E5780" w:rsidTr="002E5780">
        <w:trPr>
          <w:trHeight w:val="80"/>
        </w:trPr>
        <w:tc>
          <w:tcPr>
            <w:tcW w:w="575" w:type="dxa"/>
            <w:gridSpan w:val="3"/>
            <w:tcBorders>
              <w:right w:val="single" w:sz="6" w:space="0" w:color="808080"/>
            </w:tcBorders>
            <w:noWrap/>
          </w:tcPr>
          <w:p w:rsidR="002E5780" w:rsidRPr="00D721DB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721DB">
              <w:rPr>
                <w:rFonts w:ascii="Times New Roman" w:hAnsi="Times New Roman" w:cs="Times New Roman"/>
                <w:bCs/>
                <w:color w:val="000000" w:themeColor="text1"/>
              </w:rPr>
              <w:t>14.</w:t>
            </w:r>
          </w:p>
        </w:tc>
        <w:tc>
          <w:tcPr>
            <w:tcW w:w="2130" w:type="dxa"/>
            <w:gridSpan w:val="11"/>
          </w:tcPr>
          <w:p w:rsidR="002E5780" w:rsidRPr="00D721DB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721DB">
              <w:rPr>
                <w:rFonts w:ascii="Times New Roman" w:hAnsi="Times New Roman" w:cs="Times New Roman"/>
                <w:bCs/>
                <w:color w:val="000000" w:themeColor="text1"/>
              </w:rPr>
              <w:t>Адрес отправителя:</w:t>
            </w:r>
          </w:p>
        </w:tc>
        <w:tc>
          <w:tcPr>
            <w:tcW w:w="7375" w:type="dxa"/>
            <w:gridSpan w:val="28"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247873, Гомельская область, г</w:t>
            </w:r>
            <w:proofErr w:type="gramStart"/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.Е</w:t>
            </w:r>
            <w:proofErr w:type="gramEnd"/>
            <w:r w:rsidRPr="002E578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льск, ул.9 Мая, 53</w:t>
            </w:r>
          </w:p>
        </w:tc>
      </w:tr>
      <w:tr w:rsidR="002E5780" w:rsidRPr="002E5780" w:rsidTr="002E5780">
        <w:trPr>
          <w:trHeight w:val="80"/>
        </w:trPr>
        <w:tc>
          <w:tcPr>
            <w:tcW w:w="10080" w:type="dxa"/>
            <w:gridSpan w:val="4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E5780" w:rsidRPr="002E5780" w:rsidTr="002E5780">
        <w:trPr>
          <w:trHeight w:val="113"/>
        </w:trPr>
        <w:tc>
          <w:tcPr>
            <w:tcW w:w="10080" w:type="dxa"/>
            <w:gridSpan w:val="42"/>
            <w:tcBorders>
              <w:right w:val="single" w:sz="6" w:space="0" w:color="808080"/>
            </w:tcBorders>
            <w:noWrap/>
          </w:tcPr>
          <w:p w:rsidR="002E5780" w:rsidRPr="002E5780" w:rsidRDefault="002E5780" w:rsidP="002E5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</w:tr>
    </w:tbl>
    <w:p w:rsidR="002E5780" w:rsidRDefault="002E5780" w:rsidP="002E5780">
      <w:pPr>
        <w:spacing w:after="0"/>
      </w:pPr>
    </w:p>
    <w:p w:rsidR="009D1AFE" w:rsidRDefault="009D1AFE" w:rsidP="002E5780">
      <w:pPr>
        <w:spacing w:after="0"/>
        <w:jc w:val="both"/>
      </w:pPr>
    </w:p>
    <w:p w:rsidR="002E5780" w:rsidRDefault="002E5780" w:rsidP="002E5780">
      <w:pPr>
        <w:spacing w:after="0"/>
        <w:jc w:val="both"/>
      </w:pPr>
    </w:p>
    <w:p w:rsidR="002E5780" w:rsidRDefault="002E5780" w:rsidP="002E578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F466E0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6E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E5780">
        <w:rPr>
          <w:rFonts w:ascii="Times New Roman" w:hAnsi="Times New Roman" w:cs="Times New Roman"/>
          <w:b/>
          <w:sz w:val="28"/>
          <w:szCs w:val="28"/>
        </w:rPr>
        <w:t>10</w:t>
      </w:r>
    </w:p>
    <w:p w:rsidR="00790A67" w:rsidRPr="00790A67" w:rsidRDefault="007771AF" w:rsidP="00790A67">
      <w:pPr>
        <w:pStyle w:val="a4"/>
        <w:ind w:left="5954"/>
        <w:rPr>
          <w:rFonts w:ascii="Times New Roman" w:eastAsiaTheme="minorEastAsia" w:hAnsi="Times New Roman"/>
          <w:sz w:val="28"/>
          <w:szCs w:val="28"/>
        </w:rPr>
      </w:pPr>
      <w:r w:rsidRPr="00790A67">
        <w:rPr>
          <w:rFonts w:ascii="Times New Roman" w:eastAsiaTheme="minorEastAsia" w:hAnsi="Times New Roman"/>
          <w:sz w:val="28"/>
          <w:szCs w:val="28"/>
        </w:rPr>
        <w:t>Директору  КЖЭУП «Ельское»</w:t>
      </w:r>
      <w:r w:rsidR="00790A67" w:rsidRPr="00790A6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7771AF" w:rsidRPr="00790A67" w:rsidRDefault="00790A67" w:rsidP="00790A67">
      <w:pPr>
        <w:pStyle w:val="a4"/>
        <w:ind w:left="5954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790A67">
        <w:rPr>
          <w:rFonts w:ascii="Times New Roman" w:hAnsi="Times New Roman"/>
          <w:sz w:val="28"/>
          <w:szCs w:val="28"/>
        </w:rPr>
        <w:t>Мацукевичу</w:t>
      </w:r>
      <w:proofErr w:type="spellEnd"/>
      <w:r w:rsidRPr="00790A67">
        <w:rPr>
          <w:rFonts w:ascii="Times New Roman" w:hAnsi="Times New Roman"/>
          <w:sz w:val="28"/>
          <w:szCs w:val="28"/>
        </w:rPr>
        <w:t xml:space="preserve"> Д.В.</w:t>
      </w:r>
    </w:p>
    <w:p w:rsidR="0055606D" w:rsidRDefault="0055606D" w:rsidP="007771AF">
      <w:pPr>
        <w:ind w:left="6372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9B6813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9B6813">
        <w:rPr>
          <w:rFonts w:ascii="Times New Roman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9B6813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9B6813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Согласно гл.2 п.4 абз.12, гл.3 п.6 абз.7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9B6813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>- о задолженности по оплате услуг, предоставляемых КЖЭУП «Ельское» и дата информирования абонента о задолженности (подача документов в суд),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- справку о месте жительства </w:t>
      </w:r>
      <w:r w:rsidR="009D1AFE">
        <w:rPr>
          <w:rFonts w:ascii="Times New Roman" w:hAnsi="Times New Roman" w:cs="Times New Roman"/>
          <w:sz w:val="28"/>
          <w:szCs w:val="28"/>
        </w:rPr>
        <w:t>и</w:t>
      </w:r>
      <w:r w:rsidRPr="009B6813">
        <w:rPr>
          <w:rFonts w:ascii="Times New Roman" w:hAnsi="Times New Roman" w:cs="Times New Roman"/>
          <w:sz w:val="28"/>
          <w:szCs w:val="28"/>
        </w:rPr>
        <w:t xml:space="preserve"> составе семьи</w:t>
      </w:r>
      <w:r w:rsidRPr="009B681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F466E0">
        <w:rPr>
          <w:rFonts w:ascii="Times New Roman" w:hAnsi="Times New Roman"/>
          <w:b/>
          <w:color w:val="000000" w:themeColor="text1"/>
          <w:sz w:val="30"/>
          <w:szCs w:val="30"/>
        </w:rPr>
        <w:t>п.22.11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9B6813" w:rsidRDefault="007771AF" w:rsidP="007771AF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30"/>
          <w:szCs w:val="30"/>
        </w:rPr>
        <w:t>до 00.00.2024</w:t>
      </w:r>
      <w:r w:rsidRPr="009B681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г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либо факсу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Оригинал письма выслать почтой.</w:t>
      </w:r>
    </w:p>
    <w:p w:rsidR="007771AF" w:rsidRPr="009B6813" w:rsidRDefault="007771AF" w:rsidP="007771AF">
      <w:pPr>
        <w:spacing w:after="0" w:line="240" w:lineRule="auto"/>
        <w:ind w:left="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9B6813" w:rsidRDefault="007771AF" w:rsidP="007771AF">
      <w:pPr>
        <w:spacing w:after="0" w:line="240" w:lineRule="auto"/>
        <w:ind w:left="567" w:right="-1" w:firstLine="567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9B6813" w:rsidRDefault="001539EA" w:rsidP="007771A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9B6813" w:rsidRDefault="007771AF" w:rsidP="007771AF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9B68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Pr="009B6813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F470E6" w:rsidRDefault="00F470E6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9D1A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D1AFE" w:rsidRDefault="009D1AFE" w:rsidP="009D1A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Default="009A56C7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Pr="00F470E6" w:rsidRDefault="002E578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9A56C7" w:rsidRPr="009B6813" w:rsidRDefault="009A56C7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9B6813" w:rsidRDefault="007771AF" w:rsidP="007771AF">
      <w:pPr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Начальнику Ельского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eastAsiaTheme="minorEastAsia" w:hAnsi="Times New Roman" w:cs="Times New Roman"/>
          <w:sz w:val="28"/>
          <w:szCs w:val="28"/>
        </w:rPr>
        <w:t>РГС филиала ПУ «</w:t>
      </w:r>
      <w:proofErr w:type="spellStart"/>
      <w:r w:rsidRPr="009B6813">
        <w:rPr>
          <w:rFonts w:ascii="Times New Roman" w:eastAsiaTheme="minorEastAsia" w:hAnsi="Times New Roman" w:cs="Times New Roman"/>
          <w:sz w:val="28"/>
          <w:szCs w:val="28"/>
        </w:rPr>
        <w:t>Мозырьгаз</w:t>
      </w:r>
      <w:proofErr w:type="spellEnd"/>
      <w:r w:rsidRPr="009B6813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7771AF" w:rsidRDefault="007771AF" w:rsidP="007771AF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B6813">
        <w:rPr>
          <w:rFonts w:ascii="Times New Roman" w:eastAsiaTheme="minorEastAsia" w:hAnsi="Times New Roman" w:cs="Times New Roman"/>
          <w:sz w:val="28"/>
          <w:szCs w:val="28"/>
        </w:rPr>
        <w:t>Альховику</w:t>
      </w:r>
      <w:proofErr w:type="spellEnd"/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 А.И.</w:t>
      </w:r>
    </w:p>
    <w:p w:rsidR="007771AF" w:rsidRP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9B6813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9B6813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9B6813">
        <w:rPr>
          <w:rFonts w:ascii="Times New Roman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9B6813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9B6813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>Согласно</w:t>
      </w:r>
      <w:r w:rsidR="00033B29">
        <w:rPr>
          <w:rFonts w:ascii="Times New Roman" w:hAnsi="Times New Roman"/>
          <w:color w:val="000000" w:themeColor="text1"/>
          <w:sz w:val="30"/>
          <w:szCs w:val="30"/>
        </w:rPr>
        <w:t xml:space="preserve"> гл.2 п.4 абз.14, гл.3 п.6 абз.10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9B6813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- о задолженности по оплате услуг, предоставляемых </w:t>
      </w:r>
      <w:proofErr w:type="spellStart"/>
      <w:r w:rsidRPr="009B6813">
        <w:rPr>
          <w:rFonts w:ascii="Times New Roman" w:eastAsiaTheme="minorEastAsia" w:hAnsi="Times New Roman" w:cs="Times New Roman"/>
          <w:sz w:val="28"/>
          <w:szCs w:val="28"/>
        </w:rPr>
        <w:t>Ельским</w:t>
      </w:r>
      <w:proofErr w:type="spellEnd"/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 РГС филиала ПУ «</w:t>
      </w:r>
      <w:proofErr w:type="spellStart"/>
      <w:r w:rsidRPr="009B6813">
        <w:rPr>
          <w:rFonts w:ascii="Times New Roman" w:eastAsiaTheme="minorEastAsia" w:hAnsi="Times New Roman" w:cs="Times New Roman"/>
          <w:sz w:val="28"/>
          <w:szCs w:val="28"/>
        </w:rPr>
        <w:t>Мозырьгаз</w:t>
      </w:r>
      <w:proofErr w:type="spellEnd"/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w:proofErr w:type="gramStart"/>
      <w:r w:rsidRPr="009B6813">
        <w:rPr>
          <w:rFonts w:ascii="Times New Roman" w:eastAsiaTheme="minorEastAsia" w:hAnsi="Times New Roman" w:cs="Times New Roman"/>
          <w:sz w:val="28"/>
          <w:szCs w:val="28"/>
        </w:rPr>
        <w:t>нарушениях</w:t>
      </w:r>
      <w:proofErr w:type="gramEnd"/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 эксплуатации газового оборудования.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F470E6">
        <w:rPr>
          <w:rFonts w:ascii="Times New Roman" w:hAnsi="Times New Roman"/>
          <w:b/>
          <w:color w:val="000000" w:themeColor="text1"/>
          <w:sz w:val="30"/>
          <w:szCs w:val="30"/>
        </w:rPr>
        <w:t>п.22.1</w:t>
      </w:r>
      <w:r w:rsidR="00033B29">
        <w:rPr>
          <w:rFonts w:ascii="Times New Roman" w:hAnsi="Times New Roman"/>
          <w:b/>
          <w:color w:val="000000" w:themeColor="text1"/>
          <w:sz w:val="30"/>
          <w:szCs w:val="30"/>
        </w:rPr>
        <w:t>2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В связи с имеющимися сроками социального расследования просим в срок </w:t>
      </w:r>
      <w:r w:rsidRPr="009B6813">
        <w:rPr>
          <w:rFonts w:ascii="Times New Roman" w:hAnsi="Times New Roman"/>
          <w:b/>
          <w:color w:val="000000" w:themeColor="text1"/>
          <w:sz w:val="30"/>
          <w:szCs w:val="30"/>
        </w:rPr>
        <w:t xml:space="preserve">до </w:t>
      </w:r>
      <w:r w:rsidR="009D1AFE">
        <w:rPr>
          <w:rFonts w:ascii="Times New Roman" w:hAnsi="Times New Roman"/>
          <w:b/>
          <w:color w:val="000000" w:themeColor="text1"/>
          <w:sz w:val="30"/>
          <w:szCs w:val="30"/>
        </w:rPr>
        <w:t>00.00.2024</w:t>
      </w:r>
      <w:r w:rsidRPr="009B681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г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либо факсу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Оригинал письма выслать почтой.</w:t>
      </w:r>
    </w:p>
    <w:p w:rsidR="007771AF" w:rsidRPr="009B6813" w:rsidRDefault="007771AF" w:rsidP="007771AF">
      <w:pPr>
        <w:spacing w:after="0" w:line="240" w:lineRule="auto"/>
        <w:ind w:left="1276" w:right="-1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9B6813" w:rsidRDefault="007771AF" w:rsidP="007771AF">
      <w:pPr>
        <w:spacing w:after="0" w:line="240" w:lineRule="auto"/>
        <w:ind w:left="1276" w:right="-1" w:hanging="709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9B6813" w:rsidRDefault="001539EA" w:rsidP="0015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9B6813" w:rsidRDefault="007771AF" w:rsidP="001539E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9B68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D1AFE" w:rsidRDefault="009D1AFE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D1AFE" w:rsidRDefault="009D1AFE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Pr="00F470E6" w:rsidRDefault="002E578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9A56C7" w:rsidRPr="009B6813" w:rsidRDefault="009A56C7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6A78E2" w:rsidRDefault="007771AF" w:rsidP="007771AF">
      <w:pPr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Начальнику Ельского ПУ РУП </w:t>
      </w:r>
      <w:r w:rsidRPr="006A78E2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Pr="006A78E2">
        <w:rPr>
          <w:rFonts w:ascii="Times New Roman" w:eastAsiaTheme="minorEastAsia" w:hAnsi="Times New Roman" w:cs="Times New Roman"/>
          <w:sz w:val="28"/>
          <w:szCs w:val="28"/>
        </w:rPr>
        <w:t>Гомельэнерго</w:t>
      </w:r>
      <w:proofErr w:type="spellEnd"/>
      <w:r w:rsidRPr="006A78E2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7771AF" w:rsidRPr="006A78E2" w:rsidRDefault="006A78E2" w:rsidP="007771AF">
      <w:pPr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A78E2">
        <w:rPr>
          <w:rFonts w:ascii="Times New Roman" w:eastAsia="Times New Roman" w:hAnsi="Times New Roman" w:cs="Times New Roman"/>
          <w:sz w:val="28"/>
          <w:szCs w:val="28"/>
        </w:rPr>
        <w:t>Зуевич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A78E2"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</w:p>
    <w:p w:rsidR="007771AF" w:rsidRP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9B6813" w:rsidRDefault="007771AF" w:rsidP="007771A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9B6813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9B6813">
        <w:rPr>
          <w:rFonts w:ascii="Times New Roman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9B6813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9B6813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>Согласно</w:t>
      </w:r>
      <w:r w:rsidR="00033B29">
        <w:rPr>
          <w:rFonts w:ascii="Times New Roman" w:hAnsi="Times New Roman"/>
          <w:color w:val="000000" w:themeColor="text1"/>
          <w:sz w:val="30"/>
          <w:szCs w:val="30"/>
        </w:rPr>
        <w:t xml:space="preserve"> гл.2 п.4 абз.14, гл.3 п.6 абз.10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9B6813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30"/>
          <w:szCs w:val="30"/>
        </w:rPr>
      </w:pPr>
      <w:r w:rsidRPr="009B6813">
        <w:rPr>
          <w:rFonts w:ascii="Times New Roman" w:eastAsiaTheme="minorEastAsia" w:hAnsi="Times New Roman"/>
          <w:sz w:val="30"/>
          <w:szCs w:val="30"/>
        </w:rPr>
        <w:t xml:space="preserve">- о задолженности по оплате услуг, предоставляемых </w:t>
      </w:r>
      <w:proofErr w:type="spellStart"/>
      <w:r w:rsidRPr="009B6813">
        <w:rPr>
          <w:rFonts w:ascii="Times New Roman" w:eastAsiaTheme="minorEastAsia" w:hAnsi="Times New Roman"/>
          <w:sz w:val="30"/>
          <w:szCs w:val="30"/>
        </w:rPr>
        <w:t>Ельским</w:t>
      </w:r>
      <w:proofErr w:type="spellEnd"/>
      <w:r w:rsidRPr="009B6813">
        <w:rPr>
          <w:rFonts w:ascii="Times New Roman" w:eastAsiaTheme="minorEastAsia" w:hAnsi="Times New Roman"/>
          <w:sz w:val="30"/>
          <w:szCs w:val="30"/>
        </w:rPr>
        <w:t xml:space="preserve"> ПУ  РУП «</w:t>
      </w:r>
      <w:proofErr w:type="spellStart"/>
      <w:r w:rsidRPr="009B6813">
        <w:rPr>
          <w:rFonts w:ascii="Times New Roman" w:eastAsiaTheme="minorEastAsia" w:hAnsi="Times New Roman"/>
          <w:sz w:val="30"/>
          <w:szCs w:val="30"/>
        </w:rPr>
        <w:t>Гомельэнерго</w:t>
      </w:r>
      <w:proofErr w:type="spellEnd"/>
      <w:r w:rsidRPr="009B6813">
        <w:rPr>
          <w:rFonts w:ascii="Times New Roman" w:eastAsiaTheme="minorEastAsia" w:hAnsi="Times New Roman"/>
          <w:sz w:val="30"/>
          <w:szCs w:val="30"/>
        </w:rPr>
        <w:t xml:space="preserve">» и дату информирования абонента о задолженности (подача документов в суд). 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F470E6">
        <w:rPr>
          <w:rFonts w:ascii="Times New Roman" w:hAnsi="Times New Roman"/>
          <w:b/>
          <w:color w:val="000000" w:themeColor="text1"/>
          <w:sz w:val="30"/>
          <w:szCs w:val="30"/>
        </w:rPr>
        <w:t>п.22.1</w:t>
      </w:r>
      <w:r w:rsidR="00033B29">
        <w:rPr>
          <w:rFonts w:ascii="Times New Roman" w:hAnsi="Times New Roman"/>
          <w:b/>
          <w:color w:val="000000" w:themeColor="text1"/>
          <w:sz w:val="30"/>
          <w:szCs w:val="30"/>
        </w:rPr>
        <w:t>2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9B6813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В связи с имеющимися сроками социального расследования просим в срок </w:t>
      </w:r>
      <w:r w:rsidR="009D1AFE">
        <w:rPr>
          <w:rFonts w:ascii="Times New Roman" w:hAnsi="Times New Roman"/>
          <w:b/>
          <w:color w:val="000000" w:themeColor="text1"/>
          <w:sz w:val="30"/>
          <w:szCs w:val="30"/>
        </w:rPr>
        <w:t>до 00.00.2024</w:t>
      </w:r>
      <w:r w:rsidRPr="009B681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г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либо факсу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Оригинал письма выслать почтой.</w:t>
      </w:r>
    </w:p>
    <w:p w:rsidR="007771AF" w:rsidRPr="009B6813" w:rsidRDefault="007771AF" w:rsidP="007771AF">
      <w:pPr>
        <w:spacing w:after="0" w:line="240" w:lineRule="auto"/>
        <w:ind w:left="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9B6813" w:rsidRDefault="007771AF" w:rsidP="007771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9B6813" w:rsidRDefault="001539EA" w:rsidP="007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A7174B" w:rsidRDefault="007771AF" w:rsidP="007771A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Default="007771AF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D1AFE" w:rsidRDefault="009D1AFE" w:rsidP="000A3A5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56C7" w:rsidRPr="00E51643" w:rsidRDefault="002E578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8866B1" w:rsidRPr="009B6813" w:rsidRDefault="008866B1" w:rsidP="007771AF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Default="007771AF" w:rsidP="007771AF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………..  </w:t>
      </w:r>
      <w:proofErr w:type="spellStart"/>
      <w:r w:rsidRPr="009B6813">
        <w:rPr>
          <w:rFonts w:ascii="Times New Roman" w:eastAsiaTheme="minorEastAsia" w:hAnsi="Times New Roman" w:cs="Times New Roman"/>
          <w:sz w:val="28"/>
          <w:szCs w:val="28"/>
        </w:rPr>
        <w:t>сельисполкома</w:t>
      </w:r>
      <w:proofErr w:type="spellEnd"/>
    </w:p>
    <w:p w:rsid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AF" w:rsidRP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9B6813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>… 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9B6813">
        <w:rPr>
          <w:rFonts w:ascii="Times New Roman" w:hAnsi="Times New Roman" w:cs="Times New Roman"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9B6813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9B6813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</w:p>
    <w:p w:rsidR="007771AF" w:rsidRPr="009B6813" w:rsidRDefault="00A4780D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Согласно гл.2 п.4 абз.2, гл.3 п.6 абз.11</w:t>
      </w:r>
      <w:r w:rsidR="007771AF"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="007771AF"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="007771AF" w:rsidRPr="009B6813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="007771AF" w:rsidRPr="009B6813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- справку о месте жительства и составе семьи;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 xml:space="preserve">- характеристику с места жительства законных представителей несовершеннолетнего; </w:t>
      </w:r>
    </w:p>
    <w:p w:rsidR="009D1AFE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- замечены ли факты ненадлежащего исполнения родителями обязанностей по воспитанию и содержанию ребёнка</w:t>
      </w:r>
      <w:r w:rsidR="009D1AF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771AF" w:rsidRPr="009B6813" w:rsidRDefault="009D1AFE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какая профилактическая работа проводилась (при проведении таковой).</w:t>
      </w:r>
      <w:r w:rsidR="007771AF" w:rsidRPr="009B68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E51643">
        <w:rPr>
          <w:rFonts w:ascii="Times New Roman" w:hAnsi="Times New Roman"/>
          <w:b/>
          <w:color w:val="000000" w:themeColor="text1"/>
          <w:sz w:val="30"/>
          <w:szCs w:val="30"/>
        </w:rPr>
        <w:t>п.22.2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В связи с имеющимися сроками социального расследования просим в срок </w:t>
      </w:r>
      <w:r w:rsidR="007A6950">
        <w:rPr>
          <w:rFonts w:ascii="Times New Roman" w:hAnsi="Times New Roman"/>
          <w:b/>
          <w:color w:val="000000" w:themeColor="text1"/>
          <w:sz w:val="30"/>
          <w:szCs w:val="30"/>
        </w:rPr>
        <w:t>до 00.00.2024</w:t>
      </w:r>
      <w:r w:rsidRPr="009B681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г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B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либо факсу </w:t>
      </w:r>
      <w:r w:rsidRPr="009B68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68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Оригинал письма выслать почтой.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Pr="009B6813" w:rsidRDefault="007771AF" w:rsidP="007771AF">
      <w:pPr>
        <w:tabs>
          <w:tab w:val="left" w:pos="10206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</w:p>
    <w:p w:rsidR="007771AF" w:rsidRPr="009B6813" w:rsidRDefault="001539EA" w:rsidP="007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7771AF" w:rsidRPr="009B6813" w:rsidRDefault="007771AF" w:rsidP="007771A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28"/>
          <w:szCs w:val="28"/>
        </w:rPr>
        <w:t> </w:t>
      </w: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9B68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Default="007771AF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8866B1" w:rsidRDefault="008866B1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Default="009A56C7" w:rsidP="009A56C7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9A56C7" w:rsidRDefault="009A56C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56C7" w:rsidRPr="00E51643" w:rsidRDefault="002E578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14</w:t>
      </w:r>
    </w:p>
    <w:p w:rsidR="009A56C7" w:rsidRDefault="009A56C7" w:rsidP="009A56C7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</w:p>
    <w:p w:rsidR="007771AF" w:rsidRPr="00D60C9D" w:rsidRDefault="007771AF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  <w:r w:rsidRPr="00D60C9D">
        <w:rPr>
          <w:rFonts w:ascii="Times New Roman" w:eastAsiaTheme="minorEastAsia" w:hAnsi="Times New Roman" w:cs="Times New Roman"/>
          <w:sz w:val="28"/>
          <w:szCs w:val="28"/>
        </w:rPr>
        <w:t xml:space="preserve">Директору  </w:t>
      </w:r>
    </w:p>
    <w:p w:rsidR="007771AF" w:rsidRPr="00D60C9D" w:rsidRDefault="007771AF" w:rsidP="007771AF">
      <w:pPr>
        <w:spacing w:after="0" w:line="240" w:lineRule="auto"/>
        <w:ind w:left="6372" w:right="-284"/>
        <w:rPr>
          <w:rFonts w:ascii="Times New Roman" w:eastAsiaTheme="minorEastAsia" w:hAnsi="Times New Roman" w:cs="Times New Roman"/>
          <w:sz w:val="28"/>
          <w:szCs w:val="28"/>
        </w:rPr>
      </w:pPr>
      <w:r w:rsidRPr="00D60C9D">
        <w:rPr>
          <w:rFonts w:ascii="Times New Roman" w:eastAsiaTheme="minorEastAsia" w:hAnsi="Times New Roman" w:cs="Times New Roman"/>
          <w:sz w:val="28"/>
          <w:szCs w:val="28"/>
        </w:rPr>
        <w:t>КСУП  «……»</w:t>
      </w:r>
    </w:p>
    <w:p w:rsidR="007771AF" w:rsidRPr="00D60C9D" w:rsidRDefault="007771AF" w:rsidP="007771AF">
      <w:pPr>
        <w:spacing w:after="0" w:line="240" w:lineRule="auto"/>
        <w:ind w:left="567" w:right="-1" w:firstLine="426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60C9D">
        <w:rPr>
          <w:rFonts w:ascii="Times New Roman" w:eastAsiaTheme="minorEastAsia" w:hAnsi="Times New Roman" w:cs="Times New Roman"/>
          <w:b/>
          <w:sz w:val="28"/>
          <w:szCs w:val="28"/>
        </w:rPr>
        <w:t xml:space="preserve">(название организации, где трудоустроены законные представители – направляется </w:t>
      </w:r>
      <w:r w:rsidR="00E51643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 </w:t>
      </w:r>
      <w:r w:rsidRPr="00D60C9D">
        <w:rPr>
          <w:rFonts w:ascii="Times New Roman" w:eastAsiaTheme="minorEastAsia" w:hAnsi="Times New Roman" w:cs="Times New Roman"/>
          <w:b/>
          <w:sz w:val="28"/>
          <w:szCs w:val="28"/>
        </w:rPr>
        <w:t>каждому из  родителей)</w:t>
      </w:r>
    </w:p>
    <w:p w:rsidR="007771AF" w:rsidRDefault="007771AF" w:rsidP="007771A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AF" w:rsidRPr="007771AF" w:rsidRDefault="007771AF" w:rsidP="007771AF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7771AF" w:rsidRPr="00D60C9D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D60C9D">
        <w:rPr>
          <w:rFonts w:ascii="Times New Roman" w:hAnsi="Times New Roman" w:cs="Times New Roman"/>
          <w:sz w:val="28"/>
          <w:szCs w:val="28"/>
        </w:rPr>
        <w:t>уведомляет Вас, что в связи с поступившей информацией о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D60C9D">
        <w:rPr>
          <w:rFonts w:ascii="Times New Roman" w:hAnsi="Times New Roman" w:cs="Times New Roman"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D60C9D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D60C9D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</w:p>
    <w:p w:rsidR="007771AF" w:rsidRPr="00D60C9D" w:rsidRDefault="00A4780D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гл.2 п.4 абз.15, гл.3 п.6 абз.11</w:t>
      </w:r>
      <w:r w:rsidR="007771AF"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771AF"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Совета Министров Республики Беларусь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1AF"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от 15.01.2019 г. «О признании детей находящимися в социально опасном положении» </w:t>
      </w:r>
      <w:r w:rsidR="007771AF" w:rsidRPr="00D60C9D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="007771AF"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 о несовершеннолетних  и его законных представителях:</w:t>
      </w:r>
    </w:p>
    <w:p w:rsidR="007771AF" w:rsidRPr="00D60C9D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-</w:t>
      </w:r>
      <w:r w:rsidR="008866B1">
        <w:rPr>
          <w:rFonts w:ascii="Times New Roman" w:hAnsi="Times New Roman" w:cs="Times New Roman"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8866B1">
        <w:rPr>
          <w:rFonts w:ascii="Times New Roman" w:hAnsi="Times New Roman" w:cs="Times New Roman"/>
          <w:sz w:val="28"/>
          <w:szCs w:val="28"/>
        </w:rPr>
        <w:t xml:space="preserve">(приказ о принятии на работу) </w:t>
      </w:r>
      <w:r w:rsidRPr="00D60C9D">
        <w:rPr>
          <w:rFonts w:ascii="Times New Roman" w:hAnsi="Times New Roman" w:cs="Times New Roman"/>
          <w:sz w:val="28"/>
          <w:szCs w:val="28"/>
        </w:rPr>
        <w:t xml:space="preserve">о занимаемой должности </w:t>
      </w:r>
      <w:r w:rsidR="008866B1">
        <w:rPr>
          <w:rFonts w:ascii="Times New Roman" w:hAnsi="Times New Roman" w:cs="Times New Roman"/>
          <w:sz w:val="28"/>
          <w:szCs w:val="28"/>
        </w:rPr>
        <w:t>с указанием периода работы (</w:t>
      </w:r>
      <w:r w:rsidRPr="00D60C9D"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 w:rsidR="008866B1">
        <w:rPr>
          <w:rFonts w:ascii="Times New Roman" w:hAnsi="Times New Roman" w:cs="Times New Roman"/>
          <w:sz w:val="28"/>
          <w:szCs w:val="28"/>
        </w:rPr>
        <w:t>)</w:t>
      </w:r>
      <w:r w:rsidRPr="00D60C9D">
        <w:rPr>
          <w:rFonts w:ascii="Times New Roman" w:hAnsi="Times New Roman" w:cs="Times New Roman"/>
          <w:sz w:val="28"/>
          <w:szCs w:val="28"/>
        </w:rPr>
        <w:t>;</w:t>
      </w:r>
    </w:p>
    <w:p w:rsidR="007771AF" w:rsidRPr="00D60C9D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- характеристику</w:t>
      </w:r>
      <w:r w:rsidR="008866B1">
        <w:rPr>
          <w:rFonts w:ascii="Times New Roman" w:hAnsi="Times New Roman" w:cs="Times New Roman"/>
          <w:sz w:val="28"/>
          <w:szCs w:val="28"/>
        </w:rPr>
        <w:t xml:space="preserve"> (указываем</w:t>
      </w:r>
      <w:r w:rsidRPr="00D60C9D">
        <w:rPr>
          <w:rFonts w:ascii="Times New Roman" w:hAnsi="Times New Roman" w:cs="Times New Roman"/>
          <w:sz w:val="28"/>
          <w:szCs w:val="28"/>
        </w:rPr>
        <w:t xml:space="preserve"> ФИО законного представителя</w:t>
      </w:r>
      <w:r w:rsidR="008866B1">
        <w:rPr>
          <w:rFonts w:ascii="Times New Roman" w:hAnsi="Times New Roman" w:cs="Times New Roman"/>
          <w:sz w:val="28"/>
          <w:szCs w:val="28"/>
        </w:rPr>
        <w:t>)</w:t>
      </w:r>
      <w:r w:rsidRPr="00D60C9D">
        <w:rPr>
          <w:rFonts w:ascii="Times New Roman" w:hAnsi="Times New Roman" w:cs="Times New Roman"/>
          <w:sz w:val="28"/>
          <w:szCs w:val="28"/>
        </w:rPr>
        <w:t>;</w:t>
      </w:r>
    </w:p>
    <w:p w:rsidR="007771AF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- сведения о нарушениях трудо</w:t>
      </w:r>
      <w:r w:rsidR="00146186">
        <w:rPr>
          <w:rFonts w:ascii="Times New Roman" w:hAnsi="Times New Roman" w:cs="Times New Roman"/>
          <w:sz w:val="28"/>
          <w:szCs w:val="28"/>
        </w:rPr>
        <w:t>вой дисциплины (при их наличии);</w:t>
      </w:r>
    </w:p>
    <w:p w:rsidR="00146186" w:rsidRPr="00146186" w:rsidRDefault="00146186" w:rsidP="0014618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>о получении семьёй (родителями) государственных пособий (указать их вид).</w:t>
      </w:r>
    </w:p>
    <w:p w:rsidR="007771AF" w:rsidRPr="00D60C9D" w:rsidRDefault="007771AF" w:rsidP="007771A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связи с имеющимися сроками социального расследования просим в срок </w:t>
      </w:r>
      <w:r w:rsidR="007A6950"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D60C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7771AF" w:rsidRPr="00D60C9D" w:rsidRDefault="007771AF" w:rsidP="007771AF">
      <w:pPr>
        <w:spacing w:after="0" w:line="240" w:lineRule="auto"/>
        <w:ind w:left="567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71AF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771AF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771AF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771AF" w:rsidRPr="00D60C9D">
        <w:rPr>
          <w:rFonts w:ascii="Times New Roman" w:hAnsi="Times New Roman" w:cs="Times New Roman"/>
          <w:sz w:val="28"/>
          <w:szCs w:val="28"/>
        </w:rPr>
        <w:tab/>
      </w:r>
      <w:r w:rsidR="007771AF" w:rsidRPr="00D60C9D">
        <w:rPr>
          <w:rFonts w:ascii="Times New Roman" w:hAnsi="Times New Roman" w:cs="Times New Roman"/>
          <w:sz w:val="28"/>
          <w:szCs w:val="28"/>
        </w:rPr>
        <w:tab/>
      </w:r>
      <w:r w:rsidR="007771AF" w:rsidRPr="00D60C9D">
        <w:rPr>
          <w:rFonts w:ascii="Times New Roman" w:hAnsi="Times New Roman" w:cs="Times New Roman"/>
          <w:sz w:val="28"/>
          <w:szCs w:val="28"/>
        </w:rPr>
        <w:tab/>
      </w:r>
      <w:r w:rsidR="007771AF" w:rsidRPr="00D60C9D">
        <w:rPr>
          <w:rFonts w:ascii="Times New Roman" w:hAnsi="Times New Roman" w:cs="Times New Roman"/>
          <w:sz w:val="28"/>
          <w:szCs w:val="28"/>
        </w:rPr>
        <w:tab/>
      </w:r>
      <w:r w:rsidR="007771AF" w:rsidRPr="00D60C9D">
        <w:rPr>
          <w:rFonts w:ascii="Times New Roman" w:hAnsi="Times New Roman" w:cs="Times New Roman"/>
          <w:sz w:val="28"/>
          <w:szCs w:val="28"/>
        </w:rPr>
        <w:tab/>
      </w:r>
      <w:r w:rsidR="007771AF" w:rsidRPr="009B6813">
        <w:rPr>
          <w:rFonts w:ascii="Times New Roman" w:hAnsi="Times New Roman" w:cs="Times New Roman"/>
          <w:sz w:val="28"/>
          <w:szCs w:val="28"/>
        </w:rPr>
        <w:t>ФИО</w:t>
      </w:r>
    </w:p>
    <w:p w:rsidR="001539EA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539EA" w:rsidRDefault="001539EA" w:rsidP="007771AF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7771AF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9B68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422BFF" w:rsidRDefault="00422BF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422BFF" w:rsidRDefault="00422BF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8866B1" w:rsidRDefault="008866B1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8866B1" w:rsidRDefault="008866B1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8866B1" w:rsidRDefault="008866B1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Default="007771AF" w:rsidP="007771A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</w:rPr>
      </w:pPr>
    </w:p>
    <w:p w:rsidR="00A4780D" w:rsidRDefault="00A4780D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80D" w:rsidRDefault="00A4780D" w:rsidP="002E5780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80D" w:rsidRDefault="00A4780D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6C7" w:rsidRPr="00422BFF" w:rsidRDefault="002E578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15</w:t>
      </w:r>
    </w:p>
    <w:p w:rsidR="007771AF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Pr="009B6813" w:rsidRDefault="007771AF" w:rsidP="007771AF">
      <w:pPr>
        <w:spacing w:after="0" w:line="240" w:lineRule="auto"/>
        <w:ind w:left="567" w:right="-1" w:firstLine="426"/>
        <w:rPr>
          <w:rFonts w:ascii="Times New Roman" w:hAnsi="Times New Roman" w:cs="Times New Roman"/>
          <w:b/>
          <w:bCs/>
          <w:sz w:val="18"/>
          <w:szCs w:val="18"/>
        </w:rPr>
      </w:pPr>
    </w:p>
    <w:p w:rsidR="007771AF" w:rsidRPr="00A7174B" w:rsidRDefault="007771AF" w:rsidP="007771AF">
      <w:pPr>
        <w:ind w:firstLine="56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7174B">
        <w:rPr>
          <w:rFonts w:ascii="Times New Roman" w:hAnsi="Times New Roman" w:cs="Times New Roman"/>
          <w:sz w:val="30"/>
          <w:szCs w:val="30"/>
          <w:lang w:val="be-BY"/>
        </w:rPr>
        <w:t>БЛАНК УЧРЕЖДЕНИЯ ОБРАЗОВАНИЯ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7771AF" w:rsidRPr="009B6813" w:rsidTr="007771AF">
        <w:tc>
          <w:tcPr>
            <w:tcW w:w="4536" w:type="dxa"/>
          </w:tcPr>
          <w:p w:rsidR="007771AF" w:rsidRPr="009B6813" w:rsidRDefault="007771AF" w:rsidP="007771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771AF" w:rsidRPr="009B6813" w:rsidRDefault="007771AF" w:rsidP="007771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68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_________№ ________</w:t>
            </w:r>
          </w:p>
          <w:p w:rsidR="007771AF" w:rsidRPr="009B6813" w:rsidRDefault="007771AF" w:rsidP="007771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B68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№____  ад ________</w:t>
            </w:r>
          </w:p>
        </w:tc>
        <w:tc>
          <w:tcPr>
            <w:tcW w:w="5103" w:type="dxa"/>
          </w:tcPr>
          <w:p w:rsidR="007771AF" w:rsidRPr="009B6813" w:rsidRDefault="007771AF" w:rsidP="007771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771AF" w:rsidRPr="009B6813" w:rsidRDefault="007771AF" w:rsidP="007771A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813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Начальнику отдела ЗАГС </w:t>
            </w:r>
          </w:p>
          <w:p w:rsidR="007771AF" w:rsidRPr="009B6813" w:rsidRDefault="007771AF" w:rsidP="007771AF">
            <w:pPr>
              <w:spacing w:after="0" w:line="240" w:lineRule="auto"/>
              <w:ind w:left="601" w:hanging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813">
              <w:rPr>
                <w:rFonts w:ascii="Times New Roman" w:hAnsi="Times New Roman" w:cs="Times New Roman"/>
                <w:sz w:val="30"/>
                <w:szCs w:val="30"/>
              </w:rPr>
              <w:t xml:space="preserve">Ельского районного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9B6813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исполнительного комитета </w:t>
            </w:r>
          </w:p>
          <w:p w:rsidR="007771AF" w:rsidRPr="009B6813" w:rsidRDefault="007771AF" w:rsidP="007771A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B6813">
              <w:rPr>
                <w:rFonts w:ascii="Times New Roman" w:hAnsi="Times New Roman" w:cs="Times New Roman"/>
                <w:sz w:val="30"/>
                <w:szCs w:val="30"/>
              </w:rPr>
              <w:t>Витковской</w:t>
            </w:r>
            <w:proofErr w:type="spellEnd"/>
            <w:r w:rsidRPr="009B6813">
              <w:rPr>
                <w:rFonts w:ascii="Times New Roman" w:hAnsi="Times New Roman" w:cs="Times New Roman"/>
                <w:sz w:val="30"/>
                <w:szCs w:val="30"/>
              </w:rPr>
              <w:t xml:space="preserve"> Е.Н.</w:t>
            </w:r>
          </w:p>
        </w:tc>
      </w:tr>
      <w:tr w:rsidR="007771AF" w:rsidRPr="009B6813" w:rsidTr="007771AF">
        <w:tc>
          <w:tcPr>
            <w:tcW w:w="4536" w:type="dxa"/>
          </w:tcPr>
          <w:p w:rsidR="007771AF" w:rsidRPr="009B6813" w:rsidRDefault="007771AF" w:rsidP="007771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103" w:type="dxa"/>
          </w:tcPr>
          <w:p w:rsidR="007771AF" w:rsidRPr="009B6813" w:rsidRDefault="007771AF" w:rsidP="007771A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71AF" w:rsidRPr="009B6813" w:rsidRDefault="007771AF" w:rsidP="007771A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771AF" w:rsidRPr="009B6813" w:rsidRDefault="007771AF" w:rsidP="007771A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B6813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  <w:r w:rsidR="001539EA" w:rsidRPr="00D60C9D">
        <w:rPr>
          <w:rFonts w:ascii="Times New Roman" w:hAnsi="Times New Roman" w:cs="Times New Roman"/>
          <w:sz w:val="28"/>
          <w:szCs w:val="28"/>
        </w:rPr>
        <w:t>«</w:t>
      </w:r>
      <w:r w:rsidR="001539EA">
        <w:rPr>
          <w:rFonts w:ascii="Times New Roman" w:hAnsi="Times New Roman" w:cs="Times New Roman"/>
          <w:sz w:val="28"/>
          <w:szCs w:val="28"/>
        </w:rPr>
        <w:t>Детский сад №</w:t>
      </w:r>
      <w:r w:rsidR="001539EA" w:rsidRPr="00D60C9D">
        <w:rPr>
          <w:rFonts w:ascii="Times New Roman" w:hAnsi="Times New Roman" w:cs="Times New Roman"/>
          <w:sz w:val="28"/>
          <w:szCs w:val="28"/>
        </w:rPr>
        <w:t xml:space="preserve">…» </w:t>
      </w:r>
      <w:r w:rsidRPr="009B6813">
        <w:rPr>
          <w:rFonts w:ascii="Times New Roman" w:hAnsi="Times New Roman"/>
          <w:sz w:val="30"/>
          <w:szCs w:val="30"/>
        </w:rPr>
        <w:t>в связи с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проведением социального расследования по семье </w:t>
      </w:r>
      <w:r w:rsidRPr="009B6813">
        <w:rPr>
          <w:rFonts w:ascii="Times New Roman" w:hAnsi="Times New Roman"/>
          <w:sz w:val="30"/>
          <w:szCs w:val="30"/>
        </w:rPr>
        <w:t>Ф.И.О. родителя, 00.00.</w:t>
      </w:r>
      <w:r w:rsidR="007A6950">
        <w:rPr>
          <w:rFonts w:ascii="Times New Roman" w:hAnsi="Times New Roman"/>
          <w:sz w:val="30"/>
          <w:szCs w:val="30"/>
        </w:rPr>
        <w:t xml:space="preserve">0000 </w:t>
      </w:r>
      <w:r w:rsidRPr="009B6813">
        <w:rPr>
          <w:rFonts w:ascii="Times New Roman" w:hAnsi="Times New Roman"/>
          <w:sz w:val="30"/>
          <w:szCs w:val="30"/>
        </w:rPr>
        <w:t xml:space="preserve">г.р.,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 проживающей </w:t>
      </w:r>
      <w:r w:rsidRPr="009B6813">
        <w:rPr>
          <w:rFonts w:ascii="Times New Roman" w:hAnsi="Times New Roman"/>
          <w:sz w:val="30"/>
          <w:szCs w:val="30"/>
        </w:rPr>
        <w:t xml:space="preserve">по адресу: Ельский район, </w:t>
      </w:r>
      <w:proofErr w:type="spellStart"/>
      <w:r w:rsidRPr="009B6813">
        <w:rPr>
          <w:rFonts w:ascii="Times New Roman" w:hAnsi="Times New Roman"/>
          <w:sz w:val="30"/>
          <w:szCs w:val="30"/>
        </w:rPr>
        <w:t>аг</w:t>
      </w:r>
      <w:proofErr w:type="spellEnd"/>
      <w:r w:rsidRPr="009B6813">
        <w:rPr>
          <w:rFonts w:ascii="Times New Roman" w:hAnsi="Times New Roman"/>
          <w:sz w:val="30"/>
          <w:szCs w:val="30"/>
        </w:rPr>
        <w:t>. _________, ул. _______</w:t>
      </w:r>
      <w:r w:rsidR="007A6950">
        <w:rPr>
          <w:rFonts w:ascii="Times New Roman" w:hAnsi="Times New Roman"/>
          <w:sz w:val="30"/>
          <w:szCs w:val="30"/>
        </w:rPr>
        <w:t>__, д.__, имеющей</w:t>
      </w:r>
      <w:r w:rsidRPr="009B6813">
        <w:rPr>
          <w:rFonts w:ascii="Times New Roman" w:hAnsi="Times New Roman"/>
          <w:sz w:val="30"/>
          <w:szCs w:val="30"/>
        </w:rPr>
        <w:t xml:space="preserve"> на содержании и воспитании несовершеннолетнюю дочь, и в соответствии с гл.4 п.12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>постановления Совета Министров Республики Беларусь №</w:t>
      </w:r>
      <w:r w:rsidR="0062250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9B6813">
        <w:rPr>
          <w:rFonts w:ascii="Times New Roman" w:hAnsi="Times New Roman"/>
          <w:color w:val="000000" w:themeColor="text1"/>
          <w:sz w:val="30"/>
          <w:szCs w:val="30"/>
        </w:rPr>
        <w:t xml:space="preserve">22 от 15.01.2019 года  «О признании детей находящимися в социально опасном положении» просит предоставить </w:t>
      </w:r>
      <w:r w:rsidRPr="009B6813">
        <w:rPr>
          <w:rFonts w:ascii="Times New Roman" w:hAnsi="Times New Roman"/>
          <w:sz w:val="30"/>
          <w:szCs w:val="30"/>
        </w:rPr>
        <w:t>в наш адрес:</w:t>
      </w:r>
    </w:p>
    <w:p w:rsidR="007771AF" w:rsidRPr="009B6813" w:rsidRDefault="007771AF" w:rsidP="007771A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B6813">
        <w:rPr>
          <w:rFonts w:ascii="Times New Roman" w:hAnsi="Times New Roman"/>
          <w:sz w:val="30"/>
          <w:szCs w:val="30"/>
        </w:rPr>
        <w:t xml:space="preserve">- справку, содержащую сведения из записи акта о рождении Ф.И.О. ребёнка, 00.00.2022г.р. (запись произведена </w:t>
      </w:r>
      <w:proofErr w:type="gramStart"/>
      <w:r w:rsidRPr="009B6813">
        <w:rPr>
          <w:rFonts w:ascii="Times New Roman" w:hAnsi="Times New Roman"/>
          <w:sz w:val="30"/>
          <w:szCs w:val="30"/>
        </w:rPr>
        <w:t>за</w:t>
      </w:r>
      <w:proofErr w:type="gramEnd"/>
      <w:r w:rsidRPr="009B6813">
        <w:rPr>
          <w:rFonts w:ascii="Times New Roman" w:hAnsi="Times New Roman"/>
          <w:sz w:val="30"/>
          <w:szCs w:val="30"/>
        </w:rPr>
        <w:t xml:space="preserve"> №___ от 00.00.2022г. </w:t>
      </w:r>
      <w:proofErr w:type="gramStart"/>
      <w:r w:rsidRPr="009B6813">
        <w:rPr>
          <w:rFonts w:ascii="Times New Roman" w:hAnsi="Times New Roman"/>
          <w:sz w:val="30"/>
          <w:szCs w:val="30"/>
        </w:rPr>
        <w:t>в</w:t>
      </w:r>
      <w:proofErr w:type="gramEnd"/>
      <w:r w:rsidRPr="009B6813">
        <w:rPr>
          <w:rFonts w:ascii="Times New Roman" w:hAnsi="Times New Roman"/>
          <w:sz w:val="30"/>
          <w:szCs w:val="30"/>
        </w:rPr>
        <w:t xml:space="preserve"> книге регистрации актов о рождении _____________ </w:t>
      </w:r>
      <w:proofErr w:type="spellStart"/>
      <w:r w:rsidRPr="009B6813"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Pr="009B6813">
        <w:rPr>
          <w:rFonts w:ascii="Times New Roman" w:hAnsi="Times New Roman"/>
          <w:sz w:val="30"/>
          <w:szCs w:val="30"/>
        </w:rPr>
        <w:t xml:space="preserve"> Ельского района Гомельской области).</w:t>
      </w:r>
    </w:p>
    <w:p w:rsidR="007771AF" w:rsidRPr="009B6813" w:rsidRDefault="007771AF" w:rsidP="007771AF">
      <w:pPr>
        <w:spacing w:after="0" w:line="240" w:lineRule="auto"/>
        <w:ind w:left="567" w:firstLine="426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9B6813">
        <w:rPr>
          <w:rFonts w:ascii="Times New Roman" w:hAnsi="Times New Roman"/>
          <w:color w:val="000000" w:themeColor="text1"/>
          <w:sz w:val="30"/>
          <w:szCs w:val="30"/>
        </w:rPr>
        <w:t>Благодарим за сотрудничество!</w:t>
      </w:r>
    </w:p>
    <w:p w:rsidR="007771AF" w:rsidRPr="009B6813" w:rsidRDefault="007771AF" w:rsidP="007771AF">
      <w:pPr>
        <w:tabs>
          <w:tab w:val="left" w:pos="720"/>
          <w:tab w:val="left" w:pos="900"/>
        </w:tabs>
        <w:ind w:left="567" w:firstLine="426"/>
        <w:jc w:val="both"/>
        <w:rPr>
          <w:color w:val="000000" w:themeColor="text1"/>
          <w:szCs w:val="30"/>
        </w:rPr>
      </w:pPr>
    </w:p>
    <w:p w:rsidR="007771AF" w:rsidRPr="009B6813" w:rsidRDefault="001539EA" w:rsidP="007771A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Заведующий</w:t>
      </w:r>
      <w:r w:rsidR="007771AF" w:rsidRPr="009B68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</w:t>
      </w:r>
      <w:r w:rsidR="007771AF" w:rsidRPr="009B6813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7771AF" w:rsidRPr="009B6813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            ФИО</w:t>
      </w: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50E" w:rsidRDefault="0062250E" w:rsidP="007771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71AF" w:rsidRPr="009B6813" w:rsidRDefault="007771AF" w:rsidP="007771A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B6813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9B68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771AF" w:rsidRDefault="007771AF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8866B1" w:rsidRDefault="008866B1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Default="00146186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146186" w:rsidRPr="00422BFF" w:rsidRDefault="002E5780" w:rsidP="00146186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16</w:t>
      </w:r>
    </w:p>
    <w:p w:rsidR="008866B1" w:rsidRDefault="008866B1" w:rsidP="00146186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186" w:rsidRPr="00EE08B2" w:rsidRDefault="00146186" w:rsidP="00146186">
      <w:pPr>
        <w:spacing w:after="0" w:line="240" w:lineRule="auto"/>
        <w:ind w:left="637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Начальнику управления по труду, занятости и социальной защите Ельского райисполкома</w:t>
      </w:r>
    </w:p>
    <w:p w:rsidR="00146186" w:rsidRDefault="00146186" w:rsidP="0014618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Д. Г. Дашкевичу </w:t>
      </w:r>
    </w:p>
    <w:p w:rsidR="00146186" w:rsidRPr="00EE08B2" w:rsidRDefault="00146186" w:rsidP="0014618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146186" w:rsidRPr="00EE08B2" w:rsidRDefault="00146186" w:rsidP="00146186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8"/>
          <w:szCs w:val="28"/>
        </w:rPr>
      </w:pPr>
      <w:r w:rsidRPr="00EE08B2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146186" w:rsidRPr="00EE08B2" w:rsidRDefault="00146186" w:rsidP="001461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«Детский сад №…» уведомляет Вас, что в связи с поступившей информацией о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указываем причину)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EE08B2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EE08B2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6186" w:rsidRPr="00EE08B2" w:rsidRDefault="00146186" w:rsidP="001461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гл.2 п.4 абз.7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, гл.3 п.6 абз.4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Совета Министров Республики Беларусь №22 от 15.01.2019 г. «О признании детей находящимися в социально опасном положении» </w:t>
      </w:r>
      <w:r w:rsidRPr="00EE08B2">
        <w:rPr>
          <w:rFonts w:ascii="Times New Roman" w:hAnsi="Times New Roman" w:cs="Times New Roman"/>
          <w:sz w:val="28"/>
          <w:szCs w:val="28"/>
        </w:rPr>
        <w:t>(далее – Постановление №22)</w:t>
      </w:r>
      <w:r>
        <w:rPr>
          <w:rFonts w:ascii="Times New Roman" w:hAnsi="Times New Roman" w:cs="Times New Roman"/>
          <w:sz w:val="28"/>
          <w:szCs w:val="28"/>
        </w:rPr>
        <w:t xml:space="preserve">, п. 1.4. письма Министерства образования Республики Беларусь от 22.05.2023 г. № 02-14/9379 </w:t>
      </w:r>
      <w:r w:rsidRPr="00EE08B2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предоставить информацию:</w:t>
      </w:r>
    </w:p>
    <w:p w:rsidR="00146186" w:rsidRPr="00EE08B2" w:rsidRDefault="00146186" w:rsidP="0014618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8B2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 получении семьёй (родителями) государственных пособий </w:t>
      </w:r>
      <w:r w:rsidRPr="00EE08B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указать их вид).</w:t>
      </w:r>
    </w:p>
    <w:p w:rsidR="00146186" w:rsidRPr="00EE08B2" w:rsidRDefault="00146186" w:rsidP="0014618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590296">
        <w:rPr>
          <w:rFonts w:ascii="Times New Roman" w:hAnsi="Times New Roman"/>
          <w:b/>
          <w:color w:val="000000" w:themeColor="text1"/>
          <w:sz w:val="28"/>
          <w:szCs w:val="28"/>
        </w:rPr>
        <w:t>п.22.7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146186" w:rsidRPr="00EE08B2" w:rsidRDefault="00146186" w:rsidP="0014618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до 00.00.2023</w:t>
      </w:r>
      <w:r w:rsidRPr="00EE08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E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EE08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0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EE08B2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146186" w:rsidRPr="00EE08B2" w:rsidRDefault="00146186" w:rsidP="00146186">
      <w:pPr>
        <w:spacing w:after="0" w:line="240" w:lineRule="auto"/>
        <w:ind w:left="426" w:right="-1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146186" w:rsidRPr="00EE08B2" w:rsidRDefault="00146186" w:rsidP="00146186">
      <w:pPr>
        <w:spacing w:after="0" w:line="240" w:lineRule="auto"/>
        <w:ind w:left="426" w:right="-1" w:firstLine="1134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> </w:t>
      </w:r>
    </w:p>
    <w:p w:rsidR="00146186" w:rsidRPr="00EE08B2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08B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EE08B2">
        <w:rPr>
          <w:rFonts w:ascii="Times New Roman" w:hAnsi="Times New Roman" w:cs="Times New Roman"/>
          <w:sz w:val="28"/>
          <w:szCs w:val="28"/>
        </w:rPr>
        <w:tab/>
      </w:r>
      <w:r w:rsidRPr="00EE08B2">
        <w:rPr>
          <w:rFonts w:ascii="Times New Roman" w:hAnsi="Times New Roman" w:cs="Times New Roman"/>
          <w:sz w:val="28"/>
          <w:szCs w:val="28"/>
        </w:rPr>
        <w:tab/>
      </w:r>
      <w:r w:rsidRPr="00EE08B2">
        <w:rPr>
          <w:rFonts w:ascii="Times New Roman" w:hAnsi="Times New Roman" w:cs="Times New Roman"/>
          <w:sz w:val="28"/>
          <w:szCs w:val="28"/>
        </w:rPr>
        <w:tab/>
      </w:r>
      <w:r w:rsidRPr="00EE08B2">
        <w:rPr>
          <w:rFonts w:ascii="Times New Roman" w:hAnsi="Times New Roman" w:cs="Times New Roman"/>
          <w:sz w:val="28"/>
          <w:szCs w:val="28"/>
        </w:rPr>
        <w:tab/>
      </w:r>
      <w:r w:rsidRPr="00EE08B2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146186" w:rsidRPr="001E106C" w:rsidRDefault="00146186" w:rsidP="0014618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</w:rPr>
      </w:pPr>
      <w:r w:rsidRPr="001E106C">
        <w:rPr>
          <w:rFonts w:ascii="Times New Roman" w:hAnsi="Times New Roman" w:cs="Times New Roman"/>
          <w:sz w:val="18"/>
          <w:szCs w:val="18"/>
        </w:rPr>
        <w:t>Исполнитель  0000000</w:t>
      </w:r>
      <w:r w:rsidRPr="001E106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866B1" w:rsidRDefault="008866B1" w:rsidP="0014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66B1" w:rsidRDefault="008866B1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Default="0055278B" w:rsidP="007771AF">
      <w:pPr>
        <w:tabs>
          <w:tab w:val="left" w:pos="1845"/>
        </w:tabs>
        <w:spacing w:after="0" w:line="240" w:lineRule="auto"/>
        <w:ind w:left="567" w:firstLine="426"/>
        <w:rPr>
          <w:rFonts w:ascii="Times New Roman" w:hAnsi="Times New Roman" w:cs="Times New Roman"/>
          <w:sz w:val="20"/>
          <w:szCs w:val="20"/>
        </w:rPr>
      </w:pPr>
    </w:p>
    <w:p w:rsidR="0055278B" w:rsidRPr="00422BFF" w:rsidRDefault="0055278B" w:rsidP="0055278B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17</w:t>
      </w:r>
    </w:p>
    <w:p w:rsidR="0055278B" w:rsidRDefault="0055278B" w:rsidP="0055278B">
      <w:pPr>
        <w:tabs>
          <w:tab w:val="left" w:pos="1845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55278B" w:rsidRPr="006D5D5C" w:rsidRDefault="0055278B" w:rsidP="006D5D5C">
      <w:pPr>
        <w:pStyle w:val="a4"/>
        <w:rPr>
          <w:rFonts w:ascii="Times New Roman" w:hAnsi="Times New Roman"/>
        </w:rPr>
      </w:pPr>
      <w:r w:rsidRPr="006D5D5C">
        <w:rPr>
          <w:rFonts w:ascii="Times New Roman" w:hAnsi="Times New Roman"/>
          <w:highlight w:val="yellow"/>
        </w:rPr>
        <w:t xml:space="preserve">  </w:t>
      </w:r>
      <w:r w:rsidRPr="006D5D5C">
        <w:rPr>
          <w:rFonts w:ascii="Times New Roman" w:hAnsi="Times New Roman"/>
          <w:b/>
          <w:highlight w:val="yellow"/>
        </w:rPr>
        <w:t>ЭЛЕКТРОННАЯ ПОЧТА ЭНЕРГОГАЗИНСПЕКЦИИ:</w:t>
      </w:r>
      <w:r w:rsidRPr="006D5D5C">
        <w:rPr>
          <w:rFonts w:ascii="Times New Roman" w:hAnsi="Times New Roman"/>
          <w:highlight w:val="yellow"/>
        </w:rPr>
        <w:t xml:space="preserve"> </w:t>
      </w:r>
      <w:hyperlink r:id="rId7" w:history="1">
        <w:r w:rsidRPr="006D5D5C">
          <w:rPr>
            <w:rStyle w:val="ae"/>
            <w:rFonts w:ascii="Times New Roman" w:hAnsi="Times New Roman"/>
            <w:sz w:val="28"/>
            <w:szCs w:val="28"/>
            <w:lang w:val="en-US"/>
          </w:rPr>
          <w:t>e</w:t>
        </w:r>
        <w:r w:rsidRPr="006D5D5C">
          <w:rPr>
            <w:rStyle w:val="ae"/>
            <w:rFonts w:ascii="Times New Roman" w:hAnsi="Times New Roman"/>
            <w:sz w:val="28"/>
            <w:szCs w:val="28"/>
          </w:rPr>
          <w:t>lsk@gosenergogaznadzor.by</w:t>
        </w:r>
      </w:hyperlink>
    </w:p>
    <w:p w:rsidR="0055278B" w:rsidRPr="006D5D5C" w:rsidRDefault="0055278B" w:rsidP="006D5D5C">
      <w:pPr>
        <w:pStyle w:val="a4"/>
        <w:rPr>
          <w:rFonts w:ascii="Times New Roman" w:hAnsi="Times New Roman"/>
        </w:rPr>
      </w:pPr>
      <w:r w:rsidRPr="006D5D5C">
        <w:rPr>
          <w:rFonts w:ascii="Times New Roman" w:hAnsi="Times New Roman"/>
          <w:b/>
        </w:rPr>
        <w:t xml:space="preserve">почтовый адрес: </w:t>
      </w:r>
      <w:r w:rsidRPr="006D5D5C">
        <w:rPr>
          <w:rFonts w:ascii="Times New Roman" w:hAnsi="Times New Roman"/>
        </w:rPr>
        <w:t xml:space="preserve">247872, г. Ельск, ул. </w:t>
      </w:r>
      <w:proofErr w:type="spellStart"/>
      <w:r w:rsidRPr="006D5D5C">
        <w:rPr>
          <w:rFonts w:ascii="Times New Roman" w:hAnsi="Times New Roman"/>
        </w:rPr>
        <w:t>Мозырский</w:t>
      </w:r>
      <w:proofErr w:type="spellEnd"/>
      <w:r w:rsidRPr="006D5D5C">
        <w:rPr>
          <w:rFonts w:ascii="Times New Roman" w:hAnsi="Times New Roman"/>
        </w:rPr>
        <w:t xml:space="preserve"> тракт, 22</w:t>
      </w:r>
    </w:p>
    <w:p w:rsidR="0055278B" w:rsidRPr="006D5D5C" w:rsidRDefault="0055278B" w:rsidP="006D5D5C">
      <w:pPr>
        <w:pStyle w:val="a4"/>
        <w:rPr>
          <w:rFonts w:ascii="Times New Roman" w:hAnsi="Times New Roman"/>
        </w:rPr>
      </w:pPr>
      <w:r w:rsidRPr="006D5D5C">
        <w:rPr>
          <w:rFonts w:ascii="Times New Roman" w:hAnsi="Times New Roman"/>
          <w:b/>
        </w:rPr>
        <w:t xml:space="preserve">тел./факс: </w:t>
      </w:r>
      <w:r w:rsidRPr="006D5D5C">
        <w:rPr>
          <w:rFonts w:ascii="Times New Roman" w:hAnsi="Times New Roman"/>
        </w:rPr>
        <w:t>2354  4 52 96</w:t>
      </w:r>
    </w:p>
    <w:p w:rsidR="0055278B" w:rsidRPr="006D5D5C" w:rsidRDefault="0055278B" w:rsidP="006D5D5C">
      <w:pPr>
        <w:pStyle w:val="a4"/>
        <w:rPr>
          <w:rFonts w:ascii="Times New Roman" w:hAnsi="Times New Roman"/>
        </w:rPr>
      </w:pPr>
      <w:r w:rsidRPr="006D5D5C">
        <w:rPr>
          <w:rFonts w:ascii="Times New Roman" w:hAnsi="Times New Roman"/>
          <w:b/>
        </w:rPr>
        <w:t xml:space="preserve">тел. </w:t>
      </w:r>
      <w:r w:rsidRPr="006D5D5C">
        <w:rPr>
          <w:rFonts w:ascii="Times New Roman" w:hAnsi="Times New Roman"/>
        </w:rPr>
        <w:t>2354 4 60 14</w:t>
      </w:r>
    </w:p>
    <w:p w:rsidR="0055278B" w:rsidRPr="00CF4CD8" w:rsidRDefault="0055278B" w:rsidP="005527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  <w:r w:rsidRPr="00CF4CD8">
        <w:rPr>
          <w:rFonts w:ascii="Times New Roman" w:hAnsi="Times New Roman" w:cs="Times New Roman"/>
          <w:b/>
          <w:bCs/>
          <w:sz w:val="32"/>
          <w:szCs w:val="32"/>
        </w:rPr>
        <w:t xml:space="preserve"> о сотрудничестве о</w:t>
      </w:r>
      <w:r>
        <w:rPr>
          <w:rFonts w:ascii="Times New Roman" w:hAnsi="Times New Roman" w:cs="Times New Roman"/>
          <w:b/>
          <w:bCs/>
          <w:sz w:val="32"/>
          <w:szCs w:val="32"/>
        </w:rPr>
        <w:t>формляе</w:t>
      </w:r>
      <w:r w:rsidRPr="00CF4CD8">
        <w:rPr>
          <w:rFonts w:ascii="Times New Roman" w:hAnsi="Times New Roman" w:cs="Times New Roman"/>
          <w:b/>
          <w:bCs/>
          <w:sz w:val="32"/>
          <w:szCs w:val="32"/>
        </w:rPr>
        <w:t>тся на бланке ГУО</w:t>
      </w:r>
    </w:p>
    <w:p w:rsidR="00437173" w:rsidRPr="00437173" w:rsidRDefault="00437173" w:rsidP="006D5D5C">
      <w:pPr>
        <w:pStyle w:val="a4"/>
        <w:ind w:left="4111"/>
        <w:rPr>
          <w:rFonts w:ascii="Times New Roman" w:eastAsiaTheme="minorEastAsia" w:hAnsi="Times New Roman"/>
          <w:sz w:val="28"/>
          <w:szCs w:val="28"/>
        </w:rPr>
      </w:pPr>
      <w:r w:rsidRPr="00437173">
        <w:rPr>
          <w:rFonts w:ascii="Times New Roman" w:eastAsiaTheme="minorEastAsia" w:hAnsi="Times New Roman"/>
          <w:sz w:val="28"/>
          <w:szCs w:val="28"/>
        </w:rPr>
        <w:t xml:space="preserve">Начальнику филиала ГУ «Государственный энергетический и газовый надзор» по Гомельской области </w:t>
      </w:r>
      <w:proofErr w:type="spellStart"/>
      <w:r w:rsidRPr="00437173">
        <w:rPr>
          <w:rFonts w:ascii="Times New Roman" w:eastAsiaTheme="minorEastAsia" w:hAnsi="Times New Roman"/>
          <w:sz w:val="28"/>
          <w:szCs w:val="28"/>
        </w:rPr>
        <w:t>Мозырского</w:t>
      </w:r>
      <w:proofErr w:type="spellEnd"/>
      <w:r w:rsidRPr="00437173">
        <w:rPr>
          <w:rFonts w:ascii="Times New Roman" w:eastAsiaTheme="minorEastAsia" w:hAnsi="Times New Roman"/>
          <w:sz w:val="28"/>
          <w:szCs w:val="28"/>
        </w:rPr>
        <w:t xml:space="preserve"> межрайонного отделения </w:t>
      </w:r>
      <w:proofErr w:type="spellStart"/>
      <w:r w:rsidRPr="00437173">
        <w:rPr>
          <w:rFonts w:ascii="Times New Roman" w:eastAsiaTheme="minorEastAsia" w:hAnsi="Times New Roman"/>
          <w:sz w:val="28"/>
          <w:szCs w:val="28"/>
        </w:rPr>
        <w:t>Ельской</w:t>
      </w:r>
      <w:proofErr w:type="spellEnd"/>
      <w:r w:rsidRPr="00437173">
        <w:rPr>
          <w:rFonts w:ascii="Times New Roman" w:eastAsiaTheme="minorEastAsia" w:hAnsi="Times New Roman"/>
          <w:sz w:val="28"/>
          <w:szCs w:val="28"/>
        </w:rPr>
        <w:t xml:space="preserve"> районной </w:t>
      </w:r>
      <w:proofErr w:type="spellStart"/>
      <w:r w:rsidRPr="00437173">
        <w:rPr>
          <w:rFonts w:ascii="Times New Roman" w:eastAsiaTheme="minorEastAsia" w:hAnsi="Times New Roman"/>
          <w:sz w:val="28"/>
          <w:szCs w:val="28"/>
        </w:rPr>
        <w:t>энергогазинспекции</w:t>
      </w:r>
      <w:proofErr w:type="spellEnd"/>
    </w:p>
    <w:p w:rsidR="0055278B" w:rsidRPr="00437173" w:rsidRDefault="00437173" w:rsidP="006D5D5C">
      <w:pPr>
        <w:pStyle w:val="a4"/>
        <w:ind w:left="4111"/>
        <w:rPr>
          <w:rFonts w:ascii="Times New Roman" w:eastAsiaTheme="minorEastAsia" w:hAnsi="Times New Roman"/>
          <w:sz w:val="28"/>
          <w:szCs w:val="28"/>
        </w:rPr>
      </w:pPr>
      <w:r w:rsidRPr="00437173">
        <w:rPr>
          <w:rFonts w:ascii="Times New Roman" w:eastAsiaTheme="minorEastAsia" w:hAnsi="Times New Roman"/>
          <w:sz w:val="28"/>
          <w:szCs w:val="28"/>
        </w:rPr>
        <w:t>Перевозчикову А.В.</w:t>
      </w:r>
    </w:p>
    <w:p w:rsidR="0055278B" w:rsidRPr="00D60C9D" w:rsidRDefault="0055278B" w:rsidP="0055278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60C9D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55278B" w:rsidRPr="00D60C9D" w:rsidRDefault="0055278B" w:rsidP="0055278B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</w:rPr>
      </w:pP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Pr="00D60C9D">
        <w:rPr>
          <w:rFonts w:ascii="Times New Roman" w:hAnsi="Times New Roman" w:cs="Times New Roman"/>
          <w:sz w:val="28"/>
          <w:szCs w:val="28"/>
        </w:rPr>
        <w:t xml:space="preserve">…» уведомляет Вас, что в связи с поступившей информацией </w:t>
      </w:r>
      <w:r w:rsidRPr="006E1D7E">
        <w:rPr>
          <w:rFonts w:ascii="Times New Roman" w:hAnsi="Times New Roman" w:cs="Times New Roman"/>
          <w:sz w:val="28"/>
          <w:szCs w:val="28"/>
        </w:rPr>
        <w:t>о</w:t>
      </w:r>
      <w:r w:rsidRPr="006E1D7E">
        <w:rPr>
          <w:rFonts w:ascii="Times New Roman" w:hAnsi="Times New Roman" w:cs="Times New Roman"/>
          <w:bCs/>
          <w:sz w:val="28"/>
          <w:szCs w:val="28"/>
        </w:rPr>
        <w:t xml:space="preserve"> выявлении ситуации неблагополучия</w:t>
      </w:r>
      <w:r w:rsidRPr="006E1D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E1D7E">
        <w:rPr>
          <w:rFonts w:ascii="Times New Roman" w:hAnsi="Times New Roman" w:cs="Times New Roman"/>
          <w:iCs/>
          <w:sz w:val="28"/>
          <w:szCs w:val="28"/>
        </w:rPr>
        <w:t>с ….</w:t>
      </w:r>
      <w:r w:rsidRPr="00D60C9D">
        <w:rPr>
          <w:rFonts w:ascii="Times New Roman" w:hAnsi="Times New Roman" w:cs="Times New Roman"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D60C9D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D60C9D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гл.2 п.4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абз.14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гл.3 п.6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 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Совета Министров Республики Беларусь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от 15.01.2019 г. «О признании детей находящимися в социально опасном положении» </w:t>
      </w:r>
      <w:r w:rsidRPr="00D60C9D">
        <w:rPr>
          <w:rFonts w:ascii="Times New Roman" w:hAnsi="Times New Roman" w:cs="Times New Roman"/>
          <w:sz w:val="28"/>
          <w:szCs w:val="28"/>
        </w:rPr>
        <w:t xml:space="preserve">(далее – Постановление №22) 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просим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информацию</w:t>
      </w:r>
      <w:r w:rsidRPr="00D60C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78B" w:rsidRPr="00D60C9D" w:rsidRDefault="0055278B" w:rsidP="0055278B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C9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>имеются ли нарушения технического состояния электрических и теплоиспользующих установок, газового оборудования и газопроводов потребителей газа, условий эксплуатации в жилых помещениях</w:t>
      </w:r>
      <w:r w:rsidRPr="00D60C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0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какая профилактическая работа проводилась, её результаты. </w:t>
      </w: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C9D">
        <w:rPr>
          <w:rFonts w:ascii="Times New Roman" w:hAnsi="Times New Roman"/>
          <w:color w:val="000000" w:themeColor="text1"/>
          <w:sz w:val="28"/>
          <w:szCs w:val="28"/>
        </w:rPr>
        <w:t>Кроме этого,  просим направить сотрудника Вашего ведомства для участия в социальном расследовании - обследовании условий  жизни и воспитания несовершеннолетних 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указываем сроки, время</w:t>
      </w:r>
      <w:r w:rsidRPr="00D60C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по адресу: Ельский р-он, </w:t>
      </w:r>
      <w:proofErr w:type="spellStart"/>
      <w:r w:rsidRPr="00D60C9D">
        <w:rPr>
          <w:rFonts w:ascii="Times New Roman" w:hAnsi="Times New Roman"/>
          <w:b/>
          <w:color w:val="000000" w:themeColor="text1"/>
          <w:sz w:val="28"/>
          <w:szCs w:val="28"/>
        </w:rPr>
        <w:t>агр</w:t>
      </w:r>
      <w:proofErr w:type="spellEnd"/>
      <w:r w:rsidRPr="00D60C9D">
        <w:rPr>
          <w:rFonts w:ascii="Times New Roman" w:hAnsi="Times New Roman"/>
          <w:b/>
          <w:color w:val="000000" w:themeColor="text1"/>
          <w:sz w:val="28"/>
          <w:szCs w:val="28"/>
        </w:rPr>
        <w:t>., ул. …., д.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…</w:t>
      </w: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9D">
        <w:rPr>
          <w:rFonts w:ascii="Times New Roman" w:hAnsi="Times New Roman"/>
          <w:color w:val="000000" w:themeColor="text1"/>
          <w:sz w:val="28"/>
          <w:szCs w:val="28"/>
        </w:rPr>
        <w:t>Информируем, что в случае принятия по итогам социального расследования решения о признании детей находящимися в социально опасном пол</w:t>
      </w:r>
      <w:r>
        <w:rPr>
          <w:rFonts w:ascii="Times New Roman" w:hAnsi="Times New Roman"/>
          <w:color w:val="000000" w:themeColor="text1"/>
          <w:sz w:val="28"/>
          <w:szCs w:val="28"/>
        </w:rPr>
        <w:t>ожении, на основании гл.6 п.22.12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55278B" w:rsidRPr="00D60C9D" w:rsidRDefault="0055278B" w:rsidP="0055278B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имеющимися сроками социального расследования просим в срок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до 00.00.2024</w:t>
      </w:r>
      <w:r w:rsidRPr="00D60C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Оригинал письма выслать почтой.</w:t>
      </w:r>
    </w:p>
    <w:p w:rsidR="0055278B" w:rsidRPr="00D60C9D" w:rsidRDefault="0055278B" w:rsidP="0055278B">
      <w:pPr>
        <w:spacing w:after="0" w:line="240" w:lineRule="auto"/>
        <w:ind w:left="567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55278B" w:rsidRPr="00D60C9D" w:rsidRDefault="0055278B" w:rsidP="0055278B">
      <w:pPr>
        <w:spacing w:after="0" w:line="240" w:lineRule="auto"/>
        <w:ind w:left="567" w:right="-1" w:firstLine="426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 </w:t>
      </w:r>
    </w:p>
    <w:p w:rsidR="0055278B" w:rsidRPr="00D60C9D" w:rsidRDefault="0055278B" w:rsidP="005527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30"/>
          <w:szCs w:val="30"/>
        </w:rPr>
        <w:t>Заведующий</w:t>
      </w:r>
      <w:r w:rsidRPr="00D60C9D">
        <w:rPr>
          <w:rFonts w:ascii="Times New Roman" w:hAnsi="Times New Roman" w:cs="Times New Roman"/>
          <w:sz w:val="28"/>
          <w:szCs w:val="28"/>
        </w:rPr>
        <w:tab/>
      </w:r>
      <w:r w:rsidRPr="00D60C9D">
        <w:rPr>
          <w:rFonts w:ascii="Times New Roman" w:hAnsi="Times New Roman" w:cs="Times New Roman"/>
          <w:sz w:val="28"/>
          <w:szCs w:val="28"/>
        </w:rPr>
        <w:tab/>
      </w:r>
      <w:r w:rsidRPr="00D60C9D">
        <w:rPr>
          <w:rFonts w:ascii="Times New Roman" w:hAnsi="Times New Roman" w:cs="Times New Roman"/>
          <w:sz w:val="28"/>
          <w:szCs w:val="28"/>
        </w:rPr>
        <w:tab/>
      </w:r>
      <w:r w:rsidRPr="00D60C9D">
        <w:rPr>
          <w:rFonts w:ascii="Times New Roman" w:hAnsi="Times New Roman" w:cs="Times New Roman"/>
          <w:sz w:val="28"/>
          <w:szCs w:val="28"/>
        </w:rPr>
        <w:tab/>
      </w:r>
      <w:r w:rsidRPr="00D60C9D">
        <w:rPr>
          <w:rFonts w:ascii="Times New Roman" w:hAnsi="Times New Roman" w:cs="Times New Roman"/>
          <w:sz w:val="28"/>
          <w:szCs w:val="28"/>
        </w:rPr>
        <w:tab/>
      </w:r>
      <w:r w:rsidRPr="00D60C9D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55278B" w:rsidRPr="00D60C9D" w:rsidRDefault="0055278B" w:rsidP="0055278B">
      <w:pPr>
        <w:spacing w:after="0" w:line="240" w:lineRule="auto"/>
        <w:ind w:left="567" w:right="-1" w:firstLine="426"/>
        <w:rPr>
          <w:rFonts w:ascii="Times New Roman" w:hAnsi="Times New Roman" w:cs="Times New Roman"/>
          <w:sz w:val="28"/>
          <w:szCs w:val="28"/>
        </w:rPr>
      </w:pPr>
      <w:r w:rsidRPr="00D60C9D">
        <w:rPr>
          <w:rFonts w:ascii="Times New Roman" w:hAnsi="Times New Roman" w:cs="Times New Roman"/>
          <w:sz w:val="28"/>
          <w:szCs w:val="28"/>
        </w:rPr>
        <w:t> </w:t>
      </w:r>
    </w:p>
    <w:p w:rsidR="0055278B" w:rsidRPr="00D60C9D" w:rsidRDefault="0055278B" w:rsidP="0055278B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D60C9D">
        <w:rPr>
          <w:rFonts w:ascii="Times New Roman" w:hAnsi="Times New Roman" w:cs="Times New Roman"/>
          <w:sz w:val="18"/>
          <w:szCs w:val="18"/>
        </w:rPr>
        <w:t>Исполнитель  0000000</w:t>
      </w:r>
    </w:p>
    <w:p w:rsidR="00E76508" w:rsidRPr="00E76508" w:rsidRDefault="00E76508" w:rsidP="00E76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508">
        <w:rPr>
          <w:rFonts w:ascii="Times New Roman" w:hAnsi="Times New Roman" w:cs="Times New Roman"/>
          <w:b/>
          <w:sz w:val="28"/>
          <w:szCs w:val="28"/>
        </w:rPr>
        <w:lastRenderedPageBreak/>
        <w:t>Направляем в случае необходимости!!!! Т.е., если известно, что несовершеннолетние ранее привлекались по административным статьям или проводилась индивидуальная профилактическая работа, или были признаны нуждающимися в государственной защите</w:t>
      </w:r>
    </w:p>
    <w:p w:rsidR="00E76508" w:rsidRPr="00A93CBE" w:rsidRDefault="00E76508" w:rsidP="00E76508">
      <w:pPr>
        <w:spacing w:after="0" w:line="240" w:lineRule="auto"/>
        <w:jc w:val="right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76508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E76508" w:rsidRPr="009A7DE7" w:rsidRDefault="00E76508" w:rsidP="00E76508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9A7DE7">
        <w:rPr>
          <w:rFonts w:ascii="Times New Roman" w:hAnsi="Times New Roman" w:cs="Times New Roman"/>
          <w:sz w:val="30"/>
          <w:szCs w:val="30"/>
        </w:rPr>
        <w:t>Председателю комиссии по делам несовершеннолетних Ельского районного исполнительного комитета</w:t>
      </w:r>
    </w:p>
    <w:p w:rsidR="00E76508" w:rsidRPr="009A7DE7" w:rsidRDefault="00E76508" w:rsidP="00E76508">
      <w:pPr>
        <w:pStyle w:val="a9"/>
        <w:tabs>
          <w:tab w:val="left" w:pos="708"/>
        </w:tabs>
        <w:ind w:left="4536"/>
        <w:jc w:val="both"/>
        <w:rPr>
          <w:szCs w:val="30"/>
        </w:rPr>
      </w:pPr>
      <w:proofErr w:type="spellStart"/>
      <w:r w:rsidRPr="009A7DE7">
        <w:rPr>
          <w:szCs w:val="30"/>
        </w:rPr>
        <w:t>Ильюк</w:t>
      </w:r>
      <w:proofErr w:type="spellEnd"/>
      <w:r w:rsidRPr="009A7DE7">
        <w:rPr>
          <w:szCs w:val="30"/>
        </w:rPr>
        <w:t xml:space="preserve"> Г.М.</w:t>
      </w:r>
    </w:p>
    <w:p w:rsidR="00E76508" w:rsidRPr="009A7DE7" w:rsidRDefault="00E76508" w:rsidP="00E7650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A7DE7">
        <w:rPr>
          <w:rFonts w:ascii="Times New Roman" w:hAnsi="Times New Roman" w:cs="Times New Roman"/>
          <w:b/>
          <w:bCs/>
          <w:sz w:val="28"/>
          <w:szCs w:val="28"/>
        </w:rPr>
        <w:t>Уведомление о сотрудничестве</w:t>
      </w:r>
    </w:p>
    <w:p w:rsidR="00E76508" w:rsidRPr="009A7DE7" w:rsidRDefault="00E76508" w:rsidP="00E76508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28"/>
          <w:szCs w:val="28"/>
        </w:rPr>
      </w:pP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«Детский сад №…» уведомляет Вас, что в связи с поступившей информацией о</w:t>
      </w:r>
      <w:r w:rsidRPr="009A7DE7">
        <w:rPr>
          <w:rFonts w:ascii="Times New Roman" w:hAnsi="Times New Roman" w:cs="Times New Roman"/>
          <w:b/>
          <w:bCs/>
          <w:sz w:val="28"/>
          <w:szCs w:val="28"/>
        </w:rPr>
        <w:t xml:space="preserve"> выявлении ситуации неблагополучия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DE7">
        <w:rPr>
          <w:rFonts w:ascii="Times New Roman" w:hAnsi="Times New Roman" w:cs="Times New Roman"/>
          <w:i/>
          <w:iCs/>
          <w:sz w:val="28"/>
          <w:szCs w:val="28"/>
        </w:rPr>
        <w:t>с ….</w:t>
      </w:r>
      <w:r w:rsidRPr="009A7DE7">
        <w:rPr>
          <w:rFonts w:ascii="Times New Roman" w:hAnsi="Times New Roman" w:cs="Times New Roman"/>
          <w:sz w:val="28"/>
          <w:szCs w:val="28"/>
        </w:rPr>
        <w:t xml:space="preserve"> 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(указываем дату) </w:t>
      </w:r>
      <w:r w:rsidRPr="009A7DE7">
        <w:rPr>
          <w:rFonts w:ascii="Times New Roman" w:hAnsi="Times New Roman" w:cs="Times New Roman"/>
          <w:sz w:val="28"/>
          <w:szCs w:val="28"/>
        </w:rPr>
        <w:t xml:space="preserve">проводится социальное расследование в отношении семьи несовершеннолетнего 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(ФИО обучающегося),</w:t>
      </w:r>
      <w:r w:rsidRPr="009A7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рождения,</w:t>
      </w:r>
      <w:r w:rsidRPr="009A7DE7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 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домашний адрес.</w:t>
      </w:r>
      <w:r w:rsidRPr="009A7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hAnsi="Times New Roman" w:cs="Times New Roman"/>
          <w:sz w:val="28"/>
          <w:szCs w:val="28"/>
        </w:rPr>
        <w:t xml:space="preserve"> Согласно гл.2 п.4 абз.3, гл.3 п.6 абз.11 постановления Совета Министров Республики Беларусь №22 от 15.01.2019 г. «О признании детей находящимися в социально опасном положении» (далее – Постановление №22) просим предоставить информацию о несовершеннолетних  и его законных представителях: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DE7">
        <w:rPr>
          <w:rFonts w:ascii="Times New Roman" w:eastAsiaTheme="minorEastAsia" w:hAnsi="Times New Roman" w:cs="Times New Roman"/>
          <w:sz w:val="28"/>
          <w:szCs w:val="28"/>
        </w:rPr>
        <w:t>- применялись ли профилактические меры воздействия в отношении несовершеннолетнего ФИО, дата рождения, его законных представителей ФИО, дата рождения;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7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какая профилактическая работа проводилась с семьёй, её результаты. 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9A7DE7">
        <w:rPr>
          <w:rFonts w:ascii="Times New Roman" w:hAnsi="Times New Roman"/>
          <w:b/>
          <w:sz w:val="28"/>
          <w:szCs w:val="28"/>
        </w:rPr>
        <w:t>Если  заместитель председателя КДН включен в состав Совета профилактики, то указываем:</w:t>
      </w:r>
      <w:r w:rsidRPr="009A7DE7">
        <w:rPr>
          <w:rFonts w:ascii="Times New Roman" w:hAnsi="Times New Roman"/>
          <w:sz w:val="28"/>
          <w:szCs w:val="28"/>
        </w:rPr>
        <w:t xml:space="preserve"> Кроме этого,  просим принять участие в заседании совета профилактики ГУО «…..» </w:t>
      </w:r>
      <w:r w:rsidRPr="009A7DE7">
        <w:rPr>
          <w:rFonts w:ascii="Times New Roman" w:hAnsi="Times New Roman"/>
          <w:b/>
          <w:sz w:val="28"/>
          <w:szCs w:val="28"/>
        </w:rPr>
        <w:t xml:space="preserve">по адресу: адрес ГУО, № </w:t>
      </w:r>
      <w:proofErr w:type="spellStart"/>
      <w:r w:rsidRPr="009A7DE7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9A7DE7">
        <w:rPr>
          <w:rFonts w:ascii="Times New Roman" w:hAnsi="Times New Roman"/>
          <w:b/>
          <w:sz w:val="28"/>
          <w:szCs w:val="28"/>
        </w:rPr>
        <w:t xml:space="preserve">., </w:t>
      </w:r>
      <w:r w:rsidRPr="009A7DE7">
        <w:rPr>
          <w:rFonts w:ascii="Times New Roman" w:hAnsi="Times New Roman"/>
          <w:sz w:val="28"/>
          <w:szCs w:val="28"/>
        </w:rPr>
        <w:t>которое состоится</w:t>
      </w:r>
      <w:r w:rsidRPr="009A7DE7">
        <w:rPr>
          <w:rFonts w:ascii="Times New Roman" w:hAnsi="Times New Roman"/>
          <w:b/>
          <w:sz w:val="28"/>
          <w:szCs w:val="28"/>
        </w:rPr>
        <w:t xml:space="preserve"> </w:t>
      </w:r>
      <w:r w:rsidRPr="009A7DE7">
        <w:rPr>
          <w:rFonts w:ascii="Times New Roman" w:hAnsi="Times New Roman"/>
          <w:b/>
          <w:sz w:val="28"/>
          <w:szCs w:val="28"/>
          <w:u w:val="single"/>
        </w:rPr>
        <w:t>дата</w:t>
      </w:r>
      <w:r w:rsidRPr="009A7DE7">
        <w:rPr>
          <w:rFonts w:ascii="Times New Roman" w:hAnsi="Times New Roman"/>
          <w:b/>
          <w:sz w:val="28"/>
          <w:szCs w:val="28"/>
        </w:rPr>
        <w:t>, время.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A7DE7">
        <w:rPr>
          <w:rFonts w:ascii="Times New Roman" w:hAnsi="Times New Roman"/>
          <w:sz w:val="28"/>
          <w:szCs w:val="28"/>
        </w:rPr>
        <w:t xml:space="preserve">Информируем, что в случае принятия по итогам социального расследования решения о признании детей находящимися в социально опасном положении, на основании гл.6 </w:t>
      </w:r>
      <w:r w:rsidRPr="009A7DE7">
        <w:rPr>
          <w:rFonts w:ascii="Times New Roman" w:hAnsi="Times New Roman"/>
          <w:b/>
          <w:sz w:val="28"/>
          <w:szCs w:val="28"/>
        </w:rPr>
        <w:t>п.22.3</w:t>
      </w:r>
      <w:r w:rsidRPr="009A7DE7">
        <w:rPr>
          <w:rFonts w:ascii="Times New Roman" w:hAnsi="Times New Roman"/>
          <w:sz w:val="28"/>
          <w:szCs w:val="28"/>
        </w:rPr>
        <w:t xml:space="preserve"> постановления № 22 необходимо сформировать мероприятия по устранению причин и условий, повлекших создание неблагоприятной для детей обстановки.</w:t>
      </w:r>
    </w:p>
    <w:p w:rsidR="00E76508" w:rsidRPr="009A7DE7" w:rsidRDefault="00E76508" w:rsidP="00E76508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A7DE7">
        <w:rPr>
          <w:rFonts w:ascii="Times New Roman" w:hAnsi="Times New Roman"/>
          <w:sz w:val="28"/>
          <w:szCs w:val="28"/>
        </w:rPr>
        <w:t xml:space="preserve">В связи с имеющимися сроками социального расследования просим в срок </w:t>
      </w:r>
      <w:r w:rsidRPr="009A7DE7">
        <w:rPr>
          <w:rFonts w:ascii="Times New Roman" w:hAnsi="Times New Roman"/>
          <w:b/>
          <w:sz w:val="28"/>
          <w:szCs w:val="28"/>
        </w:rPr>
        <w:t>до 00.00.2024 г</w:t>
      </w:r>
      <w:r w:rsidRPr="009A7DE7">
        <w:rPr>
          <w:rFonts w:ascii="Times New Roman" w:hAnsi="Times New Roman"/>
          <w:sz w:val="28"/>
          <w:szCs w:val="28"/>
        </w:rPr>
        <w:t xml:space="preserve">. предоставить информацию  о наличии либо отсутствии критериев и показателей социально опасного положения по электронной почте </w:t>
      </w:r>
      <w:r w:rsidRPr="009A7DE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A7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DE7">
        <w:rPr>
          <w:rFonts w:ascii="Times New Roman" w:hAnsi="Times New Roman"/>
          <w:sz w:val="28"/>
          <w:szCs w:val="28"/>
        </w:rPr>
        <w:t xml:space="preserve">либо факсу </w:t>
      </w:r>
      <w:r w:rsidRPr="009A7DE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A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номер).</w:t>
      </w:r>
      <w:r w:rsidRPr="009A7DE7">
        <w:rPr>
          <w:rFonts w:ascii="Times New Roman" w:hAnsi="Times New Roman"/>
          <w:sz w:val="28"/>
          <w:szCs w:val="28"/>
        </w:rPr>
        <w:t xml:space="preserve"> Оригинал письма выслать почтой.</w:t>
      </w:r>
    </w:p>
    <w:p w:rsidR="00E76508" w:rsidRPr="009A7DE7" w:rsidRDefault="00E76508" w:rsidP="00E76508">
      <w:pPr>
        <w:spacing w:after="0" w:line="240" w:lineRule="auto"/>
        <w:ind w:left="567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E76508" w:rsidRPr="009A7DE7" w:rsidRDefault="00E76508" w:rsidP="00E76508">
      <w:pPr>
        <w:spacing w:after="0" w:line="240" w:lineRule="auto"/>
        <w:ind w:left="567" w:right="-1" w:firstLine="426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hAnsi="Times New Roman" w:cs="Times New Roman"/>
          <w:sz w:val="28"/>
          <w:szCs w:val="28"/>
        </w:rPr>
        <w:t> </w:t>
      </w:r>
    </w:p>
    <w:p w:rsidR="00E76508" w:rsidRDefault="00E76508" w:rsidP="00E7650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eastAsia="SimSun" w:hAnsi="Times New Roman" w:cs="Times New Roman"/>
          <w:sz w:val="28"/>
          <w:szCs w:val="28"/>
        </w:rPr>
        <w:t>Заведующий</w:t>
      </w:r>
      <w:r w:rsidRPr="009A7DE7">
        <w:rPr>
          <w:rFonts w:ascii="Times New Roman" w:hAnsi="Times New Roman" w:cs="Times New Roman"/>
          <w:sz w:val="28"/>
          <w:szCs w:val="28"/>
        </w:rPr>
        <w:tab/>
      </w:r>
      <w:r w:rsidRPr="009A7DE7">
        <w:rPr>
          <w:rFonts w:ascii="Times New Roman" w:hAnsi="Times New Roman" w:cs="Times New Roman"/>
          <w:sz w:val="28"/>
          <w:szCs w:val="28"/>
        </w:rPr>
        <w:tab/>
      </w:r>
      <w:r w:rsidRPr="009A7DE7">
        <w:rPr>
          <w:rFonts w:ascii="Times New Roman" w:hAnsi="Times New Roman" w:cs="Times New Roman"/>
          <w:sz w:val="28"/>
          <w:szCs w:val="28"/>
        </w:rPr>
        <w:tab/>
      </w:r>
      <w:r w:rsidRPr="009A7DE7">
        <w:rPr>
          <w:rFonts w:ascii="Times New Roman" w:hAnsi="Times New Roman" w:cs="Times New Roman"/>
          <w:sz w:val="28"/>
          <w:szCs w:val="28"/>
        </w:rPr>
        <w:tab/>
      </w:r>
      <w:r w:rsidRPr="009A7DE7">
        <w:rPr>
          <w:rFonts w:ascii="Times New Roman" w:hAnsi="Times New Roman" w:cs="Times New Roman"/>
          <w:sz w:val="28"/>
          <w:szCs w:val="28"/>
        </w:rPr>
        <w:tab/>
      </w:r>
      <w:r w:rsidRPr="009A7DE7">
        <w:rPr>
          <w:rFonts w:ascii="Times New Roman" w:hAnsi="Times New Roman" w:cs="Times New Roman"/>
          <w:sz w:val="28"/>
          <w:szCs w:val="28"/>
        </w:rPr>
        <w:tab/>
        <w:t xml:space="preserve">            ФИО</w:t>
      </w:r>
    </w:p>
    <w:p w:rsidR="00E76508" w:rsidRPr="009A7DE7" w:rsidRDefault="00E76508" w:rsidP="00E7650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7DE7">
        <w:rPr>
          <w:rFonts w:ascii="Times New Roman" w:hAnsi="Times New Roman" w:cs="Times New Roman"/>
          <w:sz w:val="28"/>
          <w:szCs w:val="28"/>
        </w:rPr>
        <w:t>Исполнитель  0000000</w:t>
      </w:r>
    </w:p>
    <w:p w:rsidR="00E76508" w:rsidRDefault="00E76508" w:rsidP="00E765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76508" w:rsidRPr="00245A6A" w:rsidRDefault="00E76508" w:rsidP="00E76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A6A">
        <w:rPr>
          <w:rFonts w:ascii="Times New Roman" w:hAnsi="Times New Roman" w:cs="Times New Roman"/>
          <w:b/>
          <w:sz w:val="36"/>
          <w:szCs w:val="36"/>
        </w:rPr>
        <w:lastRenderedPageBreak/>
        <w:t>направляем в случае необходимости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E76508" w:rsidRPr="00245A6A" w:rsidRDefault="00E76508" w:rsidP="00E76508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45A6A">
        <w:rPr>
          <w:rFonts w:ascii="Times New Roman" w:hAnsi="Times New Roman" w:cs="Times New Roman"/>
          <w:b/>
          <w:sz w:val="30"/>
          <w:szCs w:val="30"/>
        </w:rPr>
        <w:t>приложение</w:t>
      </w:r>
      <w:r w:rsidR="007059A7">
        <w:rPr>
          <w:rFonts w:ascii="Times New Roman" w:hAnsi="Times New Roman" w:cs="Times New Roman"/>
          <w:b/>
          <w:sz w:val="30"/>
          <w:szCs w:val="30"/>
        </w:rPr>
        <w:t xml:space="preserve"> 19</w:t>
      </w:r>
    </w:p>
    <w:p w:rsidR="00E76508" w:rsidRPr="00245A6A" w:rsidRDefault="00E76508" w:rsidP="00E76508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245A6A">
        <w:rPr>
          <w:rFonts w:ascii="Times New Roman" w:hAnsi="Times New Roman" w:cs="Times New Roman"/>
          <w:sz w:val="30"/>
          <w:szCs w:val="30"/>
        </w:rPr>
        <w:t>Председателю комиссии по делам несовершеннолетних Ельского районного исполнительного комитета</w:t>
      </w:r>
    </w:p>
    <w:p w:rsidR="00E76508" w:rsidRDefault="00E76508" w:rsidP="00E76508">
      <w:pPr>
        <w:pStyle w:val="a9"/>
        <w:tabs>
          <w:tab w:val="left" w:pos="708"/>
        </w:tabs>
        <w:ind w:left="4536"/>
        <w:jc w:val="both"/>
        <w:rPr>
          <w:szCs w:val="30"/>
        </w:rPr>
      </w:pPr>
      <w:proofErr w:type="spellStart"/>
      <w:r w:rsidRPr="00245A6A">
        <w:rPr>
          <w:szCs w:val="30"/>
        </w:rPr>
        <w:t>Ильюк</w:t>
      </w:r>
      <w:proofErr w:type="spellEnd"/>
      <w:r w:rsidRPr="00245A6A">
        <w:rPr>
          <w:szCs w:val="30"/>
        </w:rPr>
        <w:t xml:space="preserve"> Г.М.</w:t>
      </w:r>
    </w:p>
    <w:p w:rsidR="00E76508" w:rsidRPr="00245A6A" w:rsidRDefault="00E76508" w:rsidP="00E76508">
      <w:pPr>
        <w:pStyle w:val="a9"/>
        <w:tabs>
          <w:tab w:val="left" w:pos="708"/>
        </w:tabs>
        <w:ind w:left="4536"/>
        <w:jc w:val="both"/>
        <w:rPr>
          <w:color w:val="7F7F7F" w:themeColor="text1" w:themeTint="80"/>
          <w:szCs w:val="30"/>
        </w:rPr>
      </w:pPr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5A6A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«Ельский районный социально-педагогический центр» просит рассмотреть вопрос о воспитании несовершеннолетнего </w:t>
      </w:r>
      <w:r>
        <w:rPr>
          <w:rFonts w:ascii="Times New Roman" w:hAnsi="Times New Roman" w:cs="Times New Roman"/>
          <w:sz w:val="30"/>
          <w:szCs w:val="30"/>
        </w:rPr>
        <w:t>ФИО</w:t>
      </w:r>
      <w:r w:rsidRPr="00245A6A">
        <w:rPr>
          <w:rFonts w:ascii="Times New Roman" w:hAnsi="Times New Roman" w:cs="Times New Roman"/>
          <w:sz w:val="30"/>
          <w:szCs w:val="30"/>
        </w:rPr>
        <w:t xml:space="preserve">, 02.08.2021г.р. в семье </w:t>
      </w:r>
      <w:r>
        <w:rPr>
          <w:rFonts w:ascii="Times New Roman" w:hAnsi="Times New Roman" w:cs="Times New Roman"/>
          <w:sz w:val="30"/>
          <w:szCs w:val="30"/>
        </w:rPr>
        <w:t>ФИО</w:t>
      </w:r>
      <w:r w:rsidRPr="00245A6A">
        <w:rPr>
          <w:rFonts w:ascii="Times New Roman" w:hAnsi="Times New Roman" w:cs="Times New Roman"/>
          <w:sz w:val="30"/>
          <w:szCs w:val="30"/>
        </w:rPr>
        <w:t>, 2004г.р., проживающей по адресу: г. Ельск, ул. 50 лет СССР,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245A6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5A6A">
        <w:rPr>
          <w:rFonts w:ascii="Times New Roman" w:hAnsi="Times New Roman" w:cs="Times New Roman"/>
          <w:sz w:val="30"/>
          <w:szCs w:val="30"/>
        </w:rPr>
        <w:t xml:space="preserve">09.10.2023г. в адрес центра поступила информация из отдела образования Ельского районного исполнительного комитета о выявлении ситуации неблагополучия в семье </w:t>
      </w:r>
      <w:r>
        <w:rPr>
          <w:rFonts w:ascii="Times New Roman" w:hAnsi="Times New Roman" w:cs="Times New Roman"/>
          <w:sz w:val="30"/>
          <w:szCs w:val="30"/>
        </w:rPr>
        <w:t>ФИО</w:t>
      </w:r>
      <w:r w:rsidRPr="00245A6A">
        <w:rPr>
          <w:rFonts w:ascii="Times New Roman" w:hAnsi="Times New Roman" w:cs="Times New Roman"/>
          <w:sz w:val="30"/>
          <w:szCs w:val="30"/>
        </w:rPr>
        <w:t xml:space="preserve"> (поступило анонимное сообщение от граждан о том, что мать ведет аморальный образ жизни, злоупотребляет спиртными напитками, ненадлежащее выполняет родительские обязанности.  </w:t>
      </w:r>
      <w:proofErr w:type="gramEnd"/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A6A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постановления Совета Министров Республики Беларусь №22 от 15.01.2019 года «О признании детей </w:t>
      </w:r>
      <w:proofErr w:type="gramStart"/>
      <w:r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>находящимися</w:t>
      </w:r>
      <w:proofErr w:type="gramEnd"/>
      <w:r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социально опасном положении» в отношении семьи несовершеннолетнего начато социальное расследование. </w:t>
      </w:r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gramStart"/>
      <w:r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работы с семьей установлено, что мать,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ФИО</w:t>
      </w:r>
      <w:r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2004г.р. </w:t>
      </w:r>
      <w:r w:rsidRPr="00245A6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ОПИСЫВАЕМ СИТУАЦИЮ, например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более полугода не проживает с супругом, ведет аморальный образ жизни, не занимается воспитанием своего сына, часто оставляя ребенка на бабушек, также имеются сведения, что мать оставляет ребенка одного в квартире, еженедельно посещает увеселительные заведения города, где вместе с подругой (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ФИО</w:t>
      </w:r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) злоупотребляет алкоголем.</w:t>
      </w:r>
      <w:proofErr w:type="gramEnd"/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ФИО </w:t>
      </w:r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данную информацию не скрывает, более того, не видит в своем образе жизни ничего предосудительного и н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е понимает сути претензии к ней</w:t>
      </w:r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245A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В адрес социально-педагогического центра неоднократно поступала информации об образе жизни матери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ФИО.</w:t>
      </w:r>
    </w:p>
    <w:p w:rsidR="00E76508" w:rsidRPr="00F56231" w:rsidRDefault="00E76508" w:rsidP="00E76508">
      <w:pPr>
        <w:tabs>
          <w:tab w:val="left" w:pos="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245A6A">
        <w:rPr>
          <w:rFonts w:ascii="Times New Roman" w:hAnsi="Times New Roman" w:cs="Times New Roman"/>
          <w:i/>
          <w:sz w:val="30"/>
          <w:szCs w:val="30"/>
        </w:rPr>
        <w:t xml:space="preserve">Ранее, в отношении семьи несовершеннолетнего </w:t>
      </w:r>
      <w:r>
        <w:rPr>
          <w:rFonts w:ascii="Times New Roman" w:hAnsi="Times New Roman" w:cs="Times New Roman"/>
          <w:i/>
          <w:sz w:val="30"/>
          <w:szCs w:val="30"/>
        </w:rPr>
        <w:t>ФИО, 00.00.0000</w:t>
      </w:r>
      <w:r w:rsidRPr="00245A6A">
        <w:rPr>
          <w:rFonts w:ascii="Times New Roman" w:hAnsi="Times New Roman" w:cs="Times New Roman"/>
          <w:i/>
          <w:sz w:val="30"/>
          <w:szCs w:val="30"/>
        </w:rPr>
        <w:t>г.р. уже проводилось социальное расследование (с 04.05.2022 по 19.05.202</w:t>
      </w:r>
      <w:r>
        <w:rPr>
          <w:rFonts w:ascii="Times New Roman" w:hAnsi="Times New Roman" w:cs="Times New Roman"/>
          <w:i/>
          <w:sz w:val="30"/>
          <w:szCs w:val="30"/>
        </w:rPr>
        <w:t>2г.) по сообщению отца мальчика, ФИО, о том, что</w:t>
      </w:r>
      <w:r w:rsidRPr="00245A6A">
        <w:rPr>
          <w:rFonts w:ascii="Times New Roman" w:hAnsi="Times New Roman" w:cs="Times New Roman"/>
          <w:i/>
          <w:sz w:val="30"/>
          <w:szCs w:val="30"/>
        </w:rPr>
        <w:t xml:space="preserve"> в квартире, где проживает супруга, </w:t>
      </w:r>
      <w:r>
        <w:rPr>
          <w:rFonts w:ascii="Times New Roman" w:hAnsi="Times New Roman" w:cs="Times New Roman"/>
          <w:i/>
          <w:sz w:val="30"/>
          <w:szCs w:val="30"/>
        </w:rPr>
        <w:t>ФИО</w:t>
      </w:r>
      <w:r w:rsidRPr="00245A6A">
        <w:rPr>
          <w:rFonts w:ascii="Times New Roman" w:hAnsi="Times New Roman" w:cs="Times New Roman"/>
          <w:i/>
          <w:sz w:val="30"/>
          <w:szCs w:val="30"/>
        </w:rPr>
        <w:t xml:space="preserve">, находятся люди в нетрезвом виде, а также и малолетний сын </w:t>
      </w:r>
      <w:r>
        <w:rPr>
          <w:rFonts w:ascii="Times New Roman" w:hAnsi="Times New Roman" w:cs="Times New Roman"/>
          <w:i/>
          <w:sz w:val="30"/>
          <w:szCs w:val="30"/>
        </w:rPr>
        <w:t>ФИО</w:t>
      </w:r>
      <w:r w:rsidRPr="00245A6A">
        <w:rPr>
          <w:rFonts w:ascii="Times New Roman" w:hAnsi="Times New Roman" w:cs="Times New Roman"/>
          <w:i/>
          <w:sz w:val="30"/>
          <w:szCs w:val="30"/>
        </w:rPr>
        <w:t>, 2021г.р. В связи с примирением родителей, факты ненадлежащего исполнения матерью обязанностей по воспитанию и содержанию сына</w:t>
      </w:r>
      <w:proofErr w:type="gramEnd"/>
      <w:r w:rsidRPr="00245A6A">
        <w:rPr>
          <w:rFonts w:ascii="Times New Roman" w:hAnsi="Times New Roman" w:cs="Times New Roman"/>
          <w:i/>
          <w:sz w:val="30"/>
          <w:szCs w:val="30"/>
        </w:rPr>
        <w:t xml:space="preserve"> были исключены.  </w:t>
      </w:r>
    </w:p>
    <w:p w:rsidR="00E76508" w:rsidRDefault="00E76508" w:rsidP="00E76508">
      <w:pPr>
        <w:pStyle w:val="a9"/>
        <w:tabs>
          <w:tab w:val="clear" w:pos="4153"/>
        </w:tabs>
        <w:ind w:hanging="567"/>
        <w:jc w:val="both"/>
        <w:rPr>
          <w:color w:val="000000" w:themeColor="text1"/>
          <w:szCs w:val="30"/>
        </w:rPr>
      </w:pPr>
    </w:p>
    <w:p w:rsidR="00E76508" w:rsidRPr="00245A6A" w:rsidRDefault="00E76508" w:rsidP="00E76508">
      <w:pPr>
        <w:pStyle w:val="a9"/>
        <w:tabs>
          <w:tab w:val="clear" w:pos="4153"/>
        </w:tabs>
        <w:ind w:hanging="567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Заведующий                                                            ФИО</w:t>
      </w:r>
    </w:p>
    <w:p w:rsidR="00E76508" w:rsidRPr="00245A6A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исполнитель 00000</w:t>
      </w:r>
    </w:p>
    <w:p w:rsidR="00E76508" w:rsidRDefault="00E76508" w:rsidP="00E76508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E76508" w:rsidRDefault="00E76508" w:rsidP="00E76508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E76508" w:rsidRDefault="00E76508" w:rsidP="00E76508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45A6A">
        <w:rPr>
          <w:rFonts w:ascii="Times New Roman" w:hAnsi="Times New Roman" w:cs="Times New Roman"/>
          <w:b/>
          <w:sz w:val="30"/>
          <w:szCs w:val="30"/>
        </w:rPr>
        <w:lastRenderedPageBreak/>
        <w:t>приложение</w:t>
      </w:r>
      <w:r w:rsidR="007059A7">
        <w:rPr>
          <w:rFonts w:ascii="Times New Roman" w:hAnsi="Times New Roman" w:cs="Times New Roman"/>
          <w:b/>
          <w:sz w:val="30"/>
          <w:szCs w:val="30"/>
        </w:rPr>
        <w:t xml:space="preserve"> 20</w:t>
      </w:r>
    </w:p>
    <w:p w:rsidR="00E76508" w:rsidRPr="00765C32" w:rsidRDefault="00E76508" w:rsidP="00E76508">
      <w:pPr>
        <w:spacing w:after="0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765C32">
        <w:rPr>
          <w:rFonts w:ascii="Times New Roman" w:hAnsi="Times New Roman" w:cs="Times New Roman"/>
          <w:sz w:val="30"/>
          <w:szCs w:val="30"/>
        </w:rPr>
        <w:t>Председателю совета ОПОП</w:t>
      </w:r>
    </w:p>
    <w:p w:rsidR="00E76508" w:rsidRPr="00765C32" w:rsidRDefault="00E76508" w:rsidP="00E76508">
      <w:pPr>
        <w:pStyle w:val="a9"/>
        <w:tabs>
          <w:tab w:val="left" w:pos="708"/>
        </w:tabs>
        <w:ind w:left="4536"/>
        <w:jc w:val="both"/>
        <w:rPr>
          <w:rFonts w:eastAsia="Calibri"/>
          <w:bCs/>
          <w:szCs w:val="30"/>
          <w:lang w:val="be-BY" w:eastAsia="en-US"/>
        </w:rPr>
      </w:pPr>
      <w:r w:rsidRPr="00765C32">
        <w:rPr>
          <w:rFonts w:eastAsia="Calibri"/>
          <w:bCs/>
          <w:i/>
          <w:szCs w:val="30"/>
          <w:lang w:val="be-BY" w:eastAsia="en-US"/>
        </w:rPr>
        <w:t>Добрынского</w:t>
      </w:r>
      <w:r w:rsidRPr="00765C32">
        <w:rPr>
          <w:rFonts w:eastAsia="Calibri"/>
          <w:bCs/>
          <w:szCs w:val="30"/>
          <w:lang w:val="be-BY" w:eastAsia="en-US"/>
        </w:rPr>
        <w:t xml:space="preserve"> сельского исполнительного совета</w:t>
      </w:r>
    </w:p>
    <w:p w:rsidR="00E76508" w:rsidRPr="00245A6A" w:rsidRDefault="00E76508" w:rsidP="00E76508">
      <w:pPr>
        <w:pStyle w:val="a9"/>
        <w:tabs>
          <w:tab w:val="left" w:pos="708"/>
        </w:tabs>
        <w:ind w:left="4536"/>
        <w:jc w:val="both"/>
        <w:rPr>
          <w:color w:val="7F7F7F" w:themeColor="text1" w:themeTint="80"/>
          <w:szCs w:val="30"/>
        </w:rPr>
      </w:pPr>
    </w:p>
    <w:p w:rsidR="008D3E29" w:rsidRDefault="00E76508" w:rsidP="008D3E2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5A6A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«Ельский районный социально-педагогический центр» </w:t>
      </w:r>
      <w:r>
        <w:rPr>
          <w:rFonts w:ascii="Times New Roman" w:hAnsi="Times New Roman" w:cs="Times New Roman"/>
          <w:sz w:val="30"/>
          <w:szCs w:val="30"/>
        </w:rPr>
        <w:t xml:space="preserve">сообщает, что 00.00.0000 г. </w:t>
      </w:r>
      <w:proofErr w:type="gramStart"/>
      <w:r w:rsidR="008D3E29">
        <w:rPr>
          <w:rFonts w:ascii="Times New Roman" w:hAnsi="Times New Roman" w:cs="Times New Roman"/>
          <w:sz w:val="30"/>
          <w:szCs w:val="30"/>
        </w:rPr>
        <w:t>с</w:t>
      </w:r>
      <w:r w:rsidR="008D3E29" w:rsidRPr="00245A6A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8D3E29"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постановления</w:t>
      </w:r>
      <w:proofErr w:type="gramEnd"/>
      <w:r w:rsidR="008D3E29"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Совета Министров Республики Беларусь №22 от 15.01.2019 года «О признании детей находящимися в социально опасном положении» н</w:t>
      </w:r>
      <w:r w:rsidR="008D3E29">
        <w:rPr>
          <w:rFonts w:ascii="Times New Roman" w:hAnsi="Times New Roman" w:cs="Times New Roman"/>
          <w:color w:val="000000" w:themeColor="text1"/>
          <w:sz w:val="30"/>
          <w:szCs w:val="30"/>
        </w:rPr>
        <w:t>ачато социальное расследование</w:t>
      </w:r>
      <w:r w:rsidR="008D3E29" w:rsidRPr="0024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семьи несовершеннолетнего </w:t>
      </w:r>
      <w:r w:rsidR="008D3E29">
        <w:rPr>
          <w:rFonts w:ascii="Times New Roman" w:hAnsi="Times New Roman" w:cs="Times New Roman"/>
          <w:sz w:val="30"/>
          <w:szCs w:val="30"/>
        </w:rPr>
        <w:t>ФИО</w:t>
      </w:r>
      <w:r w:rsidR="008D3E29" w:rsidRPr="00245A6A">
        <w:rPr>
          <w:rFonts w:ascii="Times New Roman" w:hAnsi="Times New Roman" w:cs="Times New Roman"/>
          <w:sz w:val="30"/>
          <w:szCs w:val="30"/>
        </w:rPr>
        <w:t xml:space="preserve">, </w:t>
      </w:r>
      <w:r w:rsidR="008D3E29">
        <w:rPr>
          <w:rFonts w:ascii="Times New Roman" w:hAnsi="Times New Roman" w:cs="Times New Roman"/>
          <w:sz w:val="30"/>
          <w:szCs w:val="30"/>
        </w:rPr>
        <w:t>дата рождения ребенка, проживающего</w:t>
      </w:r>
      <w:r w:rsidR="008D3E29" w:rsidRPr="00245A6A">
        <w:rPr>
          <w:rFonts w:ascii="Times New Roman" w:hAnsi="Times New Roman" w:cs="Times New Roman"/>
          <w:sz w:val="30"/>
          <w:szCs w:val="30"/>
        </w:rPr>
        <w:t xml:space="preserve"> по адресу: г. Ельск, ул. 50 лет СССР,</w:t>
      </w:r>
      <w:r w:rsidR="008D3E29">
        <w:rPr>
          <w:rFonts w:ascii="Times New Roman" w:hAnsi="Times New Roman" w:cs="Times New Roman"/>
          <w:sz w:val="30"/>
          <w:szCs w:val="30"/>
        </w:rPr>
        <w:t>…</w:t>
      </w:r>
      <w:r w:rsidR="008D3E2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76508" w:rsidRPr="00245A6A" w:rsidRDefault="00E76508" w:rsidP="00E7650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рассмотреть на заседании ОПОП и</w:t>
      </w:r>
      <w:r w:rsidRPr="001148C0">
        <w:rPr>
          <w:rFonts w:ascii="Times New Roman" w:eastAsia="Calibri" w:hAnsi="Times New Roman" w:cs="Times New Roman"/>
          <w:sz w:val="28"/>
          <w:szCs w:val="28"/>
        </w:rPr>
        <w:t xml:space="preserve"> принять меры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профилактического воздействия </w:t>
      </w:r>
      <w:r w:rsidRPr="001148C0">
        <w:rPr>
          <w:rFonts w:ascii="Times New Roman" w:eastAsia="Calibri" w:hAnsi="Times New Roman" w:cs="Times New Roman"/>
          <w:sz w:val="28"/>
          <w:szCs w:val="28"/>
        </w:rPr>
        <w:t>по отношению</w:t>
      </w:r>
      <w:r>
        <w:rPr>
          <w:rFonts w:ascii="Times New Roman" w:hAnsi="Times New Roman" w:cs="Times New Roman"/>
          <w:sz w:val="30"/>
          <w:szCs w:val="30"/>
        </w:rPr>
        <w:t xml:space="preserve"> к законному (</w:t>
      </w:r>
      <w:proofErr w:type="spellStart"/>
      <w:r>
        <w:rPr>
          <w:rFonts w:ascii="Times New Roman" w:hAnsi="Times New Roman" w:cs="Times New Roman"/>
          <w:sz w:val="30"/>
          <w:szCs w:val="30"/>
        </w:rPr>
        <w:t>ым</w:t>
      </w:r>
      <w:proofErr w:type="spellEnd"/>
      <w:r>
        <w:rPr>
          <w:rFonts w:ascii="Times New Roman" w:hAnsi="Times New Roman" w:cs="Times New Roman"/>
          <w:sz w:val="30"/>
          <w:szCs w:val="30"/>
        </w:rPr>
        <w:t>) представителю (ям)</w:t>
      </w:r>
      <w:r w:rsidRPr="001148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несовершеннолетнего: ФИО родителей</w:t>
      </w:r>
      <w:r w:rsidRPr="00245A6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поскольку в отношении их </w:t>
      </w:r>
      <w:r w:rsidRPr="00245A6A">
        <w:rPr>
          <w:rFonts w:ascii="Times New Roman" w:hAnsi="Times New Roman" w:cs="Times New Roman"/>
          <w:sz w:val="30"/>
          <w:szCs w:val="30"/>
        </w:rPr>
        <w:t xml:space="preserve">поступила информация из отдела образования Ельского районного 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A752C6">
        <w:rPr>
          <w:rFonts w:ascii="Times New Roman" w:hAnsi="Times New Roman" w:cs="Times New Roman"/>
          <w:i/>
          <w:sz w:val="30"/>
          <w:szCs w:val="30"/>
        </w:rPr>
        <w:t>на основании письма Ельского РОВД либо другой информации, дата, номер исходящего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245A6A">
        <w:rPr>
          <w:rFonts w:ascii="Times New Roman" w:hAnsi="Times New Roman" w:cs="Times New Roman"/>
          <w:sz w:val="30"/>
          <w:szCs w:val="30"/>
        </w:rPr>
        <w:t>о выявлении ситуации неблагополучия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148C0">
        <w:rPr>
          <w:rFonts w:ascii="Times New Roman" w:hAnsi="Times New Roman" w:cs="Times New Roman"/>
          <w:i/>
          <w:sz w:val="30"/>
          <w:szCs w:val="30"/>
          <w:highlight w:val="yellow"/>
        </w:rPr>
        <w:t>кратко пишем содержание сообщения.</w:t>
      </w:r>
      <w:r w:rsidRPr="00245A6A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76508" w:rsidRPr="00D60C9D" w:rsidRDefault="00E76508" w:rsidP="00E76508">
      <w:pPr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Просим в срок </w:t>
      </w:r>
      <w:r w:rsidRPr="00765C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до 00.00.0000 г.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предоставить 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по электронной почте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указать 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D60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либо факсу </w:t>
      </w:r>
      <w:r w:rsidRPr="00D60C9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номер)</w:t>
      </w:r>
      <w:r w:rsidRPr="00765C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(о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>ригинал письма выслать почтой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указываем адрес ГУО)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информацию о принятых мерах</w:t>
      </w:r>
      <w:r w:rsidRPr="00D60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60C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76508" w:rsidRDefault="00E76508" w:rsidP="00E76508">
      <w:pPr>
        <w:spacing w:after="0" w:line="240" w:lineRule="auto"/>
        <w:ind w:left="-567" w:right="-284" w:firstLine="567"/>
        <w:jc w:val="both"/>
        <w:rPr>
          <w:color w:val="000000" w:themeColor="text1"/>
          <w:szCs w:val="30"/>
        </w:rPr>
      </w:pPr>
    </w:p>
    <w:p w:rsidR="00E76508" w:rsidRPr="00765C32" w:rsidRDefault="00E76508" w:rsidP="00E7650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65C32">
        <w:rPr>
          <w:rFonts w:ascii="Times New Roman" w:hAnsi="Times New Roman" w:cs="Times New Roman"/>
          <w:color w:val="000000" w:themeColor="text1"/>
          <w:sz w:val="30"/>
          <w:szCs w:val="30"/>
        </w:rPr>
        <w:t>Заведующий                                                            ФИО</w:t>
      </w:r>
    </w:p>
    <w:p w:rsidR="00E76508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E76508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E76508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E76508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E76508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E76508" w:rsidRPr="00245A6A" w:rsidRDefault="00E76508" w:rsidP="00E76508">
      <w:pPr>
        <w:tabs>
          <w:tab w:val="left" w:pos="720"/>
          <w:tab w:val="left" w:pos="90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исполнитель 00000</w:t>
      </w:r>
    </w:p>
    <w:p w:rsidR="00E76508" w:rsidRPr="00245A6A" w:rsidRDefault="00E76508" w:rsidP="00E76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A51" w:rsidRDefault="000A3A51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33A" w:rsidRDefault="0066433A" w:rsidP="007059A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A51" w:rsidRDefault="000A3A51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6C7" w:rsidRPr="00FC1198" w:rsidRDefault="007059A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21</w:t>
      </w:r>
    </w:p>
    <w:p w:rsidR="007771AF" w:rsidRDefault="007771AF" w:rsidP="007771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5094" w:rsidRPr="006131C0" w:rsidRDefault="00815094" w:rsidP="00815094">
      <w:pPr>
        <w:spacing w:after="0" w:line="240" w:lineRule="auto"/>
        <w:ind w:left="595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УТВЕРЖДАЮ</w:t>
      </w:r>
    </w:p>
    <w:p w:rsidR="00815094" w:rsidRPr="006131C0" w:rsidRDefault="00815094" w:rsidP="00815094">
      <w:pPr>
        <w:spacing w:after="0" w:line="240" w:lineRule="auto"/>
        <w:ind w:left="595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Заведующий  ГУО </w:t>
      </w:r>
      <w:r w:rsidRPr="006131C0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№…»</w:t>
      </w:r>
    </w:p>
    <w:p w:rsidR="00815094" w:rsidRPr="006131C0" w:rsidRDefault="00815094" w:rsidP="00815094">
      <w:pPr>
        <w:spacing w:after="0" w:line="240" w:lineRule="auto"/>
        <w:ind w:left="595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__________И. И. Иванов</w:t>
      </w:r>
    </w:p>
    <w:p w:rsidR="00815094" w:rsidRPr="006131C0" w:rsidRDefault="00815094" w:rsidP="00815094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«___»___________202</w:t>
      </w:r>
      <w:r w:rsidR="007A6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13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6131C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15094" w:rsidRPr="009B2CB2" w:rsidRDefault="00815094" w:rsidP="00815094">
      <w:pPr>
        <w:pStyle w:val="1"/>
        <w:jc w:val="left"/>
        <w:rPr>
          <w:bCs/>
          <w:color w:val="000000"/>
        </w:rPr>
      </w:pPr>
    </w:p>
    <w:p w:rsidR="00815094" w:rsidRPr="009B2CB2" w:rsidRDefault="00815094" w:rsidP="00815094">
      <w:pPr>
        <w:pStyle w:val="1"/>
        <w:rPr>
          <w:bCs/>
          <w:color w:val="000000"/>
        </w:rPr>
      </w:pPr>
      <w:r w:rsidRPr="009B2CB2">
        <w:rPr>
          <w:bCs/>
          <w:color w:val="000000"/>
        </w:rPr>
        <w:t>А К Т</w:t>
      </w:r>
    </w:p>
    <w:p w:rsidR="00815094" w:rsidRPr="009B2CB2" w:rsidRDefault="00815094" w:rsidP="00815094">
      <w:pPr>
        <w:pStyle w:val="1"/>
        <w:rPr>
          <w:bCs/>
          <w:color w:val="000000"/>
        </w:rPr>
      </w:pPr>
      <w:r w:rsidRPr="009B2CB2">
        <w:rPr>
          <w:bCs/>
          <w:color w:val="000000"/>
        </w:rPr>
        <w:t>обследования условий жизни и воспитания несовершеннолетнего</w:t>
      </w:r>
      <w:proofErr w:type="gramStart"/>
      <w:r w:rsidRPr="009B2CB2">
        <w:rPr>
          <w:bCs/>
          <w:color w:val="000000"/>
        </w:rPr>
        <w:t xml:space="preserve"> (-</w:t>
      </w:r>
      <w:proofErr w:type="gramEnd"/>
      <w:r w:rsidRPr="009B2CB2">
        <w:rPr>
          <w:bCs/>
          <w:color w:val="000000"/>
        </w:rPr>
        <w:t>их)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 </w:t>
      </w:r>
      <w:r w:rsidRPr="009B2CB2">
        <w:rPr>
          <w:rFonts w:ascii="Times New Roman" w:hAnsi="Times New Roman" w:cs="Times New Roman"/>
          <w:sz w:val="24"/>
          <w:szCs w:val="24"/>
          <w:u w:val="single"/>
        </w:rPr>
        <w:t>посещения:</w:t>
      </w: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Pr="009B2CB2">
        <w:rPr>
          <w:rFonts w:ascii="Times New Roman" w:hAnsi="Times New Roman" w:cs="Times New Roman"/>
          <w:sz w:val="24"/>
          <w:szCs w:val="24"/>
          <w:u w:val="single"/>
        </w:rPr>
        <w:t>проживания</w:t>
      </w:r>
      <w:r w:rsidRPr="009B2CB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Ф.И.О. несовершеннолетних, дата рождения, вид занятий:</w:t>
      </w:r>
      <w:r w:rsidRPr="009B2C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Цель обследования и основания для его проведения</w:t>
      </w:r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i/>
          <w:sz w:val="24"/>
          <w:szCs w:val="24"/>
        </w:rPr>
        <w:t>(дата,</w:t>
      </w:r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i/>
          <w:sz w:val="24"/>
          <w:szCs w:val="24"/>
        </w:rPr>
        <w:t>от кого и о чем поступила информация)</w:t>
      </w: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Обследование произведено в присутствии</w:t>
      </w:r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i/>
          <w:sz w:val="24"/>
          <w:szCs w:val="24"/>
        </w:rPr>
        <w:t>(родителей, родственников, проживающих по данному адресу)</w:t>
      </w: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Семья состоит из</w:t>
      </w:r>
      <w:r w:rsidRPr="009B2CB2">
        <w:rPr>
          <w:rFonts w:ascii="Times New Roman" w:hAnsi="Times New Roman" w:cs="Times New Roman"/>
          <w:sz w:val="24"/>
          <w:szCs w:val="24"/>
        </w:rPr>
        <w:t xml:space="preserve"> ____________ человек (</w:t>
      </w:r>
      <w:r w:rsidRPr="009B2CB2">
        <w:rPr>
          <w:rFonts w:ascii="Times New Roman" w:hAnsi="Times New Roman" w:cs="Times New Roman"/>
          <w:i/>
          <w:sz w:val="24"/>
          <w:szCs w:val="24"/>
        </w:rPr>
        <w:t xml:space="preserve">Ф.И.О., дата рождения, родственные связи по отношению к ребенку, вид занятости,  участие в воспитании и содержании ребенка, каково их влияние на безопасность жизнедеятельности ребенка, кто осуществляет непосредственный присмотр за ребенком в период его нахождения дома) 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pStyle w:val="point"/>
        <w:ind w:firstLine="0"/>
        <w:rPr>
          <w:i/>
          <w:u w:val="single"/>
        </w:rPr>
      </w:pPr>
      <w:proofErr w:type="gramStart"/>
      <w:r w:rsidRPr="009B2CB2">
        <w:rPr>
          <w:u w:val="single"/>
        </w:rPr>
        <w:t>Характеристика жилищных условий семьи</w:t>
      </w:r>
      <w:r w:rsidRPr="009B2CB2">
        <w:t xml:space="preserve"> </w:t>
      </w:r>
      <w:r w:rsidRPr="009B2CB2">
        <w:rPr>
          <w:i/>
        </w:rPr>
        <w:t>(общая площадь (кв. м), количество жилых комнат, зарегистрированы по месту жительства (пребывания), принадлежность дома, благоустроенность жилья,  санитарно - гигиеническое состояние, дополнительные сведения о жилье)_______________________________________________________________________</w:t>
      </w:r>
      <w:r w:rsidRPr="009B2CB2">
        <w:rPr>
          <w:i/>
          <w:u w:val="single"/>
        </w:rPr>
        <w:t xml:space="preserve"> </w:t>
      </w:r>
      <w:proofErr w:type="gramEnd"/>
    </w:p>
    <w:p w:rsidR="00815094" w:rsidRPr="009B2CB2" w:rsidRDefault="00815094" w:rsidP="00815094">
      <w:pPr>
        <w:pStyle w:val="point"/>
        <w:ind w:firstLine="0"/>
      </w:pPr>
      <w:r w:rsidRPr="009B2C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lastRenderedPageBreak/>
        <w:t>Оценка удовлетворения основных жизненных потребностей несовершеннолетнего</w:t>
      </w:r>
      <w:proofErr w:type="gramStart"/>
      <w:r w:rsidRPr="009B2CB2">
        <w:rPr>
          <w:rFonts w:ascii="Times New Roman" w:hAnsi="Times New Roman" w:cs="Times New Roman"/>
          <w:sz w:val="24"/>
          <w:szCs w:val="24"/>
          <w:u w:val="single"/>
        </w:rPr>
        <w:t xml:space="preserve"> (-</w:t>
      </w:r>
      <w:proofErr w:type="gramEnd"/>
      <w:r w:rsidRPr="009B2CB2">
        <w:rPr>
          <w:rFonts w:ascii="Times New Roman" w:hAnsi="Times New Roman" w:cs="Times New Roman"/>
          <w:sz w:val="24"/>
          <w:szCs w:val="24"/>
          <w:u w:val="single"/>
        </w:rPr>
        <w:t>их)</w:t>
      </w:r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i/>
          <w:sz w:val="24"/>
          <w:szCs w:val="24"/>
        </w:rPr>
        <w:t>(в пище, одежде, обуви, игрушках, обучении, воспитании и содержании)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Взаимоотношения в семье</w:t>
      </w:r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i/>
          <w:sz w:val="24"/>
          <w:szCs w:val="24"/>
        </w:rPr>
        <w:t>(проблемы семьи со слов родителей; кто может оказать помощь из числа родственников, знакомых, друзей)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  <w:u w:val="single"/>
        </w:rPr>
      </w:pPr>
      <w:r w:rsidRPr="009B2CB2">
        <w:rPr>
          <w:color w:val="000000"/>
          <w:sz w:val="24"/>
          <w:szCs w:val="24"/>
          <w:u w:val="single"/>
        </w:rPr>
        <w:t xml:space="preserve">Субъектами профилактики </w:t>
      </w:r>
      <w:r w:rsidRPr="009B2CB2">
        <w:rPr>
          <w:i/>
          <w:color w:val="000000"/>
          <w:sz w:val="24"/>
          <w:szCs w:val="24"/>
          <w:u w:val="single"/>
        </w:rPr>
        <w:t xml:space="preserve">(члены комиссии </w:t>
      </w:r>
      <w:r w:rsidRPr="009B2CB2">
        <w:rPr>
          <w:b w:val="0"/>
          <w:i/>
          <w:color w:val="000000"/>
          <w:sz w:val="24"/>
          <w:szCs w:val="24"/>
          <w:u w:val="single"/>
        </w:rPr>
        <w:t>в рамках компетенции</w:t>
      </w:r>
      <w:r w:rsidRPr="009B2CB2">
        <w:rPr>
          <w:i/>
          <w:color w:val="000000"/>
          <w:sz w:val="24"/>
          <w:szCs w:val="24"/>
          <w:u w:val="single"/>
        </w:rPr>
        <w:t>)</w:t>
      </w:r>
      <w:r w:rsidRPr="009B2CB2">
        <w:rPr>
          <w:color w:val="000000"/>
          <w:sz w:val="24"/>
          <w:szCs w:val="24"/>
          <w:u w:val="single"/>
        </w:rPr>
        <w:t xml:space="preserve"> установлено: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CB2">
        <w:rPr>
          <w:rFonts w:ascii="Times New Roman" w:hAnsi="Times New Roman" w:cs="Times New Roman"/>
          <w:i/>
          <w:sz w:val="24"/>
          <w:szCs w:val="24"/>
        </w:rPr>
        <w:t>(привлечения родителей и несовершеннолетних к ответственности;  безопасность пребывания детей, задолженность по коммунальным платежам, состояние здоровья ребенка, имеются ли особенности психофизического развития, учет у врачей узких специалистов, выполняются ли родителями рекомендации медицинских работников по уходу за ребенком, лечению и др.)____________________________________________________________________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pStyle w:val="ac"/>
        <w:jc w:val="both"/>
        <w:rPr>
          <w:sz w:val="24"/>
          <w:szCs w:val="24"/>
        </w:rPr>
      </w:pPr>
      <w:r w:rsidRPr="009B2CB2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Выводы и мотивированное заключение комиссии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семье.</w:t>
      </w:r>
      <w:r w:rsidRPr="009B2C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 xml:space="preserve">Комиссия в составе:                                        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B2CB2" w:rsidRDefault="00815094" w:rsidP="00815094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>__________________________                                                   __________________________</w:t>
      </w:r>
    </w:p>
    <w:p w:rsidR="00815094" w:rsidRPr="009A56C7" w:rsidRDefault="00815094" w:rsidP="009A56C7">
      <w:pPr>
        <w:pStyle w:val="ac"/>
        <w:jc w:val="both"/>
        <w:rPr>
          <w:color w:val="000000"/>
          <w:sz w:val="24"/>
          <w:szCs w:val="24"/>
        </w:rPr>
      </w:pPr>
      <w:r w:rsidRPr="009B2CB2">
        <w:rPr>
          <w:color w:val="000000"/>
          <w:sz w:val="24"/>
          <w:szCs w:val="24"/>
        </w:rPr>
        <w:t xml:space="preserve">       (должность, подпись)                                                                      (инициалы, фамилия)</w:t>
      </w:r>
    </w:p>
    <w:p w:rsidR="00815094" w:rsidRPr="009B2CB2" w:rsidRDefault="00815094" w:rsidP="0081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>:                           ______________</w:t>
      </w:r>
      <w:r w:rsidRPr="009B2CB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15094" w:rsidRDefault="00815094" w:rsidP="00815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ab/>
      </w:r>
      <w:r w:rsidRPr="009B2CB2">
        <w:rPr>
          <w:rFonts w:ascii="Times New Roman" w:hAnsi="Times New Roman" w:cs="Times New Roman"/>
          <w:sz w:val="24"/>
          <w:szCs w:val="24"/>
        </w:rPr>
        <w:tab/>
      </w:r>
      <w:r w:rsidRPr="009B2CB2">
        <w:rPr>
          <w:rFonts w:ascii="Times New Roman" w:hAnsi="Times New Roman" w:cs="Times New Roman"/>
          <w:sz w:val="24"/>
          <w:szCs w:val="24"/>
        </w:rPr>
        <w:tab/>
      </w:r>
      <w:r w:rsidRPr="009B2CB2">
        <w:rPr>
          <w:rFonts w:ascii="Times New Roman" w:hAnsi="Times New Roman" w:cs="Times New Roman"/>
          <w:sz w:val="24"/>
          <w:szCs w:val="24"/>
        </w:rPr>
        <w:tab/>
      </w:r>
      <w:r w:rsidRPr="009B2CB2">
        <w:rPr>
          <w:rFonts w:ascii="Times New Roman" w:hAnsi="Times New Roman" w:cs="Times New Roman"/>
          <w:sz w:val="24"/>
          <w:szCs w:val="24"/>
        </w:rPr>
        <w:tab/>
        <w:t xml:space="preserve">     подпись                   Ф.И.О. законного представителя</w:t>
      </w:r>
    </w:p>
    <w:p w:rsidR="00FC1198" w:rsidRDefault="00FC1198" w:rsidP="00815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98" w:rsidRDefault="00FC1198" w:rsidP="00815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98" w:rsidRDefault="00FC1198" w:rsidP="00815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98" w:rsidRDefault="00FC1198" w:rsidP="00815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6C7" w:rsidRPr="00FC1198" w:rsidRDefault="00146186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55278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059A7">
        <w:rPr>
          <w:rFonts w:ascii="Times New Roman" w:hAnsi="Times New Roman" w:cs="Times New Roman"/>
          <w:b/>
          <w:sz w:val="28"/>
          <w:szCs w:val="28"/>
        </w:rPr>
        <w:t>22</w:t>
      </w:r>
    </w:p>
    <w:p w:rsidR="00815094" w:rsidRPr="00943E98" w:rsidRDefault="00815094" w:rsidP="008150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b/>
          <w:sz w:val="28"/>
          <w:szCs w:val="28"/>
        </w:rPr>
        <w:t>ОБОБЩЕННАЯ ИНФОРМАЦИЯ</w:t>
      </w:r>
    </w:p>
    <w:p w:rsidR="00815094" w:rsidRPr="00943E98" w:rsidRDefault="00815094" w:rsidP="008150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b/>
          <w:sz w:val="28"/>
          <w:szCs w:val="28"/>
        </w:rPr>
        <w:t>по результатам социального расследования</w:t>
      </w:r>
    </w:p>
    <w:p w:rsidR="00815094" w:rsidRPr="00943E98" w:rsidRDefault="00815094" w:rsidP="00815094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hAnsi="Times New Roman" w:cs="Times New Roman"/>
          <w:b/>
          <w:sz w:val="28"/>
          <w:szCs w:val="28"/>
        </w:rPr>
        <w:t>в отношении несовершеннолетней</w:t>
      </w:r>
      <w:proofErr w:type="gramStart"/>
      <w:r w:rsidRPr="00943E98"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gramEnd"/>
      <w:r w:rsidRPr="00943E98">
        <w:rPr>
          <w:rFonts w:ascii="Times New Roman" w:hAnsi="Times New Roman" w:cs="Times New Roman"/>
          <w:b/>
          <w:sz w:val="28"/>
          <w:szCs w:val="28"/>
        </w:rPr>
        <w:t xml:space="preserve">них) </w:t>
      </w:r>
      <w:r w:rsidRPr="00943E98">
        <w:rPr>
          <w:rFonts w:ascii="Times New Roman" w:eastAsia="Calibri" w:hAnsi="Times New Roman" w:cs="Times New Roman"/>
          <w:sz w:val="28"/>
          <w:szCs w:val="28"/>
        </w:rPr>
        <w:t>ФИО, дата рождения,</w:t>
      </w:r>
    </w:p>
    <w:p w:rsidR="00815094" w:rsidRPr="00943E98" w:rsidRDefault="00815094" w:rsidP="00815094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3E98">
        <w:rPr>
          <w:rFonts w:ascii="Times New Roman" w:eastAsia="Calibri" w:hAnsi="Times New Roman" w:cs="Times New Roman"/>
          <w:sz w:val="28"/>
          <w:szCs w:val="28"/>
        </w:rPr>
        <w:t>проживающей</w:t>
      </w:r>
      <w:proofErr w:type="gramEnd"/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 по адресу: ...</w:t>
      </w:r>
    </w:p>
    <w:p w:rsidR="00815094" w:rsidRPr="00943E98" w:rsidRDefault="007A6950" w:rsidP="00815094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04.06.2024</w:t>
      </w:r>
      <w:r w:rsidR="00815094" w:rsidRPr="00943E9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815094" w:rsidRPr="00943E98">
        <w:rPr>
          <w:rFonts w:ascii="Times New Roman" w:eastAsia="Calibri" w:hAnsi="Times New Roman" w:cs="Times New Roman"/>
          <w:sz w:val="28"/>
          <w:szCs w:val="28"/>
        </w:rPr>
        <w:t xml:space="preserve"> в адрес ГУО </w:t>
      </w:r>
      <w:r w:rsidR="00815094" w:rsidRPr="00943E98">
        <w:rPr>
          <w:rFonts w:ascii="Times New Roman" w:hAnsi="Times New Roman" w:cs="Times New Roman"/>
          <w:sz w:val="28"/>
          <w:szCs w:val="28"/>
        </w:rPr>
        <w:t>«</w:t>
      </w:r>
      <w:r w:rsidR="0062250E">
        <w:rPr>
          <w:rFonts w:ascii="Times New Roman" w:hAnsi="Times New Roman" w:cs="Times New Roman"/>
          <w:sz w:val="28"/>
          <w:szCs w:val="28"/>
        </w:rPr>
        <w:t>Средняя школа</w:t>
      </w:r>
      <w:r w:rsidR="00815094" w:rsidRPr="00943E98">
        <w:rPr>
          <w:rFonts w:ascii="Times New Roman" w:hAnsi="Times New Roman" w:cs="Times New Roman"/>
          <w:sz w:val="28"/>
          <w:szCs w:val="28"/>
        </w:rPr>
        <w:t xml:space="preserve"> №…» </w:t>
      </w:r>
      <w:r w:rsidR="00815094" w:rsidRPr="00943E98">
        <w:rPr>
          <w:rFonts w:ascii="Times New Roman" w:eastAsia="Calibri" w:hAnsi="Times New Roman" w:cs="Times New Roman"/>
          <w:sz w:val="28"/>
          <w:szCs w:val="28"/>
        </w:rPr>
        <w:t xml:space="preserve"> из отдела образования Ельского районного исполнительного комитета (исх. от 00.00.0000 г. № 0) поступила информация о выявлении ситуации неблагополучия в семье несовершеннолетней ФИО, дата рождения, проживающей по адресу: ...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Содержание информации (сообщения).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поступившей информации и согласно приказу </w:t>
      </w:r>
      <w:r w:rsidR="007A6950">
        <w:rPr>
          <w:rFonts w:ascii="Times New Roman" w:eastAsia="Calibri" w:hAnsi="Times New Roman" w:cs="Times New Roman"/>
          <w:b/>
          <w:sz w:val="28"/>
          <w:szCs w:val="28"/>
        </w:rPr>
        <w:t>от 04.06.2024</w:t>
      </w:r>
      <w:r w:rsidRPr="00943E9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  № 01-11/21 о проведении социального расследования ГУО </w:t>
      </w:r>
      <w:r w:rsidR="0062250E" w:rsidRPr="00943E98">
        <w:rPr>
          <w:rFonts w:ascii="Times New Roman" w:hAnsi="Times New Roman" w:cs="Times New Roman"/>
          <w:sz w:val="28"/>
          <w:szCs w:val="28"/>
        </w:rPr>
        <w:t>«</w:t>
      </w:r>
      <w:r w:rsidR="0062250E">
        <w:rPr>
          <w:rFonts w:ascii="Times New Roman" w:hAnsi="Times New Roman" w:cs="Times New Roman"/>
          <w:sz w:val="28"/>
          <w:szCs w:val="28"/>
        </w:rPr>
        <w:t>Средняя школа №…»</w:t>
      </w:r>
      <w:r w:rsidRPr="00943E98">
        <w:rPr>
          <w:rFonts w:ascii="Times New Roman" w:eastAsia="Calibri" w:hAnsi="Times New Roman" w:cs="Times New Roman"/>
          <w:sz w:val="28"/>
          <w:szCs w:val="28"/>
        </w:rPr>
        <w:t>, было начато социальное расследование в отношении несовершеннолетней ФИО, дата рождения, проживающей по адресу</w:t>
      </w:r>
      <w:proofErr w:type="gramStart"/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: ..., </w:t>
      </w:r>
      <w:proofErr w:type="gramEnd"/>
      <w:r w:rsidRPr="00943E98">
        <w:rPr>
          <w:rFonts w:ascii="Times New Roman" w:eastAsia="Calibri" w:hAnsi="Times New Roman" w:cs="Times New Roman"/>
          <w:sz w:val="28"/>
          <w:szCs w:val="28"/>
        </w:rPr>
        <w:t>учащейся ГУО …, класса…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Мать: ФИО, дата рождения, место работы.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Отец: ФИО, дата рождения, место работы.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</w:rPr>
        <w:t>Комиссией в составе: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педагога социального ГУО «Средняя школа № 2 г. Ельска» - в случае, если второй ребенок обучается в школе;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педагога-психолога,</w:t>
      </w:r>
      <w:r w:rsidRPr="00943E98">
        <w:rPr>
          <w:rFonts w:ascii="Times New Roman" w:hAnsi="Times New Roman" w:cs="Times New Roman"/>
          <w:sz w:val="28"/>
          <w:szCs w:val="28"/>
        </w:rPr>
        <w:t xml:space="preserve"> ГУО «Детский сад №…»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Обращаем внимание!!! </w:t>
      </w:r>
      <w:r w:rsidRPr="00943E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состав комиссии включаем не более 2 </w:t>
      </w:r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педагогов (в случае, если несовершеннолетние обучаются в нескольких учреждениях, тогда еще +1 (т.е. в этом случае в общем составе комиссии будет 3 </w:t>
      </w:r>
      <w:proofErr w:type="spellStart"/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пед</w:t>
      </w:r>
      <w:proofErr w:type="gramStart"/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.р</w:t>
      </w:r>
      <w:proofErr w:type="gramEnd"/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аботника</w:t>
      </w:r>
      <w:proofErr w:type="spellEnd"/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: 1 педагог социальный, 1 педагог-психолог (в случае отсутствия кого-либо из этих специалистов, - классный руководитель (воспитатель) и 1 представитель (педагог социальный или педагог-психолог, или воспитатель (классный руководитель) из другого </w:t>
      </w:r>
      <w:proofErr w:type="gramStart"/>
      <w:r w:rsidRPr="00943E9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УО)</w:t>
      </w:r>
      <w:proofErr w:type="gramEnd"/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участкового инспектора ИДН (указываем должность сотрудника);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участковой медицинской сестры УЗ «ЕЦРБ» (</w:t>
      </w:r>
      <w:proofErr w:type="spellStart"/>
      <w:r w:rsidRPr="00943E98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943E9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специалиста ТЦСОН;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>ФИО, представителя РОЧС;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ФИО, представителя </w:t>
      </w:r>
      <w:proofErr w:type="spellStart"/>
      <w:r w:rsidRPr="00943E98">
        <w:rPr>
          <w:rFonts w:ascii="Times New Roman" w:eastAsia="Calibri" w:hAnsi="Times New Roman" w:cs="Times New Roman"/>
          <w:sz w:val="28"/>
          <w:szCs w:val="28"/>
        </w:rPr>
        <w:t>сельисполкома</w:t>
      </w:r>
      <w:proofErr w:type="spellEnd"/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 (в сельской местности);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ФИО, представителя КЖЭУП </w:t>
      </w:r>
      <w:r w:rsidRPr="0062250E">
        <w:rPr>
          <w:rFonts w:ascii="Times New Roman" w:eastAsia="Calibri" w:hAnsi="Times New Roman" w:cs="Times New Roman"/>
          <w:b/>
          <w:sz w:val="28"/>
          <w:szCs w:val="28"/>
        </w:rPr>
        <w:t>(при необходимости)</w:t>
      </w:r>
      <w:r w:rsidRPr="00943E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094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ФИО, представителя </w:t>
      </w:r>
      <w:proofErr w:type="spellStart"/>
      <w:r w:rsidRPr="00943E98">
        <w:rPr>
          <w:rFonts w:ascii="Times New Roman" w:eastAsia="Calibri" w:hAnsi="Times New Roman" w:cs="Times New Roman"/>
          <w:sz w:val="28"/>
          <w:szCs w:val="28"/>
        </w:rPr>
        <w:t>горгаза</w:t>
      </w:r>
      <w:proofErr w:type="spellEnd"/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3E98">
        <w:rPr>
          <w:rFonts w:ascii="Times New Roman" w:eastAsia="Calibri" w:hAnsi="Times New Roman" w:cs="Times New Roman"/>
          <w:sz w:val="28"/>
          <w:szCs w:val="28"/>
        </w:rPr>
        <w:t>энергосбыта</w:t>
      </w:r>
      <w:proofErr w:type="spellEnd"/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50E">
        <w:rPr>
          <w:rFonts w:ascii="Times New Roman" w:eastAsia="Calibri" w:hAnsi="Times New Roman" w:cs="Times New Roman"/>
          <w:b/>
          <w:sz w:val="28"/>
          <w:szCs w:val="28"/>
        </w:rPr>
        <w:t>(при необходимости)</w:t>
      </w:r>
      <w:r w:rsidRPr="00943E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950" w:rsidRPr="00943E98" w:rsidRDefault="007A6950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ФИО, представителя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энергогазинспекции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ФИО, представителя СПЦ </w:t>
      </w:r>
      <w:r w:rsidRPr="0062250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2250E">
        <w:rPr>
          <w:rFonts w:ascii="Times New Roman" w:eastAsia="Calibri" w:hAnsi="Times New Roman" w:cs="Times New Roman"/>
          <w:b/>
          <w:sz w:val="28"/>
          <w:szCs w:val="28"/>
        </w:rPr>
        <w:t>если в семье воспитывается ребенок до трех лет</w:t>
      </w:r>
      <w:r w:rsidRPr="0062250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43E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094" w:rsidRPr="00943E98" w:rsidRDefault="0062250E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05.06.202</w:t>
      </w:r>
      <w:r w:rsidR="007A6950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815094" w:rsidRPr="00943E98">
        <w:rPr>
          <w:rFonts w:ascii="Times New Roman" w:eastAsia="Calibri" w:hAnsi="Times New Roman" w:cs="Times New Roman"/>
          <w:b/>
          <w:sz w:val="28"/>
          <w:szCs w:val="28"/>
          <w:u w:val="single"/>
        </w:rPr>
        <w:t>г. (в течение 3 дней!!! выходим в семью)</w:t>
      </w:r>
      <w:r w:rsidR="00815094" w:rsidRPr="00943E98">
        <w:rPr>
          <w:rFonts w:ascii="Times New Roman" w:eastAsia="Calibri" w:hAnsi="Times New Roman" w:cs="Times New Roman"/>
          <w:sz w:val="28"/>
          <w:szCs w:val="28"/>
        </w:rPr>
        <w:t xml:space="preserve"> была посещена семья несовершеннолетней ФИО, дата рождения, проживающей по адресу: ... 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</w:rPr>
        <w:t xml:space="preserve">В ходе посещения сделаны следующие выводы и мотивированное заключение: </w:t>
      </w:r>
      <w:r w:rsidRPr="00943E98">
        <w:rPr>
          <w:rFonts w:ascii="Times New Roman" w:eastAsia="Calibri" w:hAnsi="Times New Roman" w:cs="Times New Roman"/>
          <w:i/>
          <w:sz w:val="28"/>
          <w:szCs w:val="28"/>
        </w:rPr>
        <w:t xml:space="preserve"> описываем, что установлено на момент посещения (условия проживания и воспитания, наличие продуктов питания, одежды, обуви по сезону и возрасту, развивающих игр, спального, рабочего мест и т.д.; санитарные условия; эмоциональное состояние членов семьи и др.)</w:t>
      </w:r>
      <w:r w:rsidRPr="00943E98">
        <w:rPr>
          <w:rFonts w:ascii="Times New Roman" w:hAnsi="Times New Roman" w:cs="Times New Roman"/>
          <w:sz w:val="28"/>
          <w:szCs w:val="28"/>
        </w:rPr>
        <w:t>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943E98">
        <w:rPr>
          <w:rFonts w:ascii="Times New Roman" w:hAnsi="Times New Roman"/>
          <w:b/>
          <w:sz w:val="28"/>
          <w:szCs w:val="28"/>
        </w:rPr>
        <w:t>Справочно</w:t>
      </w:r>
      <w:proofErr w:type="spellEnd"/>
      <w:r w:rsidRPr="00943E98">
        <w:rPr>
          <w:rFonts w:ascii="Times New Roman" w:hAnsi="Times New Roman" w:cs="Times New Roman"/>
          <w:b/>
          <w:sz w:val="28"/>
          <w:szCs w:val="28"/>
        </w:rPr>
        <w:t>:</w:t>
      </w:r>
      <w:r w:rsidRPr="00943E98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</w:t>
      </w:r>
      <w:r w:rsidRPr="00943E98">
        <w:rPr>
          <w:rFonts w:ascii="Times New Roman" w:hAnsi="Times New Roman" w:cs="Times New Roman"/>
          <w:sz w:val="28"/>
          <w:szCs w:val="28"/>
        </w:rPr>
        <w:lastRenderedPageBreak/>
        <w:t>социального расследования, организации работы с семьями, где дети признаны находящимися в социально опасном положении от 01.10.2019 г. (в редакции</w:t>
      </w:r>
      <w:r w:rsidR="007A6950">
        <w:rPr>
          <w:rFonts w:ascii="Times New Roman" w:hAnsi="Times New Roman" w:cs="Times New Roman"/>
          <w:sz w:val="28"/>
          <w:szCs w:val="28"/>
        </w:rPr>
        <w:t xml:space="preserve"> от 07.07.2023</w:t>
      </w:r>
      <w:r w:rsidRPr="00943E98">
        <w:rPr>
          <w:rFonts w:ascii="Times New Roman" w:hAnsi="Times New Roman" w:cs="Times New Roman"/>
          <w:sz w:val="28"/>
          <w:szCs w:val="28"/>
        </w:rPr>
        <w:t xml:space="preserve"> г.) (далее – Методические рекомендации) в разделе </w:t>
      </w:r>
      <w:r w:rsidRPr="00943E98">
        <w:rPr>
          <w:rFonts w:ascii="Times New Roman" w:hAnsi="Times New Roman" w:cs="Times New Roman"/>
          <w:i/>
          <w:sz w:val="28"/>
          <w:szCs w:val="28"/>
        </w:rPr>
        <w:t>«Выявление неблагоприятной для детей обстановки»</w:t>
      </w:r>
      <w:r w:rsidRPr="00943E98">
        <w:rPr>
          <w:rFonts w:ascii="Times New Roman" w:hAnsi="Times New Roman" w:cs="Times New Roman"/>
          <w:sz w:val="28"/>
          <w:szCs w:val="28"/>
        </w:rPr>
        <w:t xml:space="preserve"> </w:t>
      </w:r>
      <w:r w:rsidR="007A6950">
        <w:rPr>
          <w:rFonts w:ascii="Times New Roman" w:hAnsi="Times New Roman" w:cs="Times New Roman"/>
          <w:sz w:val="28"/>
          <w:szCs w:val="28"/>
        </w:rPr>
        <w:t xml:space="preserve">абз.39 </w:t>
      </w:r>
      <w:r w:rsidRPr="00943E98">
        <w:rPr>
          <w:rFonts w:ascii="Times New Roman" w:hAnsi="Times New Roman" w:cs="Times New Roman"/>
          <w:sz w:val="28"/>
          <w:szCs w:val="28"/>
        </w:rPr>
        <w:t>указано, на что необходимо обращать внимание</w:t>
      </w:r>
      <w:proofErr w:type="gramEnd"/>
      <w:r w:rsidRPr="00943E98">
        <w:rPr>
          <w:rFonts w:ascii="Times New Roman" w:hAnsi="Times New Roman" w:cs="Times New Roman"/>
          <w:sz w:val="28"/>
          <w:szCs w:val="28"/>
        </w:rPr>
        <w:t xml:space="preserve"> при посещении семьи несовершеннолетних.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</w:rPr>
        <w:t>Со слов матери, ФИО, установлено:</w:t>
      </w:r>
      <w:r w:rsidRPr="00943E98">
        <w:rPr>
          <w:rFonts w:ascii="Times New Roman" w:eastAsia="Calibri" w:hAnsi="Times New Roman" w:cs="Times New Roman"/>
          <w:i/>
          <w:sz w:val="28"/>
          <w:szCs w:val="28"/>
        </w:rPr>
        <w:t>…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</w:rPr>
        <w:t>Со слов отца, ФИО, установлено:</w:t>
      </w:r>
      <w:r w:rsidRPr="00943E98">
        <w:rPr>
          <w:rFonts w:ascii="Times New Roman" w:eastAsia="Calibri" w:hAnsi="Times New Roman" w:cs="Times New Roman"/>
          <w:i/>
          <w:sz w:val="28"/>
          <w:szCs w:val="28"/>
        </w:rPr>
        <w:t>…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</w:rPr>
        <w:t>Членами комиссии сделаны следующие выводы</w:t>
      </w:r>
      <w:r w:rsidRPr="00943E9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43E98">
        <w:rPr>
          <w:rFonts w:ascii="Times New Roman" w:eastAsia="Calibri" w:hAnsi="Times New Roman" w:cs="Times New Roman"/>
          <w:b/>
          <w:sz w:val="28"/>
          <w:szCs w:val="28"/>
        </w:rPr>
        <w:t>мотивированное заключение о положении ребенка (детей) в семье:</w:t>
      </w:r>
      <w:r w:rsidRPr="00943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E98">
        <w:rPr>
          <w:rFonts w:ascii="Times New Roman" w:hAnsi="Times New Roman" w:cs="Times New Roman"/>
          <w:sz w:val="28"/>
          <w:szCs w:val="28"/>
        </w:rPr>
        <w:t xml:space="preserve">в настоящее время имеется (либо нет) угроза для жизни и здоровья несовершеннолетних детей, имеется ситуация неблагополучия. </w:t>
      </w:r>
      <w:r w:rsidRPr="00943E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Обязательно</w:t>
      </w:r>
      <w:r w:rsidRPr="00943E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3E98">
        <w:rPr>
          <w:rFonts w:ascii="Times New Roman" w:eastAsia="Calibri" w:hAnsi="Times New Roman" w:cs="Times New Roman"/>
          <w:sz w:val="28"/>
          <w:szCs w:val="28"/>
        </w:rPr>
        <w:t>указать наличие (отсутствие) критериев и показателей социально опасного положения, установленных постановлением Совета Министров № 22 от 15.01.2019 г.</w:t>
      </w:r>
      <w:r w:rsidRPr="00943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E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 наличии критериев указываем его № и прописываем содержание, далее прописываем показатель (показатели). 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E98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информации, полученной от субъектов профилактики семейного неблагополучия: 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tabs>
          <w:tab w:val="left" w:pos="567"/>
        </w:tabs>
        <w:ind w:left="-426" w:firstLine="567"/>
        <w:jc w:val="both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из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Ельского РОВД (исх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т 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г. № ) установлено:</w:t>
      </w:r>
      <w:r w:rsidRPr="00943E9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На основании информации, полученной из УЗ «</w:t>
      </w:r>
      <w:proofErr w:type="spellStart"/>
      <w:r w:rsidRPr="00943E98">
        <w:rPr>
          <w:rFonts w:ascii="Times New Roman" w:hAnsi="Times New Roman"/>
          <w:sz w:val="28"/>
          <w:szCs w:val="28"/>
          <w:u w:val="single"/>
        </w:rPr>
        <w:t>Ельская</w:t>
      </w:r>
      <w:proofErr w:type="spellEnd"/>
      <w:r w:rsidRPr="00943E98">
        <w:rPr>
          <w:rFonts w:ascii="Times New Roman" w:hAnsi="Times New Roman"/>
          <w:sz w:val="28"/>
          <w:szCs w:val="28"/>
          <w:u w:val="single"/>
        </w:rPr>
        <w:t xml:space="preserve"> ЦРБ»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</w:t>
      </w:r>
      <w:proofErr w:type="spell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proofErr w:type="spell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4г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№ ) </w:t>
      </w:r>
      <w:r w:rsidRPr="00943E98">
        <w:rPr>
          <w:rFonts w:ascii="Times New Roman" w:hAnsi="Times New Roman"/>
          <w:sz w:val="28"/>
          <w:szCs w:val="28"/>
          <w:u w:val="single"/>
        </w:rPr>
        <w:t>установлено</w:t>
      </w:r>
      <w:r w:rsidRPr="00943E98">
        <w:rPr>
          <w:rFonts w:ascii="Times New Roman" w:hAnsi="Times New Roman"/>
          <w:sz w:val="28"/>
          <w:szCs w:val="28"/>
        </w:rPr>
        <w:t xml:space="preserve">: 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На основании информации, полученной из учреждения «Ельский территориальный  центр социального обслуживания населения»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г.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№ )</w:t>
      </w:r>
      <w:r w:rsidRPr="00943E98">
        <w:rPr>
          <w:rFonts w:ascii="Times New Roman" w:hAnsi="Times New Roman"/>
          <w:sz w:val="28"/>
          <w:szCs w:val="28"/>
          <w:u w:val="single"/>
        </w:rPr>
        <w:t xml:space="preserve"> установлено</w:t>
      </w:r>
      <w:r w:rsidRPr="00943E98">
        <w:rPr>
          <w:rFonts w:ascii="Times New Roman" w:hAnsi="Times New Roman"/>
          <w:sz w:val="28"/>
          <w:szCs w:val="28"/>
        </w:rPr>
        <w:t>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из Ельского районного отдела по чрезвычайным ситуациям»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4г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 № )</w:t>
      </w:r>
      <w:r w:rsidRPr="00943E98">
        <w:rPr>
          <w:rFonts w:ascii="Times New Roman" w:hAnsi="Times New Roman"/>
          <w:sz w:val="28"/>
          <w:szCs w:val="28"/>
          <w:u w:val="single"/>
        </w:rPr>
        <w:t>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из КЖЭУП «Ельское»,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</w:t>
      </w:r>
      <w:proofErr w:type="spell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proofErr w:type="spell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г.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№ )</w:t>
      </w:r>
      <w:r w:rsidRPr="00943E98">
        <w:rPr>
          <w:rFonts w:ascii="Times New Roman" w:hAnsi="Times New Roman"/>
          <w:sz w:val="28"/>
          <w:szCs w:val="28"/>
          <w:u w:val="single"/>
        </w:rPr>
        <w:t xml:space="preserve"> установлено: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На основании информации, полученной из Ельского производственного участка «</w:t>
      </w:r>
      <w:proofErr w:type="spellStart"/>
      <w:r w:rsidRPr="00943E98">
        <w:rPr>
          <w:rFonts w:ascii="Times New Roman" w:hAnsi="Times New Roman"/>
          <w:sz w:val="28"/>
          <w:szCs w:val="28"/>
          <w:u w:val="single"/>
        </w:rPr>
        <w:t>Энергосбыт</w:t>
      </w:r>
      <w:proofErr w:type="spellEnd"/>
      <w:r w:rsidRPr="00943E98">
        <w:rPr>
          <w:rFonts w:ascii="Times New Roman" w:hAnsi="Times New Roman"/>
          <w:sz w:val="28"/>
          <w:szCs w:val="28"/>
          <w:u w:val="single"/>
        </w:rPr>
        <w:t xml:space="preserve">» 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</w:t>
      </w:r>
      <w:proofErr w:type="spell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proofErr w:type="spell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г.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№ ) </w:t>
      </w:r>
      <w:r w:rsidRPr="00943E98">
        <w:rPr>
          <w:rFonts w:ascii="Times New Roman" w:hAnsi="Times New Roman"/>
          <w:sz w:val="28"/>
          <w:szCs w:val="28"/>
          <w:u w:val="single"/>
        </w:rPr>
        <w:t>установлено: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На основании информации, полученной из Ельского РГС ф/ла ПУ «</w:t>
      </w:r>
      <w:proofErr w:type="spellStart"/>
      <w:r w:rsidRPr="00943E98">
        <w:rPr>
          <w:rFonts w:ascii="Times New Roman" w:hAnsi="Times New Roman"/>
          <w:sz w:val="28"/>
          <w:szCs w:val="28"/>
          <w:u w:val="single"/>
        </w:rPr>
        <w:t>Мозырьгаз</w:t>
      </w:r>
      <w:proofErr w:type="spellEnd"/>
      <w:r w:rsidRPr="00943E98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</w:t>
      </w:r>
      <w:proofErr w:type="spell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proofErr w:type="spell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г.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№ ) </w:t>
      </w:r>
      <w:r w:rsidRPr="00943E98">
        <w:rPr>
          <w:rFonts w:ascii="Times New Roman" w:hAnsi="Times New Roman"/>
          <w:sz w:val="28"/>
          <w:szCs w:val="28"/>
          <w:u w:val="single"/>
        </w:rPr>
        <w:t>установлено: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</w:t>
      </w:r>
      <w:proofErr w:type="gramStart"/>
      <w:r w:rsidRPr="00943E98">
        <w:rPr>
          <w:rFonts w:ascii="Times New Roman" w:hAnsi="Times New Roman"/>
          <w:sz w:val="28"/>
          <w:szCs w:val="28"/>
          <w:u w:val="single"/>
        </w:rPr>
        <w:t>из</w:t>
      </w:r>
      <w:proofErr w:type="gramEnd"/>
      <w:r w:rsidRPr="00943E98"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943E98">
        <w:rPr>
          <w:rFonts w:ascii="Times New Roman" w:hAnsi="Times New Roman"/>
          <w:b/>
          <w:sz w:val="28"/>
          <w:szCs w:val="28"/>
          <w:u w:val="single"/>
        </w:rPr>
        <w:t xml:space="preserve">указываем </w:t>
      </w:r>
      <w:proofErr w:type="gramStart"/>
      <w:r w:rsidRPr="00943E98">
        <w:rPr>
          <w:rFonts w:ascii="Times New Roman" w:hAnsi="Times New Roman"/>
          <w:b/>
          <w:sz w:val="28"/>
          <w:szCs w:val="28"/>
          <w:u w:val="single"/>
        </w:rPr>
        <w:t>место</w:t>
      </w:r>
      <w:proofErr w:type="gramEnd"/>
      <w:r w:rsidRPr="00943E98">
        <w:rPr>
          <w:rFonts w:ascii="Times New Roman" w:hAnsi="Times New Roman"/>
          <w:b/>
          <w:sz w:val="28"/>
          <w:szCs w:val="28"/>
          <w:u w:val="single"/>
        </w:rPr>
        <w:t xml:space="preserve"> работы родителей!!!!</w:t>
      </w:r>
      <w:r w:rsidRPr="00943E98">
        <w:rPr>
          <w:rFonts w:ascii="Times New Roman" w:hAnsi="Times New Roman"/>
          <w:sz w:val="28"/>
          <w:szCs w:val="28"/>
          <w:u w:val="single"/>
        </w:rPr>
        <w:t xml:space="preserve"> установлено:</w:t>
      </w:r>
    </w:p>
    <w:p w:rsidR="0062250E" w:rsidRPr="0062250E" w:rsidRDefault="00815094" w:rsidP="0062250E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из  </w:t>
      </w:r>
      <w:proofErr w:type="spellStart"/>
      <w:r w:rsidRPr="00943E98">
        <w:rPr>
          <w:rFonts w:ascii="Times New Roman" w:hAnsi="Times New Roman"/>
          <w:sz w:val="28"/>
          <w:szCs w:val="28"/>
          <w:u w:val="single"/>
        </w:rPr>
        <w:t>Добрынского</w:t>
      </w:r>
      <w:proofErr w:type="spellEnd"/>
      <w:r w:rsidRPr="00943E98">
        <w:rPr>
          <w:rFonts w:ascii="Times New Roman" w:hAnsi="Times New Roman"/>
          <w:sz w:val="28"/>
          <w:szCs w:val="28"/>
          <w:u w:val="single"/>
        </w:rPr>
        <w:t xml:space="preserve"> сельского исполнительного комитета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(исх</w:t>
      </w:r>
      <w:proofErr w:type="gramStart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 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>00.00.202</w:t>
      </w:r>
      <w:r w:rsid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62250E"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г. </w:t>
      </w:r>
      <w:r w:rsidRPr="00943E9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№ ) </w:t>
      </w:r>
      <w:r w:rsidRPr="00943E98">
        <w:rPr>
          <w:rFonts w:ascii="Times New Roman" w:hAnsi="Times New Roman"/>
          <w:sz w:val="28"/>
          <w:szCs w:val="28"/>
          <w:u w:val="single"/>
        </w:rPr>
        <w:t>установлено:</w:t>
      </w:r>
    </w:p>
    <w:p w:rsidR="0062250E" w:rsidRPr="0062250E" w:rsidRDefault="0062250E" w:rsidP="0062250E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62250E">
        <w:rPr>
          <w:rFonts w:ascii="Times New Roman" w:hAnsi="Times New Roman"/>
          <w:sz w:val="28"/>
          <w:szCs w:val="28"/>
          <w:u w:val="single"/>
        </w:rPr>
        <w:t xml:space="preserve">На основании информации, полученной из </w:t>
      </w:r>
      <w:proofErr w:type="spellStart"/>
      <w:r w:rsidRPr="0062250E">
        <w:rPr>
          <w:rFonts w:ascii="Times New Roman" w:eastAsiaTheme="minorEastAsia" w:hAnsi="Times New Roman"/>
          <w:sz w:val="28"/>
          <w:szCs w:val="28"/>
          <w:u w:val="single"/>
        </w:rPr>
        <w:t>Ельской</w:t>
      </w:r>
      <w:proofErr w:type="spellEnd"/>
      <w:r w:rsidRPr="0062250E">
        <w:rPr>
          <w:rFonts w:ascii="Times New Roman" w:eastAsiaTheme="minorEastAsia" w:hAnsi="Times New Roman"/>
          <w:sz w:val="28"/>
          <w:szCs w:val="28"/>
          <w:u w:val="single"/>
        </w:rPr>
        <w:t xml:space="preserve"> районной </w:t>
      </w:r>
      <w:proofErr w:type="spellStart"/>
      <w:r w:rsidRPr="0062250E">
        <w:rPr>
          <w:rFonts w:ascii="Times New Roman" w:eastAsiaTheme="minorEastAsia" w:hAnsi="Times New Roman"/>
          <w:sz w:val="28"/>
          <w:szCs w:val="28"/>
          <w:u w:val="single"/>
        </w:rPr>
        <w:t>энергогазинспекции</w:t>
      </w:r>
      <w:proofErr w:type="spellEnd"/>
      <w:r w:rsidRPr="0062250E">
        <w:rPr>
          <w:rFonts w:ascii="Times New Roman" w:eastAsiaTheme="minorEastAsia" w:hAnsi="Times New Roman"/>
          <w:sz w:val="28"/>
          <w:szCs w:val="28"/>
          <w:u w:val="single"/>
        </w:rPr>
        <w:t xml:space="preserve"> </w:t>
      </w:r>
      <w:r w:rsidRP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(</w:t>
      </w:r>
      <w:proofErr w:type="spellStart"/>
      <w:r w:rsidRP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исх</w:t>
      </w:r>
      <w:proofErr w:type="gramStart"/>
      <w:r w:rsidRP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.о</w:t>
      </w:r>
      <w:proofErr w:type="gramEnd"/>
      <w:r w:rsidRP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proofErr w:type="spellEnd"/>
      <w:r w:rsidRPr="006225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00.00.2024г. № ) </w:t>
      </w:r>
      <w:r w:rsidRPr="0062250E">
        <w:rPr>
          <w:rFonts w:ascii="Times New Roman" w:hAnsi="Times New Roman"/>
          <w:sz w:val="28"/>
          <w:szCs w:val="28"/>
          <w:u w:val="single"/>
        </w:rPr>
        <w:t>установлено:</w:t>
      </w:r>
    </w:p>
    <w:p w:rsidR="007A6950" w:rsidRPr="007A6950" w:rsidRDefault="007A6950" w:rsidP="007A6950">
      <w:pPr>
        <w:pStyle w:val="a3"/>
        <w:numPr>
          <w:ilvl w:val="0"/>
          <w:numId w:val="17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На основании информации, полученной от ближайшего окружения (близких родственников, соседей, друзей, коллег по работе) установлено следующее: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бабушки (матери),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дедушки (матери),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бабушки (отца),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дедушки (отца),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тети/дяди (сестры/брата матери),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тети/дяди (сестры/брата отца), ФИО, установлено:</w:t>
      </w:r>
    </w:p>
    <w:p w:rsidR="007A6950" w:rsidRPr="007A6950" w:rsidRDefault="007A6950" w:rsidP="007A695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950">
        <w:rPr>
          <w:rFonts w:ascii="Times New Roman" w:eastAsia="Calibri" w:hAnsi="Times New Roman" w:cs="Times New Roman"/>
          <w:b/>
          <w:sz w:val="28"/>
          <w:szCs w:val="28"/>
        </w:rPr>
        <w:t>Со слов друга/подруги/соседей, ФИО, установлено:</w:t>
      </w:r>
    </w:p>
    <w:p w:rsidR="00815094" w:rsidRPr="00943E98" w:rsidRDefault="00815094" w:rsidP="00815094">
      <w:pPr>
        <w:pStyle w:val="a4"/>
        <w:numPr>
          <w:ilvl w:val="0"/>
          <w:numId w:val="17"/>
        </w:numPr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lastRenderedPageBreak/>
        <w:t>На основании информации, предоставленной классным руководителем ГУО «Средняя школа № », в которой обучается несовершеннолетняя, установлено следующее: информация должна содержать:</w:t>
      </w:r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- сведения о семье (полная/неполная, многодетная/ нет, </w:t>
      </w:r>
      <w:proofErr w:type="gramStart"/>
      <w:r w:rsidRPr="00943E98">
        <w:rPr>
          <w:rFonts w:ascii="Times New Roman" w:hAnsi="Times New Roman"/>
          <w:sz w:val="28"/>
          <w:szCs w:val="28"/>
          <w:u w:val="single"/>
        </w:rPr>
        <w:t>состоят родители в браке/не состоят</w:t>
      </w:r>
      <w:proofErr w:type="gramEnd"/>
      <w:r w:rsidRPr="00943E98">
        <w:rPr>
          <w:rFonts w:ascii="Times New Roman" w:hAnsi="Times New Roman"/>
          <w:sz w:val="28"/>
          <w:szCs w:val="28"/>
          <w:u w:val="single"/>
        </w:rPr>
        <w:t>;</w:t>
      </w:r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- дата посещения семьи (согласно записи в классном (групповом) журнале;</w:t>
      </w:r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43E98">
        <w:rPr>
          <w:rFonts w:ascii="Times New Roman" w:hAnsi="Times New Roman"/>
          <w:sz w:val="28"/>
          <w:szCs w:val="28"/>
          <w:u w:val="single"/>
        </w:rPr>
        <w:t>- о несовершеннолетнем (внешний вид, успеваемость, посещаемость, развитие, общение со сверстниками, эмоциональное состояние и т.д.);</w:t>
      </w:r>
      <w:proofErr w:type="gramEnd"/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- участие родителей в воспитании и содержании ребенка, в школьных мероприятиях, проявление интереса к его проблемам, как поддерживается связь с классным руководителем (воспитателем) и т.д.;</w:t>
      </w:r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gramStart"/>
      <w:r w:rsidRPr="00943E98">
        <w:rPr>
          <w:rFonts w:ascii="Times New Roman" w:hAnsi="Times New Roman"/>
          <w:sz w:val="28"/>
          <w:szCs w:val="28"/>
          <w:u w:val="single"/>
        </w:rPr>
        <w:t>имелись</w:t>
      </w:r>
      <w:proofErr w:type="gramEnd"/>
      <w:r w:rsidRPr="00943E98">
        <w:rPr>
          <w:rFonts w:ascii="Times New Roman" w:hAnsi="Times New Roman"/>
          <w:sz w:val="28"/>
          <w:szCs w:val="28"/>
          <w:u w:val="single"/>
        </w:rPr>
        <w:t>/не имелись трудности во взаимодействии при возникновении проблемных ситуаций у ребенка по месту учебы и др.</w:t>
      </w:r>
    </w:p>
    <w:p w:rsidR="007A6950" w:rsidRDefault="00815094" w:rsidP="007A6950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943E98">
        <w:rPr>
          <w:rFonts w:ascii="Times New Roman" w:hAnsi="Times New Roman"/>
          <w:sz w:val="28"/>
          <w:szCs w:val="28"/>
          <w:u w:val="single"/>
        </w:rPr>
        <w:t>- вывод.</w:t>
      </w:r>
    </w:p>
    <w:p w:rsidR="00815094" w:rsidRPr="00943E98" w:rsidRDefault="00E60006" w:rsidP="007A6950">
      <w:pPr>
        <w:pStyle w:val="a4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7A695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15094" w:rsidRPr="00943E98">
        <w:rPr>
          <w:rFonts w:ascii="Times New Roman" w:hAnsi="Times New Roman"/>
          <w:sz w:val="28"/>
          <w:szCs w:val="28"/>
          <w:u w:val="single"/>
        </w:rPr>
        <w:t>На основании информации, предоставленной службой СППС ГУО «Средняя школа № », в которой обучается несовершеннолетняя, установлено следующее:</w:t>
      </w:r>
    </w:p>
    <w:p w:rsidR="00815094" w:rsidRPr="00943E98" w:rsidRDefault="00815094" w:rsidP="00815094">
      <w:pPr>
        <w:pStyle w:val="a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943E98">
        <w:rPr>
          <w:b/>
          <w:sz w:val="28"/>
          <w:szCs w:val="28"/>
        </w:rPr>
        <w:t>По результатам психологической диагностики установлено следующее:</w:t>
      </w:r>
      <w:r w:rsidRPr="00943E98">
        <w:rPr>
          <w:sz w:val="28"/>
          <w:szCs w:val="28"/>
        </w:rPr>
        <w:t xml:space="preserve"> </w:t>
      </w:r>
    </w:p>
    <w:p w:rsidR="00815094" w:rsidRPr="00943E98" w:rsidRDefault="00815094" w:rsidP="00815094">
      <w:pPr>
        <w:pStyle w:val="ab"/>
        <w:spacing w:before="0" w:beforeAutospacing="0" w:after="0" w:afterAutospacing="0"/>
        <w:ind w:left="-426" w:firstLine="568"/>
        <w:jc w:val="both"/>
        <w:rPr>
          <w:i/>
          <w:sz w:val="28"/>
          <w:szCs w:val="28"/>
          <w:u w:val="single"/>
        </w:rPr>
      </w:pPr>
      <w:r w:rsidRPr="00943E98">
        <w:rPr>
          <w:i/>
          <w:sz w:val="28"/>
          <w:szCs w:val="28"/>
          <w:u w:val="single"/>
        </w:rPr>
        <w:t>Указываем название проведенной методики и результаты диагностики</w:t>
      </w:r>
      <w:r w:rsidR="006535E3" w:rsidRPr="00943E98">
        <w:rPr>
          <w:i/>
          <w:sz w:val="28"/>
          <w:szCs w:val="28"/>
          <w:u w:val="single"/>
        </w:rPr>
        <w:t xml:space="preserve"> с </w:t>
      </w:r>
      <w:r w:rsidR="006535E3" w:rsidRPr="00943E98">
        <w:rPr>
          <w:b/>
          <w:i/>
          <w:sz w:val="28"/>
          <w:szCs w:val="28"/>
          <w:u w:val="single"/>
        </w:rPr>
        <w:t>родителями и детьми</w:t>
      </w:r>
      <w:r w:rsidRPr="00943E98">
        <w:rPr>
          <w:b/>
          <w:i/>
          <w:sz w:val="28"/>
          <w:szCs w:val="28"/>
          <w:u w:val="single"/>
        </w:rPr>
        <w:t>!!!</w:t>
      </w:r>
    </w:p>
    <w:p w:rsidR="00815094" w:rsidRPr="00943E98" w:rsidRDefault="00815094" w:rsidP="00815094">
      <w:pPr>
        <w:pStyle w:val="a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943E98">
        <w:rPr>
          <w:b/>
          <w:sz w:val="28"/>
          <w:szCs w:val="28"/>
        </w:rPr>
        <w:t>Пример</w:t>
      </w:r>
      <w:r w:rsidRPr="00943E98">
        <w:rPr>
          <w:sz w:val="28"/>
          <w:szCs w:val="28"/>
        </w:rPr>
        <w:t xml:space="preserve">: При изучении детско-родительских отношений </w:t>
      </w:r>
      <w:r w:rsidRPr="00943E98">
        <w:rPr>
          <w:b/>
          <w:i/>
          <w:sz w:val="28"/>
          <w:szCs w:val="28"/>
        </w:rPr>
        <w:t>использовалась методика «Семья животных».</w:t>
      </w:r>
      <w:r w:rsidRPr="00943E98">
        <w:rPr>
          <w:sz w:val="28"/>
          <w:szCs w:val="28"/>
        </w:rPr>
        <w:t xml:space="preserve"> Девочка изобразила животных, которые все идут в одну сторону, что говорит о взаимопонимании в семье. Себя Наталья изобразила рядом с мамой и сестрой, животные улыбаются, что говорит о тёплых доверительных отношениях.</w:t>
      </w:r>
    </w:p>
    <w:p w:rsidR="00815094" w:rsidRPr="00E60006" w:rsidRDefault="00815094" w:rsidP="00E60006">
      <w:pPr>
        <w:pStyle w:val="a4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3E98">
        <w:rPr>
          <w:rFonts w:ascii="Times New Roman" w:hAnsi="Times New Roman"/>
          <w:b/>
          <w:sz w:val="28"/>
          <w:szCs w:val="28"/>
        </w:rPr>
        <w:t>Справочно</w:t>
      </w:r>
      <w:proofErr w:type="spellEnd"/>
      <w:r w:rsidRPr="00943E98">
        <w:rPr>
          <w:rFonts w:ascii="Times New Roman" w:hAnsi="Times New Roman"/>
          <w:b/>
          <w:sz w:val="28"/>
          <w:szCs w:val="28"/>
        </w:rPr>
        <w:t>:</w:t>
      </w:r>
      <w:r w:rsidRPr="00943E98">
        <w:rPr>
          <w:rFonts w:ascii="Times New Roman" w:hAnsi="Times New Roman"/>
          <w:sz w:val="28"/>
          <w:szCs w:val="28"/>
        </w:rPr>
        <w:t xml:space="preserve"> при отсутствии педагога-психолога</w:t>
      </w:r>
      <w:r w:rsidR="00E60006">
        <w:rPr>
          <w:rFonts w:ascii="Times New Roman" w:hAnsi="Times New Roman"/>
          <w:sz w:val="28"/>
          <w:szCs w:val="28"/>
        </w:rPr>
        <w:t xml:space="preserve"> действуем в соответствии с </w:t>
      </w:r>
      <w:r w:rsidR="00E60006">
        <w:rPr>
          <w:rFonts w:ascii="Times New Roman" w:hAnsi="Times New Roman"/>
          <w:sz w:val="30"/>
          <w:szCs w:val="30"/>
        </w:rPr>
        <w:t>приказом от 20.09.2023 № 34 «О закреплении педагога-психолога за учреждениями образования, в которых отсутствуют штатные единицы педагогов-психологов» ГУО «Ельский районный социально-педагогический центр».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98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943E98">
        <w:rPr>
          <w:rFonts w:ascii="Times New Roman" w:hAnsi="Times New Roman" w:cs="Times New Roman"/>
          <w:sz w:val="28"/>
          <w:szCs w:val="28"/>
        </w:rPr>
        <w:t xml:space="preserve"> на момент окончания проведения социального расследования критерии и показатели социально опасного положения отсутствуют. Обстановка в семье стабильная. Угрозы жизни и здоровью несовершеннолетних нет.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98">
        <w:rPr>
          <w:rFonts w:ascii="Times New Roman" w:hAnsi="Times New Roman" w:cs="Times New Roman"/>
          <w:b/>
          <w:sz w:val="28"/>
          <w:szCs w:val="28"/>
        </w:rPr>
        <w:t>При наличии критериев:</w:t>
      </w:r>
    </w:p>
    <w:p w:rsidR="00815094" w:rsidRPr="00943E98" w:rsidRDefault="00815094" w:rsidP="00815094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98">
        <w:rPr>
          <w:rFonts w:ascii="Times New Roman" w:hAnsi="Times New Roman" w:cs="Times New Roman"/>
          <w:sz w:val="28"/>
          <w:szCs w:val="28"/>
        </w:rPr>
        <w:t>на момент окончания проведения социального расследования выявлен критерий социально опасного положения</w:t>
      </w:r>
      <w:r w:rsidR="00E60006">
        <w:rPr>
          <w:rFonts w:ascii="Times New Roman" w:hAnsi="Times New Roman" w:cs="Times New Roman"/>
          <w:sz w:val="28"/>
          <w:szCs w:val="28"/>
        </w:rPr>
        <w:t xml:space="preserve"> </w:t>
      </w:r>
      <w:r w:rsidR="00E60006">
        <w:rPr>
          <w:rFonts w:ascii="Times New Roman" w:eastAsia="Calibri" w:hAnsi="Times New Roman" w:cs="Times New Roman"/>
          <w:b/>
          <w:sz w:val="28"/>
          <w:szCs w:val="28"/>
        </w:rPr>
        <w:t xml:space="preserve">№…: </w:t>
      </w:r>
      <w:r w:rsidRPr="00943E98">
        <w:rPr>
          <w:rFonts w:ascii="Times New Roman" w:eastAsia="Calibri" w:hAnsi="Times New Roman" w:cs="Times New Roman"/>
          <w:b/>
          <w:sz w:val="28"/>
          <w:szCs w:val="28"/>
        </w:rPr>
        <w:t>прописываем содержание</w:t>
      </w:r>
      <w:r w:rsidR="00E60006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943E98">
        <w:rPr>
          <w:rFonts w:ascii="Times New Roman" w:hAnsi="Times New Roman" w:cs="Times New Roman"/>
          <w:sz w:val="28"/>
          <w:szCs w:val="28"/>
        </w:rPr>
        <w:t>показатель</w:t>
      </w:r>
      <w:r w:rsidR="00E60006">
        <w:rPr>
          <w:rFonts w:ascii="Times New Roman" w:hAnsi="Times New Roman" w:cs="Times New Roman"/>
          <w:sz w:val="28"/>
          <w:szCs w:val="28"/>
        </w:rPr>
        <w:t>:</w:t>
      </w:r>
      <w:r w:rsidRPr="00943E98">
        <w:rPr>
          <w:rFonts w:ascii="Times New Roman" w:hAnsi="Times New Roman" w:cs="Times New Roman"/>
          <w:sz w:val="28"/>
          <w:szCs w:val="28"/>
        </w:rPr>
        <w:t xml:space="preserve"> </w:t>
      </w:r>
      <w:r w:rsidR="00E60006" w:rsidRPr="00943E98">
        <w:rPr>
          <w:rFonts w:ascii="Times New Roman" w:eastAsia="Calibri" w:hAnsi="Times New Roman" w:cs="Times New Roman"/>
          <w:b/>
          <w:sz w:val="28"/>
          <w:szCs w:val="28"/>
        </w:rPr>
        <w:t>прописываем содержание</w:t>
      </w:r>
      <w:r w:rsidRPr="00943E98">
        <w:rPr>
          <w:rFonts w:ascii="Times New Roman" w:hAnsi="Times New Roman" w:cs="Times New Roman"/>
          <w:sz w:val="28"/>
          <w:szCs w:val="28"/>
        </w:rPr>
        <w:t>.</w:t>
      </w:r>
    </w:p>
    <w:p w:rsidR="00815094" w:rsidRPr="00943E98" w:rsidRDefault="00815094" w:rsidP="0081509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E98">
        <w:rPr>
          <w:rFonts w:ascii="Times New Roman" w:hAnsi="Times New Roman" w:cs="Times New Roman"/>
          <w:b/>
          <w:sz w:val="28"/>
          <w:szCs w:val="28"/>
        </w:rPr>
        <w:t xml:space="preserve">Приложение: на 00 л. в 1 экз. </w:t>
      </w:r>
      <w:r w:rsidRPr="00943E98">
        <w:rPr>
          <w:rFonts w:ascii="Times New Roman" w:hAnsi="Times New Roman" w:cs="Times New Roman"/>
          <w:b/>
          <w:i/>
          <w:sz w:val="28"/>
          <w:szCs w:val="28"/>
        </w:rPr>
        <w:t>(прикладываются все поступившие материалы).</w:t>
      </w:r>
    </w:p>
    <w:p w:rsidR="00815094" w:rsidRPr="00943E98" w:rsidRDefault="00815094" w:rsidP="00815094">
      <w:pPr>
        <w:pStyle w:val="a4"/>
        <w:ind w:left="142" w:hanging="568"/>
        <w:jc w:val="both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b/>
          <w:sz w:val="28"/>
          <w:szCs w:val="28"/>
        </w:rPr>
        <w:t>00. 00. 0000 г.</w:t>
      </w:r>
    </w:p>
    <w:p w:rsidR="00815094" w:rsidRPr="00943E98" w:rsidRDefault="00815094" w:rsidP="00815094">
      <w:pPr>
        <w:pStyle w:val="a4"/>
        <w:ind w:left="360" w:hanging="78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43E98"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 w:rsidRPr="00943E98">
        <w:rPr>
          <w:rFonts w:ascii="Times New Roman" w:hAnsi="Times New Roman"/>
          <w:b/>
          <w:sz w:val="28"/>
          <w:szCs w:val="28"/>
        </w:rPr>
        <w:t xml:space="preserve"> за подготовку </w:t>
      </w:r>
    </w:p>
    <w:p w:rsidR="00815094" w:rsidRPr="00943E98" w:rsidRDefault="00815094" w:rsidP="00815094">
      <w:pPr>
        <w:pStyle w:val="a4"/>
        <w:ind w:left="360" w:hanging="786"/>
        <w:jc w:val="both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b/>
          <w:sz w:val="28"/>
          <w:szCs w:val="28"/>
        </w:rPr>
        <w:t>обобщенной информации                                          ФИО</w:t>
      </w:r>
    </w:p>
    <w:p w:rsidR="00815094" w:rsidRPr="00943E98" w:rsidRDefault="00815094" w:rsidP="00815094">
      <w:pPr>
        <w:pStyle w:val="a4"/>
        <w:ind w:left="360" w:hanging="786"/>
        <w:jc w:val="right"/>
        <w:rPr>
          <w:rFonts w:ascii="Times New Roman" w:hAnsi="Times New Roman"/>
          <w:sz w:val="28"/>
          <w:szCs w:val="28"/>
        </w:rPr>
      </w:pPr>
    </w:p>
    <w:p w:rsidR="00815094" w:rsidRPr="00943E98" w:rsidRDefault="00815094" w:rsidP="00815094">
      <w:pPr>
        <w:pStyle w:val="a4"/>
        <w:ind w:left="360" w:hanging="786"/>
        <w:jc w:val="both"/>
        <w:rPr>
          <w:rFonts w:ascii="Times New Roman" w:hAnsi="Times New Roman"/>
          <w:b/>
          <w:sz w:val="28"/>
          <w:szCs w:val="28"/>
        </w:rPr>
      </w:pPr>
      <w:r w:rsidRPr="00943E98">
        <w:rPr>
          <w:rFonts w:ascii="Times New Roman" w:hAnsi="Times New Roman"/>
          <w:b/>
          <w:sz w:val="28"/>
          <w:szCs w:val="28"/>
        </w:rPr>
        <w:t>Обращаем внимание!!!</w:t>
      </w:r>
    </w:p>
    <w:p w:rsidR="00815094" w:rsidRPr="00943E98" w:rsidRDefault="00815094" w:rsidP="00815094">
      <w:pPr>
        <w:pStyle w:val="a4"/>
        <w:ind w:left="-426" w:firstLine="56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006">
        <w:rPr>
          <w:rFonts w:ascii="Times New Roman" w:hAnsi="Times New Roman"/>
          <w:i/>
          <w:sz w:val="28"/>
          <w:szCs w:val="28"/>
          <w:highlight w:val="yellow"/>
          <w:u w:val="single"/>
        </w:rPr>
        <w:t>В случае отсутствия критериев и показателей СОП, мероприятия по устранению ситуации неблагополучия в обобщенную информацию не включаем!</w:t>
      </w:r>
    </w:p>
    <w:p w:rsidR="009A56C7" w:rsidRPr="00E60006" w:rsidRDefault="00146186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059A7">
        <w:rPr>
          <w:rFonts w:ascii="Times New Roman" w:hAnsi="Times New Roman" w:cs="Times New Roman"/>
          <w:b/>
          <w:sz w:val="28"/>
          <w:szCs w:val="28"/>
        </w:rPr>
        <w:t>23</w:t>
      </w:r>
    </w:p>
    <w:p w:rsidR="007771AF" w:rsidRPr="00EA5000" w:rsidRDefault="007771AF" w:rsidP="007771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6D26" w:rsidRPr="00787B0D" w:rsidRDefault="00806D26" w:rsidP="00806D2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</w:pPr>
      <w:r w:rsidRPr="00787B0D"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  <w:t>ПРИМЕРНОЕ ПРИГЛАШЕНИЕ ЗАКОННЫХ ПРЕДСТАВИТЕЛЕЙ НА ЗАСЕДАНИЕ СОВЕТА ПРОФИЛАКТИКИ</w:t>
      </w:r>
    </w:p>
    <w:p w:rsidR="00806D26" w:rsidRDefault="00806D26" w:rsidP="00806D2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1F497D" w:themeColor="text2"/>
          <w:kern w:val="24"/>
          <w:sz w:val="30"/>
          <w:szCs w:val="30"/>
          <w:lang w:eastAsia="ru-RU"/>
        </w:rPr>
      </w:pPr>
    </w:p>
    <w:p w:rsidR="00806D26" w:rsidRPr="002F4080" w:rsidRDefault="00806D26" w:rsidP="00806D2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НА БЛАНКЕ УЧРЕЖДЕНИЯ</w:t>
      </w:r>
    </w:p>
    <w:p w:rsidR="00806D26" w:rsidRPr="007059A7" w:rsidRDefault="00806D26" w:rsidP="007059A7">
      <w:pPr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2F4080">
        <w:rPr>
          <w:rFonts w:ascii="Times New Roman" w:hAnsi="Times New Roman" w:cs="Times New Roman"/>
          <w:sz w:val="28"/>
          <w:szCs w:val="28"/>
        </w:rPr>
        <w:t xml:space="preserve">Дата, исх. №                                                </w:t>
      </w:r>
    </w:p>
    <w:p w:rsidR="00806D26" w:rsidRPr="00D943CC" w:rsidRDefault="00806D26" w:rsidP="00806D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3CC">
        <w:rPr>
          <w:rFonts w:ascii="Times New Roman" w:hAnsi="Times New Roman" w:cs="Times New Roman"/>
          <w:b/>
          <w:sz w:val="28"/>
          <w:szCs w:val="28"/>
          <w:u w:val="single"/>
        </w:rPr>
        <w:t>ПРИГЛАШЕНИЕ</w:t>
      </w:r>
    </w:p>
    <w:p w:rsidR="00806D26" w:rsidRPr="00D943CC" w:rsidRDefault="00806D26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4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Уважаемые _____________________</w:t>
      </w:r>
    </w:p>
    <w:p w:rsidR="00806D26" w:rsidRPr="00D943CC" w:rsidRDefault="00806D26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4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943CC">
        <w:rPr>
          <w:rFonts w:ascii="Times New Roman" w:hAnsi="Times New Roman" w:cs="Times New Roman"/>
          <w:sz w:val="20"/>
          <w:szCs w:val="20"/>
        </w:rPr>
        <w:t>(имя, отчество отца)</w:t>
      </w:r>
    </w:p>
    <w:p w:rsidR="00806D26" w:rsidRP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______________________________</w:t>
      </w:r>
    </w:p>
    <w:p w:rsidR="00806D26" w:rsidRP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(имя, отчество матери)</w:t>
      </w:r>
    </w:p>
    <w:p w:rsidR="00806D26" w:rsidRP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 xml:space="preserve">          Приглашаем Вас на заседание совета по профилактике безнадзорности и правонарушений несовершеннолетних государственного учреждения образования (указать наименование учреждения) по вопросам воспитания Вашего несовершеннолетнего ребенка ______________________________</w:t>
      </w:r>
    </w:p>
    <w:p w:rsid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несовершеннолетнего)</w:t>
      </w:r>
    </w:p>
    <w:p w:rsid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Ждем Вас по адресу: (почтовый адрес с указанием времени и кабинета)</w:t>
      </w:r>
    </w:p>
    <w:p w:rsidR="00806D26" w:rsidRPr="007059A7" w:rsidRDefault="00806D26" w:rsidP="007059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7">
        <w:rPr>
          <w:rFonts w:ascii="Times New Roman" w:hAnsi="Times New Roman" w:cs="Times New Roman"/>
          <w:sz w:val="28"/>
          <w:szCs w:val="28"/>
        </w:rPr>
        <w:t>Наш контактный телефон:__________________</w:t>
      </w:r>
    </w:p>
    <w:p w:rsidR="00806D26" w:rsidRPr="00D943CC" w:rsidRDefault="00806D26" w:rsidP="00806D26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D26" w:rsidRDefault="00806D26" w:rsidP="00806D26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3CC">
        <w:rPr>
          <w:rFonts w:ascii="Times New Roman" w:hAnsi="Times New Roman" w:cs="Times New Roman"/>
          <w:sz w:val="28"/>
          <w:szCs w:val="28"/>
        </w:rPr>
        <w:t xml:space="preserve">Директор учреждения               </w:t>
      </w:r>
      <w:r w:rsidRPr="00D943CC">
        <w:rPr>
          <w:rFonts w:ascii="Times New Roman" w:eastAsia="Calibri" w:hAnsi="Times New Roman" w:cs="Times New Roman"/>
          <w:sz w:val="24"/>
          <w:szCs w:val="24"/>
        </w:rPr>
        <w:t>подпись                     инициалы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D943CC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D943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71AF" w:rsidRPr="00EA5000" w:rsidRDefault="007771AF" w:rsidP="007771AF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7771AF" w:rsidRPr="00806D26" w:rsidRDefault="007771AF" w:rsidP="007771AF">
      <w:pPr>
        <w:jc w:val="both"/>
        <w:rPr>
          <w:rFonts w:ascii="Times New Roman" w:hAnsi="Times New Roman" w:cs="Times New Roman"/>
        </w:rPr>
      </w:pPr>
      <w:r w:rsidRPr="00806D26">
        <w:rPr>
          <w:rFonts w:ascii="Times New Roman" w:hAnsi="Times New Roman" w:cs="Times New Roman"/>
          <w:sz w:val="18"/>
          <w:szCs w:val="18"/>
        </w:rPr>
        <w:t>исполнитель00000</w:t>
      </w:r>
    </w:p>
    <w:p w:rsidR="00806D26" w:rsidRDefault="00806D26" w:rsidP="00806D2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D26" w:rsidRPr="00787B0D" w:rsidRDefault="00806D26" w:rsidP="00806D2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</w:pPr>
      <w:r w:rsidRPr="00787B0D">
        <w:rPr>
          <w:rFonts w:ascii="Times New Roman" w:hAnsi="Times New Roman" w:cs="Times New Roman"/>
          <w:sz w:val="28"/>
          <w:szCs w:val="28"/>
        </w:rPr>
        <w:t xml:space="preserve">    </w:t>
      </w:r>
      <w:r w:rsidRPr="00787B0D"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  <w:t>ПРИМЕРНОЕ ПРИГЛАШЕНИЕ СУБЪЕКТОВ ПРОФИЛАКТИКИ НА ЗАСЕДАНИЕ СОВЕТА ПРОФИЛАКТИКИ УО</w:t>
      </w:r>
    </w:p>
    <w:p w:rsidR="00806D26" w:rsidRPr="00D943CC" w:rsidRDefault="00806D26" w:rsidP="00806D26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26" w:rsidRPr="002F4080" w:rsidRDefault="00806D26" w:rsidP="00806D2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НА БЛАНКЕ УЧРЕЖДЕНИЯ</w:t>
      </w:r>
    </w:p>
    <w:p w:rsidR="00806D26" w:rsidRPr="002F4080" w:rsidRDefault="00806D26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Дата, исх. №                                                Руководителю______________</w:t>
      </w:r>
    </w:p>
    <w:p w:rsidR="00806D26" w:rsidRPr="002F4080" w:rsidRDefault="00806D26" w:rsidP="00806D2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0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наименование организации</w:t>
      </w:r>
    </w:p>
    <w:p w:rsidR="00806D26" w:rsidRPr="002F4080" w:rsidRDefault="00806D26" w:rsidP="00806D2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</w:t>
      </w:r>
    </w:p>
    <w:p w:rsidR="00806D26" w:rsidRPr="002F4080" w:rsidRDefault="00806D26" w:rsidP="00806D2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F408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806D26" w:rsidRPr="002F4080" w:rsidRDefault="00806D26" w:rsidP="007059A7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     ГУО «</w:t>
      </w:r>
      <w:r w:rsidRPr="002F4080">
        <w:rPr>
          <w:rFonts w:ascii="Times New Roman" w:hAnsi="Times New Roman" w:cs="Times New Roman"/>
          <w:i/>
          <w:sz w:val="28"/>
          <w:szCs w:val="28"/>
        </w:rPr>
        <w:t>наименование учреждения</w:t>
      </w:r>
      <w:r w:rsidRPr="002F4080">
        <w:rPr>
          <w:rFonts w:ascii="Times New Roman" w:hAnsi="Times New Roman" w:cs="Times New Roman"/>
          <w:sz w:val="28"/>
          <w:szCs w:val="28"/>
        </w:rPr>
        <w:t>» приглашает принять участие (Ф.И.О., должность)  в заседании Совета учреждения образования по профилактике безнадзорности и правонарушений несовершеннолетних, на котором будет рассматриваться вопрос о наличии либо отсутствии неблагоприятной обстановки для несовершеннолетнего Ф.И.О.</w:t>
      </w:r>
    </w:p>
    <w:p w:rsidR="00806D26" w:rsidRPr="002F4080" w:rsidRDefault="00806D26" w:rsidP="007059A7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Или:</w:t>
      </w:r>
    </w:p>
    <w:p w:rsidR="00806D26" w:rsidRPr="002F4080" w:rsidRDefault="00806D26" w:rsidP="007059A7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lastRenderedPageBreak/>
        <w:t xml:space="preserve">…. приглашает Вашего специалиста принять участие в заседании совета  учреждения образования  по профилактике безнадзорности и правонарушений несовершеннолетних. </w:t>
      </w:r>
    </w:p>
    <w:p w:rsidR="00806D26" w:rsidRPr="002F4080" w:rsidRDefault="00261C58" w:rsidP="007059A7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состоится 00.00.2024 г.</w:t>
      </w:r>
      <w:r w:rsidR="00806D26" w:rsidRPr="002F4080">
        <w:rPr>
          <w:rFonts w:ascii="Times New Roman" w:hAnsi="Times New Roman" w:cs="Times New Roman"/>
          <w:sz w:val="28"/>
          <w:szCs w:val="28"/>
        </w:rPr>
        <w:t xml:space="preserve"> в 16.00, </w:t>
      </w:r>
      <w:proofErr w:type="spellStart"/>
      <w:r w:rsidR="00806D26" w:rsidRPr="002F40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26" w:rsidRPr="002F4080">
        <w:rPr>
          <w:rFonts w:ascii="Times New Roman" w:hAnsi="Times New Roman" w:cs="Times New Roman"/>
          <w:sz w:val="28"/>
          <w:szCs w:val="28"/>
        </w:rPr>
        <w:t>. №</w:t>
      </w:r>
    </w:p>
    <w:p w:rsidR="00806D26" w:rsidRPr="002F4080" w:rsidRDefault="00806D26" w:rsidP="007059A7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При отсутствии возможности участия просим выразить свое мнение в письменном виде и направить информацию по адресу:____________________</w:t>
      </w:r>
    </w:p>
    <w:p w:rsidR="00806D26" w:rsidRPr="002F4080" w:rsidRDefault="00806D26" w:rsidP="00806D2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Повестка заседания прилагается.</w:t>
      </w:r>
    </w:p>
    <w:p w:rsidR="00806D26" w:rsidRPr="002F4080" w:rsidRDefault="00806D26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4080">
        <w:rPr>
          <w:rFonts w:ascii="Times New Roman" w:hAnsi="Times New Roman" w:cs="Times New Roman"/>
          <w:sz w:val="28"/>
          <w:szCs w:val="28"/>
        </w:rPr>
        <w:t>Директор школы                       ___________                     _______________</w:t>
      </w:r>
    </w:p>
    <w:p w:rsidR="00806D26" w:rsidRDefault="00806D26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F40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(подпись)                                        (инициалы, фамилия)  </w:t>
      </w:r>
    </w:p>
    <w:p w:rsidR="00787B0D" w:rsidRDefault="00787B0D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806D2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C09B1" w:rsidRPr="00787B0D" w:rsidRDefault="003C09B1" w:rsidP="00806D26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</w:pPr>
      <w:r w:rsidRPr="00787B0D">
        <w:rPr>
          <w:rFonts w:ascii="Times New Roman" w:hAnsi="Times New Roman" w:cs="Times New Roman"/>
          <w:sz w:val="30"/>
          <w:szCs w:val="30"/>
        </w:rPr>
        <w:t>ОБРАЗЕЦ ПОВЕСТКИ НА СОВЕТ ПРОФИЛАКТИКИ</w:t>
      </w:r>
      <w:r w:rsidR="00806D26" w:rsidRPr="00787B0D">
        <w:rPr>
          <w:rFonts w:ascii="Times New Roman" w:eastAsia="+mn-ea" w:hAnsi="Times New Roman" w:cs="Times New Roman"/>
          <w:bCs/>
          <w:kern w:val="24"/>
          <w:sz w:val="30"/>
          <w:szCs w:val="30"/>
          <w:lang w:eastAsia="ru-RU"/>
        </w:rPr>
        <w:t xml:space="preserve">           </w:t>
      </w:r>
    </w:p>
    <w:p w:rsidR="00806D26" w:rsidRPr="00441D2E" w:rsidRDefault="00806D26" w:rsidP="00806D26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16"/>
          <w:szCs w:val="16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806D26" w:rsidRPr="00441D2E" w:rsidRDefault="00806D26" w:rsidP="00806D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</w:rPr>
        <w:tab/>
      </w: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</w:rPr>
        <w:t>УТВЕРЖДАЮ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>Директор (заведующий) УО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>«</w:t>
      </w: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ab/>
        <w:t xml:space="preserve">                </w:t>
      </w: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», председатель совета 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>по</w:t>
      </w:r>
      <w:r w:rsidRPr="00441D2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профилактике безнадзорности и 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 xml:space="preserve">правонарушений несовершеннолетних 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>____________________  И.О.Ф.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 xml:space="preserve">           </w:t>
      </w: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16"/>
          <w:szCs w:val="16"/>
          <w:lang w:eastAsia="ru-RU"/>
        </w:rPr>
        <w:t xml:space="preserve">(подпись) 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  <w:t xml:space="preserve">«____» ______________20____г. </w:t>
      </w:r>
    </w:p>
    <w:p w:rsidR="00806D26" w:rsidRPr="00441D2E" w:rsidRDefault="00806D26" w:rsidP="00806D26">
      <w:pPr>
        <w:tabs>
          <w:tab w:val="left" w:pos="453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6D26" w:rsidRPr="00787B0D" w:rsidRDefault="00806D26" w:rsidP="00806D26">
      <w:pPr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0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ПОВЕСТКА</w:t>
      </w:r>
    </w:p>
    <w:p w:rsidR="00806D26" w:rsidRPr="00787B0D" w:rsidRDefault="00806D26" w:rsidP="00806D26">
      <w:pPr>
        <w:spacing w:after="0" w:line="280" w:lineRule="exact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787B0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заседания совета учреждения образования по профилактике безнадзорности и правонарушений несовершеннолетних</w:t>
      </w:r>
    </w:p>
    <w:p w:rsidR="00806D26" w:rsidRPr="00441D2E" w:rsidRDefault="00806D26" w:rsidP="00806D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26" w:rsidRPr="00441D2E" w:rsidRDefault="00806D26" w:rsidP="00806D26">
      <w:pPr>
        <w:spacing w:after="0" w:line="280" w:lineRule="exact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441D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Дата и время проведения:</w:t>
      </w:r>
    </w:p>
    <w:p w:rsidR="00806D26" w:rsidRPr="00441D2E" w:rsidRDefault="00806D26" w:rsidP="00806D26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26" w:rsidRPr="00441D2E" w:rsidRDefault="00806D26" w:rsidP="00806D26">
      <w:pPr>
        <w:spacing w:after="0" w:line="280" w:lineRule="exact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441D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Место проведения:</w:t>
      </w:r>
    </w:p>
    <w:p w:rsidR="00806D26" w:rsidRPr="00441D2E" w:rsidRDefault="00806D26" w:rsidP="00806D26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26" w:rsidRPr="00E8427D" w:rsidRDefault="00806D26" w:rsidP="00806D26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Основной вопрос, включенный в п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лан работы совета профилактики (</w:t>
      </w:r>
      <w:r w:rsidRPr="00E842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Например, «О результатах деятельности учреждения образования, направленной на предупреждение </w:t>
      </w:r>
      <w:proofErr w:type="spellStart"/>
      <w:r w:rsidRPr="00E842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суицидоопасного</w:t>
      </w:r>
      <w:proofErr w:type="spellEnd"/>
      <w:r w:rsidRPr="00E842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поведения учащихся.)</w:t>
      </w:r>
    </w:p>
    <w:p w:rsidR="00806D26" w:rsidRPr="00441D2E" w:rsidRDefault="00806D26" w:rsidP="00806D26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</w:t>
      </w:r>
      <w:r w:rsidRPr="00441D2E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(Ф.И.О., должность докладчика)</w:t>
      </w:r>
    </w:p>
    <w:p w:rsidR="00806D26" w:rsidRPr="00E8427D" w:rsidRDefault="00806D26" w:rsidP="00806D26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Рассмотрение поступившей информации в отношении несовершеннолетних от педагогов, заинтересованных ведомств и структур, осуществляющих профилактику безнадзорности и правонарушений, защиту прав и законных интересов несовершеннолетних и иные вопросы (</w:t>
      </w:r>
      <w:r w:rsidRPr="00E842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Например, «Рассмотрение докладной записки классного руководителя 8 «А» класса Ф.И.О. в отношении учащегося Петрова В.А.</w:t>
      </w:r>
      <w:r w:rsidRPr="00E8427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»)                                                            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</w:t>
      </w:r>
      <w:r w:rsidRPr="00E8427D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(Ф.И.О., должность докладчика)</w:t>
      </w:r>
    </w:p>
    <w:p w:rsidR="00806D26" w:rsidRPr="00E8427D" w:rsidRDefault="00806D26" w:rsidP="00806D26">
      <w:pPr>
        <w:spacing w:after="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 </w:t>
      </w:r>
      <w:r w:rsidRPr="00E84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(Например, «О результатах социального расследования в отношении семьи учащегося … класса Иванова </w:t>
      </w:r>
      <w:r w:rsidRPr="00E84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Н.И.».</w:t>
      </w:r>
      <w:proofErr w:type="gramEnd"/>
      <w:r w:rsidRPr="00E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педагога социального И.О.Ф). </w:t>
      </w:r>
      <w:r w:rsidRPr="00E84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E84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 ходе (результатах) реализации мероприятий, обязательных для исполнения учреждением образования в отношении несовершеннолетнего Петрова О., признанного находящимся в социально опасном положении, за период с…. по….». Информация классного руководителя И.О.Ф. и (или) других ответственных, назначенных приказом).</w:t>
      </w:r>
      <w:proofErr w:type="gramEnd"/>
    </w:p>
    <w:p w:rsidR="00806D26" w:rsidRDefault="00806D26" w:rsidP="00806D2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</w:t>
      </w:r>
      <w:r w:rsidRPr="004564F3">
        <w:t xml:space="preserve"> </w:t>
      </w:r>
      <w:proofErr w:type="gramStart"/>
      <w:r w:rsidRPr="004564F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Информация о выполнении решений предыдущего заседания совета профилактики (</w:t>
      </w:r>
      <w:r w:rsidRPr="004564F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Например, «О выполнении решений заседания совета профилактики от 03.02.202</w:t>
      </w:r>
      <w:r w:rsidR="00261C58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4</w:t>
      </w:r>
      <w:r w:rsidRPr="004564F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, протокол №2».</w:t>
      </w:r>
      <w:proofErr w:type="gramEnd"/>
      <w:r w:rsidRPr="004564F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Информация заместителя директора по </w:t>
      </w:r>
      <w:proofErr w:type="gramStart"/>
      <w:r w:rsidRPr="004564F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ВР И.</w:t>
      </w:r>
      <w:proofErr w:type="gramEnd"/>
      <w:r w:rsidRPr="004564F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О.Ф.).</w:t>
      </w:r>
    </w:p>
    <w:p w:rsidR="00806D26" w:rsidRPr="00441D2E" w:rsidRDefault="00806D26" w:rsidP="00806D2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06D26" w:rsidRPr="00441D2E" w:rsidRDefault="00806D26" w:rsidP="00806D26">
      <w:pPr>
        <w:spacing w:after="0" w:line="28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Заместитель председателя</w:t>
      </w:r>
    </w:p>
    <w:p w:rsidR="00806D26" w:rsidRPr="00441D2E" w:rsidRDefault="00806D26" w:rsidP="00806D26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совета профилактики </w:t>
      </w:r>
    </w:p>
    <w:p w:rsidR="00806D26" w:rsidRPr="00441D2E" w:rsidRDefault="00806D26" w:rsidP="00806D26">
      <w:pPr>
        <w:spacing w:after="0" w:line="28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_______________________                ________                            _____________</w:t>
      </w:r>
    </w:p>
    <w:p w:rsidR="00787B0D" w:rsidRDefault="00806D26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  <w:r w:rsidRPr="00441D2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</w:t>
      </w:r>
      <w:r w:rsidRPr="00441D2E"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  <w:t xml:space="preserve"> (дата)                                                                    (подпись)                                                           (инициалы, фамилия)</w:t>
      </w: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0A3A51" w:rsidRPr="000A3A51" w:rsidRDefault="000A3A51" w:rsidP="000A3A51">
      <w:pPr>
        <w:spacing w:after="0" w:line="280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AA0A1F" w:rsidRDefault="00AA0A1F" w:rsidP="007771AF">
      <w:pPr>
        <w:jc w:val="both"/>
      </w:pPr>
    </w:p>
    <w:p w:rsidR="004363A2" w:rsidRDefault="004363A2" w:rsidP="007771AF">
      <w:pPr>
        <w:jc w:val="both"/>
      </w:pPr>
    </w:p>
    <w:p w:rsidR="004363A2" w:rsidRDefault="004363A2" w:rsidP="007771AF">
      <w:pPr>
        <w:jc w:val="both"/>
      </w:pPr>
    </w:p>
    <w:p w:rsidR="004363A2" w:rsidRDefault="004363A2" w:rsidP="007771AF">
      <w:pPr>
        <w:jc w:val="both"/>
      </w:pPr>
    </w:p>
    <w:p w:rsidR="004363A2" w:rsidRDefault="004363A2" w:rsidP="007771AF">
      <w:pPr>
        <w:jc w:val="both"/>
      </w:pPr>
    </w:p>
    <w:p w:rsidR="004363A2" w:rsidRDefault="004363A2" w:rsidP="007771AF">
      <w:pPr>
        <w:jc w:val="both"/>
      </w:pPr>
    </w:p>
    <w:p w:rsidR="007059A7" w:rsidRDefault="007059A7" w:rsidP="007771AF">
      <w:pPr>
        <w:jc w:val="both"/>
      </w:pPr>
    </w:p>
    <w:p w:rsidR="007059A7" w:rsidRDefault="007059A7" w:rsidP="007771AF">
      <w:pPr>
        <w:jc w:val="both"/>
      </w:pPr>
    </w:p>
    <w:p w:rsidR="00013E31" w:rsidRDefault="00146186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059A7">
        <w:rPr>
          <w:rFonts w:ascii="Times New Roman" w:hAnsi="Times New Roman" w:cs="Times New Roman"/>
          <w:b/>
          <w:sz w:val="28"/>
          <w:szCs w:val="28"/>
        </w:rPr>
        <w:t>24</w:t>
      </w: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1C0" w:rsidRDefault="006131C0" w:rsidP="006131C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«Ельский территориальный центр социального обслуживания населения»</w:t>
      </w:r>
    </w:p>
    <w:p w:rsidR="006131C0" w:rsidRDefault="006131C0" w:rsidP="006131C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 С. Петрухно</w:t>
      </w:r>
    </w:p>
    <w:p w:rsidR="006131C0" w:rsidRDefault="006131C0" w:rsidP="006131C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6131C0" w:rsidRDefault="006131C0" w:rsidP="00613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«Детский сад № …» на основании результатов проведенного социального расследования (приказ № … от ….) и решения совета учреждения образования по профилактике безнадзорности и правонарушений несовершеннолетних (протокол №… от….) направляет выписку из протокола заседания по семье несовершеннолетних ФИО, дата рождения, об оказании законным представителям социальных услуг </w:t>
      </w:r>
      <w:r w:rsidRPr="00261C58">
        <w:rPr>
          <w:rFonts w:ascii="Times New Roman" w:hAnsi="Times New Roman" w:cs="Times New Roman"/>
          <w:b/>
          <w:i/>
          <w:sz w:val="30"/>
          <w:szCs w:val="30"/>
        </w:rPr>
        <w:t>(указываем каких)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 Республики Беларусь.</w:t>
      </w:r>
      <w:proofErr w:type="gramEnd"/>
    </w:p>
    <w:p w:rsidR="006131C0" w:rsidRDefault="006131C0" w:rsidP="00613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на …. л. в … экз.</w:t>
      </w:r>
    </w:p>
    <w:p w:rsidR="006131C0" w:rsidRDefault="006131C0" w:rsidP="00613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131C0" w:rsidRDefault="006131C0" w:rsidP="006131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</w:t>
      </w:r>
    </w:p>
    <w:p w:rsidR="006131C0" w:rsidRDefault="006131C0" w:rsidP="006131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31C0" w:rsidRDefault="006131C0" w:rsidP="006131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исполнитель00000</w:t>
      </w:r>
    </w:p>
    <w:p w:rsidR="006131C0" w:rsidRDefault="006131C0" w:rsidP="006131C0"/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1C0" w:rsidRDefault="006131C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1C0" w:rsidRDefault="006131C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1C0" w:rsidRDefault="006131C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1C0" w:rsidRDefault="006131C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1B2C10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Pr="00AA0A1F" w:rsidRDefault="007059A7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25</w:t>
      </w:r>
    </w:p>
    <w:p w:rsidR="006304CB" w:rsidRDefault="006304CB" w:rsidP="006304C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04CB" w:rsidRPr="006304CB" w:rsidRDefault="006304CB" w:rsidP="006304C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304CB">
        <w:rPr>
          <w:rFonts w:ascii="Times New Roman" w:hAnsi="Times New Roman" w:cs="Times New Roman"/>
          <w:sz w:val="28"/>
          <w:szCs w:val="28"/>
        </w:rPr>
        <w:t>Начальнику отдела образования Ельского райисполкома</w:t>
      </w:r>
    </w:p>
    <w:p w:rsidR="006304CB" w:rsidRPr="006304CB" w:rsidRDefault="006304CB" w:rsidP="006304C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4CB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6304CB" w:rsidRDefault="006304CB" w:rsidP="006304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04CB" w:rsidRPr="006304CB" w:rsidRDefault="006304CB" w:rsidP="00630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04CB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«Ельский районный социально-педагогический центр» информирует, что по сообщению, поступившему из отдела образования Ельского районного исполнительного комитета о ситуации неблагополучия в семье </w:t>
      </w:r>
      <w:r>
        <w:rPr>
          <w:rFonts w:ascii="Times New Roman" w:hAnsi="Times New Roman"/>
          <w:sz w:val="28"/>
          <w:szCs w:val="28"/>
        </w:rPr>
        <w:t>Ф.И.О.</w:t>
      </w:r>
      <w:r w:rsidRPr="006304CB">
        <w:rPr>
          <w:rFonts w:ascii="Times New Roman" w:hAnsi="Times New Roman"/>
          <w:sz w:val="28"/>
          <w:szCs w:val="28"/>
        </w:rPr>
        <w:t xml:space="preserve">, проживающей по адресу: Ельский район, </w:t>
      </w:r>
      <w:proofErr w:type="spellStart"/>
      <w:r w:rsidRPr="006304CB">
        <w:rPr>
          <w:rFonts w:ascii="Times New Roman" w:hAnsi="Times New Roman"/>
          <w:sz w:val="28"/>
          <w:szCs w:val="28"/>
        </w:rPr>
        <w:t>аг</w:t>
      </w:r>
      <w:proofErr w:type="spellEnd"/>
      <w:r w:rsidRPr="006304CB">
        <w:rPr>
          <w:rFonts w:ascii="Times New Roman" w:hAnsi="Times New Roman"/>
          <w:sz w:val="28"/>
          <w:szCs w:val="28"/>
        </w:rPr>
        <w:t>.</w:t>
      </w:r>
      <w:proofErr w:type="gramStart"/>
      <w:r w:rsidRPr="00630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304CB">
        <w:rPr>
          <w:rFonts w:ascii="Times New Roman" w:hAnsi="Times New Roman"/>
          <w:sz w:val="28"/>
          <w:szCs w:val="28"/>
        </w:rPr>
        <w:t xml:space="preserve"> ул., д. </w:t>
      </w:r>
      <w:r>
        <w:rPr>
          <w:rFonts w:ascii="Times New Roman" w:hAnsi="Times New Roman"/>
          <w:sz w:val="28"/>
          <w:szCs w:val="28"/>
        </w:rPr>
        <w:t>,</w:t>
      </w:r>
      <w:r w:rsidRPr="006304CB">
        <w:rPr>
          <w:rFonts w:ascii="Times New Roman" w:hAnsi="Times New Roman"/>
          <w:sz w:val="28"/>
          <w:szCs w:val="28"/>
        </w:rPr>
        <w:t xml:space="preserve"> специалистами центра проведено социальное расследование, результаты  которого рассмотрены на заседании Совета по профилактике безнадзорности и правонарушений несовершеннолетних (далее - Совет профилактики). Фактов ненадлежащего исполнения родителями обязанностей по воспитани</w:t>
      </w:r>
      <w:r>
        <w:rPr>
          <w:rFonts w:ascii="Times New Roman" w:hAnsi="Times New Roman"/>
          <w:sz w:val="28"/>
          <w:szCs w:val="28"/>
        </w:rPr>
        <w:t>ю и содержанию несовершеннолетних</w:t>
      </w:r>
      <w:r w:rsidRPr="006304CB">
        <w:rPr>
          <w:rFonts w:ascii="Times New Roman" w:hAnsi="Times New Roman"/>
          <w:sz w:val="28"/>
          <w:szCs w:val="28"/>
        </w:rPr>
        <w:t xml:space="preserve"> не зафиксировано, </w:t>
      </w:r>
      <w:proofErr w:type="gramStart"/>
      <w:r w:rsidRPr="006304CB">
        <w:rPr>
          <w:rFonts w:ascii="Times New Roman" w:hAnsi="Times New Roman"/>
          <w:sz w:val="28"/>
          <w:szCs w:val="28"/>
        </w:rPr>
        <w:t>критерии</w:t>
      </w:r>
      <w:proofErr w:type="gramEnd"/>
      <w:r w:rsidRPr="006304CB">
        <w:rPr>
          <w:rFonts w:ascii="Times New Roman" w:hAnsi="Times New Roman"/>
          <w:sz w:val="28"/>
          <w:szCs w:val="28"/>
        </w:rPr>
        <w:t xml:space="preserve"> и показатели социально опасного положения не выявлены.</w:t>
      </w:r>
    </w:p>
    <w:p w:rsidR="006304CB" w:rsidRPr="006304CB" w:rsidRDefault="006304CB" w:rsidP="00630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04CB">
        <w:rPr>
          <w:rFonts w:ascii="Times New Roman" w:hAnsi="Times New Roman"/>
          <w:sz w:val="28"/>
          <w:szCs w:val="28"/>
        </w:rPr>
        <w:t>В целях защиты законных прав и интересов несовершеннолетн</w:t>
      </w:r>
      <w:r>
        <w:rPr>
          <w:rFonts w:ascii="Times New Roman" w:hAnsi="Times New Roman"/>
          <w:sz w:val="28"/>
          <w:szCs w:val="28"/>
        </w:rPr>
        <w:t>их _______</w:t>
      </w:r>
      <w:r w:rsidRPr="006304CB">
        <w:rPr>
          <w:rFonts w:ascii="Times New Roman" w:hAnsi="Times New Roman"/>
          <w:sz w:val="28"/>
          <w:szCs w:val="28"/>
        </w:rPr>
        <w:t xml:space="preserve">, с законными представителями была проведена разъяснительная работа по недопущению конфликтных ситуаций в семье.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r w:rsidRPr="006304CB">
        <w:rPr>
          <w:rFonts w:ascii="Times New Roman" w:hAnsi="Times New Roman"/>
          <w:sz w:val="28"/>
          <w:szCs w:val="28"/>
        </w:rPr>
        <w:t xml:space="preserve"> ознакомлены с Декретом Президента Республ</w:t>
      </w:r>
      <w:r>
        <w:rPr>
          <w:rFonts w:ascii="Times New Roman" w:hAnsi="Times New Roman"/>
          <w:sz w:val="28"/>
          <w:szCs w:val="28"/>
        </w:rPr>
        <w:t>ики Беларусь от 26.11.2006 г. №</w:t>
      </w:r>
      <w:r w:rsidRPr="006304CB">
        <w:rPr>
          <w:rFonts w:ascii="Times New Roman" w:hAnsi="Times New Roman"/>
          <w:sz w:val="28"/>
          <w:szCs w:val="28"/>
        </w:rPr>
        <w:t xml:space="preserve">18 «О дополнительных мерах по государственной защите детей в неблагополучных семьях». Членами Совета профилактики было вынесено решение </w:t>
      </w:r>
      <w:proofErr w:type="gramStart"/>
      <w:r w:rsidRPr="006304CB">
        <w:rPr>
          <w:rFonts w:ascii="Times New Roman" w:hAnsi="Times New Roman"/>
          <w:sz w:val="28"/>
          <w:szCs w:val="28"/>
        </w:rPr>
        <w:t>информировать</w:t>
      </w:r>
      <w:proofErr w:type="gramEnd"/>
      <w:r w:rsidRPr="006304CB">
        <w:rPr>
          <w:rFonts w:ascii="Times New Roman" w:hAnsi="Times New Roman"/>
          <w:sz w:val="28"/>
          <w:szCs w:val="28"/>
        </w:rPr>
        <w:t xml:space="preserve"> отдел образования Ельского районного исполнительного комитета об отсутствии критериев и показателей социально опасного положения ребенка в семье.</w:t>
      </w:r>
    </w:p>
    <w:p w:rsidR="001B2C10" w:rsidRPr="006304CB" w:rsidRDefault="001B2C10" w:rsidP="006304C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4CB" w:rsidRDefault="006304CB" w:rsidP="006304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</w:t>
      </w:r>
    </w:p>
    <w:p w:rsidR="006304CB" w:rsidRDefault="006304CB" w:rsidP="006304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04CB" w:rsidRDefault="006304CB" w:rsidP="006304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исполнитель00000</w:t>
      </w: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3A2" w:rsidRDefault="004363A2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C58" w:rsidRPr="00AA0A1F" w:rsidRDefault="00261C58" w:rsidP="00261C5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059A7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261C58" w:rsidRDefault="00261C58" w:rsidP="00261C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61C58" w:rsidRPr="006304CB" w:rsidRDefault="00261C58" w:rsidP="00261C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304CB">
        <w:rPr>
          <w:rFonts w:ascii="Times New Roman" w:hAnsi="Times New Roman" w:cs="Times New Roman"/>
          <w:sz w:val="28"/>
          <w:szCs w:val="28"/>
        </w:rPr>
        <w:t>Начальнику отдела образования Ельского райисполкома</w:t>
      </w:r>
    </w:p>
    <w:p w:rsidR="00261C58" w:rsidRPr="006304CB" w:rsidRDefault="00261C58" w:rsidP="00261C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4CB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261C58" w:rsidRDefault="00261C58" w:rsidP="00261C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58" w:rsidRDefault="00261C58" w:rsidP="00261C5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04CB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«Ельский районный социально-педагогический центр» информирует, что по сообщению, поступившему из отдела образования Ельского районного исполнительного комитета о ситуации неблагополучия в семье </w:t>
      </w:r>
      <w:r>
        <w:rPr>
          <w:rFonts w:ascii="Times New Roman" w:hAnsi="Times New Roman"/>
          <w:sz w:val="28"/>
          <w:szCs w:val="28"/>
        </w:rPr>
        <w:t>Ф.И.О.</w:t>
      </w:r>
      <w:r w:rsidRPr="006304CB">
        <w:rPr>
          <w:rFonts w:ascii="Times New Roman" w:hAnsi="Times New Roman"/>
          <w:sz w:val="28"/>
          <w:szCs w:val="28"/>
        </w:rPr>
        <w:t xml:space="preserve">, проживающей по адресу: Ельский район, </w:t>
      </w:r>
      <w:proofErr w:type="spellStart"/>
      <w:r w:rsidRPr="006304CB">
        <w:rPr>
          <w:rFonts w:ascii="Times New Roman" w:hAnsi="Times New Roman"/>
          <w:sz w:val="28"/>
          <w:szCs w:val="28"/>
        </w:rPr>
        <w:t>аг</w:t>
      </w:r>
      <w:proofErr w:type="spellEnd"/>
      <w:r w:rsidRPr="006304CB">
        <w:rPr>
          <w:rFonts w:ascii="Times New Roman" w:hAnsi="Times New Roman"/>
          <w:sz w:val="28"/>
          <w:szCs w:val="28"/>
        </w:rPr>
        <w:t>.</w:t>
      </w:r>
      <w:proofErr w:type="gramStart"/>
      <w:r w:rsidRPr="006304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304CB">
        <w:rPr>
          <w:rFonts w:ascii="Times New Roman" w:hAnsi="Times New Roman"/>
          <w:sz w:val="28"/>
          <w:szCs w:val="28"/>
        </w:rPr>
        <w:t xml:space="preserve"> ул., д. </w:t>
      </w:r>
      <w:r>
        <w:rPr>
          <w:rFonts w:ascii="Times New Roman" w:hAnsi="Times New Roman"/>
          <w:sz w:val="28"/>
          <w:szCs w:val="28"/>
        </w:rPr>
        <w:t>,</w:t>
      </w:r>
      <w:r w:rsidRPr="006304CB">
        <w:rPr>
          <w:rFonts w:ascii="Times New Roman" w:hAnsi="Times New Roman"/>
          <w:sz w:val="28"/>
          <w:szCs w:val="28"/>
        </w:rPr>
        <w:t xml:space="preserve"> специалистами центра проведено социальное расследование, результаты  которого рассмотрены на заседании Совета по профилактике безнадзорности и правонарушений несовершеннолетних (далее - Совет профилактики). </w:t>
      </w:r>
      <w:r>
        <w:rPr>
          <w:rFonts w:ascii="Times New Roman" w:hAnsi="Times New Roman"/>
          <w:sz w:val="28"/>
          <w:szCs w:val="28"/>
        </w:rPr>
        <w:t>Выявлен критерий № …</w:t>
      </w:r>
      <w:r w:rsidRPr="00630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 опасного положения: </w:t>
      </w:r>
      <w:r w:rsidRPr="00261C58">
        <w:rPr>
          <w:rFonts w:ascii="Times New Roman" w:hAnsi="Times New Roman"/>
          <w:i/>
          <w:sz w:val="28"/>
          <w:szCs w:val="28"/>
          <w:highlight w:val="yellow"/>
        </w:rPr>
        <w:t>прописываем содержание</w:t>
      </w:r>
      <w:r>
        <w:rPr>
          <w:rFonts w:ascii="Times New Roman" w:hAnsi="Times New Roman"/>
          <w:sz w:val="28"/>
          <w:szCs w:val="28"/>
        </w:rPr>
        <w:t>; показатель:</w:t>
      </w:r>
      <w:r w:rsidRPr="006304CB">
        <w:rPr>
          <w:rFonts w:ascii="Times New Roman" w:hAnsi="Times New Roman"/>
          <w:sz w:val="28"/>
          <w:szCs w:val="28"/>
        </w:rPr>
        <w:t xml:space="preserve"> </w:t>
      </w:r>
      <w:r w:rsidRPr="00261C58">
        <w:rPr>
          <w:rFonts w:ascii="Times New Roman" w:hAnsi="Times New Roman"/>
          <w:i/>
          <w:sz w:val="28"/>
          <w:szCs w:val="28"/>
          <w:highlight w:val="yellow"/>
        </w:rPr>
        <w:t>прописываем содержание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261C58" w:rsidRPr="006304CB" w:rsidRDefault="00261C58" w:rsidP="00261C5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304CB">
        <w:rPr>
          <w:rFonts w:ascii="Times New Roman" w:hAnsi="Times New Roman"/>
          <w:sz w:val="28"/>
          <w:szCs w:val="28"/>
        </w:rPr>
        <w:t>В целях защиты законных прав и интересов несовершеннолетн</w:t>
      </w:r>
      <w:r>
        <w:rPr>
          <w:rFonts w:ascii="Times New Roman" w:hAnsi="Times New Roman"/>
          <w:sz w:val="28"/>
          <w:szCs w:val="28"/>
        </w:rPr>
        <w:t>их _______</w:t>
      </w:r>
      <w:r w:rsidRPr="006304CB">
        <w:rPr>
          <w:rFonts w:ascii="Times New Roman" w:hAnsi="Times New Roman"/>
          <w:sz w:val="28"/>
          <w:szCs w:val="28"/>
        </w:rPr>
        <w:t xml:space="preserve">, с законными представителями была проведена разъяснительная работа по недопущению конфликтных ситуаций в семье.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r w:rsidRPr="006304CB">
        <w:rPr>
          <w:rFonts w:ascii="Times New Roman" w:hAnsi="Times New Roman"/>
          <w:sz w:val="28"/>
          <w:szCs w:val="28"/>
        </w:rPr>
        <w:t xml:space="preserve"> ознакомлены с Декретом Президента Республ</w:t>
      </w:r>
      <w:r>
        <w:rPr>
          <w:rFonts w:ascii="Times New Roman" w:hAnsi="Times New Roman"/>
          <w:sz w:val="28"/>
          <w:szCs w:val="28"/>
        </w:rPr>
        <w:t>ики Беларусь от 26.11.2006 г. №</w:t>
      </w:r>
      <w:r w:rsidRPr="006304CB">
        <w:rPr>
          <w:rFonts w:ascii="Times New Roman" w:hAnsi="Times New Roman"/>
          <w:sz w:val="28"/>
          <w:szCs w:val="28"/>
        </w:rPr>
        <w:t>18 «О дополнительных мерах по государственной защите детей в неблагополучных семьях». Членами Совета профилактики было вынесено решение</w:t>
      </w:r>
      <w:r>
        <w:rPr>
          <w:rFonts w:ascii="Times New Roman" w:hAnsi="Times New Roman"/>
          <w:sz w:val="28"/>
          <w:szCs w:val="28"/>
        </w:rPr>
        <w:t>:</w:t>
      </w:r>
      <w:r w:rsidRPr="00630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обратиться в координационный совет</w:t>
      </w:r>
      <w:r w:rsidRPr="006304CB">
        <w:rPr>
          <w:rFonts w:ascii="Times New Roman" w:hAnsi="Times New Roman"/>
          <w:sz w:val="28"/>
          <w:szCs w:val="28"/>
        </w:rPr>
        <w:t xml:space="preserve"> Ельского районного исполнительного комитета </w:t>
      </w:r>
      <w:r>
        <w:rPr>
          <w:rFonts w:ascii="Times New Roman" w:hAnsi="Times New Roman"/>
          <w:sz w:val="28"/>
          <w:szCs w:val="28"/>
        </w:rPr>
        <w:t xml:space="preserve">о принятии решения о признании ребенка (детей) </w:t>
      </w:r>
      <w:r w:rsidRPr="001E3EA0">
        <w:rPr>
          <w:rFonts w:ascii="Times New Roman" w:hAnsi="Times New Roman"/>
          <w:i/>
          <w:sz w:val="28"/>
          <w:szCs w:val="28"/>
          <w:highlight w:val="yellow"/>
        </w:rPr>
        <w:t>УКАЗЫВАЕМ ФИО, дату рождения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E3EA0">
        <w:rPr>
          <w:rFonts w:ascii="Times New Roman" w:hAnsi="Times New Roman"/>
          <w:sz w:val="28"/>
          <w:szCs w:val="28"/>
        </w:rPr>
        <w:t>находящимся в социально опасном положении</w:t>
      </w:r>
      <w:r w:rsidRPr="006304CB">
        <w:rPr>
          <w:rFonts w:ascii="Times New Roman" w:hAnsi="Times New Roman"/>
          <w:sz w:val="28"/>
          <w:szCs w:val="28"/>
        </w:rPr>
        <w:t>.</w:t>
      </w:r>
    </w:p>
    <w:p w:rsidR="00261C58" w:rsidRPr="006304CB" w:rsidRDefault="00261C58" w:rsidP="00261C5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C58" w:rsidRDefault="00261C58" w:rsidP="00261C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</w:t>
      </w:r>
    </w:p>
    <w:p w:rsidR="00261C58" w:rsidRDefault="00261C58" w:rsidP="00261C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58" w:rsidRDefault="00261C58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исполнитель00000</w:t>
      </w:r>
    </w:p>
    <w:p w:rsidR="00261C58" w:rsidRDefault="00261C58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261C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2C10" w:rsidRDefault="007059A7" w:rsidP="001B2C10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Приложение 27</w:t>
      </w:r>
    </w:p>
    <w:p w:rsidR="00E80665" w:rsidRDefault="00E80665" w:rsidP="001B2C1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E80665" w:rsidRDefault="00E80665" w:rsidP="001B2C1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1B2C10" w:rsidRDefault="001B2C10" w:rsidP="001B2C1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Председателю районного координационного совета Ельского райисполкома</w:t>
      </w:r>
    </w:p>
    <w:p w:rsidR="001B2C10" w:rsidRDefault="001B2C10" w:rsidP="001B2C1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Ильюк</w:t>
      </w:r>
      <w:proofErr w:type="spellEnd"/>
    </w:p>
    <w:p w:rsidR="001B2C10" w:rsidRDefault="001B2C10" w:rsidP="001B2C10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1B2C10" w:rsidRDefault="001B2C10" w:rsidP="001B2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«Детский сад № …» на основании результатов проведенного социального расследования (приказ № … от ….) и решения совета учреждения образования по профилактике безнадзорности и правонарушений несовершеннолетних (протокол №… </w:t>
      </w:r>
      <w:proofErr w:type="gramStart"/>
      <w:r>
        <w:rPr>
          <w:rFonts w:ascii="Times New Roman" w:hAnsi="Times New Roman" w:cs="Times New Roman"/>
          <w:sz w:val="30"/>
          <w:szCs w:val="30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….) направляет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материалы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для рассмотрения вопроса о признании несовершеннолетних ФИО, дата рождения, находящимися в социально опасном положении согласно критерию № …..(указываем полностью); показатель (указываем полностью).</w:t>
      </w:r>
    </w:p>
    <w:p w:rsidR="001B2C10" w:rsidRDefault="001B2C10" w:rsidP="001B2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на …. л. в … экз.</w:t>
      </w:r>
    </w:p>
    <w:p w:rsidR="001B2C10" w:rsidRDefault="001B2C10" w:rsidP="001B2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</w:t>
      </w: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исполнитель00000</w:t>
      </w: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0665" w:rsidRDefault="00E8066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63A2" w:rsidRDefault="004363A2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925" w:rsidRDefault="004C1925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59A7" w:rsidRDefault="007059A7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C10" w:rsidRDefault="007059A7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28</w:t>
      </w:r>
    </w:p>
    <w:p w:rsidR="00AD3585" w:rsidRDefault="00AD3585" w:rsidP="001B2C10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585" w:rsidRDefault="00AD3585" w:rsidP="00AD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устранению причин и условий, повлекших создание неблагоприятной для детей обстановки</w:t>
      </w:r>
    </w:p>
    <w:p w:rsidR="00AD3585" w:rsidRDefault="00AD3585" w:rsidP="00AD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85" w:rsidRDefault="00AD3585" w:rsidP="00AD3585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 И. О. несовершеннолетних, дата рождения, место учебы:</w:t>
      </w:r>
    </w:p>
    <w:p w:rsidR="00AD3585" w:rsidRDefault="00AD3585" w:rsidP="00AD35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ФИО, дата рождения, класс, группа, ГУО «--------»</w:t>
      </w:r>
    </w:p>
    <w:p w:rsidR="00AD3585" w:rsidRDefault="00AD3585" w:rsidP="00AD3585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Гомельская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Ельск, ул. ------, д.-, кв.-.1</w:t>
      </w:r>
    </w:p>
    <w:p w:rsidR="00AD3585" w:rsidRDefault="00AD3585" w:rsidP="00AD3585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рассмотрения материалов социального расследования на совете профилактики: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14.03.2024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3585" w:rsidRDefault="00AD3585" w:rsidP="00AD3585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родителей, место работы, место жительства каждого: </w:t>
      </w:r>
    </w:p>
    <w:p w:rsidR="00AD3585" w:rsidRDefault="00AD3585" w:rsidP="00AD35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Fonts w:ascii="Times New Roman" w:hAnsi="Times New Roman" w:cs="Times New Roman"/>
          <w:sz w:val="28"/>
          <w:szCs w:val="28"/>
          <w:u w:val="single"/>
        </w:rPr>
        <w:t>ФИО, место работы, домашний адрес.</w:t>
      </w:r>
    </w:p>
    <w:p w:rsidR="00AD3585" w:rsidRDefault="00AD3585" w:rsidP="00AD358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Отец;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ФИО, место работы, домашний адрес,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 необходимости указываем: с семьей не проживает.</w:t>
      </w:r>
    </w:p>
    <w:p w:rsidR="00AD3585" w:rsidRDefault="00AD3585" w:rsidP="00AD35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Отчим (сожитель): </w:t>
      </w:r>
      <w:r>
        <w:rPr>
          <w:rFonts w:ascii="Times New Roman" w:hAnsi="Times New Roman" w:cs="Times New Roman"/>
          <w:sz w:val="28"/>
          <w:szCs w:val="28"/>
          <w:u w:val="single"/>
        </w:rPr>
        <w:t>ФИО, место работы, домашний адрес.</w:t>
      </w:r>
    </w:p>
    <w:p w:rsidR="00AD3585" w:rsidRPr="008C6360" w:rsidRDefault="00AD3585" w:rsidP="008C6360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и показатели социально опасного положения: </w:t>
      </w:r>
      <w:r w:rsidR="008C6360">
        <w:rPr>
          <w:rFonts w:ascii="Times New Roman" w:hAnsi="Times New Roman" w:cs="Times New Roman"/>
          <w:sz w:val="28"/>
          <w:szCs w:val="28"/>
        </w:rPr>
        <w:t>__________</w:t>
      </w:r>
    </w:p>
    <w:p w:rsidR="00AD3585" w:rsidRDefault="00AD3585" w:rsidP="00AD3585">
      <w:pPr>
        <w:pStyle w:val="a3"/>
        <w:tabs>
          <w:tab w:val="left" w:pos="567"/>
        </w:tabs>
        <w:spacing w:after="0" w:line="240" w:lineRule="auto"/>
        <w:ind w:left="852" w:hanging="85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7"/>
        <w:gridCol w:w="2331"/>
        <w:gridCol w:w="2233"/>
      </w:tblGrid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мероприятия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ГУО «------»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семьи по месту проживания,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условиями содержания и воспитания детей.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9861A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 неделя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руководитель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посещением учебных и факультативных занятий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социально-полезной занятости в каникулярное и после урочное время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Привлекать несовершеннолетних в различные профилактические мероприятия, акции, проводимые в учреждениях образования и обеспечить контроль их свободного времяпровождения.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учебный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Педагогическо-правовое просвещение родителей, направленное на повышение ответственности за воспитание, обучение и содержание несовершеннолетних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диагностической работы,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 необходимости – коррекционной.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первого месяца, далее по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коррекционно-развивающих занятий по результатам психодиагностического обследования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 в случае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Проведение диагностической работы с несовершеннолетним    по выявлению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суицидоопасного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поведения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первого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и проводить коррекционные занятия по налаживанию  детско-родительских отношений.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Разработать и утвердить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 реализации мероприятий по устранению причин и условий, повлекших создание неблагоприятной для детей обстановки.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семи дней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1.11. В случае выявления родителей (матери и ее сожителя)   в состоянии алкогольного опьянения педагогическими работниками, сообщать в отдел Ельского РОВД.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выявлении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1.12.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невыполнения матерью  обязанностей по воспитанию и содержанию несовершеннолетних и созданию угрозы их жизни и здоровью, незамедлительно обратиться в КС для рассмотрения вопроса об обращении в КДН с ходатайством о признании несовершеннолетних нуждающимися в государственной защите либо передаче детей на воспитание отцу.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выявлении фактов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1.13.Проводить работу по профилактике детского травматизма и гибели несовершеннолетних от внешних причин, уголовной ответственности родителей за оставление малолетних дет</w:t>
            </w:r>
            <w:r w:rsidR="0079784F">
              <w:rPr>
                <w:rFonts w:ascii="Times New Roman" w:eastAsia="Times New Roman" w:hAnsi="Times New Roman" w:cs="Times New Roman"/>
                <w:sz w:val="26"/>
                <w:szCs w:val="26"/>
              </w:rPr>
              <w:t>ей в опасности (статья 159 УК «О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ставление в опасности»), разъяснение положения Декрета  №18 родителям  под подпись.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Указываем месяц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1.14.Обеспечить анализ результатов выполнения  на заседаниях СП (без приглашения родителей) Плана мероприятий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1.15.Ознакомить мать с решением КС о признании несовершеннолетних находящимися в СОП.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трех дней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79784F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Учреждению «Ельский территориальный центр социального обслуживания населения»</w:t>
            </w:r>
            <w:r w:rsidR="0079784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2.1.Оказание вещевой гуманитарной помощи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директор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Оказание психологической консультации по разрешению межличностных конфликтов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обращении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психолог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Консультирование по вопросу получения государственной адресной помощи 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обращении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директор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 Посещение семьи.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 неделя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директор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79784F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Учреждениям здравоохранения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Посещать семью по месту проживания, осуществлять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условиями содержания, воспитания и обучения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МЗ РБ от 28.02.2019 года №249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медицинских рекомендаций по профилактике, диагностике и лечению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(при наличии показателя).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 Консультирование родителей по вопросам организации быта, ухода и питания детей.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3.4. Проведение информационно-просветительской работы по вопросам своевременного оказания медицинской помощи ребёнку, прохождения обязательных медицинских осмотров по месяцу рождения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(при наличии показателя).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797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</w:t>
            </w:r>
            <w:r w:rsidR="0079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4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 РБ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Консультирование родителей  по формированию здорового образа жизни, необходимости лечения от алкогольной зависимости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(при наличии показателя).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5328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r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BF5704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BF5704" w:rsidP="00BF5704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Оказание психологической помощи по налаживанию межличностных отношений. 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BF5704" w:rsidP="005328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BF5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704">
              <w:rPr>
                <w:rFonts w:ascii="Times New Roman" w:hAnsi="Times New Roman" w:cs="Times New Roman"/>
                <w:sz w:val="26"/>
                <w:szCs w:val="26"/>
              </w:rPr>
              <w:t>ФИО - главврач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53282E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Ельскому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районному отделу по чрезвычайным ситуациям</w:t>
            </w:r>
            <w:r w:rsidR="00A6622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4.1.Проводить информационно-разъяснительную работу о необходимости соблюдения требований пожарной безопасности в быту.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53282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начальник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 Посещение  семьи.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53282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 неделя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– начальник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Отделу внутренних дел Ельского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райисполкома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Консультировать ФИО по правовым вопросам и соблюдению требований законодательства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A662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установления фактов привлечения законных представителей к административной ответственности за совершение правонарушений, предусмотренных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10.1, 10.3, 17.1, 18.15, 19.1, ч.2-5 ст.19.3, ст.19.4, 19.5, 19.8, 19.10-19.12, 25.11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КоАП РБ информировать ГУО «---»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установленный законодательством срок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A662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5.3.Посещение семьи.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 неделя 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A662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6622B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Сельскому исполнительному комитету</w:t>
            </w:r>
            <w:r w:rsidR="00A6622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семьи в ходе работы смотровой комиссии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председатель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Рассмотрение вопроса поведения и образа жизни граждан ФИО и ФИО выполнение ими родительских обязанностей по воспитанию и содержанию несовершеннолетних детей на заседании ОПОП или рабочей группы райисполкома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председатель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индивидуальных профилактических бесед по недопущению употребления спиртных напитков и ведению здорового образа жизни.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председатель</w:t>
            </w:r>
          </w:p>
        </w:tc>
      </w:tr>
      <w:tr w:rsidR="00BF5704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BF5704" w:rsidP="00AD3585">
            <w:pPr>
              <w:pStyle w:val="a3"/>
              <w:numPr>
                <w:ilvl w:val="1"/>
                <w:numId w:val="2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трудоустройстве (при необходимости</w:t>
            </w:r>
            <w:r w:rsidR="00793E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793E3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обращении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04" w:rsidRDefault="00793E3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E39">
              <w:rPr>
                <w:rFonts w:ascii="Times New Roman" w:hAnsi="Times New Roman" w:cs="Times New Roman"/>
                <w:sz w:val="26"/>
                <w:szCs w:val="26"/>
              </w:rPr>
              <w:t>ФИО - председатель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6622B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КЖЭУП «Ельское», РУП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Ельский ПУ, РПУП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Гомельоблгаз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Ельский РГС</w:t>
            </w:r>
            <w:r w:rsidR="00A6622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Уведомлять ФИО об имеющейся задолженности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Мацукевич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 – гл. инженер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 О. – начальник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И. - начальник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Осуществлять контроль оплаты за коммунальные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Мацукевич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 – гл. инженер, 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 О. – начальник</w:t>
            </w:r>
          </w:p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И. - начальник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6622B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по месту работы родителей</w:t>
            </w:r>
            <w:r w:rsidR="00A6622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Контролировать соблюдение законным представителем трудовой дисциплины, в случае нарушения ими трудового законодательства  сообщать  ГУО «---»,  координационный 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директор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D3585">
            <w:pPr>
              <w:pStyle w:val="a3"/>
              <w:numPr>
                <w:ilvl w:val="1"/>
                <w:numId w:val="25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комиссии содействия семье и школе либо в трудовом коллективе рассмотреть образ жизни законного представителя, его противоправные действия в отношении членов семьи. Протокол предоставить в координационный совет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(при выявлении фактов).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выявлении фактов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- директор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6622B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труду, занятости и социальной защите: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6622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AD35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.1. Оказать содействие в трудоустройстве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 обращении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Дашкевич Д.Г. - начальник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A6622B" w:rsidRDefault="00AD3585" w:rsidP="00A6622B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proofErr w:type="spellStart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Мозырское</w:t>
            </w:r>
            <w:proofErr w:type="spellEnd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межрайонное отделение </w:t>
            </w:r>
            <w:proofErr w:type="spellStart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Ельская</w:t>
            </w:r>
            <w:proofErr w:type="spellEnd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районная</w:t>
            </w:r>
            <w:proofErr w:type="gramEnd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энергогазинспекция</w:t>
            </w:r>
            <w:proofErr w:type="spellEnd"/>
            <w:r w:rsidR="00A6622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A6622B" w:rsidRDefault="00AD3585" w:rsidP="00AD3585">
            <w:pPr>
              <w:pStyle w:val="a3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6622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Проводить информационно-разъяснительную работу о необходимости соблюдения требований безопасности при эксплуатации энергоустановок, газового </w:t>
            </w:r>
            <w:r w:rsidRPr="00A6622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оборудования и газопроводов, а также при использовании электрической, тепловой энергией и пользовании газом в быту.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A6622B" w:rsidRDefault="00AD3585">
            <w:pPr>
              <w:pStyle w:val="a3"/>
              <w:ind w:left="360" w:hanging="219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66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A6622B" w:rsidRDefault="00AD3585">
            <w:pPr>
              <w:pStyle w:val="a3"/>
              <w:ind w:left="0" w:hanging="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6622B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Перевозчиков А. В. - начальник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A662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Смотровая комиссия №2 или №1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льска</w:t>
            </w:r>
            <w:proofErr w:type="spellEnd"/>
            <w:r w:rsidR="00A6622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11.1. Посещать семью в ходе работы смотровой комиссии, проведение индивидуальных профилактических бесед.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</w:t>
            </w:r>
            <w:proofErr w:type="spellEnd"/>
          </w:p>
          <w:p w:rsidR="00AD3585" w:rsidRDefault="00AD3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льно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Председатель комиссии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 w:rsidP="00F245F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12. Комиссия по делам несовершеннолетних Ельского райисполкома</w:t>
            </w:r>
            <w:r w:rsidR="00F245F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</w:t>
            </w:r>
            <w:r w:rsidR="00F245F5"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в случае установле</w:t>
            </w:r>
            <w:r w:rsid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нных</w:t>
            </w:r>
            <w:r w:rsidR="00F245F5"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факт</w:t>
            </w:r>
            <w:r w:rsid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ов</w:t>
            </w:r>
            <w:r w:rsidR="00F245F5"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противоправного поведения несовершеннолетних)</w:t>
            </w:r>
            <w:r w:rsidR="00681473"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681473" w:rsidRDefault="00AD3585" w:rsidP="00F245F5">
            <w:pPr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473">
              <w:rPr>
                <w:rFonts w:ascii="Times New Roman" w:hAnsi="Times New Roman"/>
                <w:sz w:val="26"/>
                <w:szCs w:val="26"/>
              </w:rPr>
              <w:t>12.1.</w:t>
            </w:r>
            <w:r w:rsidR="00F24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1473">
              <w:rPr>
                <w:rFonts w:ascii="Times New Roman" w:hAnsi="Times New Roman"/>
                <w:sz w:val="26"/>
                <w:szCs w:val="26"/>
              </w:rPr>
              <w:t>Проведение с несовершеннолетне</w:t>
            </w:r>
            <w:proofErr w:type="gramStart"/>
            <w:r w:rsidRPr="00681473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 w:rsidRPr="00681473">
              <w:rPr>
                <w:rFonts w:ascii="Times New Roman" w:hAnsi="Times New Roman"/>
                <w:sz w:val="26"/>
                <w:szCs w:val="26"/>
              </w:rPr>
              <w:t>им)  профилактической разъяснительной работы по недопущению ею(им) противоправного поведения, социально-полезной занятости.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681473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73">
              <w:rPr>
                <w:rFonts w:ascii="Times New Roman" w:eastAsia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681473" w:rsidRDefault="00AD358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1473">
              <w:rPr>
                <w:rFonts w:ascii="Times New Roman" w:eastAsia="Times New Roman" w:hAnsi="Times New Roman"/>
                <w:sz w:val="26"/>
                <w:szCs w:val="26"/>
              </w:rPr>
              <w:t>ФИО – зампредседателя КДН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681473" w:rsidRDefault="00AD3585" w:rsidP="009E0703">
            <w:pPr>
              <w:pStyle w:val="a3"/>
              <w:tabs>
                <w:tab w:val="left" w:pos="709"/>
              </w:tabs>
              <w:spacing w:line="192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473">
              <w:rPr>
                <w:rFonts w:ascii="Times New Roman" w:hAnsi="Times New Roman"/>
                <w:sz w:val="26"/>
                <w:szCs w:val="26"/>
              </w:rPr>
              <w:t xml:space="preserve">12.2. Оказать содействие в обучении либо трудоустройстве </w:t>
            </w:r>
            <w:r w:rsidR="009E0703">
              <w:rPr>
                <w:rFonts w:ascii="Times New Roman" w:hAnsi="Times New Roman"/>
                <w:sz w:val="26"/>
                <w:szCs w:val="26"/>
              </w:rPr>
              <w:t>н</w:t>
            </w:r>
            <w:r w:rsidRPr="00681473">
              <w:rPr>
                <w:rFonts w:ascii="Times New Roman" w:hAnsi="Times New Roman"/>
                <w:sz w:val="26"/>
                <w:szCs w:val="26"/>
              </w:rPr>
              <w:t>есовершеннолетне</w:t>
            </w:r>
            <w:proofErr w:type="gramStart"/>
            <w:r w:rsidRPr="00681473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 w:rsidRPr="00681473">
              <w:rPr>
                <w:rFonts w:ascii="Times New Roman" w:hAnsi="Times New Roman"/>
                <w:sz w:val="26"/>
                <w:szCs w:val="26"/>
              </w:rPr>
              <w:t>его).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5" w:rsidRPr="00681473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Pr="00681473" w:rsidRDefault="00AD358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81473">
              <w:rPr>
                <w:rFonts w:ascii="Times New Roman" w:eastAsia="Times New Roman" w:hAnsi="Times New Roman"/>
                <w:sz w:val="26"/>
                <w:szCs w:val="26"/>
              </w:rPr>
              <w:t>Кохан</w:t>
            </w:r>
            <w:proofErr w:type="spellEnd"/>
            <w:r w:rsidRPr="00681473">
              <w:rPr>
                <w:rFonts w:ascii="Times New Roman" w:eastAsia="Times New Roman" w:hAnsi="Times New Roman"/>
                <w:sz w:val="26"/>
                <w:szCs w:val="26"/>
              </w:rPr>
              <w:t xml:space="preserve"> А.Г. </w:t>
            </w:r>
          </w:p>
        </w:tc>
      </w:tr>
      <w:tr w:rsidR="00AD3585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13.Районное отделение общественной организации «Белорусский союз женщин»</w:t>
            </w:r>
            <w:r w:rsidR="005939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93952" w:rsidRPr="00F245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(для молодых семей)</w:t>
            </w:r>
            <w:r w:rsidRPr="00F245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13.1. Содействовать укреплению семьи, признанию общественно-полезной значимости материнства и эффективного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защите прав детей, укреплению здоровья женщин.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Денисова Т.И.- председатель </w:t>
            </w:r>
          </w:p>
        </w:tc>
      </w:tr>
      <w:tr w:rsidR="00AD3585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13.2. Осуществлять  благотворительную и гуманитарную  деятельность, оказывать  всестороннюю помощь нуждающимся женщинам, семьям и детям.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необходимости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85" w:rsidRDefault="00AD358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Денисова Т.И.- председатель</w:t>
            </w:r>
          </w:p>
        </w:tc>
      </w:tr>
      <w:tr w:rsidR="00793E39" w:rsidTr="003806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39" w:rsidRPr="00593952" w:rsidRDefault="0059395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3952">
              <w:rPr>
                <w:rFonts w:ascii="Times New Roman" w:eastAsia="Times New Roman" w:hAnsi="Times New Roman"/>
                <w:b/>
                <w:sz w:val="26"/>
                <w:szCs w:val="26"/>
              </w:rPr>
              <w:t>14.Ельский РК ОО «БРСМ»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(для </w:t>
            </w:r>
            <w:r w:rsidR="00F245F5"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детей подросткового возраста)</w:t>
            </w:r>
            <w:r w:rsidRPr="00F245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C92CF5" w:rsidRDefault="00593952" w:rsidP="005939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92C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2CF5">
              <w:rPr>
                <w:rFonts w:ascii="Times New Roman" w:hAnsi="Times New Roman"/>
                <w:sz w:val="24"/>
                <w:szCs w:val="24"/>
              </w:rPr>
              <w:t>. Проведение с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им) </w:t>
            </w:r>
            <w:r w:rsidRPr="00C92CF5">
              <w:rPr>
                <w:rFonts w:ascii="Times New Roman" w:hAnsi="Times New Roman"/>
                <w:sz w:val="24"/>
                <w:szCs w:val="24"/>
              </w:rPr>
              <w:t xml:space="preserve"> профилактической разъяснительной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социально-полезной занятости, </w:t>
            </w:r>
            <w:r w:rsidRPr="00C92CF5">
              <w:rPr>
                <w:rFonts w:ascii="Times New Roman" w:hAnsi="Times New Roman"/>
                <w:sz w:val="24"/>
                <w:szCs w:val="24"/>
              </w:rPr>
              <w:t xml:space="preserve">по недопущению </w:t>
            </w:r>
            <w:r>
              <w:rPr>
                <w:rFonts w:ascii="Times New Roman" w:hAnsi="Times New Roman"/>
                <w:sz w:val="24"/>
                <w:szCs w:val="24"/>
              </w:rPr>
              <w:t>ею(им)</w:t>
            </w:r>
            <w:r w:rsidRPr="00C92CF5">
              <w:rPr>
                <w:rFonts w:ascii="Times New Roman" w:hAnsi="Times New Roman"/>
                <w:sz w:val="24"/>
                <w:szCs w:val="24"/>
              </w:rPr>
              <w:t xml:space="preserve"> противоправного поведения,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C92CF5" w:rsidRDefault="00593952" w:rsidP="00EE21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CF5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952">
              <w:rPr>
                <w:rFonts w:ascii="Times New Roman" w:eastAsia="Times New Roman" w:hAnsi="Times New Roman"/>
                <w:sz w:val="26"/>
                <w:szCs w:val="26"/>
              </w:rPr>
              <w:t>первый секретарь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 w:rsidP="0059395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14.2.Вовлечение несовершеннолетне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его) в волонтерские, студенческие отряды, социально-полезную занятость</w:t>
            </w:r>
            <w:r w:rsidR="00F245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C92CF5" w:rsidRDefault="00825EAE" w:rsidP="00EE21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593952" w:rsidRDefault="0059395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952">
              <w:rPr>
                <w:rFonts w:ascii="Times New Roman" w:eastAsia="Times New Roman" w:hAnsi="Times New Roman"/>
                <w:sz w:val="26"/>
                <w:szCs w:val="26"/>
              </w:rPr>
              <w:t>первый секретарь</w:t>
            </w:r>
          </w:p>
        </w:tc>
      </w:tr>
      <w:tr w:rsidR="00593952" w:rsidTr="00AD35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567"/>
              </w:tabs>
              <w:ind w:left="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.Законным представителям ФИО: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.1.Посещать врача-нарколога, вести здоровый образ жизни, пройти курс лечения от алкогольной зависимости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Pr="009E0703" w:rsidRDefault="00593952" w:rsidP="00F245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7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0703">
              <w:rPr>
                <w:rFonts w:ascii="Times New Roman" w:hAnsi="Times New Roman" w:cs="Times New Roman"/>
                <w:sz w:val="26"/>
                <w:szCs w:val="26"/>
              </w:rPr>
              <w:t>.2. Следить за состоянием здоровья детей, выполнять все указания медицинских работников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.3. Контролировать посещение детьми учебных занятий, времяпровождение в свободное от уроков время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Pr="00F245F5" w:rsidRDefault="00F245F5" w:rsidP="00F245F5">
            <w:pPr>
              <w:pStyle w:val="a3"/>
              <w:numPr>
                <w:ilvl w:val="1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3952" w:rsidRPr="00F245F5">
              <w:rPr>
                <w:rFonts w:ascii="Times New Roman" w:hAnsi="Times New Roman" w:cs="Times New Roman"/>
                <w:sz w:val="26"/>
                <w:szCs w:val="26"/>
              </w:rPr>
              <w:t>Обеспечить прохождение  медкомиссии ребенком.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t>.5.Оплатить задолженность за электроэнергию, газ, жилищно-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t xml:space="preserve">.6.Самостоятельно трудоустроиться либо обратиться в управление по труду, занятости и социальной защите для оказания содействия в трудоустройстве </w:t>
            </w:r>
            <w:r w:rsidR="00593952">
              <w:rPr>
                <w:rFonts w:ascii="Times New Roman" w:hAnsi="Times New Roman" w:cs="Times New Roman"/>
                <w:i/>
                <w:sz w:val="26"/>
                <w:szCs w:val="26"/>
              </w:rPr>
              <w:t>(в случае, когда родители безработные).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93952">
              <w:rPr>
                <w:rFonts w:ascii="Times New Roman" w:hAnsi="Times New Roman"/>
                <w:sz w:val="24"/>
                <w:szCs w:val="24"/>
              </w:rPr>
              <w:t>Предоставить документ</w:t>
            </w:r>
            <w:proofErr w:type="gramEnd"/>
            <w:r w:rsidR="00593952">
              <w:rPr>
                <w:rFonts w:ascii="Times New Roman" w:hAnsi="Times New Roman"/>
                <w:sz w:val="24"/>
                <w:szCs w:val="24"/>
              </w:rPr>
              <w:t>, подтверждающий трудоустройство.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F245F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.7.Поддерживать связь с педагогами учреждения образования, интересоваться учебой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hAnsi="Times New Roman"/>
                <w:sz w:val="26"/>
                <w:szCs w:val="26"/>
                <w:lang w:eastAsia="ru-RU"/>
              </w:rPr>
              <w:t>.8.Обратиться в ТЦСОН для консультации по вопросу получения ГАСП, психологической и вещевой помощи.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F245F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.9.Устранить нарушения пожарной безопасности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hAnsi="Times New Roman"/>
                <w:sz w:val="26"/>
                <w:szCs w:val="26"/>
                <w:lang w:eastAsia="ru-RU"/>
              </w:rPr>
              <w:t>.10.</w:t>
            </w:r>
            <w:r w:rsidR="00593952">
              <w:t xml:space="preserve"> </w:t>
            </w:r>
            <w:r w:rsidR="00593952">
              <w:rPr>
                <w:rFonts w:ascii="Times New Roman" w:hAnsi="Times New Roman"/>
                <w:sz w:val="26"/>
                <w:szCs w:val="26"/>
                <w:lang w:eastAsia="ru-RU"/>
              </w:rPr>
              <w:t>Не допускать конфликтных ситуаций в присутствии ребенка.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 w:rsidP="00F245F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hAnsi="Times New Roman"/>
                <w:sz w:val="26"/>
                <w:szCs w:val="26"/>
                <w:lang w:eastAsia="ru-RU"/>
              </w:rPr>
              <w:t>.11.</w:t>
            </w:r>
            <w:r w:rsidR="00593952">
              <w:t xml:space="preserve"> </w:t>
            </w:r>
            <w:r w:rsidR="00593952">
              <w:rPr>
                <w:rFonts w:ascii="Times New Roman" w:hAnsi="Times New Roman"/>
                <w:sz w:val="26"/>
                <w:szCs w:val="26"/>
                <w:lang w:eastAsia="ru-RU"/>
              </w:rPr>
              <w:t>Исключить компании лиц асоциальной направленности с целью распития алкогольных напитков.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.12. Не допускать противоправного поведения, фактов домашнего насилия.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.13. В случае фактов применения физической силы (насилия, агрессии) со стороны сожителя  вызывать сотрудников РОВД.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 насильственных действий</w:t>
            </w:r>
          </w:p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.14. Обратиться в ТЦСОН либо ЦРБ </w:t>
            </w:r>
            <w:r w:rsidR="005939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proofErr w:type="gramStart"/>
            <w:r w:rsidR="005939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</w:t>
            </w:r>
            <w:proofErr w:type="gramEnd"/>
            <w:r w:rsidR="005939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помощью психолога.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24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.15.  В случае возникновения спорных ситуаций и разногласий по вопросу общения  отдельно проживающего родителя с несовершеннолетней дочерью, а также по вопросам воспитания ребенка необходимо обратиться в суд для определения места жительства ребенка и (либо) установить порядок общения с ребенком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.16. Соблюдать трудовую дисциплину.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.17. Не допускать нахождение матери (отца) несовершеннолетних в нетрезвом виде в доме в присутствии детей.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F245F5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.18. Не препятствовать обследованию условий проживания несовершеннолетних педагогами учреждений образования, отвечать на поступающие от педагогов звонки.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.19. Навести и поддерживать постоянный порядок в доме и на 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придомовой территории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  <w:r w:rsidR="00F245F5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.20.</w:t>
            </w:r>
            <w: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Погасить задолженность по коммунальным платежам:  электроэнергия, жилищно-коммунальные услуги, далее оплачивать ежемесячно.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tabs>
                <w:tab w:val="left" w:pos="851"/>
              </w:tabs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.21.</w:t>
            </w:r>
            <w:r w:rsidR="00593952">
              <w:t xml:space="preserve"> </w:t>
            </w:r>
            <w:r w:rsidR="00593952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Принимать участие в воспитании и содержании  ребенка.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.22. Обратиться в суд для взыскания алиментов.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t>.23. Обратиться в ЗАГС г. Ельск для получения дубликатов утерянных свидетельств о рождении дочерей.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.24. Обратится в подразделение по гражданству и миграции органа внутренних дел по регистрации по месту жительства для восстановления паспорта.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F24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93952">
              <w:rPr>
                <w:rFonts w:ascii="Times New Roman" w:hAnsi="Times New Roman" w:cs="Times New Roman"/>
                <w:sz w:val="26"/>
                <w:szCs w:val="26"/>
              </w:rPr>
              <w:t xml:space="preserve">.25. Обеспечить детей школьными принадлежностями.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.26. Контролировать выполнение детьми домашних заданий.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До 00.00.2024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93952" w:rsidTr="009861AD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 w:rsidP="00F245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5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местонахождением и времяпровождением сына (детей).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2" w:rsidRDefault="00593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</w:tbl>
    <w:p w:rsidR="00AD3585" w:rsidRDefault="00AD3585" w:rsidP="00AD3585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585" w:rsidRDefault="00AD3585" w:rsidP="00AD3585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03" w:rsidRDefault="009E0703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88E" w:rsidRDefault="00EA688E" w:rsidP="001B2C10">
      <w:pPr>
        <w:tabs>
          <w:tab w:val="left" w:pos="4536"/>
          <w:tab w:val="left" w:pos="4820"/>
          <w:tab w:val="left" w:pos="5245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2C10" w:rsidRDefault="001B2C10" w:rsidP="001B2C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2C10" w:rsidRPr="001B2C10" w:rsidRDefault="001B2C10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9A7" w:rsidRDefault="007059A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6C7" w:rsidRPr="00AC48E4" w:rsidRDefault="007059A7" w:rsidP="009A56C7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29</w:t>
      </w:r>
    </w:p>
    <w:p w:rsidR="009A56C7" w:rsidRPr="00AC48E4" w:rsidRDefault="009A56C7" w:rsidP="009A56C7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6F8" w:rsidRPr="00343672" w:rsidRDefault="000B16F8" w:rsidP="00E230BE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72">
        <w:rPr>
          <w:rFonts w:ascii="Times New Roman" w:hAnsi="Times New Roman" w:cs="Times New Roman"/>
          <w:b/>
          <w:sz w:val="28"/>
          <w:szCs w:val="28"/>
        </w:rPr>
        <w:t>План реализации мероприятий по устранению причин и условий, повлекших создание неблагоприятной обстановки для несовершеннолетнего</w:t>
      </w:r>
      <w:proofErr w:type="gramStart"/>
      <w:r w:rsidR="00DB0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72">
        <w:rPr>
          <w:rFonts w:ascii="Times New Roman" w:hAnsi="Times New Roman" w:cs="Times New Roman"/>
          <w:b/>
          <w:sz w:val="28"/>
          <w:szCs w:val="28"/>
        </w:rPr>
        <w:t>(-</w:t>
      </w:r>
      <w:proofErr w:type="gramEnd"/>
      <w:r w:rsidRPr="00343672">
        <w:rPr>
          <w:rFonts w:ascii="Times New Roman" w:hAnsi="Times New Roman" w:cs="Times New Roman"/>
          <w:b/>
          <w:sz w:val="28"/>
          <w:szCs w:val="28"/>
        </w:rPr>
        <w:t>них)     ________________________________________________________</w:t>
      </w:r>
    </w:p>
    <w:p w:rsidR="000B16F8" w:rsidRPr="00343672" w:rsidRDefault="000B16F8" w:rsidP="00E230BE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672">
        <w:rPr>
          <w:rFonts w:ascii="Times New Roman" w:hAnsi="Times New Roman" w:cs="Times New Roman"/>
          <w:b/>
          <w:sz w:val="20"/>
          <w:szCs w:val="20"/>
        </w:rPr>
        <w:t>ФИО, дата рождения</w:t>
      </w: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Pr="00C23D6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23D68">
        <w:rPr>
          <w:rFonts w:ascii="Times New Roman" w:hAnsi="Times New Roman" w:cs="Times New Roman"/>
          <w:i/>
          <w:iCs/>
          <w:sz w:val="28"/>
          <w:szCs w:val="28"/>
        </w:rPr>
        <w:t>: оказание комплексной социально-педагогической поддержки и    психологической помощи</w:t>
      </w:r>
    </w:p>
    <w:p w:rsidR="000B16F8" w:rsidRPr="00C23D6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0B16F8" w:rsidRPr="00C23D6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плана:</w:t>
      </w:r>
    </w:p>
    <w:tbl>
      <w:tblPr>
        <w:tblW w:w="9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2"/>
        <w:gridCol w:w="3919"/>
        <w:gridCol w:w="1008"/>
        <w:gridCol w:w="2263"/>
        <w:gridCol w:w="1918"/>
      </w:tblGrid>
      <w:tr w:rsidR="000B16F8" w:rsidRPr="00C23D68" w:rsidTr="000B16F8">
        <w:trPr>
          <w:trHeight w:val="1078"/>
        </w:trPr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№</w:t>
            </w:r>
          </w:p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Мероприятие.</w:t>
            </w:r>
          </w:p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Формы и методы работы с ребенком и его родителями</w:t>
            </w:r>
          </w:p>
        </w:tc>
        <w:tc>
          <w:tcPr>
            <w:tcW w:w="1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tabs>
                <w:tab w:val="left" w:pos="1920"/>
              </w:tabs>
              <w:spacing w:after="0" w:line="240" w:lineRule="auto"/>
              <w:ind w:right="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B16F8" w:rsidRPr="00C23D68" w:rsidTr="000B16F8">
        <w:trPr>
          <w:trHeight w:val="623"/>
        </w:trPr>
        <w:tc>
          <w:tcPr>
            <w:tcW w:w="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Профилактико</w:t>
            </w:r>
            <w:proofErr w:type="spellEnd"/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-просветительская деятельность.</w:t>
            </w:r>
          </w:p>
        </w:tc>
        <w:tc>
          <w:tcPr>
            <w:tcW w:w="1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B16F8" w:rsidRPr="00C23D68" w:rsidTr="000B16F8">
        <w:trPr>
          <w:trHeight w:val="396"/>
        </w:trPr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2. Охранно-защитная деятельность.</w:t>
            </w:r>
          </w:p>
        </w:tc>
        <w:tc>
          <w:tcPr>
            <w:tcW w:w="1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B16F8" w:rsidRPr="00C23D68" w:rsidTr="000B16F8">
        <w:trPr>
          <w:trHeight w:val="683"/>
        </w:trPr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-аналитическая деятельность.</w:t>
            </w:r>
          </w:p>
        </w:tc>
        <w:tc>
          <w:tcPr>
            <w:tcW w:w="1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B16F8" w:rsidRPr="00C23D68" w:rsidTr="000B16F8">
        <w:trPr>
          <w:trHeight w:val="667"/>
        </w:trPr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D6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4. Коррекционно-реабилитационная деятельность.</w:t>
            </w:r>
          </w:p>
        </w:tc>
        <w:tc>
          <w:tcPr>
            <w:tcW w:w="1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6F8" w:rsidRPr="00C23D68" w:rsidRDefault="000B16F8" w:rsidP="000B16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          _________________</w:t>
      </w: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A3520A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3520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352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3520A">
        <w:rPr>
          <w:rFonts w:ascii="Times New Roman" w:hAnsi="Times New Roman" w:cs="Times New Roman"/>
          <w:sz w:val="20"/>
          <w:szCs w:val="20"/>
        </w:rPr>
        <w:t>инициалы,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16F8" w:rsidRDefault="000B16F8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160" w:rsidRDefault="006C6160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160" w:rsidRDefault="006C6160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Default="00787B0D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Pr="00AC48E4" w:rsidRDefault="0055278B" w:rsidP="00787B0D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059A7">
        <w:rPr>
          <w:rFonts w:ascii="Times New Roman" w:hAnsi="Times New Roman" w:cs="Times New Roman"/>
          <w:b/>
          <w:sz w:val="28"/>
          <w:szCs w:val="28"/>
        </w:rPr>
        <w:t>30</w:t>
      </w:r>
    </w:p>
    <w:p w:rsidR="00787B0D" w:rsidRDefault="00787B0D" w:rsidP="00787B0D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6160" w:rsidRDefault="006C6160" w:rsidP="000B16F8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0D" w:rsidRPr="00787B0D" w:rsidRDefault="00787B0D" w:rsidP="00A07677">
      <w:pPr>
        <w:kinsoku w:val="0"/>
        <w:overflowPunct w:val="0"/>
        <w:spacing w:after="0" w:line="192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8AD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Действия при переезде семьи на новое место жительства</w:t>
      </w:r>
      <w:r w:rsidR="00EE18AD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 xml:space="preserve"> в пределах Республики Беларусь</w:t>
      </w:r>
    </w:p>
    <w:p w:rsidR="006C6160" w:rsidRDefault="006C6160" w:rsidP="00A07677">
      <w:pPr>
        <w:tabs>
          <w:tab w:val="left" w:pos="1845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787B0D" w:rsidRPr="00A07677" w:rsidRDefault="00787B0D" w:rsidP="00A07677">
      <w:pPr>
        <w:pStyle w:val="a3"/>
        <w:numPr>
          <w:ilvl w:val="0"/>
          <w:numId w:val="30"/>
        </w:numPr>
        <w:kinsoku w:val="0"/>
        <w:overflowPunct w:val="0"/>
        <w:spacing w:before="24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Учреждение образования издает приказ «Об отчислении учащегося (воспитанника)» и в течение 1 рабочего дня информирует секретаря КС о выбытии обучающегося</w:t>
      </w:r>
      <w:r w:rsidR="00EE18AD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.</w:t>
      </w:r>
    </w:p>
    <w:p w:rsidR="00EE18AD" w:rsidRPr="00A07677" w:rsidRDefault="00EE18AD" w:rsidP="00A07677">
      <w:pPr>
        <w:pStyle w:val="a3"/>
        <w:kinsoku w:val="0"/>
        <w:overflowPunct w:val="0"/>
        <w:spacing w:before="24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18AD" w:rsidRPr="00A07677" w:rsidRDefault="00787B0D" w:rsidP="00A07677">
      <w:pPr>
        <w:pStyle w:val="a3"/>
        <w:numPr>
          <w:ilvl w:val="0"/>
          <w:numId w:val="30"/>
        </w:numPr>
        <w:kinsoku w:val="0"/>
        <w:overflowPunct w:val="0"/>
        <w:spacing w:before="24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Учреждение образования, отчислившее ребенка, информирует КС по новому месту жительства о переезде семьи, направляет решение 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координационного совета</w:t>
      </w: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 и мероприятия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.</w:t>
      </w:r>
    </w:p>
    <w:p w:rsidR="00EE18AD" w:rsidRPr="00A07677" w:rsidRDefault="00EE18AD" w:rsidP="00A07677">
      <w:pPr>
        <w:pStyle w:val="a3"/>
        <w:ind w:lef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B0D" w:rsidRPr="00A07677" w:rsidRDefault="00787B0D" w:rsidP="00A07677">
      <w:pPr>
        <w:pStyle w:val="a3"/>
        <w:numPr>
          <w:ilvl w:val="0"/>
          <w:numId w:val="30"/>
        </w:numPr>
        <w:kinsoku w:val="0"/>
        <w:overflowPunct w:val="0"/>
        <w:spacing w:after="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КС по новому месту жительства семьи поручает отделу образования организовать изучение ситуации в семье 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и определить учреждение образования за изучение ситуации </w:t>
      </w: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и подготов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ку</w:t>
      </w: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  материал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ов</w:t>
      </w: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 xml:space="preserve"> к заседанию</w:t>
      </w:r>
      <w:r w:rsidR="00EE18AD"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.</w:t>
      </w:r>
    </w:p>
    <w:p w:rsidR="00A07677" w:rsidRPr="00A07677" w:rsidRDefault="00A07677" w:rsidP="00A07677">
      <w:pPr>
        <w:pStyle w:val="a3"/>
        <w:kinsoku w:val="0"/>
        <w:overflowPunct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7677" w:rsidRPr="00A07677" w:rsidRDefault="00A07677" w:rsidP="00A07677">
      <w:pPr>
        <w:pStyle w:val="a3"/>
        <w:numPr>
          <w:ilvl w:val="0"/>
          <w:numId w:val="30"/>
        </w:numPr>
        <w:kinsoku w:val="0"/>
        <w:overflowPunct w:val="0"/>
        <w:spacing w:after="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Theme="minorEastAsia" w:hAnsi="Times New Roman" w:cs="Times New Roman"/>
          <w:color w:val="000000"/>
          <w:kern w:val="24"/>
          <w:sz w:val="30"/>
          <w:szCs w:val="30"/>
          <w:lang w:eastAsia="ru-RU"/>
        </w:rPr>
        <w:t>Государственные органы и организации, привлеченные учреждением образования к изучению ситуации в семье, предоставляют в учреждение образования необходимую информацию.</w:t>
      </w:r>
    </w:p>
    <w:p w:rsidR="00EE18AD" w:rsidRPr="00A07677" w:rsidRDefault="00EE18AD" w:rsidP="00A07677">
      <w:pPr>
        <w:pStyle w:val="a3"/>
        <w:kinsoku w:val="0"/>
        <w:overflowPunct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B0D" w:rsidRPr="00A07677" w:rsidRDefault="00A07677" w:rsidP="00A07677">
      <w:pPr>
        <w:pStyle w:val="a3"/>
        <w:numPr>
          <w:ilvl w:val="0"/>
          <w:numId w:val="30"/>
        </w:numPr>
        <w:kinsoku w:val="0"/>
        <w:overflowPunct w:val="0"/>
        <w:spacing w:after="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</w:rPr>
        <w:t xml:space="preserve">Учреждению </w:t>
      </w:r>
      <w:r w:rsidR="00787B0D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</w:rPr>
        <w:t xml:space="preserve"> образования 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</w:rPr>
        <w:t>(в отдельных случаях – социально-педагогическому центру) необходимо подготовить материалы и направить в координационный совет для рассмотрения.</w:t>
      </w:r>
    </w:p>
    <w:p w:rsidR="00787B0D" w:rsidRPr="00A07677" w:rsidRDefault="00787B0D" w:rsidP="00A07677">
      <w:pPr>
        <w:pStyle w:val="a3"/>
        <w:kinsoku w:val="0"/>
        <w:overflowPunct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18AD" w:rsidRPr="00A07677" w:rsidRDefault="00EE18AD" w:rsidP="00A07677">
      <w:pPr>
        <w:pStyle w:val="a3"/>
        <w:numPr>
          <w:ilvl w:val="0"/>
          <w:numId w:val="30"/>
        </w:numPr>
        <w:kinsoku w:val="0"/>
        <w:overflowPunct w:val="0"/>
        <w:spacing w:after="0" w:line="21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КС по новому месту жительства семьи на ближайшем заседании рассматривает ситуацию в семье с целью: </w:t>
      </w:r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1) 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определить мероприятия и ответственных за их исполнение; </w:t>
      </w:r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2) 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принять решение о</w:t>
      </w:r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б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 </w:t>
      </w:r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обращении в </w:t>
      </w:r>
      <w:proofErr w:type="gramStart"/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КДН</w:t>
      </w:r>
      <w:proofErr w:type="gramEnd"/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 о признании  детей нуждающимися в государственной защите, 3) принять решение о  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прекращении реализации мероприятий в связи с устранением соц</w:t>
      </w:r>
      <w:r w:rsidR="00A07677"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иально опасного положения детей</w:t>
      </w: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>.</w:t>
      </w:r>
    </w:p>
    <w:p w:rsidR="00EE18AD" w:rsidRPr="00A07677" w:rsidRDefault="00EE18AD" w:rsidP="00A07677">
      <w:pPr>
        <w:kinsoku w:val="0"/>
        <w:overflowPunct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7677">
        <w:rPr>
          <w:rFonts w:ascii="Times New Roman" w:eastAsia="+mn-ea" w:hAnsi="Times New Roman" w:cs="Times New Roman"/>
          <w:color w:val="000000"/>
          <w:kern w:val="24"/>
          <w:sz w:val="30"/>
          <w:szCs w:val="30"/>
          <w:lang w:eastAsia="ru-RU"/>
        </w:rPr>
        <w:t xml:space="preserve"> </w:t>
      </w:r>
    </w:p>
    <w:p w:rsidR="00787B0D" w:rsidRPr="00A07677" w:rsidRDefault="009141A7" w:rsidP="009141A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</w:t>
      </w:r>
      <w:r w:rsidR="00EE18AD" w:rsidRPr="00A07677">
        <w:rPr>
          <w:rFonts w:ascii="Times New Roman" w:hAnsi="Times New Roman" w:cs="Times New Roman"/>
          <w:sz w:val="30"/>
          <w:szCs w:val="30"/>
        </w:rPr>
        <w:t xml:space="preserve">Учреждение  образования по новому месту жительства семьи направляет сообщение о принятом решении в КС по прежнему месту жительства семьи для внесения отметки в учетные данные о выбывшей семье (сняты с учета, признаны в НГЗ, продолжена работа </w:t>
      </w:r>
      <w:proofErr w:type="gramStart"/>
      <w:r w:rsidR="00EE18AD" w:rsidRPr="00A07677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EE18AD" w:rsidRPr="00A0767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E18AD" w:rsidRPr="00A07677">
        <w:rPr>
          <w:rFonts w:ascii="Times New Roman" w:hAnsi="Times New Roman" w:cs="Times New Roman"/>
          <w:sz w:val="30"/>
          <w:szCs w:val="30"/>
        </w:rPr>
        <w:t>другом</w:t>
      </w:r>
      <w:proofErr w:type="gramEnd"/>
      <w:r w:rsidR="00EE18AD" w:rsidRPr="00A07677">
        <w:rPr>
          <w:rFonts w:ascii="Times New Roman" w:hAnsi="Times New Roman" w:cs="Times New Roman"/>
          <w:sz w:val="30"/>
          <w:szCs w:val="30"/>
        </w:rPr>
        <w:t xml:space="preserve"> районе).</w:t>
      </w:r>
    </w:p>
    <w:p w:rsidR="00A07677" w:rsidRPr="00A07677" w:rsidRDefault="00A07677" w:rsidP="00A07677">
      <w:pPr>
        <w:pStyle w:val="a3"/>
        <w:ind w:left="-284"/>
        <w:rPr>
          <w:rFonts w:ascii="Times New Roman" w:hAnsi="Times New Roman" w:cs="Times New Roman"/>
          <w:sz w:val="30"/>
          <w:szCs w:val="30"/>
        </w:rPr>
      </w:pPr>
    </w:p>
    <w:p w:rsidR="00A07677" w:rsidRDefault="00A07677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A07677">
        <w:rPr>
          <w:rFonts w:ascii="Times New Roman" w:hAnsi="Times New Roman" w:cs="Times New Roman"/>
          <w:b/>
          <w:sz w:val="30"/>
          <w:szCs w:val="30"/>
        </w:rPr>
        <w:t xml:space="preserve">В случае переезда семьи за пределы Республики Беларусь необходимо принять исчерпывающие меры по </w:t>
      </w:r>
      <w:r>
        <w:rPr>
          <w:rFonts w:ascii="Times New Roman" w:hAnsi="Times New Roman" w:cs="Times New Roman"/>
          <w:b/>
          <w:sz w:val="30"/>
          <w:szCs w:val="30"/>
        </w:rPr>
        <w:t>установлению места жительства (пребывания) семьи с последующим информированием органов опеки и попечительства иного государства</w:t>
      </w:r>
      <w:r w:rsidR="009141A7">
        <w:rPr>
          <w:rFonts w:ascii="Times New Roman" w:hAnsi="Times New Roman" w:cs="Times New Roman"/>
          <w:b/>
          <w:sz w:val="30"/>
          <w:szCs w:val="30"/>
        </w:rPr>
        <w:t>.</w:t>
      </w: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55278B" w:rsidP="00841B6C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7059A7">
        <w:rPr>
          <w:rFonts w:ascii="Times New Roman" w:hAnsi="Times New Roman" w:cs="Times New Roman"/>
          <w:b/>
          <w:sz w:val="30"/>
          <w:szCs w:val="30"/>
        </w:rPr>
        <w:t>31</w:t>
      </w:r>
    </w:p>
    <w:p w:rsidR="00841B6C" w:rsidRPr="0021460A" w:rsidRDefault="00841B6C" w:rsidP="00E7650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460A">
        <w:rPr>
          <w:rFonts w:ascii="Times New Roman" w:hAnsi="Times New Roman" w:cs="Times New Roman"/>
          <w:b/>
          <w:sz w:val="30"/>
          <w:szCs w:val="30"/>
        </w:rPr>
        <w:t>Образец анализа исполнения решения КС о признании ребенка находящимся в социально опасном положении</w:t>
      </w:r>
    </w:p>
    <w:p w:rsidR="00841B6C" w:rsidRPr="0021460A" w:rsidRDefault="00841B6C" w:rsidP="00E7650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ab/>
        <w:t>Для учреждений образования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460A">
        <w:rPr>
          <w:rFonts w:ascii="Times New Roman" w:hAnsi="Times New Roman" w:cs="Times New Roman"/>
          <w:b/>
          <w:sz w:val="30"/>
          <w:szCs w:val="30"/>
        </w:rPr>
        <w:t>Анализ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>исполнения решения КС о признании несовершеннолетнего Иванова Ивана Ивановича, 01.01.2011г.р.,  находящимся в социально опасном положении» за период _______.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  <w:t>Иванов Иван Иванович, 01.01.2011г.р.,  проживающий по адресу: г</w:t>
      </w:r>
      <w:proofErr w:type="gramStart"/>
      <w:r w:rsidRPr="0021460A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21460A">
        <w:rPr>
          <w:rFonts w:ascii="Times New Roman" w:hAnsi="Times New Roman" w:cs="Times New Roman"/>
          <w:sz w:val="30"/>
          <w:szCs w:val="30"/>
        </w:rPr>
        <w:t>льск, ул. ______, д.___, кв.___,  учащийся (воспитанник) ГУО «_____» признан находящимся в социально опасном положении решением районного координационного совета от _____ (дата) №00/0 по следующим критериям: (указать критерии и показатели).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  <w:t>Работа с семьей Иванова И.И. проводилась согласно мероприятиям по устранению причин и условий, повлекших создание неблагоприятной обстановки для несовершеннолетнего. В учреждении образования был разработан План реализации мероприятий повлекших создание неблагоприятной обстановки для несовершеннолетнего.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  <w:t>В ходе реализации мероприятий  семья несовершеннолетнего  ежемесячно посещалась по месту жительства с целью ________ (указываем цель и даты посещений). По результатам посещений установлено _____ (прописать, что установлено).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>По тексту прописывается: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b/>
          <w:sz w:val="30"/>
          <w:szCs w:val="30"/>
        </w:rPr>
        <w:tab/>
        <w:t>Выполнено из запланированных мероприятий</w:t>
      </w:r>
      <w:r w:rsidRPr="002146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1460A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21460A">
        <w:rPr>
          <w:rFonts w:ascii="Times New Roman" w:hAnsi="Times New Roman" w:cs="Times New Roman"/>
          <w:sz w:val="30"/>
          <w:szCs w:val="30"/>
        </w:rPr>
        <w:t>по учреждению образования, родителями);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</w:r>
      <w:r w:rsidRPr="0021460A">
        <w:rPr>
          <w:rFonts w:ascii="Times New Roman" w:hAnsi="Times New Roman" w:cs="Times New Roman"/>
          <w:b/>
          <w:sz w:val="30"/>
          <w:szCs w:val="30"/>
        </w:rPr>
        <w:t>Было запланировано, но не выполнено, причины невыполнения</w:t>
      </w:r>
      <w:r w:rsidRPr="0021460A">
        <w:rPr>
          <w:rFonts w:ascii="Times New Roman" w:hAnsi="Times New Roman" w:cs="Times New Roman"/>
          <w:sz w:val="30"/>
          <w:szCs w:val="30"/>
        </w:rPr>
        <w:t xml:space="preserve"> (учреждением образования, родителями).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21460A">
        <w:rPr>
          <w:rFonts w:ascii="Times New Roman" w:hAnsi="Times New Roman" w:cs="Times New Roman"/>
          <w:sz w:val="30"/>
          <w:szCs w:val="30"/>
          <w:u w:val="single"/>
        </w:rPr>
        <w:t xml:space="preserve">ВЫВОД: </w:t>
      </w:r>
      <w:r w:rsidRPr="0021460A">
        <w:rPr>
          <w:rFonts w:ascii="Times New Roman" w:hAnsi="Times New Roman" w:cs="Times New Roman"/>
          <w:sz w:val="30"/>
          <w:szCs w:val="30"/>
        </w:rPr>
        <w:t xml:space="preserve"> описывается результат  проведенной работы, наличие или отсутствие  положительной динамики.  </w:t>
      </w:r>
      <w:proofErr w:type="gramStart"/>
      <w:r w:rsidRPr="0021460A">
        <w:rPr>
          <w:rFonts w:ascii="Times New Roman" w:hAnsi="Times New Roman" w:cs="Times New Roman"/>
          <w:sz w:val="30"/>
          <w:szCs w:val="30"/>
        </w:rPr>
        <w:t>(Например:</w:t>
      </w:r>
      <w:proofErr w:type="gramEnd"/>
      <w:r w:rsidRPr="002146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1460A">
        <w:rPr>
          <w:rFonts w:ascii="Times New Roman" w:hAnsi="Times New Roman" w:cs="Times New Roman"/>
          <w:i/>
          <w:sz w:val="30"/>
          <w:szCs w:val="30"/>
        </w:rPr>
        <w:t xml:space="preserve">В настоящее время в работе с семьей Иванова И.И., 01.01.2011г.р., прослеживается (отсутствует) положительная динамика, мероприятия по устранению причин и условий, повлекших создание неблагоприятной обстановки для несовершеннолетнего, реализованы в полной (не в полной) мере </w:t>
      </w:r>
      <w:r w:rsidRPr="0021460A">
        <w:rPr>
          <w:rFonts w:ascii="Times New Roman" w:hAnsi="Times New Roman" w:cs="Times New Roman"/>
          <w:sz w:val="30"/>
          <w:szCs w:val="30"/>
        </w:rPr>
        <w:t xml:space="preserve">…….). </w:t>
      </w:r>
      <w:proofErr w:type="gramEnd"/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  <w:t>ГУО «…….» считает целесообразным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A">
        <w:rPr>
          <w:rFonts w:ascii="Times New Roman" w:hAnsi="Times New Roman" w:cs="Times New Roman"/>
          <w:sz w:val="30"/>
          <w:szCs w:val="30"/>
        </w:rPr>
        <w:tab/>
      </w:r>
      <w:r w:rsidRPr="0021460A">
        <w:rPr>
          <w:rFonts w:ascii="Times New Roman" w:hAnsi="Times New Roman" w:cs="Times New Roman"/>
          <w:sz w:val="30"/>
          <w:szCs w:val="30"/>
          <w:u w:val="single"/>
        </w:rPr>
        <w:t>Вариант 1:</w:t>
      </w:r>
      <w:r w:rsidRPr="0021460A">
        <w:rPr>
          <w:rFonts w:ascii="Times New Roman" w:hAnsi="Times New Roman" w:cs="Times New Roman"/>
          <w:sz w:val="30"/>
          <w:szCs w:val="30"/>
        </w:rPr>
        <w:t xml:space="preserve"> обратиться в координационный совет для  рассмотрения вопроса о продолжении работы с семьей и </w:t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внесении изменений и дополнений в решение о признании ребенка </w:t>
      </w:r>
      <w:proofErr w:type="gramStart"/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находящимся</w:t>
      </w:r>
      <w:proofErr w:type="gramEnd"/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СОП.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1460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Вариант 2:</w:t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обратиться в координационный совет для  рассмотрения вопроса о направления в комиссию по делам несовершеннолетних ходатайства о необходимости признания ребенка, нуждающимся в государственной защите.</w:t>
      </w:r>
    </w:p>
    <w:p w:rsidR="00841B6C" w:rsidRPr="0021460A" w:rsidRDefault="00841B6C" w:rsidP="00E765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21460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Вариант 3:</w:t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обратиться в координационный совет для  рассмотрения вопроса о прекращении исполнения решения о признании ребенка находящимся в СОП в связи с устранением причин, повлекших создание неблагоприятной для ребенка обстановки. </w:t>
      </w:r>
      <w:proofErr w:type="gramEnd"/>
    </w:p>
    <w:p w:rsidR="00841B6C" w:rsidRPr="0021460A" w:rsidRDefault="00841B6C" w:rsidP="00841B6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1B6C" w:rsidRPr="0021460A" w:rsidRDefault="00841B6C" w:rsidP="00841B6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ГУО «….»</w:t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146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          ФИО</w:t>
      </w:r>
    </w:p>
    <w:p w:rsidR="00841B6C" w:rsidRPr="0021460A" w:rsidRDefault="00841B6C" w:rsidP="00841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1460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печать</w:t>
      </w:r>
      <w:r w:rsidRPr="002146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7809" w:rsidRDefault="00B87809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76508" w:rsidRDefault="00E76508" w:rsidP="00E76508">
      <w:pPr>
        <w:spacing w:after="0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E76508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7059A7">
        <w:rPr>
          <w:rFonts w:ascii="Times New Roman" w:hAnsi="Times New Roman" w:cs="Times New Roman"/>
          <w:b/>
          <w:sz w:val="30"/>
          <w:szCs w:val="30"/>
        </w:rPr>
        <w:t>32</w:t>
      </w:r>
    </w:p>
    <w:p w:rsidR="00E76508" w:rsidRPr="00E76508" w:rsidRDefault="00E76508" w:rsidP="00E76508">
      <w:pPr>
        <w:spacing w:after="0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41B6C" w:rsidRDefault="00841B6C" w:rsidP="00A07677">
      <w:pPr>
        <w:pStyle w:val="a3"/>
        <w:tabs>
          <w:tab w:val="left" w:pos="1845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41B6C" w:rsidRPr="0055278B" w:rsidRDefault="00841B6C" w:rsidP="00E76508">
      <w:pPr>
        <w:spacing w:after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pPr w:leftFromText="180" w:rightFromText="180" w:bottomFromText="200" w:vertAnchor="text" w:horzAnchor="margin" w:tblpY="-97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76508" w:rsidTr="00E76508">
        <w:tc>
          <w:tcPr>
            <w:tcW w:w="9639" w:type="dxa"/>
            <w:hideMark/>
          </w:tcPr>
          <w:p w:rsidR="00E76508" w:rsidRDefault="00E76508" w:rsidP="00E76508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be-BY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ЛЬСКИЙ РАЙОННЫЙ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be-BY" w:eastAsia="ru-RU"/>
              </w:rPr>
              <w:t xml:space="preserve">  ИСПОЛНИТЕЛЬНЫЙ  КОМИТЕТ</w:t>
            </w:r>
          </w:p>
        </w:tc>
      </w:tr>
      <w:tr w:rsidR="00E76508" w:rsidTr="00E76508">
        <w:tc>
          <w:tcPr>
            <w:tcW w:w="9639" w:type="dxa"/>
            <w:hideMark/>
          </w:tcPr>
          <w:p w:rsidR="00E76508" w:rsidRDefault="00E76508" w:rsidP="00E76508">
            <w:pPr>
              <w:spacing w:after="0" w:line="300" w:lineRule="exact"/>
              <w:ind w:left="-108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Районный координационный совет по реализации Декрета Президента Республики  Беларусь от 24 ноября  2006 г.  № 18</w:t>
            </w:r>
          </w:p>
        </w:tc>
      </w:tr>
      <w:tr w:rsidR="00E76508" w:rsidRPr="0053282E" w:rsidTr="00E76508">
        <w:tc>
          <w:tcPr>
            <w:tcW w:w="9639" w:type="dxa"/>
          </w:tcPr>
          <w:p w:rsidR="00E76508" w:rsidRDefault="00E76508" w:rsidP="00E7650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E76508" w:rsidRDefault="00E76508" w:rsidP="00E7650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г. Ельск, ул. Дзержинского, д.6, помещение Ельского районного исполнительного комитета, (тел.:</w:t>
            </w:r>
            <w:r>
              <w:rPr>
                <w:rFonts w:ascii="Arial" w:eastAsia="Times New Roman" w:hAnsi="Arial" w:cs="Arial"/>
                <w:i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</w:rPr>
              <w:t>80235432126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, факс: 80235445975,</w:t>
            </w:r>
            <w:proofErr w:type="gramEnd"/>
          </w:p>
          <w:p w:rsidR="00E76508" w:rsidRDefault="00E76508" w:rsidP="00E7650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shd w:val="clear" w:color="auto" w:fill="FFFFFF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shd w:val="clear" w:color="auto" w:fill="FFFFFF"/>
                <w:lang w:val="en-US" w:eastAsia="ru-RU"/>
              </w:rPr>
              <w:t>-mail:</w:t>
            </w: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30"/>
                <w:szCs w:val="30"/>
                <w:u w:val="single"/>
                <w:shd w:val="clear" w:color="auto" w:fill="FFFFFF"/>
                <w:lang w:val="en-US" w:eastAsia="ru-RU"/>
              </w:rPr>
              <w:t>kdn@yelsk.gov.by</w:t>
            </w: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shd w:val="clear" w:color="auto" w:fill="FFFFFF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elsk-spz@yelsk.gov.by</w:t>
            </w:r>
          </w:p>
        </w:tc>
      </w:tr>
    </w:tbl>
    <w:p w:rsidR="00E76508" w:rsidRDefault="00E76508" w:rsidP="00E76508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01.01.2024г. №1</w:t>
      </w:r>
    </w:p>
    <w:p w:rsidR="00E76508" w:rsidRPr="005705B3" w:rsidRDefault="00E76508" w:rsidP="00E76508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5705B3">
        <w:rPr>
          <w:rFonts w:ascii="Times New Roman" w:hAnsi="Times New Roman"/>
          <w:sz w:val="30"/>
          <w:szCs w:val="30"/>
        </w:rPr>
        <w:t>ФИО  РОДИТЕЛЕЙ</w:t>
      </w:r>
    </w:p>
    <w:p w:rsidR="00E76508" w:rsidRDefault="00E76508" w:rsidP="00E76508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E76508" w:rsidRDefault="00E76508" w:rsidP="00E765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Ельский районный координационный совет по реализации Декрета Президента Республики Беларусь от 24 ноября 2006 г. №18  направляет в Ваш адрес решение координационного совета от 01.01.2024г. №1/1 для  исполнения в части Вас касающейся.</w:t>
      </w:r>
    </w:p>
    <w:p w:rsidR="00E76508" w:rsidRDefault="00E76508" w:rsidP="00E765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76508" w:rsidRDefault="00E76508" w:rsidP="00E765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76508" w:rsidRDefault="00E76508" w:rsidP="00E765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Секретарь совета          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                                        Е.В.Махонько   </w:t>
      </w:r>
    </w:p>
    <w:p w:rsidR="00E76508" w:rsidRDefault="00E76508" w:rsidP="00E765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E76508" w:rsidRDefault="00E76508" w:rsidP="00E765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6508" w:rsidRDefault="00E76508" w:rsidP="00E765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6508" w:rsidRDefault="00E76508" w:rsidP="00E7650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Махонько 45906</w:t>
      </w:r>
    </w:p>
    <w:p w:rsidR="00841B6C" w:rsidRPr="0055278B" w:rsidRDefault="00841B6C" w:rsidP="00E76508">
      <w:pPr>
        <w:spacing w:after="0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sectPr w:rsidR="00841B6C" w:rsidRPr="0055278B" w:rsidSect="00707F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957"/>
    <w:multiLevelType w:val="multilevel"/>
    <w:tmpl w:val="96A4A4B0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3F3E4E"/>
    <w:multiLevelType w:val="hybridMultilevel"/>
    <w:tmpl w:val="11007D9A"/>
    <w:lvl w:ilvl="0" w:tplc="FBD4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8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C2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C5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2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6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EF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E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4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830E1C"/>
    <w:multiLevelType w:val="hybridMultilevel"/>
    <w:tmpl w:val="EE20D52C"/>
    <w:lvl w:ilvl="0" w:tplc="6564338C">
      <w:start w:val="1"/>
      <w:numFmt w:val="bullet"/>
      <w:lvlText w:val="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72EA"/>
    <w:multiLevelType w:val="hybridMultilevel"/>
    <w:tmpl w:val="5380D56C"/>
    <w:lvl w:ilvl="0" w:tplc="F6D60EC8">
      <w:start w:val="1"/>
      <w:numFmt w:val="decimal"/>
      <w:lvlText w:val="%1."/>
      <w:lvlJc w:val="left"/>
      <w:pPr>
        <w:ind w:left="502" w:hanging="360"/>
      </w:pPr>
      <w:rPr>
        <w:rFonts w:eastAsia="+mn-ea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84ED0"/>
    <w:multiLevelType w:val="hybridMultilevel"/>
    <w:tmpl w:val="91A265BA"/>
    <w:lvl w:ilvl="0" w:tplc="6564338C">
      <w:start w:val="1"/>
      <w:numFmt w:val="bullet"/>
      <w:lvlText w:val="‼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2558BF"/>
    <w:multiLevelType w:val="hybridMultilevel"/>
    <w:tmpl w:val="69984D0A"/>
    <w:lvl w:ilvl="0" w:tplc="11289D92">
      <w:start w:val="1"/>
      <w:numFmt w:val="bullet"/>
      <w:lvlText w:val="‼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264FB"/>
    <w:multiLevelType w:val="hybridMultilevel"/>
    <w:tmpl w:val="5746B324"/>
    <w:lvl w:ilvl="0" w:tplc="F482A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05B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463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048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05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E5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888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EB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C8A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50A8B"/>
    <w:multiLevelType w:val="hybridMultilevel"/>
    <w:tmpl w:val="D376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7DC"/>
    <w:multiLevelType w:val="hybridMultilevel"/>
    <w:tmpl w:val="27F0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60FAB"/>
    <w:multiLevelType w:val="hybridMultilevel"/>
    <w:tmpl w:val="9CAAABE4"/>
    <w:lvl w:ilvl="0" w:tplc="6564338C">
      <w:start w:val="1"/>
      <w:numFmt w:val="bullet"/>
      <w:lvlText w:val="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07780"/>
    <w:multiLevelType w:val="multilevel"/>
    <w:tmpl w:val="1D34D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0E44FDB"/>
    <w:multiLevelType w:val="hybridMultilevel"/>
    <w:tmpl w:val="7A466AB0"/>
    <w:lvl w:ilvl="0" w:tplc="41283190">
      <w:start w:val="1"/>
      <w:numFmt w:val="bullet"/>
      <w:lvlText w:val="‼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95C52"/>
    <w:multiLevelType w:val="hybridMultilevel"/>
    <w:tmpl w:val="F6DAA67E"/>
    <w:lvl w:ilvl="0" w:tplc="C5085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008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2C5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AC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2B4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654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EC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27D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01B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0607B"/>
    <w:multiLevelType w:val="hybridMultilevel"/>
    <w:tmpl w:val="2DA0B364"/>
    <w:lvl w:ilvl="0" w:tplc="CACCA52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5B3ACD"/>
    <w:multiLevelType w:val="multilevel"/>
    <w:tmpl w:val="DDE65E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C8B56CE"/>
    <w:multiLevelType w:val="hybridMultilevel"/>
    <w:tmpl w:val="837A6D0A"/>
    <w:lvl w:ilvl="0" w:tplc="EBE437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285276A"/>
    <w:multiLevelType w:val="multilevel"/>
    <w:tmpl w:val="B0FE8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49B3C7C"/>
    <w:multiLevelType w:val="hybridMultilevel"/>
    <w:tmpl w:val="C7024F52"/>
    <w:lvl w:ilvl="0" w:tplc="EBE437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E014736"/>
    <w:multiLevelType w:val="hybridMultilevel"/>
    <w:tmpl w:val="41F26DBC"/>
    <w:lvl w:ilvl="0" w:tplc="673A8CCA">
      <w:start w:val="1"/>
      <w:numFmt w:val="bullet"/>
      <w:lvlText w:val="‼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4E533A"/>
    <w:multiLevelType w:val="multilevel"/>
    <w:tmpl w:val="27AC6452"/>
    <w:lvl w:ilvl="0">
      <w:start w:val="11"/>
      <w:numFmt w:val="decimal"/>
      <w:lvlText w:val="%1."/>
      <w:lvlJc w:val="left"/>
      <w:pPr>
        <w:ind w:left="525" w:hanging="525"/>
      </w:pPr>
      <w:rPr>
        <w:rFonts w:cstheme="minorBidi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/>
      </w:rPr>
    </w:lvl>
  </w:abstractNum>
  <w:abstractNum w:abstractNumId="20">
    <w:nsid w:val="54B44BB5"/>
    <w:multiLevelType w:val="hybridMultilevel"/>
    <w:tmpl w:val="FFC8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63E5"/>
    <w:multiLevelType w:val="multilevel"/>
    <w:tmpl w:val="244861F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2">
    <w:nsid w:val="5C96276D"/>
    <w:multiLevelType w:val="hybridMultilevel"/>
    <w:tmpl w:val="3CD8A8EE"/>
    <w:lvl w:ilvl="0" w:tplc="519C5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360EC"/>
    <w:multiLevelType w:val="hybridMultilevel"/>
    <w:tmpl w:val="03565F26"/>
    <w:lvl w:ilvl="0" w:tplc="9E247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A43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E7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89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48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8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22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64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C7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870832"/>
    <w:multiLevelType w:val="multilevel"/>
    <w:tmpl w:val="06DA446C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  <w:b w:val="0"/>
        <w:color w:val="auto"/>
        <w:u w:val="none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6FF13BC5"/>
    <w:multiLevelType w:val="hybridMultilevel"/>
    <w:tmpl w:val="35DA3A1A"/>
    <w:lvl w:ilvl="0" w:tplc="46A232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7143C1"/>
    <w:multiLevelType w:val="hybridMultilevel"/>
    <w:tmpl w:val="A74A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B7098"/>
    <w:multiLevelType w:val="hybridMultilevel"/>
    <w:tmpl w:val="709804C6"/>
    <w:lvl w:ilvl="0" w:tplc="5C467A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077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A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22B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E41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C1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AD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43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C50215"/>
    <w:multiLevelType w:val="multilevel"/>
    <w:tmpl w:val="1570B2FE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7"/>
  </w:num>
  <w:num w:numId="2">
    <w:abstractNumId w:val="13"/>
  </w:num>
  <w:num w:numId="3">
    <w:abstractNumId w:val="26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8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27"/>
  </w:num>
  <w:num w:numId="15">
    <w:abstractNumId w:val="12"/>
  </w:num>
  <w:num w:numId="16">
    <w:abstractNumId w:val="15"/>
  </w:num>
  <w:num w:numId="17">
    <w:abstractNumId w:val="24"/>
  </w:num>
  <w:num w:numId="18">
    <w:abstractNumId w:val="7"/>
  </w:num>
  <w:num w:numId="19">
    <w:abstractNumId w:val="16"/>
  </w:num>
  <w:num w:numId="20">
    <w:abstractNumId w:val="22"/>
  </w:num>
  <w:num w:numId="21">
    <w:abstractNumId w:val="20"/>
  </w:num>
  <w:num w:numId="22">
    <w:abstractNumId w:val="8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"/>
  </w:num>
  <w:num w:numId="31">
    <w:abstractNumId w:val="0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6F8"/>
    <w:rsid w:val="000136DF"/>
    <w:rsid w:val="00013E31"/>
    <w:rsid w:val="00033B29"/>
    <w:rsid w:val="000A3A51"/>
    <w:rsid w:val="000A6D75"/>
    <w:rsid w:val="000B16F8"/>
    <w:rsid w:val="000B7C2A"/>
    <w:rsid w:val="000F246E"/>
    <w:rsid w:val="00146186"/>
    <w:rsid w:val="001539EA"/>
    <w:rsid w:val="00197366"/>
    <w:rsid w:val="001B2B45"/>
    <w:rsid w:val="001B2C10"/>
    <w:rsid w:val="001E3EA0"/>
    <w:rsid w:val="002042A9"/>
    <w:rsid w:val="00223A79"/>
    <w:rsid w:val="00261C58"/>
    <w:rsid w:val="002D3D6A"/>
    <w:rsid w:val="002E5780"/>
    <w:rsid w:val="00343672"/>
    <w:rsid w:val="00352D3C"/>
    <w:rsid w:val="00380569"/>
    <w:rsid w:val="00396227"/>
    <w:rsid w:val="003B2652"/>
    <w:rsid w:val="003B4D8C"/>
    <w:rsid w:val="003C09B1"/>
    <w:rsid w:val="003F0561"/>
    <w:rsid w:val="00422BFF"/>
    <w:rsid w:val="00427C8D"/>
    <w:rsid w:val="004363A2"/>
    <w:rsid w:val="00437173"/>
    <w:rsid w:val="00440DEB"/>
    <w:rsid w:val="00446D1B"/>
    <w:rsid w:val="00484651"/>
    <w:rsid w:val="004C1925"/>
    <w:rsid w:val="004E4DF1"/>
    <w:rsid w:val="004F0D34"/>
    <w:rsid w:val="0053282E"/>
    <w:rsid w:val="0055278B"/>
    <w:rsid w:val="0055606D"/>
    <w:rsid w:val="00590296"/>
    <w:rsid w:val="00593952"/>
    <w:rsid w:val="00595ACF"/>
    <w:rsid w:val="005B67C6"/>
    <w:rsid w:val="005C0C83"/>
    <w:rsid w:val="005E45D2"/>
    <w:rsid w:val="006131C0"/>
    <w:rsid w:val="0062250E"/>
    <w:rsid w:val="00627F8D"/>
    <w:rsid w:val="006304CB"/>
    <w:rsid w:val="00644B8F"/>
    <w:rsid w:val="006523E1"/>
    <w:rsid w:val="006535E3"/>
    <w:rsid w:val="0066433A"/>
    <w:rsid w:val="00672656"/>
    <w:rsid w:val="00681473"/>
    <w:rsid w:val="00690B83"/>
    <w:rsid w:val="006A78E2"/>
    <w:rsid w:val="006B1535"/>
    <w:rsid w:val="006B51BF"/>
    <w:rsid w:val="006C6160"/>
    <w:rsid w:val="006D0069"/>
    <w:rsid w:val="006D5D5C"/>
    <w:rsid w:val="007059A7"/>
    <w:rsid w:val="00707FE7"/>
    <w:rsid w:val="007136FD"/>
    <w:rsid w:val="00747071"/>
    <w:rsid w:val="007771AF"/>
    <w:rsid w:val="00787B0D"/>
    <w:rsid w:val="00790A67"/>
    <w:rsid w:val="00793514"/>
    <w:rsid w:val="00793E39"/>
    <w:rsid w:val="0079784F"/>
    <w:rsid w:val="007A6950"/>
    <w:rsid w:val="007D0A4B"/>
    <w:rsid w:val="007F3A37"/>
    <w:rsid w:val="00806D26"/>
    <w:rsid w:val="00815094"/>
    <w:rsid w:val="00825EAE"/>
    <w:rsid w:val="00841B6C"/>
    <w:rsid w:val="008866B1"/>
    <w:rsid w:val="008B0651"/>
    <w:rsid w:val="008C6360"/>
    <w:rsid w:val="008D3E29"/>
    <w:rsid w:val="009141A7"/>
    <w:rsid w:val="00926418"/>
    <w:rsid w:val="00930D3A"/>
    <w:rsid w:val="00933ABC"/>
    <w:rsid w:val="00943E98"/>
    <w:rsid w:val="009861AD"/>
    <w:rsid w:val="009A56C7"/>
    <w:rsid w:val="009D1AFE"/>
    <w:rsid w:val="009E0703"/>
    <w:rsid w:val="009E5BE9"/>
    <w:rsid w:val="00A0148E"/>
    <w:rsid w:val="00A07677"/>
    <w:rsid w:val="00A4780D"/>
    <w:rsid w:val="00A6622B"/>
    <w:rsid w:val="00AA0A1F"/>
    <w:rsid w:val="00AC48E4"/>
    <w:rsid w:val="00AD3585"/>
    <w:rsid w:val="00B01DF0"/>
    <w:rsid w:val="00B215D4"/>
    <w:rsid w:val="00B3567C"/>
    <w:rsid w:val="00B35C4D"/>
    <w:rsid w:val="00B44EAC"/>
    <w:rsid w:val="00B7501F"/>
    <w:rsid w:val="00B87809"/>
    <w:rsid w:val="00BF5704"/>
    <w:rsid w:val="00C341E8"/>
    <w:rsid w:val="00C3628B"/>
    <w:rsid w:val="00C41DCD"/>
    <w:rsid w:val="00C808D7"/>
    <w:rsid w:val="00C95131"/>
    <w:rsid w:val="00CF4CD8"/>
    <w:rsid w:val="00D05641"/>
    <w:rsid w:val="00D66589"/>
    <w:rsid w:val="00D721DB"/>
    <w:rsid w:val="00D731FF"/>
    <w:rsid w:val="00DB02E5"/>
    <w:rsid w:val="00E223DE"/>
    <w:rsid w:val="00E230BE"/>
    <w:rsid w:val="00E245AA"/>
    <w:rsid w:val="00E36BBB"/>
    <w:rsid w:val="00E51643"/>
    <w:rsid w:val="00E60006"/>
    <w:rsid w:val="00E76508"/>
    <w:rsid w:val="00E80665"/>
    <w:rsid w:val="00E84AB0"/>
    <w:rsid w:val="00EA5000"/>
    <w:rsid w:val="00EA688E"/>
    <w:rsid w:val="00EE08B2"/>
    <w:rsid w:val="00EE18AD"/>
    <w:rsid w:val="00F245F5"/>
    <w:rsid w:val="00F466E0"/>
    <w:rsid w:val="00F470E6"/>
    <w:rsid w:val="00F85437"/>
    <w:rsid w:val="00F94372"/>
    <w:rsid w:val="00FC1198"/>
    <w:rsid w:val="00FC4703"/>
    <w:rsid w:val="00FD28CC"/>
    <w:rsid w:val="00FE6BC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F8"/>
  </w:style>
  <w:style w:type="paragraph" w:styleId="1">
    <w:name w:val="heading 1"/>
    <w:basedOn w:val="a"/>
    <w:next w:val="a"/>
    <w:link w:val="10"/>
    <w:uiPriority w:val="99"/>
    <w:qFormat/>
    <w:rsid w:val="003962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F8"/>
    <w:pPr>
      <w:ind w:left="720"/>
      <w:contextualSpacing/>
    </w:pPr>
  </w:style>
  <w:style w:type="paragraph" w:styleId="a4">
    <w:name w:val="No Spacing"/>
    <w:link w:val="a5"/>
    <w:uiPriority w:val="1"/>
    <w:qFormat/>
    <w:rsid w:val="000B16F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B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F8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0B16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16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0B16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0B16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B16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B16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16F8"/>
    <w:rPr>
      <w:rFonts w:ascii="Times New Roman" w:hAnsi="Times New Roman" w:cs="Times New Roman" w:hint="default"/>
    </w:rPr>
  </w:style>
  <w:style w:type="paragraph" w:customStyle="1" w:styleId="titlep">
    <w:name w:val="titlep"/>
    <w:basedOn w:val="a"/>
    <w:rsid w:val="000B16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0B16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0B16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header"/>
    <w:basedOn w:val="a"/>
    <w:link w:val="aa"/>
    <w:unhideWhenUsed/>
    <w:rsid w:val="005B6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B67C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96227"/>
    <w:rPr>
      <w:rFonts w:ascii="Calibri" w:eastAsia="Times New Roman" w:hAnsi="Calibri" w:cs="Times New Roman"/>
    </w:rPr>
  </w:style>
  <w:style w:type="paragraph" w:customStyle="1" w:styleId="p-normal">
    <w:name w:val="p-normal"/>
    <w:basedOn w:val="a"/>
    <w:rsid w:val="003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622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6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96227"/>
    <w:pPr>
      <w:spacing w:after="0" w:line="240" w:lineRule="auto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ad">
    <w:name w:val="Основной текст Знак"/>
    <w:basedOn w:val="a0"/>
    <w:link w:val="ac"/>
    <w:rsid w:val="00396227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point">
    <w:name w:val="point"/>
    <w:basedOn w:val="a"/>
    <w:uiPriority w:val="99"/>
    <w:rsid w:val="003962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52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sk@gosenergogaznadzo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37E1-EBFB-42FD-9328-CB9FDE68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12399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2002-01-01T06:16:00Z</cp:lastPrinted>
  <dcterms:created xsi:type="dcterms:W3CDTF">2002-01-14T07:14:00Z</dcterms:created>
  <dcterms:modified xsi:type="dcterms:W3CDTF">2024-02-07T10:34:00Z</dcterms:modified>
</cp:coreProperties>
</file>