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F" w:rsidRDefault="00027274" w:rsidP="00AD5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AD5F06" w:rsidRPr="004E6662" w:rsidRDefault="00E576DF" w:rsidP="00AD5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3F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5F06"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D5F06" w:rsidRPr="004E6662" w:rsidRDefault="00AD5F06" w:rsidP="00AD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школы    </w:t>
      </w:r>
    </w:p>
    <w:p w:rsidR="00AD5F06" w:rsidRPr="004E6662" w:rsidRDefault="00AD5F06" w:rsidP="00AD5F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___________С.Н. Зубок</w:t>
      </w:r>
    </w:p>
    <w:p w:rsidR="00AD5F06" w:rsidRPr="004E6662" w:rsidRDefault="00AD5F06" w:rsidP="00AD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«__» ____ 202</w:t>
      </w:r>
      <w:r w:rsidR="00EB27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D5F06" w:rsidRPr="004E6662" w:rsidRDefault="00AD5F06" w:rsidP="00AD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26" w:rsidRDefault="00AD5F06" w:rsidP="00EB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EA092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РЕЖИМ ГПД </w:t>
      </w:r>
    </w:p>
    <w:p w:rsidR="00EB27D3" w:rsidRPr="00EB27D3" w:rsidRDefault="00EA0926" w:rsidP="00EB27D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B27D3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</w:t>
      </w:r>
      <w:r w:rsidRPr="00EB27D3">
        <w:rPr>
          <w:rFonts w:ascii="Times New Roman" w:hAnsi="Times New Roman" w:cs="Times New Roman"/>
          <w:sz w:val="40"/>
          <w:szCs w:val="40"/>
        </w:rPr>
        <w:t xml:space="preserve"> 1-х классов</w:t>
      </w:r>
      <w:r w:rsidR="00EB27D3" w:rsidRPr="00EB27D3">
        <w:rPr>
          <w:rFonts w:ascii="Times New Roman" w:hAnsi="Times New Roman" w:cs="Times New Roman"/>
          <w:sz w:val="40"/>
          <w:szCs w:val="40"/>
        </w:rPr>
        <w:t xml:space="preserve"> на 2025/2026 учебный год</w:t>
      </w:r>
    </w:p>
    <w:p w:rsidR="00AD5F06" w:rsidRDefault="00EB27D3" w:rsidP="00EB27D3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EB27D3">
        <w:rPr>
          <w:rFonts w:ascii="Times New Roman" w:hAnsi="Times New Roman" w:cs="Times New Roman"/>
          <w:b/>
          <w:sz w:val="40"/>
          <w:szCs w:val="36"/>
        </w:rPr>
        <w:t xml:space="preserve">Понедельник, среда, четверг, </w:t>
      </w:r>
      <w:r>
        <w:rPr>
          <w:rFonts w:ascii="Times New Roman" w:hAnsi="Times New Roman" w:cs="Times New Roman"/>
          <w:b/>
          <w:sz w:val="40"/>
          <w:szCs w:val="36"/>
        </w:rPr>
        <w:t>пятница</w:t>
      </w:r>
    </w:p>
    <w:p w:rsidR="00EB27D3" w:rsidRPr="00EB27D3" w:rsidRDefault="00EB27D3" w:rsidP="00EB27D3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>11.</w:t>
      </w:r>
      <w:r w:rsidR="008E671A">
        <w:rPr>
          <w:rFonts w:ascii="Times New Roman" w:hAnsi="Times New Roman" w:cs="Times New Roman"/>
          <w:sz w:val="36"/>
          <w:szCs w:val="36"/>
        </w:rPr>
        <w:t>45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12.0</w:t>
      </w:r>
      <w:r w:rsidR="008E671A"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- 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приём учащихся в группу</w:t>
      </w:r>
    </w:p>
    <w:p w:rsidR="00AD5F06" w:rsidRPr="00EA0926" w:rsidRDefault="00AD5F06" w:rsidP="00AD5F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12.0</w:t>
      </w:r>
      <w:r w:rsidR="008E671A"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 13.</w:t>
      </w:r>
      <w:r w:rsidR="008E671A">
        <w:rPr>
          <w:rFonts w:ascii="Times New Roman" w:hAnsi="Times New Roman" w:cs="Times New Roman"/>
          <w:sz w:val="36"/>
          <w:szCs w:val="36"/>
        </w:rPr>
        <w:t>1</w:t>
      </w:r>
      <w:r w:rsidR="00B9733E">
        <w:rPr>
          <w:rFonts w:ascii="Times New Roman" w:hAnsi="Times New Roman" w:cs="Times New Roman"/>
          <w:sz w:val="36"/>
          <w:szCs w:val="36"/>
        </w:rPr>
        <w:t>0</w:t>
      </w:r>
      <w:bookmarkStart w:id="0" w:name="_GoBack"/>
      <w:bookmarkEnd w:id="0"/>
      <w:r w:rsidRPr="00EA0926">
        <w:rPr>
          <w:rFonts w:ascii="Times New Roman" w:hAnsi="Times New Roman" w:cs="Times New Roman"/>
          <w:sz w:val="36"/>
          <w:szCs w:val="36"/>
        </w:rPr>
        <w:t xml:space="preserve"> - спортивный час (35 мин), 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="008E671A">
        <w:rPr>
          <w:rFonts w:ascii="Times New Roman" w:hAnsi="Times New Roman" w:cs="Times New Roman"/>
          <w:sz w:val="36"/>
          <w:szCs w:val="36"/>
        </w:rPr>
        <w:t xml:space="preserve">  </w:t>
      </w:r>
      <w:r w:rsidRPr="00EA0926">
        <w:rPr>
          <w:rFonts w:ascii="Times New Roman" w:hAnsi="Times New Roman" w:cs="Times New Roman"/>
          <w:sz w:val="36"/>
          <w:szCs w:val="36"/>
        </w:rPr>
        <w:t xml:space="preserve"> свободная игровая деятельность  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13.</w:t>
      </w:r>
      <w:r w:rsidR="008E671A">
        <w:rPr>
          <w:rFonts w:ascii="Times New Roman" w:hAnsi="Times New Roman" w:cs="Times New Roman"/>
          <w:sz w:val="36"/>
          <w:szCs w:val="36"/>
        </w:rPr>
        <w:t>1</w:t>
      </w:r>
      <w:r w:rsidR="00B9733E">
        <w:rPr>
          <w:rFonts w:ascii="Times New Roman" w:hAnsi="Times New Roman" w:cs="Times New Roman"/>
          <w:sz w:val="36"/>
          <w:szCs w:val="36"/>
        </w:rPr>
        <w:t>0</w:t>
      </w:r>
      <w:r w:rsidR="008E671A">
        <w:rPr>
          <w:rFonts w:ascii="Times New Roman" w:hAnsi="Times New Roman" w:cs="Times New Roman"/>
          <w:sz w:val="36"/>
          <w:szCs w:val="36"/>
        </w:rPr>
        <w:t xml:space="preserve"> </w:t>
      </w:r>
      <w:r w:rsidRPr="00EA0926">
        <w:rPr>
          <w:rFonts w:ascii="Times New Roman" w:hAnsi="Times New Roman" w:cs="Times New Roman"/>
          <w:sz w:val="36"/>
          <w:szCs w:val="36"/>
        </w:rPr>
        <w:t>– 13.</w:t>
      </w:r>
      <w:r w:rsidR="00B9733E">
        <w:rPr>
          <w:rFonts w:ascii="Times New Roman" w:hAnsi="Times New Roman" w:cs="Times New Roman"/>
          <w:sz w:val="36"/>
          <w:szCs w:val="36"/>
        </w:rPr>
        <w:t>15</w:t>
      </w:r>
      <w:r w:rsidRPr="00EA0926">
        <w:rPr>
          <w:rFonts w:ascii="Times New Roman" w:hAnsi="Times New Roman" w:cs="Times New Roman"/>
          <w:sz w:val="36"/>
          <w:szCs w:val="36"/>
        </w:rPr>
        <w:t xml:space="preserve"> -</w:t>
      </w:r>
      <w:r w:rsidRPr="00EA0926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EA092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гигиенические процедуры</w:t>
      </w:r>
      <w:r w:rsidRPr="00EA092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576DF">
        <w:rPr>
          <w:rFonts w:ascii="Times New Roman" w:hAnsi="Times New Roman" w:cs="Times New Roman"/>
          <w:sz w:val="36"/>
          <w:szCs w:val="36"/>
        </w:rPr>
        <w:t>13.</w:t>
      </w:r>
      <w:r w:rsidR="00B9733E">
        <w:rPr>
          <w:rFonts w:ascii="Times New Roman" w:hAnsi="Times New Roman" w:cs="Times New Roman"/>
          <w:sz w:val="36"/>
          <w:szCs w:val="36"/>
        </w:rPr>
        <w:t>15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13.4</w:t>
      </w:r>
      <w:r w:rsidR="008E671A"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-  обед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13.4</w:t>
      </w:r>
      <w:r w:rsidR="008E671A"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14.00 - гигиенические процедуры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14.00 – 15.30 -   дневной сон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EA092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 xml:space="preserve">15.30 – 15.50 -  подъём,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гигиенические процедуры</w:t>
      </w:r>
    </w:p>
    <w:p w:rsidR="00AD5F06" w:rsidRPr="00EA0926" w:rsidRDefault="00AD5F06" w:rsidP="00AD5F0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D5F06" w:rsidRPr="00EA0926" w:rsidRDefault="00AD5F06" w:rsidP="00EA092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15.50 – 16.10 -   </w:t>
      </w:r>
      <w:r w:rsidRPr="00EA0926">
        <w:rPr>
          <w:rFonts w:ascii="Times New Roman" w:hAnsi="Times New Roman" w:cs="Times New Roman"/>
          <w:sz w:val="36"/>
          <w:szCs w:val="36"/>
        </w:rPr>
        <w:t>свободная игровая деятельность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D5F06" w:rsidRPr="00EA0926" w:rsidRDefault="00AD5F06" w:rsidP="00AD5F06">
      <w:pPr>
        <w:spacing w:after="0" w:line="24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 xml:space="preserve">16.10 – 16.15 </w:t>
      </w:r>
      <w:r w:rsidR="00EB27D3"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EA0926">
        <w:rPr>
          <w:rFonts w:ascii="Times New Roman" w:hAnsi="Times New Roman" w:cs="Times New Roman"/>
          <w:sz w:val="36"/>
          <w:szCs w:val="36"/>
        </w:rPr>
        <w:t xml:space="preserve"> гигиенические процедуры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16.15 – 16.30 -  полдник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Pr="00EA0926" w:rsidRDefault="00AD5F06" w:rsidP="00AD5F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>16.30 – 17.05 -  общеразвивающее занятие в помещении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D5F06" w:rsidRPr="00EA0926" w:rsidRDefault="00AD5F06" w:rsidP="00AD5F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17.05 – 17.45 -  свободная игровая деятельность на открытом воздухе; активный досуг: чтение, настольные игры и др.</w:t>
      </w:r>
    </w:p>
    <w:p w:rsidR="00AD5F06" w:rsidRPr="00EA0926" w:rsidRDefault="00AD5F06" w:rsidP="00AD5F0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5F06" w:rsidRDefault="00EB27D3" w:rsidP="00E576D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  <w:r>
        <w:rPr>
          <w:rFonts w:ascii="Times New Roman" w:hAnsi="Times New Roman" w:cs="Times New Roman"/>
          <w:sz w:val="36"/>
          <w:szCs w:val="36"/>
        </w:rPr>
        <w:t xml:space="preserve">17.45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AD5F06" w:rsidRPr="00EA0926">
        <w:rPr>
          <w:rFonts w:ascii="Times New Roman" w:hAnsi="Times New Roman" w:cs="Times New Roman"/>
          <w:sz w:val="36"/>
          <w:szCs w:val="36"/>
        </w:rPr>
        <w:t xml:space="preserve">   уход детей домой</w:t>
      </w:r>
      <w:r w:rsidR="00AD5F06" w:rsidRPr="00EA0926"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  <w:t xml:space="preserve"> </w:t>
      </w:r>
    </w:p>
    <w:p w:rsidR="003F3E63" w:rsidRDefault="003F3E63" w:rsidP="003F3E63">
      <w:pPr>
        <w:pStyle w:val="a6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F3E63" w:rsidRPr="00703C1D" w:rsidRDefault="003F3E63" w:rsidP="003F3E63">
      <w:pPr>
        <w:pStyle w:val="a6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703C1D">
        <w:rPr>
          <w:sz w:val="32"/>
          <w:szCs w:val="28"/>
        </w:rPr>
        <w:t>Заместитель директора по учебной работе                            Т.А. Рубан</w:t>
      </w:r>
    </w:p>
    <w:p w:rsidR="00EB27D3" w:rsidRDefault="00EB27D3" w:rsidP="00E576D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</w:p>
    <w:p w:rsidR="00EB27D3" w:rsidRDefault="00EB27D3" w:rsidP="00E576D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</w:p>
    <w:p w:rsidR="00EB27D3" w:rsidRPr="004E6662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EB27D3" w:rsidRPr="004E6662" w:rsidRDefault="00EB27D3" w:rsidP="00EB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школы    </w:t>
      </w:r>
    </w:p>
    <w:p w:rsidR="00EB27D3" w:rsidRPr="004E6662" w:rsidRDefault="00EB27D3" w:rsidP="00EB27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___________С.Н. Зубок</w:t>
      </w:r>
    </w:p>
    <w:p w:rsidR="00EB27D3" w:rsidRPr="004E6662" w:rsidRDefault="00EB27D3" w:rsidP="00EB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«__» ____ 2025</w:t>
      </w:r>
    </w:p>
    <w:p w:rsidR="00EB27D3" w:rsidRPr="004E6662" w:rsidRDefault="00EB27D3" w:rsidP="00EB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7D3" w:rsidRDefault="00EB27D3" w:rsidP="003F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EA092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РЕЖИМ ГПД </w:t>
      </w:r>
    </w:p>
    <w:p w:rsidR="00EB27D3" w:rsidRPr="00EB27D3" w:rsidRDefault="00EB27D3" w:rsidP="003F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B27D3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</w:t>
      </w:r>
      <w:r w:rsidRPr="00EB27D3">
        <w:rPr>
          <w:rFonts w:ascii="Times New Roman" w:hAnsi="Times New Roman" w:cs="Times New Roman"/>
          <w:sz w:val="40"/>
          <w:szCs w:val="40"/>
        </w:rPr>
        <w:t xml:space="preserve"> 1-х классов на 2025/2026 учебный год</w:t>
      </w:r>
    </w:p>
    <w:p w:rsidR="00EB27D3" w:rsidRDefault="00EB27D3" w:rsidP="003F3E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Вторник</w:t>
      </w:r>
    </w:p>
    <w:p w:rsidR="00EB27D3" w:rsidRDefault="00EB27D3" w:rsidP="003F3E63">
      <w:pPr>
        <w:spacing w:after="0" w:line="240" w:lineRule="auto"/>
        <w:rPr>
          <w:rFonts w:ascii="Times New Roman" w:hAnsi="Times New Roman" w:cs="Times New Roman"/>
          <w:b/>
          <w:sz w:val="40"/>
          <w:szCs w:val="36"/>
        </w:rPr>
      </w:pPr>
    </w:p>
    <w:p w:rsidR="00EB27D3" w:rsidRPr="00EA0926" w:rsidRDefault="00EB27D3" w:rsidP="003F3E6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EA0926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15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12.</w:t>
      </w:r>
      <w:r w:rsidR="00811049">
        <w:rPr>
          <w:rFonts w:ascii="Times New Roman" w:hAnsi="Times New Roman" w:cs="Times New Roman"/>
          <w:sz w:val="36"/>
          <w:szCs w:val="36"/>
        </w:rPr>
        <w:t>30</w:t>
      </w:r>
      <w:r w:rsidRPr="00EA0926">
        <w:rPr>
          <w:rFonts w:ascii="Times New Roman" w:hAnsi="Times New Roman" w:cs="Times New Roman"/>
          <w:sz w:val="36"/>
          <w:szCs w:val="36"/>
        </w:rPr>
        <w:t xml:space="preserve"> - 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приём учащихся в группу</w:t>
      </w:r>
    </w:p>
    <w:p w:rsidR="00EB27D3" w:rsidRPr="00EA0926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12.</w:t>
      </w:r>
      <w:r w:rsidR="00811049">
        <w:rPr>
          <w:rFonts w:ascii="Times New Roman" w:hAnsi="Times New Roman" w:cs="Times New Roman"/>
          <w:sz w:val="36"/>
          <w:szCs w:val="36"/>
        </w:rPr>
        <w:t>30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 13.</w:t>
      </w:r>
      <w:r w:rsidR="00811049">
        <w:rPr>
          <w:rFonts w:ascii="Times New Roman" w:hAnsi="Times New Roman" w:cs="Times New Roman"/>
          <w:sz w:val="36"/>
          <w:szCs w:val="36"/>
        </w:rPr>
        <w:t xml:space="preserve">05 - спортивный час 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13.</w:t>
      </w:r>
      <w:r w:rsidR="00811049">
        <w:rPr>
          <w:rFonts w:ascii="Times New Roman" w:hAnsi="Times New Roman" w:cs="Times New Roman"/>
          <w:sz w:val="36"/>
          <w:szCs w:val="36"/>
        </w:rPr>
        <w:t>05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A0926">
        <w:rPr>
          <w:rFonts w:ascii="Times New Roman" w:hAnsi="Times New Roman" w:cs="Times New Roman"/>
          <w:sz w:val="36"/>
          <w:szCs w:val="36"/>
        </w:rPr>
        <w:t>– 13.</w:t>
      </w:r>
      <w:r w:rsidR="00811049">
        <w:rPr>
          <w:rFonts w:ascii="Times New Roman" w:hAnsi="Times New Roman" w:cs="Times New Roman"/>
          <w:sz w:val="36"/>
          <w:szCs w:val="36"/>
        </w:rPr>
        <w:t>15</w:t>
      </w:r>
      <w:r w:rsidRPr="00EA0926">
        <w:rPr>
          <w:rFonts w:ascii="Times New Roman" w:hAnsi="Times New Roman" w:cs="Times New Roman"/>
          <w:sz w:val="36"/>
          <w:szCs w:val="36"/>
        </w:rPr>
        <w:t xml:space="preserve"> -</w:t>
      </w:r>
      <w:r w:rsidRPr="00EA0926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EA092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гигиенические процедуры</w:t>
      </w:r>
      <w:r w:rsidRPr="00EA092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576DF">
        <w:rPr>
          <w:rFonts w:ascii="Times New Roman" w:hAnsi="Times New Roman" w:cs="Times New Roman"/>
          <w:sz w:val="36"/>
          <w:szCs w:val="36"/>
        </w:rPr>
        <w:t>13.</w:t>
      </w:r>
      <w:r>
        <w:rPr>
          <w:rFonts w:ascii="Times New Roman" w:hAnsi="Times New Roman" w:cs="Times New Roman"/>
          <w:sz w:val="36"/>
          <w:szCs w:val="36"/>
        </w:rPr>
        <w:t>15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13.4</w:t>
      </w:r>
      <w:r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-  обед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13.4</w:t>
      </w:r>
      <w:r>
        <w:rPr>
          <w:rFonts w:ascii="Times New Roman" w:hAnsi="Times New Roman" w:cs="Times New Roman"/>
          <w:sz w:val="36"/>
          <w:szCs w:val="36"/>
        </w:rPr>
        <w:t>0</w:t>
      </w:r>
      <w:r w:rsidRPr="00EA0926">
        <w:rPr>
          <w:rFonts w:ascii="Times New Roman" w:hAnsi="Times New Roman" w:cs="Times New Roman"/>
          <w:sz w:val="36"/>
          <w:szCs w:val="36"/>
        </w:rPr>
        <w:t xml:space="preserve"> – 14.00 - гигиенические процедуры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14.00 – 15.30 -   дневной сон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 xml:space="preserve">15.30 – 15.50 -  подъём,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гигиенические процедуры</w:t>
      </w:r>
    </w:p>
    <w:p w:rsidR="00EB27D3" w:rsidRPr="00EA0926" w:rsidRDefault="00EB27D3" w:rsidP="00EB27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15.50 – 16.10 -   </w:t>
      </w:r>
      <w:r w:rsidRPr="00EA0926">
        <w:rPr>
          <w:rFonts w:ascii="Times New Roman" w:hAnsi="Times New Roman" w:cs="Times New Roman"/>
          <w:sz w:val="36"/>
          <w:szCs w:val="36"/>
        </w:rPr>
        <w:t>свободная игровая деятельность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B27D3" w:rsidRPr="00EA0926" w:rsidRDefault="00EB27D3" w:rsidP="00EB27D3">
      <w:pPr>
        <w:spacing w:after="0" w:line="240" w:lineRule="auto"/>
        <w:ind w:firstLine="360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 xml:space="preserve">16.10 – 16.15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EA0926">
        <w:rPr>
          <w:rFonts w:ascii="Times New Roman" w:hAnsi="Times New Roman" w:cs="Times New Roman"/>
          <w:sz w:val="36"/>
          <w:szCs w:val="36"/>
        </w:rPr>
        <w:t xml:space="preserve"> гигиенические процедуры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16.15 – 16.30 -  полдник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Pr="00EA0926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hAnsi="Times New Roman" w:cs="Times New Roman"/>
          <w:sz w:val="36"/>
          <w:szCs w:val="36"/>
        </w:rPr>
        <w:t>16.30 – 17.05 -  общеразвивающее занятие в помещении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B27D3" w:rsidRPr="00EA0926" w:rsidRDefault="00EB27D3" w:rsidP="00EB27D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A0926">
        <w:rPr>
          <w:rFonts w:ascii="Times New Roman" w:hAnsi="Times New Roman" w:cs="Times New Roman"/>
          <w:sz w:val="36"/>
          <w:szCs w:val="36"/>
        </w:rPr>
        <w:t>17.05 – 1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EA0926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EA0926">
        <w:rPr>
          <w:rFonts w:ascii="Times New Roman" w:hAnsi="Times New Roman" w:cs="Times New Roman"/>
          <w:sz w:val="36"/>
          <w:szCs w:val="36"/>
        </w:rPr>
        <w:t>5 -  свободная игровая деятельность на открытом воздухе; активный досуг: чтение, настольные игры и др.</w:t>
      </w:r>
    </w:p>
    <w:p w:rsidR="00EB27D3" w:rsidRPr="00EA0926" w:rsidRDefault="00EB27D3" w:rsidP="00EB27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27D3" w:rsidRDefault="00EB27D3" w:rsidP="00EB27D3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  <w:r>
        <w:rPr>
          <w:rFonts w:ascii="Times New Roman" w:hAnsi="Times New Roman" w:cs="Times New Roman"/>
          <w:sz w:val="36"/>
          <w:szCs w:val="36"/>
        </w:rPr>
        <w:t xml:space="preserve">18.15 </w:t>
      </w:r>
      <w:r w:rsidRPr="00EA0926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EA0926">
        <w:rPr>
          <w:rFonts w:ascii="Times New Roman" w:hAnsi="Times New Roman" w:cs="Times New Roman"/>
          <w:sz w:val="36"/>
          <w:szCs w:val="36"/>
        </w:rPr>
        <w:t xml:space="preserve">   уход детей домой</w:t>
      </w:r>
      <w:r w:rsidRPr="00EA0926"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  <w:t xml:space="preserve"> </w:t>
      </w:r>
    </w:p>
    <w:p w:rsidR="003F3E63" w:rsidRPr="00E576DF" w:rsidRDefault="003F3E63" w:rsidP="00EB27D3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</w:p>
    <w:p w:rsidR="003F3E63" w:rsidRDefault="003F3E63" w:rsidP="003F3E63">
      <w:pPr>
        <w:pStyle w:val="a6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F3E63" w:rsidRPr="00703C1D" w:rsidRDefault="003F3E63" w:rsidP="003F3E63">
      <w:pPr>
        <w:pStyle w:val="a6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703C1D">
        <w:rPr>
          <w:sz w:val="32"/>
          <w:szCs w:val="28"/>
        </w:rPr>
        <w:t>Заместитель директора по учебной работе                            Т.А. Рубан</w:t>
      </w:r>
    </w:p>
    <w:p w:rsidR="00EB27D3" w:rsidRPr="00E576DF" w:rsidRDefault="00EB27D3" w:rsidP="00E576D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3C4858"/>
          <w:sz w:val="36"/>
          <w:szCs w:val="36"/>
          <w:shd w:val="clear" w:color="auto" w:fill="E5E5E5"/>
        </w:rPr>
      </w:pPr>
    </w:p>
    <w:sectPr w:rsidR="00EB27D3" w:rsidRPr="00E576DF" w:rsidSect="003F3E63">
      <w:pgSz w:w="11906" w:h="16838"/>
      <w:pgMar w:top="0" w:right="566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E1"/>
    <w:rsid w:val="00027274"/>
    <w:rsid w:val="00053A0F"/>
    <w:rsid w:val="0013782C"/>
    <w:rsid w:val="00246C32"/>
    <w:rsid w:val="0028343C"/>
    <w:rsid w:val="002F2E59"/>
    <w:rsid w:val="00361278"/>
    <w:rsid w:val="00387395"/>
    <w:rsid w:val="003F3E63"/>
    <w:rsid w:val="004D1B80"/>
    <w:rsid w:val="004E59D1"/>
    <w:rsid w:val="004E6662"/>
    <w:rsid w:val="00515B12"/>
    <w:rsid w:val="005829CE"/>
    <w:rsid w:val="005A2711"/>
    <w:rsid w:val="005C40D6"/>
    <w:rsid w:val="005D28F4"/>
    <w:rsid w:val="005E541A"/>
    <w:rsid w:val="00612645"/>
    <w:rsid w:val="00680551"/>
    <w:rsid w:val="00696030"/>
    <w:rsid w:val="006E26AC"/>
    <w:rsid w:val="0071388B"/>
    <w:rsid w:val="0073257C"/>
    <w:rsid w:val="00747029"/>
    <w:rsid w:val="007F1372"/>
    <w:rsid w:val="00811049"/>
    <w:rsid w:val="00822CCA"/>
    <w:rsid w:val="00870A71"/>
    <w:rsid w:val="008B60A9"/>
    <w:rsid w:val="008E5758"/>
    <w:rsid w:val="008E671A"/>
    <w:rsid w:val="009A6450"/>
    <w:rsid w:val="00AD5F06"/>
    <w:rsid w:val="00B9733E"/>
    <w:rsid w:val="00C30C98"/>
    <w:rsid w:val="00C74790"/>
    <w:rsid w:val="00CB3AE1"/>
    <w:rsid w:val="00CD6881"/>
    <w:rsid w:val="00D03BC2"/>
    <w:rsid w:val="00DB4FF0"/>
    <w:rsid w:val="00E341AD"/>
    <w:rsid w:val="00E51BA2"/>
    <w:rsid w:val="00E576DF"/>
    <w:rsid w:val="00EA0926"/>
    <w:rsid w:val="00EB27D3"/>
    <w:rsid w:val="00EC56E7"/>
    <w:rsid w:val="00FC578D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AEB7"/>
  <w15:docId w15:val="{963D655E-435F-4896-A4AE-430B64A5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4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CC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F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2025-09-02T11:19:00Z</cp:lastPrinted>
  <dcterms:created xsi:type="dcterms:W3CDTF">2024-09-05T12:18:00Z</dcterms:created>
  <dcterms:modified xsi:type="dcterms:W3CDTF">2025-09-02T11:20:00Z</dcterms:modified>
</cp:coreProperties>
</file>