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AE" w:rsidRDefault="00C32AAE" w:rsidP="00C32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Олимпиада по информатике</w:t>
      </w:r>
    </w:p>
    <w:p w:rsidR="00C32AAE" w:rsidRDefault="00C32AAE" w:rsidP="00C32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7-8 классы</w:t>
      </w:r>
    </w:p>
    <w:p w:rsidR="00C32AAE" w:rsidRDefault="00C32AAE" w:rsidP="00B30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</w:pPr>
      <w:bookmarkStart w:id="0" w:name="_GoBack"/>
      <w:bookmarkEnd w:id="0"/>
    </w:p>
    <w:p w:rsidR="00274638" w:rsidRPr="00B30A27" w:rsidRDefault="00274638" w:rsidP="00B30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30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Задача 1. Журнал</w:t>
      </w:r>
    </w:p>
    <w:p w:rsidR="00274638" w:rsidRPr="00B30A27" w:rsidRDefault="00274638" w:rsidP="00B30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30A2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Витя, Паша, Саша и Костя учатся в одном классе. В классном журнале они записаны под номерами 1, 2, 3 и 4 (в алфавитном порядке фамилий). Известно, что:</w:t>
      </w:r>
    </w:p>
    <w:p w:rsidR="00274638" w:rsidRPr="00B30A27" w:rsidRDefault="00274638" w:rsidP="00B30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30A2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1) Витя и школьник с номером 3 — отличники;</w:t>
      </w:r>
    </w:p>
    <w:p w:rsidR="00274638" w:rsidRPr="00B30A27" w:rsidRDefault="00274638" w:rsidP="00B30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30A2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2) Паша и школьник с номером 1 — троечники;</w:t>
      </w:r>
    </w:p>
    <w:p w:rsidR="00274638" w:rsidRPr="00B30A27" w:rsidRDefault="00274638" w:rsidP="00B30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30A2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3) Школьник с номером 1 ростом выше школьника с номером 2;</w:t>
      </w:r>
    </w:p>
    <w:p w:rsidR="00274638" w:rsidRPr="00B30A27" w:rsidRDefault="00274638" w:rsidP="00B30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30A2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4) Костя ростом ниже школьника с номером 2;</w:t>
      </w:r>
    </w:p>
    <w:p w:rsidR="00274638" w:rsidRPr="00B30A27" w:rsidRDefault="00274638" w:rsidP="00B30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30A2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5) У Саши и Пети одинаковый рост.</w:t>
      </w:r>
    </w:p>
    <w:p w:rsidR="00274638" w:rsidRPr="00B30A27" w:rsidRDefault="00274638" w:rsidP="00B30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30A2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Определите, под каким номером каждый из школьников записан в классном журнале.</w:t>
      </w:r>
    </w:p>
    <w:p w:rsidR="00274638" w:rsidRPr="00B30A27" w:rsidRDefault="00274638" w:rsidP="00B30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30A2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Запишите ход решения задачи и ответ к ней в виде четырех цифр (без пробелов) — номера Вити, Паши, Саши, Кости. Например, ответ «4321» означает, что Витя в журнале идет четвертым, Паша — третьим, Саша — вторым, а Костя — первым.</w:t>
      </w:r>
    </w:p>
    <w:p w:rsidR="00B30A27" w:rsidRDefault="00B30A27" w:rsidP="00B30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</w:pPr>
    </w:p>
    <w:p w:rsidR="00274638" w:rsidRPr="00B30A27" w:rsidRDefault="00274638" w:rsidP="00B30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30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Задача 2. Семизначное число</w:t>
      </w:r>
    </w:p>
    <w:p w:rsidR="00274638" w:rsidRPr="00B30A27" w:rsidRDefault="00274638" w:rsidP="00B30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30A2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Придумайте натуральное число, которое удовлетворяет следующим условиям:</w:t>
      </w:r>
    </w:p>
    <w:p w:rsidR="00274638" w:rsidRPr="00B30A27" w:rsidRDefault="00274638" w:rsidP="00B30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30A2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1. Запись числа состоит из семи цифр.</w:t>
      </w:r>
    </w:p>
    <w:p w:rsidR="00274638" w:rsidRPr="00B30A27" w:rsidRDefault="00274638" w:rsidP="00B30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30A2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2. Сумма всех цифр числа равна 39.</w:t>
      </w:r>
    </w:p>
    <w:p w:rsidR="00274638" w:rsidRPr="00B30A27" w:rsidRDefault="00274638" w:rsidP="00B30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30A2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3. В записи числа есть хотя бы одна цифра 4.</w:t>
      </w:r>
    </w:p>
    <w:p w:rsidR="00274638" w:rsidRPr="00B30A27" w:rsidRDefault="00274638" w:rsidP="00B30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30A2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4. В записи числа есть хотя бы одна цифра 7.</w:t>
      </w:r>
    </w:p>
    <w:p w:rsidR="00274638" w:rsidRPr="00B30A27" w:rsidRDefault="00274638" w:rsidP="00B30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30A2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5. Запись числа является палиндромом, то есть одинаково читается как слева направо, так и справа налево (например, такими числами-палиндромами являются числа 121 и 7007, но не является число 1212).</w:t>
      </w:r>
    </w:p>
    <w:p w:rsidR="00274638" w:rsidRPr="00B30A27" w:rsidRDefault="00274638" w:rsidP="00B30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30A2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6. Число является максимальным из всех чисел, удовлетворяющих пунктам 1-5.</w:t>
      </w:r>
    </w:p>
    <w:p w:rsidR="00274638" w:rsidRPr="00B30A27" w:rsidRDefault="00274638" w:rsidP="00B30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30A2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В ответе запишите придуманное вами число и придуманный вами способ получения числа.</w:t>
      </w:r>
    </w:p>
    <w:p w:rsidR="00B30A27" w:rsidRDefault="00B30A27" w:rsidP="00B30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</w:pPr>
    </w:p>
    <w:p w:rsidR="00274638" w:rsidRPr="00B30A27" w:rsidRDefault="00274638" w:rsidP="00B30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30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Задача 3. Робот рисует узор</w:t>
      </w:r>
    </w:p>
    <w:p w:rsidR="00274638" w:rsidRPr="00B30A27" w:rsidRDefault="00B30A27" w:rsidP="00B30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30A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be-BY" w:eastAsia="be-B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1235075</wp:posOffset>
            </wp:positionV>
            <wp:extent cx="4810760" cy="3019425"/>
            <wp:effectExtent l="0" t="0" r="8890" b="0"/>
            <wp:wrapSquare wrapText="bothSides"/>
            <wp:docPr id="1" name="Рисунок 1" descr="https://fsd.multiurok.ru/html/2018/09/28/s_5badccd362d94/95866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8/09/28/s_5badccd362d94/958669_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638" w:rsidRPr="00B30A2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Исполнитель Робот (</w:t>
      </w:r>
      <w:r w:rsidR="00274638" w:rsidRPr="00B30A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e-BY"/>
        </w:rPr>
        <w:t>uses Robot</w:t>
      </w:r>
      <w:r w:rsidR="00274638" w:rsidRPr="00B30A2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) умеет перемещаться по лабиринту, начерченному на плоскости, разбитой на клетки. Между соседними (по сторонам) клетками может стоять стена, через которую Робот пройти не может. У Робота есть четыре команды перемещения на одну клетку: </w:t>
      </w:r>
      <w:r w:rsidR="00274638" w:rsidRPr="00B30A2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вправо </w:t>
      </w:r>
      <w:r w:rsidR="00274638" w:rsidRPr="00B30A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e-BY"/>
        </w:rPr>
        <w:t>(right)</w:t>
      </w:r>
      <w:r w:rsidR="00274638" w:rsidRPr="00B30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 xml:space="preserve">, влево </w:t>
      </w:r>
      <w:r w:rsidR="00274638" w:rsidRPr="00B30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e-BY"/>
        </w:rPr>
        <w:t>(left)</w:t>
      </w:r>
      <w:r w:rsidR="00274638" w:rsidRPr="00B30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, вверх</w:t>
      </w:r>
      <w:r w:rsidR="00274638" w:rsidRPr="00B30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e-BY"/>
        </w:rPr>
        <w:t>(up)</w:t>
      </w:r>
      <w:r w:rsidR="00274638" w:rsidRPr="00B30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, вниз</w:t>
      </w:r>
      <w:r w:rsidR="00274638" w:rsidRPr="00B30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e-BY"/>
        </w:rPr>
        <w:t>(down)</w:t>
      </w:r>
      <w:r w:rsidR="00274638" w:rsidRPr="00B30A2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. Если Робот получит команду передвижения сквозь стену, то он разрушится. Также у Робота есть команда </w:t>
      </w:r>
      <w:r w:rsidR="00274638" w:rsidRPr="00B30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закрасить</w:t>
      </w:r>
      <w:r w:rsidR="00274638" w:rsidRPr="00B30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e-BY"/>
        </w:rPr>
        <w:t xml:space="preserve"> </w:t>
      </w:r>
      <w:r w:rsidR="00274638" w:rsidRPr="00B30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(</w:t>
      </w:r>
      <w:r w:rsidR="00274638" w:rsidRPr="00B30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e-BY"/>
        </w:rPr>
        <w:t>paint</w:t>
      </w:r>
      <w:r w:rsidR="00274638" w:rsidRPr="00B30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)</w:t>
      </w:r>
      <w:r w:rsidR="00274638" w:rsidRPr="00B30A2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, при которой закрашивается клетка, в которой Робот </w:t>
      </w:r>
      <w:r w:rsidR="00274638" w:rsidRPr="00B30A2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lastRenderedPageBreak/>
        <w:t>находится в настоящий момент.</w:t>
      </w:r>
    </w:p>
    <w:p w:rsidR="00274638" w:rsidRPr="00B30A27" w:rsidRDefault="00274638" w:rsidP="00B30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30A2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Составьте программу, с помощью которой Робот рисует узор (см. рисунок ниже). </w:t>
      </w:r>
      <w:r w:rsidRPr="00B30A2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Задайте для Робота поле нужного размера (</w:t>
      </w:r>
      <w:r w:rsidRPr="00B30A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e-BY"/>
        </w:rPr>
        <w:t>Field(</w:t>
      </w:r>
      <w:proofErr w:type="spellStart"/>
      <w:proofErr w:type="gramStart"/>
      <w:r w:rsidRPr="00B30A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e-BY"/>
        </w:rPr>
        <w:t>n,m</w:t>
      </w:r>
      <w:proofErr w:type="spellEnd"/>
      <w:proofErr w:type="gramEnd"/>
      <w:r w:rsidRPr="00B30A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e-BY"/>
        </w:rPr>
        <w:t>)</w:t>
      </w:r>
      <w:r w:rsidRPr="00B30A2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), определите н</w:t>
      </w:r>
      <w:r w:rsidRPr="00B30A2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ачальное положение Робота перед решение задачи.</w:t>
      </w:r>
    </w:p>
    <w:p w:rsidR="00274638" w:rsidRPr="00B30A27" w:rsidRDefault="00274638" w:rsidP="00B30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</w:p>
    <w:p w:rsidR="00274638" w:rsidRPr="00B30A27" w:rsidRDefault="00274638" w:rsidP="00B30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</w:p>
    <w:p w:rsidR="00274638" w:rsidRPr="00B30A27" w:rsidRDefault="00274638" w:rsidP="00B30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</w:p>
    <w:p w:rsidR="003923CE" w:rsidRPr="00B30A27" w:rsidRDefault="00274638" w:rsidP="00B30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0A27">
        <w:rPr>
          <w:rFonts w:ascii="Times New Roman" w:hAnsi="Times New Roman" w:cs="Times New Roman"/>
          <w:b/>
          <w:sz w:val="28"/>
          <w:szCs w:val="28"/>
        </w:rPr>
        <w:t>Задача 4.</w:t>
      </w:r>
      <w:r w:rsidR="00B30A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30A27">
        <w:rPr>
          <w:rFonts w:ascii="Times New Roman" w:hAnsi="Times New Roman" w:cs="Times New Roman"/>
          <w:b/>
          <w:sz w:val="28"/>
          <w:szCs w:val="28"/>
        </w:rPr>
        <w:t>Птицы</w:t>
      </w:r>
    </w:p>
    <w:p w:rsidR="00274638" w:rsidRPr="00B30A27" w:rsidRDefault="00274638" w:rsidP="00B30A27">
      <w:pPr>
        <w:tabs>
          <w:tab w:val="left" w:pos="0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B30A27">
        <w:rPr>
          <w:rFonts w:ascii="Times New Roman" w:hAnsi="Times New Roman" w:cs="Times New Roman"/>
          <w:sz w:val="28"/>
          <w:szCs w:val="28"/>
        </w:rPr>
        <w:t>К кормушке прилетели воробьи, синицы, снегири и вороны. Мальчик посчитал количество птиц каждого вида. Напишите программу, которая запрашивает четыре числа – количество птиц каждого вида, а затем сообщает общее число птиц у кормушки, дописывая к числовому значению слово «птица» в правильной форме. Например, 33 птицы, 11 птиц, 21 птица.</w:t>
      </w:r>
    </w:p>
    <w:p w:rsidR="00274638" w:rsidRPr="00B30A27" w:rsidRDefault="00274638" w:rsidP="00B30A27">
      <w:pPr>
        <w:tabs>
          <w:tab w:val="left" w:pos="0"/>
        </w:tabs>
        <w:spacing w:after="0" w:line="240" w:lineRule="auto"/>
        <w:ind w:right="-5"/>
        <w:rPr>
          <w:rFonts w:ascii="Times New Roman" w:hAnsi="Times New Roman" w:cs="Times New Roman"/>
          <w:i/>
          <w:sz w:val="28"/>
          <w:szCs w:val="28"/>
        </w:rPr>
      </w:pPr>
      <w:r w:rsidRPr="00B30A27">
        <w:rPr>
          <w:rFonts w:ascii="Times New Roman" w:hAnsi="Times New Roman" w:cs="Times New Roman"/>
          <w:i/>
          <w:sz w:val="28"/>
          <w:szCs w:val="28"/>
        </w:rPr>
        <w:t xml:space="preserve">Входные данные: 4 </w:t>
      </w:r>
      <w:proofErr w:type="gramStart"/>
      <w:r w:rsidRPr="00B30A27">
        <w:rPr>
          <w:rFonts w:ascii="Times New Roman" w:hAnsi="Times New Roman" w:cs="Times New Roman"/>
          <w:i/>
          <w:sz w:val="28"/>
          <w:szCs w:val="28"/>
        </w:rPr>
        <w:t>натуральных  числа</w:t>
      </w:r>
      <w:proofErr w:type="gramEnd"/>
      <w:r w:rsidRPr="00B30A27">
        <w:rPr>
          <w:rFonts w:ascii="Times New Roman" w:hAnsi="Times New Roman" w:cs="Times New Roman"/>
          <w:i/>
          <w:sz w:val="28"/>
          <w:szCs w:val="28"/>
        </w:rPr>
        <w:t xml:space="preserve">  А,В,C,D ( А,В,С,</w:t>
      </w:r>
      <w:r w:rsidRPr="00B30A27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B30A27">
        <w:rPr>
          <w:rFonts w:ascii="Times New Roman" w:hAnsi="Times New Roman" w:cs="Times New Roman"/>
          <w:i/>
          <w:sz w:val="28"/>
          <w:szCs w:val="28"/>
        </w:rPr>
        <w:t xml:space="preserve">  &lt;=100). </w:t>
      </w:r>
    </w:p>
    <w:p w:rsidR="00274638" w:rsidRPr="00B30A27" w:rsidRDefault="00274638" w:rsidP="00B30A27">
      <w:pPr>
        <w:tabs>
          <w:tab w:val="left" w:pos="0"/>
        </w:tabs>
        <w:spacing w:after="0" w:line="240" w:lineRule="auto"/>
        <w:ind w:right="-5"/>
        <w:rPr>
          <w:rFonts w:ascii="Times New Roman" w:hAnsi="Times New Roman" w:cs="Times New Roman"/>
          <w:i/>
          <w:sz w:val="28"/>
          <w:szCs w:val="28"/>
        </w:rPr>
      </w:pPr>
      <w:r w:rsidRPr="00B30A27">
        <w:rPr>
          <w:rFonts w:ascii="Times New Roman" w:hAnsi="Times New Roman" w:cs="Times New Roman"/>
          <w:i/>
          <w:sz w:val="28"/>
          <w:szCs w:val="28"/>
        </w:rPr>
        <w:t xml:space="preserve">Выходные </w:t>
      </w:r>
      <w:proofErr w:type="gramStart"/>
      <w:r w:rsidRPr="00B30A27">
        <w:rPr>
          <w:rFonts w:ascii="Times New Roman" w:hAnsi="Times New Roman" w:cs="Times New Roman"/>
          <w:i/>
          <w:sz w:val="28"/>
          <w:szCs w:val="28"/>
        </w:rPr>
        <w:t>данные:  сумма</w:t>
      </w:r>
      <w:proofErr w:type="gramEnd"/>
      <w:r w:rsidRPr="00B30A27">
        <w:rPr>
          <w:rFonts w:ascii="Times New Roman" w:hAnsi="Times New Roman" w:cs="Times New Roman"/>
          <w:i/>
          <w:sz w:val="28"/>
          <w:szCs w:val="28"/>
        </w:rPr>
        <w:t xml:space="preserve"> переменных А,В,C,D и слово «птица» с согласованным окончанием.</w:t>
      </w:r>
    </w:p>
    <w:p w:rsidR="00274638" w:rsidRPr="00B30A27" w:rsidRDefault="00274638" w:rsidP="00B30A27">
      <w:pPr>
        <w:tabs>
          <w:tab w:val="left" w:pos="0"/>
        </w:tabs>
        <w:spacing w:after="0" w:line="240" w:lineRule="auto"/>
        <w:ind w:right="-5"/>
        <w:rPr>
          <w:rFonts w:ascii="Times New Roman" w:hAnsi="Times New Roman" w:cs="Times New Roman"/>
          <w:i/>
          <w:sz w:val="28"/>
          <w:szCs w:val="28"/>
        </w:rPr>
      </w:pPr>
      <w:r w:rsidRPr="00B30A27">
        <w:rPr>
          <w:rFonts w:ascii="Times New Roman" w:hAnsi="Times New Roman" w:cs="Times New Roman"/>
          <w:i/>
          <w:sz w:val="28"/>
          <w:szCs w:val="28"/>
        </w:rPr>
        <w:t>Пример: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2700"/>
      </w:tblGrid>
      <w:tr w:rsidR="00274638" w:rsidRPr="00B30A27" w:rsidTr="00F077CD">
        <w:tc>
          <w:tcPr>
            <w:tcW w:w="2628" w:type="dxa"/>
          </w:tcPr>
          <w:p w:rsidR="00274638" w:rsidRPr="00B30A27" w:rsidRDefault="00274638" w:rsidP="00B30A27">
            <w:pPr>
              <w:tabs>
                <w:tab w:val="left" w:pos="0"/>
              </w:tabs>
              <w:spacing w:after="0" w:line="240" w:lineRule="auto"/>
              <w:ind w:right="-5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30A27">
              <w:rPr>
                <w:rFonts w:ascii="Times New Roman" w:hAnsi="Times New Roman" w:cs="Times New Roman"/>
                <w:i/>
                <w:sz w:val="28"/>
                <w:szCs w:val="28"/>
              </w:rPr>
              <w:t>Ввод     2   5   8   1</w:t>
            </w:r>
          </w:p>
        </w:tc>
        <w:tc>
          <w:tcPr>
            <w:tcW w:w="2700" w:type="dxa"/>
          </w:tcPr>
          <w:p w:rsidR="00274638" w:rsidRPr="00B30A27" w:rsidRDefault="00274638" w:rsidP="00B30A27">
            <w:pPr>
              <w:tabs>
                <w:tab w:val="left" w:pos="0"/>
              </w:tabs>
              <w:spacing w:after="0" w:line="240" w:lineRule="auto"/>
              <w:ind w:right="-5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30A27">
              <w:rPr>
                <w:rFonts w:ascii="Times New Roman" w:hAnsi="Times New Roman" w:cs="Times New Roman"/>
                <w:i/>
                <w:sz w:val="28"/>
                <w:szCs w:val="28"/>
              </w:rPr>
              <w:t>Вывод     16 птиц</w:t>
            </w:r>
          </w:p>
        </w:tc>
      </w:tr>
      <w:tr w:rsidR="00274638" w:rsidRPr="00B30A27" w:rsidTr="00F077CD">
        <w:tc>
          <w:tcPr>
            <w:tcW w:w="2628" w:type="dxa"/>
          </w:tcPr>
          <w:p w:rsidR="00274638" w:rsidRPr="00B30A27" w:rsidRDefault="00274638" w:rsidP="00B30A27">
            <w:pPr>
              <w:tabs>
                <w:tab w:val="left" w:pos="0"/>
              </w:tabs>
              <w:spacing w:after="0" w:line="240" w:lineRule="auto"/>
              <w:ind w:right="-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0A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Ввод    </w:t>
            </w:r>
            <w:r w:rsidRPr="00B30A2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</w:t>
            </w:r>
            <w:r w:rsidRPr="00B30A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B30A2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  <w:r w:rsidRPr="00B30A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B30A2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</w:t>
            </w:r>
            <w:r w:rsidRPr="00B30A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10  </w:t>
            </w:r>
          </w:p>
        </w:tc>
        <w:tc>
          <w:tcPr>
            <w:tcW w:w="2700" w:type="dxa"/>
          </w:tcPr>
          <w:p w:rsidR="00274638" w:rsidRPr="00B30A27" w:rsidRDefault="00274638" w:rsidP="00B30A27">
            <w:pPr>
              <w:tabs>
                <w:tab w:val="left" w:pos="0"/>
              </w:tabs>
              <w:spacing w:after="0" w:line="240" w:lineRule="auto"/>
              <w:ind w:right="-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0A27">
              <w:rPr>
                <w:rFonts w:ascii="Times New Roman" w:hAnsi="Times New Roman" w:cs="Times New Roman"/>
                <w:i/>
                <w:sz w:val="28"/>
                <w:szCs w:val="28"/>
              </w:rPr>
              <w:t>Вывод     23 птицы</w:t>
            </w:r>
          </w:p>
        </w:tc>
      </w:tr>
      <w:tr w:rsidR="00274638" w:rsidRPr="00B30A27" w:rsidTr="00F077CD">
        <w:tc>
          <w:tcPr>
            <w:tcW w:w="2628" w:type="dxa"/>
          </w:tcPr>
          <w:p w:rsidR="00274638" w:rsidRPr="00B30A27" w:rsidRDefault="00274638" w:rsidP="00B30A27">
            <w:pPr>
              <w:tabs>
                <w:tab w:val="left" w:pos="0"/>
              </w:tabs>
              <w:spacing w:after="0" w:line="240" w:lineRule="auto"/>
              <w:ind w:right="-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0A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Ввод    </w:t>
            </w:r>
            <w:r w:rsidRPr="00B30A2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</w:t>
            </w:r>
            <w:r w:rsidRPr="00B30A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B30A2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  <w:r w:rsidRPr="00B30A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B30A2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  <w:r w:rsidRPr="00B30A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9</w:t>
            </w:r>
          </w:p>
        </w:tc>
        <w:tc>
          <w:tcPr>
            <w:tcW w:w="2700" w:type="dxa"/>
          </w:tcPr>
          <w:p w:rsidR="00274638" w:rsidRPr="00B30A27" w:rsidRDefault="00274638" w:rsidP="00B30A27">
            <w:pPr>
              <w:tabs>
                <w:tab w:val="left" w:pos="0"/>
              </w:tabs>
              <w:spacing w:after="0" w:line="240" w:lineRule="auto"/>
              <w:ind w:right="-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0A27">
              <w:rPr>
                <w:rFonts w:ascii="Times New Roman" w:hAnsi="Times New Roman" w:cs="Times New Roman"/>
                <w:i/>
                <w:sz w:val="28"/>
                <w:szCs w:val="28"/>
              </w:rPr>
              <w:t>Вывод     21 птица</w:t>
            </w:r>
          </w:p>
          <w:p w:rsidR="00274638" w:rsidRPr="00B30A27" w:rsidRDefault="00274638" w:rsidP="00B30A27">
            <w:pPr>
              <w:tabs>
                <w:tab w:val="left" w:pos="0"/>
              </w:tabs>
              <w:spacing w:after="0" w:line="240" w:lineRule="auto"/>
              <w:ind w:right="-5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</w:tbl>
    <w:p w:rsidR="00274638" w:rsidRPr="00B30A27" w:rsidRDefault="00274638" w:rsidP="00B30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0A27">
        <w:rPr>
          <w:rFonts w:ascii="Times New Roman" w:hAnsi="Times New Roman" w:cs="Times New Roman"/>
          <w:b/>
          <w:sz w:val="28"/>
          <w:szCs w:val="28"/>
        </w:rPr>
        <w:t>Задача 5.</w:t>
      </w:r>
      <w:r w:rsidR="00B30A27">
        <w:rPr>
          <w:rFonts w:ascii="Times New Roman" w:hAnsi="Times New Roman" w:cs="Times New Roman"/>
          <w:b/>
          <w:sz w:val="28"/>
          <w:szCs w:val="28"/>
        </w:rPr>
        <w:t xml:space="preserve"> Компьютерный вирус</w:t>
      </w:r>
    </w:p>
    <w:p w:rsidR="00274638" w:rsidRPr="00B30A27" w:rsidRDefault="00274638" w:rsidP="00B30A27">
      <w:pPr>
        <w:tabs>
          <w:tab w:val="left" w:pos="0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B30A27">
        <w:rPr>
          <w:rFonts w:ascii="Times New Roman" w:hAnsi="Times New Roman" w:cs="Times New Roman"/>
          <w:sz w:val="28"/>
          <w:szCs w:val="28"/>
        </w:rPr>
        <w:t>Компьютерный вирус размножается, создавая свою копию при каждом включении компьютера. При следующем включении каждая копия снова создаёт свою копию и так далее. В понедельник Петя занёс этот вирус (в одном экземпляре) к себе в компьютер с флэшки, которую ему дал одноклассник. Сколько копий этого вируса будет на Петином компьютере через неделю (в следующий понедельник после включения), если он включает свой компьютер один раз в день.</w:t>
      </w:r>
    </w:p>
    <w:p w:rsidR="00274638" w:rsidRPr="00B30A27" w:rsidRDefault="00274638" w:rsidP="00B30A27">
      <w:pPr>
        <w:tabs>
          <w:tab w:val="left" w:pos="0"/>
        </w:tabs>
        <w:spacing w:after="0" w:line="240" w:lineRule="auto"/>
        <w:ind w:right="-5"/>
        <w:rPr>
          <w:rFonts w:ascii="Times New Roman" w:hAnsi="Times New Roman" w:cs="Times New Roman"/>
          <w:i/>
          <w:sz w:val="28"/>
          <w:szCs w:val="28"/>
        </w:rPr>
      </w:pPr>
      <w:r w:rsidRPr="00B30A27">
        <w:rPr>
          <w:rFonts w:ascii="Times New Roman" w:hAnsi="Times New Roman" w:cs="Times New Roman"/>
          <w:i/>
          <w:sz w:val="28"/>
          <w:szCs w:val="28"/>
        </w:rPr>
        <w:t xml:space="preserve">Входные данные отсутствуют. </w:t>
      </w:r>
    </w:p>
    <w:p w:rsidR="00274638" w:rsidRPr="00B30A27" w:rsidRDefault="00274638" w:rsidP="00B30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A27">
        <w:rPr>
          <w:rFonts w:ascii="Times New Roman" w:hAnsi="Times New Roman" w:cs="Times New Roman"/>
          <w:i/>
          <w:sz w:val="28"/>
          <w:szCs w:val="28"/>
        </w:rPr>
        <w:t xml:space="preserve">Выходные </w:t>
      </w:r>
      <w:proofErr w:type="gramStart"/>
      <w:r w:rsidRPr="00B30A27">
        <w:rPr>
          <w:rFonts w:ascii="Times New Roman" w:hAnsi="Times New Roman" w:cs="Times New Roman"/>
          <w:i/>
          <w:sz w:val="28"/>
          <w:szCs w:val="28"/>
        </w:rPr>
        <w:t>данные:  количество</w:t>
      </w:r>
      <w:proofErr w:type="gramEnd"/>
      <w:r w:rsidRPr="00B30A27">
        <w:rPr>
          <w:rFonts w:ascii="Times New Roman" w:hAnsi="Times New Roman" w:cs="Times New Roman"/>
          <w:i/>
          <w:sz w:val="28"/>
          <w:szCs w:val="28"/>
        </w:rPr>
        <w:t xml:space="preserve"> компьютерных вирусов через неделю. </w:t>
      </w:r>
      <w:r w:rsidRPr="00B30A27">
        <w:rPr>
          <w:rFonts w:ascii="Times New Roman" w:hAnsi="Times New Roman" w:cs="Times New Roman"/>
          <w:i/>
          <w:sz w:val="28"/>
          <w:szCs w:val="28"/>
        </w:rPr>
        <w:tab/>
      </w:r>
    </w:p>
    <w:sectPr w:rsidR="00274638" w:rsidRPr="00B30A27" w:rsidSect="00B30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F2C51"/>
    <w:multiLevelType w:val="hybridMultilevel"/>
    <w:tmpl w:val="9118AC20"/>
    <w:lvl w:ilvl="0" w:tplc="E39ED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38"/>
    <w:rsid w:val="00274638"/>
    <w:rsid w:val="002A7B77"/>
    <w:rsid w:val="003923CE"/>
    <w:rsid w:val="005E0FF1"/>
    <w:rsid w:val="00B30A27"/>
    <w:rsid w:val="00C3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0236B-48D4-4E55-93F6-889AEAAE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6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465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Староверова</dc:creator>
  <cp:keywords/>
  <dc:description/>
  <cp:lastModifiedBy>Галина Староверова</cp:lastModifiedBy>
  <cp:revision>3</cp:revision>
  <dcterms:created xsi:type="dcterms:W3CDTF">2019-09-24T12:17:00Z</dcterms:created>
  <dcterms:modified xsi:type="dcterms:W3CDTF">2019-10-16T10:57:00Z</dcterms:modified>
</cp:coreProperties>
</file>