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9E" w:rsidRPr="00DD559E" w:rsidRDefault="00DD559E" w:rsidP="00DD559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 xml:space="preserve">ПРОФИЛАКТИКА </w:t>
      </w:r>
      <w:bookmarkStart w:id="0" w:name="_GoBack"/>
      <w:bookmarkEnd w:id="0"/>
      <w:proofErr w:type="gramStart"/>
      <w:r w:rsidRPr="00DD559E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ИНТЕРНЕТ-ЗАВИСИМОСТИ</w:t>
      </w:r>
      <w:proofErr w:type="gramEnd"/>
      <w:r w:rsidRPr="00DD559E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!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"Интернет-зависимость"</w:t>
      </w:r>
      <w:r w:rsidRPr="00DD559E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 </w:t>
      </w: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это широкий термин, обозначающий большое количество проблем поведения и контроля над влечениями.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Компьютерная зависимость у подростков проявляется так же, как и любой другой вид зависимости (наркомания, алкоголизм, </w:t>
      </w:r>
      <w:proofErr w:type="spellStart"/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игромания</w:t>
      </w:r>
      <w:proofErr w:type="spellEnd"/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т.д.) и избавиться от нее бывает так же трудно.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 xml:space="preserve">Психологические симптомы </w:t>
      </w:r>
      <w:proofErr w:type="gramStart"/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>интернет-зависимости</w:t>
      </w:r>
      <w:proofErr w:type="gramEnd"/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Увеличение количества времени, проводимого за компьютером.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Хорошее самочувствие или эйфория за компьютером.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Невозможность остановиться.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Пренебрежение семьей и друзьями.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Ощущения пустоты, депрессии, раздражения не за компьютером.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Ложь работодателям или членам семьи о своей деятельности.</w:t>
      </w:r>
    </w:p>
    <w:p w:rsidR="00DD559E" w:rsidRPr="00DD559E" w:rsidRDefault="00DD559E" w:rsidP="00DD559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Проблемы с работой или учебой.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 xml:space="preserve">Физические симптомы </w:t>
      </w:r>
      <w:proofErr w:type="gramStart"/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>интернет-зависимости</w:t>
      </w:r>
      <w:proofErr w:type="gramEnd"/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Сухость в глазах.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Головные боли по типу мигрени.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Боли в спине.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Нерегулярное питание, пропуск приёмов пищи.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Пренебрежение личной гигиеной.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Расстройства сна, изменение режима сна.</w:t>
      </w:r>
    </w:p>
    <w:p w:rsidR="00DD559E" w:rsidRPr="00DD559E" w:rsidRDefault="00DD559E" w:rsidP="00DD55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    Синдром </w:t>
      </w:r>
      <w:proofErr w:type="spellStart"/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карпального</w:t>
      </w:r>
      <w:proofErr w:type="spellEnd"/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канала (туннельное поражение нервных стволов руки, связанное с длительным перенапряжением мышц).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>Основными причинами компьютерной зависимости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недостаток общения со сверстниками и значимыми для подростка людьми;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недостаток внимания со стороны родителей;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неуверенность в себе и своих силах, застенчивость, комплексы и трудности в общении;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склонность подростков к быстрому «впитыванию» всего нового, интересного;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желание подростка быть «как все» его сверстники, следовать за их увлечениями, не отставать;</w:t>
      </w:r>
    </w:p>
    <w:p w:rsidR="00DD559E" w:rsidRPr="00DD559E" w:rsidRDefault="00DD559E" w:rsidP="00DD55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отсутствие у подростка увлечений или хобби, любых других привязанностей, не связанных с компьютером.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A52A2A"/>
          <w:sz w:val="27"/>
          <w:szCs w:val="27"/>
          <w:lang w:eastAsia="ru-RU"/>
        </w:rPr>
        <w:t>Профилактика зависимости от компьютерных игр</w:t>
      </w:r>
    </w:p>
    <w:p w:rsidR="00DD559E" w:rsidRPr="00DD559E" w:rsidRDefault="00DD559E" w:rsidP="00DD559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Личный пример родителей, если вы разрешаете играть подростку некоторое время в день, то вы и сами не должны просиживать у компьютера больше времени.</w:t>
      </w:r>
    </w:p>
    <w:p w:rsidR="00DD559E" w:rsidRPr="00DD559E" w:rsidRDefault="00DD559E" w:rsidP="00DD559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Список совместных дел, игр, развивающих уличных состязаний. Все должно быть спланировано, чтобы не оставалось свободной минуты.</w:t>
      </w:r>
    </w:p>
    <w:p w:rsidR="00DD559E" w:rsidRPr="00DD559E" w:rsidRDefault="00DD559E" w:rsidP="00DD559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Лечение «красотой» реальности: познать мир, музеи, театры, парки, путешествия, общение с интересными собеседниками.</w:t>
      </w:r>
      <w:proofErr w:type="gramEnd"/>
    </w:p>
    <w:p w:rsidR="00DD559E" w:rsidRPr="00DD559E" w:rsidRDefault="00DD559E" w:rsidP="00DD559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Использовать компьютер как награду, для эффективного воспитания, в качестве поощрения</w:t>
      </w:r>
    </w:p>
    <w:p w:rsidR="00DD559E" w:rsidRPr="00DD559E" w:rsidRDefault="00DD559E" w:rsidP="00DD559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Важно знать!</w:t>
      </w:r>
    </w:p>
    <w:p w:rsidR="00DD559E" w:rsidRPr="00DD559E" w:rsidRDefault="00DD559E" w:rsidP="00DD559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Резко отнимать или запрещать компьютерные игры подростку, который уже втянулся — нельзя.</w:t>
      </w:r>
    </w:p>
    <w:p w:rsidR="00DD559E" w:rsidRPr="00DD559E" w:rsidRDefault="00DD559E" w:rsidP="00DD559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Делать это стоит последовательно, лучше подготовиться вместе с психологом.</w:t>
      </w:r>
    </w:p>
    <w:p w:rsidR="00DD559E" w:rsidRPr="00DD559E" w:rsidRDefault="00DD559E" w:rsidP="00DD559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    Можно пройти различные тесты в интернете, чтобы оценить компьютерную зависимость вашего ребенка и вас самих.</w:t>
      </w:r>
    </w:p>
    <w:p w:rsidR="00DD559E" w:rsidRPr="00DD559E" w:rsidRDefault="00DD559E" w:rsidP="00DD559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Психологи склонны утверждать, что любая компьютерная зависимость носит временный характер. Но стоит ли ждать этого «насыщения».</w:t>
      </w:r>
    </w:p>
    <w:p w:rsidR="008C3A89" w:rsidRPr="00DD559E" w:rsidRDefault="00DD559E" w:rsidP="00DD559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59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    Не все игры плохо влияют на психику, некоторые способствуют развитию познавательных и моральных качеств. Тут решающее значение приобретает то, какие игры выбираются.</w:t>
      </w:r>
    </w:p>
    <w:sectPr w:rsidR="008C3A89" w:rsidRPr="00DD559E" w:rsidSect="00DD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683"/>
    <w:multiLevelType w:val="multilevel"/>
    <w:tmpl w:val="911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41447"/>
    <w:multiLevelType w:val="multilevel"/>
    <w:tmpl w:val="20E6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9339A"/>
    <w:multiLevelType w:val="multilevel"/>
    <w:tmpl w:val="C8C4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21A59"/>
    <w:multiLevelType w:val="multilevel"/>
    <w:tmpl w:val="F02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C6F71"/>
    <w:multiLevelType w:val="multilevel"/>
    <w:tmpl w:val="182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8E"/>
    <w:rsid w:val="00005959"/>
    <w:rsid w:val="00023803"/>
    <w:rsid w:val="000254A7"/>
    <w:rsid w:val="000267D6"/>
    <w:rsid w:val="00035AEF"/>
    <w:rsid w:val="0004152C"/>
    <w:rsid w:val="00066C0D"/>
    <w:rsid w:val="000848D2"/>
    <w:rsid w:val="00090FFC"/>
    <w:rsid w:val="000A118A"/>
    <w:rsid w:val="000C7608"/>
    <w:rsid w:val="00105895"/>
    <w:rsid w:val="00144D91"/>
    <w:rsid w:val="00151CFF"/>
    <w:rsid w:val="0017218F"/>
    <w:rsid w:val="00193ECE"/>
    <w:rsid w:val="001C57F3"/>
    <w:rsid w:val="001C5C16"/>
    <w:rsid w:val="001E4416"/>
    <w:rsid w:val="001F1816"/>
    <w:rsid w:val="001F2114"/>
    <w:rsid w:val="00201579"/>
    <w:rsid w:val="00237F5D"/>
    <w:rsid w:val="00267083"/>
    <w:rsid w:val="00276C87"/>
    <w:rsid w:val="00282638"/>
    <w:rsid w:val="00283FC0"/>
    <w:rsid w:val="00284E51"/>
    <w:rsid w:val="002A336A"/>
    <w:rsid w:val="002D170D"/>
    <w:rsid w:val="00301341"/>
    <w:rsid w:val="00321CE8"/>
    <w:rsid w:val="00327F72"/>
    <w:rsid w:val="00332910"/>
    <w:rsid w:val="00357A04"/>
    <w:rsid w:val="0037454C"/>
    <w:rsid w:val="00391C25"/>
    <w:rsid w:val="00391FF8"/>
    <w:rsid w:val="003B7DF9"/>
    <w:rsid w:val="00415155"/>
    <w:rsid w:val="00442958"/>
    <w:rsid w:val="004636C8"/>
    <w:rsid w:val="00475130"/>
    <w:rsid w:val="00494188"/>
    <w:rsid w:val="004A0DFE"/>
    <w:rsid w:val="004C29B2"/>
    <w:rsid w:val="004C6C2D"/>
    <w:rsid w:val="004D255D"/>
    <w:rsid w:val="004D4666"/>
    <w:rsid w:val="00500266"/>
    <w:rsid w:val="00505A91"/>
    <w:rsid w:val="0052658E"/>
    <w:rsid w:val="00537406"/>
    <w:rsid w:val="00542C8B"/>
    <w:rsid w:val="00575F56"/>
    <w:rsid w:val="0058404E"/>
    <w:rsid w:val="00587DDA"/>
    <w:rsid w:val="0059159D"/>
    <w:rsid w:val="00592A4D"/>
    <w:rsid w:val="00597371"/>
    <w:rsid w:val="005B4DF2"/>
    <w:rsid w:val="005B55F6"/>
    <w:rsid w:val="005B6FD4"/>
    <w:rsid w:val="005C267B"/>
    <w:rsid w:val="005C6C2C"/>
    <w:rsid w:val="005D06CC"/>
    <w:rsid w:val="005D3345"/>
    <w:rsid w:val="00605C81"/>
    <w:rsid w:val="00634C64"/>
    <w:rsid w:val="00636D1F"/>
    <w:rsid w:val="00643D23"/>
    <w:rsid w:val="0066374B"/>
    <w:rsid w:val="00664225"/>
    <w:rsid w:val="00675048"/>
    <w:rsid w:val="00686765"/>
    <w:rsid w:val="006A706E"/>
    <w:rsid w:val="006D43B5"/>
    <w:rsid w:val="006E43FA"/>
    <w:rsid w:val="0070520B"/>
    <w:rsid w:val="007267C6"/>
    <w:rsid w:val="007466E9"/>
    <w:rsid w:val="0074785A"/>
    <w:rsid w:val="00762701"/>
    <w:rsid w:val="00775371"/>
    <w:rsid w:val="00782631"/>
    <w:rsid w:val="007B79B5"/>
    <w:rsid w:val="007E2ED0"/>
    <w:rsid w:val="008077EE"/>
    <w:rsid w:val="0083202C"/>
    <w:rsid w:val="0084422E"/>
    <w:rsid w:val="00872709"/>
    <w:rsid w:val="008871E1"/>
    <w:rsid w:val="008952B7"/>
    <w:rsid w:val="008A4C7B"/>
    <w:rsid w:val="008A7623"/>
    <w:rsid w:val="008B04A2"/>
    <w:rsid w:val="008C0D89"/>
    <w:rsid w:val="008C1FED"/>
    <w:rsid w:val="008C3A89"/>
    <w:rsid w:val="008D7B02"/>
    <w:rsid w:val="008D7BE1"/>
    <w:rsid w:val="00922DFB"/>
    <w:rsid w:val="0095073F"/>
    <w:rsid w:val="009832EC"/>
    <w:rsid w:val="00984BC0"/>
    <w:rsid w:val="00993BD0"/>
    <w:rsid w:val="00997333"/>
    <w:rsid w:val="009B5B86"/>
    <w:rsid w:val="009C7503"/>
    <w:rsid w:val="00A140E4"/>
    <w:rsid w:val="00A23521"/>
    <w:rsid w:val="00A359C7"/>
    <w:rsid w:val="00A360FB"/>
    <w:rsid w:val="00A56EF6"/>
    <w:rsid w:val="00A6407E"/>
    <w:rsid w:val="00A75A58"/>
    <w:rsid w:val="00A820B2"/>
    <w:rsid w:val="00A83C01"/>
    <w:rsid w:val="00AB2669"/>
    <w:rsid w:val="00AE406C"/>
    <w:rsid w:val="00AE4736"/>
    <w:rsid w:val="00AE65BD"/>
    <w:rsid w:val="00AE7B4E"/>
    <w:rsid w:val="00B1034F"/>
    <w:rsid w:val="00B340F6"/>
    <w:rsid w:val="00B36743"/>
    <w:rsid w:val="00B675B8"/>
    <w:rsid w:val="00B720C9"/>
    <w:rsid w:val="00B968CA"/>
    <w:rsid w:val="00BA689E"/>
    <w:rsid w:val="00BE5237"/>
    <w:rsid w:val="00C022E5"/>
    <w:rsid w:val="00C05278"/>
    <w:rsid w:val="00C10ED9"/>
    <w:rsid w:val="00C11EC0"/>
    <w:rsid w:val="00C22DC2"/>
    <w:rsid w:val="00C25587"/>
    <w:rsid w:val="00C3534A"/>
    <w:rsid w:val="00C701F1"/>
    <w:rsid w:val="00C73E64"/>
    <w:rsid w:val="00C87B53"/>
    <w:rsid w:val="00CC708F"/>
    <w:rsid w:val="00D20B91"/>
    <w:rsid w:val="00D4308B"/>
    <w:rsid w:val="00D50AF0"/>
    <w:rsid w:val="00D844BE"/>
    <w:rsid w:val="00DC7467"/>
    <w:rsid w:val="00DD559E"/>
    <w:rsid w:val="00DE53E9"/>
    <w:rsid w:val="00DF016D"/>
    <w:rsid w:val="00E034C2"/>
    <w:rsid w:val="00E10363"/>
    <w:rsid w:val="00E45058"/>
    <w:rsid w:val="00E51BDE"/>
    <w:rsid w:val="00E65805"/>
    <w:rsid w:val="00E857DF"/>
    <w:rsid w:val="00EA4C72"/>
    <w:rsid w:val="00EB3A3D"/>
    <w:rsid w:val="00EB63B8"/>
    <w:rsid w:val="00EB69EF"/>
    <w:rsid w:val="00ED1E8D"/>
    <w:rsid w:val="00EE7878"/>
    <w:rsid w:val="00F12091"/>
    <w:rsid w:val="00F273EA"/>
    <w:rsid w:val="00F56589"/>
    <w:rsid w:val="00F927E4"/>
    <w:rsid w:val="00FD4C87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2020-05-16T09:25:00Z</dcterms:created>
  <dcterms:modified xsi:type="dcterms:W3CDTF">2020-05-16T09:25:00Z</dcterms:modified>
</cp:coreProperties>
</file>