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F" w:rsidRPr="003B05BE" w:rsidRDefault="00054C72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>
        <w:rPr>
          <w:b/>
          <w:noProof/>
          <w:sz w:val="30"/>
          <w:szCs w:val="30"/>
          <w:lang w:val="ru-RU"/>
        </w:rPr>
        <w:drawing>
          <wp:anchor distT="0" distB="0" distL="114300" distR="114300" simplePos="0" relativeHeight="251658240" behindDoc="0" locked="0" layoutInCell="1" allowOverlap="1" wp14:anchorId="2B4BFC53" wp14:editId="1D1BC450">
            <wp:simplePos x="0" y="0"/>
            <wp:positionH relativeFrom="column">
              <wp:posOffset>2806065</wp:posOffset>
            </wp:positionH>
            <wp:positionV relativeFrom="paragraph">
              <wp:posOffset>-699502</wp:posOffset>
            </wp:positionV>
            <wp:extent cx="3709035" cy="21151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6DF" w:rsidRPr="003B05BE">
        <w:rPr>
          <w:color w:val="000000" w:themeColor="text1"/>
          <w:sz w:val="30"/>
          <w:szCs w:val="30"/>
        </w:rPr>
        <w:t xml:space="preserve">УТВЕРЖДАЮ 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>начальник отдела образования, спорта и туризма администрации Октябрьского района     г. Гродно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 xml:space="preserve">                                    Е.В.Адамович</w:t>
      </w:r>
    </w:p>
    <w:p w:rsidR="00FD52C1" w:rsidRPr="00E10B0B" w:rsidRDefault="00ED66DF" w:rsidP="00E10B0B">
      <w:pPr>
        <w:tabs>
          <w:tab w:val="left" w:pos="5103"/>
        </w:tabs>
        <w:ind w:left="5103" w:right="-143"/>
        <w:jc w:val="both"/>
        <w:rPr>
          <w:color w:val="000000" w:themeColor="text1"/>
          <w:sz w:val="30"/>
          <w:szCs w:val="30"/>
          <w:lang w:val="ru-RU"/>
        </w:rPr>
      </w:pPr>
      <w:r w:rsidRPr="003B05BE">
        <w:rPr>
          <w:color w:val="000000" w:themeColor="text1"/>
          <w:sz w:val="30"/>
          <w:szCs w:val="30"/>
        </w:rPr>
        <w:t>0</w:t>
      </w:r>
      <w:r w:rsidR="003B05BE" w:rsidRPr="003B05BE">
        <w:rPr>
          <w:color w:val="000000" w:themeColor="text1"/>
          <w:sz w:val="30"/>
          <w:szCs w:val="30"/>
          <w:lang w:val="ru-RU"/>
        </w:rPr>
        <w:t>9</w:t>
      </w:r>
      <w:r w:rsidRPr="003B05BE">
        <w:rPr>
          <w:color w:val="000000" w:themeColor="text1"/>
          <w:sz w:val="30"/>
          <w:szCs w:val="30"/>
        </w:rPr>
        <w:t>.10.20</w:t>
      </w:r>
      <w:r w:rsidR="003B05BE" w:rsidRPr="003B05BE">
        <w:rPr>
          <w:color w:val="000000" w:themeColor="text1"/>
          <w:sz w:val="30"/>
          <w:szCs w:val="30"/>
          <w:lang w:val="ru-RU"/>
        </w:rPr>
        <w:t>20</w:t>
      </w:r>
    </w:p>
    <w:p w:rsidR="00101C81" w:rsidRDefault="00101C81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2"/>
          <w:szCs w:val="32"/>
          <w:lang w:val="ru-RU"/>
        </w:rPr>
      </w:pPr>
    </w:p>
    <w:p w:rsidR="00FF762F" w:rsidRDefault="00FF762F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</w:p>
    <w:p w:rsidR="00FD52C1" w:rsidRPr="00D204CB" w:rsidRDefault="008E0E75" w:rsidP="00402F79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 w:rsidRPr="00D204CB">
        <w:rPr>
          <w:b/>
          <w:sz w:val="30"/>
          <w:szCs w:val="30"/>
          <w:lang w:val="ru-RU"/>
        </w:rPr>
        <w:t xml:space="preserve">Первый этап республиканской олимпиады по </w:t>
      </w:r>
      <w:r w:rsidR="00201756">
        <w:rPr>
          <w:b/>
          <w:sz w:val="30"/>
          <w:szCs w:val="30"/>
          <w:lang w:val="ru-RU"/>
        </w:rPr>
        <w:t>математике</w:t>
      </w:r>
    </w:p>
    <w:p w:rsidR="00402F79" w:rsidRPr="00D204CB" w:rsidRDefault="00201756" w:rsidP="00FA792F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22</w:t>
      </w:r>
      <w:r w:rsidR="005D6760" w:rsidRPr="00D204CB">
        <w:rPr>
          <w:b/>
          <w:sz w:val="30"/>
          <w:szCs w:val="30"/>
          <w:lang w:val="ru-RU"/>
        </w:rPr>
        <w:t>.10.2020</w:t>
      </w:r>
    </w:p>
    <w:p w:rsidR="00101C81" w:rsidRDefault="00201756" w:rsidP="00E10B0B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        </w:t>
      </w:r>
      <w:r w:rsidR="00B92B69" w:rsidRPr="00B92B69">
        <w:rPr>
          <w:b/>
          <w:sz w:val="30"/>
          <w:szCs w:val="30"/>
          <w:lang w:val="en-IE"/>
        </w:rPr>
        <w:t>IX</w:t>
      </w:r>
      <w:r w:rsidR="00402F79" w:rsidRPr="00D204CB">
        <w:rPr>
          <w:b/>
          <w:sz w:val="30"/>
          <w:szCs w:val="30"/>
        </w:rPr>
        <w:t xml:space="preserve"> класс</w:t>
      </w:r>
    </w:p>
    <w:p w:rsidR="00CE01C6" w:rsidRPr="00CE01C6" w:rsidRDefault="00CE01C6" w:rsidP="00E10B0B">
      <w:pPr>
        <w:jc w:val="center"/>
        <w:rPr>
          <w:b/>
          <w:sz w:val="30"/>
          <w:szCs w:val="30"/>
          <w:lang w:val="ru-RU"/>
        </w:rPr>
      </w:pPr>
    </w:p>
    <w:p w:rsidR="00E10B0B" w:rsidRDefault="006B5C9F" w:rsidP="003222A3">
      <w:pPr>
        <w:pStyle w:val="aa"/>
        <w:numPr>
          <w:ilvl w:val="0"/>
          <w:numId w:val="13"/>
        </w:numPr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Вычислите</w:t>
      </w:r>
    </w:p>
    <w:p w:rsidR="003D77D1" w:rsidRPr="003D77D1" w:rsidRDefault="003D77D1" w:rsidP="003D77D1">
      <w:pPr>
        <w:ind w:left="75"/>
        <w:rPr>
          <w:sz w:val="16"/>
          <w:szCs w:val="16"/>
          <w:lang w:val="ru-RU"/>
        </w:rPr>
      </w:pPr>
    </w:p>
    <w:p w:rsidR="00CE01C6" w:rsidRDefault="00CE01C6" w:rsidP="00C74117">
      <w:pPr>
        <w:ind w:left="567" w:firstLine="1985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3C44387F" wp14:editId="203825BF">
            <wp:extent cx="1018153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2498"/>
                    <a:stretch/>
                  </pic:blipFill>
                  <pic:spPr bwMode="auto">
                    <a:xfrm>
                      <a:off x="0" y="0"/>
                      <a:ext cx="1026170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158" w:rsidRDefault="00125158" w:rsidP="003222A3">
      <w:pPr>
        <w:ind w:left="567" w:firstLine="709"/>
        <w:rPr>
          <w:noProof/>
          <w:lang w:val="ru-RU"/>
        </w:rPr>
      </w:pPr>
    </w:p>
    <w:p w:rsidR="00CE01C6" w:rsidRDefault="00125158" w:rsidP="003222A3">
      <w:pPr>
        <w:pStyle w:val="aa"/>
        <w:numPr>
          <w:ilvl w:val="0"/>
          <w:numId w:val="13"/>
        </w:numPr>
        <w:ind w:left="0" w:firstLine="709"/>
        <w:rPr>
          <w:noProof/>
          <w:sz w:val="30"/>
          <w:szCs w:val="30"/>
          <w:lang w:val="ru-RU"/>
        </w:rPr>
      </w:pPr>
      <w:r w:rsidRPr="00125158">
        <w:rPr>
          <w:noProof/>
          <w:sz w:val="30"/>
          <w:szCs w:val="30"/>
          <w:lang w:val="ru-RU"/>
        </w:rPr>
        <w:t xml:space="preserve">При каких </w:t>
      </w:r>
      <w:r w:rsidRPr="00125158">
        <w:rPr>
          <w:i/>
          <w:noProof/>
          <w:sz w:val="30"/>
          <w:szCs w:val="30"/>
          <w:lang w:val="ru-RU"/>
        </w:rPr>
        <w:t>а</w:t>
      </w:r>
      <w:r w:rsidRPr="00125158">
        <w:rPr>
          <w:noProof/>
          <w:sz w:val="30"/>
          <w:szCs w:val="30"/>
          <w:lang w:val="ru-RU"/>
        </w:rPr>
        <w:t xml:space="preserve"> не</w:t>
      </w:r>
      <w:r w:rsidR="003D77D1">
        <w:rPr>
          <w:noProof/>
          <w:sz w:val="30"/>
          <w:szCs w:val="30"/>
          <w:lang w:val="ru-RU"/>
        </w:rPr>
        <w:t>р</w:t>
      </w:r>
      <w:r w:rsidRPr="00125158">
        <w:rPr>
          <w:noProof/>
          <w:sz w:val="30"/>
          <w:szCs w:val="30"/>
          <w:lang w:val="ru-RU"/>
        </w:rPr>
        <w:t>авенство</w:t>
      </w:r>
    </w:p>
    <w:p w:rsidR="003D77D1" w:rsidRPr="003D77D1" w:rsidRDefault="003D77D1" w:rsidP="003D77D1">
      <w:pPr>
        <w:ind w:left="75"/>
        <w:rPr>
          <w:noProof/>
          <w:sz w:val="16"/>
          <w:szCs w:val="16"/>
          <w:lang w:val="ru-RU"/>
        </w:rPr>
      </w:pPr>
    </w:p>
    <w:p w:rsidR="003D77D1" w:rsidRDefault="0073155F" w:rsidP="003222A3">
      <w:pPr>
        <w:ind w:firstLine="709"/>
        <w:rPr>
          <w:sz w:val="28"/>
          <w:lang w:val="ru-RU"/>
        </w:rPr>
      </w:pPr>
      <w:r>
        <w:rPr>
          <w:noProof/>
          <w:lang w:val="ru-RU"/>
        </w:rPr>
        <w:drawing>
          <wp:inline distT="0" distB="0" distL="0" distR="0" wp14:anchorId="250CE069" wp14:editId="7A09F5AE">
            <wp:extent cx="3086098" cy="4000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40625"/>
                    <a:stretch/>
                  </pic:blipFill>
                  <pic:spPr bwMode="auto">
                    <a:xfrm>
                      <a:off x="0" y="0"/>
                      <a:ext cx="3101774" cy="40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55F" w:rsidRPr="00125158" w:rsidRDefault="00125158" w:rsidP="00C74117">
      <w:pPr>
        <w:rPr>
          <w:sz w:val="30"/>
          <w:szCs w:val="30"/>
          <w:lang w:val="ru-RU"/>
        </w:rPr>
      </w:pPr>
      <w:r w:rsidRPr="00125158">
        <w:rPr>
          <w:sz w:val="30"/>
          <w:szCs w:val="30"/>
          <w:lang w:val="ru-RU"/>
        </w:rPr>
        <w:t xml:space="preserve">выполняется при всех </w:t>
      </w:r>
      <w:r w:rsidRPr="00125158">
        <w:rPr>
          <w:i/>
          <w:sz w:val="30"/>
          <w:szCs w:val="30"/>
          <w:lang w:val="ru-RU"/>
        </w:rPr>
        <w:t>х</w:t>
      </w:r>
      <w:r w:rsidR="00C74117" w:rsidRPr="00C74117">
        <w:rPr>
          <w:sz w:val="30"/>
          <w:szCs w:val="30"/>
          <w:lang w:val="ru-RU"/>
        </w:rPr>
        <w:t>?</w:t>
      </w:r>
    </w:p>
    <w:p w:rsidR="006B5C9F" w:rsidRPr="00125158" w:rsidRDefault="006B5C9F" w:rsidP="003222A3">
      <w:pPr>
        <w:ind w:left="709" w:firstLine="709"/>
        <w:rPr>
          <w:sz w:val="30"/>
          <w:szCs w:val="30"/>
          <w:lang w:val="ru-RU"/>
        </w:rPr>
      </w:pPr>
    </w:p>
    <w:p w:rsidR="006B5C9F" w:rsidRPr="006B5C9F" w:rsidRDefault="006B5C9F" w:rsidP="003222A3">
      <w:pPr>
        <w:pStyle w:val="aa"/>
        <w:numPr>
          <w:ilvl w:val="0"/>
          <w:numId w:val="13"/>
        </w:numPr>
        <w:ind w:left="0" w:firstLine="709"/>
        <w:jc w:val="both"/>
        <w:rPr>
          <w:sz w:val="30"/>
          <w:szCs w:val="30"/>
          <w:lang w:val="ru-RU"/>
        </w:rPr>
      </w:pPr>
      <w:r w:rsidRPr="006B5C9F">
        <w:rPr>
          <w:color w:val="000000"/>
          <w:sz w:val="30"/>
          <w:szCs w:val="30"/>
          <w:lang w:val="ru-RU" w:bidi="ru-RU"/>
        </w:rPr>
        <w:t>Из пункта</w:t>
      </w:r>
      <w:proofErr w:type="gramStart"/>
      <w:r w:rsidRPr="006B5C9F">
        <w:rPr>
          <w:color w:val="000000"/>
          <w:sz w:val="30"/>
          <w:szCs w:val="30"/>
          <w:lang w:val="ru-RU" w:bidi="ru-RU"/>
        </w:rPr>
        <w:t xml:space="preserve"> </w:t>
      </w:r>
      <w:r w:rsidRPr="006B5C9F">
        <w:rPr>
          <w:rStyle w:val="22"/>
          <w:sz w:val="30"/>
          <w:szCs w:val="30"/>
        </w:rPr>
        <w:t>А</w:t>
      </w:r>
      <w:proofErr w:type="gramEnd"/>
      <w:r w:rsidRPr="006B5C9F">
        <w:rPr>
          <w:color w:val="000000"/>
          <w:sz w:val="30"/>
          <w:szCs w:val="30"/>
          <w:lang w:val="ru-RU" w:bidi="ru-RU"/>
        </w:rPr>
        <w:t xml:space="preserve"> в пункт </w:t>
      </w:r>
      <w:r w:rsidRPr="006B5C9F">
        <w:rPr>
          <w:rStyle w:val="22"/>
          <w:sz w:val="30"/>
          <w:szCs w:val="30"/>
        </w:rPr>
        <w:t>В</w:t>
      </w:r>
      <w:r w:rsidRPr="006B5C9F">
        <w:rPr>
          <w:color w:val="000000"/>
          <w:sz w:val="30"/>
          <w:szCs w:val="30"/>
          <w:lang w:val="ru-RU" w:bidi="ru-RU"/>
        </w:rPr>
        <w:t xml:space="preserve"> выехал легковой автомобиль, одновременно навстречу ему из пункта </w:t>
      </w:r>
      <w:r w:rsidRPr="006B5C9F">
        <w:rPr>
          <w:rStyle w:val="22"/>
          <w:sz w:val="30"/>
          <w:szCs w:val="30"/>
        </w:rPr>
        <w:t xml:space="preserve">В </w:t>
      </w:r>
      <w:proofErr w:type="spellStart"/>
      <w:r w:rsidR="003D77D1">
        <w:rPr>
          <w:rStyle w:val="22"/>
          <w:i w:val="0"/>
          <w:sz w:val="30"/>
          <w:szCs w:val="30"/>
        </w:rPr>
        <w:t>в</w:t>
      </w:r>
      <w:proofErr w:type="spellEnd"/>
      <w:r w:rsidRPr="006B5C9F">
        <w:rPr>
          <w:rStyle w:val="22"/>
          <w:sz w:val="30"/>
          <w:szCs w:val="30"/>
        </w:rPr>
        <w:t xml:space="preserve"> </w:t>
      </w:r>
      <w:r w:rsidR="003D77D1" w:rsidRPr="006B5C9F">
        <w:rPr>
          <w:color w:val="000000"/>
          <w:sz w:val="30"/>
          <w:szCs w:val="30"/>
          <w:lang w:val="ru-RU" w:bidi="ru-RU"/>
        </w:rPr>
        <w:t>пункт</w:t>
      </w:r>
      <w:r w:rsidR="003D77D1" w:rsidRPr="006B5C9F">
        <w:rPr>
          <w:rStyle w:val="22"/>
          <w:sz w:val="30"/>
          <w:szCs w:val="30"/>
        </w:rPr>
        <w:t xml:space="preserve"> </w:t>
      </w:r>
      <w:r w:rsidRPr="006B5C9F">
        <w:rPr>
          <w:rStyle w:val="22"/>
          <w:sz w:val="30"/>
          <w:szCs w:val="30"/>
        </w:rPr>
        <w:t>А</w:t>
      </w:r>
      <w:r w:rsidRPr="006B5C9F">
        <w:rPr>
          <w:color w:val="000000"/>
          <w:sz w:val="30"/>
          <w:szCs w:val="30"/>
          <w:lang w:val="ru-RU" w:bidi="ru-RU"/>
        </w:rPr>
        <w:t xml:space="preserve"> выехал грузовой автомобиль. Легковой автомобиль прибыл в пункт</w:t>
      </w:r>
      <w:proofErr w:type="gramStart"/>
      <w:r w:rsidRPr="006B5C9F">
        <w:rPr>
          <w:color w:val="000000"/>
          <w:sz w:val="30"/>
          <w:szCs w:val="30"/>
          <w:lang w:val="ru-RU" w:bidi="ru-RU"/>
        </w:rPr>
        <w:t xml:space="preserve"> </w:t>
      </w:r>
      <w:r w:rsidRPr="006B5C9F">
        <w:rPr>
          <w:rStyle w:val="22"/>
          <w:sz w:val="30"/>
          <w:szCs w:val="30"/>
        </w:rPr>
        <w:t>В</w:t>
      </w:r>
      <w:proofErr w:type="gramEnd"/>
      <w:r w:rsidRPr="006B5C9F">
        <w:rPr>
          <w:color w:val="000000"/>
          <w:sz w:val="30"/>
          <w:szCs w:val="30"/>
          <w:lang w:val="ru-RU" w:bidi="ru-RU"/>
        </w:rPr>
        <w:t xml:space="preserve"> через 2 ч после встречи с грузовым, а грузовой прибыл в пункт </w:t>
      </w:r>
      <w:r w:rsidRPr="006B5C9F">
        <w:rPr>
          <w:rStyle w:val="22"/>
          <w:sz w:val="30"/>
          <w:szCs w:val="30"/>
        </w:rPr>
        <w:t>А</w:t>
      </w:r>
      <w:r w:rsidRPr="006B5C9F">
        <w:rPr>
          <w:color w:val="000000"/>
          <w:sz w:val="30"/>
          <w:szCs w:val="30"/>
          <w:lang w:val="ru-RU" w:bidi="ru-RU"/>
        </w:rPr>
        <w:t xml:space="preserve"> через 4,5 ч после встречи с легковым. Сколько часов были в пути легковой и грузовой автомобили?</w:t>
      </w:r>
    </w:p>
    <w:p w:rsidR="0073155F" w:rsidRPr="0073155F" w:rsidRDefault="0073155F" w:rsidP="003222A3">
      <w:pPr>
        <w:ind w:firstLine="709"/>
        <w:rPr>
          <w:lang w:val="ru-RU"/>
        </w:rPr>
      </w:pPr>
    </w:p>
    <w:p w:rsidR="008F607D" w:rsidRPr="00BE5128" w:rsidRDefault="008F607D" w:rsidP="003222A3">
      <w:pPr>
        <w:pStyle w:val="20"/>
        <w:shd w:val="clear" w:color="auto" w:fill="auto"/>
        <w:tabs>
          <w:tab w:val="left" w:pos="1261"/>
        </w:tabs>
        <w:spacing w:before="0" w:after="0" w:line="370" w:lineRule="exact"/>
        <w:ind w:firstLine="709"/>
        <w:rPr>
          <w:sz w:val="30"/>
          <w:szCs w:val="30"/>
        </w:rPr>
      </w:pPr>
      <w:r w:rsidRPr="008F607D">
        <w:rPr>
          <w:b/>
          <w:sz w:val="30"/>
          <w:szCs w:val="30"/>
        </w:rPr>
        <w:t>4.</w:t>
      </w:r>
      <w:r>
        <w:rPr>
          <w:b/>
          <w:sz w:val="30"/>
          <w:szCs w:val="30"/>
        </w:rPr>
        <w:t xml:space="preserve"> </w:t>
      </w:r>
      <w:r w:rsidRPr="00BE5128">
        <w:rPr>
          <w:color w:val="000000"/>
          <w:sz w:val="30"/>
          <w:szCs w:val="30"/>
          <w:lang w:bidi="ru-RU"/>
        </w:rPr>
        <w:t xml:space="preserve">В треугольнике </w:t>
      </w:r>
      <w:r w:rsidRPr="00BE5128">
        <w:rPr>
          <w:rStyle w:val="22"/>
          <w:sz w:val="30"/>
          <w:szCs w:val="30"/>
          <w:lang w:val="en-US" w:eastAsia="en-US" w:bidi="en-US"/>
        </w:rPr>
        <w:t>ABC</w:t>
      </w:r>
      <w:r w:rsidRPr="00BE5128">
        <w:rPr>
          <w:rStyle w:val="22"/>
          <w:sz w:val="30"/>
          <w:szCs w:val="30"/>
          <w:lang w:eastAsia="en-US" w:bidi="en-US"/>
        </w:rPr>
        <w:t>,</w:t>
      </w:r>
      <w:r w:rsidRPr="00BE5128">
        <w:rPr>
          <w:color w:val="000000"/>
          <w:sz w:val="30"/>
          <w:szCs w:val="30"/>
          <w:lang w:eastAsia="en-US" w:bidi="en-US"/>
        </w:rPr>
        <w:t xml:space="preserve"> </w:t>
      </w:r>
      <w:r w:rsidRPr="00BE5128">
        <w:rPr>
          <w:color w:val="000000"/>
          <w:sz w:val="30"/>
          <w:szCs w:val="30"/>
          <w:lang w:bidi="ru-RU"/>
        </w:rPr>
        <w:t xml:space="preserve">с прямым углом </w:t>
      </w:r>
      <w:r w:rsidRPr="00BE5128">
        <w:rPr>
          <w:rStyle w:val="22"/>
          <w:sz w:val="30"/>
          <w:szCs w:val="30"/>
          <w:lang w:val="en-US" w:eastAsia="en-US" w:bidi="en-US"/>
        </w:rPr>
        <w:t>C</w:t>
      </w:r>
      <w:r w:rsidRPr="00BE5128">
        <w:rPr>
          <w:rStyle w:val="22"/>
          <w:sz w:val="30"/>
          <w:szCs w:val="30"/>
          <w:lang w:eastAsia="en-US" w:bidi="en-US"/>
        </w:rPr>
        <w:t>,</w:t>
      </w:r>
      <w:r w:rsidRPr="00BE5128">
        <w:rPr>
          <w:color w:val="000000"/>
          <w:sz w:val="30"/>
          <w:szCs w:val="30"/>
          <w:lang w:eastAsia="en-US" w:bidi="en-US"/>
        </w:rPr>
        <w:t xml:space="preserve"> </w:t>
      </w:r>
      <w:r w:rsidRPr="00BE5128">
        <w:rPr>
          <w:color w:val="000000"/>
          <w:sz w:val="30"/>
          <w:szCs w:val="30"/>
          <w:lang w:bidi="ru-RU"/>
        </w:rPr>
        <w:t xml:space="preserve">из вершины угла </w:t>
      </w:r>
      <w:r w:rsidRPr="00BE5128">
        <w:rPr>
          <w:rStyle w:val="22"/>
          <w:sz w:val="30"/>
          <w:szCs w:val="30"/>
          <w:lang w:val="en-US" w:eastAsia="en-US" w:bidi="en-US"/>
        </w:rPr>
        <w:t>C</w:t>
      </w:r>
      <w:r w:rsidRPr="00BE5128">
        <w:rPr>
          <w:color w:val="000000"/>
          <w:sz w:val="30"/>
          <w:szCs w:val="30"/>
          <w:lang w:eastAsia="en-US" w:bidi="en-US"/>
        </w:rPr>
        <w:t xml:space="preserve"> </w:t>
      </w:r>
      <w:r w:rsidRPr="00BE5128">
        <w:rPr>
          <w:color w:val="000000"/>
          <w:sz w:val="30"/>
          <w:szCs w:val="30"/>
          <w:lang w:bidi="ru-RU"/>
        </w:rPr>
        <w:t xml:space="preserve">опущена высота </w:t>
      </w:r>
      <w:r w:rsidRPr="00BE5128">
        <w:rPr>
          <w:rStyle w:val="22"/>
          <w:sz w:val="30"/>
          <w:szCs w:val="30"/>
          <w:lang w:val="en-US" w:eastAsia="en-US" w:bidi="en-US"/>
        </w:rPr>
        <w:t>CH</w:t>
      </w:r>
      <w:r w:rsidRPr="00BE5128">
        <w:rPr>
          <w:rStyle w:val="22"/>
          <w:sz w:val="30"/>
          <w:szCs w:val="30"/>
          <w:lang w:eastAsia="en-US" w:bidi="en-US"/>
        </w:rPr>
        <w:t>,</w:t>
      </w:r>
      <w:r w:rsidRPr="00BE5128">
        <w:rPr>
          <w:color w:val="000000"/>
          <w:sz w:val="30"/>
          <w:szCs w:val="30"/>
          <w:lang w:eastAsia="en-US" w:bidi="en-US"/>
        </w:rPr>
        <w:t xml:space="preserve"> </w:t>
      </w:r>
      <w:r w:rsidRPr="00BE5128">
        <w:rPr>
          <w:color w:val="000000"/>
          <w:sz w:val="30"/>
          <w:szCs w:val="30"/>
          <w:lang w:bidi="ru-RU"/>
        </w:rPr>
        <w:t xml:space="preserve">так что </w:t>
      </w:r>
      <w:r w:rsidRPr="00BE5128">
        <w:rPr>
          <w:rStyle w:val="22"/>
          <w:sz w:val="30"/>
          <w:szCs w:val="30"/>
          <w:lang w:val="en-US" w:eastAsia="en-US" w:bidi="en-US"/>
        </w:rPr>
        <w:t>BH</w:t>
      </w:r>
      <w:r w:rsidRPr="00BE5128">
        <w:rPr>
          <w:color w:val="000000"/>
          <w:sz w:val="30"/>
          <w:szCs w:val="30"/>
          <w:lang w:eastAsia="en-US" w:bidi="en-US"/>
        </w:rPr>
        <w:t xml:space="preserve"> </w:t>
      </w:r>
      <w:r w:rsidRPr="00BE5128">
        <w:rPr>
          <w:color w:val="000000"/>
          <w:sz w:val="30"/>
          <w:szCs w:val="30"/>
          <w:lang w:bidi="ru-RU"/>
        </w:rPr>
        <w:t xml:space="preserve">- </w:t>
      </w:r>
      <w:r w:rsidRPr="00BE5128">
        <w:rPr>
          <w:rStyle w:val="22"/>
          <w:sz w:val="30"/>
          <w:szCs w:val="30"/>
          <w:lang w:val="en-US" w:eastAsia="en-US" w:bidi="en-US"/>
        </w:rPr>
        <w:t>HA</w:t>
      </w:r>
      <w:r w:rsidRPr="00BE5128">
        <w:rPr>
          <w:rStyle w:val="22"/>
          <w:sz w:val="30"/>
          <w:szCs w:val="30"/>
          <w:lang w:eastAsia="en-US" w:bidi="en-US"/>
        </w:rPr>
        <w:t xml:space="preserve"> </w:t>
      </w:r>
      <w:r w:rsidRPr="00BE5128">
        <w:rPr>
          <w:rStyle w:val="22"/>
          <w:sz w:val="30"/>
          <w:szCs w:val="30"/>
        </w:rPr>
        <w:t xml:space="preserve">= </w:t>
      </w:r>
      <w:r w:rsidRPr="00BE5128">
        <w:rPr>
          <w:rStyle w:val="22"/>
          <w:sz w:val="30"/>
          <w:szCs w:val="30"/>
          <w:lang w:val="en-US" w:eastAsia="en-US" w:bidi="en-US"/>
        </w:rPr>
        <w:t>AC</w:t>
      </w:r>
      <w:r w:rsidRPr="00BE5128">
        <w:rPr>
          <w:rStyle w:val="22"/>
          <w:sz w:val="30"/>
          <w:szCs w:val="30"/>
          <w:lang w:eastAsia="en-US" w:bidi="en-US"/>
        </w:rPr>
        <w:t>.</w:t>
      </w:r>
      <w:r w:rsidRPr="00BE5128">
        <w:rPr>
          <w:color w:val="000000"/>
          <w:sz w:val="30"/>
          <w:szCs w:val="30"/>
          <w:lang w:eastAsia="en-US" w:bidi="en-US"/>
        </w:rPr>
        <w:t xml:space="preserve"> </w:t>
      </w:r>
      <w:r w:rsidRPr="00BE5128">
        <w:rPr>
          <w:color w:val="000000"/>
          <w:sz w:val="30"/>
          <w:szCs w:val="30"/>
          <w:lang w:bidi="ru-RU"/>
        </w:rPr>
        <w:t>Найдите углы треугольника.</w:t>
      </w:r>
    </w:p>
    <w:p w:rsidR="0073155F" w:rsidRPr="00BE5128" w:rsidRDefault="0073155F" w:rsidP="003222A3">
      <w:pPr>
        <w:ind w:firstLine="709"/>
        <w:rPr>
          <w:b/>
          <w:sz w:val="30"/>
          <w:szCs w:val="30"/>
          <w:lang w:val="ru-RU"/>
        </w:rPr>
      </w:pPr>
      <w:bookmarkStart w:id="0" w:name="_GoBack"/>
      <w:bookmarkEnd w:id="0"/>
    </w:p>
    <w:sectPr w:rsidR="0073155F" w:rsidRPr="00BE5128" w:rsidSect="00245023">
      <w:footerReference w:type="default" r:id="rId14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A6" w:rsidRDefault="00A33AA6" w:rsidP="001F2F38">
      <w:r>
        <w:separator/>
      </w:r>
    </w:p>
  </w:endnote>
  <w:endnote w:type="continuationSeparator" w:id="0">
    <w:p w:rsidR="00A33AA6" w:rsidRDefault="00A33AA6" w:rsidP="001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CE" w:rsidRPr="001945CE" w:rsidRDefault="001945CE" w:rsidP="001945CE">
    <w:pPr>
      <w:tabs>
        <w:tab w:val="center" w:pos="4677"/>
        <w:tab w:val="right" w:pos="9355"/>
      </w:tabs>
      <w:jc w:val="center"/>
      <w:rPr>
        <w:sz w:val="20"/>
        <w:szCs w:val="20"/>
        <w:lang w:val="ru-RU"/>
      </w:rPr>
    </w:pPr>
    <w:r w:rsidRPr="001945CE">
      <w:rPr>
        <w:sz w:val="20"/>
        <w:szCs w:val="20"/>
        <w:lang w:val="ru-RU"/>
      </w:rPr>
      <w:t>Время выполнения задания – 120 мин. Желаем успехов!</w:t>
    </w:r>
  </w:p>
  <w:p w:rsidR="001945CE" w:rsidRPr="001945CE" w:rsidRDefault="001945C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A6" w:rsidRDefault="00A33AA6" w:rsidP="001F2F38">
      <w:r>
        <w:separator/>
      </w:r>
    </w:p>
  </w:footnote>
  <w:footnote w:type="continuationSeparator" w:id="0">
    <w:p w:rsidR="00A33AA6" w:rsidRDefault="00A33AA6" w:rsidP="001F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550"/>
    <w:multiLevelType w:val="hybridMultilevel"/>
    <w:tmpl w:val="B1A8F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42589"/>
    <w:multiLevelType w:val="hybridMultilevel"/>
    <w:tmpl w:val="42784864"/>
    <w:lvl w:ilvl="0" w:tplc="0419000B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149E205C"/>
    <w:multiLevelType w:val="multilevel"/>
    <w:tmpl w:val="656EC0F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4336A"/>
    <w:multiLevelType w:val="hybridMultilevel"/>
    <w:tmpl w:val="523E7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D72D7"/>
    <w:multiLevelType w:val="hybridMultilevel"/>
    <w:tmpl w:val="363E4680"/>
    <w:lvl w:ilvl="0" w:tplc="F8B6FFA6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8E87AEF"/>
    <w:multiLevelType w:val="hybridMultilevel"/>
    <w:tmpl w:val="D2165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A51798"/>
    <w:multiLevelType w:val="hybridMultilevel"/>
    <w:tmpl w:val="95C2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35BE2"/>
    <w:multiLevelType w:val="hybridMultilevel"/>
    <w:tmpl w:val="44D61B3E"/>
    <w:lvl w:ilvl="0" w:tplc="3618BFA8">
      <w:start w:val="9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8137A8"/>
    <w:multiLevelType w:val="hybridMultilevel"/>
    <w:tmpl w:val="B6627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EE2EDF"/>
    <w:multiLevelType w:val="hybridMultilevel"/>
    <w:tmpl w:val="C9B00868"/>
    <w:lvl w:ilvl="0" w:tplc="0419000B">
      <w:start w:val="1"/>
      <w:numFmt w:val="bullet"/>
      <w:lvlText w:val="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55F72D19"/>
    <w:multiLevelType w:val="hybridMultilevel"/>
    <w:tmpl w:val="BBBA7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AD5270"/>
    <w:multiLevelType w:val="hybridMultilevel"/>
    <w:tmpl w:val="B1B4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0C4699"/>
    <w:multiLevelType w:val="hybridMultilevel"/>
    <w:tmpl w:val="81D65724"/>
    <w:lvl w:ilvl="0" w:tplc="C660F8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15C0E"/>
    <w:multiLevelType w:val="hybridMultilevel"/>
    <w:tmpl w:val="363E4680"/>
    <w:lvl w:ilvl="0" w:tplc="F8B6FFA6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E69574E"/>
    <w:multiLevelType w:val="hybridMultilevel"/>
    <w:tmpl w:val="C3DA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9"/>
    <w:rsid w:val="000031ED"/>
    <w:rsid w:val="00007BF3"/>
    <w:rsid w:val="00054C72"/>
    <w:rsid w:val="0006073A"/>
    <w:rsid w:val="0006262A"/>
    <w:rsid w:val="000628BD"/>
    <w:rsid w:val="00064389"/>
    <w:rsid w:val="000722BC"/>
    <w:rsid w:val="0007310C"/>
    <w:rsid w:val="00093041"/>
    <w:rsid w:val="00093A43"/>
    <w:rsid w:val="000A50A3"/>
    <w:rsid w:val="000C0B21"/>
    <w:rsid w:val="000C1A9D"/>
    <w:rsid w:val="000E2B10"/>
    <w:rsid w:val="000F3E60"/>
    <w:rsid w:val="00101C81"/>
    <w:rsid w:val="00120623"/>
    <w:rsid w:val="00125158"/>
    <w:rsid w:val="00125E83"/>
    <w:rsid w:val="001454E7"/>
    <w:rsid w:val="001565B5"/>
    <w:rsid w:val="00160C7B"/>
    <w:rsid w:val="00162ECA"/>
    <w:rsid w:val="0016514C"/>
    <w:rsid w:val="001872ED"/>
    <w:rsid w:val="001945CE"/>
    <w:rsid w:val="001B7D85"/>
    <w:rsid w:val="001C0548"/>
    <w:rsid w:val="001D5699"/>
    <w:rsid w:val="001E2D02"/>
    <w:rsid w:val="001E6737"/>
    <w:rsid w:val="001F0CBE"/>
    <w:rsid w:val="001F2F38"/>
    <w:rsid w:val="00201756"/>
    <w:rsid w:val="0021397B"/>
    <w:rsid w:val="002274D8"/>
    <w:rsid w:val="0023021C"/>
    <w:rsid w:val="002328B4"/>
    <w:rsid w:val="00245023"/>
    <w:rsid w:val="00254543"/>
    <w:rsid w:val="00277706"/>
    <w:rsid w:val="002847D1"/>
    <w:rsid w:val="0029063A"/>
    <w:rsid w:val="002A1543"/>
    <w:rsid w:val="002A7038"/>
    <w:rsid w:val="002D19EE"/>
    <w:rsid w:val="002D6BC6"/>
    <w:rsid w:val="002D6FC3"/>
    <w:rsid w:val="002E383B"/>
    <w:rsid w:val="002F5CF9"/>
    <w:rsid w:val="003123F3"/>
    <w:rsid w:val="003222A3"/>
    <w:rsid w:val="00323706"/>
    <w:rsid w:val="00334D97"/>
    <w:rsid w:val="00352ADA"/>
    <w:rsid w:val="0035652B"/>
    <w:rsid w:val="00381BAD"/>
    <w:rsid w:val="0038290E"/>
    <w:rsid w:val="0039311C"/>
    <w:rsid w:val="00394C7C"/>
    <w:rsid w:val="00397AFE"/>
    <w:rsid w:val="003A6807"/>
    <w:rsid w:val="003B05BE"/>
    <w:rsid w:val="003B15C2"/>
    <w:rsid w:val="003B6549"/>
    <w:rsid w:val="003C0BF2"/>
    <w:rsid w:val="003D0CCF"/>
    <w:rsid w:val="003D77D1"/>
    <w:rsid w:val="003E7493"/>
    <w:rsid w:val="00402F79"/>
    <w:rsid w:val="00404CBD"/>
    <w:rsid w:val="00431851"/>
    <w:rsid w:val="00440A74"/>
    <w:rsid w:val="00464D4C"/>
    <w:rsid w:val="00481D0A"/>
    <w:rsid w:val="00487963"/>
    <w:rsid w:val="004A0FB9"/>
    <w:rsid w:val="004B4D3D"/>
    <w:rsid w:val="004C0DFA"/>
    <w:rsid w:val="004D19AF"/>
    <w:rsid w:val="004D65EC"/>
    <w:rsid w:val="004F15DB"/>
    <w:rsid w:val="004F42B5"/>
    <w:rsid w:val="00504F97"/>
    <w:rsid w:val="00513456"/>
    <w:rsid w:val="00536AAC"/>
    <w:rsid w:val="00541CA9"/>
    <w:rsid w:val="005B6E92"/>
    <w:rsid w:val="005C0329"/>
    <w:rsid w:val="005D3E61"/>
    <w:rsid w:val="005D6760"/>
    <w:rsid w:val="005E6BDE"/>
    <w:rsid w:val="006071B1"/>
    <w:rsid w:val="006228DA"/>
    <w:rsid w:val="0066172D"/>
    <w:rsid w:val="006628DB"/>
    <w:rsid w:val="00674196"/>
    <w:rsid w:val="006A20CF"/>
    <w:rsid w:val="006B3954"/>
    <w:rsid w:val="006B46D8"/>
    <w:rsid w:val="006B5C9F"/>
    <w:rsid w:val="006C53A7"/>
    <w:rsid w:val="006D2C70"/>
    <w:rsid w:val="006D45BD"/>
    <w:rsid w:val="006D4783"/>
    <w:rsid w:val="006D4E51"/>
    <w:rsid w:val="006E36CA"/>
    <w:rsid w:val="006F79FE"/>
    <w:rsid w:val="007003E6"/>
    <w:rsid w:val="007003F6"/>
    <w:rsid w:val="00711749"/>
    <w:rsid w:val="00721AF1"/>
    <w:rsid w:val="00726FDE"/>
    <w:rsid w:val="00730FE4"/>
    <w:rsid w:val="0073155F"/>
    <w:rsid w:val="00731C88"/>
    <w:rsid w:val="00733134"/>
    <w:rsid w:val="007426DE"/>
    <w:rsid w:val="007630EA"/>
    <w:rsid w:val="00771F69"/>
    <w:rsid w:val="007940FC"/>
    <w:rsid w:val="007C21B0"/>
    <w:rsid w:val="007C62A1"/>
    <w:rsid w:val="007E052C"/>
    <w:rsid w:val="007E5AB6"/>
    <w:rsid w:val="0082520B"/>
    <w:rsid w:val="00842118"/>
    <w:rsid w:val="008427F6"/>
    <w:rsid w:val="008561D3"/>
    <w:rsid w:val="008617B1"/>
    <w:rsid w:val="0086487E"/>
    <w:rsid w:val="00866DC7"/>
    <w:rsid w:val="00870DC7"/>
    <w:rsid w:val="008726BF"/>
    <w:rsid w:val="008C43E8"/>
    <w:rsid w:val="008D341D"/>
    <w:rsid w:val="008D4B29"/>
    <w:rsid w:val="008E0E75"/>
    <w:rsid w:val="008E58CD"/>
    <w:rsid w:val="008F57F9"/>
    <w:rsid w:val="008F607D"/>
    <w:rsid w:val="00901990"/>
    <w:rsid w:val="0091768D"/>
    <w:rsid w:val="00922D68"/>
    <w:rsid w:val="009316FA"/>
    <w:rsid w:val="009553F3"/>
    <w:rsid w:val="00963C0F"/>
    <w:rsid w:val="009661B0"/>
    <w:rsid w:val="00976A34"/>
    <w:rsid w:val="009B4018"/>
    <w:rsid w:val="009C43A1"/>
    <w:rsid w:val="009E6717"/>
    <w:rsid w:val="00A073A5"/>
    <w:rsid w:val="00A13323"/>
    <w:rsid w:val="00A17B9E"/>
    <w:rsid w:val="00A2734C"/>
    <w:rsid w:val="00A33AA6"/>
    <w:rsid w:val="00A53520"/>
    <w:rsid w:val="00A5616A"/>
    <w:rsid w:val="00A66329"/>
    <w:rsid w:val="00A66D07"/>
    <w:rsid w:val="00A7073A"/>
    <w:rsid w:val="00A826E1"/>
    <w:rsid w:val="00AA2C3E"/>
    <w:rsid w:val="00AB0332"/>
    <w:rsid w:val="00AB0EC5"/>
    <w:rsid w:val="00AE7EA0"/>
    <w:rsid w:val="00AF7FE8"/>
    <w:rsid w:val="00B02FD2"/>
    <w:rsid w:val="00B2182D"/>
    <w:rsid w:val="00B2594C"/>
    <w:rsid w:val="00B25CAD"/>
    <w:rsid w:val="00B322FB"/>
    <w:rsid w:val="00B57EB3"/>
    <w:rsid w:val="00B65ED2"/>
    <w:rsid w:val="00B779A2"/>
    <w:rsid w:val="00B77AD9"/>
    <w:rsid w:val="00B806C9"/>
    <w:rsid w:val="00B870B3"/>
    <w:rsid w:val="00B92B69"/>
    <w:rsid w:val="00B97A1A"/>
    <w:rsid w:val="00B97D75"/>
    <w:rsid w:val="00BA22A2"/>
    <w:rsid w:val="00BE5128"/>
    <w:rsid w:val="00BF6F0D"/>
    <w:rsid w:val="00BF78CC"/>
    <w:rsid w:val="00C23490"/>
    <w:rsid w:val="00C45002"/>
    <w:rsid w:val="00C46854"/>
    <w:rsid w:val="00C5145A"/>
    <w:rsid w:val="00C53B2B"/>
    <w:rsid w:val="00C65ED4"/>
    <w:rsid w:val="00C67D3A"/>
    <w:rsid w:val="00C733FF"/>
    <w:rsid w:val="00C74117"/>
    <w:rsid w:val="00C7419E"/>
    <w:rsid w:val="00C755BB"/>
    <w:rsid w:val="00C9357C"/>
    <w:rsid w:val="00CB5085"/>
    <w:rsid w:val="00CC6EF1"/>
    <w:rsid w:val="00CD3F39"/>
    <w:rsid w:val="00CE01C6"/>
    <w:rsid w:val="00CF4D33"/>
    <w:rsid w:val="00D122D6"/>
    <w:rsid w:val="00D204CB"/>
    <w:rsid w:val="00D21B79"/>
    <w:rsid w:val="00D24A7A"/>
    <w:rsid w:val="00D33D5C"/>
    <w:rsid w:val="00D50E56"/>
    <w:rsid w:val="00D65316"/>
    <w:rsid w:val="00D657C6"/>
    <w:rsid w:val="00D74CAE"/>
    <w:rsid w:val="00D93F7C"/>
    <w:rsid w:val="00DA145A"/>
    <w:rsid w:val="00DA2C56"/>
    <w:rsid w:val="00DA4AC3"/>
    <w:rsid w:val="00DA776C"/>
    <w:rsid w:val="00DB467A"/>
    <w:rsid w:val="00DB5FE3"/>
    <w:rsid w:val="00DB6D46"/>
    <w:rsid w:val="00DB7A7B"/>
    <w:rsid w:val="00DD038C"/>
    <w:rsid w:val="00DD3A1C"/>
    <w:rsid w:val="00DE18E2"/>
    <w:rsid w:val="00DF566A"/>
    <w:rsid w:val="00DF61F3"/>
    <w:rsid w:val="00E10B0B"/>
    <w:rsid w:val="00E11297"/>
    <w:rsid w:val="00E16AB2"/>
    <w:rsid w:val="00E23D74"/>
    <w:rsid w:val="00E276F4"/>
    <w:rsid w:val="00E27DB5"/>
    <w:rsid w:val="00E54D84"/>
    <w:rsid w:val="00E73CBE"/>
    <w:rsid w:val="00E74603"/>
    <w:rsid w:val="00E75B61"/>
    <w:rsid w:val="00E820C2"/>
    <w:rsid w:val="00E9170B"/>
    <w:rsid w:val="00E91BF0"/>
    <w:rsid w:val="00EA1CD9"/>
    <w:rsid w:val="00EA2171"/>
    <w:rsid w:val="00EB3CA9"/>
    <w:rsid w:val="00EC0A8C"/>
    <w:rsid w:val="00ED1A34"/>
    <w:rsid w:val="00ED66DF"/>
    <w:rsid w:val="00EE14D5"/>
    <w:rsid w:val="00EE1F82"/>
    <w:rsid w:val="00F074FC"/>
    <w:rsid w:val="00F36DAC"/>
    <w:rsid w:val="00F508BC"/>
    <w:rsid w:val="00F50A4E"/>
    <w:rsid w:val="00F52CE4"/>
    <w:rsid w:val="00FA792F"/>
    <w:rsid w:val="00FB353A"/>
    <w:rsid w:val="00FC35E4"/>
    <w:rsid w:val="00FD02A9"/>
    <w:rsid w:val="00FD52C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607D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8F607D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607D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607D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8F607D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607D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ОКТЯБРЬСКОГО РАЙОНА г</vt:lpstr>
    </vt:vector>
  </TitlesOfParts>
  <Company>_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ОКТЯБРЬСКОГО РАЙОНА г</dc:title>
  <dc:creator>Администратор</dc:creator>
  <cp:lastModifiedBy>User</cp:lastModifiedBy>
  <cp:revision>6</cp:revision>
  <cp:lastPrinted>2020-10-15T09:32:00Z</cp:lastPrinted>
  <dcterms:created xsi:type="dcterms:W3CDTF">2020-10-19T12:27:00Z</dcterms:created>
  <dcterms:modified xsi:type="dcterms:W3CDTF">2020-10-22T05:12:00Z</dcterms:modified>
</cp:coreProperties>
</file>