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0D" w:rsidRPr="00B94835" w:rsidRDefault="009F640D" w:rsidP="009F640D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Конспект занятия </w:t>
      </w:r>
      <w:r w:rsidRPr="00C800A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по образовательной области  «Ребёнок 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общество</w:t>
      </w:r>
      <w:r w:rsidRPr="00C800A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</w:t>
      </w:r>
    </w:p>
    <w:p w:rsidR="009F640D" w:rsidRPr="002039AD" w:rsidRDefault="009F640D" w:rsidP="009F64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</w:pPr>
      <w:r w:rsidRPr="002C41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на тему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 xml:space="preserve"> </w:t>
      </w:r>
      <w:r w:rsidRPr="000E5C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«Полезные и вредные продукты»</w:t>
      </w:r>
    </w:p>
    <w:p w:rsidR="009F640D" w:rsidRPr="002C41C9" w:rsidRDefault="009F640D" w:rsidP="009F64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 w:rsidRPr="002C41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для детей  средней группы</w:t>
      </w:r>
    </w:p>
    <w:p w:rsidR="009F640D" w:rsidRDefault="009F640D" w:rsidP="009F640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Программные задачи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:</w:t>
      </w:r>
    </w:p>
    <w:p w:rsidR="009F640D" w:rsidRDefault="009F640D" w:rsidP="009F64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Формировать у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представления о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полезны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х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и вредны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х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продукта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х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питания, витамина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х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, их значение для здоровья человека, обогащ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ать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словарн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ый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запас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детей новыми словами по теме. </w:t>
      </w:r>
    </w:p>
    <w:p w:rsidR="009F640D" w:rsidRDefault="009F640D" w:rsidP="009F64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Разви</w:t>
      </w:r>
      <w:r w:rsidRPr="006F669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вать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связную речь, умение работать в группе и отвечать на поставленные во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просы, высказывать своё мнение.</w:t>
      </w:r>
    </w:p>
    <w:p w:rsidR="009F640D" w:rsidRPr="0080528A" w:rsidRDefault="009F640D" w:rsidP="009F64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В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оспитывать бережное отношение к своему здоровью.</w:t>
      </w:r>
    </w:p>
    <w:p w:rsidR="009F640D" w:rsidRPr="0080528A" w:rsidRDefault="009F640D" w:rsidP="009F64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Материал и оборудование</w:t>
      </w: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письмо с загадками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картинки-ответы, листочки с изображением фруктов и овощей, стаканчики, картонные воронки, ватные тампоны, 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чипсы,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сладкие газированные напитки, салфетки.</w:t>
      </w:r>
      <w:proofErr w:type="gramEnd"/>
    </w:p>
    <w:p w:rsidR="009F640D" w:rsidRDefault="009F640D" w:rsidP="009F64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Предварительная работа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: Рассматривание изображений продуктов питания; беседа на 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тему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«Какая еда полезна»; викторина «Загадай загадку и продукты отгадай», опыты с различными газированными напитками и чипсами; изучение пословиц о зд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оровье, чтение рассказов о еде, з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аучивание стихов.</w:t>
      </w:r>
    </w:p>
    <w:p w:rsidR="009F640D" w:rsidRPr="002166DD" w:rsidRDefault="009F640D" w:rsidP="009F64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800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Методы и приемы: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беседа, дидактическая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игра «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Правильно,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правильно, совершенно верно...», проведение опыт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ов,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сюрпризный момент, загадывание загадок, </w:t>
      </w:r>
      <w:r w:rsidRPr="00C800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вопросы.</w:t>
      </w:r>
      <w:proofErr w:type="gramEnd"/>
    </w:p>
    <w:p w:rsidR="009F640D" w:rsidRPr="0080528A" w:rsidRDefault="009F640D" w:rsidP="009F640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Ход занятия:</w:t>
      </w:r>
    </w:p>
    <w:p w:rsidR="009F640D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</w:pPr>
      <w:r w:rsidRPr="00B9483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val="ru-RU" w:eastAsia="ru-RU"/>
        </w:rPr>
        <w:t>Дети сидят в группе на стульчиках. В группу заходят гости</w:t>
      </w:r>
      <w:proofErr w:type="gramStart"/>
      <w:r w:rsidRPr="00B9483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val="ru-RU" w:eastAsia="ru-RU"/>
        </w:rPr>
        <w:t>:(</w:t>
      </w:r>
      <w:proofErr w:type="gramEnd"/>
      <w:r w:rsidRPr="00B9483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val="ru-RU" w:eastAsia="ru-RU"/>
        </w:rPr>
        <w:t>родители...).</w:t>
      </w:r>
      <w:r w:rsidRPr="00B9483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val="ru-RU" w:eastAsia="ru-RU"/>
        </w:rPr>
        <w:br/>
      </w: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Дети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, как много у нас сегодня гостей,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давайте поздороваемся с ними.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А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ведь вы не просто поздоровались, а подарили друг другу частичку здоровья. Русская народная пословица говорит: "Здороваться не будешь - здоровья не получишь"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.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С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егодня мы поговорим о полезных и не полезных для нашего здоровья продуктах, о витаминах. Узнаем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,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какими витаминами богаты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lastRenderedPageBreak/>
        <w:t xml:space="preserve">разные продукты и какую пользу 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они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принося нашему организму.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B9483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val="ru-RU" w:eastAsia="ru-RU"/>
        </w:rPr>
        <w:t>Раздаётся стук в дверь.</w:t>
      </w:r>
      <w:r w:rsidRPr="00B9483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val="ru-RU" w:eastAsia="ru-RU"/>
        </w:rPr>
        <w:br/>
      </w: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Р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ебята, почтальон принёс нам письмо! Это письмо прислали нам ребята из страны "Заболейкино". Жители этой страны постоянно болеют, потому что едят вредные для здоровья продукты, а названия полезных продуктов они не знают! Эти названия спрятаны в загадках, которые ребята не могут разгадать, просят нам им помочь. Поможем ребятам?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80528A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val="ru-RU" w:eastAsia="ru-RU"/>
        </w:rPr>
        <w:t>Ответы детей.</w:t>
      </w:r>
      <w:r w:rsidRPr="0080528A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val="ru-RU" w:eastAsia="ru-RU"/>
        </w:rPr>
        <w:br/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Воспитатель читает письмо с загадками и демонстрирует картинку-ответ после ответов детей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.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>-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Уродилась я на славу - голова бела, кудрява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Кто любит щи - меня в них ищи. (К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апуста)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>-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Под землёю пт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ица гнездо свила, яиц нанесла. (К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артошка)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>-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Прежде чем его съели, все наплакаться успели.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(Л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ук)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>-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Он зелёный и пахучий, он хрустящий и колючий.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(О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гурец)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>-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Сидит деви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ца в темнице, а коса на улице.(М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орковь)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Воспитатель: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К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ак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одним словом называются эти продукты?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val="ru-RU" w:eastAsia="ru-RU"/>
        </w:rPr>
        <w:t>Ответы детей.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>-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Он с оранжевою кожей, что на солнышко похоже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>А под кожей дольки, посчитаем сколько?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 xml:space="preserve">дольку каждому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дадим, и по дольке все съедим.(А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пельсин)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 xml:space="preserve">-Хоть и очень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кислый он, в чай положим мы...(Л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имон)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-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Золотые, наливные, на ветвях они весят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>С аппетитом их едят.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(Я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блоки)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-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Чуть изогнутый на вид, жёлтой кожурой покрыт.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>Лакомств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о для обезьян, мы зовём его..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Б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анан)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>-Этот плод продолговатый, витаминами богадый.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>Его варят, его сушат - называется он..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Грушей)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A0299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К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ак одним словом называются эти продукты?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A02994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val="ru-RU" w:eastAsia="ru-RU"/>
        </w:rPr>
        <w:t>Ответы детей.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lastRenderedPageBreak/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О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тправим письмо с ответами ребятам в страну "Заболейкино"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.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 xml:space="preserve">Воспитатель: </w:t>
      </w:r>
      <w:r w:rsidRPr="006F669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Р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ебята, перед вами лежат листочки с изображением фруктов и овощей. Соедините фрукты с нарисованной вазой, а ово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щи - с нарисованной корзинкой.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М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олодцы, хорошо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потрудились, надо и отдохнуть.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Физкультминутка: </w:t>
      </w:r>
    </w:p>
    <w:p w:rsidR="009F640D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Г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лубоко - не мелко...</w:t>
      </w:r>
    </w:p>
    <w:p w:rsidR="009F640D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корабли в тарелка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х(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поднимают и опускают руки)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 xml:space="preserve">лука головка, красная морковка, </w:t>
      </w:r>
    </w:p>
    <w:p w:rsidR="009F640D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петрушка, картошка и крупы немножк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о(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загибают пальчики на руках)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В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от кораблик плывёт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,                                  (показ руками волн)</w:t>
      </w:r>
    </w:p>
    <w:p w:rsidR="009F640D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заплывает прямо в рот. Ам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! (дети садятся)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A0299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Р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ебята, а все ли продукты, которые попадают нам в ротики, можно наз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вать полезными, как вы думаете?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A0299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 К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ак называются вещества, которые делают наши продукты полезными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?</w:t>
      </w:r>
      <w:r w:rsidRPr="00A02994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val="ru-RU" w:eastAsia="ru-RU"/>
        </w:rPr>
        <w:t>(</w:t>
      </w:r>
      <w:proofErr w:type="gramEnd"/>
      <w:r w:rsidRPr="00A02994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val="ru-RU" w:eastAsia="ru-RU"/>
        </w:rPr>
        <w:t>витамины - ответ детей)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6F669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У каждого витамина, как и у нас с вами, есть своё имя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.</w:t>
      </w:r>
    </w:p>
    <w:p w:rsidR="009F640D" w:rsidRPr="0080528A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П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ослушаем стихи, которые знают наши ребята о витаминах.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6F669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1</w:t>
      </w:r>
      <w:r w:rsidRPr="00B5764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Помни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истину простую 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–л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учше видит только тот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,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>Кто жуёт морковь сырую или сок морковный пьёт.</w:t>
      </w:r>
    </w:p>
    <w:p w:rsidR="009F640D" w:rsidRPr="0080528A" w:rsidRDefault="009F640D" w:rsidP="009F640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 w:rsidRPr="006F669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2.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Очень важно спозаранку есть за завтраком овсянку,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>Чёрный хлеб полезен нам, и не только по утрам.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6F669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3.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От простуды и ангины помогают апельсины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.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4.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Ну а лучше съешь лимон, хоть и очень кислый он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.</w:t>
      </w:r>
    </w:p>
    <w:p w:rsidR="009F640D" w:rsidRPr="0080528A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Все ребята вместе читают стих:</w:t>
      </w:r>
    </w:p>
    <w:p w:rsidR="009F640D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Никогда не унываем и улыбка на лице,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 xml:space="preserve">Потому что принимаем витаминыА, 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В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, С!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А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теперь поиграем в игру "Правильно,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правильно, совершенно верно..."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Я читаю вам стихи о продуктах, если в них говориться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lastRenderedPageBreak/>
        <w:t>о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олезных продуктах, вы говорите: «П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равиль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но, правильно, совершенно верно»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,а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сли о вредных - просто молчите.</w:t>
      </w:r>
    </w:p>
    <w:p w:rsidR="009F640D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- Е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шь побольше апельсинов, пей морковный вкусный сок, и тогда ты точ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но будешь очень строен и высок.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>-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Если хочешь стройным быть - надо сладкое любить, ешь конфеты, жуй 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рис, строен стань, как кипарис!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>-Е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сли хочешь быть здоровым - правильно питайся, ешь побольше ви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таминов, с болезнями не знайся!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Сюрпризный момент: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  <w:t>Поле игры раздаётся стук в дверь, заходит почтальон с посылочным ящиком в руках.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Р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ебята, нам пришла посылка из страны "Заболейкино". Наши друзья благодарят нас за ответы на загадки и прислали нам целый ящик полезных витаминных продуктов, чтобы мы тоже не болели! Отдадим эти продукты на кухню нашим поварам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,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и они нам приготовят из них полезные блюда!</w:t>
      </w:r>
    </w:p>
    <w:p w:rsidR="009F640D" w:rsidRPr="0080528A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А мы с вами проведем интересные опыты.</w:t>
      </w:r>
    </w:p>
    <w:p w:rsidR="009F640D" w:rsidRPr="0080528A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Опыт со сладкими газированными напитками.</w:t>
      </w:r>
    </w:p>
    <w:p w:rsidR="009F640D" w:rsidRPr="0080528A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-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В одном стаканчике у вас налит газированный напиток, во второй стаканчик положите картонную воронку с ватным тампоном и перелейте сюда напиток.</w:t>
      </w:r>
    </w:p>
    <w:p w:rsidR="009F640D" w:rsidRPr="0080528A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Какого цвета стал ватный тампон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?(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зеленого, желтого, красного). Да, эти напитки покрасили разными красками, а это вредно для здоровья, может заболеть живот, голова, печень, портятся зубки.</w:t>
      </w:r>
    </w:p>
    <w:p w:rsidR="009F640D" w:rsidRPr="0080528A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Опыт с чипсами.</w:t>
      </w:r>
    </w:p>
    <w:p w:rsidR="009F640D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- А теперь давайте внимательно рассмотрим чипсы. Они жирные, жареные, посыпанные различными приправами. Возьмите салфетку и прижмите ее к чипсам, что осталось на салфетк</w:t>
      </w:r>
      <w:proofErr w:type="gramStart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е(</w:t>
      </w:r>
      <w:proofErr w:type="gramEnd"/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жирные пятна). Возьмите стаканчик с водой и положите туда чипсы, размешайте ложечкой. Вода стала грязной, жирной. Как вы считаете можно кушать чипсы, почему?</w:t>
      </w:r>
    </w:p>
    <w:p w:rsidR="009F640D" w:rsidRPr="006F669B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 w:rsidRPr="0097291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val="ru-RU" w:eastAsia="ru-RU"/>
        </w:rPr>
        <w:lastRenderedPageBreak/>
        <w:t>Ответы детей.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Дети, в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ы были внимательные, дружные,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справились со всеми заданиями. </w:t>
      </w:r>
    </w:p>
    <w:p w:rsidR="009F640D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Дети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, о чём сегодня мы говорили в группе?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Что вам понравилось на занятии?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Какие продукты называются полезными?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Какие витамины вы запомнили? </w:t>
      </w:r>
    </w:p>
    <w:p w:rsidR="009F640D" w:rsidRPr="00972915" w:rsidRDefault="009F640D" w:rsidP="009F640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val="ru-RU" w:eastAsia="ru-RU"/>
        </w:rPr>
      </w:pPr>
      <w:r w:rsidRPr="0097291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val="ru-RU" w:eastAsia="ru-RU"/>
        </w:rPr>
        <w:t>(Ответы детей).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br/>
      </w:r>
      <w:r w:rsidRPr="0080528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А </w:t>
      </w:r>
      <w:r w:rsidRPr="0080528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 xml:space="preserve"> теперь приглашаю всех ребят и наших гостей поводить весёлый хоровод под "Витаминную песенку»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ru-RU" w:eastAsia="ru-RU"/>
        </w:rPr>
        <w:t>.</w:t>
      </w:r>
    </w:p>
    <w:p w:rsidR="009F640D" w:rsidRDefault="009F640D" w:rsidP="009F640D">
      <w:pPr>
        <w:tabs>
          <w:tab w:val="left" w:pos="788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и</w:t>
      </w:r>
      <w:r w:rsidRPr="0080528A">
        <w:rPr>
          <w:rFonts w:ascii="Times New Roman" w:hAnsi="Times New Roman" w:cs="Times New Roman"/>
          <w:sz w:val="28"/>
          <w:szCs w:val="28"/>
          <w:lang w:val="ru-RU"/>
        </w:rPr>
        <w:t>спользованн</w:t>
      </w:r>
      <w:r>
        <w:rPr>
          <w:rFonts w:ascii="Times New Roman" w:hAnsi="Times New Roman" w:cs="Times New Roman"/>
          <w:sz w:val="28"/>
          <w:szCs w:val="28"/>
          <w:lang w:val="ru-RU"/>
        </w:rPr>
        <w:t>ой литературы</w:t>
      </w:r>
      <w:r w:rsidRPr="008052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F640D" w:rsidRPr="0051385B" w:rsidRDefault="009F640D" w:rsidP="009F640D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ru-RU"/>
        </w:rPr>
        <w:t xml:space="preserve">1. </w:t>
      </w:r>
      <w:r w:rsidRPr="0051385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Учебная программа дошкольного образования</w:t>
      </w:r>
      <w:r w:rsidRPr="0051385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/Министерство образования Республики  Беларусь.— Минск: Нац. ин­т образования, 2012.—416с.</w:t>
      </w:r>
    </w:p>
    <w:p w:rsidR="00872D73" w:rsidRDefault="00872D73"/>
    <w:sectPr w:rsidR="00872D73" w:rsidSect="0087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F640D"/>
    <w:rsid w:val="00872D73"/>
    <w:rsid w:val="009F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0D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983</Words>
  <Characters>5608</Characters>
  <Application>Microsoft Office Word</Application>
  <DocSecurity>0</DocSecurity>
  <Lines>46</Lines>
  <Paragraphs>13</Paragraphs>
  <ScaleCrop>false</ScaleCrop>
  <Company>office 2007 rus ent: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Nmae</dc:creator>
  <cp:keywords/>
  <dc:description/>
  <cp:lastModifiedBy>Nmae</cp:lastModifiedBy>
  <cp:revision>2</cp:revision>
  <dcterms:created xsi:type="dcterms:W3CDTF">2020-04-27T07:53:00Z</dcterms:created>
  <dcterms:modified xsi:type="dcterms:W3CDTF">2020-04-27T07:53:00Z</dcterms:modified>
</cp:coreProperties>
</file>