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72" w:rsidRDefault="00EC2772" w:rsidP="00EC27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be-BY"/>
        </w:rPr>
      </w:pPr>
      <w:proofErr w:type="spellStart"/>
      <w:r w:rsidRPr="00EC2772">
        <w:rPr>
          <w:rStyle w:val="a4"/>
          <w:sz w:val="40"/>
          <w:szCs w:val="40"/>
        </w:rPr>
        <w:t>Показател</w:t>
      </w:r>
      <w:proofErr w:type="spellEnd"/>
      <w:r w:rsidRPr="00EC2772">
        <w:rPr>
          <w:rStyle w:val="a4"/>
          <w:sz w:val="40"/>
          <w:szCs w:val="40"/>
          <w:lang w:val="be-BY"/>
        </w:rPr>
        <w:t xml:space="preserve">и  </w:t>
      </w:r>
      <w:r w:rsidRPr="00EC2772">
        <w:rPr>
          <w:b/>
          <w:sz w:val="40"/>
          <w:szCs w:val="40"/>
          <w:lang w:val="be-BY"/>
        </w:rPr>
        <w:t xml:space="preserve">расходования тепла </w:t>
      </w:r>
      <w:bookmarkStart w:id="0" w:name="_GoBack"/>
      <w:bookmarkEnd w:id="0"/>
    </w:p>
    <w:p w:rsidR="00EC2772" w:rsidRPr="00EC2772" w:rsidRDefault="00EC2772" w:rsidP="00EC27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be-BY"/>
        </w:rPr>
      </w:pPr>
      <w:r w:rsidRPr="00EC2772">
        <w:rPr>
          <w:b/>
          <w:sz w:val="40"/>
          <w:szCs w:val="40"/>
          <w:lang w:val="be-BY"/>
        </w:rPr>
        <w:t>в учреждении дошкольного</w:t>
      </w:r>
      <w:r>
        <w:rPr>
          <w:b/>
          <w:sz w:val="40"/>
          <w:szCs w:val="40"/>
          <w:lang w:val="be-BY"/>
        </w:rPr>
        <w:t xml:space="preserve"> </w:t>
      </w:r>
      <w:r w:rsidRPr="00EC2772">
        <w:rPr>
          <w:b/>
          <w:sz w:val="40"/>
          <w:szCs w:val="40"/>
          <w:lang w:val="be-BY"/>
        </w:rPr>
        <w:t>образования</w:t>
      </w:r>
    </w:p>
    <w:p w:rsidR="00EC2772" w:rsidRPr="000B4DB2" w:rsidRDefault="00EC2772" w:rsidP="00EC27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</w:p>
    <w:tbl>
      <w:tblPr>
        <w:tblW w:w="9214" w:type="dxa"/>
        <w:tblInd w:w="150" w:type="dxa"/>
        <w:tblBorders>
          <w:top w:val="outset" w:sz="48" w:space="0" w:color="444444"/>
          <w:left w:val="outset" w:sz="48" w:space="0" w:color="444444"/>
          <w:bottom w:val="outset" w:sz="48" w:space="0" w:color="444444"/>
          <w:right w:val="outset" w:sz="4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694"/>
        <w:gridCol w:w="1842"/>
        <w:gridCol w:w="3119"/>
      </w:tblGrid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Месяц</w:t>
            </w: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br/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дней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</w:t>
            </w:r>
          </w:p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Гкал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</w:t>
            </w:r>
          </w:p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Гкал в день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  <w:t xml:space="preserve"> март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 xml:space="preserve"> 97,931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3,159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  <w:t xml:space="preserve"> апрель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57,81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927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  <w:t xml:space="preserve"> май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28,16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0,908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  <w:t xml:space="preserve"> июнь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15,27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0.509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val="be-BY" w:eastAsia="ru-RU"/>
              </w:rPr>
              <w:t xml:space="preserve"> июль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5,26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0.169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 w:eastAsia="ru-RU"/>
              </w:rPr>
              <w:t xml:space="preserve"> август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15,93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0,513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 w:eastAsia="ru-RU"/>
              </w:rPr>
              <w:t xml:space="preserve"> сентябрь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19,09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0,636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 w:eastAsia="ru-RU"/>
              </w:rPr>
              <w:t xml:space="preserve"> октябрь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41,71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1,345</w:t>
            </w:r>
          </w:p>
        </w:tc>
      </w:tr>
      <w:tr w:rsidR="00EC2772" w:rsidRPr="00E16FDE" w:rsidTr="008C02B4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772" w:rsidRPr="00EC2772" w:rsidRDefault="00EC2772" w:rsidP="008C02B4">
            <w:pPr>
              <w:spacing w:after="0" w:line="240" w:lineRule="auto"/>
              <w:rPr>
                <w:rFonts w:ascii="Helvetica" w:eastAsia="Times New Roman" w:hAnsi="Helvetica" w:cs="Helvetica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be-BY" w:eastAsia="ru-RU"/>
              </w:rPr>
              <w:t xml:space="preserve"> ноябрь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30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65,70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772" w:rsidRPr="00EC2772" w:rsidRDefault="00EC2772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EC2772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2,19</w:t>
            </w:r>
          </w:p>
        </w:tc>
      </w:tr>
    </w:tbl>
    <w:p w:rsidR="00EC2772" w:rsidRDefault="00EC2772" w:rsidP="00EC2772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9910CF"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  <w:tab/>
      </w:r>
    </w:p>
    <w:p w:rsidR="00EC2772" w:rsidRPr="007963E5" w:rsidRDefault="00EC2772" w:rsidP="00EC27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 xml:space="preserve">                </w:t>
      </w:r>
      <w:r w:rsidRPr="00796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be-BY"/>
        </w:rPr>
        <w:t>Информация размещена на информационном стенде учреждения</w:t>
      </w:r>
    </w:p>
    <w:p w:rsidR="00630DAD" w:rsidRPr="00EC2772" w:rsidRDefault="00630DAD">
      <w:pPr>
        <w:rPr>
          <w:lang w:val="be-BY"/>
        </w:rPr>
      </w:pPr>
    </w:p>
    <w:sectPr w:rsidR="00630DAD" w:rsidRPr="00EC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630DAD"/>
    <w:rsid w:val="00E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2020-11-28T15:49:00Z</dcterms:created>
  <dcterms:modified xsi:type="dcterms:W3CDTF">2020-11-28T15:50:00Z</dcterms:modified>
</cp:coreProperties>
</file>