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5E" w:rsidRPr="003F3510" w:rsidRDefault="00A76682" w:rsidP="003F3510">
      <w:pPr>
        <w:pStyle w:val="a6"/>
        <w:jc w:val="center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К</w:t>
      </w:r>
      <w:proofErr w:type="spellStart"/>
      <w:r w:rsidR="00420D5E"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анспект</w:t>
      </w:r>
      <w:proofErr w:type="spellEnd"/>
      <w:r w:rsidR="00420D5E"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занятку</w:t>
      </w:r>
      <w:proofErr w:type="spellEnd"/>
    </w:p>
    <w:p w:rsidR="00420D5E" w:rsidRPr="003F3510" w:rsidRDefault="00420D5E" w:rsidP="003F3510">
      <w:pPr>
        <w:pStyle w:val="a6"/>
        <w:jc w:val="center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па </w:t>
      </w:r>
      <w:proofErr w:type="spellStart"/>
      <w:r w:rsid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адукацыйнай</w:t>
      </w:r>
      <w:proofErr w:type="spellEnd"/>
      <w:r w:rsid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вобласц</w:t>
      </w:r>
      <w:proofErr w:type="spellEnd"/>
      <w:r w:rsid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і “Р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азвіцц</w:t>
      </w:r>
      <w:proofErr w:type="spellEnd"/>
      <w:r w:rsid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ё</w:t>
      </w:r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маўлення</w:t>
      </w:r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r w:rsid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і культура маўленчых зносін” у</w:t>
      </w:r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другой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малодшай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групы</w:t>
      </w:r>
      <w:proofErr w:type="spellEnd"/>
    </w:p>
    <w:p w:rsidR="003F3510" w:rsidRPr="003F3510" w:rsidRDefault="00420D5E" w:rsidP="003F3510">
      <w:pPr>
        <w:pStyle w:val="a6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сродкамі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фальклору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</w:p>
    <w:p w:rsidR="003F3510" w:rsidRDefault="003F3510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Тэма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занятк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у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 «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Чароўны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куфэрак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»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Мэта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далучэнне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дзяцей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да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вытокаў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народнай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культуры.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задачы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330148" w:rsidRDefault="00420D5E" w:rsidP="003F3510">
      <w:pPr>
        <w:pStyle w:val="a6"/>
        <w:ind w:firstLine="708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Пазнаёміць з фальклорнымі творамі (вусным народным мастацтвам: пацешкі, прымаўкі) Далучаць дзяцей да роднай мовы; выклікаць радасць зносін з вобразнай мовай твораў.</w:t>
      </w:r>
    </w:p>
    <w:p w:rsidR="00420D5E" w:rsidRPr="00330148" w:rsidRDefault="00420D5E" w:rsidP="003F3510">
      <w:pPr>
        <w:pStyle w:val="a6"/>
        <w:ind w:firstLine="708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Развіваць дапытлівасць; давесці да свядомасці сваіх выхаванцаў, што яны з'яўляюцца носьбітамі беларускай народнай культуры.</w:t>
      </w:r>
    </w:p>
    <w:p w:rsidR="00420D5E" w:rsidRPr="00330148" w:rsidRDefault="00420D5E" w:rsidP="003F3510">
      <w:pPr>
        <w:pStyle w:val="a6"/>
        <w:ind w:firstLine="708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Выхоўваць любоў да роднай мовы, добрыя адносіны да братоў нашых менш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ых, пашыраць у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яўленні пра дабро. Акружыць дзяцей цеплынёй добрых пачуццяў.</w:t>
      </w:r>
    </w:p>
    <w:p w:rsidR="00420D5E" w:rsidRPr="00330148" w:rsidRDefault="00420D5E" w:rsidP="003F3510">
      <w:pPr>
        <w:pStyle w:val="a6"/>
        <w:ind w:firstLine="708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Абсталяванне і матэры</w:t>
      </w:r>
      <w:r w:rsidR="003F3510"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ялы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: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К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асцюм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для 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выхавальніка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народным 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стылі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шапачкі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і кат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а для 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дзяцей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мяккія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цацкі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і ка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т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а,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размаляван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ы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куфар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клубок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нітак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печка,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схема для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завучвання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памяць</w:t>
      </w:r>
      <w:proofErr w:type="spellEnd"/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група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аформлена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стылі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бела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рускай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хаты.</w:t>
      </w:r>
    </w:p>
    <w:p w:rsidR="00420D5E" w:rsidRPr="003F3510" w:rsidRDefault="00420D5E" w:rsidP="003F3510">
      <w:pPr>
        <w:pStyle w:val="a6"/>
        <w:ind w:firstLine="708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Ход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занятк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у</w:t>
      </w:r>
    </w:p>
    <w:p w:rsidR="00420D5E" w:rsidRPr="003F3510" w:rsidRDefault="00420D5E" w:rsidP="003F3510">
      <w:pPr>
        <w:pStyle w:val="a6"/>
        <w:jc w:val="center"/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</w:pP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Дзеці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гуляюць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1.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Арганізацыйны</w:t>
      </w:r>
      <w:proofErr w:type="spellEnd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момант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В</w:t>
      </w:r>
      <w:proofErr w:type="spellStart"/>
      <w:r w:rsidR="00420D5E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ыхавальнік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добрай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раніцай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вочкі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! Вы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прачнуліся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? </w:t>
      </w:r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(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Дзеці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разам з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выхавальнікам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пагладжваюць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павекі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вачэй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добрай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раніцай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вушкі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! Вы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прачнуліся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 (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Пагладжваюць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вушкі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добрай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</w:t>
      </w:r>
      <w:r w:rsidR="003F3510">
        <w:rPr>
          <w:rFonts w:ascii="Times New Roman" w:hAnsi="Times New Roman" w:cs="Times New Roman"/>
          <w:kern w:val="36"/>
          <w:sz w:val="30"/>
          <w:szCs w:val="30"/>
          <w:lang w:eastAsia="ru-RU"/>
        </w:rPr>
        <w:t>ніцай</w:t>
      </w:r>
      <w:proofErr w:type="spellEnd"/>
      <w:r w:rsidR="003F3510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="003F3510">
        <w:rPr>
          <w:rFonts w:ascii="Times New Roman" w:hAnsi="Times New Roman" w:cs="Times New Roman"/>
          <w:kern w:val="36"/>
          <w:sz w:val="30"/>
          <w:szCs w:val="30"/>
          <w:lang w:eastAsia="ru-RU"/>
        </w:rPr>
        <w:t>ручкі</w:t>
      </w:r>
      <w:proofErr w:type="spellEnd"/>
      <w:r w:rsidR="003F3510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! Вы </w:t>
      </w:r>
      <w:proofErr w:type="spellStart"/>
      <w:r w:rsidR="003F3510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прачнуліся</w:t>
      </w:r>
      <w:proofErr w:type="spellEnd"/>
      <w:r w:rsidR="003F3510">
        <w:rPr>
          <w:rFonts w:ascii="Times New Roman" w:hAnsi="Times New Roman" w:cs="Times New Roman"/>
          <w:kern w:val="36"/>
          <w:sz w:val="30"/>
          <w:szCs w:val="30"/>
          <w:lang w:eastAsia="ru-RU"/>
        </w:rPr>
        <w:t>? (</w:t>
      </w:r>
      <w:r w:rsidR="003F3510" w:rsidRP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Хл</w:t>
      </w:r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о</w:t>
      </w:r>
      <w:r w:rsid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па</w:t>
      </w:r>
      <w:r w:rsid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юць</w:t>
      </w:r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ў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ладкі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добрай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раніцай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ножкі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! Вы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прачнуліся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 (</w:t>
      </w:r>
      <w:proofErr w:type="spellStart"/>
      <w:r w:rsid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Прытупва</w:t>
      </w:r>
      <w:proofErr w:type="spellEnd"/>
      <w:r w:rsid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юць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добрай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раніцай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сонца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! Мы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прачнуліся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! (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Рукі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раскрываюцца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насустрач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сонцу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Выхавальнік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Дзеці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вы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любіце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падарожнічаць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А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чым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можна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ездзіць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Адказы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дзяце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й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(на </w:t>
      </w:r>
      <w:proofErr w:type="spellStart"/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машыне</w:t>
      </w:r>
      <w:proofErr w:type="spellEnd"/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, на </w:t>
      </w:r>
      <w:proofErr w:type="spellStart"/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самалёце</w:t>
      </w:r>
      <w:proofErr w:type="spellEnd"/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і </w:t>
      </w:r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г</w:t>
      </w:r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. </w:t>
      </w:r>
      <w:r w:rsidR="008E6D9A" w:rsidRPr="003F3510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д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Дзеці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я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запрашаю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вас у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госці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да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гаспадыні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бела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рускую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хату.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паедзем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мы 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вамі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коніку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Я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паеду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першая, а вы за мной.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lastRenderedPageBreak/>
        <w:t>Паехалі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! (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Рукі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выцягнутыя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наперад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, правая рука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зверху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трымае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пальцы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левай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рук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Еду, еду на к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ю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коніку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чырвонай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шапцы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Па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роўнай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дарожцы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адной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ножцы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Па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купінах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па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купінах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Цок - цок-цок.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Прыехалі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(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Артыкуляцыйная</w:t>
      </w:r>
      <w:proofErr w:type="spellEnd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3F3510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гімнастыка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F3510" w:rsidRDefault="00A76682" w:rsidP="003F3510">
      <w:pPr>
        <w:pStyle w:val="a6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В</w:t>
      </w:r>
      <w:proofErr w:type="spellStart"/>
      <w:r w:rsidR="00420D5E"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ыхавальнік</w:t>
      </w:r>
      <w:proofErr w:type="spellEnd"/>
      <w:r w:rsidR="00420D5E"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: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Вось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мы з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вамі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прыехалі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госці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ў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бела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рускую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хату.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Праходз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ь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це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сядайце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на 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стульчыкі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Паглядзіце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як добра ў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ха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це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ўтульна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цёпла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Печка 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цеплая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лавачка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утульная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куфар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прыгожы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Стол, а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стале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стаіць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самавар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падлозе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ляжыць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палавік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Дабра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ўсякага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мабыць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нябачна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Вам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падаба</w:t>
      </w:r>
      <w:proofErr w:type="spellEnd"/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е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цца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F351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В</w:t>
      </w:r>
      <w:proofErr w:type="spellStart"/>
      <w:r w:rsidR="00420D5E" w:rsidRPr="003F3510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ыхавальнік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Паглядзіце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гэта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-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куфар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размаляван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ы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 але мне не ад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чыніць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яго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адной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Давайце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разам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адкрыем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куфэрак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Вы 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дапам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ожаце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мне?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Дзеці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 д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А. </w:t>
      </w:r>
      <w:proofErr w:type="spellStart"/>
      <w:r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eastAsia="ru-RU"/>
        </w:rPr>
        <w:t>Пальчыкавая</w:t>
      </w:r>
      <w:proofErr w:type="spellEnd"/>
      <w:r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eastAsia="ru-RU"/>
        </w:rPr>
        <w:t>гімнастыка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дзв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ярах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вісіць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замок. (</w:t>
      </w:r>
      <w:r w:rsidR="00420D5E"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Пальцы рук </w:t>
      </w:r>
      <w:proofErr w:type="spellStart"/>
      <w:r w:rsid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счэпленыя</w:t>
      </w:r>
      <w:proofErr w:type="spellEnd"/>
      <w:r w:rsid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ў </w:t>
      </w:r>
      <w:proofErr w:type="spellStart"/>
      <w:r w:rsid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замоч</w:t>
      </w:r>
      <w:proofErr w:type="spellEnd"/>
      <w:r w:rsidR="00AB0D42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а</w:t>
      </w:r>
      <w:r w:rsidR="00420D5E"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к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Хто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б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A76682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яго</w:t>
      </w:r>
      <w:proofErr w:type="spellEnd"/>
      <w:r w:rsidR="00A76682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ад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ч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ы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ні</w:t>
      </w:r>
      <w:proofErr w:type="spellStart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ць</w:t>
      </w:r>
      <w:proofErr w:type="spellEnd"/>
      <w:r w:rsidR="008E6D9A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 бы </w:t>
      </w:r>
      <w:r w:rsidR="008E6D9A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змог</w:t>
      </w: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Пакруцілі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пастукалі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пацягнулі</w:t>
      </w:r>
      <w:proofErr w:type="spellEnd"/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І ад</w:t>
      </w: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чынілі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!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B0D42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В</w:t>
      </w:r>
      <w:proofErr w:type="spellStart"/>
      <w:r w:rsidR="00420D5E"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ыхавальнік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Што у ім давайце паглядзім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(</w:t>
      </w:r>
      <w:proofErr w:type="spellStart"/>
      <w:r w:rsidR="00420D5E"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дастаю</w:t>
      </w:r>
      <w:proofErr w:type="spellEnd"/>
      <w:r w:rsidR="00420D5E"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клубок </w:t>
      </w:r>
      <w:proofErr w:type="spellStart"/>
      <w:r w:rsidR="00420D5E"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нітак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ад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гадай</w:t>
      </w:r>
      <w:r w:rsidR="00A76682" w:rsidRPr="00330148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ц</w:t>
      </w:r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е загадку.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Што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за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звер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мной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гуляе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Нападае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клубкі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Хавае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лапках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кіпцікі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Дзеці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коцік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B0D42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В</w:t>
      </w:r>
      <w:proofErr w:type="spellStart"/>
      <w:r w:rsidR="00420D5E"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ыхавальнік</w:t>
      </w:r>
      <w:proofErr w:type="spellEnd"/>
      <w:r w:rsidR="00420D5E"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Так,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гэта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коцік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вось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ён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ляжыць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на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лаўцы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Якая шубка ў ката? (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Мяккая</w:t>
      </w:r>
      <w:proofErr w:type="spellEnd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, 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пухнатая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330148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Коцік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любіць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слухаць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пацешкі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ды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песенькі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сябе</w:t>
      </w:r>
      <w:proofErr w:type="spellEnd"/>
      <w:r w:rsidRPr="00330148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Вось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паслухайце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Кот на печку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пайшоў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Гаршчок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кашы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знайшоў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На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печы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калачы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A76682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Як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агонь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гарачы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lastRenderedPageBreak/>
        <w:t>пернікі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пякуць</w:t>
      </w:r>
      <w:proofErr w:type="spellEnd"/>
    </w:p>
    <w:p w:rsidR="00420D5E" w:rsidRPr="00A76682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Кату ў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лапкі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не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даюц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ь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-Хлопчыкі і дзяўчынкі</w:t>
      </w:r>
      <w:r w:rsidR="008E6D9A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я вам прапаную вывучыць пацешку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пра катка</w:t>
      </w:r>
      <w:r w:rsidR="008E6D9A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(</w:t>
      </w:r>
      <w:r w:rsidR="008E6D9A" w:rsidRPr="00AB0D42">
        <w:rPr>
          <w:rFonts w:ascii="Times New Roman" w:hAnsi="Times New Roman" w:cs="Times New Roman"/>
          <w:i/>
          <w:kern w:val="36"/>
          <w:sz w:val="30"/>
          <w:szCs w:val="30"/>
          <w:lang w:val="be-BY" w:eastAsia="ru-RU"/>
        </w:rPr>
        <w:t>дзеці паўтараюць некалькі разоў</w:t>
      </w:r>
      <w:r w:rsidR="008E6D9A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)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-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Хто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запомніў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раскажы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нам. (</w:t>
      </w:r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2-3 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чалавекі</w:t>
      </w:r>
      <w:proofErr w:type="spellEnd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распавядаюць</w:t>
      </w:r>
      <w:proofErr w:type="spellEnd"/>
      <w:r w:rsidR="008E6D9A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)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</w:p>
    <w:p w:rsidR="00420D5E" w:rsidRPr="00A76682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катку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вельмі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спадабалася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, я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к вы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распавядалі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яго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пацешк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у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ён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вам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дзякуй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памурлыкаў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Мур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-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мур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-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мур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B0D42" w:rsidRDefault="008E6D9A" w:rsidP="003F3510">
      <w:pPr>
        <w:pStyle w:val="a6"/>
        <w:jc w:val="both"/>
        <w:rPr>
          <w:rFonts w:ascii="Times New Roman" w:hAnsi="Times New Roman" w:cs="Times New Roman"/>
          <w:b/>
          <w:i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eastAsia="ru-RU"/>
        </w:rPr>
        <w:t>Физкульт</w:t>
      </w:r>
      <w:proofErr w:type="spellEnd"/>
      <w:r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val="be-BY" w:eastAsia="ru-RU"/>
        </w:rPr>
        <w:t>хвілінка</w:t>
      </w:r>
      <w:r w:rsidR="00420D5E"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выхавальнік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А зараз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коцік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хоча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з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вамі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пагуляць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у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гульню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«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Мышы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водзяць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карагод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»</w:t>
      </w:r>
    </w:p>
    <w:p w:rsidR="00420D5E" w:rsidRPr="00A76682" w:rsidRDefault="008E6D9A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вы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мышы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а 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я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-кот.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Давайце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станем у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карагод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Мышы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водзяць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карагод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На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ляжанцы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дрэмле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кот.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Цішэй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мышы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не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шуміце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Ката Ваську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ня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будзеце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Вось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прачнецца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Васька кот,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Разаб'е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ўвесь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карагод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Пасля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таго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як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прачнецца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кот,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мышы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ўцякаюць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да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сябе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нор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чк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і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(</w:t>
      </w:r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на 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стульчыкі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выхавальнік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: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Малайцы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нікога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коцік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не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злавiў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- У 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куфэрак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я загляну,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Што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ж там я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пагляджу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дзеткам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пакажу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(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Дастаю</w:t>
      </w:r>
      <w:proofErr w:type="spellEnd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 xml:space="preserve"> цацку </w:t>
      </w:r>
      <w:proofErr w:type="spellStart"/>
      <w:r w:rsidRPr="00AB0D42">
        <w:rPr>
          <w:rFonts w:ascii="Times New Roman" w:hAnsi="Times New Roman" w:cs="Times New Roman"/>
          <w:i/>
          <w:kern w:val="36"/>
          <w:sz w:val="30"/>
          <w:szCs w:val="30"/>
          <w:lang w:eastAsia="ru-RU"/>
        </w:rPr>
        <w:t>пеўніка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Які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прыгожы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ў нас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Давайце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назавем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часткі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цела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Дзеці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галава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грабеньчык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, б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родушка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хвост,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крылы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ногі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Выхавальнік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Давайце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нашага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хвалім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раскажам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яго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пацешк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у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A76682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30"/>
          <w:szCs w:val="30"/>
          <w:lang w:eastAsia="ru-RU"/>
        </w:rPr>
        <w:t>Пе</w:t>
      </w:r>
      <w:proofErr w:type="spellEnd"/>
      <w:r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ц</w:t>
      </w:r>
      <w:r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я, </w:t>
      </w:r>
      <w:proofErr w:type="spellStart"/>
      <w:r>
        <w:rPr>
          <w:rFonts w:ascii="Times New Roman" w:hAnsi="Times New Roman" w:cs="Times New Roman"/>
          <w:kern w:val="36"/>
          <w:sz w:val="30"/>
          <w:szCs w:val="30"/>
          <w:lang w:eastAsia="ru-RU"/>
        </w:rPr>
        <w:t>пе</w:t>
      </w:r>
      <w:proofErr w:type="spellEnd"/>
      <w:r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ц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я -петушок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залаты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грабеньчык</w:t>
      </w:r>
      <w:proofErr w:type="spellEnd"/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Маслянная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галовачка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,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Шаўкова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б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род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ач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Што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ты рана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ўстаеш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Што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ты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гучна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п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яеш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Дзецям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спаць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не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даеш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(2-3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чалавекі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Пеўнічку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вельмі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спадабалася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ваша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пацешк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і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ён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пракрычаў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ку-ка-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рэ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-ку.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я так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прагаладаўся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у вас на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стале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я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бачу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зярняткі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Я зараз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іх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ус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е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падзяўбу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>Выхавальнік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Пачакай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пач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акай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Пеця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мы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нядаўна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з 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дзеткамі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чыталі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казку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«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і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бабовае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зярнятка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» так там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давіўся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і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ледзь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не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памёр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. 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, а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якім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зярнятк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ам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падавіўся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 пеўнік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Дзеці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бабовым</w:t>
      </w:r>
      <w:proofErr w:type="spellEnd"/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Выхавальнік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А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ча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му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ён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падавіўся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бабовым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зерне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йкам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A76682" w:rsidRDefault="00420D5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Дзеці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яно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ве</w:t>
      </w:r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льмі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буйн</w:t>
      </w:r>
      <w:proofErr w:type="spellEnd"/>
      <w:r w:rsidR="00FF627E"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</w:t>
      </w:r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е.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Выхавальнік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: 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Дзеці,</w:t>
      </w:r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давайце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дапаможам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нашаму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пеўнічку</w:t>
      </w:r>
      <w:proofErr w:type="spellEnd"/>
      <w:r w:rsidR="00420D5E"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?</w:t>
      </w:r>
    </w:p>
    <w:p w:rsidR="00420D5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proofErr w:type="spellStart"/>
      <w:r w:rsidRPr="00AB0D42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Дзеці</w:t>
      </w:r>
      <w:proofErr w:type="spellEnd"/>
      <w:r w:rsidRPr="00A76682">
        <w:rPr>
          <w:rFonts w:ascii="Times New Roman" w:hAnsi="Times New Roman" w:cs="Times New Roman"/>
          <w:kern w:val="36"/>
          <w:sz w:val="30"/>
          <w:szCs w:val="30"/>
          <w:lang w:eastAsia="ru-RU"/>
        </w:rPr>
        <w:t>: д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апаможам,пачастуем пеўніка маленькімі зярняткамі</w:t>
      </w:r>
    </w:p>
    <w:p w:rsidR="00FF627E" w:rsidRPr="00A76682" w:rsidRDefault="00FF627E" w:rsidP="003F3510">
      <w:pPr>
        <w:pStyle w:val="a6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AB0D42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Выхавальнік</w:t>
      </w:r>
      <w:r w:rsidRPr="00A76682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: Давайце дзеткі разам з пеўнікам пагуляем у народную гульню” Курачка-хахлатка”</w:t>
      </w:r>
    </w:p>
    <w:p w:rsidR="00FF627E" w:rsidRPr="00AB0D42" w:rsidRDefault="00FF627E" w:rsidP="00AB0D42">
      <w:pPr>
        <w:pStyle w:val="a6"/>
        <w:jc w:val="center"/>
        <w:rPr>
          <w:rFonts w:ascii="Times New Roman" w:hAnsi="Times New Roman" w:cs="Times New Roman"/>
          <w:b/>
          <w:i/>
          <w:kern w:val="36"/>
          <w:sz w:val="30"/>
          <w:szCs w:val="30"/>
          <w:lang w:val="be-BY" w:eastAsia="ru-RU"/>
        </w:rPr>
      </w:pPr>
      <w:bookmarkStart w:id="0" w:name="_GoBack"/>
      <w:r w:rsidRPr="00AB0D42">
        <w:rPr>
          <w:rFonts w:ascii="Times New Roman" w:hAnsi="Times New Roman" w:cs="Times New Roman"/>
          <w:b/>
          <w:i/>
          <w:kern w:val="36"/>
          <w:sz w:val="30"/>
          <w:szCs w:val="30"/>
          <w:lang w:val="be-BY" w:eastAsia="ru-RU"/>
        </w:rPr>
        <w:t>Вынік занятка</w:t>
      </w:r>
      <w:bookmarkEnd w:id="0"/>
    </w:p>
    <w:sectPr w:rsidR="00FF627E" w:rsidRPr="00AB0D42" w:rsidSect="0072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B76B6"/>
    <w:rsid w:val="00330148"/>
    <w:rsid w:val="003F3510"/>
    <w:rsid w:val="00420D5E"/>
    <w:rsid w:val="00722955"/>
    <w:rsid w:val="007A675E"/>
    <w:rsid w:val="008E6D9A"/>
    <w:rsid w:val="00A76682"/>
    <w:rsid w:val="00AB0D42"/>
    <w:rsid w:val="00FB76B6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5"/>
  </w:style>
  <w:style w:type="paragraph" w:styleId="1">
    <w:name w:val="heading 1"/>
    <w:basedOn w:val="a"/>
    <w:link w:val="10"/>
    <w:uiPriority w:val="9"/>
    <w:qFormat/>
    <w:rsid w:val="00FB7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B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6B6"/>
  </w:style>
  <w:style w:type="paragraph" w:styleId="a3">
    <w:name w:val="Normal (Web)"/>
    <w:basedOn w:val="a"/>
    <w:uiPriority w:val="99"/>
    <w:semiHidden/>
    <w:unhideWhenUsed/>
    <w:rsid w:val="00FB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6B6"/>
    <w:rPr>
      <w:b/>
      <w:bCs/>
    </w:rPr>
  </w:style>
  <w:style w:type="paragraph" w:styleId="a5">
    <w:name w:val="List Paragraph"/>
    <w:basedOn w:val="a"/>
    <w:uiPriority w:val="34"/>
    <w:qFormat/>
    <w:rsid w:val="00A76682"/>
    <w:pPr>
      <w:ind w:left="720"/>
      <w:contextualSpacing/>
    </w:pPr>
  </w:style>
  <w:style w:type="paragraph" w:styleId="a6">
    <w:name w:val="No Spacing"/>
    <w:uiPriority w:val="1"/>
    <w:qFormat/>
    <w:rsid w:val="00A76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6</cp:revision>
  <cp:lastPrinted>2019-01-16T15:01:00Z</cp:lastPrinted>
  <dcterms:created xsi:type="dcterms:W3CDTF">2019-01-16T14:16:00Z</dcterms:created>
  <dcterms:modified xsi:type="dcterms:W3CDTF">2019-01-22T14:51:00Z</dcterms:modified>
</cp:coreProperties>
</file>