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FC794" w14:textId="77777777" w:rsidR="00384C5D" w:rsidRPr="00A17473" w:rsidRDefault="00384C5D">
      <w:pPr>
        <w:rPr>
          <w:sz w:val="24"/>
          <w:szCs w:val="24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145"/>
        <w:gridCol w:w="5602"/>
      </w:tblGrid>
      <w:tr w:rsidR="00384C5D" w:rsidRPr="00A17473" w14:paraId="207D6213" w14:textId="77777777" w:rsidTr="001E5349">
        <w:trPr>
          <w:trHeight w:val="840"/>
        </w:trPr>
        <w:tc>
          <w:tcPr>
            <w:tcW w:w="4145" w:type="dxa"/>
          </w:tcPr>
          <w:p w14:paraId="58F858D3" w14:textId="77777777" w:rsidR="00384C5D" w:rsidRPr="00A17473" w:rsidRDefault="00384C5D" w:rsidP="001E534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>СОГЛАСОВАНО</w:t>
            </w:r>
          </w:p>
          <w:p w14:paraId="4A746B3F" w14:textId="77777777" w:rsidR="00384C5D" w:rsidRPr="00A17473" w:rsidRDefault="00384C5D" w:rsidP="001E534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>Председатель</w:t>
            </w:r>
          </w:p>
          <w:p w14:paraId="6F432C7F" w14:textId="6946DC52" w:rsidR="00384C5D" w:rsidRPr="00A17473" w:rsidRDefault="008D1F43" w:rsidP="001E534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1747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D4A0164" wp14:editId="7A9CB7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79375</wp:posOffset>
                  </wp:positionV>
                  <wp:extent cx="731520" cy="409575"/>
                  <wp:effectExtent l="8572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3" t="38741" r="26221" b="2532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152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384C5D" w:rsidRPr="00A17473">
              <w:rPr>
                <w:sz w:val="24"/>
                <w:szCs w:val="24"/>
                <w:lang w:eastAsia="ru-RU"/>
              </w:rPr>
              <w:t>Лельчицкого</w:t>
            </w:r>
            <w:proofErr w:type="spellEnd"/>
            <w:r w:rsidR="00384C5D" w:rsidRPr="00A17473">
              <w:rPr>
                <w:sz w:val="24"/>
                <w:szCs w:val="24"/>
                <w:lang w:eastAsia="ru-RU"/>
              </w:rPr>
              <w:t xml:space="preserve"> РС ОО «БРПО»</w:t>
            </w:r>
          </w:p>
          <w:p w14:paraId="7F0EF174" w14:textId="77777777" w:rsidR="00384C5D" w:rsidRPr="00A17473" w:rsidRDefault="00384C5D" w:rsidP="001E534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 xml:space="preserve">________А.А. </w:t>
            </w:r>
            <w:proofErr w:type="spellStart"/>
            <w:r w:rsidRPr="00A17473">
              <w:rPr>
                <w:sz w:val="24"/>
                <w:szCs w:val="24"/>
                <w:lang w:eastAsia="ru-RU"/>
              </w:rPr>
              <w:t>Шеремет</w:t>
            </w:r>
            <w:proofErr w:type="spellEnd"/>
            <w:r w:rsidRPr="00A17473">
              <w:rPr>
                <w:sz w:val="24"/>
                <w:szCs w:val="24"/>
                <w:lang w:eastAsia="ru-RU"/>
              </w:rPr>
              <w:t xml:space="preserve"> </w:t>
            </w:r>
            <w:r w:rsidRPr="00A17473">
              <w:rPr>
                <w:sz w:val="24"/>
                <w:szCs w:val="24"/>
                <w:lang w:eastAsia="ru-RU"/>
              </w:rPr>
              <w:tab/>
            </w:r>
          </w:p>
          <w:p w14:paraId="7B51EFF0" w14:textId="77777777" w:rsidR="00384C5D" w:rsidRPr="00A17473" w:rsidRDefault="00384C5D" w:rsidP="001E534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>«3» сентября 2024г.</w:t>
            </w:r>
          </w:p>
          <w:p w14:paraId="116ED3AF" w14:textId="77777777" w:rsidR="00384C5D" w:rsidRPr="00A17473" w:rsidRDefault="00384C5D">
            <w:pPr>
              <w:pStyle w:val="Default"/>
            </w:pPr>
            <w:r w:rsidRPr="00A17473">
              <w:t xml:space="preserve"> </w:t>
            </w:r>
          </w:p>
        </w:tc>
        <w:tc>
          <w:tcPr>
            <w:tcW w:w="5602" w:type="dxa"/>
          </w:tcPr>
          <w:p w14:paraId="63BBA009" w14:textId="77777777" w:rsidR="00384C5D" w:rsidRPr="00A17473" w:rsidRDefault="00384C5D" w:rsidP="009C3EE2">
            <w:pPr>
              <w:spacing w:after="0" w:line="240" w:lineRule="auto"/>
              <w:ind w:left="1525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>СОГЛАСОВАНО</w:t>
            </w:r>
          </w:p>
          <w:p w14:paraId="2FF773B4" w14:textId="77777777" w:rsidR="00384C5D" w:rsidRPr="00A17473" w:rsidRDefault="00384C5D" w:rsidP="009C3EE2">
            <w:pPr>
              <w:spacing w:after="0" w:line="240" w:lineRule="auto"/>
              <w:ind w:left="1525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>Директор ГУО «</w:t>
            </w:r>
            <w:proofErr w:type="spellStart"/>
            <w:r w:rsidRPr="00A17473">
              <w:rPr>
                <w:sz w:val="24"/>
                <w:szCs w:val="24"/>
                <w:lang w:eastAsia="ru-RU"/>
              </w:rPr>
              <w:t>Приболовичская</w:t>
            </w:r>
            <w:proofErr w:type="spellEnd"/>
            <w:r w:rsidRPr="00A17473">
              <w:rPr>
                <w:sz w:val="24"/>
                <w:szCs w:val="24"/>
                <w:lang w:eastAsia="ru-RU"/>
              </w:rPr>
              <w:t xml:space="preserve"> средняя школа »</w:t>
            </w:r>
          </w:p>
          <w:p w14:paraId="431E9296" w14:textId="77777777" w:rsidR="00384C5D" w:rsidRPr="00A17473" w:rsidRDefault="00384C5D" w:rsidP="009C3EE2">
            <w:pPr>
              <w:spacing w:after="0" w:line="240" w:lineRule="auto"/>
              <w:ind w:left="1525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 xml:space="preserve">________  </w:t>
            </w:r>
            <w:proofErr w:type="spellStart"/>
            <w:r w:rsidRPr="00A17473">
              <w:rPr>
                <w:sz w:val="24"/>
                <w:szCs w:val="24"/>
                <w:lang w:eastAsia="ru-RU"/>
              </w:rPr>
              <w:t>Л.П.Акулич</w:t>
            </w:r>
            <w:proofErr w:type="spellEnd"/>
            <w:r w:rsidRPr="00A17473">
              <w:rPr>
                <w:sz w:val="24"/>
                <w:szCs w:val="24"/>
                <w:lang w:eastAsia="ru-RU"/>
              </w:rPr>
              <w:t xml:space="preserve">  </w:t>
            </w:r>
          </w:p>
          <w:p w14:paraId="06EA684D" w14:textId="77777777" w:rsidR="00384C5D" w:rsidRPr="00A17473" w:rsidRDefault="00384C5D" w:rsidP="009C3EE2">
            <w:pPr>
              <w:spacing w:after="0" w:line="240" w:lineRule="auto"/>
              <w:ind w:left="1525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>«___»___________2024г.</w:t>
            </w:r>
          </w:p>
          <w:p w14:paraId="69B00359" w14:textId="77777777" w:rsidR="00384C5D" w:rsidRPr="00A17473" w:rsidRDefault="00384C5D">
            <w:pPr>
              <w:pStyle w:val="Default"/>
              <w:jc w:val="right"/>
            </w:pPr>
            <w:r w:rsidRPr="00A17473">
              <w:t xml:space="preserve"> </w:t>
            </w:r>
          </w:p>
        </w:tc>
      </w:tr>
    </w:tbl>
    <w:p w14:paraId="0528263B" w14:textId="77777777" w:rsidR="00384C5D" w:rsidRPr="00A17473" w:rsidRDefault="00384C5D">
      <w:pPr>
        <w:shd w:val="clear" w:color="auto" w:fill="FFFFFF"/>
        <w:spacing w:after="0" w:line="240" w:lineRule="auto"/>
        <w:jc w:val="both"/>
        <w:rPr>
          <w:b/>
          <w:bCs/>
          <w:color w:val="000080"/>
          <w:sz w:val="24"/>
          <w:szCs w:val="24"/>
          <w:lang w:eastAsia="ru-RU"/>
        </w:rPr>
      </w:pPr>
    </w:p>
    <w:p w14:paraId="704F692B" w14:textId="77777777" w:rsidR="00384C5D" w:rsidRPr="00A17473" w:rsidRDefault="00384C5D">
      <w:pPr>
        <w:pStyle w:val="Default"/>
        <w:jc w:val="center"/>
      </w:pPr>
      <w:r w:rsidRPr="00A17473">
        <w:t xml:space="preserve">                                                                        </w:t>
      </w:r>
    </w:p>
    <w:p w14:paraId="31827841" w14:textId="77777777" w:rsidR="00384C5D" w:rsidRPr="00A17473" w:rsidRDefault="00384C5D" w:rsidP="009C3EE2">
      <w:pPr>
        <w:spacing w:after="0" w:line="240" w:lineRule="auto"/>
        <w:ind w:left="5670"/>
        <w:rPr>
          <w:sz w:val="24"/>
          <w:szCs w:val="24"/>
          <w:lang w:eastAsia="ru-RU"/>
        </w:rPr>
      </w:pPr>
      <w:r w:rsidRPr="00A17473">
        <w:rPr>
          <w:sz w:val="24"/>
          <w:szCs w:val="24"/>
          <w:lang w:eastAsia="ru-RU"/>
        </w:rPr>
        <w:t>УТВЕРЖДЕНО</w:t>
      </w:r>
    </w:p>
    <w:p w14:paraId="754C2329" w14:textId="77777777" w:rsidR="00384C5D" w:rsidRPr="00A17473" w:rsidRDefault="00384C5D" w:rsidP="009C3EE2">
      <w:pPr>
        <w:spacing w:after="0" w:line="240" w:lineRule="auto"/>
        <w:ind w:left="5670"/>
        <w:rPr>
          <w:sz w:val="24"/>
          <w:szCs w:val="24"/>
          <w:lang w:eastAsia="ru-RU"/>
        </w:rPr>
      </w:pPr>
      <w:r w:rsidRPr="00A17473">
        <w:rPr>
          <w:sz w:val="24"/>
          <w:szCs w:val="24"/>
          <w:lang w:eastAsia="ru-RU"/>
        </w:rPr>
        <w:t>Решением Совета дружины</w:t>
      </w:r>
    </w:p>
    <w:p w14:paraId="04EDDC07" w14:textId="77777777" w:rsidR="00384C5D" w:rsidRPr="00A17473" w:rsidRDefault="00384C5D" w:rsidP="009C3EE2">
      <w:pPr>
        <w:spacing w:after="0" w:line="240" w:lineRule="auto"/>
        <w:ind w:left="5670"/>
        <w:rPr>
          <w:sz w:val="24"/>
          <w:szCs w:val="24"/>
          <w:lang w:eastAsia="ru-RU"/>
        </w:rPr>
      </w:pPr>
      <w:r w:rsidRPr="00A17473">
        <w:rPr>
          <w:sz w:val="24"/>
          <w:szCs w:val="24"/>
          <w:lang w:eastAsia="ru-RU"/>
        </w:rPr>
        <w:t>Протокол №1</w:t>
      </w:r>
    </w:p>
    <w:p w14:paraId="341E9D09" w14:textId="77777777" w:rsidR="00384C5D" w:rsidRPr="00A17473" w:rsidRDefault="00384C5D" w:rsidP="009C3EE2">
      <w:pPr>
        <w:pStyle w:val="Default"/>
        <w:ind w:left="5670"/>
      </w:pPr>
      <w:r w:rsidRPr="00A17473">
        <w:rPr>
          <w:lang w:eastAsia="ru-RU"/>
        </w:rPr>
        <w:t>«3»  сентября  2024г.</w:t>
      </w:r>
    </w:p>
    <w:p w14:paraId="157B275B" w14:textId="77777777" w:rsidR="00384C5D" w:rsidRPr="00A17473" w:rsidRDefault="00384C5D" w:rsidP="009C3EE2">
      <w:pPr>
        <w:pStyle w:val="Default"/>
        <w:jc w:val="center"/>
        <w:rPr>
          <w:u w:val="single"/>
        </w:rPr>
      </w:pPr>
      <w:r w:rsidRPr="00A17473">
        <w:t xml:space="preserve">                                                                           </w:t>
      </w:r>
    </w:p>
    <w:p w14:paraId="30A193AB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  <w:u w:val="single"/>
        </w:rPr>
      </w:pPr>
    </w:p>
    <w:p w14:paraId="41AAD725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</w:rPr>
      </w:pPr>
    </w:p>
    <w:p w14:paraId="520C7FFB" w14:textId="6C2FFFCF" w:rsidR="00384C5D" w:rsidRPr="00A17473" w:rsidRDefault="008D1F43">
      <w:pPr>
        <w:shd w:val="clear" w:color="auto" w:fill="FFFFFF"/>
        <w:jc w:val="center"/>
        <w:rPr>
          <w:sz w:val="24"/>
          <w:szCs w:val="24"/>
        </w:rPr>
      </w:pPr>
      <w:r w:rsidRPr="00A1747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6B24218F" wp14:editId="12373D1B">
            <wp:simplePos x="0" y="0"/>
            <wp:positionH relativeFrom="column">
              <wp:posOffset>1537335</wp:posOffset>
            </wp:positionH>
            <wp:positionV relativeFrom="paragraph">
              <wp:posOffset>605790</wp:posOffset>
            </wp:positionV>
            <wp:extent cx="982980" cy="550545"/>
            <wp:effectExtent l="0" t="0" r="0" b="0"/>
            <wp:wrapNone/>
            <wp:docPr id="3" name="Рисунок 2" descr="20230909_12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30909_1237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3" t="38741" r="26221" b="2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69C58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</w:rPr>
      </w:pPr>
    </w:p>
    <w:p w14:paraId="60F8C5D7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</w:rPr>
      </w:pPr>
    </w:p>
    <w:p w14:paraId="42CABC32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</w:rPr>
      </w:pPr>
    </w:p>
    <w:p w14:paraId="76A2A400" w14:textId="77777777" w:rsidR="00384C5D" w:rsidRPr="00A17473" w:rsidRDefault="00384C5D">
      <w:pPr>
        <w:shd w:val="clear" w:color="auto" w:fill="FFFFFF"/>
        <w:spacing w:after="0" w:line="240" w:lineRule="atLeast"/>
        <w:jc w:val="center"/>
        <w:rPr>
          <w:b/>
          <w:sz w:val="24"/>
          <w:szCs w:val="24"/>
        </w:rPr>
      </w:pPr>
      <w:r w:rsidRPr="00A17473">
        <w:rPr>
          <w:b/>
          <w:sz w:val="24"/>
          <w:szCs w:val="24"/>
        </w:rPr>
        <w:t>ПЛАН</w:t>
      </w:r>
    </w:p>
    <w:p w14:paraId="587A8C09" w14:textId="77777777" w:rsidR="00384C5D" w:rsidRPr="00A17473" w:rsidRDefault="00384C5D">
      <w:pPr>
        <w:shd w:val="clear" w:color="auto" w:fill="FFFFFF"/>
        <w:spacing w:after="0" w:line="240" w:lineRule="atLeast"/>
        <w:jc w:val="center"/>
        <w:rPr>
          <w:b/>
          <w:sz w:val="24"/>
          <w:szCs w:val="24"/>
        </w:rPr>
      </w:pPr>
      <w:r w:rsidRPr="00A17473">
        <w:rPr>
          <w:b/>
          <w:sz w:val="24"/>
          <w:szCs w:val="24"/>
        </w:rPr>
        <w:t xml:space="preserve">работы пионерской дружины имени </w:t>
      </w:r>
      <w:r w:rsidRPr="00A17473">
        <w:rPr>
          <w:b/>
          <w:sz w:val="24"/>
          <w:szCs w:val="24"/>
          <w:lang w:eastAsia="ru-RU"/>
        </w:rPr>
        <w:t>Зои Космодемьянской</w:t>
      </w:r>
    </w:p>
    <w:p w14:paraId="705B0ECE" w14:textId="77777777" w:rsidR="00384C5D" w:rsidRPr="00A17473" w:rsidRDefault="00384C5D">
      <w:pPr>
        <w:shd w:val="clear" w:color="auto" w:fill="FFFFFF"/>
        <w:spacing w:after="0" w:line="240" w:lineRule="atLeast"/>
        <w:jc w:val="center"/>
        <w:rPr>
          <w:b/>
          <w:sz w:val="24"/>
          <w:szCs w:val="24"/>
        </w:rPr>
      </w:pPr>
      <w:r w:rsidRPr="00A17473">
        <w:rPr>
          <w:b/>
          <w:sz w:val="24"/>
          <w:szCs w:val="24"/>
        </w:rPr>
        <w:t>ГУО «</w:t>
      </w:r>
      <w:proofErr w:type="spellStart"/>
      <w:r w:rsidRPr="00A17473">
        <w:rPr>
          <w:b/>
          <w:sz w:val="24"/>
          <w:szCs w:val="24"/>
        </w:rPr>
        <w:t>Приболовичская</w:t>
      </w:r>
      <w:proofErr w:type="spellEnd"/>
      <w:r w:rsidRPr="00A17473">
        <w:rPr>
          <w:b/>
          <w:sz w:val="24"/>
          <w:szCs w:val="24"/>
        </w:rPr>
        <w:t xml:space="preserve"> средняя школа»</w:t>
      </w:r>
    </w:p>
    <w:p w14:paraId="7053F75C" w14:textId="77777777" w:rsidR="00384C5D" w:rsidRPr="00A17473" w:rsidRDefault="00384C5D">
      <w:pPr>
        <w:shd w:val="clear" w:color="auto" w:fill="FFFFFF"/>
        <w:spacing w:after="0" w:line="240" w:lineRule="atLeast"/>
        <w:jc w:val="center"/>
        <w:rPr>
          <w:b/>
          <w:sz w:val="24"/>
          <w:szCs w:val="24"/>
        </w:rPr>
      </w:pPr>
      <w:r w:rsidRPr="00A17473">
        <w:rPr>
          <w:b/>
          <w:sz w:val="24"/>
          <w:szCs w:val="24"/>
        </w:rPr>
        <w:t>2024/2025 учебный год</w:t>
      </w:r>
    </w:p>
    <w:p w14:paraId="60456E72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  <w:u w:val="single"/>
        </w:rPr>
      </w:pPr>
    </w:p>
    <w:p w14:paraId="62AAE627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  <w:u w:val="single"/>
        </w:rPr>
      </w:pPr>
    </w:p>
    <w:p w14:paraId="514C3EBC" w14:textId="77777777" w:rsidR="00384C5D" w:rsidRPr="00A17473" w:rsidRDefault="00384C5D">
      <w:pPr>
        <w:shd w:val="clear" w:color="auto" w:fill="FFFFFF"/>
        <w:jc w:val="center"/>
        <w:rPr>
          <w:sz w:val="24"/>
          <w:szCs w:val="24"/>
          <w:u w:val="single"/>
        </w:rPr>
      </w:pPr>
    </w:p>
    <w:p w14:paraId="750F8098" w14:textId="77777777" w:rsidR="00384C5D" w:rsidRPr="00A17473" w:rsidRDefault="00384C5D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6EC5404D" w14:textId="77777777" w:rsidR="00384C5D" w:rsidRPr="00A17473" w:rsidRDefault="00384C5D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2040B832" w14:textId="77777777" w:rsidR="00384C5D" w:rsidRPr="00A17473" w:rsidRDefault="00384C5D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6DE71121" w14:textId="77777777" w:rsidR="00384C5D" w:rsidRDefault="00384C5D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6A844036" w14:textId="77777777" w:rsidR="00A17473" w:rsidRDefault="00A17473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6EA03B1F" w14:textId="77777777" w:rsidR="00A17473" w:rsidRPr="00A17473" w:rsidRDefault="00A17473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54891D51" w14:textId="77777777" w:rsidR="00384C5D" w:rsidRPr="00A17473" w:rsidRDefault="00384C5D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2B368FDB" w14:textId="77777777" w:rsidR="00384C5D" w:rsidRPr="00A17473" w:rsidRDefault="00384C5D" w:rsidP="001E5349">
      <w:pPr>
        <w:shd w:val="clear" w:color="auto" w:fill="FFFFFF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67399FD2" w14:textId="77777777" w:rsidR="00384C5D" w:rsidRPr="00A17473" w:rsidRDefault="00384C5D">
      <w:pPr>
        <w:shd w:val="clear" w:color="auto" w:fill="FFFFFF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28B51E45" w14:textId="77777777" w:rsidR="00384C5D" w:rsidRPr="00A17473" w:rsidRDefault="00384C5D">
      <w:pPr>
        <w:shd w:val="clear" w:color="auto" w:fill="FFFFFF"/>
        <w:spacing w:after="0" w:line="240" w:lineRule="auto"/>
        <w:jc w:val="both"/>
        <w:rPr>
          <w:b/>
          <w:bCs/>
          <w:color w:val="000080"/>
          <w:sz w:val="24"/>
          <w:szCs w:val="24"/>
          <w:lang w:eastAsia="ru-RU"/>
        </w:rPr>
      </w:pPr>
    </w:p>
    <w:p w14:paraId="475714E2" w14:textId="77777777" w:rsidR="00384C5D" w:rsidRPr="00A17473" w:rsidRDefault="00384C5D" w:rsidP="009C3EE2">
      <w:pPr>
        <w:pStyle w:val="a6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747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Цель: </w:t>
      </w:r>
      <w:r w:rsidRPr="00A17473">
        <w:rPr>
          <w:rFonts w:ascii="Times New Roman" w:hAnsi="Times New Roman"/>
          <w:sz w:val="24"/>
          <w:szCs w:val="24"/>
          <w:lang w:eastAsia="ru-RU"/>
        </w:rPr>
        <w:t>Создание условия для развития активной, творческой, физически здоровой, разносторонне развитой, самостоятельной личности учащегося.  </w:t>
      </w:r>
    </w:p>
    <w:p w14:paraId="72C8F771" w14:textId="77777777" w:rsidR="00384C5D" w:rsidRPr="00A17473" w:rsidRDefault="00384C5D" w:rsidP="009C3EE2">
      <w:pPr>
        <w:pStyle w:val="a6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7473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</w:p>
    <w:p w14:paraId="22C9A5FC" w14:textId="77777777" w:rsidR="00384C5D" w:rsidRPr="00A17473" w:rsidRDefault="00384C5D" w:rsidP="008C3F7F">
      <w:pPr>
        <w:pStyle w:val="a6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7473">
        <w:rPr>
          <w:rFonts w:ascii="Times New Roman" w:hAnsi="Times New Roman"/>
          <w:sz w:val="24"/>
          <w:szCs w:val="24"/>
          <w:lang w:eastAsia="ru-RU"/>
        </w:rPr>
        <w:t>Воспитывать патриотические чувства молодых граждан, формировать у них правовую и политическую культуру, мотивацию к осознанному, ответственному и активному участию в общественной жизни страны.</w:t>
      </w:r>
    </w:p>
    <w:p w14:paraId="2CF178CF" w14:textId="77777777" w:rsidR="00384C5D" w:rsidRPr="00A17473" w:rsidRDefault="00384C5D" w:rsidP="008C3F7F">
      <w:pPr>
        <w:pStyle w:val="a6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7473">
        <w:rPr>
          <w:rFonts w:ascii="Times New Roman" w:hAnsi="Times New Roman"/>
          <w:sz w:val="24"/>
          <w:szCs w:val="24"/>
          <w:lang w:eastAsia="ru-RU"/>
        </w:rPr>
        <w:t>Развивать у учащихся лидерские качества, организаторские, творческие и коммуникативные способности, используя потенциал ОО «БРПО».</w:t>
      </w:r>
    </w:p>
    <w:p w14:paraId="46B462E2" w14:textId="77777777" w:rsidR="00384C5D" w:rsidRPr="00A17473" w:rsidRDefault="00384C5D" w:rsidP="008C3F7F">
      <w:pPr>
        <w:pStyle w:val="a6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7473">
        <w:rPr>
          <w:rFonts w:ascii="Times New Roman" w:hAnsi="Times New Roman"/>
          <w:sz w:val="24"/>
          <w:szCs w:val="24"/>
          <w:lang w:eastAsia="ru-RU"/>
        </w:rPr>
        <w:t>Ориентировать деятельность пионерской дружины на социально-значимую работу по месту жительства. Способствовать развитию волонтерского и тимуровского движения среди пионеров.</w:t>
      </w:r>
    </w:p>
    <w:p w14:paraId="11424F19" w14:textId="77777777" w:rsidR="00384C5D" w:rsidRPr="00A17473" w:rsidRDefault="00384C5D" w:rsidP="008C3F7F">
      <w:pPr>
        <w:pStyle w:val="a6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7473">
        <w:rPr>
          <w:rFonts w:ascii="Times New Roman" w:hAnsi="Times New Roman"/>
          <w:sz w:val="24"/>
          <w:szCs w:val="24"/>
          <w:lang w:eastAsia="ru-RU"/>
        </w:rPr>
        <w:t>Создать условия для самовоспитания, саморазвития, самоорганизации и самореализации личности.</w:t>
      </w:r>
    </w:p>
    <w:p w14:paraId="37E12123" w14:textId="77777777" w:rsidR="00384C5D" w:rsidRPr="00A17473" w:rsidRDefault="00384C5D" w:rsidP="008C3F7F">
      <w:pPr>
        <w:numPr>
          <w:ilvl w:val="0"/>
          <w:numId w:val="3"/>
        </w:numPr>
        <w:ind w:left="0" w:firstLine="567"/>
        <w:jc w:val="both"/>
        <w:rPr>
          <w:sz w:val="24"/>
          <w:szCs w:val="24"/>
          <w:lang w:eastAsia="ru-RU"/>
        </w:rPr>
      </w:pPr>
      <w:r w:rsidRPr="00A17473">
        <w:rPr>
          <w:sz w:val="24"/>
          <w:szCs w:val="24"/>
          <w:lang w:eastAsia="ru-RU"/>
        </w:rPr>
        <w:t>Воспитывать патриотические чувства молодых граждан, формировать у них правовую и политическую культуру, мотивацию к осознанному, ответственному и активному участию в общественной жизни страны.</w:t>
      </w:r>
    </w:p>
    <w:p w14:paraId="52C11840" w14:textId="77777777" w:rsidR="00384C5D" w:rsidRPr="00A17473" w:rsidRDefault="00384C5D">
      <w:pPr>
        <w:shd w:val="clear" w:color="auto" w:fill="FFFFFF"/>
        <w:spacing w:after="0" w:line="240" w:lineRule="auto"/>
        <w:jc w:val="both"/>
        <w:rPr>
          <w:b/>
          <w:bCs/>
          <w:color w:val="000080"/>
          <w:sz w:val="24"/>
          <w:szCs w:val="24"/>
          <w:lang w:eastAsia="ru-RU"/>
        </w:rPr>
      </w:pPr>
    </w:p>
    <w:p w14:paraId="54CC359A" w14:textId="77777777" w:rsidR="00384C5D" w:rsidRPr="00A17473" w:rsidRDefault="00384C5D">
      <w:pPr>
        <w:numPr>
          <w:ilvl w:val="0"/>
          <w:numId w:val="2"/>
        </w:numPr>
        <w:shd w:val="clear" w:color="auto" w:fill="FFFFFF"/>
        <w:tabs>
          <w:tab w:val="left" w:pos="450"/>
        </w:tabs>
        <w:spacing w:after="150" w:line="240" w:lineRule="auto"/>
        <w:jc w:val="both"/>
        <w:rPr>
          <w:b/>
          <w:color w:val="000000"/>
          <w:sz w:val="24"/>
          <w:szCs w:val="24"/>
          <w:lang w:eastAsia="ru-RU"/>
        </w:rPr>
      </w:pPr>
      <w:r w:rsidRPr="00A17473">
        <w:rPr>
          <w:b/>
          <w:color w:val="000000"/>
          <w:sz w:val="24"/>
          <w:szCs w:val="24"/>
          <w:lang w:eastAsia="ru-RU"/>
        </w:rPr>
        <w:t>Содержание деятельности:</w:t>
      </w:r>
    </w:p>
    <w:p w14:paraId="3931336E" w14:textId="77777777" w:rsidR="00384C5D" w:rsidRPr="00A17473" w:rsidRDefault="00384C5D">
      <w:pPr>
        <w:shd w:val="clear" w:color="auto" w:fill="FFFFFF"/>
        <w:spacing w:after="150" w:line="240" w:lineRule="auto"/>
        <w:rPr>
          <w:rFonts w:ascii="Tahoma" w:hAnsi="Tahoma" w:cs="Tahoma"/>
          <w:b/>
          <w:color w:val="111111"/>
          <w:sz w:val="24"/>
          <w:szCs w:val="24"/>
          <w:lang w:val="en-US" w:eastAsia="ru-RU"/>
        </w:rPr>
      </w:pPr>
    </w:p>
    <w:tbl>
      <w:tblPr>
        <w:tblW w:w="1024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2516"/>
        <w:gridCol w:w="1637"/>
        <w:gridCol w:w="1725"/>
        <w:gridCol w:w="1314"/>
        <w:gridCol w:w="2347"/>
      </w:tblGrid>
      <w:tr w:rsidR="00384C5D" w:rsidRPr="00A17473" w14:paraId="7BB4EC20" w14:textId="77777777" w:rsidTr="000143D6">
        <w:trPr>
          <w:trHeight w:val="1498"/>
        </w:trPr>
        <w:tc>
          <w:tcPr>
            <w:tcW w:w="706" w:type="dxa"/>
          </w:tcPr>
          <w:p w14:paraId="2F8EDEAD" w14:textId="77777777" w:rsidR="00384C5D" w:rsidRPr="00A17473" w:rsidRDefault="00384C5D" w:rsidP="007D46C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16" w:type="dxa"/>
          </w:tcPr>
          <w:p w14:paraId="170152EA" w14:textId="77777777" w:rsidR="00384C5D" w:rsidRPr="00A17473" w:rsidRDefault="00384C5D" w:rsidP="007D46C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637" w:type="dxa"/>
          </w:tcPr>
          <w:p w14:paraId="28D69A19" w14:textId="77777777" w:rsidR="00384C5D" w:rsidRPr="00A17473" w:rsidRDefault="00384C5D" w:rsidP="007D46C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725" w:type="dxa"/>
          </w:tcPr>
          <w:p w14:paraId="4BE288AC" w14:textId="77777777" w:rsidR="00384C5D" w:rsidRPr="00A17473" w:rsidRDefault="00384C5D" w:rsidP="007D46C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314" w:type="dxa"/>
          </w:tcPr>
          <w:p w14:paraId="4CA21549" w14:textId="77777777" w:rsidR="00384C5D" w:rsidRPr="00A17473" w:rsidRDefault="00384C5D" w:rsidP="007D46C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347" w:type="dxa"/>
          </w:tcPr>
          <w:p w14:paraId="01177374" w14:textId="77777777" w:rsidR="00384C5D" w:rsidRPr="00A17473" w:rsidRDefault="00384C5D" w:rsidP="007D46C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384C5D" w:rsidRPr="00A17473" w14:paraId="77BD609C" w14:textId="77777777" w:rsidTr="000143D6">
        <w:trPr>
          <w:trHeight w:val="375"/>
        </w:trPr>
        <w:tc>
          <w:tcPr>
            <w:tcW w:w="706" w:type="dxa"/>
          </w:tcPr>
          <w:p w14:paraId="66D3704D" w14:textId="77777777" w:rsidR="00384C5D" w:rsidRPr="00A17473" w:rsidRDefault="00384C5D" w:rsidP="007D46C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9" w:type="dxa"/>
            <w:gridSpan w:val="5"/>
          </w:tcPr>
          <w:p w14:paraId="588815E9" w14:textId="77777777" w:rsidR="00384C5D" w:rsidRPr="00A17473" w:rsidRDefault="00384C5D" w:rsidP="007D46C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Мероприятия в дружине</w:t>
            </w:r>
          </w:p>
        </w:tc>
      </w:tr>
      <w:tr w:rsidR="00384C5D" w:rsidRPr="00A17473" w14:paraId="4A9CCAF7" w14:textId="77777777" w:rsidTr="000143D6">
        <w:trPr>
          <w:trHeight w:val="375"/>
        </w:trPr>
        <w:tc>
          <w:tcPr>
            <w:tcW w:w="706" w:type="dxa"/>
          </w:tcPr>
          <w:p w14:paraId="37304020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516" w:type="dxa"/>
          </w:tcPr>
          <w:p w14:paraId="5118E46A" w14:textId="77777777" w:rsidR="00384C5D" w:rsidRPr="00A17473" w:rsidRDefault="00384C5D" w:rsidP="007D46C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 xml:space="preserve">13 сентября – День рождения БРПО. Сбор дружины «С Днём рождения, Пионерия!», создание видео поздравления </w:t>
            </w:r>
          </w:p>
          <w:p w14:paraId="42FF99B7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</w:rPr>
              <w:t>Принятие в пионеры</w:t>
            </w:r>
          </w:p>
        </w:tc>
        <w:tc>
          <w:tcPr>
            <w:tcW w:w="1637" w:type="dxa"/>
          </w:tcPr>
          <w:p w14:paraId="62B8C7D6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Сентябрь 2024</w:t>
            </w:r>
          </w:p>
        </w:tc>
        <w:tc>
          <w:tcPr>
            <w:tcW w:w="1725" w:type="dxa"/>
          </w:tcPr>
          <w:p w14:paraId="65D74C15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Фойе школы</w:t>
            </w:r>
          </w:p>
        </w:tc>
        <w:tc>
          <w:tcPr>
            <w:tcW w:w="1314" w:type="dxa"/>
          </w:tcPr>
          <w:p w14:paraId="0F8EBEB0" w14:textId="77777777" w:rsidR="00384C5D" w:rsidRPr="00A17473" w:rsidRDefault="00384C5D" w:rsidP="005F2F9E">
            <w:pPr>
              <w:spacing w:after="150" w:line="240" w:lineRule="auto"/>
              <w:jc w:val="center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 xml:space="preserve">2-8 </w:t>
            </w: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72361F7B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21629EB5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5F6F4451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35535439" w14:textId="77777777" w:rsidTr="000143D6">
        <w:trPr>
          <w:trHeight w:val="375"/>
        </w:trPr>
        <w:tc>
          <w:tcPr>
            <w:tcW w:w="706" w:type="dxa"/>
          </w:tcPr>
          <w:p w14:paraId="7C234303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516" w:type="dxa"/>
          </w:tcPr>
          <w:p w14:paraId="6FCECFC2" w14:textId="77777777" w:rsidR="00384C5D" w:rsidRPr="00A17473" w:rsidRDefault="00384C5D" w:rsidP="007D46C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 xml:space="preserve">Игровая программа «Мы активные </w:t>
            </w:r>
            <w:proofErr w:type="gramStart"/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ребята</w:t>
            </w:r>
            <w:proofErr w:type="gramEnd"/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 xml:space="preserve"> потому что октябрята!»</w:t>
            </w:r>
          </w:p>
        </w:tc>
        <w:tc>
          <w:tcPr>
            <w:tcW w:w="1637" w:type="dxa"/>
          </w:tcPr>
          <w:p w14:paraId="6C05477A" w14:textId="77777777" w:rsidR="00384C5D" w:rsidRPr="00A17473" w:rsidRDefault="00384C5D" w:rsidP="007D46C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Сентябрь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</w:p>
          <w:p w14:paraId="2193F2DB" w14:textId="77777777" w:rsidR="00384C5D" w:rsidRPr="00A17473" w:rsidRDefault="00384C5D" w:rsidP="007D46C6">
            <w:pPr>
              <w:spacing w:after="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1725" w:type="dxa"/>
          </w:tcPr>
          <w:p w14:paraId="43D885D0" w14:textId="77777777" w:rsidR="00384C5D" w:rsidRPr="00A17473" w:rsidRDefault="00384C5D" w:rsidP="007D46C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49256A0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 xml:space="preserve"> 3-4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5D121EB3" w14:textId="77777777" w:rsidR="00384C5D" w:rsidRPr="00A17473" w:rsidRDefault="00384C5D" w:rsidP="005F2F9E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1B30AC6B" w14:textId="77777777" w:rsidR="00384C5D" w:rsidRPr="00A17473" w:rsidRDefault="00384C5D" w:rsidP="005F2F9E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480388E7" w14:textId="77777777" w:rsidTr="000143D6">
        <w:trPr>
          <w:trHeight w:val="375"/>
        </w:trPr>
        <w:tc>
          <w:tcPr>
            <w:tcW w:w="706" w:type="dxa"/>
          </w:tcPr>
          <w:p w14:paraId="58D2CFE5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1.3 </w:t>
            </w:r>
          </w:p>
        </w:tc>
        <w:tc>
          <w:tcPr>
            <w:tcW w:w="2516" w:type="dxa"/>
          </w:tcPr>
          <w:p w14:paraId="2A7E5F15" w14:textId="77777777" w:rsidR="00384C5D" w:rsidRPr="00A17473" w:rsidRDefault="00384C5D">
            <w:pPr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Игра-путешествие «Пионерский остров»</w:t>
            </w:r>
          </w:p>
        </w:tc>
        <w:tc>
          <w:tcPr>
            <w:tcW w:w="1637" w:type="dxa"/>
          </w:tcPr>
          <w:p w14:paraId="4D1268C4" w14:textId="77777777" w:rsidR="00384C5D" w:rsidRPr="00A17473" w:rsidRDefault="00384C5D" w:rsidP="007D46C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Октябрь</w:t>
            </w:r>
            <w:proofErr w:type="spellEnd"/>
          </w:p>
          <w:p w14:paraId="564A13A0" w14:textId="77777777" w:rsidR="00384C5D" w:rsidRPr="00A17473" w:rsidRDefault="00384C5D" w:rsidP="007D46C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1725" w:type="dxa"/>
          </w:tcPr>
          <w:p w14:paraId="72DFB498" w14:textId="77777777" w:rsidR="00384C5D" w:rsidRPr="00A17473" w:rsidRDefault="00384C5D" w:rsidP="007D46C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0B201266" w14:textId="77777777" w:rsidR="00384C5D" w:rsidRPr="00A17473" w:rsidRDefault="00384C5D" w:rsidP="005F2F9E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686E8B2D" w14:textId="77777777" w:rsidR="00384C5D" w:rsidRPr="00A17473" w:rsidRDefault="00384C5D" w:rsidP="005F2F9E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73DE190F" w14:textId="77777777" w:rsidR="00384C5D" w:rsidRPr="00A17473" w:rsidRDefault="00384C5D" w:rsidP="005F2F9E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2A743AE1" w14:textId="77777777" w:rsidR="00384C5D" w:rsidRPr="00A17473" w:rsidRDefault="00384C5D" w:rsidP="005F2F9E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4DB8BAC5" w14:textId="77777777" w:rsidTr="000143D6">
        <w:trPr>
          <w:trHeight w:val="375"/>
        </w:trPr>
        <w:tc>
          <w:tcPr>
            <w:tcW w:w="706" w:type="dxa"/>
          </w:tcPr>
          <w:p w14:paraId="4AA7E47A" w14:textId="77777777" w:rsidR="00384C5D" w:rsidRPr="00A17473" w:rsidRDefault="00384C5D" w:rsidP="007D46C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1.4</w:t>
            </w:r>
          </w:p>
        </w:tc>
        <w:tc>
          <w:tcPr>
            <w:tcW w:w="2516" w:type="dxa"/>
          </w:tcPr>
          <w:p w14:paraId="25F4FF01" w14:textId="77777777" w:rsidR="00384C5D" w:rsidRPr="00A17473" w:rsidRDefault="00384C5D" w:rsidP="007D46C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Игра-путешествие «Октябрятский экспресс»</w:t>
            </w:r>
          </w:p>
        </w:tc>
        <w:tc>
          <w:tcPr>
            <w:tcW w:w="1637" w:type="dxa"/>
          </w:tcPr>
          <w:p w14:paraId="42E7854E" w14:textId="77777777" w:rsidR="00384C5D" w:rsidRPr="00A17473" w:rsidRDefault="00384C5D" w:rsidP="007D46C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Октябрь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2024</w:t>
            </w:r>
          </w:p>
        </w:tc>
        <w:tc>
          <w:tcPr>
            <w:tcW w:w="1725" w:type="dxa"/>
          </w:tcPr>
          <w:p w14:paraId="46F1E72A" w14:textId="77777777" w:rsidR="00384C5D" w:rsidRPr="00A17473" w:rsidRDefault="00384C5D" w:rsidP="007D46C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493E0A54" w14:textId="77777777" w:rsidR="00384C5D" w:rsidRPr="00A17473" w:rsidRDefault="00384C5D" w:rsidP="005F2F9E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2-4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6C1F0AB6" w14:textId="77777777" w:rsidR="00384C5D" w:rsidRPr="00A17473" w:rsidRDefault="00384C5D" w:rsidP="005F2F9E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7DEACBEB" w14:textId="77777777" w:rsidR="00384C5D" w:rsidRPr="00A17473" w:rsidRDefault="00384C5D" w:rsidP="005F2F9E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339DF47A" w14:textId="77777777" w:rsidR="00384C5D" w:rsidRPr="00A17473" w:rsidRDefault="00384C5D" w:rsidP="005F2F9E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654694A8" w14:textId="77777777" w:rsidTr="000143D6">
        <w:trPr>
          <w:trHeight w:val="375"/>
        </w:trPr>
        <w:tc>
          <w:tcPr>
            <w:tcW w:w="706" w:type="dxa"/>
          </w:tcPr>
          <w:p w14:paraId="42E1F83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1.5</w:t>
            </w:r>
          </w:p>
        </w:tc>
        <w:tc>
          <w:tcPr>
            <w:tcW w:w="2516" w:type="dxa"/>
          </w:tcPr>
          <w:p w14:paraId="71FC88AF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Деловая игра «Кто хочет стать пионером?»</w:t>
            </w:r>
          </w:p>
        </w:tc>
        <w:tc>
          <w:tcPr>
            <w:tcW w:w="1637" w:type="dxa"/>
          </w:tcPr>
          <w:p w14:paraId="00148396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Ноябрь</w:t>
            </w:r>
            <w:proofErr w:type="spellEnd"/>
          </w:p>
          <w:p w14:paraId="2E08B516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1725" w:type="dxa"/>
          </w:tcPr>
          <w:p w14:paraId="1F17CB30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EDAA868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2-</w:t>
            </w: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8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557B91E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0099D33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2847CB14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7ACBDBCE" w14:textId="77777777" w:rsidTr="000143D6">
        <w:trPr>
          <w:trHeight w:val="375"/>
        </w:trPr>
        <w:tc>
          <w:tcPr>
            <w:tcW w:w="706" w:type="dxa"/>
          </w:tcPr>
          <w:p w14:paraId="5FC1E6EE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lastRenderedPageBreak/>
              <w:t>1.6</w:t>
            </w:r>
          </w:p>
        </w:tc>
        <w:tc>
          <w:tcPr>
            <w:tcW w:w="2516" w:type="dxa"/>
          </w:tcPr>
          <w:p w14:paraId="2CC51E37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 xml:space="preserve">Игра путешествие </w:t>
            </w:r>
          </w:p>
          <w:p w14:paraId="2124F115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«Азбука октябрят»</w:t>
            </w:r>
          </w:p>
        </w:tc>
        <w:tc>
          <w:tcPr>
            <w:tcW w:w="1637" w:type="dxa"/>
          </w:tcPr>
          <w:p w14:paraId="214188F3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Ноябрь</w:t>
            </w:r>
            <w:proofErr w:type="spellEnd"/>
          </w:p>
          <w:p w14:paraId="6A2F8F57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1725" w:type="dxa"/>
          </w:tcPr>
          <w:p w14:paraId="3D9AFE3B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7E180069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2-4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79D4BA5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70FCD77E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2EE3F8C8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46BE593E" w14:textId="77777777" w:rsidTr="000143D6">
        <w:trPr>
          <w:trHeight w:val="375"/>
        </w:trPr>
        <w:tc>
          <w:tcPr>
            <w:tcW w:w="706" w:type="dxa"/>
          </w:tcPr>
          <w:p w14:paraId="79BC752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1.7</w:t>
            </w:r>
          </w:p>
        </w:tc>
        <w:tc>
          <w:tcPr>
            <w:tcW w:w="2516" w:type="dxa"/>
          </w:tcPr>
          <w:p w14:paraId="4DE75B2B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Пионерские поручения «Чудеса на Рождество»</w:t>
            </w:r>
          </w:p>
        </w:tc>
        <w:tc>
          <w:tcPr>
            <w:tcW w:w="1637" w:type="dxa"/>
          </w:tcPr>
          <w:p w14:paraId="3FA16028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Декабрь</w:t>
            </w:r>
          </w:p>
          <w:p w14:paraId="2CF2A8B6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25" w:type="dxa"/>
          </w:tcPr>
          <w:p w14:paraId="743F2136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34E9FF51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0FF4931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34BB392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А.С.Аккули</w:t>
            </w:r>
            <w:proofErr w:type="spellEnd"/>
          </w:p>
          <w:p w14:paraId="0D8BC983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02178BBF" w14:textId="77777777" w:rsidTr="000143D6">
        <w:trPr>
          <w:trHeight w:val="375"/>
        </w:trPr>
        <w:tc>
          <w:tcPr>
            <w:tcW w:w="706" w:type="dxa"/>
          </w:tcPr>
          <w:p w14:paraId="0F72714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1.8</w:t>
            </w:r>
          </w:p>
        </w:tc>
        <w:tc>
          <w:tcPr>
            <w:tcW w:w="2516" w:type="dxa"/>
          </w:tcPr>
          <w:p w14:paraId="3470446D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Пионерские эстафеты «Здоровье в наших руках»</w:t>
            </w:r>
          </w:p>
        </w:tc>
        <w:tc>
          <w:tcPr>
            <w:tcW w:w="1637" w:type="dxa"/>
          </w:tcPr>
          <w:p w14:paraId="51FDD3B3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Январь</w:t>
            </w:r>
            <w:proofErr w:type="spellEnd"/>
          </w:p>
          <w:p w14:paraId="11AF6C85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2025</w:t>
            </w:r>
          </w:p>
        </w:tc>
        <w:tc>
          <w:tcPr>
            <w:tcW w:w="1725" w:type="dxa"/>
          </w:tcPr>
          <w:p w14:paraId="11E2F2C6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Спортзал</w:t>
            </w:r>
          </w:p>
        </w:tc>
        <w:tc>
          <w:tcPr>
            <w:tcW w:w="1314" w:type="dxa"/>
          </w:tcPr>
          <w:p w14:paraId="4A886235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6D2C61A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5AAAE15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68939DBF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19EDB447" w14:textId="77777777" w:rsidTr="000143D6">
        <w:trPr>
          <w:trHeight w:val="375"/>
        </w:trPr>
        <w:tc>
          <w:tcPr>
            <w:tcW w:w="706" w:type="dxa"/>
          </w:tcPr>
          <w:p w14:paraId="5C58CC5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1.9</w:t>
            </w:r>
          </w:p>
        </w:tc>
        <w:tc>
          <w:tcPr>
            <w:tcW w:w="2516" w:type="dxa"/>
          </w:tcPr>
          <w:p w14:paraId="55A32687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 xml:space="preserve">Подготовка пионерского сбора «Их имена бессмертны» </w:t>
            </w:r>
          </w:p>
        </w:tc>
        <w:tc>
          <w:tcPr>
            <w:tcW w:w="1637" w:type="dxa"/>
          </w:tcPr>
          <w:p w14:paraId="6F09F77C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Февраль</w:t>
            </w:r>
            <w:proofErr w:type="spellEnd"/>
          </w:p>
          <w:p w14:paraId="6C684635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2025</w:t>
            </w:r>
          </w:p>
        </w:tc>
        <w:tc>
          <w:tcPr>
            <w:tcW w:w="1725" w:type="dxa"/>
          </w:tcPr>
          <w:p w14:paraId="775A4A53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314" w:type="dxa"/>
          </w:tcPr>
          <w:p w14:paraId="5DE241B8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4C001B8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3B2C717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  <w:r w:rsidRPr="00A17473">
              <w:rPr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14:paraId="3309CC41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488DD47B" w14:textId="77777777" w:rsidTr="000143D6">
        <w:trPr>
          <w:trHeight w:val="375"/>
        </w:trPr>
        <w:tc>
          <w:tcPr>
            <w:tcW w:w="706" w:type="dxa"/>
          </w:tcPr>
          <w:p w14:paraId="4F29D96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1.10</w:t>
            </w:r>
          </w:p>
        </w:tc>
        <w:tc>
          <w:tcPr>
            <w:tcW w:w="2516" w:type="dxa"/>
          </w:tcPr>
          <w:p w14:paraId="1385A3C1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Игровая программа «Я, ты, он, она – пионерская страна»</w:t>
            </w:r>
          </w:p>
        </w:tc>
        <w:tc>
          <w:tcPr>
            <w:tcW w:w="1637" w:type="dxa"/>
          </w:tcPr>
          <w:p w14:paraId="08E7CF1A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Март</w:t>
            </w:r>
            <w:proofErr w:type="spellEnd"/>
          </w:p>
          <w:p w14:paraId="4000BD76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2025</w:t>
            </w:r>
          </w:p>
        </w:tc>
        <w:tc>
          <w:tcPr>
            <w:tcW w:w="1725" w:type="dxa"/>
          </w:tcPr>
          <w:p w14:paraId="7771275D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4B001046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5C7D201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4744602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25299D8C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04F51EA8" w14:textId="77777777" w:rsidTr="000143D6">
        <w:trPr>
          <w:trHeight w:val="375"/>
        </w:trPr>
        <w:tc>
          <w:tcPr>
            <w:tcW w:w="706" w:type="dxa"/>
          </w:tcPr>
          <w:p w14:paraId="041D5D9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1.11</w:t>
            </w:r>
          </w:p>
        </w:tc>
        <w:tc>
          <w:tcPr>
            <w:tcW w:w="2516" w:type="dxa"/>
          </w:tcPr>
          <w:p w14:paraId="759CE4DD" w14:textId="77777777" w:rsidR="00384C5D" w:rsidRPr="00A17473" w:rsidRDefault="00384C5D" w:rsidP="009F2136">
            <w:pPr>
              <w:spacing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Игра «Пионерское лото»</w:t>
            </w:r>
          </w:p>
        </w:tc>
        <w:tc>
          <w:tcPr>
            <w:tcW w:w="1637" w:type="dxa"/>
          </w:tcPr>
          <w:p w14:paraId="1F04DF29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Апрель</w:t>
            </w:r>
            <w:proofErr w:type="spellEnd"/>
          </w:p>
          <w:p w14:paraId="18F1D887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2025</w:t>
            </w:r>
          </w:p>
        </w:tc>
        <w:tc>
          <w:tcPr>
            <w:tcW w:w="1725" w:type="dxa"/>
          </w:tcPr>
          <w:p w14:paraId="110C621A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231C359F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0C41D4C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548BA83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0CC1E183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0173DDAD" w14:textId="77777777" w:rsidTr="000143D6">
        <w:trPr>
          <w:trHeight w:val="375"/>
        </w:trPr>
        <w:tc>
          <w:tcPr>
            <w:tcW w:w="706" w:type="dxa"/>
          </w:tcPr>
          <w:p w14:paraId="4AA5D21F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1.12</w:t>
            </w:r>
          </w:p>
        </w:tc>
        <w:tc>
          <w:tcPr>
            <w:tcW w:w="2516" w:type="dxa"/>
          </w:tcPr>
          <w:p w14:paraId="567AC6DA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Игровой калейдоскоп «Путешествие в пионерское детство»</w:t>
            </w:r>
          </w:p>
          <w:p w14:paraId="3F2B7FFF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14:paraId="02DA3B92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Май</w:t>
            </w:r>
            <w:proofErr w:type="spellEnd"/>
          </w:p>
          <w:p w14:paraId="092C1307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2025</w:t>
            </w:r>
          </w:p>
        </w:tc>
        <w:tc>
          <w:tcPr>
            <w:tcW w:w="1725" w:type="dxa"/>
          </w:tcPr>
          <w:p w14:paraId="7AE2B5DB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66779E0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2ABB638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71E569F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091EE640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62088972" w14:textId="77777777" w:rsidTr="000143D6">
        <w:trPr>
          <w:trHeight w:val="375"/>
        </w:trPr>
        <w:tc>
          <w:tcPr>
            <w:tcW w:w="706" w:type="dxa"/>
          </w:tcPr>
          <w:p w14:paraId="550BE0B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1.13</w:t>
            </w:r>
          </w:p>
        </w:tc>
        <w:tc>
          <w:tcPr>
            <w:tcW w:w="2516" w:type="dxa"/>
          </w:tcPr>
          <w:p w14:paraId="43B855B3" w14:textId="77777777" w:rsidR="00384C5D" w:rsidRPr="00A17473" w:rsidRDefault="00384C5D" w:rsidP="009F2136">
            <w:pPr>
              <w:spacing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Час игры</w:t>
            </w:r>
          </w:p>
          <w:p w14:paraId="11BC8015" w14:textId="77777777" w:rsidR="00384C5D" w:rsidRPr="00A17473" w:rsidRDefault="00384C5D" w:rsidP="009F2136">
            <w:pPr>
              <w:spacing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 xml:space="preserve"> « Октябрятские высоты»</w:t>
            </w:r>
          </w:p>
        </w:tc>
        <w:tc>
          <w:tcPr>
            <w:tcW w:w="1637" w:type="dxa"/>
          </w:tcPr>
          <w:p w14:paraId="078A671F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Май</w:t>
            </w:r>
            <w:proofErr w:type="spellEnd"/>
          </w:p>
          <w:p w14:paraId="63A2BA4B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2025</w:t>
            </w:r>
          </w:p>
        </w:tc>
        <w:tc>
          <w:tcPr>
            <w:tcW w:w="1725" w:type="dxa"/>
          </w:tcPr>
          <w:p w14:paraId="74D1CBA0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Учебный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2F7DA70C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2-4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027E3CD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3FF0066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763172A8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757D6357" w14:textId="77777777" w:rsidTr="000143D6">
        <w:trPr>
          <w:trHeight w:val="375"/>
        </w:trPr>
        <w:tc>
          <w:tcPr>
            <w:tcW w:w="706" w:type="dxa"/>
          </w:tcPr>
          <w:p w14:paraId="7C8DC25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1.14</w:t>
            </w:r>
          </w:p>
        </w:tc>
        <w:tc>
          <w:tcPr>
            <w:tcW w:w="2516" w:type="dxa"/>
          </w:tcPr>
          <w:p w14:paraId="65655AF8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Праздник пионерского костра</w:t>
            </w:r>
          </w:p>
        </w:tc>
        <w:tc>
          <w:tcPr>
            <w:tcW w:w="1637" w:type="dxa"/>
          </w:tcPr>
          <w:p w14:paraId="7C5FD480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Июнь</w:t>
            </w:r>
            <w:proofErr w:type="spellEnd"/>
          </w:p>
          <w:p w14:paraId="03682EBC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2025</w:t>
            </w:r>
          </w:p>
        </w:tc>
        <w:tc>
          <w:tcPr>
            <w:tcW w:w="1725" w:type="dxa"/>
          </w:tcPr>
          <w:p w14:paraId="4ED59C11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Стадион</w:t>
            </w:r>
            <w:proofErr w:type="spellEnd"/>
          </w:p>
        </w:tc>
        <w:tc>
          <w:tcPr>
            <w:tcW w:w="1314" w:type="dxa"/>
          </w:tcPr>
          <w:p w14:paraId="73D113BC" w14:textId="77777777" w:rsidR="00384C5D" w:rsidRPr="00A17473" w:rsidRDefault="00384C5D" w:rsidP="009F2136">
            <w:pPr>
              <w:spacing w:after="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36EF122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0C98299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447FCA36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</w:tc>
      </w:tr>
      <w:tr w:rsidR="00384C5D" w:rsidRPr="00A17473" w14:paraId="6E0C1221" w14:textId="77777777" w:rsidTr="000143D6">
        <w:trPr>
          <w:trHeight w:val="375"/>
        </w:trPr>
        <w:tc>
          <w:tcPr>
            <w:tcW w:w="706" w:type="dxa"/>
          </w:tcPr>
          <w:p w14:paraId="6658E5C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1.1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6" w:type="dxa"/>
          </w:tcPr>
          <w:p w14:paraId="7B7325B4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 xml:space="preserve">Неделя октябрятских групп </w:t>
            </w:r>
          </w:p>
        </w:tc>
        <w:tc>
          <w:tcPr>
            <w:tcW w:w="1637" w:type="dxa"/>
          </w:tcPr>
          <w:p w14:paraId="0B7A6F9E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Сентябрь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2024-</w:t>
            </w:r>
          </w:p>
          <w:p w14:paraId="7318B25F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Август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157FECA3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 xml:space="preserve">Стадион </w:t>
            </w:r>
          </w:p>
        </w:tc>
        <w:tc>
          <w:tcPr>
            <w:tcW w:w="1314" w:type="dxa"/>
          </w:tcPr>
          <w:p w14:paraId="67A5E215" w14:textId="77777777" w:rsidR="00384C5D" w:rsidRPr="00A17473" w:rsidRDefault="00384C5D" w:rsidP="009F2136">
            <w:pPr>
              <w:spacing w:after="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2-4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61DF3AA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4BDA48F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102E61A9" w14:textId="77777777" w:rsidR="00384C5D" w:rsidRPr="00A17473" w:rsidRDefault="00384C5D" w:rsidP="009F2136">
            <w:pPr>
              <w:spacing w:after="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Совет дружины</w:t>
            </w:r>
          </w:p>
          <w:p w14:paraId="5E6544C5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4346A427" w14:textId="77777777" w:rsidTr="000143D6">
        <w:trPr>
          <w:trHeight w:val="375"/>
        </w:trPr>
        <w:tc>
          <w:tcPr>
            <w:tcW w:w="706" w:type="dxa"/>
          </w:tcPr>
          <w:p w14:paraId="602070A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2516" w:type="dxa"/>
          </w:tcPr>
          <w:p w14:paraId="578E8976" w14:textId="77777777" w:rsidR="00384C5D" w:rsidRPr="00A17473" w:rsidRDefault="00384C5D" w:rsidP="009F213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</w:rPr>
              <w:t>Администрирование и актуализация контента</w:t>
            </w:r>
            <w:r w:rsidRPr="00A17473">
              <w:rPr>
                <w:color w:val="000000"/>
                <w:sz w:val="24"/>
                <w:szCs w:val="24"/>
              </w:rPr>
              <w:br/>
            </w:r>
            <w:proofErr w:type="spellStart"/>
            <w:r w:rsidRPr="00A17473">
              <w:rPr>
                <w:color w:val="000000"/>
                <w:sz w:val="24"/>
                <w:szCs w:val="24"/>
              </w:rPr>
              <w:t>пабликов</w:t>
            </w:r>
            <w:proofErr w:type="spellEnd"/>
            <w:r w:rsidRPr="00A17473">
              <w:rPr>
                <w:color w:val="000000"/>
                <w:sz w:val="24"/>
                <w:szCs w:val="24"/>
              </w:rPr>
              <w:t xml:space="preserve"> пионерской дружины в социальных сетях.</w:t>
            </w:r>
          </w:p>
        </w:tc>
        <w:tc>
          <w:tcPr>
            <w:tcW w:w="1637" w:type="dxa"/>
          </w:tcPr>
          <w:p w14:paraId="123C690F" w14:textId="77777777" w:rsidR="00384C5D" w:rsidRPr="00A17473" w:rsidRDefault="00384C5D" w:rsidP="009F213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725" w:type="dxa"/>
          </w:tcPr>
          <w:p w14:paraId="32971B39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</w:p>
        </w:tc>
        <w:tc>
          <w:tcPr>
            <w:tcW w:w="1314" w:type="dxa"/>
          </w:tcPr>
          <w:p w14:paraId="69FC2B14" w14:textId="77777777" w:rsidR="00384C5D" w:rsidRPr="00A17473" w:rsidRDefault="00384C5D" w:rsidP="009F2136">
            <w:pPr>
              <w:spacing w:after="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</w:p>
        </w:tc>
        <w:tc>
          <w:tcPr>
            <w:tcW w:w="2347" w:type="dxa"/>
          </w:tcPr>
          <w:p w14:paraId="0A0D8226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000000"/>
                <w:sz w:val="24"/>
                <w:szCs w:val="24"/>
                <w:lang w:eastAsia="ru-RU"/>
              </w:rPr>
              <w:t>А.С.Акулич</w:t>
            </w:r>
            <w:proofErr w:type="spellEnd"/>
          </w:p>
        </w:tc>
      </w:tr>
      <w:tr w:rsidR="00384C5D" w:rsidRPr="00A17473" w14:paraId="51B6F52F" w14:textId="77777777" w:rsidTr="000143D6">
        <w:trPr>
          <w:trHeight w:val="375"/>
        </w:trPr>
        <w:tc>
          <w:tcPr>
            <w:tcW w:w="706" w:type="dxa"/>
          </w:tcPr>
          <w:p w14:paraId="0814366D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9" w:type="dxa"/>
            <w:gridSpan w:val="5"/>
          </w:tcPr>
          <w:p w14:paraId="0A78A74D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Участие в республиканских, областных, районных мероприятиях согласно Положениям</w:t>
            </w:r>
          </w:p>
        </w:tc>
      </w:tr>
      <w:tr w:rsidR="00384C5D" w:rsidRPr="00A17473" w14:paraId="633300DB" w14:textId="77777777" w:rsidTr="000143D6">
        <w:trPr>
          <w:trHeight w:val="390"/>
        </w:trPr>
        <w:tc>
          <w:tcPr>
            <w:tcW w:w="706" w:type="dxa"/>
          </w:tcPr>
          <w:p w14:paraId="72E8FF7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516" w:type="dxa"/>
          </w:tcPr>
          <w:p w14:paraId="6F9D479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 xml:space="preserve">Арт-марафон «БРПО 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>в каждом кадре»</w:t>
            </w:r>
          </w:p>
        </w:tc>
        <w:tc>
          <w:tcPr>
            <w:tcW w:w="1637" w:type="dxa"/>
          </w:tcPr>
          <w:p w14:paraId="7FCFE06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 xml:space="preserve">Сентябрь 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>2024</w:t>
            </w:r>
          </w:p>
        </w:tc>
        <w:tc>
          <w:tcPr>
            <w:tcW w:w="1725" w:type="dxa"/>
          </w:tcPr>
          <w:p w14:paraId="64E03E4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09C15368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 xml:space="preserve">2-8 </w:t>
            </w: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58A95FB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74C9223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>А.С.Акулич</w:t>
            </w:r>
            <w:proofErr w:type="spellEnd"/>
          </w:p>
        </w:tc>
      </w:tr>
      <w:tr w:rsidR="00384C5D" w:rsidRPr="00A17473" w14:paraId="7FB93B28" w14:textId="77777777" w:rsidTr="000143D6">
        <w:trPr>
          <w:trHeight w:val="390"/>
        </w:trPr>
        <w:tc>
          <w:tcPr>
            <w:tcW w:w="706" w:type="dxa"/>
          </w:tcPr>
          <w:p w14:paraId="36B4C01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516" w:type="dxa"/>
          </w:tcPr>
          <w:p w14:paraId="4F399608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Реализация </w:t>
            </w:r>
          </w:p>
          <w:p w14:paraId="6F3D97C8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Национального </w:t>
            </w:r>
          </w:p>
          <w:p w14:paraId="28F4BC8F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поискового </w:t>
            </w:r>
          </w:p>
          <w:p w14:paraId="4FF278D0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проекта «Беларусь </w:t>
            </w:r>
          </w:p>
          <w:p w14:paraId="2411AC9D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помнит. </w:t>
            </w:r>
            <w:proofErr w:type="spell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Помним</w:t>
            </w:r>
            <w:proofErr w:type="spell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</w:p>
          <w:p w14:paraId="5517CFD6" w14:textId="77777777" w:rsidR="00384C5D" w:rsidRPr="00A17473" w:rsidRDefault="00384C5D" w:rsidP="009F2136">
            <w:pPr>
              <w:pStyle w:val="a6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каждого</w:t>
            </w:r>
            <w:proofErr w:type="spell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1637" w:type="dxa"/>
          </w:tcPr>
          <w:p w14:paraId="0D8D258E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Сентябрь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2024-</w:t>
            </w:r>
          </w:p>
          <w:p w14:paraId="7AE65FC5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август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72F508B1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3D5B5F85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756C367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5372B2E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7245ED9B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6BA2F810" w14:textId="77777777" w:rsidTr="000143D6">
        <w:trPr>
          <w:trHeight w:val="390"/>
        </w:trPr>
        <w:tc>
          <w:tcPr>
            <w:tcW w:w="706" w:type="dxa"/>
          </w:tcPr>
          <w:p w14:paraId="001F647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2.3</w:t>
            </w:r>
          </w:p>
        </w:tc>
        <w:tc>
          <w:tcPr>
            <w:tcW w:w="2516" w:type="dxa"/>
          </w:tcPr>
          <w:p w14:paraId="4F5D2714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Республиканская </w:t>
            </w:r>
          </w:p>
          <w:p w14:paraId="43B116EA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трудовая акция </w:t>
            </w:r>
          </w:p>
          <w:p w14:paraId="7BC8DF67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ОО «БРПО» </w:t>
            </w:r>
          </w:p>
          <w:p w14:paraId="642F6ECC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«</w:t>
            </w:r>
            <w:proofErr w:type="spell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Сделаем</w:t>
            </w:r>
            <w:proofErr w:type="spell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мир</w:t>
            </w:r>
            <w:proofErr w:type="spell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</w:p>
          <w:p w14:paraId="0ABA7608" w14:textId="77777777" w:rsidR="00384C5D" w:rsidRPr="00A17473" w:rsidRDefault="00384C5D" w:rsidP="009F2136">
            <w:pPr>
              <w:pStyle w:val="a6"/>
              <w:rPr>
                <w:sz w:val="24"/>
                <w:szCs w:val="24"/>
                <w:lang w:val="en-US" w:eastAsia="zh-CN"/>
              </w:rPr>
            </w:pPr>
            <w:proofErr w:type="spellStart"/>
            <w:proofErr w:type="gram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чище</w:t>
            </w:r>
            <w:proofErr w:type="spellEnd"/>
            <w:proofErr w:type="gram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!»</w:t>
            </w:r>
            <w:r w:rsidRPr="00A17473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637" w:type="dxa"/>
          </w:tcPr>
          <w:p w14:paraId="2E4ED64B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Сентябрь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2024-</w:t>
            </w:r>
          </w:p>
          <w:p w14:paraId="217FB65E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май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3B83F3B0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502881FA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3D0F21E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0894326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  <w:r w:rsidRPr="00A17473">
              <w:rPr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14:paraId="385D3ABB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247C6423" w14:textId="77777777" w:rsidTr="000143D6">
        <w:trPr>
          <w:trHeight w:val="390"/>
        </w:trPr>
        <w:tc>
          <w:tcPr>
            <w:tcW w:w="706" w:type="dxa"/>
          </w:tcPr>
          <w:p w14:paraId="66137FB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516" w:type="dxa"/>
          </w:tcPr>
          <w:p w14:paraId="15184E4E" w14:textId="77777777" w:rsidR="00384C5D" w:rsidRPr="00A17473" w:rsidRDefault="00384C5D" w:rsidP="009F2136">
            <w:pPr>
              <w:rPr>
                <w:color w:val="000000"/>
                <w:sz w:val="24"/>
                <w:szCs w:val="24"/>
                <w:lang w:eastAsia="zh-CN"/>
              </w:rPr>
            </w:pPr>
            <w:r w:rsidRPr="00A17473">
              <w:rPr>
                <w:color w:val="000000"/>
                <w:sz w:val="24"/>
                <w:szCs w:val="24"/>
                <w:lang w:eastAsia="zh-CN"/>
              </w:rPr>
              <w:t>Республиканский октябрятский маршрут «Территория детства: путешествуем по Беларуси»</w:t>
            </w:r>
          </w:p>
        </w:tc>
        <w:tc>
          <w:tcPr>
            <w:tcW w:w="1637" w:type="dxa"/>
          </w:tcPr>
          <w:p w14:paraId="6080B53D" w14:textId="77777777" w:rsidR="00384C5D" w:rsidRPr="00A17473" w:rsidRDefault="00384C5D" w:rsidP="009F2136">
            <w:pPr>
              <w:spacing w:after="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Октябрь 2024 – май 2025</w:t>
            </w:r>
          </w:p>
        </w:tc>
        <w:tc>
          <w:tcPr>
            <w:tcW w:w="1725" w:type="dxa"/>
          </w:tcPr>
          <w:p w14:paraId="44B5DA20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0F7DC5DC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 xml:space="preserve">2-4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671C404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41DB600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17FEC947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24F04B67" w14:textId="77777777" w:rsidTr="000143D6">
        <w:trPr>
          <w:trHeight w:val="390"/>
        </w:trPr>
        <w:tc>
          <w:tcPr>
            <w:tcW w:w="706" w:type="dxa"/>
          </w:tcPr>
          <w:p w14:paraId="531A672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516" w:type="dxa"/>
          </w:tcPr>
          <w:p w14:paraId="36F45E92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Республиканский </w:t>
            </w:r>
          </w:p>
          <w:p w14:paraId="57DCD63D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дистанционный </w:t>
            </w:r>
          </w:p>
          <w:p w14:paraId="4E13BBC6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тимуровский </w:t>
            </w:r>
          </w:p>
          <w:p w14:paraId="66177E0F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проект </w:t>
            </w:r>
          </w:p>
          <w:p w14:paraId="2E4BEB34" w14:textId="77777777" w:rsidR="00384C5D" w:rsidRPr="00A17473" w:rsidRDefault="00384C5D" w:rsidP="009F2136">
            <w:pPr>
              <w:pStyle w:val="a6"/>
              <w:rPr>
                <w:sz w:val="24"/>
                <w:szCs w:val="24"/>
                <w:lang w:eastAsia="zh-CN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>«Тимуровцы.</w:t>
            </w:r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by</w:t>
            </w: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>»</w:t>
            </w:r>
            <w:r w:rsidRPr="00A17473">
              <w:rPr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637" w:type="dxa"/>
          </w:tcPr>
          <w:p w14:paraId="318AF6FE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proofErr w:type="spellStart"/>
            <w:r w:rsidRPr="00A17473">
              <w:rPr>
                <w:color w:val="000000"/>
                <w:sz w:val="24"/>
                <w:szCs w:val="24"/>
                <w:lang w:val="en-US" w:eastAsia="zh-CN"/>
              </w:rPr>
              <w:t>Октябрь</w:t>
            </w:r>
            <w:proofErr w:type="spellEnd"/>
            <w:r w:rsidRPr="00A17473">
              <w:rPr>
                <w:color w:val="000000"/>
                <w:sz w:val="24"/>
                <w:szCs w:val="24"/>
                <w:lang w:val="en-US" w:eastAsia="zh-CN"/>
              </w:rPr>
              <w:t xml:space="preserve"> 2024 – </w:t>
            </w:r>
          </w:p>
          <w:p w14:paraId="3B324497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17473">
              <w:rPr>
                <w:color w:val="000000"/>
                <w:sz w:val="24"/>
                <w:szCs w:val="24"/>
                <w:lang w:val="en-US" w:eastAsia="zh-CN"/>
              </w:rPr>
              <w:t>май</w:t>
            </w:r>
            <w:proofErr w:type="spellEnd"/>
            <w:proofErr w:type="gramEnd"/>
            <w:r w:rsidRPr="00A17473">
              <w:rPr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A17473">
                <w:rPr>
                  <w:color w:val="000000"/>
                  <w:sz w:val="24"/>
                  <w:szCs w:val="24"/>
                  <w:lang w:val="en-US" w:eastAsia="zh-CN"/>
                </w:rPr>
                <w:t>2025 г</w:t>
              </w:r>
            </w:smartTag>
            <w:r w:rsidRPr="00A17473">
              <w:rPr>
                <w:color w:val="000000"/>
                <w:sz w:val="24"/>
                <w:szCs w:val="24"/>
                <w:lang w:val="en-US" w:eastAsia="zh-CN"/>
              </w:rPr>
              <w:t>.</w:t>
            </w:r>
          </w:p>
          <w:p w14:paraId="127E384A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</w:p>
        </w:tc>
        <w:tc>
          <w:tcPr>
            <w:tcW w:w="1725" w:type="dxa"/>
          </w:tcPr>
          <w:p w14:paraId="0F4223C9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776392A2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41FD4F0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2DCDBB4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48955BD1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3A2B120A" w14:textId="77777777" w:rsidTr="000143D6">
        <w:trPr>
          <w:trHeight w:val="390"/>
        </w:trPr>
        <w:tc>
          <w:tcPr>
            <w:tcW w:w="706" w:type="dxa"/>
          </w:tcPr>
          <w:p w14:paraId="3189662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516" w:type="dxa"/>
          </w:tcPr>
          <w:p w14:paraId="7F21387D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Республиканская </w:t>
            </w:r>
          </w:p>
          <w:p w14:paraId="38810E71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благотворительная  акция «Чудеса на Рождество», </w:t>
            </w:r>
          </w:p>
          <w:p w14:paraId="4A13E8C8" w14:textId="77777777" w:rsidR="00384C5D" w:rsidRPr="00A17473" w:rsidRDefault="00384C5D" w:rsidP="009F2136">
            <w:pPr>
              <w:pStyle w:val="a6"/>
              <w:rPr>
                <w:sz w:val="24"/>
                <w:szCs w:val="24"/>
                <w:lang w:val="en-US" w:eastAsia="zh-CN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«</w:t>
            </w:r>
            <w:proofErr w:type="spell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От</w:t>
            </w:r>
            <w:proofErr w:type="spell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всей</w:t>
            </w:r>
            <w:proofErr w:type="spell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души</w:t>
            </w:r>
            <w:proofErr w:type="spellEnd"/>
            <w:r w:rsidRPr="00A17473">
              <w:rPr>
                <w:rFonts w:ascii="Times New Roman" w:hAnsi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1637" w:type="dxa"/>
          </w:tcPr>
          <w:p w14:paraId="78D6116D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proofErr w:type="spellStart"/>
            <w:r w:rsidRPr="00A17473">
              <w:rPr>
                <w:color w:val="000000"/>
                <w:sz w:val="24"/>
                <w:szCs w:val="24"/>
                <w:lang w:val="en-US" w:eastAsia="zh-CN"/>
              </w:rPr>
              <w:t>Декабрь</w:t>
            </w:r>
            <w:proofErr w:type="spellEnd"/>
            <w:r w:rsidRPr="00A17473">
              <w:rPr>
                <w:color w:val="000000"/>
                <w:sz w:val="24"/>
                <w:szCs w:val="24"/>
                <w:lang w:val="en-US" w:eastAsia="zh-CN"/>
              </w:rPr>
              <w:t xml:space="preserve"> 2024 – </w:t>
            </w:r>
          </w:p>
          <w:p w14:paraId="47677B75" w14:textId="77777777" w:rsidR="00384C5D" w:rsidRPr="00A17473" w:rsidRDefault="00384C5D" w:rsidP="009F2136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17473">
              <w:rPr>
                <w:color w:val="000000"/>
                <w:sz w:val="24"/>
                <w:szCs w:val="24"/>
                <w:lang w:val="en-US" w:eastAsia="zh-CN"/>
              </w:rPr>
              <w:t>январь</w:t>
            </w:r>
            <w:proofErr w:type="spellEnd"/>
            <w:proofErr w:type="gramEnd"/>
            <w:r w:rsidRPr="00A17473">
              <w:rPr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A17473">
                <w:rPr>
                  <w:color w:val="000000"/>
                  <w:sz w:val="24"/>
                  <w:szCs w:val="24"/>
                  <w:lang w:val="en-US" w:eastAsia="zh-CN"/>
                </w:rPr>
                <w:t>2025 г</w:t>
              </w:r>
            </w:smartTag>
            <w:r w:rsidRPr="00A17473">
              <w:rPr>
                <w:color w:val="000000"/>
                <w:sz w:val="24"/>
                <w:szCs w:val="24"/>
                <w:lang w:val="en-US" w:eastAsia="zh-CN"/>
              </w:rPr>
              <w:t>.</w:t>
            </w:r>
          </w:p>
          <w:p w14:paraId="67F810E4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</w:p>
        </w:tc>
        <w:tc>
          <w:tcPr>
            <w:tcW w:w="1725" w:type="dxa"/>
          </w:tcPr>
          <w:p w14:paraId="32ACEF6B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2F69A7A0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0350711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400FD35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</w:tc>
      </w:tr>
      <w:tr w:rsidR="00384C5D" w:rsidRPr="00A17473" w14:paraId="47D1309B" w14:textId="77777777" w:rsidTr="000143D6">
        <w:trPr>
          <w:trHeight w:val="390"/>
        </w:trPr>
        <w:tc>
          <w:tcPr>
            <w:tcW w:w="706" w:type="dxa"/>
          </w:tcPr>
          <w:p w14:paraId="215FCFE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t>2.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6" w:type="dxa"/>
          </w:tcPr>
          <w:p w14:paraId="73B82C61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>Районный конкурс «Лучшая пионерская дружина»</w:t>
            </w:r>
          </w:p>
        </w:tc>
        <w:tc>
          <w:tcPr>
            <w:tcW w:w="1637" w:type="dxa"/>
          </w:tcPr>
          <w:p w14:paraId="7B8B8669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highlight w:val="yellow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Декабрь 2024</w:t>
            </w:r>
          </w:p>
        </w:tc>
        <w:tc>
          <w:tcPr>
            <w:tcW w:w="1725" w:type="dxa"/>
          </w:tcPr>
          <w:p w14:paraId="32B0700B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35C72040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332D115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62FE10A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</w:tc>
      </w:tr>
      <w:tr w:rsidR="00384C5D" w:rsidRPr="00A17473" w14:paraId="2F1258D4" w14:textId="77777777" w:rsidTr="000143D6">
        <w:trPr>
          <w:trHeight w:val="390"/>
        </w:trPr>
        <w:tc>
          <w:tcPr>
            <w:tcW w:w="706" w:type="dxa"/>
          </w:tcPr>
          <w:p w14:paraId="3F4279A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2516" w:type="dxa"/>
          </w:tcPr>
          <w:p w14:paraId="74420994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zh-CN"/>
              </w:rPr>
              <w:t>Районный смотр-конкурс пионерских дружин «Пионер – это круто!»</w:t>
            </w:r>
          </w:p>
          <w:p w14:paraId="24767405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37" w:type="dxa"/>
          </w:tcPr>
          <w:p w14:paraId="6F4DA407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highlight w:val="yellow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Март 2025</w:t>
            </w:r>
          </w:p>
        </w:tc>
        <w:tc>
          <w:tcPr>
            <w:tcW w:w="1725" w:type="dxa"/>
          </w:tcPr>
          <w:p w14:paraId="109A93F0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152A072D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</w:p>
        </w:tc>
        <w:tc>
          <w:tcPr>
            <w:tcW w:w="2347" w:type="dxa"/>
          </w:tcPr>
          <w:p w14:paraId="08620A8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343B04A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572E8788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04C16417" w14:textId="77777777" w:rsidTr="000143D6">
        <w:trPr>
          <w:trHeight w:val="390"/>
        </w:trPr>
        <w:tc>
          <w:tcPr>
            <w:tcW w:w="706" w:type="dxa"/>
          </w:tcPr>
          <w:p w14:paraId="6DE6907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2516" w:type="dxa"/>
          </w:tcPr>
          <w:p w14:paraId="4141CC39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A17473">
              <w:rPr>
                <w:sz w:val="24"/>
                <w:szCs w:val="24"/>
                <w:lang w:eastAsia="ru-RU"/>
              </w:rPr>
              <w:t>Участие в дружинных, районных, областных, республиканских  акциях, мероприятиях, конкурсах, слётах, играх;</w:t>
            </w:r>
            <w:proofErr w:type="gramEnd"/>
          </w:p>
          <w:p w14:paraId="14448532" w14:textId="77777777" w:rsidR="00384C5D" w:rsidRPr="00A17473" w:rsidRDefault="00384C5D" w:rsidP="009F2136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  <w:lang w:eastAsia="ru-RU"/>
              </w:rPr>
              <w:t xml:space="preserve"> (согласно планам проведения мероприятий)</w:t>
            </w:r>
          </w:p>
          <w:p w14:paraId="23B68484" w14:textId="77777777" w:rsidR="00384C5D" w:rsidRPr="00A17473" w:rsidRDefault="00384C5D" w:rsidP="009F2136">
            <w:pPr>
              <w:spacing w:after="0" w:line="240" w:lineRule="auto"/>
              <w:jc w:val="center"/>
              <w:rPr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14:paraId="2C067C05" w14:textId="77777777" w:rsidR="00384C5D" w:rsidRPr="00A17473" w:rsidRDefault="00384C5D" w:rsidP="009F2136">
            <w:pPr>
              <w:spacing w:after="0" w:line="240" w:lineRule="auto"/>
              <w:jc w:val="center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25" w:type="dxa"/>
          </w:tcPr>
          <w:p w14:paraId="0FD08AE9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4E6DBDDF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6319FAD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76B7DF7E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0705CE2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14621175" w14:textId="77777777" w:rsidTr="000143D6">
        <w:trPr>
          <w:trHeight w:val="390"/>
        </w:trPr>
        <w:tc>
          <w:tcPr>
            <w:tcW w:w="706" w:type="dxa"/>
          </w:tcPr>
          <w:p w14:paraId="0A297E4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val="en-US" w:eastAsia="ru-RU"/>
              </w:rPr>
              <w:lastRenderedPageBreak/>
              <w:t>2.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6" w:type="dxa"/>
          </w:tcPr>
          <w:p w14:paraId="74DD4A6B" w14:textId="77777777" w:rsidR="00384C5D" w:rsidRPr="00A17473" w:rsidRDefault="00384C5D" w:rsidP="009F213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Взаимодействие с ОО «БРСМ»</w:t>
            </w:r>
          </w:p>
          <w:p w14:paraId="687CDDA9" w14:textId="77777777" w:rsidR="00384C5D" w:rsidRPr="00A17473" w:rsidRDefault="00384C5D" w:rsidP="009F213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14:paraId="195080BA" w14:textId="77777777" w:rsidR="00384C5D" w:rsidRPr="00A17473" w:rsidRDefault="00384C5D" w:rsidP="009F213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725" w:type="dxa"/>
          </w:tcPr>
          <w:p w14:paraId="40671B5D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</w:tcPr>
          <w:p w14:paraId="4E9196AD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2-8 </w:t>
            </w: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кл</w:t>
            </w:r>
            <w:proofErr w:type="spellEnd"/>
          </w:p>
        </w:tc>
        <w:tc>
          <w:tcPr>
            <w:tcW w:w="2347" w:type="dxa"/>
          </w:tcPr>
          <w:p w14:paraId="424E472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t>,</w:t>
            </w:r>
          </w:p>
          <w:p w14:paraId="500CC15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</w:tc>
      </w:tr>
      <w:tr w:rsidR="00384C5D" w:rsidRPr="00A17473" w14:paraId="6F116BDA" w14:textId="77777777" w:rsidTr="000143D6">
        <w:trPr>
          <w:trHeight w:val="390"/>
        </w:trPr>
        <w:tc>
          <w:tcPr>
            <w:tcW w:w="706" w:type="dxa"/>
          </w:tcPr>
          <w:p w14:paraId="114469BB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39" w:type="dxa"/>
            <w:gridSpan w:val="5"/>
          </w:tcPr>
          <w:p w14:paraId="0898F591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Пионерские сборы (не реже 1 раза в 2 месяца), пионерские линейки</w:t>
            </w:r>
          </w:p>
        </w:tc>
      </w:tr>
      <w:tr w:rsidR="00384C5D" w:rsidRPr="00A17473" w14:paraId="565B002A" w14:textId="77777777" w:rsidTr="000143D6">
        <w:trPr>
          <w:trHeight w:val="390"/>
        </w:trPr>
        <w:tc>
          <w:tcPr>
            <w:tcW w:w="706" w:type="dxa"/>
          </w:tcPr>
          <w:p w14:paraId="0A638289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516" w:type="dxa"/>
          </w:tcPr>
          <w:p w14:paraId="26936A75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Сбор-старт. Планирование деятельности «Калейдоскоп идей». Выборы активов отрядов</w:t>
            </w:r>
          </w:p>
        </w:tc>
        <w:tc>
          <w:tcPr>
            <w:tcW w:w="1637" w:type="dxa"/>
          </w:tcPr>
          <w:p w14:paraId="0067D630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Сентябрь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2024</w:t>
            </w:r>
          </w:p>
        </w:tc>
        <w:tc>
          <w:tcPr>
            <w:tcW w:w="1725" w:type="dxa"/>
          </w:tcPr>
          <w:p w14:paraId="2A908E1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06A7A0A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67CA496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566E08F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65C26E0D" w14:textId="77777777" w:rsidTr="000143D6">
        <w:trPr>
          <w:trHeight w:val="390"/>
        </w:trPr>
        <w:tc>
          <w:tcPr>
            <w:tcW w:w="706" w:type="dxa"/>
          </w:tcPr>
          <w:p w14:paraId="7C221E93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516" w:type="dxa"/>
          </w:tcPr>
          <w:p w14:paraId="43FBED01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Пионерский сбор «Мы - пионеры новой эры!»</w:t>
            </w:r>
          </w:p>
        </w:tc>
        <w:tc>
          <w:tcPr>
            <w:tcW w:w="1637" w:type="dxa"/>
          </w:tcPr>
          <w:p w14:paraId="32C02617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Ноябрь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2024</w:t>
            </w:r>
          </w:p>
        </w:tc>
        <w:tc>
          <w:tcPr>
            <w:tcW w:w="1725" w:type="dxa"/>
          </w:tcPr>
          <w:p w14:paraId="10821B52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A5EDFE5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54C03C7E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6DDD819E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4C89BDF6" w14:textId="77777777" w:rsidTr="000143D6">
        <w:trPr>
          <w:trHeight w:val="390"/>
        </w:trPr>
        <w:tc>
          <w:tcPr>
            <w:tcW w:w="706" w:type="dxa"/>
          </w:tcPr>
          <w:p w14:paraId="6F04D90A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3.3</w:t>
            </w:r>
          </w:p>
        </w:tc>
        <w:tc>
          <w:tcPr>
            <w:tcW w:w="2516" w:type="dxa"/>
          </w:tcPr>
          <w:p w14:paraId="28073930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 xml:space="preserve">Пионерский сбор «Мы </w:t>
            </w:r>
            <w:proofErr w:type="gramStart"/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помним…Мы гордимся</w:t>
            </w:r>
            <w:proofErr w:type="gramEnd"/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…»</w:t>
            </w:r>
          </w:p>
        </w:tc>
        <w:tc>
          <w:tcPr>
            <w:tcW w:w="1637" w:type="dxa"/>
          </w:tcPr>
          <w:p w14:paraId="3829B749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Январь 2025</w:t>
            </w:r>
          </w:p>
        </w:tc>
        <w:tc>
          <w:tcPr>
            <w:tcW w:w="1725" w:type="dxa"/>
          </w:tcPr>
          <w:p w14:paraId="336944FC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314" w:type="dxa"/>
          </w:tcPr>
          <w:p w14:paraId="68884CBD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4FF4DCA7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7FC1E561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556EE7D5" w14:textId="77777777" w:rsidTr="000143D6">
        <w:trPr>
          <w:trHeight w:val="390"/>
        </w:trPr>
        <w:tc>
          <w:tcPr>
            <w:tcW w:w="706" w:type="dxa"/>
          </w:tcPr>
          <w:p w14:paraId="5B496CCB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516" w:type="dxa"/>
          </w:tcPr>
          <w:p w14:paraId="2ADF8D33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Пионерский сбор «Героями не рождаются – героями становятся»</w:t>
            </w:r>
          </w:p>
        </w:tc>
        <w:tc>
          <w:tcPr>
            <w:tcW w:w="1637" w:type="dxa"/>
          </w:tcPr>
          <w:p w14:paraId="5D38B51E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Февраль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638926B3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1F9E82F6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1F12DA5B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314F975F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760A5238" w14:textId="77777777" w:rsidTr="000143D6">
        <w:trPr>
          <w:trHeight w:val="390"/>
        </w:trPr>
        <w:tc>
          <w:tcPr>
            <w:tcW w:w="706" w:type="dxa"/>
          </w:tcPr>
          <w:p w14:paraId="1AC0CBCB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516" w:type="dxa"/>
          </w:tcPr>
          <w:p w14:paraId="7156F66C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Пионерский сбор «История: цифры и факты»</w:t>
            </w:r>
          </w:p>
        </w:tc>
        <w:tc>
          <w:tcPr>
            <w:tcW w:w="1637" w:type="dxa"/>
          </w:tcPr>
          <w:p w14:paraId="3038789C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Апрель 2025</w:t>
            </w:r>
          </w:p>
        </w:tc>
        <w:tc>
          <w:tcPr>
            <w:tcW w:w="1725" w:type="dxa"/>
          </w:tcPr>
          <w:p w14:paraId="0177B76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314" w:type="dxa"/>
          </w:tcPr>
          <w:p w14:paraId="68C32C1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227ED05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</w:tc>
      </w:tr>
      <w:tr w:rsidR="00384C5D" w:rsidRPr="00A17473" w14:paraId="739FA219" w14:textId="77777777" w:rsidTr="000143D6">
        <w:trPr>
          <w:trHeight w:val="390"/>
        </w:trPr>
        <w:tc>
          <w:tcPr>
            <w:tcW w:w="706" w:type="dxa"/>
          </w:tcPr>
          <w:p w14:paraId="0501214A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516" w:type="dxa"/>
          </w:tcPr>
          <w:p w14:paraId="1766B993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ru-RU"/>
              </w:rPr>
              <w:t>Пионерский сбор</w:t>
            </w:r>
          </w:p>
          <w:p w14:paraId="5AE9FDE3" w14:textId="77777777" w:rsidR="00384C5D" w:rsidRPr="00A17473" w:rsidRDefault="00384C5D" w:rsidP="009F2136">
            <w:pPr>
              <w:pStyle w:val="a6"/>
              <w:rPr>
                <w:sz w:val="24"/>
                <w:szCs w:val="24"/>
                <w:lang w:eastAsia="ru-RU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ru-RU"/>
              </w:rPr>
              <w:t>«Мы дружбой пионерскою сильны!»</w:t>
            </w:r>
          </w:p>
        </w:tc>
        <w:tc>
          <w:tcPr>
            <w:tcW w:w="1637" w:type="dxa"/>
          </w:tcPr>
          <w:p w14:paraId="5DBDE43A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proofErr w:type="spellStart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Май</w:t>
            </w:r>
            <w:proofErr w:type="spellEnd"/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58E95B1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Фойе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школы</w:t>
            </w:r>
            <w:proofErr w:type="spellEnd"/>
          </w:p>
        </w:tc>
        <w:tc>
          <w:tcPr>
            <w:tcW w:w="1314" w:type="dxa"/>
          </w:tcPr>
          <w:p w14:paraId="0B5848EA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54F1FE64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62B923CF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7AC24A4F" w14:textId="77777777" w:rsidTr="000143D6">
        <w:trPr>
          <w:trHeight w:val="390"/>
        </w:trPr>
        <w:tc>
          <w:tcPr>
            <w:tcW w:w="706" w:type="dxa"/>
          </w:tcPr>
          <w:p w14:paraId="4E1A9A7C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39" w:type="dxa"/>
            <w:gridSpan w:val="5"/>
          </w:tcPr>
          <w:p w14:paraId="6DA55532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Учёба пионерского актива</w:t>
            </w:r>
          </w:p>
        </w:tc>
      </w:tr>
      <w:tr w:rsidR="00384C5D" w:rsidRPr="00A17473" w14:paraId="7FA9EB59" w14:textId="77777777" w:rsidTr="000143D6">
        <w:trPr>
          <w:trHeight w:val="390"/>
        </w:trPr>
        <w:tc>
          <w:tcPr>
            <w:tcW w:w="706" w:type="dxa"/>
          </w:tcPr>
          <w:p w14:paraId="0AA9AF50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516" w:type="dxa"/>
          </w:tcPr>
          <w:p w14:paraId="2AB75838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Организация и проведение «Путешествия по стране Октябрят». Деятельность с учащимися 6 – 7 лет по вовлечению в ряды октябрят</w:t>
            </w:r>
          </w:p>
        </w:tc>
        <w:tc>
          <w:tcPr>
            <w:tcW w:w="1637" w:type="dxa"/>
          </w:tcPr>
          <w:p w14:paraId="56C0331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Сентябрь-Октябрь 2024</w:t>
            </w:r>
          </w:p>
        </w:tc>
        <w:tc>
          <w:tcPr>
            <w:tcW w:w="1725" w:type="dxa"/>
          </w:tcPr>
          <w:p w14:paraId="2675A00D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0989D543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07C72A35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7EAAF5F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4F4B7771" w14:textId="77777777" w:rsidTr="000143D6">
        <w:trPr>
          <w:trHeight w:val="390"/>
        </w:trPr>
        <w:tc>
          <w:tcPr>
            <w:tcW w:w="706" w:type="dxa"/>
          </w:tcPr>
          <w:p w14:paraId="34B6BC94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516" w:type="dxa"/>
          </w:tcPr>
          <w:p w14:paraId="616D4E5C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Игра-викторина «Учим Устав БРПО»</w:t>
            </w:r>
          </w:p>
        </w:tc>
        <w:tc>
          <w:tcPr>
            <w:tcW w:w="1637" w:type="dxa"/>
          </w:tcPr>
          <w:p w14:paraId="3963FC0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Ноябрь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2024</w:t>
            </w:r>
          </w:p>
        </w:tc>
        <w:tc>
          <w:tcPr>
            <w:tcW w:w="1725" w:type="dxa"/>
          </w:tcPr>
          <w:p w14:paraId="4BC8AC3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C84076E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201E096A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3B5BE42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0C9153BA" w14:textId="77777777" w:rsidTr="000143D6">
        <w:trPr>
          <w:trHeight w:val="390"/>
        </w:trPr>
        <w:tc>
          <w:tcPr>
            <w:tcW w:w="706" w:type="dxa"/>
          </w:tcPr>
          <w:p w14:paraId="1D31FF66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4.3</w:t>
            </w:r>
          </w:p>
        </w:tc>
        <w:tc>
          <w:tcPr>
            <w:tcW w:w="2516" w:type="dxa"/>
          </w:tcPr>
          <w:p w14:paraId="221F9B43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Практикум «Работа по направлению «Октябрята»</w:t>
            </w:r>
          </w:p>
        </w:tc>
        <w:tc>
          <w:tcPr>
            <w:tcW w:w="1637" w:type="dxa"/>
          </w:tcPr>
          <w:p w14:paraId="31941D7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Декабрь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2024</w:t>
            </w:r>
          </w:p>
        </w:tc>
        <w:tc>
          <w:tcPr>
            <w:tcW w:w="1725" w:type="dxa"/>
          </w:tcPr>
          <w:p w14:paraId="1A3AA2E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5687BDB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308550B3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0575A03F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70CE3F77" w14:textId="77777777" w:rsidTr="000143D6">
        <w:trPr>
          <w:trHeight w:val="390"/>
        </w:trPr>
        <w:tc>
          <w:tcPr>
            <w:tcW w:w="706" w:type="dxa"/>
          </w:tcPr>
          <w:p w14:paraId="3E45BAF2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4.4</w:t>
            </w:r>
          </w:p>
        </w:tc>
        <w:tc>
          <w:tcPr>
            <w:tcW w:w="2516" w:type="dxa"/>
          </w:tcPr>
          <w:p w14:paraId="1421AE7B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000000"/>
                <w:sz w:val="24"/>
                <w:szCs w:val="24"/>
                <w:lang w:eastAsia="ru-RU"/>
              </w:rPr>
              <w:t>Информдайджест</w:t>
            </w:r>
            <w:proofErr w:type="spell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«Друг 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октябрят-пионерский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вожатый»</w:t>
            </w:r>
          </w:p>
        </w:tc>
        <w:tc>
          <w:tcPr>
            <w:tcW w:w="1637" w:type="dxa"/>
          </w:tcPr>
          <w:p w14:paraId="6B2F72F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Январь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165B004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3C261EE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1D7D24FE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6500F54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038B7119" w14:textId="77777777" w:rsidTr="000143D6">
        <w:trPr>
          <w:trHeight w:val="390"/>
        </w:trPr>
        <w:tc>
          <w:tcPr>
            <w:tcW w:w="706" w:type="dxa"/>
          </w:tcPr>
          <w:p w14:paraId="3365AB8C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4.5</w:t>
            </w:r>
          </w:p>
        </w:tc>
        <w:tc>
          <w:tcPr>
            <w:tcW w:w="2516" w:type="dxa"/>
          </w:tcPr>
          <w:p w14:paraId="5E72E250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Ликбез «Как вести за собой? Что значит быть пионером?»</w:t>
            </w:r>
          </w:p>
        </w:tc>
        <w:tc>
          <w:tcPr>
            <w:tcW w:w="1637" w:type="dxa"/>
          </w:tcPr>
          <w:p w14:paraId="786109B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Февраль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3DBE14C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4030272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1259FB1A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2102CD5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23C46C83" w14:textId="77777777" w:rsidTr="000143D6">
        <w:trPr>
          <w:trHeight w:val="390"/>
        </w:trPr>
        <w:tc>
          <w:tcPr>
            <w:tcW w:w="706" w:type="dxa"/>
          </w:tcPr>
          <w:p w14:paraId="177E894D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lastRenderedPageBreak/>
              <w:t>4.6</w:t>
            </w:r>
          </w:p>
        </w:tc>
        <w:tc>
          <w:tcPr>
            <w:tcW w:w="2516" w:type="dxa"/>
          </w:tcPr>
          <w:p w14:paraId="6C6611CE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Практикум «</w:t>
            </w:r>
            <w:r w:rsidRPr="00A17473">
              <w:rPr>
                <w:sz w:val="24"/>
                <w:szCs w:val="24"/>
                <w:lang w:eastAsia="ru-RU"/>
              </w:rPr>
              <w:t>Пионерские символы, атрибуты и ритуалы»</w:t>
            </w:r>
          </w:p>
        </w:tc>
        <w:tc>
          <w:tcPr>
            <w:tcW w:w="1637" w:type="dxa"/>
          </w:tcPr>
          <w:p w14:paraId="22C60CF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Март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22EB2BD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32FD394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378B741F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7BF2917D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4AF93917" w14:textId="77777777" w:rsidTr="000143D6">
        <w:trPr>
          <w:trHeight w:val="390"/>
        </w:trPr>
        <w:tc>
          <w:tcPr>
            <w:tcW w:w="706" w:type="dxa"/>
          </w:tcPr>
          <w:p w14:paraId="41839A0F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4.7</w:t>
            </w:r>
          </w:p>
        </w:tc>
        <w:tc>
          <w:tcPr>
            <w:tcW w:w="2516" w:type="dxa"/>
          </w:tcPr>
          <w:p w14:paraId="70B9FB53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Игра-встреча «Пионер</w:t>
            </w:r>
            <w:proofErr w:type="gramStart"/>
            <w:r w:rsidRPr="00A17473">
              <w:rPr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A17473">
              <w:rPr>
                <w:color w:val="000000"/>
                <w:sz w:val="24"/>
                <w:szCs w:val="24"/>
                <w:lang w:eastAsia="ru-RU"/>
              </w:rPr>
              <w:t xml:space="preserve"> лидеры 21 века»</w:t>
            </w:r>
          </w:p>
        </w:tc>
        <w:tc>
          <w:tcPr>
            <w:tcW w:w="1637" w:type="dxa"/>
          </w:tcPr>
          <w:p w14:paraId="29EBA31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Апрель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4FDCF15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A2368B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6B758467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166565A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2FC3BDBF" w14:textId="77777777" w:rsidTr="000143D6">
        <w:trPr>
          <w:trHeight w:val="390"/>
        </w:trPr>
        <w:tc>
          <w:tcPr>
            <w:tcW w:w="706" w:type="dxa"/>
          </w:tcPr>
          <w:p w14:paraId="56101280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4.8</w:t>
            </w:r>
          </w:p>
        </w:tc>
        <w:tc>
          <w:tcPr>
            <w:tcW w:w="2516" w:type="dxa"/>
          </w:tcPr>
          <w:p w14:paraId="41A2AEF6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Занятие «Самоуправление в пионерском отряде»</w:t>
            </w:r>
          </w:p>
        </w:tc>
        <w:tc>
          <w:tcPr>
            <w:tcW w:w="1637" w:type="dxa"/>
          </w:tcPr>
          <w:p w14:paraId="191EF3E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Май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537EB06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3E42BCC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215027AF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1B0F29CF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77725DF9" w14:textId="77777777" w:rsidTr="000143D6">
        <w:trPr>
          <w:trHeight w:val="390"/>
        </w:trPr>
        <w:tc>
          <w:tcPr>
            <w:tcW w:w="706" w:type="dxa"/>
          </w:tcPr>
          <w:p w14:paraId="0353102C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4.9</w:t>
            </w:r>
          </w:p>
        </w:tc>
        <w:tc>
          <w:tcPr>
            <w:tcW w:w="2516" w:type="dxa"/>
          </w:tcPr>
          <w:p w14:paraId="24A01BE9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Практикум «Аукцион форм работы с младшими школьниками»</w:t>
            </w:r>
          </w:p>
        </w:tc>
        <w:tc>
          <w:tcPr>
            <w:tcW w:w="1637" w:type="dxa"/>
          </w:tcPr>
          <w:p w14:paraId="2D5B8EC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Июнь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2C80CCDF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4404E6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120D3CAF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20DDC8F0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7810BFDE" w14:textId="77777777" w:rsidTr="000143D6">
        <w:trPr>
          <w:trHeight w:val="390"/>
        </w:trPr>
        <w:tc>
          <w:tcPr>
            <w:tcW w:w="706" w:type="dxa"/>
          </w:tcPr>
          <w:p w14:paraId="798C21E6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4.10</w:t>
            </w:r>
          </w:p>
        </w:tc>
        <w:tc>
          <w:tcPr>
            <w:tcW w:w="2516" w:type="dxa"/>
          </w:tcPr>
          <w:p w14:paraId="0FFD6BEB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Беседа «Проекты БРПО»</w:t>
            </w:r>
          </w:p>
        </w:tc>
        <w:tc>
          <w:tcPr>
            <w:tcW w:w="1637" w:type="dxa"/>
          </w:tcPr>
          <w:p w14:paraId="0821D77D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Июль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155483F8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6657855A" w14:textId="77777777" w:rsidR="00384C5D" w:rsidRPr="00A17473" w:rsidRDefault="00384C5D" w:rsidP="009F2136">
            <w:pPr>
              <w:spacing w:after="150" w:line="240" w:lineRule="auto"/>
              <w:rPr>
                <w:rFonts w:ascii="Tahoma" w:hAnsi="Tahoma" w:cs="Tahoma"/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46A3B9BE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1219850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57A870B5" w14:textId="77777777" w:rsidTr="000143D6">
        <w:trPr>
          <w:trHeight w:val="390"/>
        </w:trPr>
        <w:tc>
          <w:tcPr>
            <w:tcW w:w="706" w:type="dxa"/>
          </w:tcPr>
          <w:p w14:paraId="359DAA8D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4.11</w:t>
            </w:r>
          </w:p>
        </w:tc>
        <w:tc>
          <w:tcPr>
            <w:tcW w:w="2516" w:type="dxa"/>
          </w:tcPr>
          <w:p w14:paraId="7CA4A348" w14:textId="77777777" w:rsidR="00384C5D" w:rsidRPr="00A17473" w:rsidRDefault="00384C5D" w:rsidP="009F2136">
            <w:pPr>
              <w:spacing w:after="15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Круглый стол «Организация социально-значимых мероприятий»</w:t>
            </w:r>
          </w:p>
        </w:tc>
        <w:tc>
          <w:tcPr>
            <w:tcW w:w="1637" w:type="dxa"/>
          </w:tcPr>
          <w:p w14:paraId="53190CF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Август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0313843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1EC366E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494F859C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0AC58C6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val="en-US" w:eastAsia="ru-RU"/>
              </w:rPr>
            </w:pPr>
          </w:p>
        </w:tc>
      </w:tr>
      <w:tr w:rsidR="00384C5D" w:rsidRPr="00A17473" w14:paraId="30270214" w14:textId="77777777" w:rsidTr="000143D6">
        <w:trPr>
          <w:trHeight w:val="390"/>
        </w:trPr>
        <w:tc>
          <w:tcPr>
            <w:tcW w:w="706" w:type="dxa"/>
          </w:tcPr>
          <w:p w14:paraId="73F8C46A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39" w:type="dxa"/>
            <w:gridSpan w:val="5"/>
          </w:tcPr>
          <w:p w14:paraId="29940F98" w14:textId="77777777" w:rsidR="00384C5D" w:rsidRPr="00A17473" w:rsidRDefault="00384C5D" w:rsidP="009F2136">
            <w:pPr>
              <w:spacing w:after="150" w:line="240" w:lineRule="auto"/>
              <w:jc w:val="center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/>
                <w:color w:val="111111"/>
                <w:sz w:val="24"/>
                <w:szCs w:val="24"/>
                <w:lang w:eastAsia="ru-RU"/>
              </w:rPr>
              <w:t>Заседание Совета дружины (1 раз в месяц)</w:t>
            </w:r>
          </w:p>
        </w:tc>
      </w:tr>
      <w:tr w:rsidR="00384C5D" w:rsidRPr="00A17473" w14:paraId="25F6EA95" w14:textId="77777777" w:rsidTr="000143D6">
        <w:trPr>
          <w:trHeight w:val="390"/>
        </w:trPr>
        <w:tc>
          <w:tcPr>
            <w:tcW w:w="706" w:type="dxa"/>
          </w:tcPr>
          <w:p w14:paraId="6387742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516" w:type="dxa"/>
          </w:tcPr>
          <w:p w14:paraId="5E8019E4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Организационный сбор. Коллективное планирование работы «Решаем сами, что будет с нами»</w:t>
            </w:r>
          </w:p>
        </w:tc>
        <w:tc>
          <w:tcPr>
            <w:tcW w:w="1637" w:type="dxa"/>
          </w:tcPr>
          <w:p w14:paraId="736E273A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Сентябрь 2024</w:t>
            </w:r>
          </w:p>
        </w:tc>
        <w:tc>
          <w:tcPr>
            <w:tcW w:w="1725" w:type="dxa"/>
          </w:tcPr>
          <w:p w14:paraId="63E3CF62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3597D16C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1C49E884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5A69BFFB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12CDC8E0" w14:textId="77777777" w:rsidTr="000143D6">
        <w:trPr>
          <w:trHeight w:val="390"/>
        </w:trPr>
        <w:tc>
          <w:tcPr>
            <w:tcW w:w="706" w:type="dxa"/>
          </w:tcPr>
          <w:p w14:paraId="0C922D4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516" w:type="dxa"/>
          </w:tcPr>
          <w:p w14:paraId="5EDF936B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 xml:space="preserve">Заседание Совета дружины.       </w:t>
            </w:r>
            <w:r w:rsidRPr="00A17473">
              <w:rPr>
                <w:sz w:val="24"/>
                <w:szCs w:val="24"/>
              </w:rPr>
              <w:t xml:space="preserve">Наши хлопоты об учителях-пенсионерах. </w:t>
            </w:r>
            <w:r w:rsidRPr="00A17473">
              <w:rPr>
                <w:color w:val="000000"/>
                <w:sz w:val="24"/>
                <w:szCs w:val="24"/>
                <w:lang w:eastAsia="ru-RU"/>
              </w:rPr>
              <w:t>Поздравление женщин-матерей</w:t>
            </w:r>
          </w:p>
        </w:tc>
        <w:tc>
          <w:tcPr>
            <w:tcW w:w="1637" w:type="dxa"/>
          </w:tcPr>
          <w:p w14:paraId="42276A87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Октябрь 2024</w:t>
            </w:r>
          </w:p>
        </w:tc>
        <w:tc>
          <w:tcPr>
            <w:tcW w:w="1725" w:type="dxa"/>
          </w:tcPr>
          <w:p w14:paraId="7D2EA424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314" w:type="dxa"/>
          </w:tcPr>
          <w:p w14:paraId="015BF6E3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401B150B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6A0311C6" w14:textId="77777777" w:rsidR="00384C5D" w:rsidRPr="00A17473" w:rsidRDefault="00384C5D" w:rsidP="009F2136">
            <w:pPr>
              <w:spacing w:after="150" w:line="240" w:lineRule="auto"/>
              <w:rPr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64C838AD" w14:textId="77777777" w:rsidTr="000143D6">
        <w:trPr>
          <w:trHeight w:val="390"/>
        </w:trPr>
        <w:tc>
          <w:tcPr>
            <w:tcW w:w="706" w:type="dxa"/>
          </w:tcPr>
          <w:p w14:paraId="7B9FFB1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516" w:type="dxa"/>
          </w:tcPr>
          <w:p w14:paraId="4370604C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</w:rPr>
              <w:t>Заседание Совета дружины.      Устав БРПО</w:t>
            </w:r>
          </w:p>
        </w:tc>
        <w:tc>
          <w:tcPr>
            <w:tcW w:w="1637" w:type="dxa"/>
          </w:tcPr>
          <w:p w14:paraId="492B0D43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Ноябрь 2024</w:t>
            </w:r>
          </w:p>
        </w:tc>
        <w:tc>
          <w:tcPr>
            <w:tcW w:w="1725" w:type="dxa"/>
          </w:tcPr>
          <w:p w14:paraId="13A8B26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314" w:type="dxa"/>
          </w:tcPr>
          <w:p w14:paraId="49D03AC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546BFB0C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4D8AE6E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709C2D59" w14:textId="77777777" w:rsidTr="000143D6">
        <w:trPr>
          <w:trHeight w:val="390"/>
        </w:trPr>
        <w:tc>
          <w:tcPr>
            <w:tcW w:w="706" w:type="dxa"/>
          </w:tcPr>
          <w:p w14:paraId="7033371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5.4</w:t>
            </w:r>
          </w:p>
        </w:tc>
        <w:tc>
          <w:tcPr>
            <w:tcW w:w="2516" w:type="dxa"/>
          </w:tcPr>
          <w:p w14:paraId="77D62D72" w14:textId="77777777" w:rsidR="00384C5D" w:rsidRPr="00A17473" w:rsidRDefault="00384C5D" w:rsidP="009F213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A17473">
              <w:rPr>
                <w:sz w:val="24"/>
                <w:szCs w:val="24"/>
              </w:rPr>
              <w:t xml:space="preserve">Заседание Совета дружины. </w:t>
            </w:r>
            <w:r w:rsidRPr="00A17473">
              <w:rPr>
                <w:color w:val="000000"/>
                <w:sz w:val="24"/>
                <w:szCs w:val="24"/>
                <w:lang w:eastAsia="ru-RU"/>
              </w:rPr>
              <w:t>Подготовка к участию в благотворительных акциях: «Чудеса на Рождество», «От всей души»</w:t>
            </w:r>
          </w:p>
          <w:p w14:paraId="6E9A6D6A" w14:textId="77777777" w:rsidR="00384C5D" w:rsidRPr="00A17473" w:rsidRDefault="00384C5D" w:rsidP="009F213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color w:val="000000"/>
                <w:sz w:val="24"/>
                <w:szCs w:val="24"/>
                <w:lang w:eastAsia="ru-RU"/>
              </w:rPr>
              <w:t>Анализ работы пионерской дружины за 1-е полугодие 2024/2025 уч. года.</w:t>
            </w:r>
          </w:p>
        </w:tc>
        <w:tc>
          <w:tcPr>
            <w:tcW w:w="1637" w:type="dxa"/>
          </w:tcPr>
          <w:p w14:paraId="35647737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Декабрь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2024</w:t>
            </w:r>
          </w:p>
        </w:tc>
        <w:tc>
          <w:tcPr>
            <w:tcW w:w="1725" w:type="dxa"/>
          </w:tcPr>
          <w:p w14:paraId="6A3E4E9F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735B1B33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092F73E2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7C7D5E6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6EE63C45" w14:textId="77777777" w:rsidTr="000143D6">
        <w:trPr>
          <w:trHeight w:val="390"/>
        </w:trPr>
        <w:tc>
          <w:tcPr>
            <w:tcW w:w="706" w:type="dxa"/>
          </w:tcPr>
          <w:p w14:paraId="3284A08D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5.5</w:t>
            </w:r>
          </w:p>
        </w:tc>
        <w:tc>
          <w:tcPr>
            <w:tcW w:w="2516" w:type="dxa"/>
          </w:tcPr>
          <w:p w14:paraId="25100662" w14:textId="77777777" w:rsidR="00384C5D" w:rsidRPr="00A17473" w:rsidRDefault="00384C5D" w:rsidP="009F213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 xml:space="preserve">Заседание Совета дружины. </w:t>
            </w:r>
            <w:r w:rsidRPr="00A17473">
              <w:rPr>
                <w:color w:val="000000"/>
                <w:sz w:val="24"/>
                <w:szCs w:val="24"/>
                <w:lang w:eastAsia="ru-RU"/>
              </w:rPr>
              <w:lastRenderedPageBreak/>
              <w:t>Организация и проведение подвижных игр, соревнований для октябрят. Подготовка и проведение отрядных сборов «Пионерия – заветная страна».</w:t>
            </w:r>
          </w:p>
        </w:tc>
        <w:tc>
          <w:tcPr>
            <w:tcW w:w="1637" w:type="dxa"/>
          </w:tcPr>
          <w:p w14:paraId="72D1AA2D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lastRenderedPageBreak/>
              <w:t>Январь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707A729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Спортивный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lastRenderedPageBreak/>
              <w:t>зал</w:t>
            </w:r>
            <w:proofErr w:type="spellEnd"/>
          </w:p>
        </w:tc>
        <w:tc>
          <w:tcPr>
            <w:tcW w:w="1314" w:type="dxa"/>
          </w:tcPr>
          <w:p w14:paraId="248BCB0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 xml:space="preserve">Члены Совета </w:t>
            </w:r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>дружины</w:t>
            </w:r>
          </w:p>
        </w:tc>
        <w:tc>
          <w:tcPr>
            <w:tcW w:w="2347" w:type="dxa"/>
          </w:tcPr>
          <w:p w14:paraId="21F884DE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lastRenderedPageBreak/>
              <w:t>А.С.Акулич</w:t>
            </w:r>
            <w:proofErr w:type="spellEnd"/>
          </w:p>
          <w:p w14:paraId="560DEA6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28BA542F" w14:textId="77777777" w:rsidTr="000143D6">
        <w:trPr>
          <w:trHeight w:val="390"/>
        </w:trPr>
        <w:tc>
          <w:tcPr>
            <w:tcW w:w="706" w:type="dxa"/>
          </w:tcPr>
          <w:p w14:paraId="11A30E84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lastRenderedPageBreak/>
              <w:t>5.6</w:t>
            </w:r>
          </w:p>
        </w:tc>
        <w:tc>
          <w:tcPr>
            <w:tcW w:w="2516" w:type="dxa"/>
          </w:tcPr>
          <w:p w14:paraId="3770A3B6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</w:rPr>
              <w:t xml:space="preserve">Заседание Совета дружины. </w:t>
            </w:r>
          </w:p>
          <w:p w14:paraId="77455B13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пионерского сбора </w:t>
            </w:r>
          </w:p>
          <w:p w14:paraId="3AC3DF90" w14:textId="77777777" w:rsidR="00384C5D" w:rsidRPr="00A17473" w:rsidRDefault="00384C5D" w:rsidP="009F2136">
            <w:pPr>
              <w:pStyle w:val="a6"/>
              <w:rPr>
                <w:sz w:val="24"/>
                <w:szCs w:val="24"/>
              </w:rPr>
            </w:pPr>
            <w:r w:rsidRPr="00A174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«Их имена бессмертны»,  акция «Доучись за героя», посвящённая Дню юного героя-антифашиста</w:t>
            </w:r>
            <w:r w:rsidRPr="00A1747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7" w:type="dxa"/>
          </w:tcPr>
          <w:p w14:paraId="0764744D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Февраль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33CE7169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Фойе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школы</w:t>
            </w:r>
            <w:proofErr w:type="spellEnd"/>
          </w:p>
        </w:tc>
        <w:tc>
          <w:tcPr>
            <w:tcW w:w="1314" w:type="dxa"/>
          </w:tcPr>
          <w:p w14:paraId="11E18EE8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153411E2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099EB60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7E50268D" w14:textId="77777777" w:rsidTr="000143D6">
        <w:trPr>
          <w:trHeight w:val="390"/>
        </w:trPr>
        <w:tc>
          <w:tcPr>
            <w:tcW w:w="706" w:type="dxa"/>
          </w:tcPr>
          <w:p w14:paraId="0F3C4B8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5.7</w:t>
            </w:r>
          </w:p>
        </w:tc>
        <w:tc>
          <w:tcPr>
            <w:tcW w:w="2516" w:type="dxa"/>
          </w:tcPr>
          <w:p w14:paraId="172ADD61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rFonts w:ascii="Times New Roman" w:hAnsi="Times New Roman"/>
                <w:sz w:val="24"/>
                <w:szCs w:val="24"/>
              </w:rPr>
              <w:t xml:space="preserve">Заседание Совета дружины. </w:t>
            </w:r>
            <w:r w:rsidRPr="00A174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«Государство – это мы!», </w:t>
            </w:r>
            <w:proofErr w:type="gramStart"/>
            <w:r w:rsidRPr="00A17473">
              <w:rPr>
                <w:rFonts w:ascii="Times New Roman" w:hAnsi="Times New Roman"/>
                <w:sz w:val="24"/>
                <w:szCs w:val="24"/>
                <w:lang w:eastAsia="ru-RU"/>
              </w:rPr>
              <w:t>посвященный</w:t>
            </w:r>
            <w:proofErr w:type="gramEnd"/>
            <w:r w:rsidRPr="00A174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Дню Конституции Республики Беларусь.</w:t>
            </w:r>
          </w:p>
          <w:p w14:paraId="627B8975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ru-RU"/>
              </w:rPr>
              <w:t>Акция «Мы – граждане Беларуси!».</w:t>
            </w:r>
          </w:p>
          <w:p w14:paraId="385548B0" w14:textId="77777777" w:rsidR="00384C5D" w:rsidRPr="00A17473" w:rsidRDefault="00384C5D" w:rsidP="009F2136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7473">
              <w:rPr>
                <w:rFonts w:ascii="Times New Roman" w:hAnsi="Times New Roman"/>
                <w:sz w:val="24"/>
                <w:szCs w:val="24"/>
                <w:lang w:eastAsia="ru-RU"/>
              </w:rPr>
              <w:t>Ко дню Конституции Республики Беларусь.</w:t>
            </w:r>
          </w:p>
          <w:p w14:paraId="3AD25317" w14:textId="77777777" w:rsidR="00384C5D" w:rsidRPr="00A17473" w:rsidRDefault="00384C5D" w:rsidP="009F2136">
            <w:pPr>
              <w:pStyle w:val="a6"/>
              <w:rPr>
                <w:sz w:val="24"/>
                <w:szCs w:val="24"/>
              </w:rPr>
            </w:pPr>
            <w:r w:rsidRPr="00A17473">
              <w:rPr>
                <w:rFonts w:ascii="Times New Roman" w:hAnsi="Times New Roman"/>
                <w:sz w:val="24"/>
                <w:szCs w:val="24"/>
              </w:rPr>
              <w:t>Участие в праздничном концерте, посвященного 8 Марта</w:t>
            </w:r>
          </w:p>
        </w:tc>
        <w:tc>
          <w:tcPr>
            <w:tcW w:w="1637" w:type="dxa"/>
          </w:tcPr>
          <w:p w14:paraId="31CA7A50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Март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3FC32A8D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Актовый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зал</w:t>
            </w:r>
            <w:proofErr w:type="spellEnd"/>
          </w:p>
        </w:tc>
        <w:tc>
          <w:tcPr>
            <w:tcW w:w="1314" w:type="dxa"/>
          </w:tcPr>
          <w:p w14:paraId="3D4434BF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7CA84ED6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5FE5649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5F002059" w14:textId="77777777" w:rsidTr="000143D6">
        <w:trPr>
          <w:trHeight w:val="390"/>
        </w:trPr>
        <w:tc>
          <w:tcPr>
            <w:tcW w:w="706" w:type="dxa"/>
          </w:tcPr>
          <w:p w14:paraId="63E3F68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5.8</w:t>
            </w:r>
          </w:p>
        </w:tc>
        <w:tc>
          <w:tcPr>
            <w:tcW w:w="2516" w:type="dxa"/>
          </w:tcPr>
          <w:p w14:paraId="3B760E22" w14:textId="77777777" w:rsidR="00384C5D" w:rsidRPr="00A17473" w:rsidRDefault="00384C5D" w:rsidP="009F213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 xml:space="preserve">Заседание Совета дружины. Подготовка и проведение отрядного сбора </w:t>
            </w:r>
            <w:r w:rsidRPr="00A17473">
              <w:rPr>
                <w:color w:val="000000"/>
                <w:sz w:val="24"/>
                <w:szCs w:val="24"/>
                <w:lang w:eastAsia="ru-RU"/>
              </w:rPr>
              <w:t>«Пионерская азбука»</w:t>
            </w:r>
          </w:p>
        </w:tc>
        <w:tc>
          <w:tcPr>
            <w:tcW w:w="1637" w:type="dxa"/>
          </w:tcPr>
          <w:p w14:paraId="3B090DD0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Апрель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6563A7C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3B282E2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0F7F2BC5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1CBECE6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398B50B8" w14:textId="77777777" w:rsidTr="000143D6">
        <w:trPr>
          <w:trHeight w:val="390"/>
        </w:trPr>
        <w:tc>
          <w:tcPr>
            <w:tcW w:w="706" w:type="dxa"/>
          </w:tcPr>
          <w:p w14:paraId="22E5F09E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5.9</w:t>
            </w:r>
          </w:p>
        </w:tc>
        <w:tc>
          <w:tcPr>
            <w:tcW w:w="2516" w:type="dxa"/>
          </w:tcPr>
          <w:p w14:paraId="6A4CA1A8" w14:textId="77777777" w:rsidR="00384C5D" w:rsidRPr="00A17473" w:rsidRDefault="00384C5D" w:rsidP="009F213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Заседание Совета дружины. Подготовка мероприятий, посвященных Дню пионерской дружбы и пионерского костра</w:t>
            </w:r>
          </w:p>
        </w:tc>
        <w:tc>
          <w:tcPr>
            <w:tcW w:w="1637" w:type="dxa"/>
          </w:tcPr>
          <w:p w14:paraId="18E29615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Май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47A45442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06413D6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0FDD283B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325D1F6C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4CF32BC9" w14:textId="77777777" w:rsidTr="000143D6">
        <w:trPr>
          <w:trHeight w:val="390"/>
        </w:trPr>
        <w:tc>
          <w:tcPr>
            <w:tcW w:w="706" w:type="dxa"/>
          </w:tcPr>
          <w:p w14:paraId="30A47E8F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5.10</w:t>
            </w:r>
          </w:p>
        </w:tc>
        <w:tc>
          <w:tcPr>
            <w:tcW w:w="2516" w:type="dxa"/>
          </w:tcPr>
          <w:p w14:paraId="3197F404" w14:textId="77777777" w:rsidR="00384C5D" w:rsidRPr="00A17473" w:rsidRDefault="00384C5D" w:rsidP="009F213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Заседание Совета дружины. Мы – это будущее страны</w:t>
            </w:r>
          </w:p>
        </w:tc>
        <w:tc>
          <w:tcPr>
            <w:tcW w:w="1637" w:type="dxa"/>
          </w:tcPr>
          <w:p w14:paraId="2D78FC8B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Июнь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157D3817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7FDD8AC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71226FAD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51232945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7057783D" w14:textId="77777777" w:rsidTr="000143D6">
        <w:trPr>
          <w:trHeight w:val="390"/>
        </w:trPr>
        <w:tc>
          <w:tcPr>
            <w:tcW w:w="706" w:type="dxa"/>
          </w:tcPr>
          <w:p w14:paraId="27E3913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>5.11</w:t>
            </w:r>
          </w:p>
        </w:tc>
        <w:tc>
          <w:tcPr>
            <w:tcW w:w="2516" w:type="dxa"/>
          </w:tcPr>
          <w:p w14:paraId="6045D01A" w14:textId="77777777" w:rsidR="00384C5D" w:rsidRPr="00A17473" w:rsidRDefault="00384C5D" w:rsidP="009F213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Заседание Совета дружины. Сохраняем историю, сохраняем память</w:t>
            </w:r>
          </w:p>
        </w:tc>
        <w:tc>
          <w:tcPr>
            <w:tcW w:w="1637" w:type="dxa"/>
          </w:tcPr>
          <w:p w14:paraId="714D6456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Июль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410F30D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7ED1ED8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5692B8DF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55CB3906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  <w:tr w:rsidR="00384C5D" w:rsidRPr="00A17473" w14:paraId="3C33EE08" w14:textId="77777777" w:rsidTr="000143D6">
        <w:trPr>
          <w:trHeight w:val="390"/>
        </w:trPr>
        <w:tc>
          <w:tcPr>
            <w:tcW w:w="706" w:type="dxa"/>
          </w:tcPr>
          <w:p w14:paraId="66ACACED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lastRenderedPageBreak/>
              <w:t>5.12</w:t>
            </w:r>
          </w:p>
        </w:tc>
        <w:tc>
          <w:tcPr>
            <w:tcW w:w="2516" w:type="dxa"/>
          </w:tcPr>
          <w:p w14:paraId="0972E82D" w14:textId="77777777" w:rsidR="00384C5D" w:rsidRPr="00A17473" w:rsidRDefault="00384C5D" w:rsidP="009F2136">
            <w:pPr>
              <w:spacing w:after="150" w:line="240" w:lineRule="auto"/>
              <w:rPr>
                <w:sz w:val="24"/>
                <w:szCs w:val="24"/>
              </w:rPr>
            </w:pPr>
            <w:r w:rsidRPr="00A17473">
              <w:rPr>
                <w:sz w:val="24"/>
                <w:szCs w:val="24"/>
              </w:rPr>
              <w:t>Отчетно-выборный сбор дружины. Подведение итогов работы дружины за учебный год</w:t>
            </w:r>
          </w:p>
        </w:tc>
        <w:tc>
          <w:tcPr>
            <w:tcW w:w="1637" w:type="dxa"/>
          </w:tcPr>
          <w:p w14:paraId="1841C54A" w14:textId="77777777" w:rsidR="00384C5D" w:rsidRPr="00A17473" w:rsidRDefault="00384C5D" w:rsidP="009F2136">
            <w:pPr>
              <w:spacing w:after="150" w:line="240" w:lineRule="auto"/>
              <w:rPr>
                <w:bCs/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bCs/>
                <w:color w:val="111111"/>
                <w:sz w:val="24"/>
                <w:szCs w:val="24"/>
                <w:lang w:eastAsia="ru-RU"/>
              </w:rPr>
              <w:t>Август</w:t>
            </w:r>
            <w:r w:rsidRPr="00A17473">
              <w:rPr>
                <w:bCs/>
                <w:color w:val="111111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1725" w:type="dxa"/>
          </w:tcPr>
          <w:p w14:paraId="2E3A718A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Учебный</w:t>
            </w:r>
            <w:r w:rsidRPr="00A17473">
              <w:rPr>
                <w:color w:val="11111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7473">
              <w:rPr>
                <w:color w:val="111111"/>
                <w:sz w:val="24"/>
                <w:szCs w:val="24"/>
                <w:lang w:val="en-US" w:eastAsia="ru-RU"/>
              </w:rPr>
              <w:t>кабинет</w:t>
            </w:r>
            <w:proofErr w:type="spellEnd"/>
          </w:p>
        </w:tc>
        <w:tc>
          <w:tcPr>
            <w:tcW w:w="1314" w:type="dxa"/>
          </w:tcPr>
          <w:p w14:paraId="132283D1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r w:rsidRPr="00A17473">
              <w:rPr>
                <w:color w:val="111111"/>
                <w:sz w:val="24"/>
                <w:szCs w:val="24"/>
                <w:lang w:eastAsia="ru-RU"/>
              </w:rPr>
              <w:t>Члены Совета дружины</w:t>
            </w:r>
          </w:p>
        </w:tc>
        <w:tc>
          <w:tcPr>
            <w:tcW w:w="2347" w:type="dxa"/>
          </w:tcPr>
          <w:p w14:paraId="2E27A3BF" w14:textId="77777777" w:rsidR="00384C5D" w:rsidRPr="00A17473" w:rsidRDefault="00384C5D" w:rsidP="000143D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A17473">
              <w:rPr>
                <w:color w:val="111111"/>
                <w:sz w:val="24"/>
                <w:szCs w:val="24"/>
                <w:lang w:eastAsia="ru-RU"/>
              </w:rPr>
              <w:t>А.С.Акулич</w:t>
            </w:r>
            <w:proofErr w:type="spellEnd"/>
          </w:p>
          <w:p w14:paraId="41C1A06B" w14:textId="77777777" w:rsidR="00384C5D" w:rsidRPr="00A17473" w:rsidRDefault="00384C5D" w:rsidP="009F2136">
            <w:pPr>
              <w:spacing w:after="150" w:line="240" w:lineRule="auto"/>
              <w:rPr>
                <w:color w:val="111111"/>
                <w:sz w:val="24"/>
                <w:szCs w:val="24"/>
                <w:lang w:eastAsia="ru-RU"/>
              </w:rPr>
            </w:pPr>
          </w:p>
        </w:tc>
      </w:tr>
    </w:tbl>
    <w:p w14:paraId="2F3F757C" w14:textId="77777777" w:rsidR="00384C5D" w:rsidRPr="00A17473" w:rsidRDefault="00384C5D">
      <w:pPr>
        <w:shd w:val="clear" w:color="auto" w:fill="FFFFFF"/>
        <w:spacing w:after="150" w:line="240" w:lineRule="auto"/>
        <w:rPr>
          <w:rFonts w:ascii="Tahoma" w:hAnsi="Tahoma" w:cs="Tahoma"/>
          <w:b/>
          <w:color w:val="111111"/>
          <w:sz w:val="24"/>
          <w:szCs w:val="24"/>
          <w:lang w:eastAsia="ru-RU"/>
        </w:rPr>
      </w:pPr>
    </w:p>
    <w:p w14:paraId="308AE1F3" w14:textId="77777777" w:rsidR="00384C5D" w:rsidRPr="00A17473" w:rsidRDefault="00384C5D">
      <w:pPr>
        <w:shd w:val="clear" w:color="auto" w:fill="FFFFFF"/>
        <w:spacing w:after="0" w:line="240" w:lineRule="auto"/>
        <w:rPr>
          <w:rFonts w:ascii="Tahoma" w:hAnsi="Tahoma" w:cs="Tahoma"/>
          <w:color w:val="111111"/>
          <w:sz w:val="24"/>
          <w:szCs w:val="24"/>
          <w:lang w:eastAsia="ru-RU"/>
        </w:rPr>
      </w:pPr>
    </w:p>
    <w:p w14:paraId="5B0B0131" w14:textId="77777777" w:rsidR="00384C5D" w:rsidRPr="00A17473" w:rsidRDefault="00384C5D">
      <w:pPr>
        <w:rPr>
          <w:sz w:val="24"/>
          <w:szCs w:val="24"/>
        </w:rPr>
      </w:pPr>
    </w:p>
    <w:p w14:paraId="50398D71" w14:textId="77777777" w:rsidR="00384C5D" w:rsidRDefault="00384C5D"/>
    <w:p w14:paraId="4AF3FD52" w14:textId="77777777" w:rsidR="00384C5D" w:rsidRDefault="00384C5D"/>
    <w:sectPr w:rsidR="00384C5D" w:rsidSect="003336F4">
      <w:pgSz w:w="11906" w:h="16838"/>
      <w:pgMar w:top="540" w:right="1983" w:bottom="899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24675"/>
    <w:multiLevelType w:val="multilevel"/>
    <w:tmpl w:val="1282467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32472FC"/>
    <w:multiLevelType w:val="hybridMultilevel"/>
    <w:tmpl w:val="30B2AC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71366400"/>
    <w:multiLevelType w:val="multilevel"/>
    <w:tmpl w:val="7136640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2E"/>
    <w:rsid w:val="00003142"/>
    <w:rsid w:val="000143D6"/>
    <w:rsid w:val="000F32F2"/>
    <w:rsid w:val="001442A5"/>
    <w:rsid w:val="00157C99"/>
    <w:rsid w:val="001E5349"/>
    <w:rsid w:val="002123BC"/>
    <w:rsid w:val="002B48F0"/>
    <w:rsid w:val="0030729A"/>
    <w:rsid w:val="003336F4"/>
    <w:rsid w:val="00384C5D"/>
    <w:rsid w:val="003D5515"/>
    <w:rsid w:val="0040063C"/>
    <w:rsid w:val="004B7A65"/>
    <w:rsid w:val="004C2DB8"/>
    <w:rsid w:val="004D1181"/>
    <w:rsid w:val="004D75A5"/>
    <w:rsid w:val="00507098"/>
    <w:rsid w:val="00511C95"/>
    <w:rsid w:val="005B16E2"/>
    <w:rsid w:val="005B77A8"/>
    <w:rsid w:val="005F2F9E"/>
    <w:rsid w:val="00601561"/>
    <w:rsid w:val="0060580C"/>
    <w:rsid w:val="006D0B60"/>
    <w:rsid w:val="006D3664"/>
    <w:rsid w:val="007C66EE"/>
    <w:rsid w:val="007D46C6"/>
    <w:rsid w:val="00892EFC"/>
    <w:rsid w:val="0089530D"/>
    <w:rsid w:val="008A2084"/>
    <w:rsid w:val="008A26F8"/>
    <w:rsid w:val="008C3F7F"/>
    <w:rsid w:val="008D1F43"/>
    <w:rsid w:val="008F1CD1"/>
    <w:rsid w:val="00930E57"/>
    <w:rsid w:val="009C3EE2"/>
    <w:rsid w:val="009F2136"/>
    <w:rsid w:val="009F5AAE"/>
    <w:rsid w:val="00A17473"/>
    <w:rsid w:val="00A220BE"/>
    <w:rsid w:val="00A462DF"/>
    <w:rsid w:val="00A63F52"/>
    <w:rsid w:val="00A817A7"/>
    <w:rsid w:val="00AF352E"/>
    <w:rsid w:val="00B431FA"/>
    <w:rsid w:val="00B57DA9"/>
    <w:rsid w:val="00B723A7"/>
    <w:rsid w:val="00B735FD"/>
    <w:rsid w:val="00B94565"/>
    <w:rsid w:val="00C4326F"/>
    <w:rsid w:val="00C83951"/>
    <w:rsid w:val="00D905AC"/>
    <w:rsid w:val="00E16B53"/>
    <w:rsid w:val="00E52DFE"/>
    <w:rsid w:val="00E57DFA"/>
    <w:rsid w:val="00E67C2C"/>
    <w:rsid w:val="00E70FBC"/>
    <w:rsid w:val="00E80F44"/>
    <w:rsid w:val="00EE604F"/>
    <w:rsid w:val="00F05EB3"/>
    <w:rsid w:val="00F95F20"/>
    <w:rsid w:val="00FB2578"/>
    <w:rsid w:val="0EED0887"/>
    <w:rsid w:val="36B3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7944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uiPriority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D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3336F4"/>
    <w:rPr>
      <w:rFonts w:cs="Times New Roman"/>
      <w:b/>
    </w:rPr>
  </w:style>
  <w:style w:type="paragraph" w:styleId="a4">
    <w:name w:val="Normal (Web)"/>
    <w:basedOn w:val="a"/>
    <w:uiPriority w:val="99"/>
    <w:rsid w:val="003336F4"/>
    <w:pPr>
      <w:spacing w:before="100" w:beforeAutospacing="1" w:after="100" w:afterAutospacing="1" w:line="240" w:lineRule="auto"/>
    </w:pPr>
    <w:rPr>
      <w:sz w:val="24"/>
      <w:szCs w:val="24"/>
      <w:lang w:val="en-US" w:eastAsia="zh-CN"/>
    </w:rPr>
  </w:style>
  <w:style w:type="table" w:styleId="a5">
    <w:name w:val="Table Grid"/>
    <w:basedOn w:val="a1"/>
    <w:uiPriority w:val="99"/>
    <w:locked/>
    <w:rsid w:val="003336F4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336F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6">
    <w:name w:val="No Spacing"/>
    <w:uiPriority w:val="99"/>
    <w:qFormat/>
    <w:rsid w:val="009C3EE2"/>
    <w:rPr>
      <w:rFonts w:ascii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uiPriority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D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3336F4"/>
    <w:rPr>
      <w:rFonts w:cs="Times New Roman"/>
      <w:b/>
    </w:rPr>
  </w:style>
  <w:style w:type="paragraph" w:styleId="a4">
    <w:name w:val="Normal (Web)"/>
    <w:basedOn w:val="a"/>
    <w:uiPriority w:val="99"/>
    <w:rsid w:val="003336F4"/>
    <w:pPr>
      <w:spacing w:before="100" w:beforeAutospacing="1" w:after="100" w:afterAutospacing="1" w:line="240" w:lineRule="auto"/>
    </w:pPr>
    <w:rPr>
      <w:sz w:val="24"/>
      <w:szCs w:val="24"/>
      <w:lang w:val="en-US" w:eastAsia="zh-CN"/>
    </w:rPr>
  </w:style>
  <w:style w:type="table" w:styleId="a5">
    <w:name w:val="Table Grid"/>
    <w:basedOn w:val="a1"/>
    <w:uiPriority w:val="99"/>
    <w:locked/>
    <w:rsid w:val="003336F4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336F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6">
    <w:name w:val="No Spacing"/>
    <w:uiPriority w:val="99"/>
    <w:qFormat/>
    <w:rsid w:val="009C3EE2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9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Компания GrAnd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GrAnd</dc:creator>
  <cp:lastModifiedBy>Оператор</cp:lastModifiedBy>
  <cp:revision>2</cp:revision>
  <dcterms:created xsi:type="dcterms:W3CDTF">2024-10-16T12:36:00Z</dcterms:created>
  <dcterms:modified xsi:type="dcterms:W3CDTF">2024-10-16T12:36:00Z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BED15ABA74294AB58459CAE4265DFE34_13</vt:lpwstr>
  </property>
</Properties>
</file>