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EA" w:rsidRPr="007574EA" w:rsidRDefault="007574EA" w:rsidP="007574EA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 w:rsidRPr="007574EA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Зна</w:t>
      </w:r>
      <w:bookmarkStart w:id="0" w:name="_GoBack"/>
      <w:bookmarkEnd w:id="0"/>
      <w:r w:rsidRPr="007574EA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чение пальчиковых игр в развитии речи детей</w:t>
      </w:r>
    </w:p>
    <w:p w:rsidR="007574EA" w:rsidRPr="007574EA" w:rsidRDefault="007574EA" w:rsidP="007574EA">
      <w:pPr>
        <w:pStyle w:val="a3"/>
        <w:spacing w:before="0" w:beforeAutospacing="0" w:after="0" w:afterAutospacing="0"/>
        <w:jc w:val="both"/>
        <w:rPr>
          <w:color w:val="000000"/>
          <w:sz w:val="29"/>
          <w:szCs w:val="29"/>
        </w:rPr>
      </w:pPr>
    </w:p>
    <w:p w:rsidR="007574EA" w:rsidRDefault="007574EA" w:rsidP="007574E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 xml:space="preserve">Начиная с самого раннего возраста, развитию мелкой моторики рук необходимо уделять особое внимание. Разнообразные действия руками, пальчиковые игры стимулируют процесс речевого и умственного развития ребёнка. Занятия и игры, направленные на развитие мелкой моторики кистей и пальцев рук сейчас очень популярны. Уровень психических процессов и уровень развития речи напрямую зависит от степени </w:t>
      </w:r>
      <w:proofErr w:type="spellStart"/>
      <w:r>
        <w:rPr>
          <w:color w:val="000000"/>
          <w:sz w:val="29"/>
          <w:szCs w:val="29"/>
        </w:rPr>
        <w:t>сформированности</w:t>
      </w:r>
      <w:proofErr w:type="spellEnd"/>
      <w:r>
        <w:rPr>
          <w:color w:val="000000"/>
          <w:sz w:val="29"/>
          <w:szCs w:val="29"/>
        </w:rPr>
        <w:t xml:space="preserve"> мелкой моторики. И если руки развиты недостаточно, то это часто свидетельствует о некотором отставании в развитии ребёнка.</w:t>
      </w:r>
    </w:p>
    <w:p w:rsidR="007574EA" w:rsidRDefault="007574EA" w:rsidP="007574EA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Учёные доказали тесную связь развития мелкой моторики с развитием речи у ребёнка. Оказывается, речевой центр головного мозга расположен очень близко к моторному центру, который отвечает за движения пальцев. Если стимулировать моторный центр, отвечающий за движения пальцев, то речевой центр также активизируется! Поэтому развитие мелкой моторики необходимо для быстрого и правильного формирования навыков речи.</w:t>
      </w:r>
    </w:p>
    <w:p w:rsidR="007574EA" w:rsidRDefault="007574EA" w:rsidP="007574E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Формированием моторики рук необходимо заниматься родителям с детьми. Советую не упускать времени и тренировать пальцы рук уже в раннем возрасте. Массаж играет большую роль, стимулирующее воздействие массажных щеток изменяет функциональное состояние коры головного мозга, усиливает ее регулирующую и координирующую функции. Массаж необходимо делать ежедневно. Начинать ежедневные занятия следует с массажа пальчиков и рук: поглаживаний и потираний пальчиков, пощипывания, в результате руки детей перестанут быть мягкими и увеличиться чувствительность ладоней.</w:t>
      </w:r>
    </w:p>
    <w:p w:rsidR="007574EA" w:rsidRDefault="007574EA" w:rsidP="007574E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К сожалению, многие взрослые лишают малышей возможности проявлять самостоятельность даже в застёгивании пуговиц, кнопок, «молний». Родителям необходимо вместе с детьми раскладывать пуговицы в зависимости от их признаков: по цвету, по форме, по размеру; складывать из пуговиц или бусинок различные узоры. Учить ребенка застегивать и расстегивать пуговицы, зашнуровывать или расшнуровывать шнурки.</w:t>
      </w:r>
    </w:p>
    <w:p w:rsidR="007574EA" w:rsidRDefault="007574EA" w:rsidP="007574E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Приобретайте разнообразные игры с мозаикой, кубиками, которые способствуют формированию тонкой моторики. Эффективно проводить различные виды изобразительной деятельности, лепку на разные темы в зависимости от поставленных целей.</w:t>
      </w:r>
    </w:p>
    <w:p w:rsidR="007574EA" w:rsidRDefault="007574EA" w:rsidP="007574E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Среди игрушек должны быть различные пирамидки, матрёшки и машинки. Приобретайте для детей наборы: лопатка, совочек, грабельки, лейка. Покажите, как правильно пользоваться ими, объясните, какую пользу приносят эти орудия труда. Советую не упускать возможности и познакомить детей с различными крупами, можно насыпать рис, гречку, пшено. Игры с крупами очень полезны и интересны.</w:t>
      </w:r>
    </w:p>
    <w:p w:rsidR="007574EA" w:rsidRDefault="007574EA" w:rsidP="007574E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lastRenderedPageBreak/>
        <w:t>Большое значение в мелкой моторике имеет правильное обращение с ножницами. Ребёнок должен правильно держать и вырезать как чёткие линии (геометрические фигуры) так и извилистые линии и силуэты.</w:t>
      </w:r>
    </w:p>
    <w:p w:rsidR="007574EA" w:rsidRDefault="007574EA" w:rsidP="007574E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У детей мелкую моторику рук хорошо развивает рисование, аппликация, вышивание, развязывание узелков на веревочке. Пусть у вашего ребенка будет целый набор для домашнего творчества: карандаши, краски, кисти, цветная бумага, ножницы, клей, пластилин. Родителям вместе с детьми необходимо делать настоящие поделки, что-то клеить и шить.</w:t>
      </w:r>
    </w:p>
    <w:p w:rsidR="007574EA" w:rsidRDefault="007574EA" w:rsidP="007574E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Пальчиковые игры - наилучшее средство для развития мелкой моторики рук. Игры с пальчиками - представляют собой не только способ развития речи и мелкой моторики рук, но несут в себе моменты радостного общения с близкими людьми. Немаловажным элементом для развития речи является то, что в пальчиковых играх все подражательные действия дополняются стихотворными текстами. Стихи вызывают интерес у ребёнка и легко усваиваются, надолго оставаясь в памяти, а заинтересует ли ребёнка игра, зависит от родителей.</w:t>
      </w:r>
    </w:p>
    <w:p w:rsidR="008E34CA" w:rsidRDefault="008E34CA"/>
    <w:sectPr w:rsidR="008E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EA"/>
    <w:rsid w:val="00002A07"/>
    <w:rsid w:val="00005E68"/>
    <w:rsid w:val="000137BC"/>
    <w:rsid w:val="0001500B"/>
    <w:rsid w:val="0002756F"/>
    <w:rsid w:val="000301EB"/>
    <w:rsid w:val="00037D77"/>
    <w:rsid w:val="000442C6"/>
    <w:rsid w:val="00065DE2"/>
    <w:rsid w:val="000665D4"/>
    <w:rsid w:val="00087003"/>
    <w:rsid w:val="00095EAA"/>
    <w:rsid w:val="000A4B2B"/>
    <w:rsid w:val="000B1B1E"/>
    <w:rsid w:val="000C1118"/>
    <w:rsid w:val="000C14AD"/>
    <w:rsid w:val="000E7F2A"/>
    <w:rsid w:val="0012424D"/>
    <w:rsid w:val="00132487"/>
    <w:rsid w:val="001367DC"/>
    <w:rsid w:val="001369F9"/>
    <w:rsid w:val="00183AB3"/>
    <w:rsid w:val="001C4736"/>
    <w:rsid w:val="001D510C"/>
    <w:rsid w:val="001D7C46"/>
    <w:rsid w:val="00200F75"/>
    <w:rsid w:val="0022028A"/>
    <w:rsid w:val="0023671C"/>
    <w:rsid w:val="00263F90"/>
    <w:rsid w:val="00264931"/>
    <w:rsid w:val="002652F2"/>
    <w:rsid w:val="00280D50"/>
    <w:rsid w:val="00285981"/>
    <w:rsid w:val="00296096"/>
    <w:rsid w:val="002A78F4"/>
    <w:rsid w:val="002B1C22"/>
    <w:rsid w:val="002C122D"/>
    <w:rsid w:val="002D05F8"/>
    <w:rsid w:val="002D0804"/>
    <w:rsid w:val="002D184B"/>
    <w:rsid w:val="003005F9"/>
    <w:rsid w:val="00335D83"/>
    <w:rsid w:val="003456E5"/>
    <w:rsid w:val="00350989"/>
    <w:rsid w:val="00377B02"/>
    <w:rsid w:val="00381355"/>
    <w:rsid w:val="00384F3B"/>
    <w:rsid w:val="003964A4"/>
    <w:rsid w:val="003A4933"/>
    <w:rsid w:val="003B1573"/>
    <w:rsid w:val="003B31BA"/>
    <w:rsid w:val="003E261E"/>
    <w:rsid w:val="003E2A99"/>
    <w:rsid w:val="003E7422"/>
    <w:rsid w:val="0041211C"/>
    <w:rsid w:val="00420C57"/>
    <w:rsid w:val="00420E7E"/>
    <w:rsid w:val="00422A5F"/>
    <w:rsid w:val="00427E39"/>
    <w:rsid w:val="00431517"/>
    <w:rsid w:val="004317CD"/>
    <w:rsid w:val="004453F0"/>
    <w:rsid w:val="00453947"/>
    <w:rsid w:val="00454335"/>
    <w:rsid w:val="00467EC7"/>
    <w:rsid w:val="0047299C"/>
    <w:rsid w:val="00472A7E"/>
    <w:rsid w:val="00475D4D"/>
    <w:rsid w:val="00482A24"/>
    <w:rsid w:val="0048301A"/>
    <w:rsid w:val="00486168"/>
    <w:rsid w:val="0049399F"/>
    <w:rsid w:val="00493A2D"/>
    <w:rsid w:val="00497438"/>
    <w:rsid w:val="004A2D2E"/>
    <w:rsid w:val="004A3DD5"/>
    <w:rsid w:val="004B1628"/>
    <w:rsid w:val="004B3161"/>
    <w:rsid w:val="004C3585"/>
    <w:rsid w:val="004E384A"/>
    <w:rsid w:val="004E6CBB"/>
    <w:rsid w:val="004E70C8"/>
    <w:rsid w:val="004F459C"/>
    <w:rsid w:val="004F5790"/>
    <w:rsid w:val="004F771D"/>
    <w:rsid w:val="005031E1"/>
    <w:rsid w:val="0050402E"/>
    <w:rsid w:val="0050623B"/>
    <w:rsid w:val="00522F6B"/>
    <w:rsid w:val="005304E3"/>
    <w:rsid w:val="00534CE5"/>
    <w:rsid w:val="005370E7"/>
    <w:rsid w:val="00541847"/>
    <w:rsid w:val="00545E32"/>
    <w:rsid w:val="0054717E"/>
    <w:rsid w:val="00552594"/>
    <w:rsid w:val="005676CA"/>
    <w:rsid w:val="00571FCB"/>
    <w:rsid w:val="005726E7"/>
    <w:rsid w:val="00575313"/>
    <w:rsid w:val="00590149"/>
    <w:rsid w:val="005A258C"/>
    <w:rsid w:val="005B4580"/>
    <w:rsid w:val="005D4D26"/>
    <w:rsid w:val="005E6657"/>
    <w:rsid w:val="005F3C21"/>
    <w:rsid w:val="0060306F"/>
    <w:rsid w:val="00613FC3"/>
    <w:rsid w:val="00630AAB"/>
    <w:rsid w:val="00643512"/>
    <w:rsid w:val="006448DB"/>
    <w:rsid w:val="0065165E"/>
    <w:rsid w:val="0066238C"/>
    <w:rsid w:val="006652E9"/>
    <w:rsid w:val="00683A91"/>
    <w:rsid w:val="00687360"/>
    <w:rsid w:val="00687D73"/>
    <w:rsid w:val="00691765"/>
    <w:rsid w:val="00695978"/>
    <w:rsid w:val="00696CCB"/>
    <w:rsid w:val="00697504"/>
    <w:rsid w:val="006A3605"/>
    <w:rsid w:val="006B05C5"/>
    <w:rsid w:val="006B7101"/>
    <w:rsid w:val="006B77D9"/>
    <w:rsid w:val="006E4696"/>
    <w:rsid w:val="006F1886"/>
    <w:rsid w:val="006F1FEA"/>
    <w:rsid w:val="00700CAB"/>
    <w:rsid w:val="00710451"/>
    <w:rsid w:val="007111B2"/>
    <w:rsid w:val="00713B14"/>
    <w:rsid w:val="00716A00"/>
    <w:rsid w:val="007210C0"/>
    <w:rsid w:val="007254F3"/>
    <w:rsid w:val="00726FF7"/>
    <w:rsid w:val="00727B4B"/>
    <w:rsid w:val="00735209"/>
    <w:rsid w:val="00735EB0"/>
    <w:rsid w:val="007429C7"/>
    <w:rsid w:val="007451A9"/>
    <w:rsid w:val="007511C6"/>
    <w:rsid w:val="007574EA"/>
    <w:rsid w:val="00760BE3"/>
    <w:rsid w:val="00760D2B"/>
    <w:rsid w:val="00773A3B"/>
    <w:rsid w:val="007751A8"/>
    <w:rsid w:val="00777866"/>
    <w:rsid w:val="00787924"/>
    <w:rsid w:val="007A137B"/>
    <w:rsid w:val="007B26EC"/>
    <w:rsid w:val="007B6401"/>
    <w:rsid w:val="007C187F"/>
    <w:rsid w:val="007C35C4"/>
    <w:rsid w:val="007C4950"/>
    <w:rsid w:val="007D2388"/>
    <w:rsid w:val="007D660C"/>
    <w:rsid w:val="008067E5"/>
    <w:rsid w:val="00814FF7"/>
    <w:rsid w:val="00815895"/>
    <w:rsid w:val="008178DC"/>
    <w:rsid w:val="00821005"/>
    <w:rsid w:val="00824F6D"/>
    <w:rsid w:val="00831093"/>
    <w:rsid w:val="0083668A"/>
    <w:rsid w:val="00836846"/>
    <w:rsid w:val="00844C12"/>
    <w:rsid w:val="00850902"/>
    <w:rsid w:val="00877053"/>
    <w:rsid w:val="00886ADF"/>
    <w:rsid w:val="00897E60"/>
    <w:rsid w:val="00897FF6"/>
    <w:rsid w:val="008A069E"/>
    <w:rsid w:val="008A1E34"/>
    <w:rsid w:val="008B6AF5"/>
    <w:rsid w:val="008D4F01"/>
    <w:rsid w:val="008E202C"/>
    <w:rsid w:val="008E34CA"/>
    <w:rsid w:val="008E657A"/>
    <w:rsid w:val="009026D1"/>
    <w:rsid w:val="00902853"/>
    <w:rsid w:val="009032B1"/>
    <w:rsid w:val="00910D67"/>
    <w:rsid w:val="00933AE4"/>
    <w:rsid w:val="00935C71"/>
    <w:rsid w:val="00941F83"/>
    <w:rsid w:val="00942C94"/>
    <w:rsid w:val="00943F2E"/>
    <w:rsid w:val="00946F46"/>
    <w:rsid w:val="009557F7"/>
    <w:rsid w:val="009620DD"/>
    <w:rsid w:val="00962A32"/>
    <w:rsid w:val="00962E6B"/>
    <w:rsid w:val="009638B7"/>
    <w:rsid w:val="00970866"/>
    <w:rsid w:val="00972363"/>
    <w:rsid w:val="009749C6"/>
    <w:rsid w:val="00975D6B"/>
    <w:rsid w:val="009930E2"/>
    <w:rsid w:val="00993E28"/>
    <w:rsid w:val="009A0482"/>
    <w:rsid w:val="009C3A5A"/>
    <w:rsid w:val="009D327E"/>
    <w:rsid w:val="009D4631"/>
    <w:rsid w:val="009E4046"/>
    <w:rsid w:val="009E7C5B"/>
    <w:rsid w:val="009F0F78"/>
    <w:rsid w:val="009F2AE5"/>
    <w:rsid w:val="009F3593"/>
    <w:rsid w:val="009F4F4C"/>
    <w:rsid w:val="009F72F7"/>
    <w:rsid w:val="009F79BF"/>
    <w:rsid w:val="00A003A2"/>
    <w:rsid w:val="00A24C7E"/>
    <w:rsid w:val="00A26B54"/>
    <w:rsid w:val="00A27F64"/>
    <w:rsid w:val="00A30864"/>
    <w:rsid w:val="00A42E32"/>
    <w:rsid w:val="00A437A0"/>
    <w:rsid w:val="00A52733"/>
    <w:rsid w:val="00A57324"/>
    <w:rsid w:val="00A62C0B"/>
    <w:rsid w:val="00A70C18"/>
    <w:rsid w:val="00A74411"/>
    <w:rsid w:val="00A843C3"/>
    <w:rsid w:val="00AA665A"/>
    <w:rsid w:val="00AB152E"/>
    <w:rsid w:val="00AB6A3A"/>
    <w:rsid w:val="00AC695A"/>
    <w:rsid w:val="00AC69F4"/>
    <w:rsid w:val="00AD2187"/>
    <w:rsid w:val="00AE0BB0"/>
    <w:rsid w:val="00AF0A24"/>
    <w:rsid w:val="00AF7468"/>
    <w:rsid w:val="00B270EE"/>
    <w:rsid w:val="00B37F47"/>
    <w:rsid w:val="00B471C2"/>
    <w:rsid w:val="00B779EC"/>
    <w:rsid w:val="00B827D0"/>
    <w:rsid w:val="00B8749D"/>
    <w:rsid w:val="00B920E3"/>
    <w:rsid w:val="00BB0AE3"/>
    <w:rsid w:val="00BB2138"/>
    <w:rsid w:val="00BB60E1"/>
    <w:rsid w:val="00BB6487"/>
    <w:rsid w:val="00BC0F09"/>
    <w:rsid w:val="00BC5E6D"/>
    <w:rsid w:val="00BE0061"/>
    <w:rsid w:val="00BE1165"/>
    <w:rsid w:val="00BE1C31"/>
    <w:rsid w:val="00BE685E"/>
    <w:rsid w:val="00BF0179"/>
    <w:rsid w:val="00BF0BAD"/>
    <w:rsid w:val="00BF1F74"/>
    <w:rsid w:val="00BF5102"/>
    <w:rsid w:val="00C01B5B"/>
    <w:rsid w:val="00C07F1F"/>
    <w:rsid w:val="00C11F26"/>
    <w:rsid w:val="00C1509F"/>
    <w:rsid w:val="00C22753"/>
    <w:rsid w:val="00C23139"/>
    <w:rsid w:val="00C27A50"/>
    <w:rsid w:val="00C33F65"/>
    <w:rsid w:val="00C359CE"/>
    <w:rsid w:val="00C37701"/>
    <w:rsid w:val="00C444F4"/>
    <w:rsid w:val="00C5733F"/>
    <w:rsid w:val="00C57975"/>
    <w:rsid w:val="00C619F0"/>
    <w:rsid w:val="00C6686B"/>
    <w:rsid w:val="00C71C92"/>
    <w:rsid w:val="00C7553A"/>
    <w:rsid w:val="00C77A30"/>
    <w:rsid w:val="00C81363"/>
    <w:rsid w:val="00C83860"/>
    <w:rsid w:val="00C93BFB"/>
    <w:rsid w:val="00CA0BE0"/>
    <w:rsid w:val="00CB61D7"/>
    <w:rsid w:val="00CB72C7"/>
    <w:rsid w:val="00CC24E8"/>
    <w:rsid w:val="00CD1612"/>
    <w:rsid w:val="00CD1E50"/>
    <w:rsid w:val="00CE72FB"/>
    <w:rsid w:val="00D000A6"/>
    <w:rsid w:val="00D00183"/>
    <w:rsid w:val="00D135BB"/>
    <w:rsid w:val="00D26DF5"/>
    <w:rsid w:val="00D32186"/>
    <w:rsid w:val="00D354DF"/>
    <w:rsid w:val="00D44703"/>
    <w:rsid w:val="00D4789C"/>
    <w:rsid w:val="00D721BB"/>
    <w:rsid w:val="00D85121"/>
    <w:rsid w:val="00D864BB"/>
    <w:rsid w:val="00D91E2B"/>
    <w:rsid w:val="00DB1641"/>
    <w:rsid w:val="00DB2674"/>
    <w:rsid w:val="00DC02A3"/>
    <w:rsid w:val="00DC2F92"/>
    <w:rsid w:val="00DE2D7A"/>
    <w:rsid w:val="00DE3403"/>
    <w:rsid w:val="00DF5975"/>
    <w:rsid w:val="00DF7772"/>
    <w:rsid w:val="00E13177"/>
    <w:rsid w:val="00E23098"/>
    <w:rsid w:val="00E303BF"/>
    <w:rsid w:val="00E34D2C"/>
    <w:rsid w:val="00E3785C"/>
    <w:rsid w:val="00E54DCB"/>
    <w:rsid w:val="00E56912"/>
    <w:rsid w:val="00E759FE"/>
    <w:rsid w:val="00E80E48"/>
    <w:rsid w:val="00E833EB"/>
    <w:rsid w:val="00EB08A2"/>
    <w:rsid w:val="00EB0FE4"/>
    <w:rsid w:val="00EB12F1"/>
    <w:rsid w:val="00EC3B3E"/>
    <w:rsid w:val="00EC50E7"/>
    <w:rsid w:val="00ED137D"/>
    <w:rsid w:val="00EE429C"/>
    <w:rsid w:val="00EE66C3"/>
    <w:rsid w:val="00F05CC6"/>
    <w:rsid w:val="00F05F6F"/>
    <w:rsid w:val="00F21710"/>
    <w:rsid w:val="00F31767"/>
    <w:rsid w:val="00F36047"/>
    <w:rsid w:val="00F43819"/>
    <w:rsid w:val="00F510CD"/>
    <w:rsid w:val="00F544CC"/>
    <w:rsid w:val="00F675AD"/>
    <w:rsid w:val="00F77A70"/>
    <w:rsid w:val="00F91C4C"/>
    <w:rsid w:val="00F92993"/>
    <w:rsid w:val="00FA1DF6"/>
    <w:rsid w:val="00FA2098"/>
    <w:rsid w:val="00FB536C"/>
    <w:rsid w:val="00FB5CC8"/>
    <w:rsid w:val="00FC438A"/>
    <w:rsid w:val="00FD1EE0"/>
    <w:rsid w:val="00FD1F0D"/>
    <w:rsid w:val="00FD2036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74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74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74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74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7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 сад</dc:creator>
  <cp:lastModifiedBy>детский  сад</cp:lastModifiedBy>
  <cp:revision>1</cp:revision>
  <dcterms:created xsi:type="dcterms:W3CDTF">2020-05-11T06:56:00Z</dcterms:created>
  <dcterms:modified xsi:type="dcterms:W3CDTF">2020-05-11T07:01:00Z</dcterms:modified>
</cp:coreProperties>
</file>