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7357" w14:textId="77777777" w:rsidR="0066131B" w:rsidRDefault="0066131B" w:rsidP="006613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07B7">
        <w:rPr>
          <w:rFonts w:ascii="Times New Roman" w:hAnsi="Times New Roman" w:cs="Times New Roman"/>
          <w:b/>
          <w:bCs/>
          <w:sz w:val="40"/>
          <w:szCs w:val="40"/>
        </w:rPr>
        <w:t xml:space="preserve">Раздел 6. Организация работы с педагогическими кадрами </w:t>
      </w:r>
    </w:p>
    <w:p w14:paraId="2E61B72F" w14:textId="77777777" w:rsidR="0066131B" w:rsidRPr="00CA6FC4" w:rsidRDefault="0066131B" w:rsidP="0066131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FC4">
        <w:rPr>
          <w:rFonts w:ascii="Times New Roman" w:hAnsi="Times New Roman" w:cs="Times New Roman"/>
          <w:b/>
          <w:bCs/>
          <w:sz w:val="28"/>
          <w:szCs w:val="28"/>
        </w:rPr>
        <w:t>Единая методическая тема:</w:t>
      </w:r>
    </w:p>
    <w:p w14:paraId="75BD5319" w14:textId="77777777" w:rsidR="0066131B" w:rsidRPr="00BE75B9" w:rsidRDefault="0066131B" w:rsidP="0066131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5B9">
        <w:rPr>
          <w:rFonts w:ascii="Times New Roman" w:hAnsi="Times New Roman" w:cs="Times New Roman"/>
          <w:bCs/>
          <w:sz w:val="28"/>
          <w:szCs w:val="28"/>
        </w:rPr>
        <w:t>Повышение качества образования средствами учебного предмета, в том числе в контексте формирования функциональной грамотности учащихся</w:t>
      </w:r>
    </w:p>
    <w:p w14:paraId="7B29DBCB" w14:textId="77777777" w:rsidR="0066131B" w:rsidRDefault="0066131B" w:rsidP="0066131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E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профессиональной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Pr="00BE7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формирования функциональной грамотности учащихся.</w:t>
      </w:r>
    </w:p>
    <w:p w14:paraId="0FE1E260" w14:textId="77777777" w:rsidR="0066131B" w:rsidRPr="00BE75B9" w:rsidRDefault="0066131B" w:rsidP="0066131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7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14:paraId="67B63871" w14:textId="77777777" w:rsidR="0066131B" w:rsidRPr="00B97A1A" w:rsidRDefault="0066131B" w:rsidP="006613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7A1A">
        <w:rPr>
          <w:rFonts w:ascii="Times New Roman" w:hAnsi="Times New Roman" w:cs="Times New Roman"/>
          <w:sz w:val="28"/>
          <w:szCs w:val="28"/>
          <w:shd w:val="clear" w:color="auto" w:fill="FFFFFF"/>
        </w:rPr>
        <w:t>ктуализировать и обновлять предметные знания учителей, совершенствовать методику преподавания учебных предметов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A03066" w14:textId="77777777" w:rsidR="0066131B" w:rsidRPr="00B97A1A" w:rsidRDefault="0066131B" w:rsidP="00661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2.Продолжить методическое сопровождение роста профессиональной компетентности педагогов, непрерывного самообразования и их успешной аттестации.</w:t>
      </w:r>
    </w:p>
    <w:p w14:paraId="206DA1BB" w14:textId="77777777" w:rsidR="0066131B" w:rsidRPr="00B97A1A" w:rsidRDefault="0066131B" w:rsidP="00661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повышению уровня профессиональных компетенций педагогов через распространение эффективных образовательных практик преподавания учебных предметов на базовом и повышенном уровнях обучения, проведения мастер-классов, презентацию опыта работы.</w:t>
      </w:r>
    </w:p>
    <w:p w14:paraId="28E25342" w14:textId="77777777" w:rsidR="0066131B" w:rsidRDefault="0066131B" w:rsidP="006613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С</w:t>
      </w:r>
      <w:r w:rsidRPr="00B97A1A">
        <w:rPr>
          <w:rFonts w:ascii="Times New Roman" w:hAnsi="Times New Roman" w:cs="Times New Roman"/>
          <w:sz w:val="28"/>
          <w:szCs w:val="28"/>
          <w:shd w:val="clear" w:color="auto" w:fill="FFFFFF"/>
        </w:rPr>
        <w:t>одействовать методическому сопровождению роста профессиональной компетентности учителей и их успешной аттестации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A0DA08" w14:textId="77777777" w:rsidR="0066131B" w:rsidRPr="00B97A1A" w:rsidRDefault="0066131B" w:rsidP="0066131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B97A1A">
        <w:rPr>
          <w:rFonts w:ascii="Times New Roman" w:hAnsi="Times New Roman" w:cs="Times New Roman"/>
          <w:sz w:val="28"/>
          <w:szCs w:val="28"/>
        </w:rPr>
        <w:t xml:space="preserve">рганизовывать эффективную работу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B97A1A">
        <w:rPr>
          <w:rFonts w:ascii="Times New Roman" w:hAnsi="Times New Roman" w:cs="Times New Roman"/>
          <w:sz w:val="28"/>
          <w:szCs w:val="28"/>
        </w:rPr>
        <w:t>методических объединений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D90A38" w14:textId="77777777" w:rsidR="0066131B" w:rsidRPr="00B97A1A" w:rsidRDefault="0066131B" w:rsidP="006613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9F1B8" w14:textId="77777777" w:rsidR="0066131B" w:rsidRPr="00D771CA" w:rsidRDefault="0066131B" w:rsidP="0066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566ADE8F" w14:textId="77777777" w:rsidR="0066131B" w:rsidRPr="00D771CA" w:rsidRDefault="0066131B" w:rsidP="0066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совершенствования педагогического мастерства учителей и развития их профессиональных компетенций;</w:t>
      </w:r>
    </w:p>
    <w:p w14:paraId="5CE8EF10" w14:textId="77777777" w:rsidR="0066131B" w:rsidRDefault="0066131B" w:rsidP="00661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квалификации педагогов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  <w:r w:rsidRPr="00D7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дистанционную форму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280DDB" w14:textId="77777777" w:rsidR="0066131B" w:rsidRDefault="0066131B" w:rsidP="00661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86A9D" w14:textId="77777777" w:rsidR="0066131B" w:rsidRPr="00EB497C" w:rsidRDefault="0066131B" w:rsidP="0066131B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EB497C">
        <w:rPr>
          <w:rFonts w:ascii="Times New Roman" w:hAnsi="Times New Roman" w:cs="Times New Roman"/>
          <w:i/>
          <w:iCs/>
          <w:sz w:val="30"/>
          <w:szCs w:val="30"/>
        </w:rPr>
        <w:t>6.1.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EB497C">
        <w:rPr>
          <w:rFonts w:ascii="Times New Roman" w:hAnsi="Times New Roman" w:cs="Times New Roman"/>
          <w:i/>
          <w:iCs/>
          <w:sz w:val="30"/>
          <w:szCs w:val="30"/>
        </w:rPr>
        <w:t>Методическая, научно-методическая работа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78"/>
        <w:gridCol w:w="3495"/>
        <w:gridCol w:w="3516"/>
        <w:gridCol w:w="3508"/>
        <w:gridCol w:w="3182"/>
      </w:tblGrid>
      <w:tr w:rsidR="00F12702" w:rsidRPr="00F12702" w14:paraId="04469614" w14:textId="77777777" w:rsidTr="00E6474A">
        <w:tc>
          <w:tcPr>
            <w:tcW w:w="1178" w:type="dxa"/>
            <w:vMerge w:val="restart"/>
          </w:tcPr>
          <w:p w14:paraId="4E0F0424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701" w:type="dxa"/>
            <w:gridSpan w:val="4"/>
          </w:tcPr>
          <w:p w14:paraId="311EC3B4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</w:tr>
      <w:tr w:rsidR="00F12702" w:rsidRPr="00F12702" w14:paraId="20E2AE76" w14:textId="77777777" w:rsidTr="00E6474A">
        <w:tc>
          <w:tcPr>
            <w:tcW w:w="1178" w:type="dxa"/>
            <w:vMerge/>
          </w:tcPr>
          <w:p w14:paraId="22F82DE5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14:paraId="26057F9D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</w:t>
            </w:r>
          </w:p>
        </w:tc>
        <w:tc>
          <w:tcPr>
            <w:tcW w:w="3516" w:type="dxa"/>
          </w:tcPr>
          <w:p w14:paraId="3BFD6035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организационно-исполнительная</w:t>
            </w:r>
          </w:p>
        </w:tc>
        <w:tc>
          <w:tcPr>
            <w:tcW w:w="3508" w:type="dxa"/>
          </w:tcPr>
          <w:p w14:paraId="0260B79C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научно-методическая</w:t>
            </w:r>
          </w:p>
        </w:tc>
        <w:tc>
          <w:tcPr>
            <w:tcW w:w="3182" w:type="dxa"/>
          </w:tcPr>
          <w:p w14:paraId="537093CB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</w:t>
            </w:r>
          </w:p>
        </w:tc>
      </w:tr>
      <w:tr w:rsidR="00F12702" w:rsidRPr="00F12702" w14:paraId="612127B6" w14:textId="77777777" w:rsidTr="00E6474A">
        <w:tc>
          <w:tcPr>
            <w:tcW w:w="1178" w:type="dxa"/>
          </w:tcPr>
          <w:p w14:paraId="334BBBEF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5" w:type="dxa"/>
          </w:tcPr>
          <w:p w14:paraId="7B759C35" w14:textId="4E2ED29B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совещание</w:t>
            </w:r>
            <w:r w:rsidR="00620751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безопасных условий в режиме учебного дня».</w:t>
            </w:r>
          </w:p>
          <w:p w14:paraId="72DEB5E4" w14:textId="774CD76F" w:rsidR="00620751" w:rsidRPr="00F12702" w:rsidRDefault="00620751" w:rsidP="0062075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Заместител</w:t>
            </w:r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</w:t>
            </w:r>
          </w:p>
          <w:p w14:paraId="22E54FE4" w14:textId="0CFB4FE7" w:rsidR="00620751" w:rsidRPr="00F12702" w:rsidRDefault="00620751" w:rsidP="00E07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заместитель директора по воспитательной работе</w:t>
            </w:r>
          </w:p>
          <w:p w14:paraId="69F69C08" w14:textId="433A3C40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в 202</w:t>
            </w:r>
            <w:r w:rsidR="00E07F4B" w:rsidRPr="00F1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предложения по участию в конкурсах профессионального мастерства.</w:t>
            </w:r>
          </w:p>
          <w:p w14:paraId="34CCC5A2" w14:textId="2C2638BF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руководители </w:t>
            </w:r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</w:t>
            </w:r>
          </w:p>
          <w:p w14:paraId="2EC6B2D1" w14:textId="32314B80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на совещание </w:t>
            </w:r>
            <w:r w:rsidR="00D0075D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0075D" w:rsidRPr="00F12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7F4B" w:rsidRPr="00F1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6C309" w14:textId="5245F652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</w:t>
            </w:r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Шилина Т.С., 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воспитательной работе.</w:t>
            </w:r>
          </w:p>
          <w:p w14:paraId="3F34F235" w14:textId="77777777" w:rsidR="0066131B" w:rsidRPr="00F12702" w:rsidRDefault="0066131B" w:rsidP="00E6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Планирование самообразовательной деятельности педагогов</w:t>
            </w:r>
          </w:p>
          <w:p w14:paraId="6D3CAF19" w14:textId="3747CB43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 w:rsidR="00D0075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07F4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</w:t>
            </w:r>
          </w:p>
          <w:p w14:paraId="4C1635BC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185D9E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CC3497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750A558D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факультативных занятий необходимыми учебно-методическими комплексами.</w:t>
            </w:r>
          </w:p>
          <w:p w14:paraId="2880F41E" w14:textId="30A05510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Библиотекарь </w:t>
            </w:r>
            <w:r w:rsidR="002E46A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Акулич М.Л.</w:t>
            </w:r>
          </w:p>
          <w:p w14:paraId="7621D9F8" w14:textId="4A0B6D66" w:rsidR="0066131B" w:rsidRPr="00F12702" w:rsidRDefault="00360C50" w:rsidP="00E647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650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 w:rsidR="0066131B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065035">
              <w:rPr>
                <w:rFonts w:ascii="Times New Roman" w:hAnsi="Times New Roman" w:cs="Times New Roman"/>
                <w:sz w:val="24"/>
                <w:szCs w:val="24"/>
              </w:rPr>
              <w:t>со способными и высокомотивированными детьми (участие в конкурсах, олимпиадах), «О работе учебного кабинета», «Об оформлении школьной документации», «О составлении и корректировке КТП»</w:t>
            </w:r>
          </w:p>
          <w:p w14:paraId="0BB3EC58" w14:textId="0A15F34C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360C50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Анищенко Н.В.</w:t>
            </w:r>
          </w:p>
          <w:p w14:paraId="29A17285" w14:textId="431ED3AA" w:rsidR="002E46AD" w:rsidRPr="00F12702" w:rsidRDefault="002E46AD" w:rsidP="002E4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Методический мост «Как избежать трудностей адаптации при переходе на обучение в 1 и 5 класс?»</w:t>
            </w:r>
          </w:p>
          <w:p w14:paraId="67BA6852" w14:textId="6D7B9C00" w:rsidR="002E46AD" w:rsidRPr="00F12702" w:rsidRDefault="002E46AD" w:rsidP="002E46A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руководители УМО</w:t>
            </w:r>
          </w:p>
          <w:p w14:paraId="45EA2891" w14:textId="61735E10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Проведение предметн</w:t>
            </w:r>
            <w:r w:rsidR="002E46AD" w:rsidRPr="00F1270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2E46AD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ь учебного предмета «Физическая культура и здоровье»,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2E46AD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и группы продлённого дня</w:t>
            </w:r>
          </w:p>
          <w:p w14:paraId="432317CB" w14:textId="1164D156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 w:rsidR="00D0075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</w:t>
            </w:r>
            <w:r w:rsidR="002E46A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</w:t>
            </w:r>
          </w:p>
          <w:p w14:paraId="75282D67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2162B238" w14:textId="1C44DF2C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A2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Анищенко Н.В</w:t>
            </w:r>
            <w:r w:rsidR="002E46A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заместитель директора по воспитательной работе</w:t>
            </w:r>
          </w:p>
          <w:p w14:paraId="625BD41A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77E4C767" w14:textId="3635EC85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  <w:r w:rsidR="002E46A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секретарь аттестационной комиссии</w:t>
            </w:r>
          </w:p>
          <w:p w14:paraId="1EB5FA37" w14:textId="464CC06C" w:rsidR="00D804B2" w:rsidRPr="00F12702" w:rsidRDefault="0066131B" w:rsidP="00D8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D804B2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участию в районном фестивале профессионального мастерства учителей, преподающих учебный предмет «Основы безопасности жизнедеятельности».</w:t>
            </w:r>
          </w:p>
          <w:p w14:paraId="2E368641" w14:textId="57E2FFF7" w:rsidR="0066131B" w:rsidRPr="00F12702" w:rsidRDefault="0066131B" w:rsidP="00D80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  <w:r w:rsidR="00D804B2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360C50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="00D804B2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УМО</w:t>
            </w:r>
          </w:p>
        </w:tc>
        <w:tc>
          <w:tcPr>
            <w:tcW w:w="3508" w:type="dxa"/>
          </w:tcPr>
          <w:p w14:paraId="7CC92F0C" w14:textId="596B505E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руководителями школьных </w:t>
            </w:r>
            <w:proofErr w:type="spellStart"/>
            <w:r w:rsidR="00D804B2" w:rsidRPr="00F1270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D804B2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</w:t>
            </w:r>
            <w:r w:rsidR="00D804B2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самообразования педагогов</w:t>
            </w:r>
          </w:p>
          <w:p w14:paraId="4D1ECB7B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31710BB8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58DB6A1C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74828CF6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для вновь прибывших педагогов</w:t>
            </w:r>
          </w:p>
          <w:p w14:paraId="4F669C92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2E9179C3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1DF8F6D3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42F1EB03" w14:textId="28AF5016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консультирование в рамках информационного часа </w:t>
            </w:r>
          </w:p>
          <w:p w14:paraId="55D1AF60" w14:textId="0875310A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</w:t>
            </w:r>
            <w:r w:rsidR="00A2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Шилина Т.С.</w:t>
            </w:r>
          </w:p>
          <w:p w14:paraId="4677F093" w14:textId="77777777" w:rsidR="0066131B" w:rsidRPr="00F12702" w:rsidRDefault="0066131B" w:rsidP="00E6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инструктивно-методического совещания по ведению сервиса "Электронный журнал/дневник".</w:t>
            </w:r>
          </w:p>
          <w:p w14:paraId="025520FB" w14:textId="46F3CB99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11D696AF" w14:textId="77777777" w:rsidR="007026C6" w:rsidRPr="00F12702" w:rsidRDefault="007026C6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DEEE0A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EB999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</w:tcPr>
          <w:p w14:paraId="2A02E366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соответствия планирующей документации педагогов программным требованиям и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 августовских районных секций педагогов, включая факультативные занятия.</w:t>
            </w:r>
          </w:p>
          <w:p w14:paraId="4BDA781A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173E5DB2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4E9D222C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7D34C7C6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деятельности аттестуемых педагогов</w:t>
            </w:r>
          </w:p>
          <w:p w14:paraId="6CE0F64E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0D560673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5C660CE7" w14:textId="59AD078F" w:rsidR="0066131B" w:rsidRPr="00F12702" w:rsidRDefault="0066131B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6D64FE98" w14:textId="07A73904" w:rsidR="00D804B2" w:rsidRPr="00F12702" w:rsidRDefault="00D804B2" w:rsidP="00D8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контроль вновь прибывших педагогов </w:t>
            </w:r>
          </w:p>
          <w:p w14:paraId="56880B66" w14:textId="7777777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3C2A1D66" w14:textId="7777777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5E07D436" w14:textId="671B143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767C1CF3" w14:textId="6E7EE157" w:rsidR="00D804B2" w:rsidRPr="00F12702" w:rsidRDefault="00D804B2" w:rsidP="00D80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обеспеченности оборудованием учебных кабинетов </w:t>
            </w:r>
          </w:p>
          <w:p w14:paraId="126F9C07" w14:textId="7777777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5EC174DC" w14:textId="7777777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3EACFE3A" w14:textId="7777777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53A2F2AE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состояния технических средств и эффективности их использования в учреждении образования</w:t>
            </w:r>
          </w:p>
          <w:p w14:paraId="2D44F240" w14:textId="7777777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490E5073" w14:textId="77777777" w:rsidR="00D804B2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1C595A82" w14:textId="50CEB0EA" w:rsidR="00D0075D" w:rsidRPr="00F12702" w:rsidRDefault="00D804B2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  <w:r w:rsidR="00D0075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инжене</w:t>
            </w:r>
            <w:r w:rsidR="00360C50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D0075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-программист </w:t>
            </w:r>
          </w:p>
          <w:p w14:paraId="45312564" w14:textId="3A2AF081" w:rsidR="00D804B2" w:rsidRPr="00F12702" w:rsidRDefault="00D0075D" w:rsidP="00D804B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Картынник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А.Н.</w:t>
            </w:r>
          </w:p>
          <w:p w14:paraId="578BEC67" w14:textId="407707D6" w:rsidR="007026C6" w:rsidRPr="00F12702" w:rsidRDefault="007026C6" w:rsidP="00702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ведения сайта школы, заполнение страниц класса</w:t>
            </w:r>
          </w:p>
          <w:p w14:paraId="46ABDF82" w14:textId="77777777" w:rsidR="007026C6" w:rsidRPr="00F12702" w:rsidRDefault="007026C6" w:rsidP="007026C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14:paraId="4AAA6866" w14:textId="77777777" w:rsidR="007026C6" w:rsidRPr="00F12702" w:rsidRDefault="007026C6" w:rsidP="007026C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0673F9A9" w14:textId="705F72D7" w:rsidR="007026C6" w:rsidRPr="00F12702" w:rsidRDefault="007026C6" w:rsidP="007026C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Н.В., заместитель директора по воспитательной работе</w:t>
            </w:r>
          </w:p>
          <w:p w14:paraId="6F1637DB" w14:textId="77777777" w:rsidR="007026C6" w:rsidRPr="00F12702" w:rsidRDefault="007026C6" w:rsidP="00702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деятельности аттестуемых педагогов</w:t>
            </w:r>
          </w:p>
          <w:p w14:paraId="4269CFAF" w14:textId="77777777" w:rsidR="007026C6" w:rsidRPr="00F12702" w:rsidRDefault="007026C6" w:rsidP="007026C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7051419D" w14:textId="77777777" w:rsidR="007026C6" w:rsidRPr="00F12702" w:rsidRDefault="007026C6" w:rsidP="007026C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784F2A74" w14:textId="04E91C79" w:rsidR="007026C6" w:rsidRPr="00F12702" w:rsidRDefault="007026C6" w:rsidP="007026C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  <w:r w:rsidR="00FE11D5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члены аттестационной комиссии</w:t>
            </w:r>
          </w:p>
          <w:p w14:paraId="7DF5FBE2" w14:textId="77777777" w:rsidR="00FE11D5" w:rsidRPr="00F12702" w:rsidRDefault="00FE11D5" w:rsidP="00702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595F3" w14:textId="77777777" w:rsidR="007026C6" w:rsidRPr="00F12702" w:rsidRDefault="007026C6" w:rsidP="00702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83D8" w14:textId="77777777" w:rsidR="007026C6" w:rsidRPr="00F12702" w:rsidRDefault="007026C6" w:rsidP="00702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5307" w14:textId="77777777" w:rsidR="007026C6" w:rsidRPr="00F12702" w:rsidRDefault="007026C6" w:rsidP="00D804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E849" w14:textId="1A629962" w:rsidR="00D804B2" w:rsidRPr="00F12702" w:rsidRDefault="00D804B2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02" w:rsidRPr="00F12702" w14:paraId="275B7EBB" w14:textId="77777777" w:rsidTr="00E6474A">
        <w:tc>
          <w:tcPr>
            <w:tcW w:w="1178" w:type="dxa"/>
          </w:tcPr>
          <w:p w14:paraId="4FFD603C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95" w:type="dxa"/>
          </w:tcPr>
          <w:p w14:paraId="4661C5F2" w14:textId="0BA4A8FE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методических материалов, представленных педагогами к обобщению педагогического опыта</w:t>
            </w:r>
            <w:r w:rsidR="007026C6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аттестации</w:t>
            </w:r>
          </w:p>
          <w:p w14:paraId="2FF3C130" w14:textId="3218014C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аттестационной комиссии Борисенко Е.Г.</w:t>
            </w:r>
          </w:p>
          <w:p w14:paraId="58340396" w14:textId="7A981176" w:rsidR="00B00900" w:rsidRPr="00F12702" w:rsidRDefault="00B00900" w:rsidP="00B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</w:t>
            </w:r>
            <w:r w:rsidR="00D0075D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D0075D" w:rsidRPr="00F12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DD3AED" w14:textId="64A0C476" w:rsidR="00961E42" w:rsidRPr="00F12702" w:rsidRDefault="00B00900" w:rsidP="00B0090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</w:t>
            </w:r>
            <w:r w:rsidR="00961E42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</w:p>
          <w:p w14:paraId="742A6E83" w14:textId="08459029" w:rsidR="00961E42" w:rsidRPr="00F12702" w:rsidRDefault="00961E42" w:rsidP="00961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подготовки </w:t>
            </w:r>
            <w:r w:rsidR="00FE11D5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564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скому педсовету</w:t>
            </w:r>
          </w:p>
          <w:p w14:paraId="1ADE7E52" w14:textId="77777777" w:rsidR="00961E42" w:rsidRPr="00F12702" w:rsidRDefault="00961E42" w:rsidP="00961E4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Заместители директора по воспитательной работе.</w:t>
            </w:r>
          </w:p>
          <w:p w14:paraId="5DF6980D" w14:textId="79BE8C4C" w:rsidR="00B00900" w:rsidRPr="00F12702" w:rsidRDefault="0097184B" w:rsidP="0097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участия в областной научно-практической конференции «Поиск»</w:t>
            </w:r>
          </w:p>
          <w:p w14:paraId="1E1927E9" w14:textId="2CD88E36" w:rsidR="0097184B" w:rsidRPr="00F12702" w:rsidRDefault="0097184B" w:rsidP="00B0090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0AD48909" w14:textId="076B36B0" w:rsidR="006B5311" w:rsidRPr="00F12702" w:rsidRDefault="006B5311" w:rsidP="006B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учебной деятельности по итогам 1 учебной четверти</w:t>
            </w:r>
          </w:p>
          <w:p w14:paraId="30433DC8" w14:textId="77777777" w:rsidR="006B5311" w:rsidRPr="00F12702" w:rsidRDefault="006B5311" w:rsidP="006B531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Заместители директора</w:t>
            </w:r>
          </w:p>
          <w:p w14:paraId="70811544" w14:textId="2319CFBD" w:rsidR="006B5311" w:rsidRPr="00F12702" w:rsidRDefault="006B5311" w:rsidP="006B531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учебной работе </w:t>
            </w:r>
          </w:p>
          <w:p w14:paraId="371DA68D" w14:textId="10B4C741" w:rsidR="006B5311" w:rsidRPr="00F12702" w:rsidRDefault="006B5311" w:rsidP="006B53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</w:t>
            </w:r>
          </w:p>
          <w:p w14:paraId="70AA9D74" w14:textId="77777777" w:rsidR="006B5311" w:rsidRPr="00F12702" w:rsidRDefault="006B5311" w:rsidP="006B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96C6" w14:textId="77777777" w:rsidR="0097184B" w:rsidRPr="00F12702" w:rsidRDefault="0097184B" w:rsidP="00B0090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54713F9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D60084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02CC155" w14:textId="77777777" w:rsidR="00372CAF" w:rsidRPr="00F12702" w:rsidRDefault="00372CAF" w:rsidP="00372CAF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педсовета «О работе коллектива школы по формированию у учащихся положительных нравственных качеств, здорового образа жизни, ответственного поведения как важных условиях в профилактике правонарушений и преступлений» </w:t>
            </w:r>
          </w:p>
          <w:p w14:paraId="7001A508" w14:textId="77777777" w:rsidR="00372CAF" w:rsidRPr="00F12702" w:rsidRDefault="00372CAF" w:rsidP="00372CA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  <w:p w14:paraId="0A2504DE" w14:textId="77777777" w:rsidR="00372CAF" w:rsidRPr="00F12702" w:rsidRDefault="00372CAF" w:rsidP="00372CA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УМО</w:t>
            </w:r>
          </w:p>
          <w:p w14:paraId="660059F1" w14:textId="2C29FEB4" w:rsidR="00B00900" w:rsidRPr="00F12702" w:rsidRDefault="00B00900" w:rsidP="00B00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панорамы педагогического опыта «Интерактивные ресурсы и средства визуализации в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образовательном процессе как фактор повышения качества образования» </w:t>
            </w:r>
          </w:p>
          <w:p w14:paraId="368750D0" w14:textId="078EC646" w:rsidR="00B00900" w:rsidRPr="00F12702" w:rsidRDefault="00B00900" w:rsidP="00B0090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 w:rsidR="00961E42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DD7B8E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редседатели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УМО</w:t>
            </w:r>
          </w:p>
          <w:p w14:paraId="5B3AF24C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1E43237A" w14:textId="411CAF0E" w:rsidR="006B5311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F5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</w:t>
            </w:r>
          </w:p>
          <w:p w14:paraId="3014BBFE" w14:textId="267CD6A4" w:rsidR="006B5311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030C6040" w14:textId="77777777" w:rsidR="00F564C3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  <w:r w:rsidR="00961E42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14:paraId="7F6E3ADA" w14:textId="0474772B" w:rsidR="0066131B" w:rsidRPr="00F12702" w:rsidRDefault="00961E42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  <w:p w14:paraId="42D4B6F4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757B8EEC" w14:textId="55FFAC3F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4C7FDE07" w14:textId="55A603A3" w:rsidR="00961E42" w:rsidRPr="00F12702" w:rsidRDefault="00961E42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аттестационной комиссии Борисенко Л.Г.</w:t>
            </w:r>
          </w:p>
          <w:p w14:paraId="2026DD3C" w14:textId="75BD228E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8"/>
              </w:rPr>
              <w:t xml:space="preserve">Сопровождение деятельности педагогов при подготовке учащихся к республиканской и областной олимпиаде </w:t>
            </w:r>
            <w:r w:rsidR="00360C50" w:rsidRPr="00F12702">
              <w:rPr>
                <w:rFonts w:ascii="Times New Roman" w:hAnsi="Times New Roman" w:cs="Times New Roman"/>
                <w:sz w:val="24"/>
                <w:szCs w:val="28"/>
              </w:rPr>
              <w:t>по учебным предметам</w:t>
            </w:r>
          </w:p>
          <w:p w14:paraId="0E02170C" w14:textId="603E6D9B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</w:t>
            </w:r>
            <w:r w:rsidR="00961E42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14:paraId="013AEF72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с аттестуемыми педагогами</w:t>
            </w:r>
          </w:p>
          <w:p w14:paraId="4D0091D9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аттестационной комиссии Борисенко Е.Г.</w:t>
            </w:r>
          </w:p>
          <w:p w14:paraId="4A29ADDD" w14:textId="77777777" w:rsidR="00F564C3" w:rsidRDefault="00F564C3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«Опытный педагог-молодому педагогу»</w:t>
            </w:r>
          </w:p>
          <w:p w14:paraId="48A6E501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45AC3818" w14:textId="6BE046D8" w:rsidR="0066131B" w:rsidRPr="00F12702" w:rsidRDefault="00DD7B8E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подготовке выступлений из опыта работы к ноябрьскому педсовету </w:t>
            </w:r>
          </w:p>
          <w:p w14:paraId="7AF0DDA9" w14:textId="2749C74D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</w:t>
            </w:r>
            <w:r w:rsidR="00DD7B8E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воспитательной работе председатель УМО</w:t>
            </w:r>
          </w:p>
          <w:p w14:paraId="4C04ABF8" w14:textId="546F9782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6A46276D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по подготовке команды учреждения образования к участию во втором этапе республиканской олимпиады.</w:t>
            </w:r>
          </w:p>
          <w:p w14:paraId="60B773CC" w14:textId="77777777" w:rsidR="00375820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</w:p>
          <w:p w14:paraId="206374BD" w14:textId="15F12F7C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</w:t>
            </w:r>
          </w:p>
          <w:p w14:paraId="22823EF8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и качество результативности прохождения учителями повышения квалификации.</w:t>
            </w:r>
          </w:p>
          <w:p w14:paraId="79B66E6E" w14:textId="77777777" w:rsidR="0066131B" w:rsidRPr="00F12702" w:rsidRDefault="0066131B" w:rsidP="00E6474A">
            <w:pPr>
              <w:jc w:val="right"/>
              <w:rPr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66B776F5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02" w:rsidRPr="00F12702" w14:paraId="59D76039" w14:textId="77777777" w:rsidTr="00E6474A">
        <w:tc>
          <w:tcPr>
            <w:tcW w:w="1178" w:type="dxa"/>
          </w:tcPr>
          <w:p w14:paraId="7C198AB8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495" w:type="dxa"/>
          </w:tcPr>
          <w:p w14:paraId="3EBB1AD5" w14:textId="10963F68" w:rsidR="00F564C3" w:rsidRPr="00F12702" w:rsidRDefault="00F564C3" w:rsidP="00F5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декабрьскому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педсовету</w:t>
            </w:r>
          </w:p>
          <w:p w14:paraId="2B0133C6" w14:textId="77777777" w:rsidR="00F564C3" w:rsidRPr="00F12702" w:rsidRDefault="00F564C3" w:rsidP="00F564C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</w:t>
            </w:r>
          </w:p>
          <w:p w14:paraId="0D767D44" w14:textId="02A248C0" w:rsidR="00FE11D5" w:rsidRPr="00F12702" w:rsidRDefault="00FE11D5" w:rsidP="00FE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методического бюллетеня по итогам педсовета.</w:t>
            </w:r>
          </w:p>
          <w:p w14:paraId="1E4C0CC8" w14:textId="77777777" w:rsidR="0066131B" w:rsidRPr="00F12702" w:rsidRDefault="00FE11D5" w:rsidP="00FE11D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Секретарь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Чугай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</w:t>
            </w:r>
          </w:p>
          <w:p w14:paraId="66932880" w14:textId="62F1AA72" w:rsidR="00FE11D5" w:rsidRPr="00F12702" w:rsidRDefault="00FE11D5" w:rsidP="00FE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="00D0075D" w:rsidRPr="00F127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а совещание </w:t>
            </w:r>
            <w:r w:rsidR="00D0075D" w:rsidRPr="00F127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D0075D" w:rsidRPr="00F12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B273A" w14:textId="1F0E6B9D" w:rsidR="00360C50" w:rsidRPr="00F12702" w:rsidRDefault="00FE11D5" w:rsidP="00360C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</w:t>
            </w:r>
            <w:r w:rsidR="00360C50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</w:t>
            </w:r>
          </w:p>
          <w:p w14:paraId="0FC7EF38" w14:textId="00DFD641" w:rsidR="00360C50" w:rsidRPr="00F12702" w:rsidRDefault="00360C50" w:rsidP="00360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4647DD17" w14:textId="09BDA4C8" w:rsidR="00372CAF" w:rsidRPr="00F12702" w:rsidRDefault="00372CAF" w:rsidP="0037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педколлектива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ьскому педсовету.</w:t>
            </w:r>
          </w:p>
          <w:p w14:paraId="4DF9A5AE" w14:textId="2BFA7C18" w:rsidR="00372CAF" w:rsidRPr="00F12702" w:rsidRDefault="00372CAF" w:rsidP="00372CA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Анищенко Н.В.</w:t>
            </w:r>
          </w:p>
          <w:p w14:paraId="7D55D461" w14:textId="74286045" w:rsidR="00372CAF" w:rsidRPr="00F12702" w:rsidRDefault="00372CAF" w:rsidP="00372CA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</w:t>
            </w:r>
            <w:r w:rsidR="000650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 УМО</w:t>
            </w:r>
          </w:p>
          <w:p w14:paraId="486D1E63" w14:textId="78599E06" w:rsidR="00B00900" w:rsidRPr="00F12702" w:rsidRDefault="00B00900" w:rsidP="00C3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в 1 классах «Адаптация учащихся к новым образовательным условиям» </w:t>
            </w:r>
          </w:p>
          <w:p w14:paraId="23812483" w14:textId="1AD05209" w:rsidR="00B00900" w:rsidRPr="00F12702" w:rsidRDefault="00B00900" w:rsidP="00B009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028D4866" w14:textId="18E89819" w:rsidR="0066131B" w:rsidRPr="00F12702" w:rsidRDefault="00360C50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ОИС «</w:t>
            </w:r>
            <w:r w:rsidR="0066131B"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учащихся в предметных конкурсах</w:t>
            </w:r>
            <w:r w:rsidR="0097184B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олимпиадах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1F21B0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225C0BFF" w14:textId="739932A5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E42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язык» </w:t>
            </w:r>
          </w:p>
          <w:p w14:paraId="404502CF" w14:textId="37819CC3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 w:rsidR="00961E42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УМ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</w:p>
          <w:p w14:paraId="3BAEFFB2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4394315F" w14:textId="19413115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DD7B8E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Анищенко Н.В</w:t>
            </w:r>
            <w:r w:rsidR="00DD7B8E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736DDF5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7EEDCEAD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  <w:tc>
          <w:tcPr>
            <w:tcW w:w="3508" w:type="dxa"/>
          </w:tcPr>
          <w:p w14:paraId="041EB86A" w14:textId="6CC76A94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семинара-практикум «</w:t>
            </w:r>
            <w:r w:rsidR="00DD7B8E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предметной </w:t>
            </w:r>
            <w:r w:rsidR="00DD7B8E"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на учебном занятии как фактор формирования функциональной грамотности учащихся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9956DD6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5420A11E" w14:textId="709E67D3" w:rsidR="0066131B" w:rsidRPr="00F12702" w:rsidRDefault="0066131B" w:rsidP="00E6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DD7B8E"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</w:t>
            </w:r>
            <w:r w:rsidR="00F5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нформатики Ефименко М.П.</w:t>
            </w:r>
            <w:r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D1CED9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45F9113B" w14:textId="39CB75BE" w:rsidR="0066131B" w:rsidRPr="00F12702" w:rsidRDefault="0066131B" w:rsidP="00E64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="008C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 «Методические рекомендации по формированию культуры устной и письменной речи в учреждениях образования, которые реализуют образовательные программы общего среднего образования»</w:t>
            </w:r>
            <w:r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16D953" w14:textId="7FCF59D4" w:rsidR="0066131B" w:rsidRPr="00F12702" w:rsidRDefault="0066131B" w:rsidP="00FE11D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DD7B8E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Анищенко Н.В.</w:t>
            </w:r>
          </w:p>
          <w:p w14:paraId="50B61FFD" w14:textId="6459A31D" w:rsidR="00FE11D5" w:rsidRPr="00F12702" w:rsidRDefault="00FE11D5" w:rsidP="00FE1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Заседания учебно-методических объединений</w:t>
            </w:r>
          </w:p>
          <w:p w14:paraId="5DD3804D" w14:textId="227AFA43" w:rsidR="00FE11D5" w:rsidRPr="00F12702" w:rsidRDefault="00FE11D5" w:rsidP="00FE11D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 УМО</w:t>
            </w:r>
          </w:p>
          <w:p w14:paraId="6A9A4A69" w14:textId="1ECC7BE9" w:rsidR="00053FAD" w:rsidRPr="00F12702" w:rsidRDefault="00F564C3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педагогов, преподающих учебные и факультативные занятия «Основы безопасности жизнедеятельности» </w:t>
            </w:r>
          </w:p>
          <w:p w14:paraId="0E208178" w14:textId="77777777" w:rsidR="00053FAD" w:rsidRPr="00F12702" w:rsidRDefault="00053FAD" w:rsidP="00053FA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1013A09A" w14:textId="77777777" w:rsidR="00053FAD" w:rsidRPr="00F12702" w:rsidRDefault="00053FAD" w:rsidP="00053FA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5C04FCC6" w14:textId="7A2FCD45" w:rsidR="00053FAD" w:rsidRPr="00F12702" w:rsidRDefault="00053FAD" w:rsidP="00053FA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</w:t>
            </w:r>
            <w:r w:rsidR="00F5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8E401A8" w14:textId="3C9438F7" w:rsidR="00053FAD" w:rsidRPr="00F12702" w:rsidRDefault="008C5166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«Правила проведения аттестации учащихся при освоении содержания образовательных программ общего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утверждённых Постановлением Министерства </w:t>
            </w:r>
          </w:p>
          <w:p w14:paraId="408A8467" w14:textId="77777777" w:rsidR="008C5166" w:rsidRPr="00F12702" w:rsidRDefault="008C5166" w:rsidP="008C516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1D0634A5" w14:textId="77777777" w:rsidR="008C5166" w:rsidRPr="00F12702" w:rsidRDefault="008C5166" w:rsidP="008C516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140411DD" w14:textId="77777777" w:rsidR="00053FAD" w:rsidRDefault="008C5166" w:rsidP="008C516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B2E0174" w14:textId="2DE2EBF2" w:rsidR="00EF6654" w:rsidRPr="00251367" w:rsidRDefault="00EF6654" w:rsidP="00EF66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3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Круглый стол «Как избежать трудностей адаптации при переходе на обучение в 1 классе?» </w:t>
            </w:r>
          </w:p>
          <w:p w14:paraId="2EFACBDB" w14:textId="77777777" w:rsidR="00EF6654" w:rsidRPr="00F12702" w:rsidRDefault="00EF6654" w:rsidP="00EF665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666B6F31" w14:textId="77777777" w:rsidR="00EF6654" w:rsidRPr="00F12702" w:rsidRDefault="00EF6654" w:rsidP="00EF665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2A9C54A4" w14:textId="42959473" w:rsidR="00EF6654" w:rsidRPr="00F12702" w:rsidRDefault="00EF6654" w:rsidP="00EF6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14:paraId="4A67EB6C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 контроль за работой аттестуемых педагогов.</w:t>
            </w:r>
          </w:p>
          <w:p w14:paraId="0FBF71E4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Заместитель директора по учебной работе Анищенко Н.В.,</w:t>
            </w:r>
          </w:p>
          <w:p w14:paraId="3E8101A2" w14:textId="660E7F30" w:rsidR="0066131B" w:rsidRPr="00F12702" w:rsidRDefault="00DD7B8E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66131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редседатель аттестационной комиссии Борисенко Л.Г.</w:t>
            </w:r>
          </w:p>
          <w:p w14:paraId="76287A77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ведения в школе электронных дневников и электронных журналов</w:t>
            </w:r>
          </w:p>
          <w:p w14:paraId="31C6AF78" w14:textId="77777777" w:rsidR="00065035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DD7B8E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</w:t>
            </w:r>
          </w:p>
          <w:p w14:paraId="09EF268A" w14:textId="5B4644B5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="000650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учебной работе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Анищенко Н.В.</w:t>
            </w:r>
          </w:p>
          <w:p w14:paraId="52B912E7" w14:textId="3473E54C" w:rsidR="00DD7B8E" w:rsidRPr="00F12702" w:rsidRDefault="00DD7B8E" w:rsidP="00DD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работы учебно-методических объединений </w:t>
            </w:r>
          </w:p>
          <w:p w14:paraId="064BD964" w14:textId="77777777" w:rsidR="00DD7B8E" w:rsidRPr="00F12702" w:rsidRDefault="00DD7B8E" w:rsidP="00DD7B8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41809481" w14:textId="7CCE02BC" w:rsidR="00DD7B8E" w:rsidRPr="00F12702" w:rsidRDefault="00DD7B8E" w:rsidP="00DD7B8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5D3054D2" w14:textId="403B6438" w:rsidR="00DD7B8E" w:rsidRPr="00F12702" w:rsidRDefault="00DD7B8E" w:rsidP="00DD7B8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Н.В.,</w:t>
            </w:r>
          </w:p>
          <w:p w14:paraId="67F6A481" w14:textId="77777777" w:rsidR="00DD7B8E" w:rsidRPr="00F12702" w:rsidRDefault="00DD7B8E" w:rsidP="00DD7B8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4F267F3E" w14:textId="26DF84CE" w:rsidR="00DD7B8E" w:rsidRPr="00F12702" w:rsidRDefault="00DD7B8E" w:rsidP="00DD7B8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воспитательной работе</w:t>
            </w:r>
          </w:p>
          <w:p w14:paraId="36A620A0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3E5F36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02" w:rsidRPr="00F12702" w14:paraId="3EF09323" w14:textId="77777777" w:rsidTr="00E6474A">
        <w:tc>
          <w:tcPr>
            <w:tcW w:w="1178" w:type="dxa"/>
          </w:tcPr>
          <w:p w14:paraId="36936118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495" w:type="dxa"/>
          </w:tcPr>
          <w:p w14:paraId="50037783" w14:textId="77777777" w:rsidR="00F564C3" w:rsidRPr="00F12702" w:rsidRDefault="00F564C3" w:rsidP="00F5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выступлению на педсовете</w:t>
            </w:r>
          </w:p>
          <w:p w14:paraId="300CAD97" w14:textId="77777777" w:rsidR="00F564C3" w:rsidRPr="00F12702" w:rsidRDefault="00F564C3" w:rsidP="00F564C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</w:t>
            </w:r>
          </w:p>
          <w:p w14:paraId="716C3AE4" w14:textId="77777777" w:rsidR="00F564C3" w:rsidRPr="00F12702" w:rsidRDefault="00F564C3" w:rsidP="00F56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 УМО</w:t>
            </w:r>
          </w:p>
          <w:p w14:paraId="4F00AF42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учебных достижений учащихся в классах </w:t>
            </w:r>
            <w:proofErr w:type="spellStart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допрофильной</w:t>
            </w:r>
            <w:proofErr w:type="spellEnd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</w:t>
            </w:r>
          </w:p>
          <w:p w14:paraId="68505323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</w:t>
            </w:r>
          </w:p>
          <w:p w14:paraId="6C924F96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участия учащихся в первом и втором этапах республиканской олимпиады по учебным предметам.</w:t>
            </w:r>
          </w:p>
          <w:p w14:paraId="5E1914EE" w14:textId="77777777" w:rsidR="00D0075D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0344DB30" w14:textId="77777777" w:rsidR="00D0075D" w:rsidRPr="00F12702" w:rsidRDefault="00D0075D" w:rsidP="00D0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 у директора.</w:t>
            </w:r>
          </w:p>
          <w:p w14:paraId="4AA59470" w14:textId="0A58D887" w:rsidR="00360C50" w:rsidRPr="00F12702" w:rsidRDefault="00D0075D" w:rsidP="00D0075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</w:t>
            </w:r>
          </w:p>
          <w:p w14:paraId="338B17DD" w14:textId="6A959BCF" w:rsidR="006B5311" w:rsidRPr="00F12702" w:rsidRDefault="006B5311" w:rsidP="006B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учебной деятельности по итогам 2</w:t>
            </w:r>
          </w:p>
          <w:p w14:paraId="39376765" w14:textId="3E613DC2" w:rsidR="006B5311" w:rsidRPr="00F12702" w:rsidRDefault="006B5311" w:rsidP="006B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</w:t>
            </w:r>
          </w:p>
          <w:p w14:paraId="1D8654BA" w14:textId="77777777" w:rsidR="006B5311" w:rsidRPr="00F12702" w:rsidRDefault="006B5311" w:rsidP="006B531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Заместители директора</w:t>
            </w:r>
          </w:p>
          <w:p w14:paraId="456D1E8A" w14:textId="77777777" w:rsidR="006B5311" w:rsidRPr="00F12702" w:rsidRDefault="006B5311" w:rsidP="006B5311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учебной работе </w:t>
            </w:r>
          </w:p>
          <w:p w14:paraId="06396C1A" w14:textId="77777777" w:rsidR="006B5311" w:rsidRPr="00F12702" w:rsidRDefault="006B5311" w:rsidP="006B53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</w:t>
            </w:r>
          </w:p>
          <w:p w14:paraId="63F4DE5C" w14:textId="77777777" w:rsidR="006B5311" w:rsidRPr="00F12702" w:rsidRDefault="006B5311" w:rsidP="006B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76A58" w14:textId="77777777" w:rsidR="006B5311" w:rsidRPr="00F12702" w:rsidRDefault="006B5311" w:rsidP="00D0075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042095" w14:textId="6D2304AF" w:rsidR="0066131B" w:rsidRPr="00F12702" w:rsidRDefault="0066131B" w:rsidP="00360C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</w:tcPr>
          <w:p w14:paraId="66FB796F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«О повышении качества образования, в том числе средствами учебного предмета в контексте формирования функциональной грамотности»</w:t>
            </w:r>
          </w:p>
          <w:p w14:paraId="78A7D065" w14:textId="77777777" w:rsidR="00D21345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</w:t>
            </w:r>
          </w:p>
          <w:p w14:paraId="16FF473F" w14:textId="20A1C24D" w:rsidR="00375820" w:rsidRPr="00F12702" w:rsidRDefault="00375820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педколлектива по подготовке к январскому педсовету.</w:t>
            </w:r>
          </w:p>
          <w:p w14:paraId="5FD20464" w14:textId="7DF65969" w:rsidR="00375820" w:rsidRPr="00F12702" w:rsidRDefault="00375820" w:rsidP="0037582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</w:t>
            </w:r>
          </w:p>
          <w:p w14:paraId="3043AFAF" w14:textId="2ED0EAE2" w:rsidR="00D92E75" w:rsidRPr="00F12702" w:rsidRDefault="00D92E75" w:rsidP="00D92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открытых уроков «Качество. Инновация. Визуализация» </w:t>
            </w:r>
          </w:p>
          <w:p w14:paraId="048A30C7" w14:textId="77777777" w:rsidR="00CE6F61" w:rsidRPr="00F12702" w:rsidRDefault="00D92E75" w:rsidP="00D92E7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</w:t>
            </w:r>
          </w:p>
          <w:p w14:paraId="2FB7A91D" w14:textId="6504CF1B" w:rsidR="00D92E75" w:rsidRPr="00F12702" w:rsidRDefault="00CE6F61" w:rsidP="00D92E7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</w:t>
            </w:r>
            <w:r w:rsidR="00D92E75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УМО</w:t>
            </w:r>
          </w:p>
          <w:p w14:paraId="066A28F4" w14:textId="73E38E2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предметной недели 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>специального образования</w:t>
            </w:r>
            <w:r w:rsidR="00360C50" w:rsidRPr="00F1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1DC4D" w14:textId="17907E2C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 w:rsidR="00CE6F61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У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</w:t>
            </w:r>
          </w:p>
          <w:p w14:paraId="0F5D50A4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09EB4ED1" w14:textId="23295A8C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FE11D5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Анищенко Н.В</w:t>
            </w:r>
            <w:r w:rsidR="00CE6F61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33B53FC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29A02A3E" w14:textId="77777777" w:rsidR="0066131B" w:rsidRPr="00F12702" w:rsidRDefault="0066131B" w:rsidP="00360C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0081433A" w14:textId="7BD17602" w:rsidR="0097184B" w:rsidRPr="00F12702" w:rsidRDefault="0097184B" w:rsidP="0097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высокомотивированными учащимися (участие в конкурсах, олимпиадах, турнирах, конкурсах ассоциации «Конкурс»)</w:t>
            </w:r>
            <w:r w:rsidR="00360C50" w:rsidRPr="00F1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1BCE5" w14:textId="53420371" w:rsidR="0097184B" w:rsidRPr="00F12702" w:rsidRDefault="0097184B" w:rsidP="00053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EF66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Анищенко Н.В.</w:t>
            </w:r>
          </w:p>
        </w:tc>
        <w:tc>
          <w:tcPr>
            <w:tcW w:w="3508" w:type="dxa"/>
          </w:tcPr>
          <w:p w14:paraId="4161080D" w14:textId="5A44687C" w:rsidR="00EF6654" w:rsidRPr="00F12702" w:rsidRDefault="00EF6654" w:rsidP="00EF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по подготовке выступлений из опыта работы </w:t>
            </w:r>
            <w:proofErr w:type="gramStart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  педсовету</w:t>
            </w:r>
            <w:proofErr w:type="gramEnd"/>
          </w:p>
          <w:p w14:paraId="427EA6ED" w14:textId="77777777" w:rsidR="00EF6654" w:rsidRPr="00F12702" w:rsidRDefault="00EF6654" w:rsidP="00EF665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Заместители директора</w:t>
            </w:r>
          </w:p>
          <w:p w14:paraId="0FD6A186" w14:textId="77777777" w:rsidR="00EF6654" w:rsidRPr="00F12702" w:rsidRDefault="00EF6654" w:rsidP="00EF665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учебной работе  </w:t>
            </w:r>
          </w:p>
          <w:p w14:paraId="37FF59D6" w14:textId="77777777" w:rsidR="00EF6654" w:rsidRPr="00F12702" w:rsidRDefault="00EF6654" w:rsidP="00EF665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Н.В.,</w:t>
            </w:r>
          </w:p>
          <w:p w14:paraId="0207CD10" w14:textId="77777777" w:rsidR="00301DFB" w:rsidRPr="00F12702" w:rsidRDefault="0066131B" w:rsidP="0030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учителя высшей квалификационной категории </w:t>
            </w:r>
            <w:proofErr w:type="spellStart"/>
            <w:r w:rsidR="00FE11D5" w:rsidRPr="00F12702">
              <w:rPr>
                <w:rFonts w:ascii="Times New Roman" w:hAnsi="Times New Roman" w:cs="Times New Roman"/>
                <w:sz w:val="24"/>
                <w:szCs w:val="24"/>
              </w:rPr>
              <w:t>Брилевич</w:t>
            </w:r>
            <w:proofErr w:type="spellEnd"/>
            <w:r w:rsidR="00FE11D5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4920788A" w14:textId="4F9E2BEC" w:rsidR="0066131B" w:rsidRPr="00F12702" w:rsidRDefault="0066131B" w:rsidP="00301DF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 w:rsidR="00FE11D5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E11D5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</w:t>
            </w:r>
          </w:p>
          <w:p w14:paraId="3A767657" w14:textId="3ED22C31" w:rsidR="0066131B" w:rsidRPr="00251367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6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FE11D5" w:rsidRPr="00251367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251367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одаренность: эффективные приемы развития познавательной активности с учетом возрастных особенностей и способностей». </w:t>
            </w:r>
          </w:p>
          <w:p w14:paraId="6DA6B41B" w14:textId="57322989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  <w:r w:rsidR="00FE11D5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председатели УМО</w:t>
            </w:r>
          </w:p>
          <w:p w14:paraId="3F764EBC" w14:textId="03FD960F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B75B3D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14:paraId="6D33FDF0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за работой аттестуемых педагогов.</w:t>
            </w:r>
          </w:p>
          <w:p w14:paraId="7EA1C4AA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</w:t>
            </w:r>
          </w:p>
          <w:p w14:paraId="1F029DEE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аттестационной комиссии Борисенко Л.Г.</w:t>
            </w:r>
          </w:p>
          <w:p w14:paraId="1F602FE8" w14:textId="6DBB2681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деятельности </w:t>
            </w:r>
            <w:r w:rsidR="00053FAD" w:rsidRPr="00F12702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формирований, </w:t>
            </w:r>
            <w:proofErr w:type="spellStart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личносто</w:t>
            </w:r>
            <w:proofErr w:type="spellEnd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-профессионального развития педагогов по итогам посещения учебных занятий.</w:t>
            </w:r>
          </w:p>
          <w:p w14:paraId="481A95C5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</w:tc>
      </w:tr>
      <w:tr w:rsidR="00F12702" w:rsidRPr="00F12702" w14:paraId="2F7633F0" w14:textId="77777777" w:rsidTr="00E6474A">
        <w:tc>
          <w:tcPr>
            <w:tcW w:w="1178" w:type="dxa"/>
          </w:tcPr>
          <w:p w14:paraId="2E49871F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5" w:type="dxa"/>
          </w:tcPr>
          <w:p w14:paraId="18061286" w14:textId="289EE807" w:rsidR="00360C50" w:rsidRPr="00F12702" w:rsidRDefault="00360C50" w:rsidP="003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по итогам педсовета.</w:t>
            </w:r>
          </w:p>
          <w:p w14:paraId="3C016A95" w14:textId="30963374" w:rsidR="00360C50" w:rsidRPr="00F12702" w:rsidRDefault="006B5311" w:rsidP="00360C5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с</w:t>
            </w:r>
            <w:r w:rsidR="00360C50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екретарь </w:t>
            </w:r>
            <w:proofErr w:type="spellStart"/>
            <w:r w:rsidR="00360C50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Чугай</w:t>
            </w:r>
            <w:proofErr w:type="spellEnd"/>
            <w:r w:rsidR="00360C50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Н.А.</w:t>
            </w:r>
          </w:p>
          <w:p w14:paraId="69F8EDDE" w14:textId="77777777" w:rsidR="00D0075D" w:rsidRPr="00F12702" w:rsidRDefault="00D0075D" w:rsidP="00D0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 у директора.</w:t>
            </w:r>
          </w:p>
          <w:p w14:paraId="0DCA57E6" w14:textId="77777777" w:rsidR="00D0075D" w:rsidRPr="00F12702" w:rsidRDefault="00D0075D" w:rsidP="00D0075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Анищенко Н.В., Шилина Т.С., заместитель директора по воспитательной работе.</w:t>
            </w:r>
          </w:p>
          <w:p w14:paraId="636F5052" w14:textId="2E79E6C8" w:rsidR="0066131B" w:rsidRPr="00F12702" w:rsidRDefault="008653A0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6" w:type="dxa"/>
          </w:tcPr>
          <w:p w14:paraId="6ED10176" w14:textId="69B9DABB" w:rsidR="00375820" w:rsidRPr="00F12702" w:rsidRDefault="00375820" w:rsidP="00EF6654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«</w:t>
            </w:r>
            <w:r w:rsidR="00EF6654" w:rsidRPr="00B41BA5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работы учреждени</w:t>
            </w:r>
            <w:r w:rsidR="00EF66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F6654" w:rsidRPr="00B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за 2024 </w:t>
            </w:r>
            <w:r w:rsidR="00EF6654" w:rsidRPr="00B41B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31F07E" w14:textId="77777777" w:rsidR="00375820" w:rsidRPr="00F12702" w:rsidRDefault="00375820" w:rsidP="0037582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</w:t>
            </w:r>
          </w:p>
          <w:p w14:paraId="1FCF9A53" w14:textId="2F7F46F8" w:rsidR="00D92E75" w:rsidRPr="00F12702" w:rsidRDefault="00D92E75" w:rsidP="0097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недели открытых уроков учителями-предметниками в 4 -х классах в рамках осуществления преемственности между 1 и 2 ступенями общего среднего образования </w:t>
            </w:r>
          </w:p>
          <w:p w14:paraId="7A601ACB" w14:textId="77777777" w:rsidR="00D92E75" w:rsidRPr="00F12702" w:rsidRDefault="00D92E75" w:rsidP="00D92E7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руководители УМО</w:t>
            </w:r>
          </w:p>
          <w:p w14:paraId="40694DDA" w14:textId="7776E026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учебн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>ых предметов «Химия» и «Биология»</w:t>
            </w:r>
          </w:p>
          <w:p w14:paraId="22DC8BE6" w14:textId="790F349E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руководитель </w:t>
            </w:r>
            <w:r w:rsidR="00CE6F61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</w:t>
            </w:r>
          </w:p>
          <w:p w14:paraId="01EFB905" w14:textId="6635296C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педагогами повышения квалификации в 202</w:t>
            </w:r>
            <w:r w:rsidR="008A207B" w:rsidRPr="00F12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14:paraId="6499ACB6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7683AF49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34E88D50" w14:textId="022AEF70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</w:t>
            </w:r>
            <w:r w:rsidR="008A207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директора по учебной работе Анищенко Н.В</w:t>
            </w:r>
            <w:r w:rsidR="008A207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8821166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10E26002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  <w:tc>
          <w:tcPr>
            <w:tcW w:w="3508" w:type="dxa"/>
          </w:tcPr>
          <w:p w14:paraId="5789DA0F" w14:textId="51EAC11B" w:rsidR="0066131B" w:rsidRPr="00DF0CAC" w:rsidRDefault="008A207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060764"/>
            <w:r w:rsidRPr="00DF0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  <w:r w:rsidR="0066131B" w:rsidRPr="00DF0C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0CAC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</w:t>
            </w:r>
            <w:r w:rsidR="0066131B" w:rsidRPr="00DF0C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DF0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31B" w:rsidRPr="00DF0CA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учащихся»</w:t>
            </w:r>
          </w:p>
          <w:bookmarkEnd w:id="0"/>
          <w:p w14:paraId="5E7F472A" w14:textId="77777777" w:rsidR="0066131B" w:rsidRPr="00DF0CAC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0C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53DA0EAB" w14:textId="77777777" w:rsidR="0066131B" w:rsidRPr="0095310F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0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оперативка </w:t>
            </w:r>
            <w:bookmarkStart w:id="1" w:name="_Hlk191636029"/>
            <w:r w:rsidRPr="0095310F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образовании»</w:t>
            </w:r>
            <w:bookmarkEnd w:id="1"/>
          </w:p>
          <w:p w14:paraId="6F718BFD" w14:textId="0D970B9A" w:rsidR="0066131B" w:rsidRPr="00EF6654" w:rsidRDefault="0066131B" w:rsidP="0076369E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531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Заместитель директора по учебной работе Анищенко Н.В</w:t>
            </w:r>
            <w:r w:rsidRPr="00EF665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  <w:p w14:paraId="284926D5" w14:textId="5EBB99D8" w:rsidR="00301DFB" w:rsidRPr="0076369E" w:rsidRDefault="00301DFB" w:rsidP="00301DF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369E">
              <w:rPr>
                <w:rFonts w:ascii="Times New Roman" w:hAnsi="Times New Roman" w:cs="Times New Roman"/>
                <w:sz w:val="24"/>
                <w:szCs w:val="24"/>
              </w:rPr>
              <w:t>Мастер-класс учителя высшей квалификационной категории</w:t>
            </w:r>
            <w:r w:rsidR="0095310F" w:rsidRPr="0076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10F" w:rsidRPr="0076369E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="0095310F" w:rsidRPr="0076369E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14:paraId="19638DFA" w14:textId="7940B09A" w:rsidR="00301DFB" w:rsidRPr="00F12702" w:rsidRDefault="00301DFB" w:rsidP="00301DF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 председатель УМО</w:t>
            </w:r>
          </w:p>
          <w:p w14:paraId="171C8059" w14:textId="77777777" w:rsidR="00053FAD" w:rsidRPr="00F12702" w:rsidRDefault="00053FAD" w:rsidP="0005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Заседания учебно-методических объединений</w:t>
            </w:r>
          </w:p>
          <w:p w14:paraId="3B749C04" w14:textId="1E7F993C" w:rsidR="00053FAD" w:rsidRDefault="00053FAD" w:rsidP="00053FA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 УМО</w:t>
            </w:r>
          </w:p>
          <w:p w14:paraId="7C566411" w14:textId="77777777" w:rsidR="0095310F" w:rsidRPr="00F12702" w:rsidRDefault="0095310F" w:rsidP="0095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Тренинг «Описание опыта педагогической деятельности»</w:t>
            </w:r>
          </w:p>
          <w:p w14:paraId="1949D19F" w14:textId="77777777" w:rsidR="0095310F" w:rsidRPr="00F12702" w:rsidRDefault="0095310F" w:rsidP="0095310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20266751" w14:textId="77777777" w:rsidR="0095310F" w:rsidRPr="00F12702" w:rsidRDefault="0095310F" w:rsidP="00053FA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C3FF0D" w14:textId="77777777" w:rsidR="00053FAD" w:rsidRPr="00F12702" w:rsidRDefault="00053FAD" w:rsidP="00301DF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A4B88E" w14:textId="77777777" w:rsidR="00301DFB" w:rsidRPr="00F12702" w:rsidRDefault="00301DFB" w:rsidP="00E647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06B59B" w14:textId="77777777" w:rsidR="00301DFB" w:rsidRPr="00F12702" w:rsidRDefault="00301DFB" w:rsidP="00E647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1448E4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14:paraId="0F3D46E5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 контроль за работой аттестуемых педагогов.</w:t>
            </w:r>
          </w:p>
          <w:p w14:paraId="71C391AD" w14:textId="77777777" w:rsidR="007B3E1D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3CD5809B" w14:textId="2E4A419B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 Анищенко Н.В.,</w:t>
            </w:r>
          </w:p>
          <w:p w14:paraId="65B383BD" w14:textId="0DDED850" w:rsidR="0066131B" w:rsidRPr="00F12702" w:rsidRDefault="008653A0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66131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редседатель аттестационной комиссии Борисенко Л.Г.</w:t>
            </w:r>
          </w:p>
          <w:p w14:paraId="6492852D" w14:textId="77777777" w:rsidR="007B3E1D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эффективности </w:t>
            </w:r>
            <w:r w:rsidR="007B3E1D"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подготовки учащихся к районному конкурсу исследовательских работ «</w:t>
            </w:r>
            <w:proofErr w:type="spellStart"/>
            <w:r w:rsidR="007B3E1D" w:rsidRPr="00F12702">
              <w:rPr>
                <w:rFonts w:ascii="Times New Roman" w:hAnsi="Times New Roman" w:cs="Times New Roman"/>
                <w:sz w:val="24"/>
                <w:szCs w:val="24"/>
              </w:rPr>
              <w:t>уникУМ</w:t>
            </w:r>
            <w:proofErr w:type="spellEnd"/>
            <w:r w:rsidR="007B3E1D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145D1BA" w14:textId="77777777" w:rsidR="007B3E1D" w:rsidRPr="00F12702" w:rsidRDefault="0066131B" w:rsidP="007B3E1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3BFCFA12" w14:textId="731254A2" w:rsidR="007B3E1D" w:rsidRPr="00F12702" w:rsidRDefault="0066131B" w:rsidP="007B3E1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32D1C3CD" w14:textId="0E8B7E40" w:rsidR="0066131B" w:rsidRPr="00F12702" w:rsidRDefault="0066131B" w:rsidP="007B3E1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18772123" w14:textId="76B886CA" w:rsidR="007B3E1D" w:rsidRPr="00F12702" w:rsidRDefault="007B3E1D" w:rsidP="007B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подготовки учащихся к областной олимпиаде по учебным предметам</w:t>
            </w:r>
          </w:p>
          <w:p w14:paraId="2017F7C9" w14:textId="01CC9566" w:rsidR="007B3E1D" w:rsidRPr="00F12702" w:rsidRDefault="007B3E1D" w:rsidP="007B3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</w:t>
            </w:r>
          </w:p>
          <w:p w14:paraId="75906445" w14:textId="77777777" w:rsidR="008653A0" w:rsidRPr="00F12702" w:rsidRDefault="008653A0" w:rsidP="00865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состояния технических средств и эффективности их использования в учреждении образования</w:t>
            </w:r>
          </w:p>
          <w:p w14:paraId="3F63A713" w14:textId="77777777" w:rsidR="008653A0" w:rsidRPr="00F12702" w:rsidRDefault="008653A0" w:rsidP="008653A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6D0D4F0E" w14:textId="77777777" w:rsidR="008653A0" w:rsidRPr="00F12702" w:rsidRDefault="008653A0" w:rsidP="008653A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</w:p>
          <w:p w14:paraId="329EAD0B" w14:textId="5A38A2A1" w:rsidR="008653A0" w:rsidRPr="00F12702" w:rsidRDefault="008653A0" w:rsidP="008653A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7B1C9082" w14:textId="77777777" w:rsidR="00053FAD" w:rsidRPr="00F12702" w:rsidRDefault="00053FAD" w:rsidP="0005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деятельности учебно-методических формирований, </w:t>
            </w:r>
            <w:proofErr w:type="spellStart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личносто</w:t>
            </w:r>
            <w:proofErr w:type="spellEnd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-профессионального развития педагогов по итогам посещения учебных занятий.</w:t>
            </w:r>
          </w:p>
          <w:p w14:paraId="345156A8" w14:textId="42995C1D" w:rsidR="0066131B" w:rsidRPr="00F12702" w:rsidRDefault="00053FAD" w:rsidP="00053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</w:tc>
      </w:tr>
      <w:tr w:rsidR="00F12702" w:rsidRPr="00F12702" w14:paraId="1325B730" w14:textId="77777777" w:rsidTr="00E6474A">
        <w:tc>
          <w:tcPr>
            <w:tcW w:w="1178" w:type="dxa"/>
          </w:tcPr>
          <w:p w14:paraId="64B34DE9" w14:textId="77777777" w:rsidR="0066131B" w:rsidRPr="00F12702" w:rsidRDefault="0066131B" w:rsidP="00E6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95" w:type="dxa"/>
          </w:tcPr>
          <w:p w14:paraId="07E0DA55" w14:textId="77777777" w:rsidR="00E74E0F" w:rsidRDefault="00E74E0F" w:rsidP="00E7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1D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47C3">
              <w:rPr>
                <w:rFonts w:ascii="Times New Roman" w:hAnsi="Times New Roman" w:cs="Times New Roman"/>
                <w:sz w:val="24"/>
                <w:szCs w:val="24"/>
              </w:rPr>
              <w:t>О самоконтроле за обеспечением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4FED0" w14:textId="49442BDF" w:rsidR="00E74E0F" w:rsidRDefault="00E74E0F" w:rsidP="00E74E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</w:t>
            </w:r>
          </w:p>
          <w:p w14:paraId="49CB43CB" w14:textId="0401BDA4" w:rsidR="00D0075D" w:rsidRPr="00F12702" w:rsidRDefault="00D0075D" w:rsidP="00D00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 у директора.</w:t>
            </w:r>
          </w:p>
          <w:p w14:paraId="15F499BE" w14:textId="77777777" w:rsidR="00D0075D" w:rsidRPr="00F12702" w:rsidRDefault="00D0075D" w:rsidP="00D0075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работе.</w:t>
            </w:r>
          </w:p>
          <w:p w14:paraId="77B8FE21" w14:textId="269AC01D" w:rsidR="00D0075D" w:rsidRPr="00F12702" w:rsidRDefault="00D0075D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544BBF3C" w14:textId="7C201432" w:rsidR="00E74E0F" w:rsidRDefault="00E74E0F" w:rsidP="005A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1D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47C3">
              <w:rPr>
                <w:rFonts w:ascii="Times New Roman" w:hAnsi="Times New Roman" w:cs="Times New Roman"/>
                <w:sz w:val="24"/>
                <w:szCs w:val="24"/>
              </w:rPr>
              <w:t>О самоконтроле за обеспечением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731BE4" w14:textId="77777777" w:rsidR="00E74E0F" w:rsidRPr="00F12702" w:rsidRDefault="00E74E0F" w:rsidP="00E74E0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УМО</w:t>
            </w:r>
          </w:p>
          <w:p w14:paraId="7D2596DD" w14:textId="139EF5E3" w:rsidR="005A3ED6" w:rsidRPr="00F12702" w:rsidRDefault="005A3ED6" w:rsidP="005A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Неделя учебных предметов «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654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>елорусский язык»</w:t>
            </w:r>
            <w:r w:rsidR="00EF6654">
              <w:rPr>
                <w:rFonts w:ascii="Times New Roman" w:hAnsi="Times New Roman" w:cs="Times New Roman"/>
                <w:sz w:val="24"/>
                <w:szCs w:val="24"/>
              </w:rPr>
              <w:t xml:space="preserve"> и «белорусская литература»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>, «Белорусская литература», «</w:t>
            </w:r>
            <w:r w:rsidR="00EF66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6F61" w:rsidRPr="00F12702">
              <w:rPr>
                <w:rFonts w:ascii="Times New Roman" w:hAnsi="Times New Roman" w:cs="Times New Roman"/>
                <w:sz w:val="24"/>
                <w:szCs w:val="24"/>
              </w:rPr>
              <w:t>еография», «История», «Обществоведение»</w:t>
            </w:r>
          </w:p>
          <w:p w14:paraId="2619A3FB" w14:textId="525AB008" w:rsidR="005A3ED6" w:rsidRPr="00F12702" w:rsidRDefault="005A3ED6" w:rsidP="005A3ED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 w:rsidR="00E74E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УМО</w:t>
            </w:r>
          </w:p>
          <w:p w14:paraId="11FEE6D3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7AE9DB08" w14:textId="0E7573BD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Заместители директора по учебной работе Анищенко Н.В</w:t>
            </w:r>
            <w:r w:rsidR="008A207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884AC73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14D8C35F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  <w:tc>
          <w:tcPr>
            <w:tcW w:w="3508" w:type="dxa"/>
          </w:tcPr>
          <w:p w14:paraId="599BF436" w14:textId="1EA27813" w:rsidR="0066131B" w:rsidRPr="0049219F" w:rsidRDefault="005D1A8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9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66131B" w:rsidRPr="004921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2" w:name="_Hlk192858622"/>
            <w:r w:rsidR="00C26220" w:rsidRPr="004921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Организация проектной деятельности как способ формирования личностных, метапредметных и предметных компетенций учащихся</w:t>
            </w:r>
            <w:bookmarkEnd w:id="2"/>
            <w:r w:rsidR="0066131B" w:rsidRPr="004921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EF4AFE8" w14:textId="77777777" w:rsidR="0066131B" w:rsidRPr="00B31151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</w:t>
            </w:r>
          </w:p>
          <w:p w14:paraId="1C0D2D87" w14:textId="02E334F9" w:rsidR="0066131B" w:rsidRPr="00D21345" w:rsidRDefault="00053FAD" w:rsidP="00E6474A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У</w:t>
            </w:r>
            <w:r w:rsidR="0066131B" w:rsidRPr="00B31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</w:t>
            </w:r>
          </w:p>
          <w:p w14:paraId="1B4A6612" w14:textId="3076800C" w:rsidR="00301DFB" w:rsidRPr="00F56DCC" w:rsidRDefault="00301DFB" w:rsidP="0030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учителя высшей квалификационной категории </w:t>
            </w:r>
            <w:proofErr w:type="spellStart"/>
            <w:r w:rsidR="00F56DCC" w:rsidRPr="00F56DCC">
              <w:rPr>
                <w:rFonts w:ascii="Times New Roman" w:hAnsi="Times New Roman" w:cs="Times New Roman"/>
                <w:sz w:val="24"/>
                <w:szCs w:val="24"/>
              </w:rPr>
              <w:t>Альховика</w:t>
            </w:r>
            <w:proofErr w:type="spellEnd"/>
            <w:r w:rsidR="00F56DCC" w:rsidRPr="00F56DC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103A8780" w14:textId="208C22C7" w:rsidR="00301DFB" w:rsidRPr="00F56DCC" w:rsidRDefault="00301DFB" w:rsidP="00301DF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 председатель УМО</w:t>
            </w:r>
          </w:p>
          <w:p w14:paraId="3B1EF307" w14:textId="77777777" w:rsidR="007B3E1D" w:rsidRPr="00F12702" w:rsidRDefault="007B3E1D" w:rsidP="00301DF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8AA733" w14:textId="77777777" w:rsidR="0066131B" w:rsidRPr="00F12702" w:rsidRDefault="0066131B" w:rsidP="008A20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14:paraId="463D13DD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за работой аттестуемых педагогов.</w:t>
            </w:r>
          </w:p>
          <w:p w14:paraId="490A3D39" w14:textId="77777777" w:rsidR="00053FAD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</w:t>
            </w:r>
          </w:p>
          <w:p w14:paraId="302FD1F0" w14:textId="533C3D58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Н.В.,</w:t>
            </w:r>
          </w:p>
          <w:p w14:paraId="3595B70F" w14:textId="0642FEF9" w:rsidR="0066131B" w:rsidRPr="00F12702" w:rsidRDefault="00053FAD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66131B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редседатель аттестационной комиссии Борисенко Л.Г.</w:t>
            </w:r>
          </w:p>
          <w:p w14:paraId="6FA7CCAC" w14:textId="0699D19C" w:rsidR="007B3E1D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  <w:r w:rsidR="007B3E1D"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учащихся к итоговой аттестации </w:t>
            </w:r>
          </w:p>
          <w:p w14:paraId="79EB16BB" w14:textId="77777777" w:rsidR="007B3E1D" w:rsidRPr="00F12702" w:rsidRDefault="0066131B" w:rsidP="007B3E1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4B9C903E" w14:textId="28DB8EE6" w:rsidR="0066131B" w:rsidRPr="00F12702" w:rsidRDefault="0066131B" w:rsidP="007B3E1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  <w:r w:rsidR="007B3E1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B3E1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="007B3E1D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056738A" w14:textId="77777777" w:rsidR="0066131B" w:rsidRPr="00F12702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использования часов стимулирующих и поддерживающих занятий</w:t>
            </w:r>
          </w:p>
          <w:p w14:paraId="1F9B46E2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22FB0619" w14:textId="77777777" w:rsidR="0066131B" w:rsidRPr="00F12702" w:rsidRDefault="0066131B" w:rsidP="00E647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45" w:rsidRPr="00F12702" w14:paraId="6EB4F624" w14:textId="77777777" w:rsidTr="00E6474A">
        <w:tc>
          <w:tcPr>
            <w:tcW w:w="1178" w:type="dxa"/>
          </w:tcPr>
          <w:p w14:paraId="28F17891" w14:textId="77777777" w:rsidR="00D21345" w:rsidRPr="00F12702" w:rsidRDefault="00D21345" w:rsidP="00D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95" w:type="dxa"/>
          </w:tcPr>
          <w:p w14:paraId="7988393A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а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нализ методических материалов и творческих отчётов учителей по вопросам самообразования.</w:t>
            </w:r>
          </w:p>
          <w:p w14:paraId="7A08660B" w14:textId="28280237" w:rsidR="00D21345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председатели УМО</w:t>
            </w:r>
          </w:p>
          <w:p w14:paraId="21E9C0D0" w14:textId="39145036" w:rsidR="00D21345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педагогов-наставников</w:t>
            </w:r>
          </w:p>
          <w:p w14:paraId="5B55EF19" w14:textId="5764E935" w:rsidR="00D21345" w:rsidRPr="00D21345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2F3FBD7E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к выпускным экзаменам в 9-х</w:t>
            </w:r>
            <w:r w:rsidRPr="00F1270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  <w:p w14:paraId="3B554A3D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</w:t>
            </w:r>
          </w:p>
          <w:p w14:paraId="520DDA3B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7879DBA0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</w:t>
            </w:r>
          </w:p>
          <w:p w14:paraId="75EB934A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 у директора.</w:t>
            </w:r>
          </w:p>
          <w:p w14:paraId="697E7BFC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работе.</w:t>
            </w:r>
          </w:p>
          <w:p w14:paraId="3467675C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учебной деятельности по итогам 3 учебной четверти</w:t>
            </w:r>
          </w:p>
          <w:p w14:paraId="7DF51513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Заместители директора</w:t>
            </w:r>
          </w:p>
          <w:p w14:paraId="3E36863E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учебной работе </w:t>
            </w:r>
          </w:p>
          <w:p w14:paraId="4CC8DA9B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</w:t>
            </w:r>
          </w:p>
          <w:p w14:paraId="50773D3B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E0DF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E375B8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8B24" w14:textId="77777777" w:rsidR="00D21345" w:rsidRPr="00F12702" w:rsidRDefault="00D21345" w:rsidP="00D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00E9523A" w14:textId="11058B62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учебных предметов «Физика», «Информатика»</w:t>
            </w:r>
          </w:p>
          <w:p w14:paraId="12041BF8" w14:textId="26A5B4D4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председатель УМО</w:t>
            </w:r>
          </w:p>
          <w:p w14:paraId="5F9C22D5" w14:textId="0D46A4F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по подготовке учащихся к участию в областной олимпиаде </w:t>
            </w:r>
          </w:p>
          <w:p w14:paraId="03F12F8E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56BA1CD2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3CF09402" w14:textId="6A335AF0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746AE3E5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43B5B9DC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2DA7F587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диагностических материалов по выявлению уровня удовлетворённости организацией методической работы в школьных методических объединениях.</w:t>
            </w:r>
          </w:p>
          <w:p w14:paraId="1F831642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</w:t>
            </w:r>
          </w:p>
          <w:p w14:paraId="02F9B021" w14:textId="7FBBFB81" w:rsidR="00D21345" w:rsidRPr="00F12702" w:rsidRDefault="00A2505F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D21345"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редседатели УМО</w:t>
            </w:r>
          </w:p>
        </w:tc>
        <w:tc>
          <w:tcPr>
            <w:tcW w:w="3508" w:type="dxa"/>
          </w:tcPr>
          <w:p w14:paraId="3FE6A6C6" w14:textId="6F38673A" w:rsidR="00D21345" w:rsidRPr="00F56DCC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квилт «</w:t>
            </w:r>
            <w:bookmarkStart w:id="3" w:name="_Hlk192838972"/>
            <w:r w:rsidRPr="00F56DCC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приёмов современных образовательных технологий как один из способов повышения качества образования</w:t>
            </w:r>
            <w:bookmarkEnd w:id="3"/>
            <w:r w:rsidRPr="00F56D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24445E2" w14:textId="18BCF5CC" w:rsidR="00D21345" w:rsidRPr="00F56DCC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6D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Заместитель директора по учебной работе Анищенко Н.В., председатели УМО</w:t>
            </w:r>
          </w:p>
          <w:p w14:paraId="762AC5EA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Заседания учебно-методических объединений</w:t>
            </w:r>
          </w:p>
          <w:p w14:paraId="61F7885C" w14:textId="6F89695D" w:rsidR="00D21345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 УМО</w:t>
            </w:r>
          </w:p>
          <w:p w14:paraId="4E401248" w14:textId="77777777" w:rsidR="0095310F" w:rsidRPr="00F12702" w:rsidRDefault="0095310F" w:rsidP="0095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Тренинг «Описание опыта педагогической деятельности»</w:t>
            </w:r>
          </w:p>
          <w:p w14:paraId="0B0A2023" w14:textId="77777777" w:rsidR="0095310F" w:rsidRPr="00F12702" w:rsidRDefault="0095310F" w:rsidP="0095310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059C0A34" w14:textId="77777777" w:rsidR="0095310F" w:rsidRPr="00F12702" w:rsidRDefault="0095310F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5A16D6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93B05D" w14:textId="33BB6E59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14:paraId="20E1B4E8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 контроль за работой аттестуемых педагогов.</w:t>
            </w:r>
          </w:p>
          <w:p w14:paraId="399485DC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0DE5E8F3" w14:textId="75618768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 Анищенко Н.В.,</w:t>
            </w:r>
          </w:p>
          <w:p w14:paraId="48265C63" w14:textId="5ED6222F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председатель аттестационной комиссии Борисенко Л.Г.</w:t>
            </w:r>
          </w:p>
          <w:p w14:paraId="02B31EF4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ведения в школе электронных дневников и электронных журналов</w:t>
            </w:r>
          </w:p>
          <w:p w14:paraId="4D7F429E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</w:p>
          <w:p w14:paraId="2CB73A14" w14:textId="70E2F288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1DB0D2DC" w14:textId="6A4A415C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по подготовке команды учреждения образования к участию во втором этапе областной олимпиады.</w:t>
            </w:r>
          </w:p>
          <w:p w14:paraId="3AE4B698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</w:t>
            </w:r>
          </w:p>
          <w:p w14:paraId="2395F566" w14:textId="11D887F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4AF41BBA" w14:textId="3735294D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</w:t>
            </w:r>
          </w:p>
          <w:p w14:paraId="3F29B757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деятельности учебно-методических формирований, </w:t>
            </w:r>
            <w:proofErr w:type="spellStart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личносто</w:t>
            </w:r>
            <w:proofErr w:type="spellEnd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-профессионального развития педагогов по итогам посещения учебных занятий.</w:t>
            </w:r>
          </w:p>
          <w:p w14:paraId="0C3BD708" w14:textId="1B19A8ED" w:rsidR="00D21345" w:rsidRPr="00F12702" w:rsidRDefault="00D21345" w:rsidP="00A250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</w:tc>
      </w:tr>
      <w:tr w:rsidR="00D21345" w:rsidRPr="00F12702" w14:paraId="1E0752E6" w14:textId="77777777" w:rsidTr="00E6474A">
        <w:tc>
          <w:tcPr>
            <w:tcW w:w="1178" w:type="dxa"/>
          </w:tcPr>
          <w:p w14:paraId="2F53B1AC" w14:textId="77777777" w:rsidR="00D21345" w:rsidRPr="00F12702" w:rsidRDefault="00D21345" w:rsidP="00D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95" w:type="dxa"/>
          </w:tcPr>
          <w:p w14:paraId="00AAAC5C" w14:textId="529876F1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участия учащихся в первом и втором этапах областной олимпиады по учебным предметам.</w:t>
            </w:r>
          </w:p>
          <w:p w14:paraId="2EA300C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3E6133A6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работы аттестационной комиссии и школьных методических объединений по повышению квалификации педагогических работников.</w:t>
            </w:r>
          </w:p>
          <w:p w14:paraId="3207417B" w14:textId="1F6BCA7A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председатели УМО</w:t>
            </w:r>
          </w:p>
          <w:p w14:paraId="3E460E86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 у директора.</w:t>
            </w:r>
          </w:p>
          <w:p w14:paraId="20A802A6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работе.</w:t>
            </w:r>
          </w:p>
          <w:p w14:paraId="2CCC8CE6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67E97E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B895D8F" w14:textId="792B2C4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панорамы открытых уроков «Повышение качества образования средствами учебного предмета, в том числе в контексте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функциональной грамотности учащихся» </w:t>
            </w:r>
          </w:p>
          <w:p w14:paraId="4FD70553" w14:textId="7130C0D6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руководители УМО</w:t>
            </w:r>
          </w:p>
          <w:p w14:paraId="48847E01" w14:textId="0799FA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Неделя учебных предметов «Трудовое обучение», «Искусство», «Музыка»</w:t>
            </w:r>
          </w:p>
          <w:p w14:paraId="1DE2D1E5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руководитель УМО</w:t>
            </w:r>
          </w:p>
          <w:p w14:paraId="75553353" w14:textId="1CC0F975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Неделя учебных предметов «Русский язык», «Русская литература»</w:t>
            </w:r>
          </w:p>
          <w:p w14:paraId="7662D4A4" w14:textId="4C47FE08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руководитель УМО</w:t>
            </w:r>
          </w:p>
          <w:p w14:paraId="6EC401F6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708C31A7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</w:t>
            </w:r>
            <w:proofErr w:type="gram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Н.В</w:t>
            </w:r>
            <w:proofErr w:type="gramEnd"/>
          </w:p>
          <w:p w14:paraId="4D59C27D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078701C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  <w:tc>
          <w:tcPr>
            <w:tcW w:w="3508" w:type="dxa"/>
          </w:tcPr>
          <w:p w14:paraId="67549BD8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Изучение, обобщение педагогического опыта педагогов</w:t>
            </w:r>
          </w:p>
          <w:p w14:paraId="33EBA1C2" w14:textId="5920C19B" w:rsidR="00D21345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09122EE8" w14:textId="77777777" w:rsidR="00A2505F" w:rsidRPr="00A2505F" w:rsidRDefault="00A2505F" w:rsidP="00A25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заданий для второго этапа областной олимпиады по учебным предметам</w:t>
            </w:r>
          </w:p>
          <w:p w14:paraId="20DCEE30" w14:textId="6BB480AC" w:rsidR="005A06D2" w:rsidRPr="00A2505F" w:rsidRDefault="005A06D2" w:rsidP="00A2505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 </w:t>
            </w:r>
            <w:r w:rsidR="00A2505F" w:rsidRPr="00A250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учителя-предметники</w:t>
            </w:r>
          </w:p>
          <w:p w14:paraId="3A24D20A" w14:textId="319A89B3" w:rsidR="00A2505F" w:rsidRDefault="00A2505F" w:rsidP="00A25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подготовке к районным конкурсам и конференциям исследовательского характера «Я-исследователь»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55BE07" w14:textId="77777777" w:rsidR="00A2505F" w:rsidRDefault="00A2505F" w:rsidP="00A2505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06B93409" w14:textId="77777777" w:rsidR="00A2505F" w:rsidRDefault="00A2505F" w:rsidP="00A2505F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2A4A0645" w14:textId="77777777" w:rsidR="00A2505F" w:rsidRPr="00D21345" w:rsidRDefault="00A2505F" w:rsidP="00A2505F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58B03BC9" w14:textId="77777777" w:rsidR="005A06D2" w:rsidRPr="00F12702" w:rsidRDefault="005A06D2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A965B7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14:paraId="0AB0204F" w14:textId="347AF06C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организацией работы по подготовке команды учреждения образования к участию в</w:t>
            </w:r>
            <w:r w:rsidR="00A2505F">
              <w:rPr>
                <w:rFonts w:ascii="Times New Roman" w:hAnsi="Times New Roman" w:cs="Times New Roman"/>
                <w:sz w:val="24"/>
                <w:szCs w:val="24"/>
              </w:rPr>
              <w:t xml:space="preserve"> третьем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этапе областной олимпиады.</w:t>
            </w:r>
          </w:p>
          <w:p w14:paraId="583668F7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Заместители директора </w:t>
            </w:r>
          </w:p>
          <w:p w14:paraId="69345C35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</w:t>
            </w:r>
          </w:p>
          <w:p w14:paraId="21D42FDF" w14:textId="3A65A9EA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643D4830" w14:textId="77777777" w:rsidR="00D21345" w:rsidRPr="00F12702" w:rsidRDefault="00D21345" w:rsidP="00D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45" w:rsidRPr="00F12702" w14:paraId="5127EBA3" w14:textId="77777777" w:rsidTr="00E6474A">
        <w:tc>
          <w:tcPr>
            <w:tcW w:w="1178" w:type="dxa"/>
          </w:tcPr>
          <w:p w14:paraId="1A0405E4" w14:textId="77777777" w:rsidR="00D21345" w:rsidRPr="00F12702" w:rsidRDefault="00D21345" w:rsidP="00D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5" w:type="dxa"/>
          </w:tcPr>
          <w:p w14:paraId="36BF4651" w14:textId="1EC0E20A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учебной деятельности по 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</w:t>
            </w:r>
          </w:p>
          <w:p w14:paraId="62F9502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Заместители директора</w:t>
            </w:r>
          </w:p>
          <w:p w14:paraId="11845032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по учебной работе </w:t>
            </w:r>
          </w:p>
          <w:p w14:paraId="13B1E98F" w14:textId="74A796D3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9C261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материалов из опыта работы за истекший учебный год, составление отчётной и аналитической документации. </w:t>
            </w:r>
          </w:p>
          <w:p w14:paraId="2D82DC41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60286521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 у директора.</w:t>
            </w:r>
          </w:p>
          <w:p w14:paraId="08BC7A0F" w14:textId="00048461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работе.</w:t>
            </w:r>
          </w:p>
          <w:p w14:paraId="48572F24" w14:textId="02144F6B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анализа работы школы за 2024/2025 учебный год</w:t>
            </w:r>
          </w:p>
          <w:p w14:paraId="5510708C" w14:textId="71A3CDE5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работе.</w:t>
            </w:r>
          </w:p>
        </w:tc>
        <w:tc>
          <w:tcPr>
            <w:tcW w:w="3516" w:type="dxa"/>
          </w:tcPr>
          <w:p w14:paraId="79BDEC41" w14:textId="186B38F6" w:rsidR="00D21345" w:rsidRDefault="00D21345" w:rsidP="00D21345">
            <w:pPr>
              <w:pStyle w:val="aa"/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«</w:t>
            </w:r>
            <w:r w:rsidR="00E74E0F" w:rsidRPr="000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освобождению учащихся IX класс</w:t>
            </w:r>
            <w:r w:rsidR="00E7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освоивших образовательную программу </w:t>
            </w:r>
            <w:r w:rsidR="00E7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специального образования на уровне общего среднего образования для лиц с интеллектуальной недостаточностью, получавших специальное образование на дому в 2025 году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3A250D" w14:textId="77777777" w:rsidR="00E74E0F" w:rsidRDefault="00D21345" w:rsidP="00E74E0F">
            <w:pPr>
              <w:pStyle w:val="aa"/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к выпускным экзаменам по завершении обучения и воспитания на 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общего среднего образования</w:t>
            </w:r>
            <w:r w:rsidR="00E74E0F">
              <w:rPr>
                <w:rFonts w:ascii="Times New Roman" w:hAnsi="Times New Roman" w:cs="Times New Roman"/>
                <w:sz w:val="24"/>
                <w:szCs w:val="24"/>
              </w:rPr>
              <w:t>; учащихся, освоивших образовательную программу специального образования для лиц с интеллектуальной недостаточностью, в 2025 году.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EB0B6D" w14:textId="17AC67D3" w:rsidR="00D21345" w:rsidRDefault="00E74E0F" w:rsidP="00E74E0F">
            <w:pPr>
              <w:pStyle w:val="aa"/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освобождении учащихся, освоивших образовательную программу специального образования на уровне общего среднего образования для лиц с интеллектуальной недостаточностью, получавших специальное образование на дому в 2025 году</w:t>
            </w:r>
            <w:r w:rsidR="00D213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B425F24" w14:textId="6337F3F4" w:rsidR="00D21345" w:rsidRDefault="00D21345" w:rsidP="00D21345">
            <w:pPr>
              <w:pStyle w:val="aa"/>
              <w:tabs>
                <w:tab w:val="left" w:pos="0"/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</w:t>
            </w:r>
            <w:r w:rsidR="00E74E0F" w:rsidRPr="000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переводе учащихся 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74E0F" w:rsidRPr="000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следующий класс по результатам итоговой аттестации по завершении учебного года</w:t>
            </w:r>
            <w:r w:rsidR="00FD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6B79F" w14:textId="700AECE3" w:rsidR="00E74E0F" w:rsidRPr="00081766" w:rsidRDefault="00E74E0F" w:rsidP="00D21345">
            <w:pPr>
              <w:pStyle w:val="aa"/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Об итогах проведения самоконтроля за обеспечением качества образования в целях подготовки к подтверждению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lastRenderedPageBreak/>
              <w:t>государственной аккредитации на соответствие заявленному виду”.</w:t>
            </w:r>
          </w:p>
          <w:p w14:paraId="41A392C5" w14:textId="7C48BE2B" w:rsidR="00D21345" w:rsidRPr="00081766" w:rsidRDefault="00D21345" w:rsidP="00FD4448">
            <w:pPr>
              <w:pStyle w:val="aa"/>
              <w:tabs>
                <w:tab w:val="left" w:pos="0"/>
                <w:tab w:val="left" w:pos="601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176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Заместитель директора по учебной работе Лаворенко Е.Д.</w:t>
            </w:r>
          </w:p>
          <w:p w14:paraId="0925D5AF" w14:textId="757D8C5D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открытых уроков молодых педагогических работников первого и второго годов работы  </w:t>
            </w:r>
          </w:p>
          <w:p w14:paraId="0B834AC2" w14:textId="20731028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председатель УМО</w:t>
            </w:r>
          </w:p>
          <w:p w14:paraId="72BA9D7F" w14:textId="5FAB2B6F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Неделя учебного предмета «Основы безопасности жизнедеятельности»</w:t>
            </w:r>
          </w:p>
          <w:p w14:paraId="7C390DE4" w14:textId="21DED73D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председатель УМО</w:t>
            </w:r>
          </w:p>
          <w:p w14:paraId="33D6CE4D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семинарах, мастер-классах, через повышение квалификации по образовательным программам ГОИРО.</w:t>
            </w:r>
          </w:p>
          <w:p w14:paraId="759B1800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</w:t>
            </w:r>
          </w:p>
          <w:p w14:paraId="1D25EAD0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52B53E28" w14:textId="59F4BDE5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0E1E6ABD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педагогов, которые проходят аттестацию на присвоение квалификационной категории.</w:t>
            </w:r>
          </w:p>
          <w:p w14:paraId="3FF17ED8" w14:textId="75CF38E1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  <w:tc>
          <w:tcPr>
            <w:tcW w:w="3508" w:type="dxa"/>
          </w:tcPr>
          <w:p w14:paraId="421E1C52" w14:textId="279FD9ED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предварительных результатов работы учебно-методических объединений</w:t>
            </w:r>
          </w:p>
          <w:p w14:paraId="2F443E80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Заместитель директора по учебной работе Анищенко Н.В.</w:t>
            </w:r>
          </w:p>
          <w:p w14:paraId="3A782C32" w14:textId="15B7F843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Планирование тем по самообразованию на следующий учебный год</w:t>
            </w:r>
          </w:p>
          <w:p w14:paraId="68C8D95A" w14:textId="65063414" w:rsidR="00D21345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председатель УМО</w:t>
            </w:r>
          </w:p>
          <w:p w14:paraId="3A08E32B" w14:textId="72681AF3" w:rsidR="00A2505F" w:rsidRPr="00A2505F" w:rsidRDefault="00A2505F" w:rsidP="00A25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 xml:space="preserve">молодых педагогических работников </w:t>
            </w:r>
            <w:r w:rsidRPr="00A2505F">
              <w:rPr>
                <w:rFonts w:ascii="Times New Roman" w:hAnsi="Times New Roman" w:cs="Times New Roman"/>
                <w:sz w:val="24"/>
                <w:szCs w:val="24"/>
              </w:rPr>
              <w:t>в районном фестивале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505F">
              <w:rPr>
                <w:rFonts w:ascii="Times New Roman" w:hAnsi="Times New Roman" w:cs="Times New Roman"/>
                <w:sz w:val="24"/>
                <w:szCs w:val="24"/>
              </w:rPr>
              <w:t>едагогический дебют»</w:t>
            </w:r>
          </w:p>
          <w:p w14:paraId="1B1FC4BA" w14:textId="29F06A07" w:rsidR="00A2505F" w:rsidRDefault="00A2505F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наставники</w:t>
            </w:r>
          </w:p>
          <w:p w14:paraId="6914ABFA" w14:textId="77777777" w:rsidR="0095310F" w:rsidRPr="00304CB8" w:rsidRDefault="0095310F" w:rsidP="00953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 самообразовательной деятельности педагогов «Методический калейдоскоп идей»</w:t>
            </w:r>
          </w:p>
          <w:p w14:paraId="591693C6" w14:textId="77777777" w:rsidR="0095310F" w:rsidRPr="00F12702" w:rsidRDefault="0095310F" w:rsidP="0095310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257A8A34" w14:textId="522FF9BB" w:rsidR="0095310F" w:rsidRPr="00F12702" w:rsidRDefault="0095310F" w:rsidP="0095310F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председатели УМО</w:t>
            </w:r>
          </w:p>
          <w:p w14:paraId="4DBBD631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1428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FA9B82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2C8AE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14:paraId="7C5A53A6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эффективности функционирования сайта учреждения образования</w:t>
            </w:r>
          </w:p>
          <w:p w14:paraId="56B0D3D5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Заместитель директора по учебной работе </w:t>
            </w:r>
          </w:p>
          <w:p w14:paraId="37D91D4D" w14:textId="304809E8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0556C4C9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Контроль работы педагогов по темам самообразования</w:t>
            </w:r>
          </w:p>
          <w:p w14:paraId="5748D449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6CC81674" w14:textId="7C475305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 Анищенко Н.В.</w:t>
            </w:r>
          </w:p>
          <w:p w14:paraId="6315AA02" w14:textId="6421F23C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45" w:rsidRPr="00F12702" w14:paraId="327B2852" w14:textId="77777777" w:rsidTr="00E6474A">
        <w:tc>
          <w:tcPr>
            <w:tcW w:w="1178" w:type="dxa"/>
          </w:tcPr>
          <w:p w14:paraId="0387AF0D" w14:textId="77777777" w:rsidR="00D21345" w:rsidRPr="00F12702" w:rsidRDefault="00D21345" w:rsidP="00D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</w:t>
            </w:r>
          </w:p>
        </w:tc>
        <w:tc>
          <w:tcPr>
            <w:tcW w:w="3495" w:type="dxa"/>
          </w:tcPr>
          <w:p w14:paraId="41A34779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на совещание у директора.</w:t>
            </w:r>
          </w:p>
          <w:p w14:paraId="2FF9C560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Заместители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Е.Д, Анищенко Н.В., Шилина Т.С., заместитель директора по воспитательной работе.</w:t>
            </w:r>
          </w:p>
          <w:p w14:paraId="0753293E" w14:textId="3E1DA058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анализа работы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педагогическими кадрами</w:t>
            </w:r>
          </w:p>
          <w:p w14:paraId="16D249B6" w14:textId="54C6F2B9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председатели УМО</w:t>
            </w:r>
          </w:p>
          <w:p w14:paraId="72DE0234" w14:textId="755C1C26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Диагностирование педагогов для планирования работы с педагогами на 2025/2026 учебный год </w:t>
            </w:r>
          </w:p>
          <w:p w14:paraId="1B5654D1" w14:textId="1D3C1C0B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Анищенко Н.В. </w:t>
            </w:r>
          </w:p>
        </w:tc>
        <w:tc>
          <w:tcPr>
            <w:tcW w:w="3516" w:type="dxa"/>
          </w:tcPr>
          <w:p w14:paraId="280B0DFE" w14:textId="63A125FA" w:rsidR="00FD4448" w:rsidRDefault="00FD4448" w:rsidP="00FD4448">
            <w:pPr>
              <w:pStyle w:val="aa"/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 «</w:t>
            </w:r>
            <w:r w:rsidRPr="0008176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выпускных экзаменов за период </w:t>
            </w:r>
            <w:r w:rsidRPr="0008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на уровне общего среднего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E2DCD8" w14:textId="77777777" w:rsidR="00FD4448" w:rsidRDefault="00FD4448" w:rsidP="00FD4448">
            <w:pPr>
              <w:pStyle w:val="aa"/>
              <w:tabs>
                <w:tab w:val="left" w:pos="0"/>
                <w:tab w:val="left" w:pos="601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8176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Заместитель директора по учебной работе Лаворенко Е.Д.</w:t>
            </w:r>
          </w:p>
          <w:p w14:paraId="1516B31F" w14:textId="1D2269AF" w:rsidR="00FD4448" w:rsidRPr="00FD4448" w:rsidRDefault="00FD4448" w:rsidP="00FD4448">
            <w:pPr>
              <w:pStyle w:val="aa"/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Педсовет 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>О выдаче свидетельств об общем базовом</w:t>
            </w:r>
            <w:r w:rsidR="00E74E0F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специальной 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</w:t>
            </w:r>
            <w:r w:rsidR="00E74E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отчислении в связи с получением общего базового </w:t>
            </w:r>
            <w:r w:rsidR="00E74E0F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специального </w:t>
            </w:r>
            <w:r w:rsidR="00E74E0F" w:rsidRPr="0008176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38FD4" w14:textId="6C138E5F" w:rsidR="00FD4448" w:rsidRDefault="00FD4448" w:rsidP="00FD4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766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Заместитель директора по учебной работе Лаворенко Е.Д</w:t>
            </w:r>
          </w:p>
          <w:p w14:paraId="62EE9737" w14:textId="4A400174" w:rsidR="00D21345" w:rsidRPr="00F12702" w:rsidRDefault="00D21345" w:rsidP="000561C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Завершение работы по составлению анализа работы и подготовка проекта плана работы школы на 2025/2026 учебный год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14:paraId="0BF22F56" w14:textId="5D010D0B" w:rsidR="007072F3" w:rsidRDefault="007072F3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отчёт педагогов по использованию ИКТ в образовательном процессе</w:t>
            </w:r>
          </w:p>
          <w:p w14:paraId="167FFF59" w14:textId="4019DA2B" w:rsidR="007072F3" w:rsidRPr="00F12702" w:rsidRDefault="007072F3" w:rsidP="007072F3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Заместитель директора по учебной работе Анищенко Н.В.</w:t>
            </w:r>
          </w:p>
          <w:p w14:paraId="762C0B2B" w14:textId="3D6CA491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 по подготовке к участию в августовских районных и областных секциях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>, летних школах.</w:t>
            </w:r>
          </w:p>
          <w:p w14:paraId="12B569EF" w14:textId="6419BBA1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54ADAC4C" w14:textId="6CC88E9A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Подбор инструктивно-методических материалов к выступлениям на районных августовских секция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7BB79" w14:textId="12F42990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председатель УМО</w:t>
            </w:r>
          </w:p>
        </w:tc>
        <w:tc>
          <w:tcPr>
            <w:tcW w:w="3182" w:type="dxa"/>
          </w:tcPr>
          <w:p w14:paraId="149FDEF6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подготовки кабинетов и систематизации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материалов к новому учебному году</w:t>
            </w:r>
          </w:p>
          <w:p w14:paraId="489ACD9F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54393A37" w14:textId="3BEB2FF0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 Анищенко Н.В.</w:t>
            </w:r>
          </w:p>
        </w:tc>
      </w:tr>
      <w:tr w:rsidR="00D21345" w:rsidRPr="00F12702" w14:paraId="69B869A5" w14:textId="77777777" w:rsidTr="00E6474A">
        <w:tc>
          <w:tcPr>
            <w:tcW w:w="1178" w:type="dxa"/>
          </w:tcPr>
          <w:p w14:paraId="39C6B18C" w14:textId="77777777" w:rsidR="00D21345" w:rsidRPr="00F12702" w:rsidRDefault="00D21345" w:rsidP="00D2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95" w:type="dxa"/>
          </w:tcPr>
          <w:p w14:paraId="177B8F46" w14:textId="26AD0048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«</w:t>
            </w:r>
            <w:bookmarkStart w:id="4" w:name="_Hlk154045185"/>
            <w:r w:rsidR="000561C2" w:rsidRPr="00081766">
              <w:rPr>
                <w:rFonts w:ascii="Times New Roman" w:hAnsi="Times New Roman" w:cs="Times New Roman"/>
                <w:sz w:val="24"/>
                <w:szCs w:val="24"/>
              </w:rPr>
              <w:t>Об итогах работы учреждения за 2024/2025 учебн</w:t>
            </w:r>
            <w:r w:rsidR="000561C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0561C2" w:rsidRPr="00081766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задачах по обеспечению качества образования в 2025/2026 учебном году</w:t>
            </w:r>
            <w:bookmarkEnd w:id="4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B4A693" w14:textId="3DDFB7AA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</w:t>
            </w:r>
          </w:p>
          <w:p w14:paraId="74A84C19" w14:textId="4A95D61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Н.В., заместитель директора по воспитательной работе</w:t>
            </w:r>
          </w:p>
          <w:p w14:paraId="169626F2" w14:textId="76675156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Обобщение аналитических материалов предметных учебно-методических объединений для определения проблемного поля работы на новый учебный год.</w:t>
            </w:r>
          </w:p>
          <w:p w14:paraId="1960D8A6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Н.В., руководители УМО</w:t>
            </w:r>
          </w:p>
          <w:p w14:paraId="33641DC4" w14:textId="06DED333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Диагностирование уровня подготовленности к работе в учреждении образования вновь прибывших педагогов, молодых педагогических работников, выявление затруднений в их работе, индивидуальные собеседования по результатам диагностики.</w:t>
            </w:r>
          </w:p>
          <w:p w14:paraId="22D6AA4B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204FBAAB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и аналитических материалов к августовскому педсовету.</w:t>
            </w:r>
          </w:p>
          <w:p w14:paraId="50BB84E7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0AE9CB3D" w14:textId="462691FE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2DB8E72C" w14:textId="284F7289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</w:t>
            </w:r>
          </w:p>
          <w:p w14:paraId="29894D8A" w14:textId="57C3683B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Работа книжной выставки, новинок педагогической, методической и справочной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14:paraId="137076B6" w14:textId="6209AD6F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Библиотекарь </w:t>
            </w:r>
          </w:p>
          <w:p w14:paraId="5C86D3D8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79FA5C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1865CAF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14:paraId="2A9E876F" w14:textId="447CDB8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работы с педагогическими работниками на 2025/2026 учебный год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E6958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09DC1B68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Знакомство вновь прибывших педагогов с нормативной правовой документацией организации образовательного и воспитательного процесса.</w:t>
            </w:r>
          </w:p>
          <w:p w14:paraId="5C140E5D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24F87213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  <w:p w14:paraId="5A7A8E19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с молодыми педагогическими работниками.</w:t>
            </w:r>
          </w:p>
          <w:p w14:paraId="2AAA4A7F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7E73B920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педагогов в районных августовских секциях и районной августовской конференции.</w:t>
            </w:r>
          </w:p>
          <w:p w14:paraId="3891EA20" w14:textId="62634FA8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50CF9DDF" w14:textId="0AA2C275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информационных стендов учреждения образования, стендов учебных кабинетов, разработка правил поведения в учебном кабинете.</w:t>
            </w:r>
          </w:p>
          <w:p w14:paraId="47E86275" w14:textId="210AC74A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358C31FB" w14:textId="61E4C418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сайта учреждения образования</w:t>
            </w:r>
          </w:p>
          <w:p w14:paraId="2043BD6A" w14:textId="0E7F0ECF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3915F24E" w14:textId="098CEDDD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Уточнение списка педагогов на повышение квалификации в 2026 году</w:t>
            </w:r>
          </w:p>
          <w:p w14:paraId="19FD5EF9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  <w:tc>
          <w:tcPr>
            <w:tcW w:w="3508" w:type="dxa"/>
          </w:tcPr>
          <w:p w14:paraId="2831389F" w14:textId="3922EBC0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структуры методической сети и планов работы учебно-методических объединений на 2025/2026 учебный год</w:t>
            </w:r>
            <w:r w:rsidR="00FD4448">
              <w:rPr>
                <w:rFonts w:ascii="Times New Roman" w:hAnsi="Times New Roman" w:cs="Times New Roman"/>
                <w:sz w:val="24"/>
                <w:szCs w:val="24"/>
              </w:rPr>
              <w:t>, заседание учебно-методических объединений</w:t>
            </w:r>
          </w:p>
          <w:p w14:paraId="427C876E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</w:t>
            </w:r>
          </w:p>
          <w:p w14:paraId="1B4AB3F9" w14:textId="77777777" w:rsidR="000561C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учебной работе</w:t>
            </w:r>
            <w:r w:rsidR="00056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29DFF19" w14:textId="3E63F214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</w:t>
            </w:r>
            <w:r w:rsidR="00056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Н.В.</w:t>
            </w:r>
          </w:p>
          <w:p w14:paraId="01B69F40" w14:textId="1F2C41CC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«Ведение школьной документации: календарно-тематическое планирование, классные журналы, дневники, тетради для контрольных и обучающих работ».</w:t>
            </w:r>
          </w:p>
          <w:p w14:paraId="04C0A4B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Заместители директора </w:t>
            </w:r>
          </w:p>
          <w:p w14:paraId="2D23AE6F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учебной работе </w:t>
            </w:r>
          </w:p>
          <w:p w14:paraId="56081E6F" w14:textId="0598CFA6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  <w:r w:rsidR="000561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</w:t>
            </w:r>
          </w:p>
          <w:p w14:paraId="52502D02" w14:textId="77777777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в условиях </w:t>
            </w:r>
            <w:proofErr w:type="spellStart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допрофильного</w:t>
            </w:r>
            <w:proofErr w:type="spellEnd"/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8DB982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</w:t>
            </w:r>
          </w:p>
          <w:p w14:paraId="4B6884EE" w14:textId="2AFCF2F4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педсовета «Об итогах учреждения в 2024/2025 и задачах по обеспечению качества образования в 2025/2026 учебном году» </w:t>
            </w:r>
          </w:p>
          <w:p w14:paraId="03C06EDD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</w:t>
            </w:r>
          </w:p>
          <w:p w14:paraId="0869C3F1" w14:textId="22D2600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Н.В., заместитель директора по воспитательной работе</w:t>
            </w:r>
          </w:p>
          <w:p w14:paraId="5C8EBC1B" w14:textId="7263AD55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с вновь прибывшими специалистами по нормативной правовой документации к 2025/2026 учебному году. Час общения «Традиции и история школы».</w:t>
            </w:r>
          </w:p>
          <w:p w14:paraId="6AD3438E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</w:t>
            </w:r>
          </w:p>
          <w:p w14:paraId="45D38011" w14:textId="6CEDC001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учебной работе Анищенко Н.В.</w:t>
            </w:r>
          </w:p>
          <w:p w14:paraId="77EBE92F" w14:textId="02AD6032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Совещание «Организация работы учебных кабинетов»</w:t>
            </w:r>
          </w:p>
          <w:p w14:paraId="11FD1897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по учебной работе Анищенко Н.В.</w:t>
            </w:r>
          </w:p>
          <w:p w14:paraId="50501D54" w14:textId="78DAA229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способными учащимися, участие в конкурсах исследовательского</w:t>
            </w:r>
            <w:r w:rsidR="00651EB9"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интеллектуального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  <w:p w14:paraId="73B59C46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</w:t>
            </w:r>
          </w:p>
          <w:p w14:paraId="0B6FD2BD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учебной работе </w:t>
            </w:r>
            <w:proofErr w:type="spellStart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Лаворенко</w:t>
            </w:r>
            <w:proofErr w:type="spellEnd"/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Е.Д., Анищенко Н.В.</w:t>
            </w:r>
          </w:p>
          <w:p w14:paraId="05E91C4E" w14:textId="5F839DE6" w:rsidR="00D21345" w:rsidRPr="00F12702" w:rsidRDefault="00D21345" w:rsidP="00056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Заседания учебно-методических объединений</w:t>
            </w:r>
            <w:bookmarkStart w:id="5" w:name="_GoBack"/>
            <w:bookmarkEnd w:id="5"/>
          </w:p>
        </w:tc>
        <w:tc>
          <w:tcPr>
            <w:tcW w:w="3182" w:type="dxa"/>
          </w:tcPr>
          <w:p w14:paraId="5AEF9A86" w14:textId="39670BC6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готовности к новому учебному году предметных кабинетов, библиотеки, спортивного зала, надворного оборудования.</w:t>
            </w:r>
          </w:p>
          <w:p w14:paraId="66E1EAED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</w:t>
            </w:r>
          </w:p>
          <w:p w14:paraId="3507FDBE" w14:textId="7A4291D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учебной работе Анищенко Н.В.</w:t>
            </w:r>
          </w:p>
          <w:p w14:paraId="0E9E2D8E" w14:textId="55C6DF8B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августовских предметных секциях и августовском районном совещании</w:t>
            </w:r>
          </w:p>
          <w:p w14:paraId="01E0EE3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по учебной работе </w:t>
            </w:r>
          </w:p>
          <w:p w14:paraId="1771538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Анищенко Н.В.</w:t>
            </w:r>
          </w:p>
          <w:p w14:paraId="7AB48B88" w14:textId="05ADA870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разработанного календарно-тематического планирования по учебным предметам и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факультативным и платным занятиям.</w:t>
            </w:r>
          </w:p>
          <w:p w14:paraId="5558B3AC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</w:t>
            </w:r>
          </w:p>
          <w:p w14:paraId="654657A8" w14:textId="28D89BB0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учебной работе Анищенко Н.В.,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9DB547" w14:textId="137841B2" w:rsidR="00D21345" w:rsidRPr="00F12702" w:rsidRDefault="00D21345" w:rsidP="00D2134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Контроль за работой</w:t>
            </w: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2702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объединений по изучению инструктивно-методических писем Министерства образования и других нормативных правовых документов к началу учебного года.</w:t>
            </w:r>
          </w:p>
          <w:p w14:paraId="69AD4B44" w14:textId="77777777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</w:t>
            </w:r>
          </w:p>
          <w:p w14:paraId="7B40382F" w14:textId="7FC5FDFA" w:rsidR="00D21345" w:rsidRPr="00F12702" w:rsidRDefault="00D21345" w:rsidP="00D213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учебной работе Анищенко Н.В.</w:t>
            </w:r>
          </w:p>
        </w:tc>
      </w:tr>
    </w:tbl>
    <w:p w14:paraId="76B4F57A" w14:textId="77777777" w:rsidR="0066131B" w:rsidRPr="005E2453" w:rsidRDefault="0066131B" w:rsidP="0066131B">
      <w:pPr>
        <w:tabs>
          <w:tab w:val="left" w:pos="762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5E2453">
        <w:rPr>
          <w:rFonts w:ascii="Times New Roman" w:hAnsi="Times New Roman" w:cs="Times New Roman"/>
          <w:i/>
          <w:iCs/>
          <w:sz w:val="30"/>
          <w:szCs w:val="30"/>
        </w:rPr>
        <w:lastRenderedPageBreak/>
        <w:t>6.2. Трудовые и связанные с ними отношения, кадровое делопроизводство</w:t>
      </w:r>
    </w:p>
    <w:p w14:paraId="173A4195" w14:textId="77777777" w:rsidR="0066131B" w:rsidRPr="000D0570" w:rsidRDefault="0066131B" w:rsidP="0066131B">
      <w:pPr>
        <w:tabs>
          <w:tab w:val="left" w:pos="762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03"/>
        <w:gridCol w:w="7897"/>
        <w:gridCol w:w="1985"/>
        <w:gridCol w:w="4394"/>
      </w:tblGrid>
      <w:tr w:rsidR="0066131B" w:rsidRPr="000D0570" w14:paraId="18ADC8DE" w14:textId="77777777" w:rsidTr="00E6474A">
        <w:tc>
          <w:tcPr>
            <w:tcW w:w="603" w:type="dxa"/>
          </w:tcPr>
          <w:p w14:paraId="30F2B923" w14:textId="77777777" w:rsidR="0066131B" w:rsidRPr="000D0570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AB53C8B" w14:textId="77777777" w:rsidR="0066131B" w:rsidRPr="000D0570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97" w:type="dxa"/>
          </w:tcPr>
          <w:p w14:paraId="45E08F9D" w14:textId="77777777" w:rsidR="0066131B" w:rsidRPr="000D0570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2F2622F" w14:textId="77777777" w:rsidR="0066131B" w:rsidRPr="000D0570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14:paraId="37AD9159" w14:textId="77777777" w:rsidR="0066131B" w:rsidRPr="000D0570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6FBD" w:rsidRPr="000D0570" w14:paraId="40653318" w14:textId="77777777" w:rsidTr="00E6474A">
        <w:tc>
          <w:tcPr>
            <w:tcW w:w="603" w:type="dxa"/>
          </w:tcPr>
          <w:p w14:paraId="5DFFB5B4" w14:textId="23A2696B" w:rsidR="000C6FBD" w:rsidRPr="000D0570" w:rsidRDefault="000C6FBD" w:rsidP="000C6F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7" w:type="dxa"/>
          </w:tcPr>
          <w:p w14:paraId="35EA980D" w14:textId="28B2E10D" w:rsidR="000C6FBD" w:rsidRPr="000D0570" w:rsidRDefault="000C6FBD" w:rsidP="000C6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Доработка действующих и разработка новых локальных нормативных правовых актов ((ПВТР, должностные инструкции, графики работы и т.д.)</w:t>
            </w:r>
          </w:p>
        </w:tc>
        <w:tc>
          <w:tcPr>
            <w:tcW w:w="1985" w:type="dxa"/>
          </w:tcPr>
          <w:p w14:paraId="03D80684" w14:textId="71706585" w:rsidR="000C6FBD" w:rsidRPr="000D0570" w:rsidRDefault="000C6FBD" w:rsidP="000C6F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117E96A0" w14:textId="562E18A8" w:rsidR="000C6FBD" w:rsidRPr="000D0570" w:rsidRDefault="000C6FBD" w:rsidP="000C6F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Миронова Т.В., дирек</w:t>
            </w:r>
            <w:r w:rsidR="00152D38" w:rsidRPr="000D05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ор Носко А.В.</w:t>
            </w:r>
            <w:r w:rsidR="00152D38" w:rsidRPr="000D0570">
              <w:rPr>
                <w:rFonts w:ascii="Times New Roman" w:hAnsi="Times New Roman" w:cs="Times New Roman"/>
                <w:sz w:val="24"/>
                <w:szCs w:val="24"/>
              </w:rPr>
              <w:t>, инспектор по кадрам</w:t>
            </w:r>
          </w:p>
        </w:tc>
      </w:tr>
      <w:tr w:rsidR="00152D38" w:rsidRPr="000D0570" w14:paraId="4BA88D38" w14:textId="77777777" w:rsidTr="00E6474A">
        <w:tc>
          <w:tcPr>
            <w:tcW w:w="603" w:type="dxa"/>
          </w:tcPr>
          <w:p w14:paraId="0565F7B0" w14:textId="682899D3" w:rsidR="00152D38" w:rsidRPr="000D0570" w:rsidRDefault="00152D38" w:rsidP="00152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7" w:type="dxa"/>
          </w:tcPr>
          <w:p w14:paraId="33DBD7DB" w14:textId="78A22E88" w:rsidR="00152D38" w:rsidRPr="000D0570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Оформление приема, перевода, перемещение, увольнения и т.д. работников</w:t>
            </w:r>
          </w:p>
        </w:tc>
        <w:tc>
          <w:tcPr>
            <w:tcW w:w="1985" w:type="dxa"/>
          </w:tcPr>
          <w:p w14:paraId="13F4B9E3" w14:textId="00E0136B" w:rsidR="00152D38" w:rsidRPr="000D0570" w:rsidRDefault="00152D38" w:rsidP="00152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2E8BFE53" w14:textId="253F2949" w:rsidR="00152D38" w:rsidRPr="000D0570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Миронова Т.В., директор Носко А.В., инспектор по кадрам</w:t>
            </w:r>
          </w:p>
        </w:tc>
      </w:tr>
      <w:tr w:rsidR="00152D38" w:rsidRPr="000D0570" w14:paraId="18041F9E" w14:textId="77777777" w:rsidTr="00E6474A">
        <w:tc>
          <w:tcPr>
            <w:tcW w:w="603" w:type="dxa"/>
          </w:tcPr>
          <w:p w14:paraId="1C3E79BC" w14:textId="68287BAF" w:rsidR="00152D38" w:rsidRPr="000D0570" w:rsidRDefault="00152D38" w:rsidP="00152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14:paraId="23D0D35A" w14:textId="741DC8BE" w:rsidR="00152D38" w:rsidRPr="000D0570" w:rsidRDefault="00152D38" w:rsidP="0015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Продление, заключение трудовых договоров (контрактов)</w:t>
            </w:r>
          </w:p>
        </w:tc>
        <w:tc>
          <w:tcPr>
            <w:tcW w:w="1985" w:type="dxa"/>
          </w:tcPr>
          <w:p w14:paraId="1D48E410" w14:textId="35AB1EC1" w:rsidR="00152D38" w:rsidRPr="000D0570" w:rsidRDefault="00152D38" w:rsidP="00152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1061EE6A" w14:textId="783A411E" w:rsidR="00152D38" w:rsidRPr="000D0570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0">
              <w:rPr>
                <w:rFonts w:ascii="Times New Roman" w:hAnsi="Times New Roman" w:cs="Times New Roman"/>
                <w:sz w:val="24"/>
                <w:szCs w:val="24"/>
              </w:rPr>
              <w:t>Миронова Т.В., директор Носко А.В., инспектор по кадрам</w:t>
            </w:r>
          </w:p>
        </w:tc>
      </w:tr>
      <w:tr w:rsidR="00152D38" w:rsidRPr="000C6FBD" w14:paraId="3A1F00AE" w14:textId="77777777" w:rsidTr="00E6474A">
        <w:tc>
          <w:tcPr>
            <w:tcW w:w="603" w:type="dxa"/>
          </w:tcPr>
          <w:p w14:paraId="713DB255" w14:textId="1EFEAED4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7" w:type="dxa"/>
          </w:tcPr>
          <w:p w14:paraId="66EF6116" w14:textId="2B85ADC7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985" w:type="dxa"/>
          </w:tcPr>
          <w:p w14:paraId="086C6CBA" w14:textId="42686CAB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14:paraId="4293C5FB" w14:textId="3B1DB540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Носко А.В.</w:t>
            </w:r>
          </w:p>
        </w:tc>
      </w:tr>
      <w:tr w:rsidR="00152D38" w:rsidRPr="000C6FBD" w14:paraId="38E92DBB" w14:textId="77777777" w:rsidTr="00E6474A">
        <w:tc>
          <w:tcPr>
            <w:tcW w:w="603" w:type="dxa"/>
          </w:tcPr>
          <w:p w14:paraId="5269EC86" w14:textId="286AAB21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7" w:type="dxa"/>
          </w:tcPr>
          <w:p w14:paraId="44A3BE4D" w14:textId="1F33CA9C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Ведение и хранение личных дел и трудовых книжек работников</w:t>
            </w:r>
          </w:p>
        </w:tc>
        <w:tc>
          <w:tcPr>
            <w:tcW w:w="1985" w:type="dxa"/>
          </w:tcPr>
          <w:p w14:paraId="58C85FD8" w14:textId="20F0904D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1A11D370" w14:textId="47DC9457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Носко А.В.</w:t>
            </w:r>
          </w:p>
        </w:tc>
      </w:tr>
      <w:tr w:rsidR="00152D38" w:rsidRPr="000C6FBD" w14:paraId="43BBB281" w14:textId="77777777" w:rsidTr="00E6474A">
        <w:tc>
          <w:tcPr>
            <w:tcW w:w="603" w:type="dxa"/>
          </w:tcPr>
          <w:p w14:paraId="00AF0BCD" w14:textId="7433BA8C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7" w:type="dxa"/>
          </w:tcPr>
          <w:p w14:paraId="56646973" w14:textId="7F88911B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связанных с выходом работников на пенсию</w:t>
            </w:r>
          </w:p>
        </w:tc>
        <w:tc>
          <w:tcPr>
            <w:tcW w:w="1985" w:type="dxa"/>
          </w:tcPr>
          <w:p w14:paraId="652E4089" w14:textId="3533A994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3A6EB251" w14:textId="7736BD7A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Носко А.В.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>, инспектор по кадрам</w:t>
            </w:r>
          </w:p>
        </w:tc>
      </w:tr>
      <w:tr w:rsidR="00152D38" w:rsidRPr="000C6FBD" w14:paraId="7FC81904" w14:textId="77777777" w:rsidTr="00E6474A">
        <w:tc>
          <w:tcPr>
            <w:tcW w:w="603" w:type="dxa"/>
          </w:tcPr>
          <w:p w14:paraId="5A19AE24" w14:textId="269EB1A0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7" w:type="dxa"/>
          </w:tcPr>
          <w:p w14:paraId="263A8B66" w14:textId="311110C8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Ведение административных процедур в соответствии с действующим законодательством по вопросам кадровой компетенции</w:t>
            </w:r>
          </w:p>
        </w:tc>
        <w:tc>
          <w:tcPr>
            <w:tcW w:w="1985" w:type="dxa"/>
          </w:tcPr>
          <w:p w14:paraId="2F02863F" w14:textId="76BD9155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0EE4EF96" w14:textId="0EDE0D5F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Носко А.В.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>, инспектор по кадрам</w:t>
            </w:r>
          </w:p>
        </w:tc>
      </w:tr>
      <w:tr w:rsidR="00152D38" w:rsidRPr="000C6FBD" w14:paraId="0983CFAC" w14:textId="77777777" w:rsidTr="00E6474A">
        <w:tc>
          <w:tcPr>
            <w:tcW w:w="603" w:type="dxa"/>
          </w:tcPr>
          <w:p w14:paraId="0829F8BD" w14:textId="24752CB4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7" w:type="dxa"/>
          </w:tcPr>
          <w:p w14:paraId="4D382BEC" w14:textId="3E40C185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Подготовка и сдача плановой статистической отчетности и отчетности ФСЗН</w:t>
            </w:r>
          </w:p>
        </w:tc>
        <w:tc>
          <w:tcPr>
            <w:tcW w:w="1985" w:type="dxa"/>
          </w:tcPr>
          <w:p w14:paraId="7EF9DE96" w14:textId="554CD3C5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согласно утвержденным графикам</w:t>
            </w:r>
          </w:p>
        </w:tc>
        <w:tc>
          <w:tcPr>
            <w:tcW w:w="4394" w:type="dxa"/>
          </w:tcPr>
          <w:p w14:paraId="52DD293C" w14:textId="3FB8B054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Носко А.В.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>, инспектор по кадрам</w:t>
            </w:r>
          </w:p>
        </w:tc>
      </w:tr>
      <w:tr w:rsidR="00152D38" w:rsidRPr="000C6FBD" w14:paraId="12DEF26F" w14:textId="77777777" w:rsidTr="00E6474A">
        <w:tc>
          <w:tcPr>
            <w:tcW w:w="603" w:type="dxa"/>
          </w:tcPr>
          <w:p w14:paraId="7FE24016" w14:textId="656B0AA5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7" w:type="dxa"/>
          </w:tcPr>
          <w:p w14:paraId="25C1805C" w14:textId="5684466A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антикоррупционного законодательства Республики Беларусь по вопросам кадровой компетенции</w:t>
            </w:r>
          </w:p>
        </w:tc>
        <w:tc>
          <w:tcPr>
            <w:tcW w:w="1985" w:type="dxa"/>
          </w:tcPr>
          <w:p w14:paraId="0B660059" w14:textId="2B8E2E9F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4E217E62" w14:textId="77777777" w:rsidR="0030707E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 xml:space="preserve">Шилина Т.С., 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14:paraId="63280F47" w14:textId="768F39DA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Носко А.В.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>, инспектор по кадрам</w:t>
            </w:r>
          </w:p>
        </w:tc>
      </w:tr>
      <w:tr w:rsidR="00152D38" w:rsidRPr="000C6FBD" w14:paraId="7A25D208" w14:textId="77777777" w:rsidTr="00E6474A">
        <w:tc>
          <w:tcPr>
            <w:tcW w:w="603" w:type="dxa"/>
          </w:tcPr>
          <w:p w14:paraId="63BFC2BD" w14:textId="60CC1585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7" w:type="dxa"/>
          </w:tcPr>
          <w:p w14:paraId="4E9EBA6E" w14:textId="56C22FE0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обучение, стажировка работников. Присвоение квалификационных категорий специалистам и квалификационных разрядов прочему техническому персоналу</w:t>
            </w:r>
          </w:p>
        </w:tc>
        <w:tc>
          <w:tcPr>
            <w:tcW w:w="1985" w:type="dxa"/>
          </w:tcPr>
          <w:p w14:paraId="3A62EBC6" w14:textId="2BDEA464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17556B12" w14:textId="3A514CF2" w:rsidR="00152D38" w:rsidRPr="000C6FBD" w:rsidRDefault="00152D38" w:rsidP="0015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Н.В., 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14:paraId="2216DB79" w14:textId="62FC7CCA" w:rsidR="0030707E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 xml:space="preserve">Акуленко С.В., 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хозяйственной работе </w:t>
            </w:r>
          </w:p>
          <w:p w14:paraId="7FFBCE49" w14:textId="6B09522A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Носко А.В.</w:t>
            </w:r>
            <w:r w:rsidR="0030707E">
              <w:rPr>
                <w:rFonts w:ascii="Times New Roman" w:hAnsi="Times New Roman" w:cs="Times New Roman"/>
                <w:sz w:val="24"/>
                <w:szCs w:val="24"/>
              </w:rPr>
              <w:t>, инспектор по кадрам</w:t>
            </w:r>
          </w:p>
        </w:tc>
      </w:tr>
      <w:tr w:rsidR="00152D38" w:rsidRPr="000C6FBD" w14:paraId="715773D5" w14:textId="77777777" w:rsidTr="00E6474A">
        <w:tc>
          <w:tcPr>
            <w:tcW w:w="603" w:type="dxa"/>
          </w:tcPr>
          <w:p w14:paraId="17281DD3" w14:textId="6FA89E52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7" w:type="dxa"/>
          </w:tcPr>
          <w:p w14:paraId="790CDE46" w14:textId="32CEA8E0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по адаптации их в трудовом коллективе. Наставничество</w:t>
            </w:r>
          </w:p>
        </w:tc>
        <w:tc>
          <w:tcPr>
            <w:tcW w:w="1985" w:type="dxa"/>
          </w:tcPr>
          <w:p w14:paraId="7DB80D3A" w14:textId="3D31613B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4394" w:type="dxa"/>
          </w:tcPr>
          <w:p w14:paraId="18E05632" w14:textId="2A6BF5B1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Н.В., </w:t>
            </w:r>
            <w:proofErr w:type="spellStart"/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Лаворенко</w:t>
            </w:r>
            <w:proofErr w:type="spellEnd"/>
            <w:r w:rsidRPr="000C6FBD">
              <w:rPr>
                <w:rFonts w:ascii="Times New Roman" w:hAnsi="Times New Roman" w:cs="Times New Roman"/>
                <w:sz w:val="24"/>
                <w:szCs w:val="24"/>
              </w:rPr>
              <w:t xml:space="preserve"> Е.Д., Носко А.В.</w:t>
            </w:r>
          </w:p>
        </w:tc>
      </w:tr>
      <w:tr w:rsidR="00152D38" w:rsidRPr="000C6FBD" w14:paraId="75CAEFEE" w14:textId="77777777" w:rsidTr="00E6474A">
        <w:tc>
          <w:tcPr>
            <w:tcW w:w="603" w:type="dxa"/>
          </w:tcPr>
          <w:p w14:paraId="410EF2ED" w14:textId="0ABD584D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7" w:type="dxa"/>
          </w:tcPr>
          <w:p w14:paraId="758A350D" w14:textId="68FB212F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Работа с резервом кадров. Оформление, хранение документов (личных дел) резервистов.</w:t>
            </w:r>
          </w:p>
        </w:tc>
        <w:tc>
          <w:tcPr>
            <w:tcW w:w="1985" w:type="dxa"/>
          </w:tcPr>
          <w:p w14:paraId="52223473" w14:textId="6EA4970A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0542FC05" w14:textId="3B434961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Т.В., Анищенко Н.В., </w:t>
            </w:r>
            <w:proofErr w:type="spellStart"/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Лаворенко</w:t>
            </w:r>
            <w:proofErr w:type="spellEnd"/>
            <w:r w:rsidRPr="000C6FBD">
              <w:rPr>
                <w:rFonts w:ascii="Times New Roman" w:hAnsi="Times New Roman" w:cs="Times New Roman"/>
                <w:sz w:val="24"/>
                <w:szCs w:val="24"/>
              </w:rPr>
              <w:t xml:space="preserve"> Е.Д., Носко А.В.</w:t>
            </w:r>
          </w:p>
        </w:tc>
      </w:tr>
      <w:tr w:rsidR="00152D38" w:rsidRPr="000C6FBD" w14:paraId="48E509F5" w14:textId="77777777" w:rsidTr="00E6474A">
        <w:tc>
          <w:tcPr>
            <w:tcW w:w="603" w:type="dxa"/>
          </w:tcPr>
          <w:p w14:paraId="6D0EFEA8" w14:textId="15BBD698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97" w:type="dxa"/>
          </w:tcPr>
          <w:p w14:paraId="593BBAA2" w14:textId="77777777" w:rsidR="00152D38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Идеологическая работа связанная с кадровыми вопросами</w:t>
            </w:r>
          </w:p>
          <w:p w14:paraId="734C690A" w14:textId="0534E4D7" w:rsidR="00A834BE" w:rsidRPr="000C6FBD" w:rsidRDefault="00A834BE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66A822" w14:textId="26180E60" w:rsidR="00152D38" w:rsidRPr="000C6FBD" w:rsidRDefault="00152D38" w:rsidP="00152D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14:paraId="5E4CF1CC" w14:textId="03EC4ADA" w:rsidR="00152D38" w:rsidRPr="000C6FBD" w:rsidRDefault="00152D38" w:rsidP="00152D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FBD">
              <w:rPr>
                <w:rFonts w:ascii="Times New Roman" w:hAnsi="Times New Roman" w:cs="Times New Roman"/>
                <w:sz w:val="24"/>
                <w:szCs w:val="24"/>
              </w:rPr>
              <w:t>Шилина Т.С., Носко А.В.</w:t>
            </w:r>
          </w:p>
        </w:tc>
      </w:tr>
    </w:tbl>
    <w:p w14:paraId="648C21B1" w14:textId="77777777" w:rsidR="0066131B" w:rsidRDefault="0066131B" w:rsidP="0066131B">
      <w:pPr>
        <w:tabs>
          <w:tab w:val="left" w:pos="762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C51A7">
        <w:rPr>
          <w:rFonts w:ascii="Times New Roman" w:hAnsi="Times New Roman" w:cs="Times New Roman"/>
          <w:i/>
          <w:iCs/>
          <w:sz w:val="30"/>
          <w:szCs w:val="30"/>
        </w:rPr>
        <w:t>6.</w:t>
      </w:r>
      <w:r>
        <w:rPr>
          <w:rFonts w:ascii="Times New Roman" w:hAnsi="Times New Roman" w:cs="Times New Roman"/>
          <w:i/>
          <w:iCs/>
          <w:sz w:val="30"/>
          <w:szCs w:val="30"/>
        </w:rPr>
        <w:t>3</w:t>
      </w:r>
      <w:r w:rsidRPr="009C51A7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>
        <w:rPr>
          <w:rFonts w:ascii="Times New Roman" w:hAnsi="Times New Roman" w:cs="Times New Roman"/>
          <w:i/>
          <w:iCs/>
          <w:sz w:val="30"/>
          <w:szCs w:val="30"/>
        </w:rPr>
        <w:t>Аттестация педагогических кадров</w:t>
      </w:r>
    </w:p>
    <w:p w14:paraId="6EF57D6E" w14:textId="77777777" w:rsidR="0066131B" w:rsidRPr="009C51A7" w:rsidRDefault="0066131B" w:rsidP="0066131B">
      <w:pPr>
        <w:tabs>
          <w:tab w:val="left" w:pos="762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03"/>
        <w:gridCol w:w="7897"/>
        <w:gridCol w:w="1985"/>
        <w:gridCol w:w="4394"/>
      </w:tblGrid>
      <w:tr w:rsidR="0066131B" w:rsidRPr="006C26A4" w14:paraId="2FBABAB4" w14:textId="77777777" w:rsidTr="00E6474A">
        <w:tc>
          <w:tcPr>
            <w:tcW w:w="603" w:type="dxa"/>
          </w:tcPr>
          <w:p w14:paraId="5AD9E802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A68916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97" w:type="dxa"/>
          </w:tcPr>
          <w:p w14:paraId="33E61491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CAFD705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14:paraId="20D89437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131B" w:rsidRPr="006C26A4" w14:paraId="00F9E984" w14:textId="77777777" w:rsidTr="00E6474A">
        <w:tc>
          <w:tcPr>
            <w:tcW w:w="603" w:type="dxa"/>
          </w:tcPr>
          <w:p w14:paraId="29995220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897" w:type="dxa"/>
          </w:tcPr>
          <w:p w14:paraId="79F05B15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Избрание аттестационной комиссии</w:t>
            </w:r>
          </w:p>
        </w:tc>
        <w:tc>
          <w:tcPr>
            <w:tcW w:w="1985" w:type="dxa"/>
          </w:tcPr>
          <w:p w14:paraId="14E31D15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</w:tc>
        <w:tc>
          <w:tcPr>
            <w:tcW w:w="4394" w:type="dxa"/>
          </w:tcPr>
          <w:p w14:paraId="67DF6A32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аттестационной комиссии</w:t>
            </w:r>
          </w:p>
        </w:tc>
      </w:tr>
      <w:tr w:rsidR="0066131B" w:rsidRPr="006C26A4" w14:paraId="585B8BDD" w14:textId="77777777" w:rsidTr="00E6474A">
        <w:tc>
          <w:tcPr>
            <w:tcW w:w="603" w:type="dxa"/>
          </w:tcPr>
          <w:p w14:paraId="0E802F45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14:paraId="66A21407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членами аттестационной комиссии</w:t>
            </w:r>
          </w:p>
        </w:tc>
        <w:tc>
          <w:tcPr>
            <w:tcW w:w="1985" w:type="dxa"/>
          </w:tcPr>
          <w:p w14:paraId="72E72B17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14:paraId="296D1216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5766B62E" w14:textId="77777777" w:rsidTr="00E6474A">
        <w:tc>
          <w:tcPr>
            <w:tcW w:w="603" w:type="dxa"/>
          </w:tcPr>
          <w:p w14:paraId="4B118E20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14:paraId="7B865097" w14:textId="77777777" w:rsidR="0066131B" w:rsidRPr="006C26A4" w:rsidRDefault="0066131B" w:rsidP="00E64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правовой документации по вопросам аттестации</w:t>
            </w:r>
          </w:p>
        </w:tc>
        <w:tc>
          <w:tcPr>
            <w:tcW w:w="1985" w:type="dxa"/>
          </w:tcPr>
          <w:p w14:paraId="6ACEB16E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14:paraId="1679BD7A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6C26A4" w14:paraId="13BCF829" w14:textId="77777777" w:rsidTr="00E6474A">
        <w:tc>
          <w:tcPr>
            <w:tcW w:w="603" w:type="dxa"/>
          </w:tcPr>
          <w:p w14:paraId="1A67D9C8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14:paraId="1D1A83AF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 школы с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укцией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образования), утверждённой постановлением Министерства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еларусь от 26.03.2014 №20, от 26.11.2014 №163</w:t>
            </w:r>
          </w:p>
        </w:tc>
        <w:tc>
          <w:tcPr>
            <w:tcW w:w="1985" w:type="dxa"/>
          </w:tcPr>
          <w:p w14:paraId="1D3A82A1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4" w:type="dxa"/>
          </w:tcPr>
          <w:p w14:paraId="68B21AD9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57D32FEF" w14:textId="77777777" w:rsidTr="00E6474A">
        <w:tc>
          <w:tcPr>
            <w:tcW w:w="603" w:type="dxa"/>
          </w:tcPr>
          <w:p w14:paraId="53890400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</w:tcPr>
          <w:p w14:paraId="4A6B5C4D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педагогами, имеющими право на прохождение аттестации</w:t>
            </w:r>
          </w:p>
        </w:tc>
        <w:tc>
          <w:tcPr>
            <w:tcW w:w="1985" w:type="dxa"/>
          </w:tcPr>
          <w:p w14:paraId="13C0C9D2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660B3A94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3BFC5F9F" w14:textId="77777777" w:rsidTr="00E6474A">
        <w:tc>
          <w:tcPr>
            <w:tcW w:w="603" w:type="dxa"/>
          </w:tcPr>
          <w:p w14:paraId="5BE2BA71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97" w:type="dxa"/>
          </w:tcPr>
          <w:p w14:paraId="241759FE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личных дел, трудовых книжек педагогических работников, изъявивших желание проходить аттестацию на присвоение квалификационной категории</w:t>
            </w:r>
          </w:p>
        </w:tc>
        <w:tc>
          <w:tcPr>
            <w:tcW w:w="1985" w:type="dxa"/>
          </w:tcPr>
          <w:p w14:paraId="2EE4300E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4394" w:type="dxa"/>
          </w:tcPr>
          <w:p w14:paraId="03144735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  <w:tr w:rsidR="0066131B" w:rsidRPr="006C26A4" w14:paraId="5AD8B67D" w14:textId="77777777" w:rsidTr="00E6474A">
        <w:trPr>
          <w:trHeight w:val="717"/>
        </w:trPr>
        <w:tc>
          <w:tcPr>
            <w:tcW w:w="603" w:type="dxa"/>
          </w:tcPr>
          <w:p w14:paraId="5BED2669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7" w:type="dxa"/>
          </w:tcPr>
          <w:p w14:paraId="33E77E36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тестов, вопросников, анкет, необходимых для проведения аттестации педагогических работников</w:t>
            </w:r>
          </w:p>
        </w:tc>
        <w:tc>
          <w:tcPr>
            <w:tcW w:w="1985" w:type="dxa"/>
          </w:tcPr>
          <w:p w14:paraId="52E19EF4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4394" w:type="dxa"/>
          </w:tcPr>
          <w:p w14:paraId="349BDF77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648B7326" w14:textId="77777777" w:rsidTr="00E6474A">
        <w:tc>
          <w:tcPr>
            <w:tcW w:w="603" w:type="dxa"/>
          </w:tcPr>
          <w:p w14:paraId="46DDC695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97" w:type="dxa"/>
          </w:tcPr>
          <w:p w14:paraId="45180E8E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перспективного состава аттестации педагогических работников</w:t>
            </w:r>
          </w:p>
        </w:tc>
        <w:tc>
          <w:tcPr>
            <w:tcW w:w="1985" w:type="dxa"/>
          </w:tcPr>
          <w:p w14:paraId="46F341EA" w14:textId="77777777" w:rsidR="0066131B" w:rsidRPr="006C26A4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394" w:type="dxa"/>
          </w:tcPr>
          <w:p w14:paraId="7D349029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78B1C4F3" w14:textId="77777777" w:rsidTr="00E6474A">
        <w:tc>
          <w:tcPr>
            <w:tcW w:w="603" w:type="dxa"/>
          </w:tcPr>
          <w:p w14:paraId="54CD5531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97" w:type="dxa"/>
          </w:tcPr>
          <w:p w14:paraId="644A1137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«Аттестация»</w:t>
            </w:r>
          </w:p>
        </w:tc>
        <w:tc>
          <w:tcPr>
            <w:tcW w:w="1985" w:type="dxa"/>
          </w:tcPr>
          <w:p w14:paraId="088351B6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4394" w:type="dxa"/>
          </w:tcPr>
          <w:p w14:paraId="30E267B8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0879CF69" w14:textId="77777777" w:rsidTr="00E6474A">
        <w:tc>
          <w:tcPr>
            <w:tcW w:w="603" w:type="dxa"/>
          </w:tcPr>
          <w:p w14:paraId="56DD8694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97" w:type="dxa"/>
          </w:tcPr>
          <w:p w14:paraId="0B80AF9D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педагогах, имеющих право на прохождение аттестации</w:t>
            </w:r>
          </w:p>
        </w:tc>
        <w:tc>
          <w:tcPr>
            <w:tcW w:w="1985" w:type="dxa"/>
          </w:tcPr>
          <w:p w14:paraId="62DDD753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4394" w:type="dxa"/>
          </w:tcPr>
          <w:p w14:paraId="739A7B51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4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0E12F315" w14:textId="77777777" w:rsidTr="00E6474A">
        <w:tc>
          <w:tcPr>
            <w:tcW w:w="603" w:type="dxa"/>
          </w:tcPr>
          <w:p w14:paraId="4416A1B9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7" w:type="dxa"/>
          </w:tcPr>
          <w:p w14:paraId="334700FD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о прохождении аттестации на присвоение квалификационной категории (второй, перовой, высшей)</w:t>
            </w:r>
          </w:p>
        </w:tc>
        <w:tc>
          <w:tcPr>
            <w:tcW w:w="1985" w:type="dxa"/>
          </w:tcPr>
          <w:p w14:paraId="45FDA807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полномочий комиссии</w:t>
            </w:r>
          </w:p>
        </w:tc>
        <w:tc>
          <w:tcPr>
            <w:tcW w:w="4394" w:type="dxa"/>
          </w:tcPr>
          <w:p w14:paraId="2F23DE46" w14:textId="77777777" w:rsidR="0066131B" w:rsidRPr="006C26A4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  <w:tr w:rsidR="0066131B" w:rsidRPr="006C26A4" w14:paraId="2748BF21" w14:textId="77777777" w:rsidTr="00E6474A">
        <w:tc>
          <w:tcPr>
            <w:tcW w:w="603" w:type="dxa"/>
          </w:tcPr>
          <w:p w14:paraId="08042355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97" w:type="dxa"/>
          </w:tcPr>
          <w:p w14:paraId="21CC17EC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ознакомление аттестуемых педагогов с требованиями квалификационной категории</w:t>
            </w:r>
          </w:p>
        </w:tc>
        <w:tc>
          <w:tcPr>
            <w:tcW w:w="1985" w:type="dxa"/>
          </w:tcPr>
          <w:p w14:paraId="7F696CD8" w14:textId="69E31E6E" w:rsidR="0066131B" w:rsidRDefault="0066131B" w:rsidP="00F127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4394" w:type="dxa"/>
          </w:tcPr>
          <w:p w14:paraId="0A818E9C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  <w:tr w:rsidR="0066131B" w:rsidRPr="006C26A4" w14:paraId="14428FFE" w14:textId="77777777" w:rsidTr="00E6474A">
        <w:tc>
          <w:tcPr>
            <w:tcW w:w="603" w:type="dxa"/>
          </w:tcPr>
          <w:p w14:paraId="2CD92144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97" w:type="dxa"/>
          </w:tcPr>
          <w:p w14:paraId="20DE0419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прохождения аттестации педагогическими работниками на 2024/2025 учебный год. Согласование графика с профсоюзным комитетом. Доведение графика до сведения аттестуемых, педколлектива</w:t>
            </w:r>
          </w:p>
        </w:tc>
        <w:tc>
          <w:tcPr>
            <w:tcW w:w="1985" w:type="dxa"/>
          </w:tcPr>
          <w:p w14:paraId="004FF71F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4394" w:type="dxa"/>
          </w:tcPr>
          <w:p w14:paraId="16C8110B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  <w:tr w:rsidR="0066131B" w:rsidRPr="006C26A4" w14:paraId="56376B9E" w14:textId="77777777" w:rsidTr="00E6474A">
        <w:tc>
          <w:tcPr>
            <w:tcW w:w="603" w:type="dxa"/>
          </w:tcPr>
          <w:p w14:paraId="589ABF92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897" w:type="dxa"/>
          </w:tcPr>
          <w:p w14:paraId="43B42E32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программы (плана) изучения педагогической деятельности аттестуемых</w:t>
            </w:r>
          </w:p>
        </w:tc>
        <w:tc>
          <w:tcPr>
            <w:tcW w:w="1985" w:type="dxa"/>
          </w:tcPr>
          <w:p w14:paraId="725CFE44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графика аттестации</w:t>
            </w:r>
          </w:p>
        </w:tc>
        <w:tc>
          <w:tcPr>
            <w:tcW w:w="4394" w:type="dxa"/>
          </w:tcPr>
          <w:p w14:paraId="74936931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1029A002" w14:textId="77777777" w:rsidTr="00E6474A">
        <w:tc>
          <w:tcPr>
            <w:tcW w:w="603" w:type="dxa"/>
          </w:tcPr>
          <w:p w14:paraId="27287F1E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97" w:type="dxa"/>
          </w:tcPr>
          <w:p w14:paraId="57A158E5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направлений на сдачу квалификационного экзамена на присвоение высшей квалификационной категории</w:t>
            </w:r>
          </w:p>
        </w:tc>
        <w:tc>
          <w:tcPr>
            <w:tcW w:w="1985" w:type="dxa"/>
          </w:tcPr>
          <w:p w14:paraId="63DC2F77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4394" w:type="dxa"/>
          </w:tcPr>
          <w:p w14:paraId="1115E61D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71F8A64B" w14:textId="77777777" w:rsidTr="00E6474A">
        <w:tc>
          <w:tcPr>
            <w:tcW w:w="603" w:type="dxa"/>
          </w:tcPr>
          <w:p w14:paraId="27EC2C6B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97" w:type="dxa"/>
          </w:tcPr>
          <w:p w14:paraId="2A70C77C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аттестуемым</w:t>
            </w:r>
          </w:p>
        </w:tc>
        <w:tc>
          <w:tcPr>
            <w:tcW w:w="1985" w:type="dxa"/>
          </w:tcPr>
          <w:p w14:paraId="43A1A5E1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4394" w:type="dxa"/>
          </w:tcPr>
          <w:p w14:paraId="2B658DAB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Н.В., члены аттестационной комиссии</w:t>
            </w:r>
          </w:p>
        </w:tc>
      </w:tr>
      <w:tr w:rsidR="0066131B" w:rsidRPr="006C26A4" w14:paraId="434DB986" w14:textId="77777777" w:rsidTr="00E6474A">
        <w:tc>
          <w:tcPr>
            <w:tcW w:w="603" w:type="dxa"/>
          </w:tcPr>
          <w:p w14:paraId="6B108EE5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97" w:type="dxa"/>
          </w:tcPr>
          <w:p w14:paraId="7546C692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представленной аттестуемым</w:t>
            </w:r>
          </w:p>
        </w:tc>
        <w:tc>
          <w:tcPr>
            <w:tcW w:w="1985" w:type="dxa"/>
          </w:tcPr>
          <w:p w14:paraId="373CD815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программой, планом</w:t>
            </w:r>
          </w:p>
        </w:tc>
        <w:tc>
          <w:tcPr>
            <w:tcW w:w="4394" w:type="dxa"/>
          </w:tcPr>
          <w:p w14:paraId="343A8003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66131B" w:rsidRPr="006C26A4" w14:paraId="472FC493" w14:textId="77777777" w:rsidTr="00E6474A">
        <w:tc>
          <w:tcPr>
            <w:tcW w:w="603" w:type="dxa"/>
          </w:tcPr>
          <w:p w14:paraId="17D319A2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97" w:type="dxa"/>
          </w:tcPr>
          <w:p w14:paraId="188B0810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деятельности аттестуемого: анализ документации (прохождение учебных программ, наличие и степень выполнения планов индивидуальной работы с учащимися, эффективность проведения занятий); анализ статистических данных (результаты экзаменов, наличие медалистов, победителей интеллектуальных и творческих конкурсов, олимпиад, результативность участия в конкурсах исследовательского характера); оценка качества подготовки учащихся (по результатам проведения контрольных работ, срезов и др.); проведение учебных занятий и их анализ, посещение открытых мероприятий, их анализ, проведение анкетирования учащихся, законных представителей, коллег</w:t>
            </w:r>
          </w:p>
        </w:tc>
        <w:tc>
          <w:tcPr>
            <w:tcW w:w="1985" w:type="dxa"/>
          </w:tcPr>
          <w:p w14:paraId="28C107BC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программой, планом</w:t>
            </w:r>
          </w:p>
        </w:tc>
        <w:tc>
          <w:tcPr>
            <w:tcW w:w="4394" w:type="dxa"/>
          </w:tcPr>
          <w:p w14:paraId="10527A70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66131B" w:rsidRPr="006C26A4" w14:paraId="776F35DC" w14:textId="77777777" w:rsidTr="00E6474A">
        <w:tc>
          <w:tcPr>
            <w:tcW w:w="603" w:type="dxa"/>
          </w:tcPr>
          <w:p w14:paraId="0E95037D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97" w:type="dxa"/>
          </w:tcPr>
          <w:p w14:paraId="05B37BD9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деятельности</w:t>
            </w:r>
          </w:p>
        </w:tc>
        <w:tc>
          <w:tcPr>
            <w:tcW w:w="1985" w:type="dxa"/>
          </w:tcPr>
          <w:p w14:paraId="51A2F877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программой, планом</w:t>
            </w:r>
          </w:p>
        </w:tc>
        <w:tc>
          <w:tcPr>
            <w:tcW w:w="4394" w:type="dxa"/>
          </w:tcPr>
          <w:p w14:paraId="7422D5C1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66131B" w:rsidRPr="006C26A4" w14:paraId="577A0294" w14:textId="77777777" w:rsidTr="00E6474A">
        <w:tc>
          <w:tcPr>
            <w:tcW w:w="603" w:type="dxa"/>
          </w:tcPr>
          <w:p w14:paraId="007236BB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97" w:type="dxa"/>
          </w:tcPr>
          <w:p w14:paraId="38AA5683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полученных материалов, подготовка квалификационных характеристик аттестуемых. Ознакомление с характеристикой под подпись</w:t>
            </w:r>
          </w:p>
        </w:tc>
        <w:tc>
          <w:tcPr>
            <w:tcW w:w="1985" w:type="dxa"/>
          </w:tcPr>
          <w:p w14:paraId="79C5AA5E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программой, планом</w:t>
            </w:r>
          </w:p>
        </w:tc>
        <w:tc>
          <w:tcPr>
            <w:tcW w:w="4394" w:type="dxa"/>
          </w:tcPr>
          <w:p w14:paraId="2F25C818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66131B" w:rsidRPr="006C26A4" w14:paraId="4F8F3717" w14:textId="77777777" w:rsidTr="00E6474A">
        <w:tc>
          <w:tcPr>
            <w:tcW w:w="603" w:type="dxa"/>
          </w:tcPr>
          <w:p w14:paraId="7EC1DB00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97" w:type="dxa"/>
          </w:tcPr>
          <w:p w14:paraId="6DFB9D23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</w:t>
            </w:r>
          </w:p>
        </w:tc>
        <w:tc>
          <w:tcPr>
            <w:tcW w:w="1985" w:type="dxa"/>
          </w:tcPr>
          <w:p w14:paraId="68C83795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программой, планом</w:t>
            </w:r>
          </w:p>
        </w:tc>
        <w:tc>
          <w:tcPr>
            <w:tcW w:w="4394" w:type="dxa"/>
          </w:tcPr>
          <w:p w14:paraId="6409304F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66131B" w:rsidRPr="006C26A4" w14:paraId="68CB1799" w14:textId="77777777" w:rsidTr="00E6474A">
        <w:tc>
          <w:tcPr>
            <w:tcW w:w="603" w:type="dxa"/>
          </w:tcPr>
          <w:p w14:paraId="444158E1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97" w:type="dxa"/>
          </w:tcPr>
          <w:p w14:paraId="19FB7C51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аттестационной комиссии (оформление </w:t>
            </w:r>
            <w:r w:rsidRPr="00ED270E">
              <w:rPr>
                <w:rFonts w:ascii="Times New Roman" w:hAnsi="Times New Roman" w:cs="Times New Roman"/>
                <w:sz w:val="24"/>
                <w:szCs w:val="24"/>
              </w:rPr>
              <w:t>бюллетеней)</w:t>
            </w:r>
          </w:p>
        </w:tc>
        <w:tc>
          <w:tcPr>
            <w:tcW w:w="1985" w:type="dxa"/>
          </w:tcPr>
          <w:p w14:paraId="5FDCFB54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программой, планом</w:t>
            </w:r>
          </w:p>
        </w:tc>
        <w:tc>
          <w:tcPr>
            <w:tcW w:w="4394" w:type="dxa"/>
          </w:tcPr>
          <w:p w14:paraId="3BA29F6E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66131B" w:rsidRPr="006C26A4" w14:paraId="698A4849" w14:textId="77777777" w:rsidTr="00E6474A">
        <w:tc>
          <w:tcPr>
            <w:tcW w:w="603" w:type="dxa"/>
          </w:tcPr>
          <w:p w14:paraId="52554437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97" w:type="dxa"/>
          </w:tcPr>
          <w:p w14:paraId="2C26C095" w14:textId="40BC83A5" w:rsidR="005E2453" w:rsidRDefault="0066131B" w:rsidP="005E24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заседаний аттестационной комиссии</w:t>
            </w:r>
          </w:p>
        </w:tc>
        <w:tc>
          <w:tcPr>
            <w:tcW w:w="1985" w:type="dxa"/>
          </w:tcPr>
          <w:p w14:paraId="65B6DC5C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4" w:type="dxa"/>
          </w:tcPr>
          <w:p w14:paraId="33309329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  <w:tr w:rsidR="0066131B" w:rsidRPr="006C26A4" w14:paraId="71FD7DD1" w14:textId="77777777" w:rsidTr="00E6474A">
        <w:tc>
          <w:tcPr>
            <w:tcW w:w="603" w:type="dxa"/>
          </w:tcPr>
          <w:p w14:paraId="790401CA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7897" w:type="dxa"/>
          </w:tcPr>
          <w:p w14:paraId="29C5AA74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директору школы выписки из протокола заседания аттестационной комиссии о решении, принятом в отношении педагогического работника, проходившего аттестацию (для подготовки приказа)</w:t>
            </w:r>
          </w:p>
        </w:tc>
        <w:tc>
          <w:tcPr>
            <w:tcW w:w="1985" w:type="dxa"/>
          </w:tcPr>
          <w:p w14:paraId="1F28F896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аттестационного собеседования (по графику) </w:t>
            </w:r>
          </w:p>
        </w:tc>
        <w:tc>
          <w:tcPr>
            <w:tcW w:w="4394" w:type="dxa"/>
          </w:tcPr>
          <w:p w14:paraId="01D5612C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66131B" w:rsidRPr="006C26A4" w14:paraId="1A9B13BA" w14:textId="77777777" w:rsidTr="00E6474A">
        <w:tc>
          <w:tcPr>
            <w:tcW w:w="603" w:type="dxa"/>
          </w:tcPr>
          <w:p w14:paraId="24D0BAE8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97" w:type="dxa"/>
          </w:tcPr>
          <w:p w14:paraId="769F2A1F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оформления записи о прохождении аттестации в трудовой книжке аттестуемого педагога</w:t>
            </w:r>
          </w:p>
        </w:tc>
        <w:tc>
          <w:tcPr>
            <w:tcW w:w="1985" w:type="dxa"/>
          </w:tcPr>
          <w:p w14:paraId="531FF147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7D1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  <w:tc>
          <w:tcPr>
            <w:tcW w:w="4394" w:type="dxa"/>
          </w:tcPr>
          <w:p w14:paraId="0B78211D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7D1">
              <w:rPr>
                <w:rFonts w:ascii="Times New Roman" w:hAnsi="Times New Roman" w:cs="Times New Roman"/>
                <w:sz w:val="24"/>
                <w:szCs w:val="24"/>
              </w:rPr>
              <w:t>редседатель аттестационной комиссии</w:t>
            </w:r>
          </w:p>
        </w:tc>
      </w:tr>
      <w:tr w:rsidR="0066131B" w:rsidRPr="006C26A4" w14:paraId="2DAAE068" w14:textId="77777777" w:rsidTr="00E6474A">
        <w:tc>
          <w:tcPr>
            <w:tcW w:w="603" w:type="dxa"/>
          </w:tcPr>
          <w:p w14:paraId="4A509745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897" w:type="dxa"/>
          </w:tcPr>
          <w:p w14:paraId="10C7FD99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работе аттестационной комиссии за 2024/2025 учебный год</w:t>
            </w:r>
          </w:p>
        </w:tc>
        <w:tc>
          <w:tcPr>
            <w:tcW w:w="1985" w:type="dxa"/>
          </w:tcPr>
          <w:p w14:paraId="63588DA7" w14:textId="77777777" w:rsidR="0066131B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394" w:type="dxa"/>
          </w:tcPr>
          <w:p w14:paraId="573F2CEA" w14:textId="77777777" w:rsidR="0066131B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7D1">
              <w:rPr>
                <w:rFonts w:ascii="Times New Roman" w:hAnsi="Times New Roman" w:cs="Times New Roman"/>
                <w:sz w:val="24"/>
                <w:szCs w:val="24"/>
              </w:rPr>
              <w:t>редседатель аттестационной комиссии</w:t>
            </w:r>
          </w:p>
        </w:tc>
      </w:tr>
    </w:tbl>
    <w:p w14:paraId="4AB16FA8" w14:textId="6373D156" w:rsidR="0066131B" w:rsidRPr="00D30216" w:rsidRDefault="0066131B" w:rsidP="0066131B">
      <w:pPr>
        <w:tabs>
          <w:tab w:val="left" w:pos="762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6.4. Изучение, </w:t>
      </w:r>
      <w:r w:rsidRPr="002521FC">
        <w:rPr>
          <w:rFonts w:ascii="Times New Roman" w:hAnsi="Times New Roman" w:cs="Times New Roman"/>
          <w:i/>
          <w:iCs/>
          <w:sz w:val="30"/>
          <w:szCs w:val="30"/>
        </w:rPr>
        <w:t xml:space="preserve">обобщение эффективного педагогического опыта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3"/>
        <w:gridCol w:w="7897"/>
        <w:gridCol w:w="1985"/>
        <w:gridCol w:w="4536"/>
      </w:tblGrid>
      <w:tr w:rsidR="0066131B" w:rsidRPr="00D30216" w14:paraId="3288D86F" w14:textId="77777777" w:rsidTr="00E6474A">
        <w:tc>
          <w:tcPr>
            <w:tcW w:w="603" w:type="dxa"/>
          </w:tcPr>
          <w:p w14:paraId="14155467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53BB21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97" w:type="dxa"/>
          </w:tcPr>
          <w:p w14:paraId="543E8DF2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ED85626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14:paraId="4C6DFCD2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131B" w:rsidRPr="00D30216" w14:paraId="0643F8AB" w14:textId="77777777" w:rsidTr="00E6474A">
        <w:tc>
          <w:tcPr>
            <w:tcW w:w="603" w:type="dxa"/>
          </w:tcPr>
          <w:p w14:paraId="46E3F37D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14:paraId="3200E218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обобщения и представления опыта педагогической деятельности</w:t>
            </w:r>
          </w:p>
        </w:tc>
        <w:tc>
          <w:tcPr>
            <w:tcW w:w="1985" w:type="dxa"/>
          </w:tcPr>
          <w:p w14:paraId="66EE8AD5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14:paraId="6850FE98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58F94CE7" w14:textId="77777777" w:rsidTr="00E6474A">
        <w:tc>
          <w:tcPr>
            <w:tcW w:w="603" w:type="dxa"/>
          </w:tcPr>
          <w:p w14:paraId="78A77DBA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14:paraId="4C8F3EF5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информационного буклета «Адреса эффективного педагогического опыта работы»</w:t>
            </w:r>
          </w:p>
        </w:tc>
        <w:tc>
          <w:tcPr>
            <w:tcW w:w="1985" w:type="dxa"/>
          </w:tcPr>
          <w:p w14:paraId="2E6F168B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14:paraId="76C0AEA8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4F7BD8CD" w14:textId="77777777" w:rsidTr="00E6474A">
        <w:tc>
          <w:tcPr>
            <w:tcW w:w="603" w:type="dxa"/>
          </w:tcPr>
          <w:p w14:paraId="6F082D15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14:paraId="27B65F70" w14:textId="77777777" w:rsidR="0066131B" w:rsidRPr="002521FC" w:rsidRDefault="0066131B" w:rsidP="00E647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педагогов на предмет готовности к обобщению опыта работы</w:t>
            </w:r>
          </w:p>
        </w:tc>
        <w:tc>
          <w:tcPr>
            <w:tcW w:w="1985" w:type="dxa"/>
          </w:tcPr>
          <w:p w14:paraId="1A78193E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14:paraId="0C6D12ED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65DAE2D5" w14:textId="77777777" w:rsidTr="00E6474A">
        <w:tc>
          <w:tcPr>
            <w:tcW w:w="603" w:type="dxa"/>
          </w:tcPr>
          <w:p w14:paraId="5D390DFB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14:paraId="70DA4A65" w14:textId="77777777" w:rsidR="0066131B" w:rsidRPr="002521FC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ирование педагогов </w:t>
            </w: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описании опыта собственной деятельности</w:t>
            </w:r>
          </w:p>
        </w:tc>
        <w:tc>
          <w:tcPr>
            <w:tcW w:w="1985" w:type="dxa"/>
          </w:tcPr>
          <w:p w14:paraId="0164FA55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14:paraId="19E44940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1CDACC96" w14:textId="77777777" w:rsidTr="00E6474A">
        <w:tc>
          <w:tcPr>
            <w:tcW w:w="603" w:type="dxa"/>
          </w:tcPr>
          <w:p w14:paraId="193CEEC5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</w:tcPr>
          <w:p w14:paraId="51A0AE38" w14:textId="77777777" w:rsidR="0066131B" w:rsidRPr="002521FC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Сбор заявок на оформление эффективного опыта работы в 20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985" w:type="dxa"/>
          </w:tcPr>
          <w:p w14:paraId="1C486C18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14:paraId="21678EB7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7B9F4290" w14:textId="77777777" w:rsidTr="00E6474A">
        <w:tc>
          <w:tcPr>
            <w:tcW w:w="603" w:type="dxa"/>
          </w:tcPr>
          <w:p w14:paraId="10E7629F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97" w:type="dxa"/>
          </w:tcPr>
          <w:p w14:paraId="17BF3638" w14:textId="77777777" w:rsidR="0066131B" w:rsidRPr="002521FC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 для учителей по организации исследовательской деятельности учащихся (формирование эффективного опыта работы)</w:t>
            </w:r>
          </w:p>
        </w:tc>
        <w:tc>
          <w:tcPr>
            <w:tcW w:w="1985" w:type="dxa"/>
          </w:tcPr>
          <w:p w14:paraId="1D8FCEA0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</w:tcPr>
          <w:p w14:paraId="30F68028" w14:textId="77777777" w:rsidR="0066131B" w:rsidRPr="00D30216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3B6C8B20" w14:textId="77777777" w:rsidTr="00E6474A">
        <w:tc>
          <w:tcPr>
            <w:tcW w:w="603" w:type="dxa"/>
          </w:tcPr>
          <w:p w14:paraId="27C98BD2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7" w:type="dxa"/>
          </w:tcPr>
          <w:p w14:paraId="7A05B45A" w14:textId="77777777" w:rsidR="0066131B" w:rsidRPr="002521FC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 для молодых педагогов по вопросам методики преподавания предметов (формирование эффективного опыта работы)</w:t>
            </w:r>
          </w:p>
        </w:tc>
        <w:tc>
          <w:tcPr>
            <w:tcW w:w="1985" w:type="dxa"/>
          </w:tcPr>
          <w:p w14:paraId="47E4E252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14:paraId="32CB46EC" w14:textId="77777777" w:rsidR="0066131B" w:rsidRPr="00D30216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3270F01F" w14:textId="77777777" w:rsidTr="00E6474A">
        <w:tc>
          <w:tcPr>
            <w:tcW w:w="603" w:type="dxa"/>
          </w:tcPr>
          <w:p w14:paraId="4E2217BA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97" w:type="dxa"/>
          </w:tcPr>
          <w:p w14:paraId="0CF510E4" w14:textId="77777777" w:rsidR="0066131B" w:rsidRPr="00ED270E" w:rsidRDefault="0066131B" w:rsidP="00E6474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Трансляция эффективного опыта работы педагогов в рамках проведения предметных недель</w:t>
            </w:r>
          </w:p>
        </w:tc>
        <w:tc>
          <w:tcPr>
            <w:tcW w:w="1985" w:type="dxa"/>
          </w:tcPr>
          <w:p w14:paraId="3095B7E5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14:paraId="7ABCA773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3A78D955" w14:textId="77777777" w:rsidTr="00E6474A">
        <w:tc>
          <w:tcPr>
            <w:tcW w:w="603" w:type="dxa"/>
          </w:tcPr>
          <w:p w14:paraId="31B8AD27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97" w:type="dxa"/>
          </w:tcPr>
          <w:p w14:paraId="14D78D7C" w14:textId="77777777" w:rsidR="0066131B" w:rsidRPr="00ED270E" w:rsidRDefault="0066131B" w:rsidP="00E6474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D27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Подготовка материалов (планов-конспектов уроков, выступлений, материалов опыта и т.д.) для публикации на страницах республиканских периодических изданий</w:t>
            </w:r>
          </w:p>
        </w:tc>
        <w:tc>
          <w:tcPr>
            <w:tcW w:w="1985" w:type="dxa"/>
          </w:tcPr>
          <w:p w14:paraId="2C5B7922" w14:textId="77777777" w:rsidR="0066131B" w:rsidRPr="003510F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14:paraId="4C42D1D6" w14:textId="77777777" w:rsidR="0066131B" w:rsidRPr="003510F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2F52F88F" w14:textId="77777777" w:rsidTr="00E6474A">
        <w:tc>
          <w:tcPr>
            <w:tcW w:w="603" w:type="dxa"/>
          </w:tcPr>
          <w:p w14:paraId="0D3AA71E" w14:textId="40565D61" w:rsidR="0066131B" w:rsidRPr="00790D02" w:rsidRDefault="005E2453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131B" w:rsidRPr="007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7" w:type="dxa"/>
          </w:tcPr>
          <w:p w14:paraId="1E29CF5D" w14:textId="77777777" w:rsidR="0066131B" w:rsidRPr="00790D02" w:rsidRDefault="0066131B" w:rsidP="00E6474A">
            <w:pPr>
              <w:spacing w:before="150" w:after="1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D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в творческих конкурсах, конкурсах методических разработок, конференциях, педагогических чтениях и т.д.</w:t>
            </w:r>
          </w:p>
        </w:tc>
        <w:tc>
          <w:tcPr>
            <w:tcW w:w="1985" w:type="dxa"/>
          </w:tcPr>
          <w:p w14:paraId="4504F5BB" w14:textId="77777777" w:rsidR="0066131B" w:rsidRPr="00790D02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D0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</w:tcPr>
          <w:p w14:paraId="6A53E3B1" w14:textId="77777777" w:rsidR="0066131B" w:rsidRPr="00D30216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30216" w14:paraId="03B1E15A" w14:textId="77777777" w:rsidTr="00E6474A">
        <w:tc>
          <w:tcPr>
            <w:tcW w:w="603" w:type="dxa"/>
          </w:tcPr>
          <w:p w14:paraId="1D165813" w14:textId="2DF34F87" w:rsidR="0066131B" w:rsidRPr="00790D02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7" w:type="dxa"/>
          </w:tcPr>
          <w:p w14:paraId="7D3D875F" w14:textId="77777777" w:rsidR="0066131B" w:rsidRPr="00790D02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D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тематических выставок, информационных стендов, бюллетеней из опыта работы педагогов 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учебно-методических объединений</w:t>
            </w:r>
          </w:p>
        </w:tc>
        <w:tc>
          <w:tcPr>
            <w:tcW w:w="1985" w:type="dxa"/>
          </w:tcPr>
          <w:p w14:paraId="3C7F49BD" w14:textId="77777777" w:rsidR="0066131B" w:rsidRPr="00790D02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D0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6" w:type="dxa"/>
          </w:tcPr>
          <w:p w14:paraId="7A3CA5CF" w14:textId="77777777" w:rsidR="0066131B" w:rsidRPr="00D30216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0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</w:tbl>
    <w:p w14:paraId="6E0D9335" w14:textId="6D32AD13" w:rsidR="0066131B" w:rsidRPr="009C51A7" w:rsidRDefault="0066131B" w:rsidP="0066131B">
      <w:pPr>
        <w:tabs>
          <w:tab w:val="left" w:pos="762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>6.5</w:t>
      </w:r>
      <w:r w:rsidRPr="009C51A7">
        <w:rPr>
          <w:rFonts w:ascii="Times New Roman" w:hAnsi="Times New Roman" w:cs="Times New Roman"/>
          <w:i/>
          <w:iCs/>
          <w:sz w:val="30"/>
          <w:szCs w:val="30"/>
        </w:rPr>
        <w:t>. Повышение квалификации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03"/>
        <w:gridCol w:w="7897"/>
        <w:gridCol w:w="1985"/>
        <w:gridCol w:w="4394"/>
      </w:tblGrid>
      <w:tr w:rsidR="0066131B" w:rsidRPr="009C51A7" w14:paraId="6A74973A" w14:textId="77777777" w:rsidTr="00E6474A">
        <w:tc>
          <w:tcPr>
            <w:tcW w:w="603" w:type="dxa"/>
          </w:tcPr>
          <w:p w14:paraId="19D54E6B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2E2395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97" w:type="dxa"/>
          </w:tcPr>
          <w:p w14:paraId="3017D443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D36CC9C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14:paraId="5A542DF9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131B" w:rsidRPr="009C51A7" w14:paraId="3F949738" w14:textId="77777777" w:rsidTr="00E6474A">
        <w:tc>
          <w:tcPr>
            <w:tcW w:w="603" w:type="dxa"/>
          </w:tcPr>
          <w:p w14:paraId="15DA69E2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</w:tcPr>
          <w:p w14:paraId="771CC676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Изучение запросов педагогов и формирование заявки на повышение квалификации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14:paraId="25F68206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14:paraId="7CE6DC0B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E72F5" w14:paraId="26F3F3B1" w14:textId="77777777" w:rsidTr="00E6474A">
        <w:tc>
          <w:tcPr>
            <w:tcW w:w="603" w:type="dxa"/>
          </w:tcPr>
          <w:p w14:paraId="427A17AF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</w:tcPr>
          <w:p w14:paraId="60EB7455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985" w:type="dxa"/>
          </w:tcPr>
          <w:p w14:paraId="43DABFF7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3A032D77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E72F5" w14:paraId="330FF902" w14:textId="77777777" w:rsidTr="00E6474A">
        <w:tc>
          <w:tcPr>
            <w:tcW w:w="603" w:type="dxa"/>
          </w:tcPr>
          <w:p w14:paraId="77D88F62" w14:textId="77777777" w:rsidR="0066131B" w:rsidRPr="00DE72F5" w:rsidRDefault="0066131B" w:rsidP="00E6474A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</w:tcPr>
          <w:p w14:paraId="4A01AABF" w14:textId="77777777" w:rsidR="0066131B" w:rsidRPr="00DE72F5" w:rsidRDefault="0066131B" w:rsidP="00E647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7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и районных </w:t>
            </w:r>
            <w:r w:rsidRPr="00CE679C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мастер-классах, через повышение квалификации 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ГОИРО и АО (вебинары)</w:t>
            </w:r>
            <w:r w:rsidRPr="00CE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D003CE0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4D2C2EE6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E72F5" w14:paraId="4794CB79" w14:textId="77777777" w:rsidTr="00E6474A">
        <w:tc>
          <w:tcPr>
            <w:tcW w:w="603" w:type="dxa"/>
          </w:tcPr>
          <w:p w14:paraId="06D09833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</w:tcPr>
          <w:p w14:paraId="0B6B812C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материалов, в ходе повышения квалификации, на семинарах,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</w:t>
            </w:r>
          </w:p>
        </w:tc>
        <w:tc>
          <w:tcPr>
            <w:tcW w:w="1985" w:type="dxa"/>
          </w:tcPr>
          <w:p w14:paraId="364721A4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61E2744E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  <w:tr w:rsidR="0066131B" w:rsidRPr="00DE72F5" w14:paraId="35B07116" w14:textId="77777777" w:rsidTr="00E6474A">
        <w:tc>
          <w:tcPr>
            <w:tcW w:w="603" w:type="dxa"/>
          </w:tcPr>
          <w:p w14:paraId="324EB374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</w:tcPr>
          <w:p w14:paraId="10474275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дистанционного взаимодействия с ГОИРО,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АО, </w:t>
            </w: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НРУМК и учреждениями образования района в рамках обучающих семинаров</w:t>
            </w:r>
          </w:p>
        </w:tc>
        <w:tc>
          <w:tcPr>
            <w:tcW w:w="1985" w:type="dxa"/>
          </w:tcPr>
          <w:p w14:paraId="18CD49C3" w14:textId="77777777" w:rsidR="0066131B" w:rsidRPr="009C51A7" w:rsidRDefault="0066131B" w:rsidP="00E64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16938DB7" w14:textId="77777777" w:rsidR="0066131B" w:rsidRPr="009C51A7" w:rsidRDefault="0066131B" w:rsidP="00E647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 Анищенко Н.В.</w:t>
            </w:r>
          </w:p>
        </w:tc>
      </w:tr>
    </w:tbl>
    <w:p w14:paraId="4CEF1708" w14:textId="77777777" w:rsidR="0066131B" w:rsidRDefault="0066131B" w:rsidP="00A834BE">
      <w:pPr>
        <w:spacing w:line="240" w:lineRule="auto"/>
        <w:contextualSpacing/>
        <w:rPr>
          <w:rFonts w:ascii="Times New Roman" w:hAnsi="Times New Roman" w:cs="Times New Roman"/>
          <w:i/>
          <w:iCs/>
          <w:sz w:val="30"/>
          <w:szCs w:val="30"/>
        </w:rPr>
      </w:pPr>
    </w:p>
    <w:sectPr w:rsidR="0066131B" w:rsidSect="00F12702">
      <w:headerReference w:type="default" r:id="rId8"/>
      <w:pgSz w:w="16838" w:h="11906" w:orient="landscape"/>
      <w:pgMar w:top="568" w:right="1134" w:bottom="284" w:left="1134" w:header="708" w:footer="708" w:gutter="0"/>
      <w:pgNumType w:start="2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FABB" w14:textId="77777777" w:rsidR="009657B7" w:rsidRDefault="009657B7" w:rsidP="00F12702">
      <w:pPr>
        <w:spacing w:after="0" w:line="240" w:lineRule="auto"/>
      </w:pPr>
      <w:r>
        <w:separator/>
      </w:r>
    </w:p>
  </w:endnote>
  <w:endnote w:type="continuationSeparator" w:id="0">
    <w:p w14:paraId="66B64F41" w14:textId="77777777" w:rsidR="009657B7" w:rsidRDefault="009657B7" w:rsidP="00F1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8ECA8" w14:textId="77777777" w:rsidR="009657B7" w:rsidRDefault="009657B7" w:rsidP="00F12702">
      <w:pPr>
        <w:spacing w:after="0" w:line="240" w:lineRule="auto"/>
      </w:pPr>
      <w:r>
        <w:separator/>
      </w:r>
    </w:p>
  </w:footnote>
  <w:footnote w:type="continuationSeparator" w:id="0">
    <w:p w14:paraId="1754927A" w14:textId="77777777" w:rsidR="009657B7" w:rsidRDefault="009657B7" w:rsidP="00F1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738283"/>
      <w:docPartObj>
        <w:docPartGallery w:val="Page Numbers (Top of Page)"/>
        <w:docPartUnique/>
      </w:docPartObj>
    </w:sdtPr>
    <w:sdtContent>
      <w:p w14:paraId="2AB57FD3" w14:textId="5A165C91" w:rsidR="00E74E0F" w:rsidRDefault="00E74E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CD0F1" w14:textId="63F0DF5B" w:rsidR="00E74E0F" w:rsidRDefault="00E74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E4B"/>
    <w:multiLevelType w:val="multilevel"/>
    <w:tmpl w:val="91166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84901"/>
    <w:multiLevelType w:val="multilevel"/>
    <w:tmpl w:val="C296A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F0C2E"/>
    <w:multiLevelType w:val="multilevel"/>
    <w:tmpl w:val="D792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37261"/>
    <w:multiLevelType w:val="multilevel"/>
    <w:tmpl w:val="6A84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E0795"/>
    <w:multiLevelType w:val="multilevel"/>
    <w:tmpl w:val="0FC67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A3667"/>
    <w:multiLevelType w:val="multilevel"/>
    <w:tmpl w:val="A1D87F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7A50"/>
    <w:multiLevelType w:val="multilevel"/>
    <w:tmpl w:val="657CC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45795"/>
    <w:multiLevelType w:val="multilevel"/>
    <w:tmpl w:val="7116FB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A084E"/>
    <w:multiLevelType w:val="multilevel"/>
    <w:tmpl w:val="813C5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1C4A"/>
    <w:multiLevelType w:val="multilevel"/>
    <w:tmpl w:val="D3924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AC2A57"/>
    <w:multiLevelType w:val="multilevel"/>
    <w:tmpl w:val="309E8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54D49"/>
    <w:multiLevelType w:val="multilevel"/>
    <w:tmpl w:val="7D8CD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1133F0"/>
    <w:multiLevelType w:val="multilevel"/>
    <w:tmpl w:val="976CA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037FD"/>
    <w:multiLevelType w:val="multilevel"/>
    <w:tmpl w:val="4CD05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B62DE"/>
    <w:multiLevelType w:val="multilevel"/>
    <w:tmpl w:val="6DDC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CE09A8"/>
    <w:multiLevelType w:val="multilevel"/>
    <w:tmpl w:val="3F308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F1086"/>
    <w:multiLevelType w:val="multilevel"/>
    <w:tmpl w:val="0D387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F060CC"/>
    <w:multiLevelType w:val="multilevel"/>
    <w:tmpl w:val="A0988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3"/>
  </w:num>
  <w:num w:numId="12">
    <w:abstractNumId w:val="9"/>
  </w:num>
  <w:num w:numId="13">
    <w:abstractNumId w:val="17"/>
  </w:num>
  <w:num w:numId="14">
    <w:abstractNumId w:val="4"/>
  </w:num>
  <w:num w:numId="15">
    <w:abstractNumId w:val="10"/>
  </w:num>
  <w:num w:numId="16">
    <w:abstractNumId w:val="15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A2"/>
    <w:rsid w:val="00053FAD"/>
    <w:rsid w:val="000561C2"/>
    <w:rsid w:val="00065035"/>
    <w:rsid w:val="000C6FBD"/>
    <w:rsid w:val="000D0570"/>
    <w:rsid w:val="000F1AA4"/>
    <w:rsid w:val="00152D38"/>
    <w:rsid w:val="0023270B"/>
    <w:rsid w:val="00251367"/>
    <w:rsid w:val="002C0D7A"/>
    <w:rsid w:val="002E46AD"/>
    <w:rsid w:val="00301DFB"/>
    <w:rsid w:val="00304CB8"/>
    <w:rsid w:val="0030707E"/>
    <w:rsid w:val="0034629E"/>
    <w:rsid w:val="00360C50"/>
    <w:rsid w:val="00372CAF"/>
    <w:rsid w:val="00375820"/>
    <w:rsid w:val="00376086"/>
    <w:rsid w:val="00387512"/>
    <w:rsid w:val="0049219F"/>
    <w:rsid w:val="005569C5"/>
    <w:rsid w:val="00566F69"/>
    <w:rsid w:val="005A06D2"/>
    <w:rsid w:val="005A3ED6"/>
    <w:rsid w:val="005B36BA"/>
    <w:rsid w:val="005D1A8B"/>
    <w:rsid w:val="005E2453"/>
    <w:rsid w:val="006074E9"/>
    <w:rsid w:val="00620751"/>
    <w:rsid w:val="00651EB9"/>
    <w:rsid w:val="0066131B"/>
    <w:rsid w:val="00683E72"/>
    <w:rsid w:val="006B5311"/>
    <w:rsid w:val="007026C6"/>
    <w:rsid w:val="007072F3"/>
    <w:rsid w:val="0076369E"/>
    <w:rsid w:val="007B3E1D"/>
    <w:rsid w:val="007E6CF1"/>
    <w:rsid w:val="007F0E9A"/>
    <w:rsid w:val="008653A0"/>
    <w:rsid w:val="00886CD0"/>
    <w:rsid w:val="008A207B"/>
    <w:rsid w:val="008B43C3"/>
    <w:rsid w:val="008C5166"/>
    <w:rsid w:val="0095310F"/>
    <w:rsid w:val="00961E42"/>
    <w:rsid w:val="009657B7"/>
    <w:rsid w:val="0097184B"/>
    <w:rsid w:val="00A04594"/>
    <w:rsid w:val="00A2505F"/>
    <w:rsid w:val="00A834BE"/>
    <w:rsid w:val="00B00900"/>
    <w:rsid w:val="00B17708"/>
    <w:rsid w:val="00B31151"/>
    <w:rsid w:val="00B56E2F"/>
    <w:rsid w:val="00B72910"/>
    <w:rsid w:val="00B954A2"/>
    <w:rsid w:val="00BC0D9F"/>
    <w:rsid w:val="00C26220"/>
    <w:rsid w:val="00C335D3"/>
    <w:rsid w:val="00CD5F42"/>
    <w:rsid w:val="00CE6F61"/>
    <w:rsid w:val="00D0075D"/>
    <w:rsid w:val="00D21345"/>
    <w:rsid w:val="00D804B2"/>
    <w:rsid w:val="00D92E75"/>
    <w:rsid w:val="00DD7B8E"/>
    <w:rsid w:val="00DF0CAC"/>
    <w:rsid w:val="00E07F4B"/>
    <w:rsid w:val="00E6474A"/>
    <w:rsid w:val="00E74E0F"/>
    <w:rsid w:val="00E86C3E"/>
    <w:rsid w:val="00EF6654"/>
    <w:rsid w:val="00F12702"/>
    <w:rsid w:val="00F26A14"/>
    <w:rsid w:val="00F564C3"/>
    <w:rsid w:val="00F56DCC"/>
    <w:rsid w:val="00F6665E"/>
    <w:rsid w:val="00F863EE"/>
    <w:rsid w:val="00FD4448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B3B1"/>
  <w15:chartTrackingRefBased/>
  <w15:docId w15:val="{3D2E97B2-5E4B-43DF-9BA7-8FC8ADA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1B"/>
  </w:style>
  <w:style w:type="paragraph" w:styleId="1">
    <w:name w:val="heading 1"/>
    <w:basedOn w:val="a"/>
    <w:link w:val="10"/>
    <w:uiPriority w:val="9"/>
    <w:qFormat/>
    <w:rsid w:val="00661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13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59"/>
    <w:rsid w:val="0066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66131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66131B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66131B"/>
  </w:style>
  <w:style w:type="paragraph" w:styleId="a6">
    <w:name w:val="Balloon Text"/>
    <w:basedOn w:val="a"/>
    <w:link w:val="a7"/>
    <w:uiPriority w:val="99"/>
    <w:semiHidden/>
    <w:unhideWhenUsed/>
    <w:rsid w:val="0066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31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6131B"/>
    <w:rPr>
      <w:b/>
      <w:bCs/>
    </w:rPr>
  </w:style>
  <w:style w:type="paragraph" w:customStyle="1" w:styleId="ql-align-justify">
    <w:name w:val="ql-align-justify"/>
    <w:basedOn w:val="a"/>
    <w:rsid w:val="0066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6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66131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66131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131B"/>
    <w:pPr>
      <w:shd w:val="clear" w:color="auto" w:fill="FFFFFF"/>
      <w:spacing w:after="0" w:line="298" w:lineRule="exact"/>
      <w:jc w:val="right"/>
    </w:pPr>
    <w:rPr>
      <w:rFonts w:ascii="Times New Roman" w:hAnsi="Times New Roman" w:cs="Times New Roman"/>
      <w:b/>
      <w:bCs/>
      <w:sz w:val="25"/>
      <w:szCs w:val="25"/>
    </w:rPr>
  </w:style>
  <w:style w:type="character" w:styleId="ac">
    <w:name w:val="Hyperlink"/>
    <w:basedOn w:val="a0"/>
    <w:uiPriority w:val="99"/>
    <w:semiHidden/>
    <w:unhideWhenUsed/>
    <w:rsid w:val="0066131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1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2702"/>
  </w:style>
  <w:style w:type="paragraph" w:styleId="af">
    <w:name w:val="footer"/>
    <w:basedOn w:val="a"/>
    <w:link w:val="af0"/>
    <w:uiPriority w:val="99"/>
    <w:unhideWhenUsed/>
    <w:rsid w:val="00F1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2702"/>
  </w:style>
  <w:style w:type="character" w:customStyle="1" w:styleId="ab">
    <w:name w:val="Без интервала Знак"/>
    <w:link w:val="aa"/>
    <w:uiPriority w:val="1"/>
    <w:locked/>
    <w:rsid w:val="00D2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440C-403B-4474-B2D5-8E3E0E2E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20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Анищенко Наталья</cp:lastModifiedBy>
  <cp:revision>22</cp:revision>
  <cp:lastPrinted>2025-05-19T06:08:00Z</cp:lastPrinted>
  <dcterms:created xsi:type="dcterms:W3CDTF">2024-09-24T08:44:00Z</dcterms:created>
  <dcterms:modified xsi:type="dcterms:W3CDTF">2025-05-19T06:10:00Z</dcterms:modified>
</cp:coreProperties>
</file>