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50"/>
        <w:tblW w:w="10192" w:type="dxa"/>
        <w:tblLook w:val="04A0" w:firstRow="1" w:lastRow="0" w:firstColumn="1" w:lastColumn="0" w:noHBand="0" w:noVBand="1"/>
      </w:tblPr>
      <w:tblGrid>
        <w:gridCol w:w="5449"/>
        <w:gridCol w:w="4743"/>
      </w:tblGrid>
      <w:tr w:rsidR="00442258" w:rsidTr="007F1F16">
        <w:trPr>
          <w:trHeight w:val="1545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442258" w:rsidRDefault="00442258" w:rsidP="007F1F16">
            <w:pPr>
              <w:spacing w:line="276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СОГЛАСОВАНО</w:t>
            </w:r>
          </w:p>
          <w:p w:rsidR="00442258" w:rsidRDefault="00442258" w:rsidP="007F1F16">
            <w:pPr>
              <w:spacing w:line="276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8E3F3C">
              <w:rPr>
                <w:rFonts w:ascii="Times New Roman" w:eastAsia="Calibri" w:hAnsi="Times New Roman"/>
                <w:sz w:val="28"/>
                <w:lang w:eastAsia="en-US"/>
              </w:rPr>
              <w:t xml:space="preserve">Председатель РС ОО «БРПО»    </w:t>
            </w:r>
          </w:p>
          <w:p w:rsidR="00442258" w:rsidRDefault="00780AD1" w:rsidP="007F1F16">
            <w:pPr>
              <w:spacing w:line="276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Василевская В.</w:t>
            </w:r>
          </w:p>
          <w:p w:rsidR="00442258" w:rsidRDefault="00780AD1" w:rsidP="00DD5407">
            <w:pPr>
              <w:spacing w:line="276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«   »  __________202</w:t>
            </w:r>
            <w:r w:rsidR="00DD5407">
              <w:rPr>
                <w:rFonts w:ascii="Times New Roman" w:eastAsia="Calibri" w:hAnsi="Times New Roman"/>
                <w:sz w:val="28"/>
                <w:lang w:eastAsia="en-US"/>
              </w:rPr>
              <w:t>3</w:t>
            </w:r>
            <w:r w:rsidR="00442258">
              <w:rPr>
                <w:rFonts w:ascii="Times New Roman" w:eastAsia="Calibri" w:hAnsi="Times New Roman"/>
                <w:sz w:val="28"/>
                <w:lang w:eastAsia="en-US"/>
              </w:rPr>
              <w:t xml:space="preserve"> года</w:t>
            </w:r>
            <w:r w:rsidR="00442258" w:rsidRPr="008E3F3C">
              <w:rPr>
                <w:rFonts w:ascii="Times New Roman" w:eastAsia="Calibri" w:hAnsi="Times New Roman"/>
                <w:sz w:val="28"/>
                <w:lang w:eastAsia="en-US"/>
              </w:rPr>
              <w:t xml:space="preserve">                              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442258" w:rsidRDefault="00442258" w:rsidP="007F1F16">
            <w:pPr>
              <w:spacing w:line="276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 УТВЕРЖДЕНО</w:t>
            </w:r>
            <w:r>
              <w:rPr>
                <w:rFonts w:ascii="Times New Roman" w:eastAsia="Calibri" w:hAnsi="Times New Roman"/>
                <w:sz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lang w:eastAsia="en-US"/>
              </w:rPr>
              <w:tab/>
            </w:r>
          </w:p>
          <w:p w:rsidR="00442258" w:rsidRDefault="00442258" w:rsidP="007F1F16">
            <w:pPr>
              <w:spacing w:line="276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 Решением сбора дружины</w:t>
            </w:r>
            <w:r>
              <w:rPr>
                <w:rFonts w:ascii="Times New Roman" w:eastAsia="Calibri" w:hAnsi="Times New Roman"/>
                <w:sz w:val="28"/>
                <w:lang w:eastAsia="en-US"/>
              </w:rPr>
              <w:tab/>
            </w:r>
          </w:p>
          <w:p w:rsidR="00442258" w:rsidRPr="008E3F3C" w:rsidRDefault="00442258" w:rsidP="007F1F16">
            <w:pPr>
              <w:spacing w:line="276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8E3F3C">
              <w:rPr>
                <w:rFonts w:ascii="Times New Roman" w:eastAsia="Calibri" w:hAnsi="Times New Roman"/>
                <w:sz w:val="28"/>
                <w:lang w:eastAsia="en-US"/>
              </w:rPr>
              <w:t xml:space="preserve"> имени </w:t>
            </w:r>
            <w:r w:rsidR="00EC394F">
              <w:rPr>
                <w:rFonts w:ascii="Times New Roman" w:eastAsia="Calibri" w:hAnsi="Times New Roman"/>
                <w:sz w:val="28"/>
                <w:lang w:eastAsia="en-US"/>
              </w:rPr>
              <w:t>Н.Богдановой</w:t>
            </w:r>
          </w:p>
          <w:p w:rsidR="00442258" w:rsidRDefault="00442258" w:rsidP="00DD5407">
            <w:pPr>
              <w:spacing w:line="276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 </w:t>
            </w:r>
            <w:r w:rsidR="00DD5407">
              <w:rPr>
                <w:rFonts w:ascii="Times New Roman" w:eastAsia="Calibri" w:hAnsi="Times New Roman"/>
                <w:sz w:val="28"/>
                <w:lang w:eastAsia="en-US"/>
              </w:rPr>
              <w:t>от 04</w:t>
            </w:r>
            <w:r w:rsidR="00780AD1">
              <w:rPr>
                <w:rFonts w:ascii="Times New Roman" w:eastAsia="Calibri" w:hAnsi="Times New Roman"/>
                <w:sz w:val="28"/>
                <w:lang w:eastAsia="en-US"/>
              </w:rPr>
              <w:t>.09.202</w:t>
            </w:r>
            <w:r w:rsidR="00DD5407">
              <w:rPr>
                <w:rFonts w:ascii="Times New Roman" w:eastAsia="Calibri" w:hAnsi="Times New Roman"/>
                <w:sz w:val="28"/>
                <w:lang w:eastAsia="en-US"/>
              </w:rPr>
              <w:t>3</w:t>
            </w:r>
          </w:p>
        </w:tc>
      </w:tr>
    </w:tbl>
    <w:p w:rsidR="00442258" w:rsidRDefault="00442258" w:rsidP="00442258">
      <w:pPr>
        <w:spacing w:after="0"/>
        <w:rPr>
          <w:rFonts w:ascii="Times New Roman" w:eastAsia="Calibri" w:hAnsi="Times New Roman"/>
          <w:sz w:val="28"/>
          <w:lang w:eastAsia="en-US"/>
        </w:rPr>
      </w:pPr>
    </w:p>
    <w:p w:rsidR="00442258" w:rsidRPr="008E3F3C" w:rsidRDefault="00442258" w:rsidP="00442258">
      <w:pPr>
        <w:spacing w:after="0"/>
        <w:rPr>
          <w:rFonts w:ascii="Times New Roman" w:eastAsia="Calibri" w:hAnsi="Times New Roman"/>
          <w:sz w:val="28"/>
          <w:lang w:eastAsia="en-US"/>
        </w:rPr>
      </w:pPr>
      <w:r w:rsidRPr="00C60BD9">
        <w:rPr>
          <w:rFonts w:ascii="Times New Roman" w:eastAsia="Calibri" w:hAnsi="Times New Roman"/>
          <w:sz w:val="28"/>
          <w:lang w:eastAsia="en-US"/>
        </w:rPr>
        <w:tab/>
      </w:r>
    </w:p>
    <w:p w:rsidR="00442258" w:rsidRPr="00B0074E" w:rsidRDefault="00442258" w:rsidP="004422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2258" w:rsidRDefault="00442258" w:rsidP="00442258">
      <w:pPr>
        <w:pStyle w:val="a3"/>
        <w:jc w:val="center"/>
        <w:rPr>
          <w:sz w:val="28"/>
        </w:rPr>
      </w:pPr>
      <w:r w:rsidRPr="00C60BD9">
        <w:rPr>
          <w:rFonts w:ascii="Times New Roman" w:hAnsi="Times New Roman"/>
          <w:b/>
          <w:sz w:val="32"/>
          <w:szCs w:val="24"/>
          <w:lang w:val="be-BY"/>
        </w:rPr>
        <w:t>ПЛАН</w:t>
      </w:r>
      <w:r w:rsidRPr="003F5C68">
        <w:rPr>
          <w:sz w:val="28"/>
        </w:rPr>
        <w:t xml:space="preserve"> </w:t>
      </w:r>
    </w:p>
    <w:p w:rsidR="00442258" w:rsidRPr="00C60BD9" w:rsidRDefault="00442258" w:rsidP="00442258">
      <w:pPr>
        <w:pStyle w:val="a3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C60BD9">
        <w:rPr>
          <w:rFonts w:ascii="Times New Roman" w:hAnsi="Times New Roman"/>
          <w:sz w:val="28"/>
        </w:rPr>
        <w:t xml:space="preserve">работы пионерской дружины </w:t>
      </w:r>
    </w:p>
    <w:p w:rsidR="00442258" w:rsidRPr="000D4AA7" w:rsidRDefault="00442258" w:rsidP="0044225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Надежды Богдановой</w:t>
      </w:r>
    </w:p>
    <w:p w:rsidR="00442258" w:rsidRDefault="00442258" w:rsidP="00442258">
      <w:pPr>
        <w:spacing w:after="0"/>
        <w:jc w:val="center"/>
        <w:rPr>
          <w:rFonts w:ascii="Times New Roman" w:hAnsi="Times New Roman"/>
          <w:sz w:val="28"/>
        </w:rPr>
      </w:pPr>
      <w:r w:rsidRPr="00C60BD9">
        <w:rPr>
          <w:rFonts w:ascii="Times New Roman" w:hAnsi="Times New Roman"/>
          <w:sz w:val="28"/>
        </w:rPr>
        <w:t>государственного учреждения образования</w:t>
      </w:r>
    </w:p>
    <w:p w:rsidR="00442258" w:rsidRDefault="00442258" w:rsidP="00442258">
      <w:pPr>
        <w:spacing w:after="0"/>
        <w:jc w:val="center"/>
        <w:rPr>
          <w:rFonts w:ascii="Times New Roman" w:hAnsi="Times New Roman"/>
          <w:sz w:val="28"/>
        </w:rPr>
      </w:pPr>
      <w:r w:rsidRPr="00C60BD9">
        <w:rPr>
          <w:rFonts w:ascii="Times New Roman" w:hAnsi="Times New Roman"/>
          <w:sz w:val="28"/>
        </w:rPr>
        <w:t xml:space="preserve"> </w:t>
      </w:r>
      <w:r w:rsidR="00780AD1">
        <w:rPr>
          <w:rFonts w:ascii="Times New Roman" w:hAnsi="Times New Roman"/>
          <w:sz w:val="28"/>
        </w:rPr>
        <w:t>«</w:t>
      </w:r>
      <w:proofErr w:type="spellStart"/>
      <w:r w:rsidR="00780AD1">
        <w:rPr>
          <w:rFonts w:ascii="Times New Roman" w:hAnsi="Times New Roman"/>
          <w:sz w:val="28"/>
        </w:rPr>
        <w:t>Мурованоошмянковская</w:t>
      </w:r>
      <w:proofErr w:type="spellEnd"/>
      <w:r w:rsidR="00780A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средняя школа»</w:t>
      </w:r>
    </w:p>
    <w:p w:rsidR="00442258" w:rsidRPr="00C60BD9" w:rsidRDefault="00A11D7C" w:rsidP="0044225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2023/2024</w:t>
      </w:r>
      <w:bookmarkStart w:id="0" w:name="_GoBack"/>
      <w:bookmarkEnd w:id="0"/>
      <w:r w:rsidR="00442258" w:rsidRPr="00C60BD9">
        <w:rPr>
          <w:rFonts w:ascii="Times New Roman" w:hAnsi="Times New Roman"/>
          <w:sz w:val="28"/>
        </w:rPr>
        <w:t xml:space="preserve"> учебный год</w:t>
      </w:r>
    </w:p>
    <w:p w:rsidR="00442258" w:rsidRDefault="00442258" w:rsidP="00442258">
      <w:pPr>
        <w:pStyle w:val="a3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442258" w:rsidRPr="00F804F2" w:rsidRDefault="00442258" w:rsidP="004422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74E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I. </w:t>
      </w:r>
      <w:r w:rsidRPr="00F804F2">
        <w:rPr>
          <w:rFonts w:ascii="Times New Roman" w:hAnsi="Times New Roman"/>
          <w:b/>
          <w:sz w:val="28"/>
          <w:szCs w:val="28"/>
        </w:rPr>
        <w:t>Информационно-методическая деятельность</w:t>
      </w:r>
    </w:p>
    <w:p w:rsidR="00442258" w:rsidRPr="004A5AC2" w:rsidRDefault="00442258" w:rsidP="0044225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813"/>
        <w:gridCol w:w="1990"/>
        <w:gridCol w:w="2410"/>
      </w:tblGrid>
      <w:tr w:rsidR="00442258" w:rsidRPr="00780AD1" w:rsidTr="007F1F16">
        <w:trPr>
          <w:trHeight w:val="790"/>
        </w:trPr>
        <w:tc>
          <w:tcPr>
            <w:tcW w:w="711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780AD1"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813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9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2258" w:rsidRPr="00780AD1" w:rsidTr="007F1F16">
        <w:trPr>
          <w:trHeight w:val="790"/>
        </w:trPr>
        <w:tc>
          <w:tcPr>
            <w:tcW w:w="711" w:type="dxa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3" w:type="dxa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Работа с уставом ОО «БРПО»</w:t>
            </w:r>
          </w:p>
        </w:tc>
        <w:tc>
          <w:tcPr>
            <w:tcW w:w="199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председатель совета дружины, актив дружины</w:t>
            </w:r>
          </w:p>
        </w:tc>
      </w:tr>
      <w:tr w:rsidR="00442258" w:rsidRPr="00780AD1" w:rsidTr="007F1F16">
        <w:trPr>
          <w:trHeight w:val="841"/>
        </w:trPr>
        <w:tc>
          <w:tcPr>
            <w:tcW w:w="711" w:type="dxa"/>
          </w:tcPr>
          <w:p w:rsidR="00442258" w:rsidRPr="00780AD1" w:rsidRDefault="00442258" w:rsidP="00780A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13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Разработка проектов программ мероприятий, положений школьного уровня</w:t>
            </w:r>
          </w:p>
        </w:tc>
        <w:tc>
          <w:tcPr>
            <w:tcW w:w="199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за месяц до даты проведения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председатель совета дружины,</w:t>
            </w:r>
          </w:p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актив дружины</w:t>
            </w:r>
          </w:p>
        </w:tc>
      </w:tr>
      <w:tr w:rsidR="00442258" w:rsidRPr="00780AD1" w:rsidTr="00780AD1">
        <w:trPr>
          <w:trHeight w:val="902"/>
        </w:trPr>
        <w:tc>
          <w:tcPr>
            <w:tcW w:w="711" w:type="dxa"/>
          </w:tcPr>
          <w:p w:rsidR="00442258" w:rsidRPr="00780AD1" w:rsidRDefault="00442258" w:rsidP="00780A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13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Обновление и сопровождение информационно-методического сопровождения: сайт школы.</w:t>
            </w:r>
          </w:p>
        </w:tc>
        <w:tc>
          <w:tcPr>
            <w:tcW w:w="1990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председатель совета дружины</w:t>
            </w:r>
          </w:p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258" w:rsidRPr="00780AD1" w:rsidTr="007F1F16">
        <w:trPr>
          <w:trHeight w:val="823"/>
        </w:trPr>
        <w:tc>
          <w:tcPr>
            <w:tcW w:w="711" w:type="dxa"/>
          </w:tcPr>
          <w:p w:rsidR="00442258" w:rsidRPr="00780AD1" w:rsidRDefault="00442258" w:rsidP="00780A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13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Обновление программно-методического сопровождения деятельности                  ОО «БРПО»</w:t>
            </w:r>
          </w:p>
        </w:tc>
        <w:tc>
          <w:tcPr>
            <w:tcW w:w="1990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председатель совета дружины</w:t>
            </w:r>
          </w:p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2258" w:rsidRPr="00780AD1" w:rsidRDefault="00442258" w:rsidP="00780AD1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</w:p>
    <w:p w:rsidR="00442258" w:rsidRPr="00780AD1" w:rsidRDefault="00442258" w:rsidP="00780A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AD1">
        <w:rPr>
          <w:rFonts w:ascii="Times New Roman" w:hAnsi="Times New Roman"/>
          <w:b/>
          <w:sz w:val="28"/>
          <w:szCs w:val="28"/>
          <w:lang w:val="be-BY"/>
        </w:rPr>
        <w:t xml:space="preserve">II. </w:t>
      </w:r>
      <w:r w:rsidRPr="00780AD1">
        <w:rPr>
          <w:rFonts w:ascii="Times New Roman" w:hAnsi="Times New Roman"/>
          <w:b/>
          <w:sz w:val="28"/>
          <w:szCs w:val="28"/>
        </w:rPr>
        <w:t>Организация образовательного пространства. Оздоровление</w:t>
      </w:r>
    </w:p>
    <w:p w:rsidR="00442258" w:rsidRPr="00780AD1" w:rsidRDefault="00442258" w:rsidP="00780AD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813"/>
        <w:gridCol w:w="1990"/>
        <w:gridCol w:w="2410"/>
      </w:tblGrid>
      <w:tr w:rsidR="00442258" w:rsidRPr="00780AD1" w:rsidTr="007F1F16">
        <w:trPr>
          <w:trHeight w:val="841"/>
        </w:trPr>
        <w:tc>
          <w:tcPr>
            <w:tcW w:w="711" w:type="dxa"/>
          </w:tcPr>
          <w:p w:rsidR="00442258" w:rsidRPr="00780AD1" w:rsidRDefault="00442258" w:rsidP="00780A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13" w:type="dxa"/>
          </w:tcPr>
          <w:p w:rsidR="00442258" w:rsidRPr="00780AD1" w:rsidRDefault="00442258" w:rsidP="00780A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Набор пионеров в школу пионерского актива</w:t>
            </w:r>
          </w:p>
        </w:tc>
        <w:tc>
          <w:tcPr>
            <w:tcW w:w="1990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до конца сентября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 xml:space="preserve">председатель дружины, </w:t>
            </w:r>
          </w:p>
          <w:p w:rsidR="00442258" w:rsidRPr="00780AD1" w:rsidRDefault="00DD5407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Богданович Д.П</w:t>
            </w:r>
            <w:r w:rsidR="00780AD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</w:tr>
      <w:tr w:rsidR="00442258" w:rsidRPr="00780AD1" w:rsidTr="007F1F16">
        <w:trPr>
          <w:trHeight w:val="841"/>
        </w:trPr>
        <w:tc>
          <w:tcPr>
            <w:tcW w:w="711" w:type="dxa"/>
          </w:tcPr>
          <w:p w:rsidR="00442258" w:rsidRPr="00780AD1" w:rsidRDefault="00442258" w:rsidP="00780A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</w:p>
        </w:tc>
        <w:tc>
          <w:tcPr>
            <w:tcW w:w="4813" w:type="dxa"/>
          </w:tcPr>
          <w:p w:rsidR="00442258" w:rsidRPr="00780AD1" w:rsidRDefault="00442258" w:rsidP="00DD54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Соста</w:t>
            </w:r>
            <w:r w:rsidR="00DD5407">
              <w:rPr>
                <w:rFonts w:ascii="Times New Roman" w:hAnsi="Times New Roman"/>
                <w:sz w:val="28"/>
                <w:szCs w:val="28"/>
              </w:rPr>
              <w:t>вление плана мероприятий на 2023</w:t>
            </w:r>
            <w:r w:rsidR="00780AD1">
              <w:rPr>
                <w:rFonts w:ascii="Times New Roman" w:hAnsi="Times New Roman"/>
                <w:sz w:val="28"/>
                <w:szCs w:val="28"/>
              </w:rPr>
              <w:t>/202</w:t>
            </w:r>
            <w:r w:rsidR="00DD5407">
              <w:rPr>
                <w:rFonts w:ascii="Times New Roman" w:hAnsi="Times New Roman"/>
                <w:sz w:val="28"/>
                <w:szCs w:val="28"/>
              </w:rPr>
              <w:t>4</w:t>
            </w:r>
            <w:r w:rsidRPr="00780AD1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90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 xml:space="preserve">председатель дружины, </w:t>
            </w:r>
          </w:p>
          <w:p w:rsidR="009F485B" w:rsidRPr="00780AD1" w:rsidRDefault="00DD5407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Богданович Д.П.</w:t>
            </w:r>
          </w:p>
        </w:tc>
      </w:tr>
      <w:tr w:rsidR="00442258" w:rsidRPr="00780AD1" w:rsidTr="007F1F16">
        <w:trPr>
          <w:trHeight w:val="841"/>
        </w:trPr>
        <w:tc>
          <w:tcPr>
            <w:tcW w:w="711" w:type="dxa"/>
          </w:tcPr>
          <w:p w:rsidR="00442258" w:rsidRPr="00780AD1" w:rsidRDefault="00442258" w:rsidP="00780A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813" w:type="dxa"/>
          </w:tcPr>
          <w:p w:rsidR="00442258" w:rsidRPr="00780AD1" w:rsidRDefault="00442258" w:rsidP="00780A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Учёба пионерского актива</w:t>
            </w:r>
          </w:p>
        </w:tc>
        <w:tc>
          <w:tcPr>
            <w:tcW w:w="1990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председатель дружины,</w:t>
            </w:r>
          </w:p>
          <w:p w:rsidR="00442258" w:rsidRPr="00780AD1" w:rsidRDefault="00DD5407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Богданович Д.П.</w:t>
            </w:r>
          </w:p>
        </w:tc>
      </w:tr>
      <w:tr w:rsidR="00442258" w:rsidRPr="00780AD1" w:rsidTr="007F1F16">
        <w:trPr>
          <w:trHeight w:val="841"/>
        </w:trPr>
        <w:tc>
          <w:tcPr>
            <w:tcW w:w="711" w:type="dxa"/>
          </w:tcPr>
          <w:p w:rsidR="00442258" w:rsidRPr="00780AD1" w:rsidRDefault="00442258" w:rsidP="00780A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813" w:type="dxa"/>
          </w:tcPr>
          <w:p w:rsidR="00442258" w:rsidRPr="00780AD1" w:rsidRDefault="00442258" w:rsidP="00780A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Размещение информации о деятельности пи</w:t>
            </w:r>
            <w:r w:rsidR="00780AD1">
              <w:rPr>
                <w:rFonts w:ascii="Times New Roman" w:hAnsi="Times New Roman"/>
                <w:sz w:val="28"/>
                <w:szCs w:val="28"/>
              </w:rPr>
              <w:t>онерской дружины на сайте школы</w:t>
            </w:r>
            <w:r w:rsidRPr="00780A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председатель дружины, актив дружины, информационный сектор</w:t>
            </w:r>
          </w:p>
        </w:tc>
      </w:tr>
      <w:tr w:rsidR="00442258" w:rsidRPr="00780AD1" w:rsidTr="007F1F16">
        <w:trPr>
          <w:trHeight w:val="841"/>
        </w:trPr>
        <w:tc>
          <w:tcPr>
            <w:tcW w:w="711" w:type="dxa"/>
          </w:tcPr>
          <w:p w:rsidR="00442258" w:rsidRPr="00780AD1" w:rsidRDefault="00442258" w:rsidP="00780A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813" w:type="dxa"/>
          </w:tcPr>
          <w:p w:rsidR="00442258" w:rsidRPr="00780AD1" w:rsidRDefault="00442258" w:rsidP="00780A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Развитие и внедрение норм и правил корпоративной культуры, закрепление общего представления о пионерской организации (участие в выставках, форумах, конференциях)</w:t>
            </w:r>
          </w:p>
        </w:tc>
        <w:tc>
          <w:tcPr>
            <w:tcW w:w="1990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 xml:space="preserve">актив дружины, </w:t>
            </w:r>
            <w:r w:rsidR="00DD5407">
              <w:rPr>
                <w:rFonts w:ascii="Times New Roman" w:hAnsi="Times New Roman"/>
                <w:sz w:val="28"/>
                <w:szCs w:val="28"/>
                <w:lang w:val="be-BY"/>
              </w:rPr>
              <w:t>Богданович Д.П.</w:t>
            </w:r>
          </w:p>
        </w:tc>
      </w:tr>
    </w:tbl>
    <w:p w:rsidR="00442258" w:rsidRPr="00780AD1" w:rsidRDefault="00442258" w:rsidP="00780AD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442258" w:rsidRPr="00780AD1" w:rsidRDefault="00442258" w:rsidP="00780AD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780AD1">
        <w:rPr>
          <w:rFonts w:ascii="Times New Roman" w:hAnsi="Times New Roman"/>
          <w:b/>
          <w:sz w:val="28"/>
          <w:szCs w:val="28"/>
          <w:lang w:val="be-BY"/>
        </w:rPr>
        <w:t>III</w:t>
      </w:r>
      <w:r w:rsidRPr="00780AD1">
        <w:rPr>
          <w:rFonts w:ascii="Times New Roman" w:hAnsi="Times New Roman"/>
          <w:b/>
          <w:sz w:val="28"/>
          <w:szCs w:val="28"/>
        </w:rPr>
        <w:t xml:space="preserve">. </w:t>
      </w:r>
      <w:r w:rsidRPr="00780AD1">
        <w:rPr>
          <w:rFonts w:ascii="Times New Roman" w:hAnsi="Times New Roman"/>
          <w:b/>
          <w:sz w:val="28"/>
          <w:szCs w:val="28"/>
          <w:lang w:val="be-BY"/>
        </w:rPr>
        <w:t>Культурно-массовые и методические мероприятия</w:t>
      </w:r>
    </w:p>
    <w:p w:rsidR="00442258" w:rsidRPr="00780AD1" w:rsidRDefault="00442258" w:rsidP="00780AD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985"/>
        <w:gridCol w:w="2438"/>
      </w:tblGrid>
      <w:tr w:rsidR="00442258" w:rsidRPr="00780AD1" w:rsidTr="007F1F16">
        <w:trPr>
          <w:trHeight w:val="365"/>
        </w:trPr>
        <w:tc>
          <w:tcPr>
            <w:tcW w:w="710" w:type="dxa"/>
          </w:tcPr>
          <w:p w:rsidR="00442258" w:rsidRPr="00780AD1" w:rsidRDefault="00442258" w:rsidP="00780AD1">
            <w:pPr>
              <w:pStyle w:val="a3"/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19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 xml:space="preserve">Проведение и участие дней пионерских </w:t>
            </w:r>
            <w:proofErr w:type="spellStart"/>
            <w:r w:rsidRPr="00780AD1">
              <w:rPr>
                <w:rFonts w:ascii="Times New Roman" w:hAnsi="Times New Roman"/>
                <w:sz w:val="28"/>
                <w:szCs w:val="28"/>
              </w:rPr>
              <w:t>челленджеров</w:t>
            </w:r>
            <w:proofErr w:type="spellEnd"/>
            <w:r w:rsidRPr="00780AD1">
              <w:rPr>
                <w:rFonts w:ascii="Times New Roman" w:hAnsi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438" w:type="dxa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председатель совета дружины</w:t>
            </w:r>
          </w:p>
        </w:tc>
      </w:tr>
      <w:tr w:rsidR="00442258" w:rsidRPr="00780AD1" w:rsidTr="007F1F16">
        <w:trPr>
          <w:trHeight w:val="365"/>
        </w:trPr>
        <w:tc>
          <w:tcPr>
            <w:tcW w:w="710" w:type="dxa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3.2</w:t>
            </w:r>
          </w:p>
        </w:tc>
        <w:tc>
          <w:tcPr>
            <w:tcW w:w="4819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pacing w:val="-2"/>
                <w:sz w:val="28"/>
                <w:szCs w:val="28"/>
              </w:rPr>
              <w:t>Участие в республиканской экологической акции по сбору вторсырья «Сделаем мир чище!»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outlineLvl w:val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Cs/>
                <w:sz w:val="28"/>
                <w:szCs w:val="28"/>
              </w:rPr>
              <w:t>сентябрь-</w:t>
            </w:r>
          </w:p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442258" w:rsidRPr="00780AD1" w:rsidRDefault="00442258" w:rsidP="00780A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совет дружины</w:t>
            </w:r>
          </w:p>
        </w:tc>
      </w:tr>
      <w:tr w:rsidR="00442258" w:rsidRPr="00780AD1" w:rsidTr="007F1F16">
        <w:trPr>
          <w:trHeight w:val="146"/>
        </w:trPr>
        <w:tc>
          <w:tcPr>
            <w:tcW w:w="710" w:type="dxa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19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Участие в районной акции по благоустройству территории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  <w:vAlign w:val="center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председатель совета дружины, актив дружины</w:t>
            </w:r>
          </w:p>
        </w:tc>
      </w:tr>
      <w:tr w:rsidR="00442258" w:rsidRPr="00780AD1" w:rsidTr="007F1F16">
        <w:trPr>
          <w:trHeight w:val="146"/>
        </w:trPr>
        <w:tc>
          <w:tcPr>
            <w:tcW w:w="710" w:type="dxa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819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Благотворительная акция, посвященная Дню пожилых людей «Мы выбираем помощь пожилым людям», оказание адресной помощи ветеранам педагогического труда, одиноким и одиноко проживающим людям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vAlign w:val="center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совет дружины, сектор труда и заботы</w:t>
            </w:r>
          </w:p>
        </w:tc>
      </w:tr>
      <w:tr w:rsidR="00442258" w:rsidRPr="00780AD1" w:rsidTr="007F1F16">
        <w:trPr>
          <w:trHeight w:val="146"/>
        </w:trPr>
        <w:tc>
          <w:tcPr>
            <w:tcW w:w="710" w:type="dxa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19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Проведение акции по сбору макулатуры, в рамках республиканской акции «Наш пионерский труд – тебе, Отчизна!»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vAlign w:val="center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совет дружины, сектор труда и заботы</w:t>
            </w:r>
          </w:p>
        </w:tc>
      </w:tr>
      <w:tr w:rsidR="00442258" w:rsidRPr="00780AD1" w:rsidTr="007F1F16">
        <w:trPr>
          <w:trHeight w:val="146"/>
        </w:trPr>
        <w:tc>
          <w:tcPr>
            <w:tcW w:w="710" w:type="dxa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3.6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80AD1">
              <w:rPr>
                <w:rFonts w:ascii="Times New Roman" w:hAnsi="Times New Roman"/>
                <w:sz w:val="28"/>
                <w:szCs w:val="28"/>
                <w:lang w:val="be-BY"/>
              </w:rPr>
              <w:t>Участие в благотворительной акции “Милосердие”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80AD1">
              <w:rPr>
                <w:rFonts w:ascii="Times New Roman" w:hAnsi="Times New Roman"/>
                <w:sz w:val="28"/>
                <w:szCs w:val="28"/>
                <w:lang w:val="be-BY"/>
              </w:rPr>
              <w:t>в течении года</w:t>
            </w:r>
          </w:p>
        </w:tc>
        <w:tc>
          <w:tcPr>
            <w:tcW w:w="2438" w:type="dxa"/>
            <w:vAlign w:val="center"/>
          </w:tcPr>
          <w:p w:rsidR="00442258" w:rsidRPr="00780AD1" w:rsidRDefault="00442258" w:rsidP="00780A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совет дружины</w:t>
            </w:r>
          </w:p>
        </w:tc>
      </w:tr>
      <w:tr w:rsidR="00442258" w:rsidRPr="00780AD1" w:rsidTr="007F1F16">
        <w:trPr>
          <w:trHeight w:val="146"/>
        </w:trPr>
        <w:tc>
          <w:tcPr>
            <w:tcW w:w="710" w:type="dxa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3.7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80AD1">
              <w:rPr>
                <w:rFonts w:ascii="Times New Roman" w:hAnsi="Times New Roman"/>
                <w:sz w:val="28"/>
                <w:szCs w:val="28"/>
                <w:lang w:val="be-BY"/>
              </w:rPr>
              <w:t>Участие в благотворительной акции “От сердца к сердцу” к международному дню людей с ограниченными возможностями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80AD1">
              <w:rPr>
                <w:rFonts w:ascii="Times New Roman" w:hAnsi="Times New Roman"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438" w:type="dxa"/>
            <w:vAlign w:val="center"/>
          </w:tcPr>
          <w:p w:rsidR="00442258" w:rsidRPr="00780AD1" w:rsidRDefault="00442258" w:rsidP="00780A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совет дружины</w:t>
            </w:r>
          </w:p>
        </w:tc>
      </w:tr>
      <w:tr w:rsidR="00442258" w:rsidRPr="00780AD1" w:rsidTr="007F1F16">
        <w:trPr>
          <w:trHeight w:val="146"/>
        </w:trPr>
        <w:tc>
          <w:tcPr>
            <w:tcW w:w="710" w:type="dxa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3.8</w:t>
            </w:r>
          </w:p>
        </w:tc>
        <w:tc>
          <w:tcPr>
            <w:tcW w:w="4819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80AD1">
              <w:rPr>
                <w:rFonts w:ascii="Times New Roman" w:hAnsi="Times New Roman"/>
                <w:sz w:val="28"/>
                <w:szCs w:val="28"/>
                <w:lang w:val="be-BY"/>
              </w:rPr>
              <w:t>Проведение торжественной линейки, посвящённой Дню юного героя-антифашиста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председатель совета дружины, совет дружины</w:t>
            </w:r>
          </w:p>
        </w:tc>
      </w:tr>
      <w:tr w:rsidR="00442258" w:rsidRPr="00780AD1" w:rsidTr="007F1F16">
        <w:trPr>
          <w:trHeight w:val="146"/>
        </w:trPr>
        <w:tc>
          <w:tcPr>
            <w:tcW w:w="710" w:type="dxa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3.9</w:t>
            </w:r>
          </w:p>
        </w:tc>
        <w:tc>
          <w:tcPr>
            <w:tcW w:w="4819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Мероприятия, посвящённые Международному женскому дню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38" w:type="dxa"/>
            <w:vAlign w:val="center"/>
          </w:tcPr>
          <w:p w:rsidR="00442258" w:rsidRPr="00780AD1" w:rsidRDefault="00442258" w:rsidP="00780A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совет дружины</w:t>
            </w:r>
          </w:p>
        </w:tc>
      </w:tr>
      <w:tr w:rsidR="00442258" w:rsidRPr="00780AD1" w:rsidTr="007F1F16">
        <w:trPr>
          <w:trHeight w:val="571"/>
        </w:trPr>
        <w:tc>
          <w:tcPr>
            <w:tcW w:w="710" w:type="dxa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4819" w:type="dxa"/>
          </w:tcPr>
          <w:p w:rsidR="00442258" w:rsidRPr="00780AD1" w:rsidRDefault="00442258" w:rsidP="0078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 пионерской линейки «Салют, Пионерия!» ко Дню пионерской дружбы  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38" w:type="dxa"/>
          </w:tcPr>
          <w:p w:rsidR="00442258" w:rsidRPr="00780AD1" w:rsidRDefault="00442258" w:rsidP="00780A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председатель совета дружины,</w:t>
            </w:r>
          </w:p>
          <w:p w:rsidR="00442258" w:rsidRPr="00780AD1" w:rsidRDefault="00442258" w:rsidP="00780A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совет дружины</w:t>
            </w:r>
          </w:p>
        </w:tc>
      </w:tr>
      <w:tr w:rsidR="00442258" w:rsidRPr="00780AD1" w:rsidTr="007F1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3"/>
        </w:trPr>
        <w:tc>
          <w:tcPr>
            <w:tcW w:w="710" w:type="dxa"/>
          </w:tcPr>
          <w:p w:rsidR="00442258" w:rsidRPr="00780AD1" w:rsidRDefault="00442258" w:rsidP="00780AD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0AD1">
              <w:rPr>
                <w:sz w:val="28"/>
                <w:szCs w:val="28"/>
              </w:rPr>
              <w:t>3.11</w:t>
            </w:r>
          </w:p>
        </w:tc>
        <w:tc>
          <w:tcPr>
            <w:tcW w:w="4819" w:type="dxa"/>
          </w:tcPr>
          <w:p w:rsidR="00442258" w:rsidRPr="00780AD1" w:rsidRDefault="00442258" w:rsidP="00780AD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Торжественные приемы в ряды ОО «БРПО», приуроченные к традиционным датам пионерской организации, страны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ind w:hanging="144"/>
              <w:jc w:val="center"/>
              <w:outlineLvl w:val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</w:tcPr>
          <w:p w:rsidR="00442258" w:rsidRPr="00780AD1" w:rsidRDefault="00442258" w:rsidP="00780A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258" w:rsidRPr="00780AD1" w:rsidRDefault="00442258" w:rsidP="00780A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совет дружины</w:t>
            </w:r>
          </w:p>
        </w:tc>
      </w:tr>
    </w:tbl>
    <w:p w:rsidR="00442258" w:rsidRPr="00780AD1" w:rsidRDefault="00442258" w:rsidP="00780AD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80AD1">
        <w:rPr>
          <w:sz w:val="28"/>
          <w:szCs w:val="28"/>
        </w:rPr>
        <w:t xml:space="preserve">                        </w:t>
      </w:r>
    </w:p>
    <w:p w:rsidR="00442258" w:rsidRPr="00780AD1" w:rsidRDefault="00442258" w:rsidP="00780A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AD1">
        <w:rPr>
          <w:rFonts w:ascii="Times New Roman" w:hAnsi="Times New Roman"/>
          <w:b/>
          <w:sz w:val="28"/>
          <w:szCs w:val="28"/>
          <w:lang w:val="be-BY"/>
        </w:rPr>
        <w:t>I</w:t>
      </w:r>
      <w:r w:rsidRPr="00780A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80AD1">
        <w:rPr>
          <w:rFonts w:ascii="Times New Roman" w:hAnsi="Times New Roman"/>
          <w:b/>
          <w:sz w:val="28"/>
          <w:szCs w:val="28"/>
        </w:rPr>
        <w:t>. Руководство и контроль</w:t>
      </w:r>
    </w:p>
    <w:p w:rsidR="00442258" w:rsidRPr="00780AD1" w:rsidRDefault="00442258" w:rsidP="00780AD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787"/>
        <w:gridCol w:w="1985"/>
        <w:gridCol w:w="2410"/>
      </w:tblGrid>
      <w:tr w:rsidR="00442258" w:rsidRPr="00780AD1" w:rsidTr="007F1F16">
        <w:trPr>
          <w:trHeight w:val="367"/>
        </w:trPr>
        <w:tc>
          <w:tcPr>
            <w:tcW w:w="742" w:type="dxa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AD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2258" w:rsidRPr="00780AD1" w:rsidTr="007F1F16">
        <w:tc>
          <w:tcPr>
            <w:tcW w:w="742" w:type="dxa"/>
            <w:vMerge w:val="restart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787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Подача плановой и отчетно-аналитической документации по организации деятельности пионерской дружины школы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42258" w:rsidRPr="00780AD1" w:rsidRDefault="00DD5407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Богданович Д.П.</w:t>
            </w:r>
          </w:p>
        </w:tc>
      </w:tr>
      <w:tr w:rsidR="00442258" w:rsidRPr="00780AD1" w:rsidTr="007F1F16">
        <w:tc>
          <w:tcPr>
            <w:tcW w:w="742" w:type="dxa"/>
            <w:vMerge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442258" w:rsidRPr="00780AD1" w:rsidRDefault="00442258" w:rsidP="00DD54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 xml:space="preserve">План работы пионерской дружины </w:t>
            </w:r>
            <w:r w:rsidR="00DD5407">
              <w:rPr>
                <w:rFonts w:ascii="Times New Roman" w:hAnsi="Times New Roman"/>
                <w:sz w:val="28"/>
                <w:szCs w:val="28"/>
              </w:rPr>
              <w:t>имени Надежды Богдановой на 2023</w:t>
            </w:r>
            <w:r w:rsidR="00780AD1">
              <w:rPr>
                <w:rFonts w:ascii="Times New Roman" w:hAnsi="Times New Roman"/>
                <w:sz w:val="28"/>
                <w:szCs w:val="28"/>
              </w:rPr>
              <w:t>/202</w:t>
            </w:r>
            <w:r w:rsidR="00DD5407">
              <w:rPr>
                <w:rFonts w:ascii="Times New Roman" w:hAnsi="Times New Roman"/>
                <w:sz w:val="28"/>
                <w:szCs w:val="28"/>
              </w:rPr>
              <w:t>4</w:t>
            </w:r>
            <w:r w:rsidRPr="00780AD1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442258" w:rsidRPr="00780AD1" w:rsidRDefault="00DD5407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Богданович Д.П.</w:t>
            </w:r>
          </w:p>
        </w:tc>
      </w:tr>
      <w:tr w:rsidR="00442258" w:rsidRPr="00780AD1" w:rsidTr="007F1F16">
        <w:tc>
          <w:tcPr>
            <w:tcW w:w="742" w:type="dxa"/>
            <w:vMerge w:val="restart"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787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Предоставление информации об итогах проведения республиканских акций: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2258" w:rsidRPr="00780AD1" w:rsidRDefault="00780AD1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442258" w:rsidRPr="00780AD1">
              <w:rPr>
                <w:rFonts w:ascii="Times New Roman" w:hAnsi="Times New Roman"/>
                <w:sz w:val="28"/>
                <w:szCs w:val="28"/>
              </w:rPr>
              <w:t xml:space="preserve"> ОО «БРПО»</w:t>
            </w:r>
          </w:p>
        </w:tc>
      </w:tr>
      <w:tr w:rsidR="00442258" w:rsidRPr="00780AD1" w:rsidTr="007F1F16">
        <w:tc>
          <w:tcPr>
            <w:tcW w:w="742" w:type="dxa"/>
            <w:vMerge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трудовой акции по сбору вторсырья «</w:t>
            </w:r>
            <w:r w:rsidRPr="00780AD1">
              <w:rPr>
                <w:rFonts w:ascii="Times New Roman" w:hAnsi="Times New Roman"/>
                <w:sz w:val="28"/>
                <w:szCs w:val="28"/>
                <w:lang w:val="be-BY"/>
              </w:rPr>
              <w:t>Сделаем мир чище!</w:t>
            </w:r>
            <w:r w:rsidRPr="00780A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до 5 января</w:t>
            </w:r>
          </w:p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до 10 июня</w:t>
            </w:r>
          </w:p>
        </w:tc>
        <w:tc>
          <w:tcPr>
            <w:tcW w:w="2410" w:type="dxa"/>
            <w:vAlign w:val="center"/>
          </w:tcPr>
          <w:p w:rsidR="00442258" w:rsidRPr="00780AD1" w:rsidRDefault="00DD5407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Богданович Д.П.</w:t>
            </w:r>
          </w:p>
        </w:tc>
      </w:tr>
      <w:tr w:rsidR="00442258" w:rsidRPr="00780AD1" w:rsidTr="009F485B">
        <w:trPr>
          <w:trHeight w:val="284"/>
        </w:trPr>
        <w:tc>
          <w:tcPr>
            <w:tcW w:w="742" w:type="dxa"/>
            <w:vMerge/>
          </w:tcPr>
          <w:p w:rsidR="00442258" w:rsidRPr="00780AD1" w:rsidRDefault="00442258" w:rsidP="00780A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442258" w:rsidRPr="00780AD1" w:rsidRDefault="00442258" w:rsidP="0078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Обеспечение символикой ОО «БРПО» вступающих в организацию</w:t>
            </w:r>
          </w:p>
        </w:tc>
        <w:tc>
          <w:tcPr>
            <w:tcW w:w="1985" w:type="dxa"/>
            <w:vAlign w:val="center"/>
          </w:tcPr>
          <w:p w:rsidR="00442258" w:rsidRPr="00780AD1" w:rsidRDefault="00442258" w:rsidP="00780AD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AD1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10" w:type="dxa"/>
            <w:vAlign w:val="center"/>
          </w:tcPr>
          <w:p w:rsidR="00442258" w:rsidRPr="00780AD1" w:rsidRDefault="00DD5407" w:rsidP="00780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Богданович Д.П.</w:t>
            </w:r>
          </w:p>
        </w:tc>
      </w:tr>
    </w:tbl>
    <w:p w:rsidR="00442258" w:rsidRPr="00780AD1" w:rsidRDefault="00442258" w:rsidP="00780A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258" w:rsidRDefault="00442258" w:rsidP="00442258">
      <w:pPr>
        <w:jc w:val="both"/>
        <w:rPr>
          <w:rFonts w:ascii="Times New Roman" w:hAnsi="Times New Roman"/>
          <w:sz w:val="28"/>
          <w:szCs w:val="28"/>
        </w:rPr>
      </w:pPr>
    </w:p>
    <w:p w:rsidR="00442258" w:rsidRPr="004A5AC2" w:rsidRDefault="00442258" w:rsidP="00442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дружины                                              </w:t>
      </w:r>
    </w:p>
    <w:p w:rsidR="00A879FA" w:rsidRDefault="00A879FA"/>
    <w:sectPr w:rsidR="00A879FA" w:rsidSect="001917C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258"/>
    <w:rsid w:val="001E719F"/>
    <w:rsid w:val="00442258"/>
    <w:rsid w:val="00780AD1"/>
    <w:rsid w:val="009F485B"/>
    <w:rsid w:val="00A11D7C"/>
    <w:rsid w:val="00A879FA"/>
    <w:rsid w:val="00DD5407"/>
    <w:rsid w:val="00E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2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44225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44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42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2023-03-29T08:34:00Z</cp:lastPrinted>
  <dcterms:created xsi:type="dcterms:W3CDTF">2021-09-14T11:07:00Z</dcterms:created>
  <dcterms:modified xsi:type="dcterms:W3CDTF">2023-10-05T11:36:00Z</dcterms:modified>
</cp:coreProperties>
</file>