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66" w:rsidRPr="00926002" w:rsidRDefault="00BA5F66" w:rsidP="008D6F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0"/>
          <w:szCs w:val="30"/>
        </w:rPr>
      </w:pPr>
      <w:r w:rsidRPr="00926002">
        <w:rPr>
          <w:rStyle w:val="a4"/>
          <w:color w:val="333333"/>
          <w:sz w:val="30"/>
          <w:szCs w:val="30"/>
        </w:rPr>
        <w:t xml:space="preserve">Информация о финансово-хозяйственной деятельности попечительского совета </w:t>
      </w:r>
      <w:r w:rsidR="00926002" w:rsidRPr="00926002">
        <w:rPr>
          <w:rStyle w:val="a4"/>
          <w:color w:val="333333"/>
          <w:sz w:val="30"/>
          <w:szCs w:val="30"/>
        </w:rPr>
        <w:t>ГУО «</w:t>
      </w:r>
      <w:proofErr w:type="spellStart"/>
      <w:r w:rsidR="00926002" w:rsidRPr="00926002">
        <w:rPr>
          <w:rStyle w:val="a4"/>
          <w:color w:val="333333"/>
          <w:sz w:val="30"/>
          <w:szCs w:val="30"/>
        </w:rPr>
        <w:t>Мелешковичская</w:t>
      </w:r>
      <w:proofErr w:type="spellEnd"/>
      <w:r w:rsidR="00926002" w:rsidRPr="00926002">
        <w:rPr>
          <w:rStyle w:val="a4"/>
          <w:color w:val="333333"/>
          <w:sz w:val="30"/>
          <w:szCs w:val="30"/>
        </w:rPr>
        <w:t xml:space="preserve"> средняя</w:t>
      </w:r>
      <w:r w:rsidR="00EC07ED" w:rsidRPr="00926002">
        <w:rPr>
          <w:rStyle w:val="a4"/>
          <w:color w:val="333333"/>
          <w:sz w:val="30"/>
          <w:szCs w:val="30"/>
        </w:rPr>
        <w:t xml:space="preserve"> школ</w:t>
      </w:r>
      <w:r w:rsidR="00926002" w:rsidRPr="00926002">
        <w:rPr>
          <w:rStyle w:val="a4"/>
          <w:color w:val="333333"/>
          <w:sz w:val="30"/>
          <w:szCs w:val="30"/>
        </w:rPr>
        <w:t>а</w:t>
      </w:r>
      <w:r w:rsidR="00EC07ED" w:rsidRPr="00926002">
        <w:rPr>
          <w:rStyle w:val="a4"/>
          <w:color w:val="333333"/>
          <w:sz w:val="30"/>
          <w:szCs w:val="30"/>
        </w:rPr>
        <w:t xml:space="preserve"> Мозырского района</w:t>
      </w:r>
      <w:r w:rsidR="00926002" w:rsidRPr="00926002">
        <w:rPr>
          <w:rStyle w:val="a4"/>
          <w:color w:val="333333"/>
          <w:sz w:val="30"/>
          <w:szCs w:val="30"/>
        </w:rPr>
        <w:t>»</w:t>
      </w:r>
      <w:r w:rsidR="00EC07ED" w:rsidRPr="00926002">
        <w:rPr>
          <w:rStyle w:val="a4"/>
          <w:color w:val="333333"/>
          <w:sz w:val="30"/>
          <w:szCs w:val="30"/>
        </w:rPr>
        <w:t xml:space="preserve"> в</w:t>
      </w:r>
      <w:r w:rsidR="00926002" w:rsidRPr="00926002">
        <w:rPr>
          <w:rStyle w:val="a4"/>
          <w:color w:val="333333"/>
          <w:sz w:val="30"/>
          <w:szCs w:val="30"/>
        </w:rPr>
        <w:t xml:space="preserve"> 1-м полугодии 2023</w:t>
      </w:r>
      <w:r w:rsidRPr="00926002">
        <w:rPr>
          <w:rStyle w:val="a4"/>
          <w:color w:val="333333"/>
          <w:sz w:val="30"/>
          <w:szCs w:val="30"/>
        </w:rPr>
        <w:t>/202</w:t>
      </w:r>
      <w:r w:rsidR="00926002" w:rsidRPr="00926002">
        <w:rPr>
          <w:rStyle w:val="a4"/>
          <w:color w:val="333333"/>
          <w:sz w:val="30"/>
          <w:szCs w:val="30"/>
        </w:rPr>
        <w:t>4</w:t>
      </w:r>
      <w:r w:rsidRPr="00926002">
        <w:rPr>
          <w:rStyle w:val="a4"/>
          <w:color w:val="333333"/>
          <w:sz w:val="30"/>
          <w:szCs w:val="30"/>
        </w:rPr>
        <w:t xml:space="preserve"> учебного года</w:t>
      </w:r>
    </w:p>
    <w:p w:rsidR="00926002" w:rsidRPr="00926002" w:rsidRDefault="00926002" w:rsidP="008D6FE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0"/>
          <w:szCs w:val="30"/>
        </w:rPr>
      </w:pPr>
    </w:p>
    <w:p w:rsidR="00926002" w:rsidRPr="00926002" w:rsidRDefault="00926002" w:rsidP="00926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26002">
        <w:rPr>
          <w:rStyle w:val="a4"/>
          <w:rFonts w:ascii="Times New Roman" w:hAnsi="Times New Roman" w:cs="Times New Roman"/>
          <w:b w:val="0"/>
          <w:sz w:val="30"/>
          <w:szCs w:val="30"/>
        </w:rPr>
        <w:t>В</w:t>
      </w:r>
      <w:r w:rsidRPr="00926002">
        <w:rPr>
          <w:rStyle w:val="a4"/>
          <w:rFonts w:ascii="Times New Roman" w:hAnsi="Times New Roman" w:cs="Times New Roman"/>
          <w:b w:val="0"/>
          <w:sz w:val="30"/>
          <w:szCs w:val="30"/>
        </w:rPr>
        <w:t xml:space="preserve"> 1-м полугодии 2023/2024 учебного года</w:t>
      </w:r>
      <w:r w:rsidRPr="009260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:rsidR="00926002" w:rsidRPr="009F0880" w:rsidRDefault="00926002" w:rsidP="00926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Произведен капитальный  ремонт кабинета группы продлённого дня, спортивного зала на общую сумму – </w:t>
      </w:r>
      <w:r w:rsidRPr="009F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2500 руб</w:t>
      </w: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6002" w:rsidRPr="009F0880" w:rsidRDefault="00926002" w:rsidP="00926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2.Для ремонта учебных кабинетов закуплены стройматериалы (краска, грунтовка, шпаклевка, отделочные материалы) на сумму </w:t>
      </w:r>
      <w:r w:rsidRPr="009F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1500</w:t>
      </w: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002" w:rsidRPr="009F0880" w:rsidRDefault="00926002" w:rsidP="0092600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3.Закуплена оргтехника: 1 3Д принтер </w:t>
      </w:r>
      <w:r w:rsidRPr="009F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сумму 800 руб.</w:t>
      </w: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4.Приобретены комплекты ученической мебели на сумму </w:t>
      </w:r>
      <w:r w:rsidRPr="009F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4609 рублей</w:t>
      </w: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6002" w:rsidRPr="009F0880" w:rsidRDefault="00926002" w:rsidP="00926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>5.Для методического оснащения учебных кабинетов, учителями приобретены стенды, наглядные пособия,  и т.д.</w:t>
      </w:r>
    </w:p>
    <w:p w:rsidR="00926002" w:rsidRPr="009F0880" w:rsidRDefault="00926002" w:rsidP="00926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6.Произведена поверка манометров  и заправка огнетушителей – </w:t>
      </w:r>
      <w:r w:rsidRPr="009F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336 руб</w:t>
      </w: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6002" w:rsidRPr="009F0880" w:rsidRDefault="00926002" w:rsidP="009260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880">
        <w:rPr>
          <w:rFonts w:ascii="Times New Roman" w:eastAsia="Calibri" w:hAnsi="Times New Roman" w:cs="Times New Roman"/>
          <w:sz w:val="28"/>
          <w:szCs w:val="28"/>
        </w:rPr>
        <w:t xml:space="preserve">7.Приобретена  и установлена на пищеблок ванна «Стандарт ВМ3» из нержавеющей стали для мойки посуды на сумму </w:t>
      </w:r>
      <w:r w:rsidRPr="009F0880">
        <w:rPr>
          <w:rFonts w:ascii="Times New Roman" w:eastAsia="Calibri" w:hAnsi="Times New Roman" w:cs="Times New Roman"/>
          <w:b/>
          <w:sz w:val="28"/>
          <w:szCs w:val="28"/>
        </w:rPr>
        <w:t>702 руб</w:t>
      </w:r>
      <w:r w:rsidRPr="009F08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6002" w:rsidRPr="009F0880" w:rsidRDefault="00926002" w:rsidP="009260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880">
        <w:rPr>
          <w:rFonts w:ascii="Times New Roman" w:eastAsia="Calibri" w:hAnsi="Times New Roman" w:cs="Times New Roman"/>
          <w:sz w:val="28"/>
          <w:szCs w:val="28"/>
        </w:rPr>
        <w:t>8.На пищеблок закуплена столовая посуда (тарелки и чашки).</w:t>
      </w:r>
    </w:p>
    <w:p w:rsidR="00926002" w:rsidRPr="009F0880" w:rsidRDefault="00926002" w:rsidP="00926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9.Приобретены и монтированы жалюзи в кабинетах  </w:t>
      </w:r>
      <w:r w:rsidRPr="009F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сумму 1700 руб</w:t>
      </w: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26002" w:rsidRPr="009F0880" w:rsidRDefault="00926002" w:rsidP="00926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10.Покрашены и частично отремонтированы забор </w:t>
      </w:r>
      <w:r w:rsidRPr="009F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50</w:t>
      </w:r>
      <w:r w:rsidRPr="009F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трибуны на стадионе на сумму </w:t>
      </w:r>
      <w:r w:rsidRPr="009F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150 руб</w:t>
      </w: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6002" w:rsidRPr="009F0880" w:rsidRDefault="00926002" w:rsidP="00926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11.За счёт родительской помощи была залита </w:t>
      </w:r>
      <w:proofErr w:type="spellStart"/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отмостка</w:t>
      </w:r>
      <w:proofErr w:type="spellEnd"/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дошкольного отделения  </w:t>
      </w:r>
      <w:r w:rsidRPr="009F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сумму 900 руб</w:t>
      </w: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proofErr w:type="gramEnd"/>
    </w:p>
    <w:p w:rsidR="00926002" w:rsidRPr="009F0880" w:rsidRDefault="00926002" w:rsidP="00926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Закуплен мягкий инвентарь для дошкольного отделения.</w:t>
      </w:r>
    </w:p>
    <w:p w:rsidR="00926002" w:rsidRPr="009F0880" w:rsidRDefault="00926002" w:rsidP="00926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13.В целях профилактики </w:t>
      </w:r>
      <w:r w:rsidRPr="009F08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KOBID</w:t>
      </w: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за счёт спонсорской закуплены </w:t>
      </w:r>
      <w:proofErr w:type="spellStart"/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дезсредства</w:t>
      </w:r>
      <w:proofErr w:type="spellEnd"/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моющие средства на </w:t>
      </w:r>
      <w:r w:rsidRPr="009F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сумму 100 руб.</w:t>
      </w:r>
    </w:p>
    <w:p w:rsidR="00926002" w:rsidRPr="009F0880" w:rsidRDefault="00926002" w:rsidP="00926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>14.Для благоустройства территории учреждения образования закуплены рассада, цветы, систематически осуществляется  покос травы на пришкольной дворовой территории за счёт собственных средств.</w:t>
      </w:r>
    </w:p>
    <w:p w:rsidR="00926002" w:rsidRPr="009F0880" w:rsidRDefault="00926002" w:rsidP="00926002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8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ab/>
      </w: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привлечения финансовых средств  за счет </w:t>
      </w:r>
      <w:proofErr w:type="spellStart"/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внебюджета</w:t>
      </w:r>
      <w:proofErr w:type="spellEnd"/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(родительская, спонсорская, шефская помощь)- </w:t>
      </w:r>
      <w:r w:rsidRPr="009F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5500 руб</w:t>
      </w: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6002" w:rsidRPr="009F0880" w:rsidRDefault="00926002" w:rsidP="00926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образования Мозырского райисполкома были выделены деньги на закупку спортинвентаря (</w:t>
      </w:r>
      <w:r w:rsidRPr="009F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899,03 руб</w:t>
      </w: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бытовой химии, </w:t>
      </w:r>
      <w:proofErr w:type="spellStart"/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дезсредств</w:t>
      </w:r>
      <w:proofErr w:type="spellEnd"/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приобретение ученической мебели на сумму </w:t>
      </w:r>
      <w:r w:rsidRPr="009F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(4609 руб.)</w:t>
      </w: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6002" w:rsidRPr="009F0880" w:rsidRDefault="00926002" w:rsidP="00926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 образования необходимо приобрести интерактивную доску, проектор, произвести капитальный ремонт пищеблока,  стеллажи для книг в библиотеку, столы учительские.</w:t>
      </w:r>
    </w:p>
    <w:p w:rsidR="00926002" w:rsidRDefault="00926002" w:rsidP="008D6F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</w:p>
    <w:p w:rsidR="00926002" w:rsidRPr="002A4747" w:rsidRDefault="00926002" w:rsidP="009260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4747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Pr="002A4747">
        <w:rPr>
          <w:rFonts w:ascii="Times New Roman" w:hAnsi="Times New Roman" w:cs="Times New Roman"/>
          <w:sz w:val="30"/>
          <w:szCs w:val="30"/>
        </w:rPr>
        <w:tab/>
      </w:r>
      <w:r w:rsidRPr="002A4747">
        <w:rPr>
          <w:rFonts w:ascii="Times New Roman" w:hAnsi="Times New Roman" w:cs="Times New Roman"/>
          <w:sz w:val="30"/>
          <w:szCs w:val="30"/>
        </w:rPr>
        <w:tab/>
      </w:r>
      <w:r w:rsidRPr="002A4747">
        <w:rPr>
          <w:rFonts w:ascii="Times New Roman" w:hAnsi="Times New Roman" w:cs="Times New Roman"/>
          <w:sz w:val="30"/>
          <w:szCs w:val="30"/>
        </w:rPr>
        <w:tab/>
      </w:r>
      <w:r w:rsidRPr="002A4747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  <w:proofErr w:type="spellStart"/>
      <w:r w:rsidRPr="002A4747">
        <w:rPr>
          <w:rFonts w:ascii="Times New Roman" w:hAnsi="Times New Roman" w:cs="Times New Roman"/>
          <w:sz w:val="30"/>
          <w:szCs w:val="30"/>
        </w:rPr>
        <w:t>Л.Н.Кадол</w:t>
      </w:r>
      <w:proofErr w:type="spellEnd"/>
    </w:p>
    <w:p w:rsidR="00926002" w:rsidRPr="002A4747" w:rsidRDefault="00926002" w:rsidP="009260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26002" w:rsidRDefault="00926002" w:rsidP="008D6F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</w:p>
    <w:sectPr w:rsidR="0092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DC"/>
    <w:rsid w:val="004E76DC"/>
    <w:rsid w:val="006E2A42"/>
    <w:rsid w:val="008D6FEA"/>
    <w:rsid w:val="00926002"/>
    <w:rsid w:val="009277CA"/>
    <w:rsid w:val="00BA5F66"/>
    <w:rsid w:val="00E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F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2023-04-14T08:19:00Z</cp:lastPrinted>
  <dcterms:created xsi:type="dcterms:W3CDTF">2023-04-14T08:18:00Z</dcterms:created>
  <dcterms:modified xsi:type="dcterms:W3CDTF">2024-01-30T05:51:00Z</dcterms:modified>
</cp:coreProperties>
</file>