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0E" w:rsidRPr="00475497" w:rsidRDefault="007E550E" w:rsidP="00263B6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Литературная  гостиная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«Святое слово-ХЛЕБ!»</w:t>
      </w:r>
    </w:p>
    <w:bookmarkEnd w:id="0"/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Добрый день.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Тема сегодняшней литературной гостиной «Святое слово – ХЛЕБ!». Мы часто думаем про хлеб, говорим о нём. Издавна хлеб считался самым важным продуктом питания, мерой всех ценностей. Хлебные колосья помещены на Государственном Гербе нашей страны. И сегодня, хоть на полях работает современная техника, выращивать хлеб не стало легче и ценим мы его по-прежнему</w:t>
      </w:r>
    </w:p>
    <w:p w:rsidR="007E550E" w:rsidRPr="00475497" w:rsidRDefault="007E550E" w:rsidP="00045D94">
      <w:pPr>
        <w:tabs>
          <w:tab w:val="left" w:pos="3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 притчу </w:t>
      </w:r>
      <w:proofErr w:type="spell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М.Танка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550E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Однажды в город путник шёл,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умаялся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немного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 ворчать: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ол, хлеб тяжёл, им взятый на дорогу.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из мешка из своего он вытряхнул не глядя.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налегке пошёл вперёд, свои расправив плечи.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Но закатился день. И вот стал надвигаться вечер.</w:t>
      </w:r>
    </w:p>
    <w:p w:rsidR="007E550E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Почуял путник аппетит и вспомнил хлеб румяный,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где</w:t>
      </w:r>
      <w:proofErr w:type="spell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-то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брошенный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лежит  на тропке, за поляной.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Решил вернуться он назад и с другом помириться.</w:t>
      </w:r>
    </w:p>
    <w:p w:rsidR="007E550E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как же радовался он, вернув свою утрату!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Он хлебу чёрному поклон отвесил, словно брату.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Слава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Миру на земле!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Слава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Хлебу на столе!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tabs>
          <w:tab w:val="left" w:pos="142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Вот он – хлебушко душистый,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 хрусткой корочкой витой;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он - теплый, золотист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ый,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налитой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каждый дом, на каждый стол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Он пожаловал, пришёл.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нём здоровье наше, сила,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нём душевное тепло;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Сколько рук его растило,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Охраняло, берегло!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Ведь не сразу стали зерна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Хлебом - тем, что на столе.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Люди долго и упорно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Потрудились на земле.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Слава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Миру на земле!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Слава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Хлебу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на столе!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Слава тем,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Кто хлеб растил,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Не жалел трудов и сил!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Какие впечатления у вас возникли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услышанного?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Как вы думаете, какие слова могут служить девизом нашего мероприятия? Почему вы так считаете? Так о чем пойдёт речь на нашей встрече?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</w:t>
      </w:r>
      <w:r>
        <w:rPr>
          <w:rFonts w:ascii="Times New Roman" w:hAnsi="Times New Roman" w:cs="Times New Roman"/>
          <w:sz w:val="28"/>
          <w:szCs w:val="28"/>
          <w:lang w:val="ru-RU"/>
        </w:rPr>
        <w:t>! Какое краткое, но ёмкое слово!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Хлеб! Он заключает в себе историю человечества!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! Он символ богатства!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Хлеб! Он может поставить на ноги,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на колени.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Есть 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удет жизнь! Хлеб и жизнь! Э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ти два слова стоят рядом. Вечна жизнь, вечен хлеб. Они неотделимы друг от друга.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Нет ничего превыше хлеба.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нём наш и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сток и наш итог.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Как будто солнце с неба,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Пшеничный катится  поток.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Трудно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назвать другую тему, которая затрагивала бы каждого человека столь кровно.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всегда был в почете у людей… Хлеб, хлебушк</w:t>
      </w:r>
      <w:r>
        <w:rPr>
          <w:rFonts w:ascii="Times New Roman" w:hAnsi="Times New Roman" w:cs="Times New Roman"/>
          <w:sz w:val="28"/>
          <w:szCs w:val="28"/>
          <w:lang w:val="ru-RU"/>
        </w:rPr>
        <w:t>о, хлеб-батюшка,  хлеб-кормилец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- так ласково  и уважительно называют его в народе. Это не только продукт питания… Хлеб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- мерило достатка, символ благополучия, человеческой доброты. Хлеб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- наша гордость, богатство, сила…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>«Хле</w:t>
      </w:r>
      <w:proofErr w:type="gramStart"/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>б-</w:t>
      </w:r>
      <w:proofErr w:type="gramEnd"/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дар Божий»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,- говорит русский народ о хлебе и с почтительностью относится к этому дару, который спасает от голода.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- Докажите, что хлеб – дар Божий. Какие еще пословицы и поговорки о хлебе вы знаете?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>(Учащиеся приводят примеры пословиц о хлебе и дают им толкование)</w:t>
      </w:r>
    </w:p>
    <w:p w:rsidR="007E550E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FD5CDC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Этими и другими пословицами человек определил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5CDC">
        <w:rPr>
          <w:rFonts w:ascii="Times New Roman" w:hAnsi="Times New Roman" w:cs="Times New Roman"/>
          <w:sz w:val="28"/>
          <w:szCs w:val="28"/>
          <w:lang w:val="ru-RU"/>
        </w:rPr>
        <w:t>роль хлеба в своей жизни.</w:t>
      </w:r>
    </w:p>
    <w:p w:rsidR="007E550E" w:rsidRPr="00FD5CDC" w:rsidRDefault="007E550E" w:rsidP="00263B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А что же говорят поэты о хлебе?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D5CDC">
        <w:rPr>
          <w:rFonts w:ascii="Times New Roman" w:hAnsi="Times New Roman" w:cs="Times New Roman"/>
          <w:sz w:val="28"/>
          <w:szCs w:val="28"/>
          <w:lang w:val="ru-RU"/>
        </w:rPr>
        <w:t>Чтение стихотворений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учащимися)</w:t>
      </w:r>
    </w:p>
    <w:p w:rsidR="007E550E" w:rsidRPr="00DB3668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36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Ученик:</w:t>
      </w:r>
    </w:p>
    <w:p w:rsidR="007E550E" w:rsidRPr="00FD5CDC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C">
        <w:rPr>
          <w:rFonts w:ascii="Times New Roman" w:hAnsi="Times New Roman" w:cs="Times New Roman"/>
          <w:sz w:val="28"/>
          <w:szCs w:val="28"/>
          <w:lang w:val="ru-RU"/>
        </w:rPr>
        <w:t>«Хлеб»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Кто землю сам пахал, тот за столом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Разрежет хлеб, не уронив ни крошки,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Стянув, на свежей скатерти узлом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дни страды исхоженные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стежки.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Я тоже в поле вырос и окреп,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Шел не прохожим по родному краю,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по тому, как люди ценят хлеб,</w:t>
      </w:r>
    </w:p>
    <w:p w:rsidR="007E550E" w:rsidRDefault="007E550E" w:rsidP="00045D9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7AF">
        <w:rPr>
          <w:rFonts w:ascii="Times New Roman" w:hAnsi="Times New Roman" w:cs="Times New Roman"/>
          <w:sz w:val="28"/>
          <w:szCs w:val="28"/>
        </w:rPr>
        <w:lastRenderedPageBreak/>
        <w:t xml:space="preserve">Себе друзей в дорогу выбираю.     </w:t>
      </w:r>
    </w:p>
    <w:p w:rsidR="007E550E" w:rsidRPr="006C67AF" w:rsidRDefault="007E550E" w:rsidP="00045D94">
      <w:pPr>
        <w:pStyle w:val="a3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C67AF">
        <w:rPr>
          <w:rFonts w:ascii="Times New Roman" w:hAnsi="Times New Roman" w:cs="Times New Roman"/>
          <w:sz w:val="28"/>
          <w:szCs w:val="28"/>
        </w:rPr>
        <w:t xml:space="preserve"> </w:t>
      </w:r>
      <w:r w:rsidRPr="006C67AF">
        <w:rPr>
          <w:rFonts w:ascii="Times New Roman" w:hAnsi="Times New Roman" w:cs="Times New Roman"/>
          <w:i/>
          <w:iCs/>
          <w:sz w:val="28"/>
          <w:szCs w:val="28"/>
        </w:rPr>
        <w:t xml:space="preserve">Н. </w:t>
      </w:r>
      <w:proofErr w:type="spellStart"/>
      <w:r w:rsidRPr="006C67AF">
        <w:rPr>
          <w:rFonts w:ascii="Times New Roman" w:hAnsi="Times New Roman" w:cs="Times New Roman"/>
          <w:i/>
          <w:iCs/>
          <w:sz w:val="28"/>
          <w:szCs w:val="28"/>
        </w:rPr>
        <w:t>Рыленков</w:t>
      </w:r>
      <w:proofErr w:type="spellEnd"/>
      <w:r w:rsidRPr="006C67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На свете я  видела хлеба немало-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Крестьянка его из печи вынимала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клала на стол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осеняя крестом,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он отдыхал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 накрытый холстом.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горнице пахло сильно и сладко,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 грозным казался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 как имя отца.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За трапезой ели его без остатка –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Ни крош</w:t>
      </w:r>
      <w:r>
        <w:rPr>
          <w:rFonts w:ascii="Times New Roman" w:hAnsi="Times New Roman" w:cs="Times New Roman"/>
          <w:sz w:val="28"/>
          <w:szCs w:val="28"/>
          <w:lang w:val="ru-RU"/>
        </w:rPr>
        <w:t>ки, ни крошки, ломоть – до конц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На свете я видела хлеба немного.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Его отмеряли так скудно, так строго.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Его запивали  крутым кипятком,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называли не хлебом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пайком.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соломой, с мякиной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 с трухой, со жмыхами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все же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казался желанней всего!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матери тайно и тяжко вздыхали,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на частицы делили его.</w:t>
      </w:r>
    </w:p>
    <w:p w:rsidR="007E550E" w:rsidRDefault="007E550E" w:rsidP="00FD5C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свете я видела хлеба разливы:</w:t>
      </w:r>
    </w:p>
    <w:p w:rsidR="007E550E" w:rsidRPr="00475497" w:rsidRDefault="007E550E" w:rsidP="00FD5C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Мешки, бункера, элеваторы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 нивы.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Он золото</w:t>
      </w:r>
      <w:r>
        <w:rPr>
          <w:rFonts w:ascii="Times New Roman" w:hAnsi="Times New Roman" w:cs="Times New Roman"/>
          <w:sz w:val="28"/>
          <w:szCs w:val="28"/>
          <w:lang w:val="ru-RU"/>
        </w:rPr>
        <w:t>м лился, в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олною бежал,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Горой на токах деревенских лежал.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если примечу кусок в небрежень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е –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грязи придорожной, в подножной пыли,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 самое первое сердца движенье – </w:t>
      </w:r>
    </w:p>
    <w:p w:rsidR="007E550E" w:rsidRDefault="007E550E" w:rsidP="00045D9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7AF">
        <w:rPr>
          <w:rFonts w:ascii="Times New Roman" w:hAnsi="Times New Roman" w:cs="Times New Roman"/>
          <w:sz w:val="28"/>
          <w:szCs w:val="28"/>
        </w:rPr>
        <w:t xml:space="preserve">Поднять и спасти это чудо земли.        </w:t>
      </w:r>
    </w:p>
    <w:p w:rsidR="007E550E" w:rsidRPr="006C67AF" w:rsidRDefault="007E550E" w:rsidP="00045D94">
      <w:pPr>
        <w:pStyle w:val="a3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C67AF">
        <w:rPr>
          <w:rFonts w:ascii="Times New Roman" w:hAnsi="Times New Roman" w:cs="Times New Roman"/>
          <w:i/>
          <w:iCs/>
          <w:sz w:val="28"/>
          <w:szCs w:val="28"/>
        </w:rPr>
        <w:t xml:space="preserve">Елена Благинина.      </w:t>
      </w:r>
    </w:p>
    <w:p w:rsidR="007E550E" w:rsidRPr="00DB3668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36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</w:t>
      </w:r>
    </w:p>
    <w:p w:rsidR="007E550E" w:rsidRPr="00FD5CDC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C">
        <w:rPr>
          <w:rFonts w:ascii="Times New Roman" w:hAnsi="Times New Roman" w:cs="Times New Roman"/>
          <w:sz w:val="28"/>
          <w:szCs w:val="28"/>
          <w:lang w:val="ru-RU"/>
        </w:rPr>
        <w:t>Откуда пришел к нам хлеб?</w:t>
      </w:r>
    </w:p>
    <w:p w:rsidR="007E550E" w:rsidRPr="00DB3668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36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Ученик:</w:t>
      </w:r>
    </w:p>
    <w:p w:rsidR="007E550E" w:rsidRPr="00FD5CDC" w:rsidRDefault="007E550E" w:rsidP="00263B6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5CDC">
        <w:rPr>
          <w:rFonts w:ascii="Times New Roman" w:hAnsi="Times New Roman" w:cs="Times New Roman"/>
          <w:sz w:val="28"/>
          <w:szCs w:val="28"/>
          <w:lang w:val="ru-RU"/>
        </w:rPr>
        <w:t>Рассказ об истории хлеба.</w:t>
      </w:r>
    </w:p>
    <w:p w:rsidR="007E550E" w:rsidRPr="00FD5CDC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C">
        <w:rPr>
          <w:rFonts w:ascii="Times New Roman" w:hAnsi="Times New Roman" w:cs="Times New Roman"/>
          <w:sz w:val="28"/>
          <w:szCs w:val="28"/>
          <w:lang w:val="ru-RU"/>
        </w:rPr>
        <w:t>Первыми хлебопеками были египтяне. Они пекли хлеб в виде лепешек на горячих от солнца камнях. В Египте они ели пресный хлеб. В жарком климате, тесто быстро закисало и его выбрасывали. Но нашлись люди (видимо бедные), которые стали из кислого теста печь хлеб. Так родился новый вид хлеба – кислый хлеб. Вначале в Европе ели пшеничный и ячменный хлеб, а с 17 ве</w:t>
      </w:r>
      <w:r>
        <w:rPr>
          <w:rFonts w:ascii="Times New Roman" w:hAnsi="Times New Roman" w:cs="Times New Roman"/>
          <w:sz w:val="28"/>
          <w:szCs w:val="28"/>
          <w:lang w:val="ru-RU"/>
        </w:rPr>
        <w:t>ка стали употреблять ржаной</w:t>
      </w:r>
      <w:r w:rsidRPr="00FD5CDC">
        <w:rPr>
          <w:rFonts w:ascii="Times New Roman" w:hAnsi="Times New Roman" w:cs="Times New Roman"/>
          <w:sz w:val="28"/>
          <w:szCs w:val="28"/>
          <w:lang w:val="ru-RU"/>
        </w:rPr>
        <w:t>. С 19 века хлебопечение стало самостоятельной профессией.</w:t>
      </w:r>
    </w:p>
    <w:p w:rsidR="007E550E" w:rsidRPr="00263B6B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B6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63B6B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CDC">
        <w:rPr>
          <w:rFonts w:ascii="Times New Roman" w:hAnsi="Times New Roman" w:cs="Times New Roman"/>
          <w:sz w:val="28"/>
          <w:szCs w:val="28"/>
          <w:lang w:val="ru-RU"/>
        </w:rPr>
        <w:t>Изобилие хлеба – заветная мечта миллионо</w:t>
      </w:r>
      <w:r>
        <w:rPr>
          <w:rFonts w:ascii="Times New Roman" w:hAnsi="Times New Roman" w:cs="Times New Roman"/>
          <w:sz w:val="28"/>
          <w:szCs w:val="28"/>
          <w:lang w:val="ru-RU"/>
        </w:rPr>
        <w:t>в людей, живущих на Земле. К. Тими</w:t>
      </w:r>
      <w:r w:rsidRPr="00FD5CDC">
        <w:rPr>
          <w:rFonts w:ascii="Times New Roman" w:hAnsi="Times New Roman" w:cs="Times New Roman"/>
          <w:sz w:val="28"/>
          <w:szCs w:val="28"/>
          <w:lang w:val="ru-RU"/>
        </w:rPr>
        <w:t>рязев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D5CDC">
        <w:rPr>
          <w:rFonts w:ascii="Times New Roman" w:hAnsi="Times New Roman" w:cs="Times New Roman"/>
          <w:sz w:val="28"/>
          <w:szCs w:val="28"/>
          <w:lang w:val="ru-RU"/>
        </w:rPr>
        <w:t>сказал: «Тот, кто сумеет вырастить два колоса на том месте, где вырос один – навеки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заслужит благодарность человечества». Мы порой забываем об истинной цене хлеба, о том, что сравнительно недорогие булочки, буханки, такие привычные,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всякому доступные,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обрали в себя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великий труд. </w:t>
      </w:r>
      <w:r w:rsidR="00C061EB">
        <w:rPr>
          <w:rFonts w:ascii="Times New Roman" w:hAnsi="Times New Roman" w:cs="Times New Roman"/>
          <w:sz w:val="28"/>
          <w:szCs w:val="28"/>
          <w:lang w:val="ru-RU"/>
        </w:rPr>
        <w:t xml:space="preserve"> Труд н</w:t>
      </w:r>
      <w:r>
        <w:rPr>
          <w:rFonts w:ascii="Times New Roman" w:hAnsi="Times New Roman" w:cs="Times New Roman"/>
          <w:sz w:val="28"/>
          <w:szCs w:val="28"/>
          <w:lang w:val="ru-RU"/>
        </w:rPr>
        <w:t>и одного человека, ни двух, ни трех, а т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руд многих людей.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День и ночь – и в палящий зной, и в дождь – идет битва за урожай. Истинные хлеборобы постоянно в тревоге за него. Урожай всегда выстрадан хлеборобами. Тысячи людей трудятся, чтобы зерно вырастить, собрать, обмолотить, смолоть и, наконец, выпечь хлеб.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Семена,  машины,  механизмы,  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обрения,  элеваторы, пекарни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все  это необходимо для того, чтобы получить хлеб.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 Его  стоимость складывается из стоимости машин и механизмов, всех работ, связанных с обработкой земли, посевом, уборкой урожая.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–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изготовление хлеба.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На Руси всегда было почтительное отношение к хлебу. Считалось большим преступлением бросить даже его маленький кусочек.  Не бросайте хлеб, обращайтесь с ним бережно! Помните: если каждый из нас выбросит в день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ломтика хлеба, то за год наберется 7 кг. Если их умножить на число людей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живущих в нашей стране, то получится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что все мы выбросили хлеб,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ый выращивали свыше 350 сельскохозяйственных предприятий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. 3,5 млн. человек участвовало в производстве выброшенного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нами хлеба. Вдумайтесь в эти цифры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E550E" w:rsidRPr="00DB3668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366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Ученик:</w:t>
      </w:r>
    </w:p>
    <w:p w:rsidR="007E550E" w:rsidRPr="00DB3668" w:rsidRDefault="007E550E" w:rsidP="00DB36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3668">
        <w:rPr>
          <w:rFonts w:ascii="Times New Roman" w:hAnsi="Times New Roman" w:cs="Times New Roman"/>
          <w:sz w:val="28"/>
          <w:szCs w:val="28"/>
          <w:lang w:val="ru-RU"/>
        </w:rPr>
        <w:t>Зёрна нравственности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 На могиле моего деда установлена гранитная плита, и на одной единственной обтёсанной грани я высек: «Мой дед хлеб резал стоя». Он резал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стоя даже на склоне лет, когда шёл уже десятый десяток и когда мучительно трудно было всякий раз вставать на ноги. Это был обряд уважения, потому что хлеб – это символ. Хлеб – это высшая мудрость.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Балаян</w:t>
      </w:r>
      <w:proofErr w:type="spellEnd"/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был всегда в почете на Руси,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Ее просторов главное богатство.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Его ты хочешь цену знать?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Спроси: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Тебе ответить могут « ленинградцы».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DB3668" w:rsidRDefault="007E550E" w:rsidP="00DB36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Во время блокады Ленинграда пришлось резко снизить нормы выдачи хлеба жителям города. Рабочие получали в день 250 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ов, а остальные жители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125 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. Этот хлеб состоял из небольшого количества муки, древесной целлюлозы,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жмыха, отрубей и других примес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ей. И все-таки он помог ленинградцам не только выстоять, но и победить.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История борьбы и сопротивления ленинградцев – образец стойкости человеческого духа. Однажды стала выходить из строя одна из немногих печей, выпекавших хлеб. Чтобы устранить неисправность, нужно было остановить печь, охладить ее и только тогда ремонтировать. Но главный механик Н.А. Лобода понимал, чем это грозит ленинградцам, сколько жизней может унести не выпеченный во время ремонта хлеб. И он, облившись водой, полез в раскаленную печь и устранил неисправность. В печи, уже сделав работу, Николай Антонович потерял сознание. Товарищи его вытащили, и он остался жив. Ленинградцы получили хлеб, а Лобода за свой подвиг был награжден боевым орденом.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Это было в Ленинграде, в 50-е годы. На Невском проспекте около реки Мойки вдруг затрезвонили трамваи (тогда они еще ходили по Невскому проспекту), загудели машины, засвистели милиционеры, и как-то резко остановилось всё движение. По проезжей части дороги шла пожилая женщина, вытянув вперёд руки. Ругались водители, что-то кричал вагоновожатый, шумела толпа, но женщина шла вперёд, преграждая путь транспорту. Потом она что-то подняла, прижав руки к груди, пошла обратно.  Подойдя к шумевшей толпе, протянула руки, и все увидели кусок изуродованного хлеба, вернее, остатки того, что было хлебом. Как он попал на проезжую часть дороги – объяснить трудн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о. Видимо кто-то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слишком  сытый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не переживший блокаду, бросил кусок хлеба.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А потом у поэта Р. Рождественского родились такие строки: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Ученик: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На Невском замерло движенье…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ночью, нет - средь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бела дня.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На мостовой, как изваянье,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Фигура женщины видна.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Там, на дороге, как во сне,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Седая женщина стояла-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 ее протянутой руке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Горбушка черная лежала.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Нет, не горбушка, а кусок,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Обезображенный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бездушьем,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Размятый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множеством машин.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А женщина держала хлеб.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с дрожью в голосе шептала: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Кусочек этот бы тогда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И сына б я не потеряла.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Кусочек этот был тогда…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Кто осквернил? Кто позабыл?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Блокады страшные года…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Кто, бросив на дорогу хлеб,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Забыл, как умирал сосед?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голодные глаза…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Сопереживать людям, брать на себя их душевную боль – значит понимать ценность хлеба, и при сегодняшнем изобилии хлеба – бояться потерять его.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- Ребята,  для чего нужен хлеб? (</w:t>
      </w:r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учащихся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Одна народная сказка, очень мудрая, про богача, который был так жаден, что согласился продать душу дьяволу, если он вып</w:t>
      </w:r>
      <w:r>
        <w:rPr>
          <w:rFonts w:ascii="Times New Roman" w:hAnsi="Times New Roman" w:cs="Times New Roman"/>
          <w:sz w:val="28"/>
          <w:szCs w:val="28"/>
          <w:lang w:val="ru-RU"/>
        </w:rPr>
        <w:t>олнит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одно его условие: все, к чему он буде прикасаться, должно превращаться в золото!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Дом у него стал золотым, стулья были из золота, спал на золотой кровати, укрывался золотым покрывалом. Захотелось богачу п</w:t>
      </w:r>
      <w:r>
        <w:rPr>
          <w:rFonts w:ascii="Times New Roman" w:hAnsi="Times New Roman" w:cs="Times New Roman"/>
          <w:sz w:val="28"/>
          <w:szCs w:val="28"/>
          <w:lang w:val="ru-RU"/>
        </w:rPr>
        <w:t>окушать. Потребовал себе еду, но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что ни брал в руки, все становилось золотым. Так и умер богач от голода.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- Какой вывод можно сделать?   (</w:t>
      </w:r>
      <w:r w:rsidRPr="00475497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Ответы учащихся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DB36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Для чего нужен хлеб?»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По подсчетам ученых - медиков взрослый человек съедает в день около 500гр. хлеба, а при тяжелой физической работе около 800 гр. хлеба. В хлебе от 4,7 до 7 белка, и от 40 до 45 углеводородов, ежедневно об</w:t>
      </w:r>
      <w:r>
        <w:rPr>
          <w:rFonts w:ascii="Times New Roman" w:hAnsi="Times New Roman" w:cs="Times New Roman"/>
          <w:sz w:val="28"/>
          <w:szCs w:val="28"/>
          <w:lang w:val="ru-RU"/>
        </w:rPr>
        <w:t>еспечивающих человека 1000-1600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килокаллориями</w:t>
      </w:r>
      <w:proofErr w:type="spell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энергии. Это значит, что почти половину энергетических ресурсов, необходимых для жизнедеятельности человека, получается из хлеба. В нем много минеральных солей  и витаминов. Свежий хлеб, безусловно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вкуснее. Многие не едят даже  слегка </w:t>
      </w:r>
      <w:proofErr w:type="gramStart"/>
      <w:r w:rsidRPr="00475497">
        <w:rPr>
          <w:rFonts w:ascii="Times New Roman" w:hAnsi="Times New Roman" w:cs="Times New Roman"/>
          <w:sz w:val="28"/>
          <w:szCs w:val="28"/>
          <w:lang w:val="ru-RU"/>
        </w:rPr>
        <w:t>зачерствелый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>. Однако надо помнить, что свежий хлеб, тем более ещё теплый, отягощает деятельность желудка, плохо переваривается. Его не рекомендуют даже здоровым людям, и он должен быть совершенно исключен из питания тех, кто страдает заболеваниями желудка или кишечника. Им полезен хлеб вчерашний или подсушенный.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«Хлеб – соль», - говорят люди и желают счастья.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«Хлеб – соль»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, -  говорят люди и желают мира.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Нужны нам и мя</w:t>
      </w:r>
      <w:r>
        <w:rPr>
          <w:rFonts w:ascii="Times New Roman" w:hAnsi="Times New Roman" w:cs="Times New Roman"/>
          <w:sz w:val="28"/>
          <w:szCs w:val="28"/>
          <w:lang w:val="ru-RU"/>
        </w:rPr>
        <w:t>со, и фрукты –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коль строго судить,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Жить можно без многих продуктов –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Без хлеба вовек не  прожить.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Всему голова и основа.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нем труд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хлеборобов, их пот…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И хлебушком – ласковым словом –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Зовет его часто народ.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Какое без хлеба застолье?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Ещё с незапамятных дней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зря на Руси хлебо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 солью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Встречают желанных гостей.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-Как величают героев труда?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lastRenderedPageBreak/>
        <w:t>-Как чествуют дорогих гостей?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Дорогих гостей встречают с хлебом и солью, молодоженов на свадьбах осыпают зерном и пшеницей, новорожденных клали в опару. С хлебом человек рождался, с хлебом жил.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 </w:t>
      </w:r>
    </w:p>
    <w:p w:rsidR="007E550E" w:rsidRPr="00475497" w:rsidRDefault="007E550E" w:rsidP="00DB36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«Каравай»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Поскорее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накрывай стол скатеркой чистой, -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Перед нами каравай с корочкой душистой!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Круглобок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маслен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он, в меру крут, посолен –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Пахнет знойным полем.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Режь да ешь от всей души, силы набирайся,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Лишь напрасно не кроши, хлебом не швыряйся.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Чтобы в добрый светлый час хлеб на стол явился, 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Кто-то встал чуть раньше нас и крепко потрудился!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Я вам советую выбирать себе в друзья тех ребят, которые уважают хлеб, ценят его. Помните, какой ценой выстрадан хлеб, помните о людях, которые вложили в него свой труд.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Рыба – вода,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Ягода – трава,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хлеб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голова.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всё будет!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75497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E550E" w:rsidRPr="00475497" w:rsidRDefault="007E550E" w:rsidP="005D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Хлеб – 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это не просто колос, выращенный в поле, это труд и пот многих людей.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Взяв его в руки, ещё раз вспомним с сердечным участием о людях, посеявших, вырастивших, выпекших хлеб и положивших его нам на стол.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97">
        <w:rPr>
          <w:rFonts w:ascii="Times New Roman" w:hAnsi="Times New Roman" w:cs="Times New Roman"/>
          <w:sz w:val="28"/>
          <w:szCs w:val="28"/>
          <w:lang w:val="ru-RU"/>
        </w:rPr>
        <w:t>Хлеб создаётся умом и мозолистой рукой земледельца. Для трудового человека хлеб – символ могущества, венец труда человеческого. И поэтому он бесценен. Хлеб – понятие не только материальн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ое, но и духовное, нравственное. Н</w:t>
      </w:r>
      <w:r w:rsidRPr="00475497">
        <w:rPr>
          <w:rFonts w:ascii="Times New Roman" w:hAnsi="Times New Roman" w:cs="Times New Roman"/>
          <w:sz w:val="28"/>
          <w:szCs w:val="28"/>
          <w:lang w:val="ru-RU"/>
        </w:rPr>
        <w:t>еизмерима цена ХЛЕБА!</w:t>
      </w: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Default="007E550E" w:rsidP="00DB3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Упражнение «Три колоска»</w:t>
      </w:r>
    </w:p>
    <w:p w:rsidR="007E550E" w:rsidRPr="00475497" w:rsidRDefault="007E550E" w:rsidP="00127BF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50E" w:rsidRPr="00475497" w:rsidRDefault="007E550E" w:rsidP="00045D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550E" w:rsidRPr="00475497" w:rsidSect="0004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7"/>
    <w:rsid w:val="00045D94"/>
    <w:rsid w:val="00127BF8"/>
    <w:rsid w:val="00147F50"/>
    <w:rsid w:val="00263B6B"/>
    <w:rsid w:val="00287F48"/>
    <w:rsid w:val="00371839"/>
    <w:rsid w:val="004344CE"/>
    <w:rsid w:val="00475497"/>
    <w:rsid w:val="005D7697"/>
    <w:rsid w:val="00603D9A"/>
    <w:rsid w:val="006C67AF"/>
    <w:rsid w:val="007E550E"/>
    <w:rsid w:val="009B7DC2"/>
    <w:rsid w:val="009E40A1"/>
    <w:rsid w:val="00C061EB"/>
    <w:rsid w:val="00DB3668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5497"/>
    <w:rPr>
      <w:rFonts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5497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Литературная  гостиная «Святое слово-ХЛЕБ</vt:lpstr>
    </vt:vector>
  </TitlesOfParts>
  <Company>SPecialiST RePack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 гостиная «Святое слово-ХЛЕБ</dc:title>
  <dc:creator>Nata</dc:creator>
  <cp:lastModifiedBy>Пользователь</cp:lastModifiedBy>
  <cp:revision>2</cp:revision>
  <dcterms:created xsi:type="dcterms:W3CDTF">2021-11-01T17:10:00Z</dcterms:created>
  <dcterms:modified xsi:type="dcterms:W3CDTF">2021-11-01T17:10:00Z</dcterms:modified>
</cp:coreProperties>
</file>