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FD" w:rsidRDefault="00492FB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-1294765</wp:posOffset>
            </wp:positionH>
            <wp:positionV relativeFrom="margin">
              <wp:posOffset>-978535</wp:posOffset>
            </wp:positionV>
            <wp:extent cx="8030210" cy="11344910"/>
            <wp:effectExtent l="0" t="0" r="8890" b="8890"/>
            <wp:wrapSquare wrapText="bothSides"/>
            <wp:docPr id="1" name="Рисунок 1" descr="http://irinakomarova.ucoz.net/Roditelyam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inakomarova.ucoz.net/Roditelyam/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210" cy="113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F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B4"/>
    <w:rsid w:val="001F72FD"/>
    <w:rsid w:val="0049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Mart</dc:creator>
  <cp:lastModifiedBy>Artem Mart</cp:lastModifiedBy>
  <cp:revision>1</cp:revision>
  <dcterms:created xsi:type="dcterms:W3CDTF">2022-09-16T09:52:00Z</dcterms:created>
  <dcterms:modified xsi:type="dcterms:W3CDTF">2022-09-16T09:53:00Z</dcterms:modified>
</cp:coreProperties>
</file>