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3C" w:rsidRPr="00B77272" w:rsidRDefault="00B77272" w:rsidP="00B77272">
      <w:pPr>
        <w:jc w:val="center"/>
        <w:rPr>
          <w:b/>
          <w:color w:val="FF0000"/>
          <w:sz w:val="32"/>
          <w:szCs w:val="32"/>
          <w:lang w:val="be-BY"/>
        </w:rPr>
      </w:pPr>
      <w:r w:rsidRPr="00B77272">
        <w:rPr>
          <w:b/>
          <w:color w:val="FF0000"/>
          <w:sz w:val="32"/>
          <w:szCs w:val="32"/>
          <w:lang w:val="be-BY"/>
        </w:rPr>
        <w:t>Закрыццё Тыдня беларускай мовы і літаратуры</w:t>
      </w:r>
    </w:p>
    <w:p w:rsidR="00E15854" w:rsidRDefault="00E15854" w:rsidP="00B77272">
      <w:pPr>
        <w:pStyle w:val="a3"/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5940425" cy="3964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272">
        <w:rPr>
          <w:lang w:val="be-BY"/>
        </w:rPr>
        <w:tab/>
      </w:r>
    </w:p>
    <w:p w:rsidR="001D62EC" w:rsidRPr="00B77272" w:rsidRDefault="00E15854" w:rsidP="00B77272">
      <w:pPr>
        <w:pStyle w:val="a3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         </w:t>
      </w:r>
      <w:bookmarkStart w:id="0" w:name="_GoBack"/>
      <w:bookmarkEnd w:id="0"/>
      <w:r w:rsidR="00C8252F" w:rsidRPr="00B77272">
        <w:rPr>
          <w:sz w:val="32"/>
          <w:szCs w:val="32"/>
          <w:lang w:val="be-BY"/>
        </w:rPr>
        <w:t>У суботу, 25 лістапада, у канцэртнай зале гімназіі-каледжа сабраліся прыхільнікі роднага слова. Закочыўся тыдзень беларускай мовы і літаратуры.</w:t>
      </w:r>
    </w:p>
    <w:p w:rsidR="001D62EC" w:rsidRPr="00B77272" w:rsidRDefault="00B77272" w:rsidP="00B77272">
      <w:pPr>
        <w:pStyle w:val="a3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</w:t>
      </w:r>
      <w:r>
        <w:rPr>
          <w:sz w:val="32"/>
          <w:szCs w:val="32"/>
          <w:lang w:val="be-BY"/>
        </w:rPr>
        <w:tab/>
      </w:r>
      <w:r w:rsidR="001D62EC" w:rsidRPr="00B77272">
        <w:rPr>
          <w:sz w:val="32"/>
          <w:szCs w:val="32"/>
          <w:lang w:val="be-BY"/>
        </w:rPr>
        <w:t xml:space="preserve">За </w:t>
      </w:r>
      <w:r w:rsidR="00C8252F" w:rsidRPr="00B77272">
        <w:rPr>
          <w:sz w:val="32"/>
          <w:szCs w:val="32"/>
          <w:lang w:val="be-BY"/>
        </w:rPr>
        <w:t xml:space="preserve"> гэты  час вучні </w:t>
      </w:r>
      <w:r w:rsidR="001D62EC" w:rsidRPr="00B77272">
        <w:rPr>
          <w:sz w:val="32"/>
          <w:szCs w:val="32"/>
          <w:lang w:val="be-BY"/>
        </w:rPr>
        <w:t xml:space="preserve"> паглыбілі свае веды, пачулі многа новага і цікавага</w:t>
      </w:r>
      <w:r w:rsidR="00C8252F" w:rsidRPr="00B77272">
        <w:rPr>
          <w:sz w:val="32"/>
          <w:szCs w:val="32"/>
          <w:lang w:val="be-BY"/>
        </w:rPr>
        <w:t>. Пераможцы і многія удзельнікі конкурсаў, гульняў і іншых мерапрыемстваў</w:t>
      </w:r>
      <w:r w:rsidR="009B0ED1" w:rsidRPr="00B77272">
        <w:rPr>
          <w:sz w:val="32"/>
          <w:szCs w:val="32"/>
          <w:lang w:val="be-BY"/>
        </w:rPr>
        <w:t xml:space="preserve"> атрымалі дыпломы, сертыфікаты, падарункі. Прыемным сюрпрызам для гледачаў стаў спектакль “Паулінка”, які падрыхтавалі навучэнцы 301 групы каледжа і іх кіраўнік Баркоўская Т.А.</w:t>
      </w:r>
    </w:p>
    <w:p w:rsidR="00B77272" w:rsidRPr="00B77272" w:rsidRDefault="00B77272" w:rsidP="00B77272">
      <w:pPr>
        <w:pStyle w:val="a3"/>
        <w:jc w:val="center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(Глядзіце фотаальбом)</w:t>
      </w:r>
    </w:p>
    <w:sectPr w:rsidR="00B77272" w:rsidRPr="00B77272" w:rsidSect="0066383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EC"/>
    <w:rsid w:val="001D62EC"/>
    <w:rsid w:val="00402D99"/>
    <w:rsid w:val="0040543C"/>
    <w:rsid w:val="0066383E"/>
    <w:rsid w:val="009B0ED1"/>
    <w:rsid w:val="00B77272"/>
    <w:rsid w:val="00C8252F"/>
    <w:rsid w:val="00E1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2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2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dcterms:created xsi:type="dcterms:W3CDTF">2017-11-25T12:13:00Z</dcterms:created>
  <dcterms:modified xsi:type="dcterms:W3CDTF">2017-11-25T15:05:00Z</dcterms:modified>
</cp:coreProperties>
</file>