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0E" w:rsidRPr="00D509AF" w:rsidRDefault="00547C0E" w:rsidP="00547C0E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263583</wp:posOffset>
            </wp:positionV>
            <wp:extent cx="2476777" cy="1676400"/>
            <wp:effectExtent l="190500" t="152400" r="171173" b="133350"/>
            <wp:wrapNone/>
            <wp:docPr id="32" name="Рисунок 1" descr="D:\фото\афган\DSCN5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афган\DSCN54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788" r="4977" b="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679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D4E83">
        <w:rPr>
          <w:rFonts w:ascii="Times New Roman" w:hAnsi="Times New Roman" w:cs="Times New Roman"/>
          <w:sz w:val="30"/>
          <w:szCs w:val="30"/>
        </w:rPr>
        <w:t>Афганистан. Без права на забвение!</w:t>
      </w:r>
    </w:p>
    <w:p w:rsidR="00547C0E" w:rsidRPr="00AD4E83" w:rsidRDefault="00547C0E" w:rsidP="00547C0E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AD4E83">
        <w:rPr>
          <w:rFonts w:ascii="Times New Roman" w:hAnsi="Times New Roman" w:cs="Times New Roman"/>
          <w:sz w:val="30"/>
          <w:szCs w:val="30"/>
        </w:rPr>
        <w:t xml:space="preserve">А по ночам все также ноют раны, </w:t>
      </w:r>
    </w:p>
    <w:p w:rsidR="00547C0E" w:rsidRPr="00AD4E83" w:rsidRDefault="00547C0E" w:rsidP="00547C0E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AD4E83">
        <w:rPr>
          <w:rFonts w:ascii="Times New Roman" w:hAnsi="Times New Roman" w:cs="Times New Roman"/>
          <w:sz w:val="30"/>
          <w:szCs w:val="30"/>
        </w:rPr>
        <w:t>И снятся те далекие года…</w:t>
      </w:r>
    </w:p>
    <w:p w:rsidR="00547C0E" w:rsidRPr="00AD4E83" w:rsidRDefault="00547C0E" w:rsidP="00547C0E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AD4E83">
        <w:rPr>
          <w:rFonts w:ascii="Times New Roman" w:hAnsi="Times New Roman" w:cs="Times New Roman"/>
          <w:sz w:val="30"/>
          <w:szCs w:val="30"/>
        </w:rPr>
        <w:t>Не выбросить уже Афганистан</w:t>
      </w:r>
    </w:p>
    <w:p w:rsidR="00547C0E" w:rsidRPr="00AD4E83" w:rsidRDefault="00547C0E" w:rsidP="00547C0E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AD4E83">
        <w:rPr>
          <w:rFonts w:ascii="Times New Roman" w:hAnsi="Times New Roman" w:cs="Times New Roman"/>
          <w:sz w:val="30"/>
          <w:szCs w:val="30"/>
        </w:rPr>
        <w:t>Из памяти солдатской никогда!</w:t>
      </w:r>
    </w:p>
    <w:p w:rsidR="00547C0E" w:rsidRDefault="00547C0E" w:rsidP="00547C0E">
      <w:pPr>
        <w:spacing w:after="0" w:line="360" w:lineRule="auto"/>
        <w:ind w:firstLine="5103"/>
        <w:jc w:val="right"/>
        <w:rPr>
          <w:rFonts w:ascii="Times New Roman" w:hAnsi="Times New Roman" w:cs="Times New Roman"/>
          <w:sz w:val="30"/>
          <w:szCs w:val="30"/>
        </w:rPr>
      </w:pPr>
      <w:r w:rsidRPr="00AD4E83">
        <w:rPr>
          <w:rFonts w:ascii="Times New Roman" w:hAnsi="Times New Roman" w:cs="Times New Roman"/>
          <w:sz w:val="30"/>
          <w:szCs w:val="30"/>
        </w:rPr>
        <w:t>Г.Соколовский</w:t>
      </w:r>
    </w:p>
    <w:p w:rsidR="00547C0E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3DD">
        <w:rPr>
          <w:rFonts w:ascii="Times New Roman" w:eastAsia="Times New Roman" w:hAnsi="Times New Roman" w:cs="Times New Roman"/>
          <w:sz w:val="30"/>
          <w:szCs w:val="30"/>
        </w:rPr>
        <w:t>Страшное и короткое слово «война». Она в любые времена несла боль, слезы, горе, смерть… Не стала исключением и Афганская война 1979 – 1989 годов.</w:t>
      </w:r>
      <w:r w:rsidRPr="00D40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C0E" w:rsidRPr="00EC010C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729105" cy="2627630"/>
            <wp:effectExtent l="304800" t="228600" r="290195" b="191770"/>
            <wp:wrapSquare wrapText="bothSides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/>
                    </a:blip>
                    <a:srcRect l="8356" t="4963" r="3799" b="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26276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D403DD">
        <w:rPr>
          <w:rFonts w:ascii="Times New Roman" w:eastAsia="Times New Roman" w:hAnsi="Times New Roman" w:cs="Times New Roman"/>
          <w:sz w:val="30"/>
          <w:szCs w:val="30"/>
        </w:rPr>
        <w:t xml:space="preserve">По-разному сложились судьбы участников афганской войны – наших земляков. Среди них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Кукса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Анатолий Иванович, уроженец деревни Движки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 Гомельской области.</w:t>
      </w:r>
    </w:p>
    <w:p w:rsidR="00547C0E" w:rsidRPr="00D403DD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Родился в 1964 году в семье рабочих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Кукса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Ивана Никитича и Анны Моисеевны. Мать работала полеводом в совхозе, отец – лесник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С детства Анатолий помогал родителям и старшим сестрам по хозяйству. В  свободное время гонял с мальчишками в футбол, любил возиться в совхозной конюшне с лошадьми. Мальчик с детства отличался лидерскими качествами, был «душой компании»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Движковской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школе, а затем –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Наровлянском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ПТУ… </w:t>
      </w:r>
    </w:p>
    <w:p w:rsidR="00547C0E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403DD">
        <w:rPr>
          <w:rFonts w:ascii="Times New Roman" w:eastAsia="Times New Roman" w:hAnsi="Times New Roman" w:cs="Times New Roman"/>
          <w:sz w:val="30"/>
          <w:szCs w:val="30"/>
        </w:rPr>
        <w:t xml:space="preserve">В Афганистане проявились лучшие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его </w:t>
      </w:r>
      <w:r w:rsidRPr="00D403DD">
        <w:rPr>
          <w:rFonts w:ascii="Times New Roman" w:eastAsia="Times New Roman" w:hAnsi="Times New Roman" w:cs="Times New Roman"/>
          <w:sz w:val="30"/>
          <w:szCs w:val="30"/>
        </w:rPr>
        <w:t xml:space="preserve">качества: непоколебимая верность Родине и присяге, готовность к самопожертвованию, мужество и </w:t>
      </w:r>
      <w:r w:rsidRPr="003D233E">
        <w:rPr>
          <w:rFonts w:ascii="Times New Roman" w:eastAsia="Times New Roman" w:hAnsi="Times New Roman" w:cs="Times New Roman"/>
          <w:sz w:val="30"/>
          <w:szCs w:val="30"/>
        </w:rPr>
        <w:t>боевое мастерство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547C0E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Анатолий Иванович</w:t>
      </w:r>
      <w:r w:rsidRPr="003D233E">
        <w:rPr>
          <w:rFonts w:ascii="Times New Roman" w:eastAsia="Times New Roman" w:hAnsi="Times New Roman" w:cs="Times New Roman"/>
          <w:sz w:val="30"/>
          <w:szCs w:val="30"/>
        </w:rPr>
        <w:t xml:space="preserve"> служил в Афганистане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1982 по 1984 год</w:t>
      </w:r>
      <w:r w:rsidRPr="003D233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старшим радиотелефонистом в секретной военной части № 71184 </w:t>
      </w:r>
      <w:r w:rsidRPr="003D233E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звании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рядового. Награжден за боевые заслуги орденом Красной Звезды (№ 3767151) 27 сентября 1984 года, медалями «Десять и двадцать лет вывода Советских войск из Афганистана», имеет удостоверение «Ветерана Боевых Действий» и медаль от 30 марта 2008 года, медаль от благодарного афганского народа, медаль воина-интернационалиста СССР и др.</w:t>
      </w:r>
    </w:p>
    <w:p w:rsidR="00547C0E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720607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3474769" y="2695699"/>
            <wp:positionH relativeFrom="margin">
              <wp:align>right</wp:align>
            </wp:positionH>
            <wp:positionV relativeFrom="margin">
              <wp:align>top</wp:align>
            </wp:positionV>
            <wp:extent cx="2427267" cy="1769423"/>
            <wp:effectExtent l="19050" t="0" r="0" b="0"/>
            <wp:wrapSquare wrapText="bothSides"/>
            <wp:docPr id="34" name="Рисунок 3" descr="D:\фото\афган\DSCN5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афган\DSCN5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10" t="14108" r="16796" b="9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67" cy="176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поисково-исследовательской работы была получена информация из архива военно-медицинских документов города Ленинграда от 25 декабря 1997 года №7/1/0/3403, что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Кукса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Анатолий Иванович 13 февраля 1984 года получил огнестрельное пулевое слепое ранение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передне-боковой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поверхности средней трети левого бедра в ходе освобождения города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Баграма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Демократической Республики Афганистан от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душманов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американских наемников.</w:t>
      </w:r>
    </w:p>
    <w:p w:rsidR="00547C0E" w:rsidRPr="00720607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4305935</wp:posOffset>
            </wp:positionH>
            <wp:positionV relativeFrom="margin">
              <wp:posOffset>5644515</wp:posOffset>
            </wp:positionV>
            <wp:extent cx="1642110" cy="1367790"/>
            <wp:effectExtent l="133350" t="38100" r="72390" b="60960"/>
            <wp:wrapSquare wrapText="bothSides"/>
            <wp:docPr id="35" name="Рисунок 4" descr="D:\фото\афган\DSCN5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афган\DSCN54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5" r="3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3677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720607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1550967" y="5652655"/>
            <wp:positionH relativeFrom="margin">
              <wp:align>left</wp:align>
            </wp:positionH>
            <wp:positionV relativeFrom="margin">
              <wp:align>center</wp:align>
            </wp:positionV>
            <wp:extent cx="1797875" cy="1579418"/>
            <wp:effectExtent l="133350" t="38100" r="69025" b="58882"/>
            <wp:wrapSquare wrapText="bothSides"/>
            <wp:docPr id="36" name="Рисунок 2" descr="D:\фото\афган\DSCN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афган\DSCN5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98" r="8709" b="3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75" cy="15794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szCs w:val="30"/>
        </w:rPr>
        <w:t>В мирное время Анатолий Иванович работал шофером в ЧТУП «Ельск-лес». Был женат, имеет двух дочерей и сына.</w:t>
      </w:r>
      <w:r w:rsidRPr="00A1497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547C0E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Участие в боевых действиях, пулевое ранение отложило свой отпечаток на здоровье воина-интернационалиста. После продолжительной болезни 03.08.2011 года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Кукса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Анатолий Иванович умер.  </w:t>
      </w:r>
    </w:p>
    <w:p w:rsidR="00547C0E" w:rsidRPr="00F63D86" w:rsidRDefault="00547C0E" w:rsidP="00547C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Наша задача</w:t>
      </w:r>
      <w:r w:rsidRPr="00A1497B">
        <w:rPr>
          <w:rFonts w:ascii="Times New Roman" w:eastAsia="Times New Roman" w:hAnsi="Times New Roman" w:cs="Times New Roman"/>
          <w:sz w:val="30"/>
          <w:szCs w:val="30"/>
        </w:rPr>
        <w:t xml:space="preserve"> – сохранить память о тех, кто участвовал в этой войне, выполн</w:t>
      </w:r>
      <w:r>
        <w:rPr>
          <w:rFonts w:ascii="Times New Roman" w:eastAsia="Times New Roman" w:hAnsi="Times New Roman" w:cs="Times New Roman"/>
          <w:sz w:val="30"/>
          <w:szCs w:val="30"/>
        </w:rPr>
        <w:t>яя свой интернациональный долг.</w:t>
      </w:r>
      <w:r w:rsidRPr="00A1497B">
        <w:rPr>
          <w:rFonts w:ascii="Times New Roman" w:eastAsia="Times New Roman" w:hAnsi="Times New Roman" w:cs="Times New Roman"/>
          <w:sz w:val="30"/>
          <w:szCs w:val="30"/>
        </w:rPr>
        <w:t xml:space="preserve"> Самое главное для человечества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-  это память. Тот</w:t>
      </w:r>
      <w:r w:rsidRPr="00A1497B">
        <w:rPr>
          <w:rFonts w:ascii="Times New Roman" w:eastAsia="Times New Roman" w:hAnsi="Times New Roman" w:cs="Times New Roman"/>
          <w:sz w:val="30"/>
          <w:szCs w:val="30"/>
        </w:rPr>
        <w:t>, кто помнит ужасы пережитого, никогда не допустит повторения подобного.</w:t>
      </w:r>
      <w:r w:rsidRPr="00046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47C0E" w:rsidRPr="00F63D86" w:rsidSect="00AD4E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7C0E"/>
    <w:rsid w:val="0054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2</cp:revision>
  <dcterms:created xsi:type="dcterms:W3CDTF">2025-02-03T19:29:00Z</dcterms:created>
  <dcterms:modified xsi:type="dcterms:W3CDTF">2025-02-03T19:30:00Z</dcterms:modified>
</cp:coreProperties>
</file>