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30" w:rsidRDefault="00693730" w:rsidP="0069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30">
        <w:rPr>
          <w:rFonts w:ascii="Times New Roman" w:hAnsi="Times New Roman" w:cs="Times New Roman"/>
          <w:b/>
          <w:sz w:val="28"/>
          <w:szCs w:val="28"/>
        </w:rPr>
        <w:t>«Памятка для заботливых родителей»</w:t>
      </w:r>
    </w:p>
    <w:p w:rsidR="00693730" w:rsidRPr="00693730" w:rsidRDefault="00693730" w:rsidP="0069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30" w:rsidRDefault="00693730" w:rsidP="0069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30">
        <w:rPr>
          <w:rFonts w:ascii="Times New Roman" w:hAnsi="Times New Roman" w:cs="Times New Roman"/>
          <w:b/>
          <w:sz w:val="28"/>
          <w:szCs w:val="28"/>
        </w:rPr>
        <w:t>Уважаемые мамы и папы!</w:t>
      </w:r>
    </w:p>
    <w:p w:rsidR="00693730" w:rsidRPr="00693730" w:rsidRDefault="00693730" w:rsidP="0069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3730">
        <w:rPr>
          <w:rFonts w:ascii="Times New Roman" w:hAnsi="Times New Roman" w:cs="Times New Roman"/>
          <w:sz w:val="28"/>
          <w:szCs w:val="28"/>
        </w:rPr>
        <w:t>Чтобы Ваш ребенок не нарушал правил дорожного движения, он должен не просто их знать, у него должно войти в привычку их соблюдать.</w:t>
      </w:r>
    </w:p>
    <w:p w:rsid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93730">
        <w:rPr>
          <w:rFonts w:ascii="Times New Roman" w:hAnsi="Times New Roman" w:cs="Times New Roman"/>
          <w:sz w:val="28"/>
          <w:szCs w:val="28"/>
        </w:rPr>
        <w:t>Даже если вы опаздываете, все равно переходите дорогу там, где это разрешено.</w:t>
      </w:r>
    </w:p>
    <w:p w:rsid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93730">
        <w:rPr>
          <w:rFonts w:ascii="Times New Roman" w:hAnsi="Times New Roman" w:cs="Times New Roman"/>
          <w:sz w:val="28"/>
          <w:szCs w:val="28"/>
        </w:rPr>
        <w:t xml:space="preserve"> При 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93730">
        <w:rPr>
          <w:rFonts w:ascii="Times New Roman" w:hAnsi="Times New Roman" w:cs="Times New Roman"/>
          <w:sz w:val="28"/>
          <w:szCs w:val="28"/>
        </w:rPr>
        <w:t>де на собственном автомобиле строго соблюдайте правила и скоростной режим.</w:t>
      </w:r>
    </w:p>
    <w:p w:rsid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93730">
        <w:rPr>
          <w:rFonts w:ascii="Times New Roman" w:hAnsi="Times New Roman" w:cs="Times New Roman"/>
          <w:sz w:val="28"/>
          <w:szCs w:val="28"/>
        </w:rPr>
        <w:t xml:space="preserve">Запомните, что важно не механическое запоминание детьми правил дорожного движения, а осознанное их изучение. </w:t>
      </w:r>
    </w:p>
    <w:p w:rsidR="002514A1" w:rsidRP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93730">
        <w:rPr>
          <w:rFonts w:ascii="Times New Roman" w:hAnsi="Times New Roman" w:cs="Times New Roman"/>
          <w:sz w:val="28"/>
          <w:szCs w:val="28"/>
        </w:rPr>
        <w:t xml:space="preserve"> Необходимо развивать у ребенка такие качества как внимательность, умение адекватно реагировать в проблемной ситуации, скорость реагирования на неожиданность, координацию движений и пр.</w:t>
      </w:r>
    </w:p>
    <w:p w:rsid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93730">
        <w:rPr>
          <w:rFonts w:ascii="Times New Roman" w:hAnsi="Times New Roman" w:cs="Times New Roman"/>
          <w:sz w:val="28"/>
          <w:szCs w:val="28"/>
        </w:rPr>
        <w:t xml:space="preserve">Необходимо как можно больше упражняться с детьми в играх, заданиях, соревнованиях по определению расстояния, размеров, видимости и т.д., так как рост ребенка – серьезное препятствие для обзора окружающей обстановки. </w:t>
      </w:r>
    </w:p>
    <w:p w:rsid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93730">
        <w:rPr>
          <w:rFonts w:ascii="Times New Roman" w:hAnsi="Times New Roman" w:cs="Times New Roman"/>
          <w:sz w:val="28"/>
          <w:szCs w:val="28"/>
        </w:rPr>
        <w:t xml:space="preserve"> Чаще проигрывайте с детьми проблемные ситуации типа: что ты будешь делать, если, </w:t>
      </w:r>
      <w:r>
        <w:rPr>
          <w:rFonts w:ascii="Times New Roman" w:hAnsi="Times New Roman" w:cs="Times New Roman"/>
          <w:sz w:val="28"/>
          <w:szCs w:val="28"/>
        </w:rPr>
        <w:t xml:space="preserve">переходя улицу, уронил игрушку?; </w:t>
      </w:r>
      <w:r w:rsidRPr="00693730">
        <w:rPr>
          <w:rFonts w:ascii="Times New Roman" w:hAnsi="Times New Roman" w:cs="Times New Roman"/>
          <w:sz w:val="28"/>
          <w:szCs w:val="28"/>
        </w:rPr>
        <w:t xml:space="preserve"> прямо на пешеходном переходе стоит машина?; на регулируемом перекрестке не работает светофор? и пр.</w:t>
      </w:r>
    </w:p>
    <w:p w:rsid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93730">
        <w:rPr>
          <w:rFonts w:ascii="Times New Roman" w:hAnsi="Times New Roman" w:cs="Times New Roman"/>
          <w:sz w:val="28"/>
          <w:szCs w:val="28"/>
        </w:rPr>
        <w:t xml:space="preserve"> Изучайте периодическую и методическую литературу по обучению детей правилам дорожного движения. Очень полезно знать по этому поводу мнение психологов, врачей, сотрудников Государственной инспекции безопасности дорожного движения и пр. </w:t>
      </w:r>
    </w:p>
    <w:p w:rsidR="00693730" w:rsidRPr="00693730" w:rsidRDefault="00693730" w:rsidP="0069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93730">
        <w:rPr>
          <w:rFonts w:ascii="Times New Roman" w:hAnsi="Times New Roman" w:cs="Times New Roman"/>
          <w:sz w:val="28"/>
          <w:szCs w:val="28"/>
        </w:rPr>
        <w:t xml:space="preserve"> Обязательно проверяйте, как ваш малыш усвоил все сказанное вами, выясните, что оказалось непонятным и объясните еще раз. Помните, что правила усвоенные в процессе интересной, занимательной и поучительной деятельности значительно прочнее.</w:t>
      </w:r>
    </w:p>
    <w:p w:rsidR="00693730" w:rsidRDefault="00693730" w:rsidP="00693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30" w:rsidRPr="00693730" w:rsidRDefault="00693730" w:rsidP="00693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30">
        <w:rPr>
          <w:rFonts w:ascii="Times New Roman" w:hAnsi="Times New Roman" w:cs="Times New Roman"/>
          <w:b/>
          <w:sz w:val="28"/>
          <w:szCs w:val="28"/>
        </w:rPr>
        <w:t>Удачи Вам в воспитании грамотных пешеходов!</w:t>
      </w:r>
    </w:p>
    <w:sectPr w:rsidR="00693730" w:rsidRPr="00693730" w:rsidSect="0025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730"/>
    <w:rsid w:val="002514A1"/>
    <w:rsid w:val="003D5479"/>
    <w:rsid w:val="0069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2017-04-04T09:24:00Z</dcterms:created>
  <dcterms:modified xsi:type="dcterms:W3CDTF">2017-04-04T12:43:00Z</dcterms:modified>
</cp:coreProperties>
</file>