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3C" w:rsidRPr="00E73111" w:rsidRDefault="00E73111" w:rsidP="00E73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Государственное учрежде</w:t>
      </w:r>
      <w:r w:rsidR="00562F3C" w:rsidRPr="00E7311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ние образования</w:t>
      </w:r>
    </w:p>
    <w:p w:rsidR="00562F3C" w:rsidRPr="00E73111" w:rsidRDefault="00562F3C" w:rsidP="00E73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«</w:t>
      </w:r>
      <w:proofErr w:type="spellStart"/>
      <w:r w:rsidRPr="00E7311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Добрынская</w:t>
      </w:r>
      <w:proofErr w:type="spellEnd"/>
      <w:r w:rsidRPr="00E7311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 средняя школа </w:t>
      </w:r>
      <w:proofErr w:type="spellStart"/>
      <w:r w:rsidRPr="00E7311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Ельского</w:t>
      </w:r>
      <w:proofErr w:type="spellEnd"/>
      <w:r w:rsidRPr="00E7311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 района»</w:t>
      </w: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 xml:space="preserve">КЛАССНЫЙ ЧАС – ИГРА В </w:t>
      </w:r>
      <w:r w:rsidRPr="00E73111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en-US"/>
        </w:rPr>
        <w:t>III</w:t>
      </w:r>
      <w:r w:rsidRPr="00B0430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 xml:space="preserve"> КЛАССЕ</w:t>
      </w:r>
    </w:p>
    <w:p w:rsidR="00562F3C" w:rsidRPr="00E73111" w:rsidRDefault="00562F3C" w:rsidP="00E73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>«ЭНЕРГИЯ И ЭЛЕКТРОСБЕРЕЖЕНИЕ»</w:t>
      </w:r>
    </w:p>
    <w:p w:rsidR="00562F3C" w:rsidRPr="00E73111" w:rsidRDefault="00562F3C" w:rsidP="00E73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E73111" w:rsidP="00E73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                                      </w:t>
      </w:r>
      <w:r w:rsidR="00B04305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                             </w:t>
      </w:r>
      <w:r w:rsidR="00562F3C" w:rsidRPr="00E7311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подготовила и провела</w:t>
      </w:r>
    </w:p>
    <w:p w:rsidR="00562F3C" w:rsidRPr="00E73111" w:rsidRDefault="00E73111" w:rsidP="00E73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                                      </w:t>
      </w:r>
      <w:r w:rsidR="00B04305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                               </w:t>
      </w:r>
      <w:r w:rsidR="00562F3C" w:rsidRPr="00E7311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классный руко</w:t>
      </w:r>
      <w:r w:rsidR="00B04305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в</w:t>
      </w:r>
      <w:r w:rsidR="00562F3C" w:rsidRPr="00E7311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одитель</w:t>
      </w:r>
    </w:p>
    <w:p w:rsidR="00562F3C" w:rsidRPr="00E73111" w:rsidRDefault="00B04305" w:rsidP="00B04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                                                                                  </w:t>
      </w:r>
      <w:proofErr w:type="spellStart"/>
      <w:r w:rsidR="00562F3C" w:rsidRPr="00E7311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Сытько</w:t>
      </w:r>
      <w:proofErr w:type="spellEnd"/>
      <w:r w:rsidR="00562F3C" w:rsidRPr="00E7311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 Наталья Николаевна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E73111" w:rsidRDefault="00E73111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E73111" w:rsidRDefault="00E73111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E73111" w:rsidRPr="00E73111" w:rsidRDefault="00E73111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E73111" w:rsidRPr="00E73111" w:rsidRDefault="00562F3C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b/>
          <w:color w:val="111111"/>
          <w:sz w:val="28"/>
          <w:szCs w:val="28"/>
        </w:rPr>
        <w:t>Цель:</w:t>
      </w:r>
      <w:r w:rsidR="00E73111" w:rsidRPr="00E73111">
        <w:rPr>
          <w:color w:val="111111"/>
          <w:sz w:val="28"/>
          <w:szCs w:val="28"/>
        </w:rPr>
        <w:t xml:space="preserve"> </w:t>
      </w:r>
      <w:r w:rsidR="00E73111" w:rsidRPr="00E73111">
        <w:rPr>
          <w:color w:val="000000"/>
          <w:sz w:val="28"/>
          <w:szCs w:val="28"/>
        </w:rPr>
        <w:t>создать условия для привлечения внимания учащихся к проблемам использования энергии, экономии энергоресурсов, охране окружающей среды и мотивировать формирование привычек у учащихся бережного отношения к электроэнергии, воде и теплу.</w:t>
      </w: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62F3C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B04305" w:rsidRPr="00B04305" w:rsidRDefault="00B04305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Создать условия для привлечения внимания третьеклассников к проблемам использования энергии, экономии энергии и энергоресурсов, вовлечению школьников в полезную деятельность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энерго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и ресурсосбережению;</w:t>
      </w:r>
    </w:p>
    <w:p w:rsidR="00E73111" w:rsidRPr="00E73111" w:rsidRDefault="00E73111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>Знакомство с простыми способами экономии электричества;</w:t>
      </w:r>
    </w:p>
    <w:p w:rsidR="00E73111" w:rsidRPr="00E73111" w:rsidRDefault="00E73111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73111">
        <w:rPr>
          <w:color w:val="000000"/>
          <w:sz w:val="28"/>
          <w:szCs w:val="28"/>
        </w:rPr>
        <w:t xml:space="preserve">Расширение знаний учащихся </w:t>
      </w:r>
      <w:proofErr w:type="gramStart"/>
      <w:r w:rsidR="00B04305">
        <w:rPr>
          <w:color w:val="000000"/>
          <w:sz w:val="28"/>
          <w:szCs w:val="28"/>
        </w:rPr>
        <w:t>об</w:t>
      </w:r>
      <w:proofErr w:type="gramEnd"/>
      <w:r w:rsidR="00B04305">
        <w:rPr>
          <w:color w:val="000000"/>
          <w:sz w:val="28"/>
          <w:szCs w:val="28"/>
        </w:rPr>
        <w:t xml:space="preserve"> пользовании электроприборами</w:t>
      </w:r>
      <w:r w:rsidRPr="00E73111">
        <w:rPr>
          <w:color w:val="000000"/>
          <w:sz w:val="28"/>
          <w:szCs w:val="28"/>
        </w:rPr>
        <w:t>;</w:t>
      </w:r>
    </w:p>
    <w:p w:rsidR="00562F3C" w:rsidRPr="00E73111" w:rsidRDefault="00E73111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r w:rsidR="00562F3C"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Содействовать развитию интереса к практическому применению знаний, полученных на внеклассном мероприятии.</w:t>
      </w:r>
    </w:p>
    <w:p w:rsidR="00562F3C" w:rsidRPr="00E73111" w:rsidRDefault="00562F3C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b/>
          <w:color w:val="000000"/>
          <w:sz w:val="28"/>
          <w:szCs w:val="28"/>
        </w:rPr>
        <w:t>Форма проведения:</w:t>
      </w:r>
      <w:r w:rsidRPr="00E73111">
        <w:rPr>
          <w:color w:val="000000"/>
          <w:sz w:val="28"/>
          <w:szCs w:val="28"/>
        </w:rPr>
        <w:t> классный час</w:t>
      </w:r>
    </w:p>
    <w:p w:rsidR="00C47462" w:rsidRPr="00E73111" w:rsidRDefault="00562F3C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73111">
        <w:rPr>
          <w:b/>
          <w:color w:val="000000"/>
          <w:sz w:val="28"/>
          <w:szCs w:val="28"/>
        </w:rPr>
        <w:t>Методы, технологии, приемы:</w:t>
      </w:r>
      <w:r w:rsidRPr="00E73111">
        <w:rPr>
          <w:color w:val="000000"/>
          <w:sz w:val="28"/>
          <w:szCs w:val="28"/>
        </w:rPr>
        <w:t> прием ТРИЗ «Что будет, если …», «Верно - неверно», технологии проблемного обучения, игровая деятельность, групповая работа.</w:t>
      </w:r>
      <w:proofErr w:type="gramEnd"/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b/>
          <w:color w:val="000000"/>
          <w:sz w:val="28"/>
          <w:szCs w:val="28"/>
        </w:rPr>
        <w:t>Оборудование:</w:t>
      </w:r>
      <w:r w:rsidR="00E73111" w:rsidRPr="00E73111">
        <w:rPr>
          <w:color w:val="000000"/>
          <w:sz w:val="28"/>
          <w:szCs w:val="28"/>
        </w:rPr>
        <w:t xml:space="preserve"> компьютер, </w:t>
      </w:r>
      <w:r w:rsidRPr="00E73111">
        <w:rPr>
          <w:color w:val="000000"/>
          <w:sz w:val="28"/>
          <w:szCs w:val="28"/>
        </w:rPr>
        <w:t xml:space="preserve"> памятки по э</w:t>
      </w:r>
      <w:r w:rsidR="00E73111" w:rsidRPr="00E73111">
        <w:rPr>
          <w:color w:val="000000"/>
          <w:sz w:val="28"/>
          <w:szCs w:val="28"/>
        </w:rPr>
        <w:t>нергосбережению, фишки-лампочки, листы бумаги.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b/>
          <w:color w:val="000000"/>
          <w:sz w:val="28"/>
          <w:szCs w:val="28"/>
        </w:rPr>
        <w:t>Ожидаемые результаты:</w:t>
      </w:r>
      <w:r w:rsidR="00E73111" w:rsidRPr="00E73111">
        <w:rPr>
          <w:color w:val="000000"/>
          <w:sz w:val="28"/>
          <w:szCs w:val="28"/>
        </w:rPr>
        <w:t> м</w:t>
      </w:r>
      <w:r w:rsidRPr="00E73111">
        <w:rPr>
          <w:color w:val="000000"/>
          <w:sz w:val="28"/>
          <w:szCs w:val="28"/>
        </w:rPr>
        <w:t>ладшие школьники получ</w:t>
      </w:r>
      <w:r w:rsidR="00B04305">
        <w:rPr>
          <w:color w:val="000000"/>
          <w:sz w:val="28"/>
          <w:szCs w:val="28"/>
        </w:rPr>
        <w:t>ат первоначальные представления</w:t>
      </w:r>
      <w:r w:rsidRPr="00E73111">
        <w:rPr>
          <w:color w:val="000000"/>
          <w:sz w:val="28"/>
          <w:szCs w:val="28"/>
        </w:rPr>
        <w:t xml:space="preserve"> об энергии и природных р</w:t>
      </w:r>
      <w:r w:rsidR="00B04305">
        <w:rPr>
          <w:color w:val="000000"/>
          <w:sz w:val="28"/>
          <w:szCs w:val="28"/>
        </w:rPr>
        <w:t>есурсах,</w:t>
      </w:r>
      <w:r w:rsidRPr="00E73111">
        <w:rPr>
          <w:color w:val="000000"/>
          <w:sz w:val="28"/>
          <w:szCs w:val="28"/>
        </w:rPr>
        <w:t xml:space="preserve"> о важности бережн</w:t>
      </w:r>
      <w:r w:rsidR="00B04305">
        <w:rPr>
          <w:color w:val="000000"/>
          <w:sz w:val="28"/>
          <w:szCs w:val="28"/>
        </w:rPr>
        <w:t xml:space="preserve">ого отношения к электроэнергии, </w:t>
      </w:r>
      <w:r w:rsidRPr="00E73111">
        <w:rPr>
          <w:color w:val="000000"/>
          <w:sz w:val="28"/>
          <w:szCs w:val="28"/>
        </w:rPr>
        <w:t>о простых ва</w:t>
      </w:r>
      <w:r w:rsidR="00B04305">
        <w:rPr>
          <w:color w:val="000000"/>
          <w:sz w:val="28"/>
          <w:szCs w:val="28"/>
        </w:rPr>
        <w:t>риантах экономии электроэнергии,</w:t>
      </w:r>
      <w:r w:rsidRPr="00E73111">
        <w:rPr>
          <w:color w:val="000000"/>
          <w:sz w:val="28"/>
          <w:szCs w:val="28"/>
        </w:rPr>
        <w:t xml:space="preserve"> об электроприборах и их э</w:t>
      </w:r>
      <w:r w:rsidR="00B04305">
        <w:rPr>
          <w:color w:val="000000"/>
          <w:sz w:val="28"/>
          <w:szCs w:val="28"/>
        </w:rPr>
        <w:t>кономичном использовании в быту,</w:t>
      </w:r>
      <w:r w:rsidRPr="00E73111">
        <w:rPr>
          <w:color w:val="000000"/>
          <w:sz w:val="28"/>
          <w:szCs w:val="28"/>
        </w:rPr>
        <w:t xml:space="preserve"> о проблеме рационального использования природных ресурсов;</w:t>
      </w: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62F3C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4305" w:rsidRDefault="00B04305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4305" w:rsidRPr="00E73111" w:rsidRDefault="00B04305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Ход мероприятия</w:t>
      </w: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 Вступительная беседа.</w:t>
      </w: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Послушайте стихотворение и подумайте, о чём пойдёт речь на мероприятии. (Рассказ наизусть учащимися стихотворения)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никогда я сейчас одинок-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Сбежал от меня электрический ток.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 решил я, что ток мне вернут,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по </w:t>
      </w:r>
      <w:proofErr w:type="gramStart"/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прошествии</w:t>
      </w:r>
      <w:proofErr w:type="gramEnd"/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многих минут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Я понял, что без толку даже и ждать,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И принялся я сам себя утешать.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Часы, холодильник, электроплитка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В молчанье стояли без всякой подпитки.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Электроприборы скучали без дела,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как-то квартира вся опустела. (А. </w:t>
      </w:r>
      <w:proofErr w:type="spellStart"/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Клинчин</w:t>
      </w:r>
      <w:proofErr w:type="spellEnd"/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вы думаете, о чём пойдёт речь на занятии? (Ответы детей)</w:t>
      </w:r>
    </w:p>
    <w:p w:rsidR="00562F3C" w:rsidRPr="00E73111" w:rsidRDefault="00E73111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 Этап актуализации знаний учащихся, целеполагание.</w:t>
      </w: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-Сегодня мы будем говорить об электроэнергии и энергосбережении.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Как вы понимаете значение слова «энергосбережение»?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b/>
          <w:bCs/>
          <w:color w:val="000000"/>
          <w:sz w:val="28"/>
          <w:szCs w:val="28"/>
        </w:rPr>
        <w:t xml:space="preserve">- </w:t>
      </w:r>
      <w:r w:rsidRPr="00E73111">
        <w:rPr>
          <w:bCs/>
          <w:color w:val="000000"/>
          <w:sz w:val="28"/>
          <w:szCs w:val="28"/>
        </w:rPr>
        <w:t>Сберечь</w:t>
      </w:r>
      <w:r w:rsidRPr="00E73111">
        <w:rPr>
          <w:color w:val="000000"/>
          <w:sz w:val="28"/>
          <w:szCs w:val="28"/>
        </w:rPr>
        <w:t>, значит сохранить, не истратить, не израсходовать напрасно, без необходимости.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А что такое энергия? (Предположения учеников)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b/>
          <w:bCs/>
          <w:color w:val="000000"/>
          <w:sz w:val="28"/>
          <w:szCs w:val="28"/>
        </w:rPr>
        <w:t>- Энергия</w:t>
      </w:r>
      <w:r w:rsidRPr="00E73111">
        <w:rPr>
          <w:color w:val="000000"/>
          <w:sz w:val="28"/>
          <w:szCs w:val="28"/>
        </w:rPr>
        <w:t> – удивительное явление, без которого не может существовать наш мир. Она повсюду: в солнце, в воде, воздухе, лесах, полезных ископаемых, есть она даже в человеке. Энергия поднимает космические корабли, приводит в движение автомобили, поезда, самолеты, зажигает миллионы уличных фонарей. Энергия дает нам связь, тепло, свет. И с каждым годом человек потребляет все больше и больше энергии. Мы потребляем энергию каждый день - включаем воду, чтобы умыться, зажигаем свет, заряжаем мобильный телефон, за счет энергии поступает тепло в наши дома и квартиры. Без электроэнергии не могут работать большинство так необходимых нам бытовых приборов.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  <w:u w:val="single"/>
        </w:rPr>
        <w:t>Прием ТРИЗ «Что будет, если …»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Представьте, что будет, если ваш дом останется без газа, электричества, горячей воды (Предположения учащихся)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b/>
          <w:bCs/>
          <w:color w:val="000000"/>
          <w:sz w:val="28"/>
          <w:szCs w:val="28"/>
        </w:rPr>
        <w:t>Игра «Что заменит электроприбор?»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Если не будет электричества –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Пылесос заменит … (веник)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lastRenderedPageBreak/>
        <w:t>Стиральную машину … (корыто)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Электроплита …(костер, печь)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Телевизор ...(книга, общение с друзьями…)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Лампа …(свеча)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А откуда берется энергия?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Источников энергии много: солнце, продукты питания, ветер, вода. Но мы будем говорить об энергии, которую человек вырабатывает из таких природных ресурсов как полезные ископаемые (газ, нефть, уголь, уран). Человек непрерывно их добывает в недрах земли и использует для выработки электричества, топлива, для обогрева. Но запасы полезных ископаемых не безграничны, и когда-нибудь они могут закончиться! Ученые подсчитали, например, что для восстановления запаса нефти, которого человечеству хватило бы на 1 год, необходимо 3 миллиона лет.</w:t>
      </w:r>
    </w:p>
    <w:p w:rsidR="00C47462" w:rsidRPr="00E73111" w:rsidRDefault="00E73111" w:rsidP="00E7311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73111">
        <w:rPr>
          <w:b/>
          <w:color w:val="000000"/>
          <w:sz w:val="28"/>
          <w:szCs w:val="28"/>
        </w:rPr>
        <w:t xml:space="preserve">3. </w:t>
      </w:r>
      <w:r w:rsidR="00C47462" w:rsidRPr="00E73111">
        <w:rPr>
          <w:b/>
          <w:color w:val="000000"/>
          <w:sz w:val="28"/>
          <w:szCs w:val="28"/>
        </w:rPr>
        <w:t>Основная часть. Простые правила энергосбережения в быту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Сегодня мы с вами попробуем найти самые простые решения, которые помогут сберечь энергию в быту, а значит сохранить природные богатства для будущих поколений, улучшить экологию в нашей стране.</w:t>
      </w:r>
    </w:p>
    <w:p w:rsidR="00B04305" w:rsidRDefault="00C47462" w:rsidP="00E73111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73111">
        <w:rPr>
          <w:b/>
          <w:bCs/>
          <w:color w:val="000000"/>
          <w:sz w:val="28"/>
          <w:szCs w:val="28"/>
          <w:u w:val="single"/>
        </w:rPr>
        <w:t>Сценка «Веселые лампочки»</w:t>
      </w:r>
      <w:r w:rsidRPr="00E73111">
        <w:rPr>
          <w:b/>
          <w:bCs/>
          <w:color w:val="000000"/>
          <w:sz w:val="28"/>
          <w:szCs w:val="28"/>
        </w:rPr>
        <w:t> 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(выступают две ученицы – одна лампочка накаливания, другая - энергосберегающая)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«Мы веселые девчушки, лампы-хохотушки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Ваш дом мы освещаем круглый год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Без нас никто не проживёт.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- Я - лампочка накаливания, меня любой знает. Я живу и работаю в каждом доме.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- Но у тебя есть недостатки: ты тратишь электроэнергию в 8 раз больше, чем я, лампочка энергосберегающая. И я горю в пять раз дольше, чем ты.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- Ах, но обе мы страдаем оттого, что вы забываете нас выключать.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- Про свет не забывайте,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Не нужен,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Выключайте!»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b/>
          <w:bCs/>
          <w:color w:val="000000"/>
          <w:sz w:val="28"/>
          <w:szCs w:val="28"/>
        </w:rPr>
        <w:t>- </w:t>
      </w:r>
      <w:r w:rsidRPr="00E73111">
        <w:rPr>
          <w:color w:val="000000"/>
          <w:sz w:val="28"/>
          <w:szCs w:val="28"/>
        </w:rPr>
        <w:t>Какие</w:t>
      </w:r>
      <w:r w:rsidRPr="00E73111">
        <w:rPr>
          <w:b/>
          <w:bCs/>
          <w:color w:val="000000"/>
          <w:sz w:val="28"/>
          <w:szCs w:val="28"/>
        </w:rPr>
        <w:t> </w:t>
      </w:r>
      <w:r w:rsidRPr="00E73111">
        <w:rPr>
          <w:bCs/>
          <w:color w:val="000000"/>
          <w:sz w:val="28"/>
          <w:szCs w:val="28"/>
        </w:rPr>
        <w:t>правила</w:t>
      </w:r>
      <w:r w:rsidRPr="00E73111">
        <w:rPr>
          <w:color w:val="000000"/>
          <w:sz w:val="28"/>
          <w:szCs w:val="28"/>
        </w:rPr>
        <w:t> энергосбережения вы можете сформул</w:t>
      </w:r>
      <w:r w:rsidR="00E73111" w:rsidRPr="00E73111">
        <w:rPr>
          <w:color w:val="000000"/>
          <w:sz w:val="28"/>
          <w:szCs w:val="28"/>
        </w:rPr>
        <w:t>ировать на основе этого диалога?</w:t>
      </w:r>
    </w:p>
    <w:p w:rsidR="00E73111" w:rsidRPr="00E73111" w:rsidRDefault="00E73111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(ответы детей)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 xml:space="preserve">- Замените лампочки накаливания </w:t>
      </w:r>
      <w:proofErr w:type="gramStart"/>
      <w:r w:rsidRPr="00E73111">
        <w:rPr>
          <w:color w:val="000000"/>
          <w:sz w:val="28"/>
          <w:szCs w:val="28"/>
        </w:rPr>
        <w:t>на</w:t>
      </w:r>
      <w:proofErr w:type="gramEnd"/>
      <w:r w:rsidRPr="00E73111">
        <w:rPr>
          <w:color w:val="000000"/>
          <w:sz w:val="28"/>
          <w:szCs w:val="28"/>
        </w:rPr>
        <w:t xml:space="preserve"> энергосберегающие. Они потребляют электроэнергии на 70 % меньше.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Уходя, гасите свет! Следите, чтобы свет горел только в тех помещениях, где вы находитесь.</w:t>
      </w:r>
    </w:p>
    <w:p w:rsidR="00C47462" w:rsidRPr="00E73111" w:rsidRDefault="00E73111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lastRenderedPageBreak/>
        <w:t xml:space="preserve">- </w:t>
      </w:r>
      <w:r w:rsidR="00C47462" w:rsidRPr="00E73111">
        <w:rPr>
          <w:color w:val="000000"/>
          <w:sz w:val="28"/>
          <w:szCs w:val="28"/>
        </w:rPr>
        <w:t> Протирайте лампочки! Расход электроэнергии можно сократить за счет периодического протирания лампочек: хорошо протертая лампочка светит на 15% ярче грязной, запыленной. Раздвигайте занавески, давайте доступ дневному свету.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«Лампа сутки погорит,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Сто кило угля спалит!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Если светит зря она,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Где ж экономия сырья?»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В нашем доме много помощников, работающих на электроэнергии. Вот один из них</w:t>
      </w:r>
      <w:r w:rsidRPr="00E73111">
        <w:rPr>
          <w:b/>
          <w:bCs/>
          <w:color w:val="000000"/>
          <w:sz w:val="28"/>
          <w:szCs w:val="28"/>
        </w:rPr>
        <w:t>. </w:t>
      </w:r>
      <w:r w:rsidRPr="00E73111">
        <w:rPr>
          <w:color w:val="000000"/>
          <w:sz w:val="28"/>
          <w:szCs w:val="28"/>
        </w:rPr>
        <w:t>Угадайте что это!</w:t>
      </w:r>
    </w:p>
    <w:p w:rsidR="00C47462" w:rsidRPr="00E73111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«Он на дом похож снаружи,</w:t>
      </w:r>
      <w:r w:rsidRPr="00B04305">
        <w:rPr>
          <w:iCs/>
          <w:color w:val="000000"/>
          <w:sz w:val="28"/>
          <w:szCs w:val="28"/>
        </w:rPr>
        <w:br/>
        <w:t>Но внутри такая стужа!</w:t>
      </w:r>
      <w:r w:rsidRPr="00B04305">
        <w:rPr>
          <w:iCs/>
          <w:color w:val="000000"/>
          <w:sz w:val="28"/>
          <w:szCs w:val="28"/>
        </w:rPr>
        <w:br/>
        <w:t>Нет, ты только посмотри:</w:t>
      </w:r>
      <w:r w:rsidRPr="00B04305">
        <w:rPr>
          <w:iCs/>
          <w:color w:val="000000"/>
          <w:sz w:val="28"/>
          <w:szCs w:val="28"/>
        </w:rPr>
        <w:br/>
        <w:t>Полюс северный внутри!</w:t>
      </w:r>
      <w:r w:rsidRPr="00B04305">
        <w:rPr>
          <w:iCs/>
          <w:color w:val="000000"/>
          <w:sz w:val="28"/>
          <w:szCs w:val="28"/>
        </w:rPr>
        <w:br/>
        <w:t>До чего ж холодный дом!</w:t>
      </w:r>
      <w:r w:rsidRPr="00B04305">
        <w:rPr>
          <w:iCs/>
          <w:color w:val="000000"/>
          <w:sz w:val="28"/>
          <w:szCs w:val="28"/>
        </w:rPr>
        <w:br/>
        <w:t>Как живут продукты в нем?»</w:t>
      </w:r>
      <w:r w:rsidRPr="00E73111">
        <w:rPr>
          <w:color w:val="000000"/>
          <w:sz w:val="28"/>
          <w:szCs w:val="28"/>
        </w:rPr>
        <w:t> (холодильник)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Холодильник потребляет от 25 до 27 % всей электроэнергии в доме. Это много?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b/>
          <w:bCs/>
          <w:color w:val="000000"/>
          <w:sz w:val="28"/>
          <w:szCs w:val="28"/>
          <w:u w:val="single"/>
        </w:rPr>
        <w:t>Работа в группах.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Посмотрите на иллюстрации и скажите, как можно уменьшить расход энергии, потребляемой холодильником</w:t>
      </w:r>
      <w:r w:rsidR="00B04305">
        <w:rPr>
          <w:color w:val="000000"/>
          <w:sz w:val="28"/>
          <w:szCs w:val="28"/>
        </w:rPr>
        <w:t>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Устанавливать холодильник в самое прохладное место на кухне, подальше от отопительных приборов. При внешней температуре 20 градусов холодильник расходует на 6% меньше энергии.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Не ставить в холодильник горячую еду.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Не оставлять дверцу холодильника открытой.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А вот еще один незаменимый помощник в доме.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«Что за машина – просто диво!</w:t>
      </w:r>
      <w:r w:rsidRPr="00B04305">
        <w:rPr>
          <w:iCs/>
          <w:color w:val="000000"/>
          <w:sz w:val="28"/>
          <w:szCs w:val="28"/>
        </w:rPr>
        <w:br/>
        <w:t>После неё всё чисто и красиво…</w:t>
      </w:r>
      <w:r w:rsidRPr="00B04305">
        <w:rPr>
          <w:iCs/>
          <w:color w:val="000000"/>
          <w:sz w:val="28"/>
          <w:szCs w:val="28"/>
        </w:rPr>
        <w:br/>
        <w:t>Пятна и грязь всю она отстирала</w:t>
      </w:r>
    </w:p>
    <w:p w:rsidR="00C47462" w:rsidRPr="00E73111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04305">
        <w:rPr>
          <w:iCs/>
          <w:color w:val="000000"/>
          <w:sz w:val="28"/>
          <w:szCs w:val="28"/>
        </w:rPr>
        <w:t>Сама всё отжала – прополоскала» </w:t>
      </w:r>
      <w:r w:rsidR="00E73111" w:rsidRPr="00E73111">
        <w:rPr>
          <w:color w:val="000000"/>
          <w:sz w:val="28"/>
          <w:szCs w:val="28"/>
        </w:rPr>
        <w:t>(стиральная машина</w:t>
      </w:r>
      <w:proofErr w:type="gramEnd"/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b/>
          <w:bCs/>
          <w:color w:val="000000"/>
          <w:sz w:val="28"/>
          <w:szCs w:val="28"/>
        </w:rPr>
        <w:t>Прием «Верно - неверно»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Если стирать при температуре не 40, а 30 градусов, можно сэкономить до 40 % электроэнергии. </w:t>
      </w:r>
      <w:r w:rsidRPr="00E73111">
        <w:rPr>
          <w:b/>
          <w:bCs/>
          <w:color w:val="000000"/>
          <w:sz w:val="28"/>
          <w:szCs w:val="28"/>
        </w:rPr>
        <w:t>Верно</w:t>
      </w:r>
      <w:r w:rsidRPr="00E73111">
        <w:rPr>
          <w:b/>
          <w:color w:val="000000"/>
          <w:sz w:val="28"/>
          <w:szCs w:val="28"/>
        </w:rPr>
        <w:t>.</w:t>
      </w:r>
      <w:r w:rsidRPr="00E73111">
        <w:rPr>
          <w:color w:val="000000"/>
          <w:sz w:val="28"/>
          <w:szCs w:val="28"/>
        </w:rPr>
        <w:t xml:space="preserve"> Больше всего энергии тратиться на нагрев воды.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Для уменьшения энергопотребления нужно выбирать режим быстрой стирки. </w:t>
      </w:r>
      <w:r w:rsidRPr="00E73111">
        <w:rPr>
          <w:b/>
          <w:bCs/>
          <w:color w:val="000000"/>
          <w:sz w:val="28"/>
          <w:szCs w:val="28"/>
        </w:rPr>
        <w:t>Верно.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При неполной загрузке электропотребление уменьшается на 10 %. </w:t>
      </w:r>
      <w:r w:rsidRPr="00E73111">
        <w:rPr>
          <w:b/>
          <w:bCs/>
          <w:color w:val="000000"/>
          <w:sz w:val="28"/>
          <w:szCs w:val="28"/>
        </w:rPr>
        <w:t>Неверно.</w:t>
      </w:r>
      <w:r w:rsidRPr="00E73111">
        <w:rPr>
          <w:color w:val="000000"/>
          <w:sz w:val="28"/>
          <w:szCs w:val="28"/>
        </w:rPr>
        <w:t xml:space="preserve"> Увеличивается на 10%. Стиральную машину </w:t>
      </w:r>
      <w:r w:rsidR="00E73111" w:rsidRPr="00E73111">
        <w:rPr>
          <w:color w:val="000000"/>
          <w:sz w:val="28"/>
          <w:szCs w:val="28"/>
        </w:rPr>
        <w:t>необходимо загружать полностью.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lastRenderedPageBreak/>
        <w:t>«Воду, водицу, водичку мы любим,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Кран повернём - и литрами губим.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Знай, экономя водицу-сестрицу,</w:t>
      </w:r>
    </w:p>
    <w:p w:rsidR="00C47462" w:rsidRPr="00B04305" w:rsidRDefault="00C47462" w:rsidP="00B043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4305">
        <w:rPr>
          <w:iCs/>
          <w:color w:val="000000"/>
          <w:sz w:val="28"/>
          <w:szCs w:val="28"/>
        </w:rPr>
        <w:t>Ты дашь возможность потомкам напиться»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Вода из крана течет быстро. За минуту из открытого крана вытекает 20-50 литров бесценной пресной воды! А ведь экономия воды - это дело привычки.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b/>
          <w:bCs/>
          <w:color w:val="000000"/>
          <w:sz w:val="28"/>
          <w:szCs w:val="28"/>
        </w:rPr>
        <w:t>- </w:t>
      </w:r>
      <w:r w:rsidRPr="00E73111">
        <w:rPr>
          <w:color w:val="000000"/>
          <w:sz w:val="28"/>
          <w:szCs w:val="28"/>
        </w:rPr>
        <w:t>Как мы можем экономить воду? (Ответы детей).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Давайте попробуем сформулировать правила хорошего хозяина: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Закрывайте кран, пока чистите зубы или пользуйтесь стаканом для полоскания рта.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Умывайтесь и мойте посуду не под сильной струей воды. Можно мыть посуду в раковине, закрыв отверстие пробкой.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Не забывайте выключать воду!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- Установите водяные счетчики - это повысит контроль расхода воды.</w:t>
      </w:r>
    </w:p>
    <w:p w:rsidR="00C47462" w:rsidRPr="00E73111" w:rsidRDefault="00C47462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Правила простые, но они помогут за год сэкономить целое озеро диаметром 200 метров и глубиной 2 метра. Кроме этого, мы экономим энергию, которая использу</w:t>
      </w:r>
      <w:r w:rsidR="00E73111">
        <w:rPr>
          <w:color w:val="000000"/>
          <w:sz w:val="28"/>
          <w:szCs w:val="28"/>
        </w:rPr>
        <w:t>ется на нагрев и перекачку воды.</w:t>
      </w:r>
    </w:p>
    <w:p w:rsidR="00562F3C" w:rsidRPr="00E73111" w:rsidRDefault="00E73111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</w:t>
      </w:r>
      <w:r w:rsidRPr="00E73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 Работа в группах "Как стать хозяином</w:t>
      </w:r>
      <w:proofErr w:type="gramStart"/>
      <w:r w:rsidRPr="00E73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562F3C" w:rsidRPr="00E73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?</w:t>
      </w:r>
      <w:proofErr w:type="gramEnd"/>
      <w:r w:rsidR="00562F3C" w:rsidRPr="00E73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"</w:t>
      </w: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Каждая группа получает задание выполнить проект и защитить его.</w:t>
      </w: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Тема. Как сберечь электроэнергию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1 группа – дома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2 групп</w:t>
      </w:r>
      <w:proofErr w:type="gramStart"/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а-</w:t>
      </w:r>
      <w:proofErr w:type="gramEnd"/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школе</w:t>
      </w:r>
    </w:p>
    <w:p w:rsidR="00562F3C" w:rsidRPr="00E73111" w:rsidRDefault="00562F3C" w:rsidP="00E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План</w:t>
      </w:r>
    </w:p>
    <w:p w:rsidR="00562F3C" w:rsidRPr="00E73111" w:rsidRDefault="00E73111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1) Обсудить тему</w:t>
      </w:r>
      <w:r w:rsidR="00562F3C"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2) Выявить положительное и отрицательное влияние человека.</w:t>
      </w: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3) Отразить возможность личных действий школьника, которые приведут к сохранению электроэнергии.</w:t>
      </w: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4) Подготовить защиту проекта.</w:t>
      </w: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(Проект выполняют в виде рисунков, условных знаков, перечня правил)</w:t>
      </w:r>
    </w:p>
    <w:p w:rsidR="00562F3C" w:rsidRPr="00E73111" w:rsidRDefault="00E73111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 Защита работ</w:t>
      </w:r>
      <w:r w:rsidR="00562F3C" w:rsidRPr="00E73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E73111" w:rsidRDefault="00E73111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</w:t>
      </w:r>
      <w:r w:rsidR="00562F3C" w:rsidRPr="00E73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 Чтение информации</w:t>
      </w:r>
      <w:r w:rsidR="00562F3C"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 из рубрики "Знаете ли вы?"</w:t>
      </w:r>
    </w:p>
    <w:p w:rsidR="00B04305" w:rsidRDefault="00B04305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4305" w:rsidRDefault="00B04305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4305" w:rsidRPr="00E73111" w:rsidRDefault="00B04305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62F3C" w:rsidRPr="00E73111" w:rsidRDefault="00562F3C" w:rsidP="00E7311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731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Самые интересные </w:t>
      </w:r>
      <w:proofErr w:type="gramStart"/>
      <w:r w:rsidRPr="00E73111">
        <w:rPr>
          <w:rFonts w:ascii="Times New Roman" w:hAnsi="Times New Roman" w:cs="Times New Roman"/>
          <w:b/>
          <w:color w:val="000000"/>
          <w:sz w:val="28"/>
          <w:szCs w:val="28"/>
        </w:rPr>
        <w:t>факты об электричестве</w:t>
      </w:r>
      <w:proofErr w:type="gramEnd"/>
    </w:p>
    <w:p w:rsidR="00562F3C" w:rsidRPr="00E73111" w:rsidRDefault="00E73111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62F3C" w:rsidRPr="00E73111">
        <w:rPr>
          <w:color w:val="000000"/>
          <w:sz w:val="28"/>
          <w:szCs w:val="28"/>
        </w:rPr>
        <w:t>Возможности электрической энергии</w:t>
      </w:r>
      <w:r w:rsidR="00C47462" w:rsidRPr="00E73111">
        <w:rPr>
          <w:color w:val="000000"/>
          <w:sz w:val="28"/>
          <w:szCs w:val="28"/>
        </w:rPr>
        <w:t xml:space="preserve"> не имеют ограничений. Вот некоторые </w:t>
      </w:r>
      <w:r w:rsidR="00562F3C" w:rsidRPr="00E73111">
        <w:rPr>
          <w:color w:val="000000"/>
          <w:sz w:val="28"/>
          <w:szCs w:val="28"/>
        </w:rPr>
        <w:t xml:space="preserve"> интересные </w:t>
      </w:r>
      <w:proofErr w:type="gramStart"/>
      <w:r w:rsidR="00562F3C" w:rsidRPr="00E73111">
        <w:rPr>
          <w:color w:val="000000"/>
          <w:sz w:val="28"/>
          <w:szCs w:val="28"/>
        </w:rPr>
        <w:t>факты об электричестве</w:t>
      </w:r>
      <w:proofErr w:type="gramEnd"/>
      <w:r w:rsidR="00562F3C" w:rsidRPr="00E73111">
        <w:rPr>
          <w:color w:val="000000"/>
          <w:sz w:val="28"/>
          <w:szCs w:val="28"/>
        </w:rPr>
        <w:t>:</w:t>
      </w:r>
    </w:p>
    <w:p w:rsidR="00562F3C" w:rsidRPr="00E73111" w:rsidRDefault="00562F3C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1) Первые упоминания об электрическом токе можно найти еще в текстах древнего Египта. Там рассказывается о людях, которые получили удары током от рыбы. В дальнейшем древние писатели описывали такое явление, упоминая электрических сомов и скатов.</w:t>
      </w:r>
    </w:p>
    <w:p w:rsidR="00562F3C" w:rsidRPr="00E73111" w:rsidRDefault="00562F3C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2) Электрические угри могут ударить током, напряжение которого достигает 500 вольт. Они используют ток в качестве оружия во время охоты и при самообороне.</w:t>
      </w:r>
    </w:p>
    <w:p w:rsidR="00562F3C" w:rsidRPr="00E73111" w:rsidRDefault="00562F3C" w:rsidP="00E73111">
      <w:pPr>
        <w:shd w:val="clear" w:color="auto" w:fill="FFFFFF"/>
        <w:spacing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7311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3600" cy="3895725"/>
            <wp:effectExtent l="19050" t="0" r="0" b="0"/>
            <wp:docPr id="6" name="Рисунок 6" descr="30 интересных фактов про электрич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 интересных фактов про электричест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F3C" w:rsidRPr="00E73111" w:rsidRDefault="00562F3C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.</w:t>
      </w:r>
    </w:p>
    <w:p w:rsidR="00562F3C" w:rsidRPr="00E73111" w:rsidRDefault="00C47462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3</w:t>
      </w:r>
      <w:r w:rsidR="00562F3C" w:rsidRPr="00E73111">
        <w:rPr>
          <w:color w:val="000000"/>
          <w:sz w:val="28"/>
          <w:szCs w:val="28"/>
        </w:rPr>
        <w:t xml:space="preserve">) Первую лампу накаливания создал русский ученый Яблочков. Параллельно с ним </w:t>
      </w:r>
      <w:proofErr w:type="gramStart"/>
      <w:r w:rsidR="00562F3C" w:rsidRPr="00E73111">
        <w:rPr>
          <w:color w:val="000000"/>
          <w:sz w:val="28"/>
          <w:szCs w:val="28"/>
        </w:rPr>
        <w:t>другую</w:t>
      </w:r>
      <w:proofErr w:type="gramEnd"/>
      <w:r w:rsidR="00562F3C" w:rsidRPr="00E73111">
        <w:rPr>
          <w:color w:val="000000"/>
          <w:sz w:val="28"/>
          <w:szCs w:val="28"/>
        </w:rPr>
        <w:t xml:space="preserve"> по конструкции разработал Лодыгин. Эдисон усовершенствовал их изобретение, применив буковую нить, что продлило горение.</w:t>
      </w:r>
    </w:p>
    <w:p w:rsidR="00562F3C" w:rsidRPr="00E73111" w:rsidRDefault="00C47462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lastRenderedPageBreak/>
        <w:t>4</w:t>
      </w:r>
      <w:r w:rsidR="00562F3C" w:rsidRPr="00E73111">
        <w:rPr>
          <w:color w:val="000000"/>
          <w:sz w:val="28"/>
          <w:szCs w:val="28"/>
        </w:rPr>
        <w:t>) </w:t>
      </w:r>
      <w:r w:rsidR="00562F3C" w:rsidRPr="00E73111">
        <w:rPr>
          <w:i/>
          <w:iCs/>
          <w:color w:val="000000"/>
          <w:sz w:val="28"/>
          <w:szCs w:val="28"/>
        </w:rPr>
        <w:t>С</w:t>
      </w:r>
      <w:r w:rsidR="00562F3C" w:rsidRPr="00E73111">
        <w:rPr>
          <w:color w:val="000000"/>
          <w:sz w:val="28"/>
          <w:szCs w:val="28"/>
        </w:rPr>
        <w:t>амый простой способ получить электроэнергию – сжигать уголь. Именно его используют для работы электростанции. Вращение турбин обеспечивает пар, который появляется в ходе нагревания воды с помощью угля. При этом самый дешевый в долгосрочной перспективе способ получать электричество - атомная энергетика.</w:t>
      </w:r>
    </w:p>
    <w:p w:rsidR="00562F3C" w:rsidRPr="00E73111" w:rsidRDefault="00562F3C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5) Электричество играет немаловажную роль в организме человека. Так как при сокращении мышечные клетки сердца производят электроэнергию, ритм сердца можно измерить, отследив эти импульсы.</w:t>
      </w:r>
    </w:p>
    <w:p w:rsidR="00562F3C" w:rsidRPr="00E73111" w:rsidRDefault="00562F3C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6) Мозг человека постоянно производит электроэнергию. Импульсов будет достаточно, чтобы запитать лампочку на 10 Вт.</w:t>
      </w:r>
    </w:p>
    <w:p w:rsidR="00562F3C" w:rsidRPr="00E73111" w:rsidRDefault="00C47462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7</w:t>
      </w:r>
      <w:r w:rsidR="00562F3C" w:rsidRPr="00E73111">
        <w:rPr>
          <w:color w:val="000000"/>
          <w:sz w:val="28"/>
          <w:szCs w:val="28"/>
        </w:rPr>
        <w:t>) Многие не знают, как птицы могут сидеть на проводах электрической сети. Все дело в том, что через них проходит незначительное количество напряжения, не способное причинить вред. Но стоит птице прикоснуться к чему-то металлическому, как ток ее убьет.</w:t>
      </w:r>
    </w:p>
    <w:p w:rsidR="00562F3C" w:rsidRPr="00E73111" w:rsidRDefault="00C47462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8</w:t>
      </w:r>
      <w:r w:rsidR="00562F3C" w:rsidRPr="00E73111">
        <w:rPr>
          <w:color w:val="000000"/>
          <w:sz w:val="28"/>
          <w:szCs w:val="28"/>
        </w:rPr>
        <w:t xml:space="preserve">) Реже всех наблюдают молнию жители Египта – здесь явление встречается раз в 200 лет. А вот наиболее часто молния появляется на острове Ява (220 дней в году) и 322 дня за год в городе </w:t>
      </w:r>
      <w:proofErr w:type="spellStart"/>
      <w:r w:rsidR="00562F3C" w:rsidRPr="00E73111">
        <w:rPr>
          <w:color w:val="000000"/>
          <w:sz w:val="28"/>
          <w:szCs w:val="28"/>
        </w:rPr>
        <w:t>Богор</w:t>
      </w:r>
      <w:proofErr w:type="spellEnd"/>
      <w:r w:rsidR="00562F3C" w:rsidRPr="00E73111">
        <w:rPr>
          <w:color w:val="000000"/>
          <w:sz w:val="28"/>
          <w:szCs w:val="28"/>
        </w:rPr>
        <w:t xml:space="preserve"> (Индонезия).</w:t>
      </w:r>
    </w:p>
    <w:p w:rsidR="00562F3C" w:rsidRPr="00E73111" w:rsidRDefault="00C47462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9</w:t>
      </w:r>
      <w:r w:rsidR="00562F3C" w:rsidRPr="00E73111">
        <w:rPr>
          <w:color w:val="000000"/>
          <w:sz w:val="28"/>
          <w:szCs w:val="28"/>
        </w:rPr>
        <w:t>) Первыми электроприборами стали чайник, швейная машинка, тостер, вентилятор и электрический стул.</w:t>
      </w:r>
    </w:p>
    <w:p w:rsidR="00562F3C" w:rsidRPr="00E73111" w:rsidRDefault="00C47462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10</w:t>
      </w:r>
      <w:r w:rsidR="00562F3C" w:rsidRPr="00E73111">
        <w:rPr>
          <w:color w:val="000000"/>
          <w:sz w:val="28"/>
          <w:szCs w:val="28"/>
        </w:rPr>
        <w:t>) Больше всего электроэнергии в городах потребляют больницы и госпитали.</w:t>
      </w:r>
    </w:p>
    <w:p w:rsidR="00562F3C" w:rsidRPr="00E73111" w:rsidRDefault="00C47462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11</w:t>
      </w:r>
      <w:r w:rsidR="00562F3C" w:rsidRPr="00E73111">
        <w:rPr>
          <w:color w:val="000000"/>
          <w:sz w:val="28"/>
          <w:szCs w:val="28"/>
        </w:rPr>
        <w:t xml:space="preserve">) Самой </w:t>
      </w:r>
      <w:proofErr w:type="spellStart"/>
      <w:r w:rsidR="00562F3C" w:rsidRPr="00E73111">
        <w:rPr>
          <w:color w:val="000000"/>
          <w:sz w:val="28"/>
          <w:szCs w:val="28"/>
        </w:rPr>
        <w:t>энергозатратной</w:t>
      </w:r>
      <w:proofErr w:type="spellEnd"/>
      <w:r w:rsidR="00562F3C" w:rsidRPr="00E73111">
        <w:rPr>
          <w:color w:val="000000"/>
          <w:sz w:val="28"/>
          <w:szCs w:val="28"/>
        </w:rPr>
        <w:t xml:space="preserve"> страной на планете является Китай.</w:t>
      </w:r>
    </w:p>
    <w:p w:rsidR="00562F3C" w:rsidRPr="00E73111" w:rsidRDefault="00C47462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12</w:t>
      </w:r>
      <w:r w:rsidR="00562F3C" w:rsidRPr="00E73111">
        <w:rPr>
          <w:color w:val="000000"/>
          <w:sz w:val="28"/>
          <w:szCs w:val="28"/>
        </w:rPr>
        <w:t>) В Австралии есть электрогенератор, работающий на переработке ореховой скорлупы. За час станция перерабатывает 1680 кг необычного топлива и вырабатывает 1,5 мВт энергии.</w:t>
      </w:r>
    </w:p>
    <w:p w:rsidR="00562F3C" w:rsidRPr="00E73111" w:rsidRDefault="00562F3C" w:rsidP="00E73111">
      <w:pPr>
        <w:shd w:val="clear" w:color="auto" w:fill="FFFFFF"/>
        <w:spacing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73111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810250" cy="3124200"/>
            <wp:effectExtent l="19050" t="0" r="0" b="0"/>
            <wp:docPr id="12" name="Рисунок 12" descr="30 интересных фактов про электрич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0 интересных фактов про электричест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F3C" w:rsidRPr="00E73111" w:rsidRDefault="00C47462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13</w:t>
      </w:r>
      <w:r w:rsidR="00562F3C" w:rsidRPr="00E73111">
        <w:rPr>
          <w:color w:val="000000"/>
          <w:sz w:val="28"/>
          <w:szCs w:val="28"/>
        </w:rPr>
        <w:t>) В США в 2015 году подросток создал кроссовки, которые вырабатывают энергию во время ходьбы (3 ватта за час).</w:t>
      </w:r>
    </w:p>
    <w:p w:rsidR="00562F3C" w:rsidRPr="00E73111" w:rsidRDefault="00C47462" w:rsidP="00E731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14</w:t>
      </w:r>
      <w:r w:rsidR="00562F3C" w:rsidRPr="00E73111">
        <w:rPr>
          <w:color w:val="000000"/>
          <w:sz w:val="28"/>
          <w:szCs w:val="28"/>
        </w:rPr>
        <w:t>) Более миллиарда людей на планете живут без электроэнергии.</w:t>
      </w:r>
    </w:p>
    <w:p w:rsidR="00562F3C" w:rsidRPr="00E73111" w:rsidRDefault="00E73111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</w:t>
      </w:r>
      <w:r w:rsidR="00562F3C" w:rsidRPr="00E73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Этап п</w:t>
      </w:r>
      <w:r w:rsidR="00562F3C" w:rsidRPr="00E73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одведение итогов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3111">
        <w:rPr>
          <w:rFonts w:ascii="Times New Roman" w:eastAsia="Times New Roman" w:hAnsi="Times New Roman" w:cs="Times New Roman"/>
          <w:color w:val="111111"/>
          <w:sz w:val="28"/>
          <w:szCs w:val="28"/>
        </w:rPr>
        <w:t>- Давайте повторим правила бережного использования электроэнергии.</w:t>
      </w:r>
    </w:p>
    <w:p w:rsidR="00E73111" w:rsidRDefault="00E73111" w:rsidP="00E73111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="00C47462" w:rsidRPr="00E73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 по энергосбережению в школе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462" w:rsidRPr="00E73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№1. 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Следите, чтобы свет не горел понапрасну в к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абинетах на переменах, когда на 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улице достаточно светло. Иногда не требуется включ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ать все осветительные приборы в 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помещении, достаточно включить только их часть.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462" w:rsidRPr="00E73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№2. 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Не забывайте максимально использовать ес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тественное освещение, раздвигая 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жалюзи.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462" w:rsidRPr="00E73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№3. 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Свет не должен гореть понапрасну в коридор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ах, туалетах, столовой и других 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помещениях.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462" w:rsidRPr="00E73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№4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.Закрывайте краны, если вода течет понапрасну. При этом мы экономим не толь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ко 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воду, но и электроэнергию.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462" w:rsidRPr="00E73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№5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.Вовремя выключайте компьютеры, принтер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ы и другую технику. Оставаясь в 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режиме ожидания, техника потребляет достаточное количество энергии.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462" w:rsidRPr="00E73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№6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.Сохраняйте тепло в помещении. 70% мате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>риальных сре</w:t>
      </w:r>
      <w:proofErr w:type="gramStart"/>
      <w:r w:rsidRPr="00E73111">
        <w:rPr>
          <w:rFonts w:ascii="Times New Roman" w:hAnsi="Times New Roman" w:cs="Times New Roman"/>
          <w:color w:val="000000"/>
          <w:sz w:val="28"/>
          <w:szCs w:val="28"/>
        </w:rPr>
        <w:t>дств шк</w:t>
      </w:r>
      <w:proofErr w:type="gramEnd"/>
      <w:r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олы тратится 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именно на тепло. Зимой утепляйте окна и входные двери.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462" w:rsidRPr="00E73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№7.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Правильно проветривайте помещение. Лучше од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ин раз широко открыть окно, чем 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весь день держать его приоткрытым.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462" w:rsidRPr="00E73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№8.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После окончания занятий отопление целес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ообразно сделать минимальным до 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утра.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462" w:rsidRPr="00E7311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Совет №9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.Окна в школьных помещениях необходимо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 мыть регулярно. Грязное стекло 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задерживает прохождение солнечного света на 30%.Кроме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 того, чистый воздух - это наше 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здоровье.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462" w:rsidRPr="00E73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№10</w:t>
      </w:r>
      <w:r w:rsidR="00C47462" w:rsidRPr="00E73111">
        <w:rPr>
          <w:rFonts w:ascii="Times New Roman" w:hAnsi="Times New Roman" w:cs="Times New Roman"/>
          <w:color w:val="000000"/>
          <w:sz w:val="28"/>
          <w:szCs w:val="28"/>
        </w:rPr>
        <w:t>.Зеленые насаждения не должны затенять помещения первого этажа здания.</w:t>
      </w:r>
    </w:p>
    <w:p w:rsidR="00E73111" w:rsidRPr="00E73111" w:rsidRDefault="00C47462" w:rsidP="00E73111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1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E73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ПРОСТЫЕ ПРАВИЛА ПО ЭНЕРГОСБЕРЕЖЕНИЮ</w:t>
      </w:r>
    </w:p>
    <w:p w:rsidR="00E73111" w:rsidRPr="00E73111" w:rsidRDefault="00C47462" w:rsidP="00E73111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111">
        <w:rPr>
          <w:rFonts w:ascii="Times New Roman" w:hAnsi="Times New Roman" w:cs="Times New Roman"/>
          <w:color w:val="000000"/>
          <w:sz w:val="28"/>
          <w:szCs w:val="28"/>
        </w:rPr>
        <w:t>1. Уходя, гасите свет.</w:t>
      </w:r>
    </w:p>
    <w:p w:rsidR="00E73111" w:rsidRPr="00E73111" w:rsidRDefault="00C47462" w:rsidP="00E73111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111">
        <w:rPr>
          <w:rFonts w:ascii="Times New Roman" w:hAnsi="Times New Roman" w:cs="Times New Roman"/>
          <w:color w:val="000000"/>
          <w:sz w:val="28"/>
          <w:szCs w:val="28"/>
        </w:rPr>
        <w:t>2. Максимально используйте естественное освещение.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br/>
        <w:t>3. Регулярно проверяйте чистоту ламп, плафонов, окон.</w:t>
      </w:r>
    </w:p>
    <w:p w:rsidR="00E73111" w:rsidRPr="00E73111" w:rsidRDefault="00C47462" w:rsidP="00E73111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111">
        <w:rPr>
          <w:rFonts w:ascii="Times New Roman" w:hAnsi="Times New Roman" w:cs="Times New Roman"/>
          <w:color w:val="000000"/>
          <w:sz w:val="28"/>
          <w:szCs w:val="28"/>
        </w:rPr>
        <w:t>4. Попробуйте использовать вместо обычных лам</w:t>
      </w:r>
      <w:r w:rsidR="00E73111" w:rsidRPr="00E73111">
        <w:rPr>
          <w:rFonts w:ascii="Times New Roman" w:hAnsi="Times New Roman" w:cs="Times New Roman"/>
          <w:color w:val="000000"/>
          <w:sz w:val="28"/>
          <w:szCs w:val="28"/>
        </w:rPr>
        <w:t>п накаливания энергосберегающи</w:t>
      </w:r>
      <w:proofErr w:type="gramStart"/>
      <w:r w:rsidR="00E73111" w:rsidRPr="00E7311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E73111">
        <w:rPr>
          <w:rFonts w:ascii="Times New Roman" w:hAnsi="Times New Roman" w:cs="Times New Roman"/>
          <w:color w:val="000000"/>
          <w:sz w:val="28"/>
          <w:szCs w:val="28"/>
        </w:rPr>
        <w:t>экономия будет составлять до 75%).</w:t>
      </w:r>
    </w:p>
    <w:p w:rsidR="00E73111" w:rsidRPr="00E73111" w:rsidRDefault="00C47462" w:rsidP="00E73111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111">
        <w:rPr>
          <w:rFonts w:ascii="Times New Roman" w:hAnsi="Times New Roman" w:cs="Times New Roman"/>
          <w:color w:val="000000"/>
          <w:sz w:val="28"/>
          <w:szCs w:val="28"/>
        </w:rPr>
        <w:t>5. Отключайте все электроприборы, когда они не испо</w:t>
      </w:r>
      <w:r w:rsidR="00E73111"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льзуются, полностью – вынимайте 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>вилку из розетки (для удобства можно использовать розет</w:t>
      </w:r>
      <w:r w:rsidR="00E73111"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ки с кнопкой полного отключения 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>электропитания).</w:t>
      </w:r>
    </w:p>
    <w:p w:rsidR="00E73111" w:rsidRPr="00E73111" w:rsidRDefault="00C47462" w:rsidP="00E73111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111">
        <w:rPr>
          <w:rFonts w:ascii="Times New Roman" w:hAnsi="Times New Roman" w:cs="Times New Roman"/>
          <w:color w:val="000000"/>
          <w:sz w:val="28"/>
          <w:szCs w:val="28"/>
        </w:rPr>
        <w:t>6. Регулярно удаляйте накипь внутри чайника, она</w:t>
      </w:r>
      <w:r w:rsidR="00E73111"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 увеличивает затраты энергии на 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>кипячение воды.</w:t>
      </w:r>
    </w:p>
    <w:p w:rsidR="00E73111" w:rsidRPr="00E73111" w:rsidRDefault="00C47462" w:rsidP="00E73111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111">
        <w:rPr>
          <w:rFonts w:ascii="Times New Roman" w:hAnsi="Times New Roman" w:cs="Times New Roman"/>
          <w:color w:val="000000"/>
          <w:sz w:val="28"/>
          <w:szCs w:val="28"/>
        </w:rPr>
        <w:t>7. Диаметр днища кастрюль должен быть равным диаметру конфорок.</w:t>
      </w:r>
    </w:p>
    <w:p w:rsidR="00E73111" w:rsidRPr="00E73111" w:rsidRDefault="00C47462" w:rsidP="00E73111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111">
        <w:rPr>
          <w:rFonts w:ascii="Times New Roman" w:hAnsi="Times New Roman" w:cs="Times New Roman"/>
          <w:color w:val="000000"/>
          <w:sz w:val="28"/>
          <w:szCs w:val="28"/>
        </w:rPr>
        <w:t>8. Холодильник должен быть установлен в прохладном ме</w:t>
      </w:r>
      <w:r w:rsidR="00E73111"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сте, подальше от электроплиты и 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>батарей, его задняя стенка должна быть чистой и не должна примыкать вплотную к стене.</w:t>
      </w:r>
    </w:p>
    <w:p w:rsidR="00E73111" w:rsidRPr="00E73111" w:rsidRDefault="00C47462" w:rsidP="00E73111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111">
        <w:rPr>
          <w:rFonts w:ascii="Times New Roman" w:hAnsi="Times New Roman" w:cs="Times New Roman"/>
          <w:color w:val="000000"/>
          <w:sz w:val="28"/>
          <w:szCs w:val="28"/>
        </w:rPr>
        <w:t>9. Не заслоняйте батареи шторами и мебелью, тогд</w:t>
      </w:r>
      <w:r w:rsidR="00E73111"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а теплый воздух будет поступать 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>свободно. В холодное время года при слишком мощном</w:t>
      </w:r>
      <w:r w:rsidR="00E73111" w:rsidRPr="00E73111">
        <w:rPr>
          <w:rFonts w:ascii="Times New Roman" w:hAnsi="Times New Roman" w:cs="Times New Roman"/>
          <w:color w:val="000000"/>
          <w:sz w:val="28"/>
          <w:szCs w:val="28"/>
        </w:rPr>
        <w:t xml:space="preserve"> отоплении не открывайте окна в 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t>помещении, лучше отрегулируйте температуру обогрева.</w:t>
      </w:r>
      <w:r w:rsidRPr="00E731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111" w:rsidRPr="00E73111">
        <w:rPr>
          <w:rFonts w:ascii="Times New Roman" w:hAnsi="Times New Roman" w:cs="Times New Roman"/>
          <w:color w:val="000000"/>
          <w:sz w:val="28"/>
          <w:szCs w:val="28"/>
        </w:rPr>
        <w:t>Подведение итогов</w:t>
      </w:r>
    </w:p>
    <w:p w:rsidR="00E73111" w:rsidRDefault="00E73111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b/>
          <w:bCs/>
          <w:color w:val="000000"/>
          <w:sz w:val="28"/>
          <w:szCs w:val="28"/>
        </w:rPr>
        <w:t>- </w:t>
      </w:r>
      <w:r w:rsidRPr="00E73111">
        <w:rPr>
          <w:color w:val="000000"/>
          <w:sz w:val="28"/>
          <w:szCs w:val="28"/>
        </w:rPr>
        <w:t xml:space="preserve">Используя природные ресурсы, задумывайтесь о том, что будет в будущем. А будет ли вообще это “БУДУЩЕЕ”? Сегодня наша планета стоит на пороге экологической катастрофы и наиболее опасный предвестник ее - парниковый эффект. Он вызван увеличением содержания в атмосфере углекислого газа, который образуется в огромных количествах при сжигании топлива. Того самого топлива, которое используется для обеспечения наших домов </w:t>
      </w:r>
      <w:proofErr w:type="spellStart"/>
      <w:r w:rsidRPr="00E73111">
        <w:rPr>
          <w:color w:val="000000"/>
          <w:sz w:val="28"/>
          <w:szCs w:val="28"/>
        </w:rPr>
        <w:t>светом</w:t>
      </w:r>
      <w:proofErr w:type="gramStart"/>
      <w:r w:rsidRPr="00E73111">
        <w:rPr>
          <w:color w:val="000000"/>
          <w:sz w:val="28"/>
          <w:szCs w:val="28"/>
        </w:rPr>
        <w:t>,т</w:t>
      </w:r>
      <w:proofErr w:type="gramEnd"/>
      <w:r w:rsidRPr="00E73111">
        <w:rPr>
          <w:color w:val="000000"/>
          <w:sz w:val="28"/>
          <w:szCs w:val="28"/>
        </w:rPr>
        <w:t>еплом</w:t>
      </w:r>
      <w:proofErr w:type="spellEnd"/>
      <w:r w:rsidRPr="00E73111">
        <w:rPr>
          <w:color w:val="000000"/>
          <w:sz w:val="28"/>
          <w:szCs w:val="28"/>
        </w:rPr>
        <w:t xml:space="preserve"> и водой. Значит, судьба нашей планеты зависит от всех и от каждого из нас, от того как мы будем бережно и рационально использовать энергию.</w:t>
      </w:r>
    </w:p>
    <w:p w:rsidR="00B04305" w:rsidRDefault="00B04305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4305" w:rsidRDefault="00B04305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4305" w:rsidRPr="00E73111" w:rsidRDefault="00B04305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E73111" w:rsidRDefault="00E73111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7</w:t>
      </w:r>
      <w:r w:rsidR="00562F3C" w:rsidRPr="00E731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 Рефлексия</w:t>
      </w:r>
    </w:p>
    <w:p w:rsidR="00562F3C" w:rsidRPr="00E73111" w:rsidRDefault="00E73111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</w:t>
      </w:r>
      <w:r w:rsidR="00562F3C" w:rsidRPr="00E73111">
        <w:rPr>
          <w:rFonts w:ascii="Times New Roman" w:hAnsi="Times New Roman" w:cs="Times New Roman"/>
          <w:color w:val="000000"/>
          <w:sz w:val="28"/>
          <w:szCs w:val="28"/>
        </w:rPr>
        <w:t>У каждого на столе лампочки трех цветов: белая, желтая, красная.</w:t>
      </w:r>
    </w:p>
    <w:p w:rsidR="00562F3C" w:rsidRPr="00E73111" w:rsidRDefault="00562F3C" w:rsidP="00E7311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3111">
        <w:rPr>
          <w:color w:val="000000"/>
          <w:sz w:val="28"/>
          <w:szCs w:val="28"/>
        </w:rPr>
        <w:t>Если вы считаете, что об энергосбережении должны думать только взрослые, родители, а не вы, то поднимите лампочку желтого цвета. Если вы считаете, что вообще не надо экономить энергию, то лампочку красного цвета. А если вы считаете, что необходимо каждому экономить энергию и рассказать об этом своим родителям, родственникам, друзьям, поднимите белую лампочку.</w:t>
      </w:r>
    </w:p>
    <w:p w:rsidR="00562F3C" w:rsidRPr="00E73111" w:rsidRDefault="00562F3C" w:rsidP="00E731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386D" w:rsidRPr="00E73111" w:rsidRDefault="00AC386D" w:rsidP="00E73111">
      <w:pPr>
        <w:rPr>
          <w:rFonts w:ascii="Times New Roman" w:hAnsi="Times New Roman" w:cs="Times New Roman"/>
          <w:sz w:val="28"/>
          <w:szCs w:val="28"/>
        </w:rPr>
      </w:pPr>
    </w:p>
    <w:sectPr w:rsidR="00AC386D" w:rsidRPr="00E73111" w:rsidSect="0074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17A"/>
    <w:multiLevelType w:val="multilevel"/>
    <w:tmpl w:val="14CA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A6105"/>
    <w:multiLevelType w:val="hybridMultilevel"/>
    <w:tmpl w:val="EE5AB7E6"/>
    <w:lvl w:ilvl="0" w:tplc="79680C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2269B"/>
    <w:multiLevelType w:val="multilevel"/>
    <w:tmpl w:val="A138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95266"/>
    <w:multiLevelType w:val="multilevel"/>
    <w:tmpl w:val="D578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35024"/>
    <w:multiLevelType w:val="multilevel"/>
    <w:tmpl w:val="74E4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0420A4"/>
    <w:multiLevelType w:val="hybridMultilevel"/>
    <w:tmpl w:val="267EF9DA"/>
    <w:lvl w:ilvl="0" w:tplc="C28281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B5395"/>
    <w:multiLevelType w:val="multilevel"/>
    <w:tmpl w:val="6B4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F3C"/>
    <w:rsid w:val="004C08BA"/>
    <w:rsid w:val="00562F3C"/>
    <w:rsid w:val="007440EE"/>
    <w:rsid w:val="00AC386D"/>
    <w:rsid w:val="00B04305"/>
    <w:rsid w:val="00C47462"/>
    <w:rsid w:val="00E7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EE"/>
  </w:style>
  <w:style w:type="paragraph" w:styleId="1">
    <w:name w:val="heading 1"/>
    <w:basedOn w:val="a"/>
    <w:link w:val="10"/>
    <w:uiPriority w:val="9"/>
    <w:qFormat/>
    <w:rsid w:val="00562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F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62F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2F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F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562F3C"/>
    <w:rPr>
      <w:i/>
      <w:iCs/>
    </w:rPr>
  </w:style>
  <w:style w:type="paragraph" w:styleId="a9">
    <w:name w:val="List Paragraph"/>
    <w:basedOn w:val="a"/>
    <w:uiPriority w:val="34"/>
    <w:qFormat/>
    <w:rsid w:val="00562F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62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renderblock">
    <w:name w:val="article-render__block"/>
    <w:basedOn w:val="a"/>
    <w:rsid w:val="0056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7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686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127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533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085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531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098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2112</Words>
  <Characters>12043</Characters>
  <Application>Microsoft Office Word</Application>
  <DocSecurity>0</DocSecurity>
  <Lines>100</Lines>
  <Paragraphs>28</Paragraphs>
  <ScaleCrop>false</ScaleCrop>
  <Company/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орех</cp:lastModifiedBy>
  <cp:revision>8</cp:revision>
  <dcterms:created xsi:type="dcterms:W3CDTF">2023-01-30T12:32:00Z</dcterms:created>
  <dcterms:modified xsi:type="dcterms:W3CDTF">2001-12-31T23:36:00Z</dcterms:modified>
</cp:coreProperties>
</file>