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36" w:rsidRPr="00A93936" w:rsidRDefault="00A93936" w:rsidP="00A93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Arial" w:eastAsia="Times New Roman" w:hAnsi="Arial" w:cs="Arial"/>
          <w:color w:val="212121"/>
          <w:sz w:val="20"/>
          <w:szCs w:val="20"/>
          <w:lang w:eastAsia="ru-RU"/>
        </w:rPr>
        <w:fldChar w:fldCharType="begin"/>
      </w:r>
      <w:r w:rsidRPr="00A93936">
        <w:rPr>
          <w:rFonts w:ascii="Arial" w:eastAsia="Times New Roman" w:hAnsi="Arial" w:cs="Arial"/>
          <w:color w:val="212121"/>
          <w:sz w:val="20"/>
          <w:szCs w:val="20"/>
          <w:lang w:eastAsia="ru-RU"/>
        </w:rPr>
        <w:instrText xml:space="preserve"> HYPERLINK "https://madte.st/wwbDI6Hz" \t "_blank" </w:instrText>
      </w:r>
      <w:r w:rsidRPr="00A93936">
        <w:rPr>
          <w:rFonts w:ascii="Arial" w:eastAsia="Times New Roman" w:hAnsi="Arial" w:cs="Arial"/>
          <w:color w:val="212121"/>
          <w:sz w:val="20"/>
          <w:szCs w:val="20"/>
          <w:lang w:eastAsia="ru-RU"/>
        </w:rPr>
        <w:fldChar w:fldCharType="separate"/>
      </w:r>
      <w:r w:rsidRPr="00A93936">
        <w:rPr>
          <w:rFonts w:ascii="Times New Roman" w:eastAsia="Times New Roman" w:hAnsi="Times New Roman" w:cs="Times New Roman"/>
          <w:color w:val="000000"/>
          <w:sz w:val="39"/>
          <w:szCs w:val="39"/>
          <w:u w:val="single"/>
          <w:lang w:eastAsia="ru-RU"/>
        </w:rPr>
        <w:t xml:space="preserve">Оцените свой риск стать жертвой </w:t>
      </w:r>
      <w:proofErr w:type="spellStart"/>
      <w:r w:rsidRPr="00A93936">
        <w:rPr>
          <w:rFonts w:ascii="Times New Roman" w:eastAsia="Times New Roman" w:hAnsi="Times New Roman" w:cs="Times New Roman"/>
          <w:color w:val="000000"/>
          <w:sz w:val="39"/>
          <w:szCs w:val="39"/>
          <w:u w:val="single"/>
          <w:lang w:eastAsia="ru-RU"/>
        </w:rPr>
        <w:t>кибермошенника</w:t>
      </w:r>
      <w:proofErr w:type="spellEnd"/>
      <w:r w:rsidRPr="00A93936">
        <w:rPr>
          <w:rFonts w:ascii="Arial" w:eastAsia="Times New Roman" w:hAnsi="Arial" w:cs="Arial"/>
          <w:color w:val="212121"/>
          <w:sz w:val="20"/>
          <w:szCs w:val="20"/>
          <w:lang w:eastAsia="ru-RU"/>
        </w:rPr>
        <w:fldChar w:fldCharType="end"/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A93936" w:rsidRPr="00A93936" w:rsidRDefault="00A93936" w:rsidP="00A9393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12121"/>
          <w:lang w:eastAsia="ru-RU"/>
        </w:rPr>
      </w:pPr>
      <w:hyperlink r:id="rId4" w:tgtFrame="_blank" w:history="1">
        <w:r w:rsidRPr="00A93936">
          <w:rPr>
            <w:rFonts w:ascii="Times New Roman" w:eastAsia="Times New Roman" w:hAnsi="Times New Roman" w:cs="Times New Roman"/>
            <w:b/>
            <w:bCs/>
            <w:color w:val="000000"/>
            <w:sz w:val="39"/>
            <w:szCs w:val="39"/>
            <w:u w:val="single"/>
            <w:lang w:eastAsia="ru-RU"/>
          </w:rPr>
          <w:t xml:space="preserve">Если Вы стали жертвой </w:t>
        </w:r>
        <w:proofErr w:type="spellStart"/>
        <w:r w:rsidRPr="00A93936">
          <w:rPr>
            <w:rFonts w:ascii="Times New Roman" w:eastAsia="Times New Roman" w:hAnsi="Times New Roman" w:cs="Times New Roman"/>
            <w:b/>
            <w:bCs/>
            <w:color w:val="000000"/>
            <w:sz w:val="39"/>
            <w:szCs w:val="39"/>
            <w:u w:val="single"/>
            <w:lang w:eastAsia="ru-RU"/>
          </w:rPr>
          <w:t>киберпреступников</w:t>
        </w:r>
        <w:proofErr w:type="spellEnd"/>
        <w:r w:rsidRPr="00A93936">
          <w:rPr>
            <w:rFonts w:ascii="Times New Roman" w:eastAsia="Times New Roman" w:hAnsi="Times New Roman" w:cs="Times New Roman"/>
            <w:b/>
            <w:bCs/>
            <w:color w:val="000000"/>
            <w:sz w:val="39"/>
            <w:szCs w:val="39"/>
            <w:u w:val="single"/>
            <w:lang w:eastAsia="ru-RU"/>
          </w:rPr>
          <w:t xml:space="preserve">, обращайтесь в главное управление по противодействию </w:t>
        </w:r>
        <w:proofErr w:type="spellStart"/>
        <w:r w:rsidRPr="00A93936">
          <w:rPr>
            <w:rFonts w:ascii="Times New Roman" w:eastAsia="Times New Roman" w:hAnsi="Times New Roman" w:cs="Times New Roman"/>
            <w:b/>
            <w:bCs/>
            <w:color w:val="000000"/>
            <w:sz w:val="39"/>
            <w:szCs w:val="39"/>
            <w:u w:val="single"/>
            <w:lang w:eastAsia="ru-RU"/>
          </w:rPr>
          <w:t>киберпреступности</w:t>
        </w:r>
        <w:proofErr w:type="spellEnd"/>
        <w:r w:rsidRPr="00A93936">
          <w:rPr>
            <w:rFonts w:ascii="Times New Roman" w:eastAsia="Times New Roman" w:hAnsi="Times New Roman" w:cs="Times New Roman"/>
            <w:b/>
            <w:bCs/>
            <w:color w:val="000000"/>
            <w:sz w:val="39"/>
            <w:szCs w:val="39"/>
            <w:u w:val="single"/>
            <w:lang w:eastAsia="ru-RU"/>
          </w:rPr>
          <w:t xml:space="preserve"> криминальной милиции МВД Беларуси</w:t>
        </w:r>
      </w:hyperlink>
    </w:p>
    <w:p w:rsidR="00A93936" w:rsidRPr="00A93936" w:rsidRDefault="00A93936" w:rsidP="00A93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A93936" w:rsidRPr="00A93936" w:rsidRDefault="00A93936" w:rsidP="00A9393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</w:pPr>
      <w:r w:rsidRPr="00A93936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Главное управление по противодействию </w:t>
      </w:r>
      <w:proofErr w:type="spellStart"/>
      <w:r w:rsidRPr="00A93936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киберпреступности</w:t>
      </w:r>
      <w:proofErr w:type="spellEnd"/>
      <w:r w:rsidRPr="00A93936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("Управление К")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 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220030, г. Минск, ул. Городской Вал, 4, тел.: (+375 17) 218-71-89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Начальник главного управления по противодействию </w:t>
      </w:r>
      <w:proofErr w:type="spellStart"/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киберпреступности</w:t>
      </w:r>
      <w:proofErr w:type="spellEnd"/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криминальной милиции МВД Республики Беларусь - </w:t>
      </w:r>
      <w:r w:rsidRPr="00A93936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eastAsia="ru-RU"/>
        </w:rPr>
        <w:t>Ковалёв Андрей Васильевич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Заместитель начальника главного управления по противодействию </w:t>
      </w:r>
      <w:proofErr w:type="spellStart"/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киберпреступности</w:t>
      </w:r>
      <w:proofErr w:type="spellEnd"/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криминальной милиции МВД Республики Беларусь - </w:t>
      </w:r>
      <w:r w:rsidRPr="00A93936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eastAsia="ru-RU"/>
        </w:rPr>
        <w:t>Зайцев Владимир Иванович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Заместитель начальника главного управления по противодействию </w:t>
      </w:r>
      <w:proofErr w:type="spellStart"/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киберпреступности</w:t>
      </w:r>
      <w:proofErr w:type="spellEnd"/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криминальной милиции МВД Республики Беларусь - </w:t>
      </w:r>
      <w:r w:rsidRPr="00A93936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eastAsia="ru-RU"/>
        </w:rPr>
        <w:t>Вяткин Кирилл Александрович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УВД Брестского облисполкома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224030, г. Брест, ул. Коммунистическая, 28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Телефоны: 102, 8-(0162)-20-02-03, 21-07-69.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УВД Витебского облисполкома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210001, г. Витебск, ул. Космонавтов, 3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телефоны: 102, 8-(0212)-64-66-89, 64-66-87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УВД Гомельского облисполкома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246050, г. Гомель, ул. Коммунаров, 3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телефоны: 102, 8-(0232)-31-58-79, 31-59-04, 31-59-13.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УВД Гродненского облисполкома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230023, г. Гродно, ул. Академическая, 3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телефоны: 102, 8-(0152)-79-70-39, 79-79-20.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УВД Минского облисполкома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220073, г. Минск, ул. </w:t>
      </w:r>
      <w:proofErr w:type="spellStart"/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Кальварийская</w:t>
      </w:r>
      <w:proofErr w:type="spellEnd"/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 29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телефоны: 102, 8-(017)-229-03-16, 229-03-17, 229-03-18.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lastRenderedPageBreak/>
        <w:t>УВД Могилевского облисполкома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212030, г. Могилев, ул. Карла Маркса, 25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телефоны: 102, 8-(0222)-295-324, 295-319.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ГУВД Минского горисполкома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220007, г. Минск, ул. </w:t>
      </w:r>
      <w:proofErr w:type="spellStart"/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Ваупшасова</w:t>
      </w:r>
      <w:proofErr w:type="spellEnd"/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 26</w:t>
      </w:r>
    </w:p>
    <w:p w:rsidR="00A93936" w:rsidRPr="00A93936" w:rsidRDefault="00A93936" w:rsidP="00A93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A9393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телефоны: 102, 8-(017) 239-41-39, 239-41-48.</w:t>
      </w:r>
    </w:p>
    <w:p w:rsidR="00211B54" w:rsidRDefault="00211B54">
      <w:bookmarkStart w:id="0" w:name="_GoBack"/>
      <w:bookmarkEnd w:id="0"/>
    </w:p>
    <w:sectPr w:rsidR="0021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56"/>
    <w:rsid w:val="00211B54"/>
    <w:rsid w:val="00A93936"/>
    <w:rsid w:val="00E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7141A-E33C-4F67-8705-C120CC87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939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l-align-center">
    <w:name w:val="ql-align-center"/>
    <w:basedOn w:val="a"/>
    <w:rsid w:val="00A9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3936"/>
    <w:rPr>
      <w:color w:val="0000FF"/>
      <w:u w:val="single"/>
    </w:rPr>
  </w:style>
  <w:style w:type="paragraph" w:customStyle="1" w:styleId="ql-align-justify">
    <w:name w:val="ql-align-justify"/>
    <w:basedOn w:val="a"/>
    <w:rsid w:val="00A9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vd.gov.by/ru/page/upravlenie-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толочко</dc:creator>
  <cp:keywords/>
  <dc:description/>
  <cp:lastModifiedBy>вадим толочко</cp:lastModifiedBy>
  <cp:revision>2</cp:revision>
  <dcterms:created xsi:type="dcterms:W3CDTF">2021-11-23T08:46:00Z</dcterms:created>
  <dcterms:modified xsi:type="dcterms:W3CDTF">2021-11-23T08:46:00Z</dcterms:modified>
</cp:coreProperties>
</file>