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687F88" w:rsidP="00687F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Правапіс літар У, Ў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(рознаўзроўневы тэст, 5 клас)</w:t>
      </w:r>
    </w:p>
    <w:p w:rsidR="00E45231" w:rsidRDefault="00E45231" w:rsidP="00687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87F88" w:rsidRPr="00E45231" w:rsidRDefault="00687F88" w:rsidP="00687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45231">
        <w:rPr>
          <w:rFonts w:ascii="Times New Roman" w:hAnsi="Times New Roman" w:cs="Times New Roman"/>
          <w:b/>
          <w:sz w:val="24"/>
          <w:szCs w:val="24"/>
          <w:lang w:val="be-BY"/>
        </w:rPr>
        <w:t>І узровень (4 балы)</w:t>
      </w:r>
    </w:p>
    <w:p w:rsidR="00E26A83" w:rsidRDefault="00687F88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 беларускай мове літара </w:t>
      </w:r>
      <w:r w:rsidRPr="00687F88"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нескладовае пішацца на месцы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складовага, </w:t>
      </w:r>
      <w:r w:rsidRPr="00687F88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в</w:t>
      </w:r>
      <w:r w:rsidRPr="00687F88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, </w:t>
      </w:r>
      <w:r w:rsidRPr="00687F88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л</w:t>
      </w:r>
      <w:r w:rsidRPr="00687F88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687F88" w:rsidRDefault="00687F88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правільна; 2) няправільна.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687F88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слова(ы), у якім(х)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687F88" w:rsidRDefault="00687F88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рады…с; 2) псе…данім; 3) а…л; 4) ліноле…м.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4F5DF9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слова(ы), у якім(х)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687F88" w:rsidRDefault="004F5DF9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кло…н; 2) с</w:t>
      </w:r>
      <w:r w:rsidR="00B81070"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>…с; 3) ра…нд; 4) Някраса….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4F5DF9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слова(ы), у якім(х)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4F5DF9" w:rsidRDefault="004F5DF9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ток-шо…; 2) ля …фы; 3) тры…мф; 4) ка…нер.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C218F1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правільна напісаную назву прадмета, які служыць для адкрыцця/закрыцця праезду на пераездзе: </w:t>
      </w:r>
    </w:p>
    <w:p w:rsidR="00C218F1" w:rsidRDefault="00C218F1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шлагбаум; 2) шлакбаум; 3) шлагбаўм.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218F1" w:rsidRDefault="00C218F1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Пасля злучка, калі яму папярэднічае галосны, пішацца літара: </w:t>
      </w:r>
      <w:r>
        <w:rPr>
          <w:rFonts w:ascii="Times New Roman" w:hAnsi="Times New Roman" w:cs="Times New Roman"/>
          <w:sz w:val="24"/>
          <w:szCs w:val="24"/>
          <w:lang w:val="be-BY"/>
        </w:rPr>
        <w:t>1) ў; 2) у.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C218F1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рад, у якім правільна пазначаны прапушчаныя літары: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Бы… кло…н на манежы, …сіх смяшы… да коліка…</w:t>
      </w:r>
      <w:r w:rsidR="008974F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8974F5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C218F1" w:rsidRDefault="00C218F1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ў, у, у, ў, ў</w:t>
      </w:r>
      <w:r w:rsidR="008974F5">
        <w:rPr>
          <w:rFonts w:ascii="Times New Roman" w:hAnsi="Times New Roman" w:cs="Times New Roman"/>
          <w:sz w:val="24"/>
          <w:szCs w:val="24"/>
          <w:lang w:val="be-BY"/>
        </w:rPr>
        <w:t>; 2) у, ў, у, ў, ў; 3) ў, ў, у, ў, ў.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8974F5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рад, у якім правільна напісаны ўсе словы: </w:t>
      </w:r>
    </w:p>
    <w:p w:rsidR="008974F5" w:rsidRDefault="008974F5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ноўтбук, страўс, шукаў; 2) паўза, фаўна, па-ўчарашняму; 3) трыўмф, каупак, вакуум.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8974F5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правільны беларускі дпаведнік да слова “ласточка”: </w:t>
      </w:r>
    </w:p>
    <w:p w:rsidR="008974F5" w:rsidRDefault="008974F5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ластачка; 2) ластавка; 3) ластаўка; 4) ластоўка.</w:t>
      </w:r>
    </w:p>
    <w:p w:rsidR="00B81147" w:rsidRDefault="00B81147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8974F5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Адгадайце загадку і пазначце адгадку: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Дом па вуліцы бяжыць, дом падэшвамі шуміць. Лічыць кожную хвілінку, падбягае да прыпынку. Забірае жыхароў ды бяжыць наперад зноў: </w:t>
      </w:r>
    </w:p>
    <w:p w:rsidR="008974F5" w:rsidRDefault="008974F5" w:rsidP="0068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цягнік; 2) поезд; 3) автобус; 4) аўтобус.</w:t>
      </w:r>
    </w:p>
    <w:p w:rsidR="00E26A83" w:rsidRPr="00E45231" w:rsidRDefault="00E26A83" w:rsidP="008974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974F5" w:rsidRPr="00E45231" w:rsidRDefault="008974F5" w:rsidP="008974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45231">
        <w:rPr>
          <w:rFonts w:ascii="Times New Roman" w:hAnsi="Times New Roman" w:cs="Times New Roman"/>
          <w:b/>
          <w:sz w:val="24"/>
          <w:szCs w:val="24"/>
          <w:lang w:val="be-BY"/>
        </w:rPr>
        <w:t>ІІ узровень (7 балаў)</w:t>
      </w:r>
    </w:p>
    <w:p w:rsidR="00E26A83" w:rsidRDefault="008974F5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Колькі разоў літара</w:t>
      </w:r>
      <w:r w:rsidR="00221CD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221CD7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ў </w:t>
      </w:r>
      <w:r w:rsidR="00221CD7"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сустракаецца ў вершаваных радках Н.Гілевіча: </w:t>
      </w:r>
      <w:r w:rsidR="00221CD7">
        <w:rPr>
          <w:rFonts w:ascii="Times New Roman" w:hAnsi="Times New Roman" w:cs="Times New Roman"/>
          <w:sz w:val="24"/>
          <w:szCs w:val="24"/>
          <w:lang w:val="be-BY"/>
        </w:rPr>
        <w:t xml:space="preserve">Страці… слова, страці… спадчыннае слова – штосьці страці… … душы абавязкова: </w:t>
      </w:r>
    </w:p>
    <w:p w:rsidR="00221CD7" w:rsidRDefault="00E45231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3; Б) 4; В</w:t>
      </w:r>
      <w:r w:rsidR="00221CD7">
        <w:rPr>
          <w:rFonts w:ascii="Times New Roman" w:hAnsi="Times New Roman" w:cs="Times New Roman"/>
          <w:sz w:val="24"/>
          <w:szCs w:val="24"/>
          <w:lang w:val="be-BY"/>
        </w:rPr>
        <w:t>) 2)</w:t>
      </w:r>
      <w:r>
        <w:rPr>
          <w:rFonts w:ascii="Times New Roman" w:hAnsi="Times New Roman" w:cs="Times New Roman"/>
          <w:sz w:val="24"/>
          <w:szCs w:val="24"/>
          <w:lang w:val="be-BY"/>
        </w:rPr>
        <w:t>; Г</w:t>
      </w:r>
      <w:r w:rsidR="00221CD7">
        <w:rPr>
          <w:rFonts w:ascii="Times New Roman" w:hAnsi="Times New Roman" w:cs="Times New Roman"/>
          <w:sz w:val="24"/>
          <w:szCs w:val="24"/>
          <w:lang w:val="be-BY"/>
        </w:rPr>
        <w:t>) 1.</w:t>
      </w:r>
    </w:p>
    <w:p w:rsidR="00B81147" w:rsidRDefault="00B8114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221CD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 якіх словах, што з’яўляюцца назвамі птушак,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ка…ка; 2) інд…к; 3) кр…мкач; 4) цецяр…к. </w:t>
      </w:r>
    </w:p>
    <w:p w:rsidR="00221CD7" w:rsidRDefault="00221CD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а) усе прыклады; б) няма патрэбных варыянтаў; в) 1,2; г) 3, 4.</w:t>
      </w:r>
    </w:p>
    <w:p w:rsidR="00B81147" w:rsidRDefault="00B8114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221CD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слова(ы), у якім(х)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221CD7" w:rsidRDefault="00221CD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па…за; 2) ра…нд; 3) Барна…л; 4) ка…бой; 5) ваку…м; 6) опі…м.</w:t>
      </w:r>
    </w:p>
    <w:p w:rsidR="00B81147" w:rsidRDefault="00B8114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221CD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сказы, у якім на месцы пропуску пішацца толькі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Ёсць … кожнага з нас незабы…ны куток, як … птушак, дзе вывелі дзетак, гняздо…е; 2) Пазней людзі пачалі </w:t>
      </w:r>
      <w:r w:rsidR="00132E6B">
        <w:rPr>
          <w:rFonts w:ascii="Times New Roman" w:hAnsi="Times New Roman" w:cs="Times New Roman"/>
          <w:sz w:val="24"/>
          <w:szCs w:val="24"/>
          <w:lang w:val="be-BY"/>
        </w:rPr>
        <w:t xml:space="preserve">аб’ядно…вацца … родавыя абшчыны, якія складаліся з родзіча…; 3) … мезаліце родавыя абшчыны пачынаюць аб’ядно…вацца … плямёны; 4) Захапі…шыся, ён нават перастара…ся, і свердзел урэза…ся … дра…ляны плашчак. </w:t>
      </w:r>
    </w:p>
    <w:p w:rsidR="008974F5" w:rsidRDefault="00132E6B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а</w:t>
      </w:r>
      <w:r w:rsidRPr="00132E6B"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усе прыклады; б) 2, 4; в) 2; г) 1, 3.</w:t>
      </w:r>
    </w:p>
    <w:p w:rsidR="00B81147" w:rsidRDefault="00B81147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A83" w:rsidRDefault="00132E6B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слова(ы), у якім(х) на месцы пропуску не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132E6B" w:rsidRDefault="00132E6B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успыхну…; 2) по…дзень; 3) кл…нкі; 4) кладо…ка; 5) жанчына-…рач; 6) тры…мф.</w:t>
      </w:r>
    </w:p>
    <w:p w:rsidR="00E26A83" w:rsidRDefault="00E26A83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6. Суаднясіце назвы птушак у рускай мове з адпаведнікамі ў беларускай: </w:t>
      </w:r>
    </w:p>
    <w:p w:rsidR="00E26A83" w:rsidRPr="00E26A83" w:rsidRDefault="00E26A83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трясогузка;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>пугач;</w:t>
      </w:r>
    </w:p>
    <w:p w:rsidR="00E26A83" w:rsidRPr="00E26A83" w:rsidRDefault="00E26A83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б) свиристель;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2) </w:t>
      </w:r>
      <w:proofErr w:type="gramStart"/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>ітаўка;</w:t>
      </w:r>
    </w:p>
    <w:p w:rsidR="00E26A83" w:rsidRPr="00E26A83" w:rsidRDefault="00E26A83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в) чибис;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3) каршун; </w:t>
      </w:r>
    </w:p>
    <w:p w:rsidR="00E26A83" w:rsidRPr="00E26A83" w:rsidRDefault="00E26A83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г) ястреб;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4) амялушка;</w:t>
      </w:r>
    </w:p>
    <w:p w:rsidR="00E26A83" w:rsidRPr="00E26A83" w:rsidRDefault="00E26A83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филин;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5) крумкач;</w:t>
      </w:r>
    </w:p>
    <w:p w:rsidR="00E26A83" w:rsidRDefault="00E26A83" w:rsidP="0089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е) ворон</w:t>
      </w:r>
      <w:r>
        <w:rPr>
          <w:rFonts w:ascii="Times New Roman" w:hAnsi="Times New Roman" w:cs="Times New Roman"/>
          <w:sz w:val="24"/>
          <w:szCs w:val="24"/>
          <w:lang w:val="be-BY"/>
        </w:rPr>
        <w:t>;                                    6) кні</w:t>
      </w:r>
      <w:proofErr w:type="gramStart"/>
      <w:r>
        <w:rPr>
          <w:rFonts w:ascii="Times New Roman" w:hAnsi="Times New Roman" w:cs="Times New Roman"/>
          <w:sz w:val="24"/>
          <w:szCs w:val="24"/>
          <w:lang w:val="be-BY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>ўка.</w:t>
      </w:r>
    </w:p>
    <w:p w:rsidR="00B81147" w:rsidRDefault="00E26A83" w:rsidP="00E2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А2, Б6, В4, Г3, Д1, Е5; 2) А5, Б1, В6, Г3, Д4, Е2; 3) </w:t>
      </w:r>
      <w:r w:rsidR="00B81147">
        <w:rPr>
          <w:rFonts w:ascii="Times New Roman" w:hAnsi="Times New Roman" w:cs="Times New Roman"/>
          <w:sz w:val="24"/>
          <w:szCs w:val="24"/>
          <w:lang w:val="be-BY"/>
        </w:rPr>
        <w:t>А2, Б3, В6, Г4, Д1, Е5; 4) А2, Б4, В6, Г3, Д1, Е5.</w:t>
      </w:r>
    </w:p>
    <w:p w:rsidR="00B81147" w:rsidRDefault="00E26A83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B81147" w:rsidRDefault="00B81147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Размяркуйце ў дзве групы словы, у якіх гук </w:t>
      </w:r>
      <w:r w:rsidRPr="00B8114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ў</w:t>
      </w:r>
      <w:r w:rsidRPr="00B81147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з’яўляецца на месцы </w:t>
      </w:r>
      <w:r w:rsidRPr="00B8114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л</w:t>
      </w:r>
      <w:r w:rsidRPr="00B81147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і на месцы </w:t>
      </w:r>
      <w:r w:rsidRPr="00B8114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в</w:t>
      </w:r>
      <w:r w:rsidRPr="00B81147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B81147" w:rsidRDefault="00B81147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прыўзняць; 2) пісаў; 3) пазаўчора; 4) няўвага; 5) зірнуў; 6) хваляваўся:</w:t>
      </w:r>
      <w:r w:rsidRPr="00B8114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B81147" w:rsidRDefault="00B81147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 w:rsidRPr="00B8114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л</w:t>
      </w:r>
      <w:r w:rsidRPr="00B8114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_________________; Б) </w:t>
      </w:r>
      <w:r w:rsidRPr="00B8114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B8114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_____________________</w:t>
      </w:r>
    </w:p>
    <w:p w:rsidR="00B81147" w:rsidRDefault="00B81147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25275" w:rsidRDefault="00B81147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</w:t>
      </w:r>
      <w:r w:rsidR="00025275">
        <w:rPr>
          <w:rFonts w:ascii="Times New Roman" w:hAnsi="Times New Roman" w:cs="Times New Roman"/>
          <w:i/>
          <w:sz w:val="24"/>
          <w:szCs w:val="24"/>
          <w:lang w:val="be-BY"/>
        </w:rPr>
        <w:t xml:space="preserve">Выберыце лексічнае значэнне слова </w:t>
      </w:r>
      <w:r w:rsidR="00025275">
        <w:rPr>
          <w:rFonts w:ascii="Times New Roman" w:hAnsi="Times New Roman" w:cs="Times New Roman"/>
          <w:b/>
          <w:i/>
          <w:sz w:val="24"/>
          <w:szCs w:val="24"/>
          <w:lang w:val="be-BY"/>
        </w:rPr>
        <w:t>жартоўны</w:t>
      </w:r>
      <w:r w:rsidR="00025275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025275">
        <w:rPr>
          <w:rFonts w:ascii="Times New Roman" w:hAnsi="Times New Roman" w:cs="Times New Roman"/>
          <w:sz w:val="24"/>
          <w:szCs w:val="24"/>
          <w:lang w:val="be-BY"/>
        </w:rPr>
        <w:t>1) схільны да жартаў, ахвочы пажартаваць (пра чалавека); 2) вясёлы, забаўны, які мае характар жарту; 3) вясёлы, гарэзлівы.</w:t>
      </w:r>
    </w:p>
    <w:p w:rsidR="00025275" w:rsidRDefault="00025275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25275" w:rsidRDefault="00025275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сказ(ы), які(я) запісаны без памылак: </w:t>
      </w:r>
      <w:r>
        <w:rPr>
          <w:rFonts w:ascii="Times New Roman" w:hAnsi="Times New Roman" w:cs="Times New Roman"/>
          <w:sz w:val="24"/>
          <w:szCs w:val="24"/>
          <w:lang w:val="be-BY"/>
        </w:rPr>
        <w:t>1) Далёка па наваколі прагучау пераможны крык людей; 2) Сапраўднае свята пачынаецца, калі ўпаляваны мамант; 3) Группа мужчын, пабраушы моцныя завостраныя калы і палкі капалкі, пайшла на мамантаву сцешку каля рачнога берага; 4) Тёплы сонечны час перад пауднём.</w:t>
      </w:r>
    </w:p>
    <w:p w:rsidR="00025275" w:rsidRDefault="00025275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25275" w:rsidRDefault="00025275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 Колькі слоў у тэксце вучань запісаў няправільна?</w:t>
      </w:r>
    </w:p>
    <w:p w:rsidR="00E45231" w:rsidRDefault="00025275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Над заснежаным лесам узышол полны месяц. Ён асвяціл усё навокал. Каля ельніку прабег волк. Ён рухался вельмі асцярожна і ціха</w:t>
      </w:r>
      <w:r w:rsidR="00E45231">
        <w:rPr>
          <w:rFonts w:ascii="Times New Roman" w:hAnsi="Times New Roman" w:cs="Times New Roman"/>
          <w:sz w:val="24"/>
          <w:szCs w:val="24"/>
          <w:lang w:val="be-BY"/>
        </w:rPr>
        <w:t>. Мабыць, высочвал здабычу</w:t>
      </w:r>
    </w:p>
    <w:p w:rsidR="00E26A83" w:rsidRDefault="00B81147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5231">
        <w:rPr>
          <w:rFonts w:ascii="Times New Roman" w:hAnsi="Times New Roman" w:cs="Times New Roman"/>
          <w:sz w:val="24"/>
          <w:szCs w:val="24"/>
          <w:lang w:val="be-BY"/>
        </w:rPr>
        <w:t>А) 3; Б) 4; В) 5; Г) 6; Д) 7.</w:t>
      </w:r>
    </w:p>
    <w:p w:rsidR="00E45231" w:rsidRDefault="00E45231" w:rsidP="00B8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5231" w:rsidRDefault="00E45231" w:rsidP="00E452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ІІІ узровень (10 балаў)</w:t>
      </w:r>
    </w:p>
    <w:p w:rsidR="00E45231" w:rsidRDefault="00E45231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Злучыце пачатак і канец беларускіх народных параўнанняў:</w:t>
      </w:r>
    </w:p>
    <w:tbl>
      <w:tblPr>
        <w:tblStyle w:val="a4"/>
        <w:tblW w:w="0" w:type="auto"/>
        <w:tblLook w:val="04A0"/>
      </w:tblPr>
      <w:tblGrid>
        <w:gridCol w:w="4219"/>
        <w:gridCol w:w="1276"/>
        <w:gridCol w:w="5493"/>
      </w:tblGrid>
      <w:tr w:rsidR="00E45231" w:rsidTr="00E45231">
        <w:tc>
          <w:tcPr>
            <w:tcW w:w="4219" w:type="dxa"/>
          </w:tcPr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надзьм(у/ў)ся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трапі(у/ў)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спіць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круціцца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баіцца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6) бегае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7) вые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8) лезе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9) ляпн(у/ў)</w:t>
            </w:r>
          </w:p>
          <w:p w:rsidR="00E45231" w:rsidRP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10) ма(у/ў)чыць</w:t>
            </w:r>
          </w:p>
        </w:tc>
        <w:tc>
          <w:tcPr>
            <w:tcW w:w="1276" w:type="dxa"/>
          </w:tcPr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45231" w:rsidRPr="00E45231" w:rsidRDefault="00E45231" w:rsidP="00E4523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як</w:t>
            </w:r>
          </w:p>
        </w:tc>
        <w:tc>
          <w:tcPr>
            <w:tcW w:w="5493" w:type="dxa"/>
          </w:tcPr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аса (у/ў) вочы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(у/ў)юн на гарачай патэльні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во(у/ў)к у Піліпаўку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мыш на крупы</w:t>
            </w:r>
          </w:p>
          <w:p w:rsidR="00E45231" w:rsidRDefault="00E45231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Д) </w:t>
            </w:r>
            <w:r w:rsidR="00B34A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воцату выпі(у/ў)шы</w:t>
            </w:r>
          </w:p>
          <w:p w:rsidR="00B34A35" w:rsidRDefault="00B34A35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во(у/ў)к ягняці</w:t>
            </w:r>
          </w:p>
          <w:p w:rsidR="00B34A35" w:rsidRDefault="00B34A35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Ё) лісіца (у/ў) саладуху</w:t>
            </w:r>
          </w:p>
          <w:p w:rsidR="00B34A35" w:rsidRDefault="00B34A35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лапцем па балоце плясн(у/ў)</w:t>
            </w:r>
          </w:p>
          <w:p w:rsidR="00B34A35" w:rsidRDefault="00B34A35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З) з вуглямі (у/ў) нагавіцах</w:t>
            </w:r>
          </w:p>
          <w:p w:rsidR="00B34A35" w:rsidRPr="00E45231" w:rsidRDefault="00B34A35" w:rsidP="00E45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І) пшаніцу прада(у/ў)шы</w:t>
            </w:r>
          </w:p>
        </w:tc>
      </w:tr>
    </w:tbl>
    <w:p w:rsidR="00E45231" w:rsidRDefault="00B34A35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 __; Б __; В) __; Г) __; Д) __; Е __; Ё __; Ж __; З __; І __</w:t>
      </w:r>
    </w:p>
    <w:p w:rsidR="00B34A35" w:rsidRDefault="00B34A35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34A35" w:rsidRDefault="00B34A35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Выпі</w:t>
      </w:r>
      <w:r w:rsidR="004C71E3">
        <w:rPr>
          <w:rFonts w:ascii="Times New Roman" w:hAnsi="Times New Roman" w:cs="Times New Roman"/>
          <w:i/>
          <w:sz w:val="24"/>
          <w:szCs w:val="24"/>
          <w:lang w:val="be-BY"/>
        </w:rPr>
        <w:t xml:space="preserve">шыце з тэксту задання №1 самастойныя часціны мовы, што пішуцца з літарай </w:t>
      </w:r>
      <w:r w:rsidR="004C71E3"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 w:rsidR="004C71E3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У верасні 2003 года ў адным з беларускіх гарадоў быў адкрыты помнік літары. Раскажыце, якой літары пастаўлены помнік, у якім горадзе, што сабой уяўляе помнік.</w:t>
      </w: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Правапіс літар У, Ў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(рознаўзроўневы тэст, 5 клас)</w:t>
      </w:r>
    </w:p>
    <w:p w:rsidR="004C71E3" w:rsidRDefault="004C71E3" w:rsidP="004C7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71E3" w:rsidRPr="00E45231" w:rsidRDefault="004C71E3" w:rsidP="004C7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45231">
        <w:rPr>
          <w:rFonts w:ascii="Times New Roman" w:hAnsi="Times New Roman" w:cs="Times New Roman"/>
          <w:b/>
          <w:sz w:val="24"/>
          <w:szCs w:val="24"/>
          <w:lang w:val="be-BY"/>
        </w:rPr>
        <w:t>І узровень (4 балы)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У беларускай мове літара </w:t>
      </w:r>
      <w:r w:rsidRPr="00687F88"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нескладовае пішацца на месцы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складовага, </w:t>
      </w:r>
      <w:r w:rsidRPr="00687F88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в</w:t>
      </w:r>
      <w:r w:rsidRPr="00687F88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, </w:t>
      </w:r>
      <w:r w:rsidRPr="00687F88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л</w:t>
      </w:r>
      <w:r w:rsidRPr="00687F88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правільна; 2) няправільна.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слова(ы), у якім(х)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рады…с;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псе…данім; 3) а…л; 4) ліноле…м.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слова(ы), у якім(х)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кло…н;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</w:t>
      </w:r>
      <w:r w:rsidR="00B81070"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>…с; 3) ра…нд; 4) Някраса….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слова(ы), у якім(х)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ток-шо…; 2) ля …фы; 3) тры…мф;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ка…нер.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правільна напісаную назву прадмета, які служыць для адкрыцця/закрыцця праезду на пераездзе: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шлагбаум; 2) шлакбаум; 3) шлагбаўм.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Пасля злучка, калі яму папярэднічае галосны, пішацца літара: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ў; 2) у.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рад, у якім правільна пазначаны прапушчаныя літары: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Бы… кло…н на манежы, …сіх смяшы… да коліка… </w:t>
      </w:r>
      <w:r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ў, у, у, ў, ў; 2) у, ў, у, ў, ў;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ў, ў, у, ў, ў.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рад, у якім правільна напісаны ўсе словы: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ноўтбук, страўс, шукаў;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паўза, фаўна, па-ўчарашняму; 3) трыўмф, каупак, вакуум.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правільны беларускі дпаведнік да слова “ласточка”: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ластачка; 2) ластавка;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ластаўка; 4) ластоўка.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Адгадайце загадку і пазначце адгадку: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Дом па вуліцы бяжыць, дом падэшвамі шуміць. Лічыць кожную хвілінку, падбягае да прыпынку. Забірае жыхароў ды бяжыць наперад зноў: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цягнік; 2) поезд; 3) автобус;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аўтобус.</w:t>
      </w:r>
    </w:p>
    <w:p w:rsidR="004C71E3" w:rsidRPr="00E45231" w:rsidRDefault="004C71E3" w:rsidP="004C71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71E3" w:rsidRPr="00E45231" w:rsidRDefault="004C71E3" w:rsidP="004C71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45231">
        <w:rPr>
          <w:rFonts w:ascii="Times New Roman" w:hAnsi="Times New Roman" w:cs="Times New Roman"/>
          <w:b/>
          <w:sz w:val="24"/>
          <w:szCs w:val="24"/>
          <w:lang w:val="be-BY"/>
        </w:rPr>
        <w:t>ІІ узровень (7 балаў)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Колькі разоў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ў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сустракаецца ў вершаваных радках Н.Гілевіча: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Страці… слова, страці… спадчыннае слова – штосьці страці… … душы абавязкова: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А)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3; Б) 4; В) 2); Г) 1.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У якіх словах, што з’яўляюцца назвамі птушак,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ка…ка; 2) інд…к; 3) кр…мкач; 4) цецяр…к.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а) усе прыклады; б) няма патрэбных варыянтаў; в) 1,2; </w:t>
      </w:r>
      <w:r w:rsidRPr="00B81070">
        <w:rPr>
          <w:rFonts w:ascii="Times New Roman" w:hAnsi="Times New Roman" w:cs="Times New Roman"/>
          <w:b/>
          <w:i/>
          <w:sz w:val="24"/>
          <w:szCs w:val="24"/>
          <w:lang w:val="be-BY"/>
        </w:rPr>
        <w:t>г)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3, 4.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Адзначце слова(ы), у якім(х) на месцы пропуску пішацца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па…за;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ра…нд; 3) Барна…л;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ка…бой; 5) ваку…м; 6) опі…м.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сказы, у якім на месцы пропуску пішацца толькі літара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Ёсць … кожнага з нас незабы…ны куток, як … птушак, дзе вывелі дзетак, гняздо…е; 2) Пазней людзі пачалі аб’ядно…вацца … родавыя абшчыны, якія складаліся з родзіча…; 3) … мезаліце родавыя абшчыны пачынаюць аб’ядно…вацца … плямёны; 4) Захапі…шыся, ён нават перастара…ся, і свердзел урэза…ся … дра…ляны плашчак.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а</w:t>
      </w:r>
      <w:r w:rsidRPr="00132E6B">
        <w:rPr>
          <w:rFonts w:ascii="Times New Roman" w:hAnsi="Times New Roman" w:cs="Times New Roman"/>
          <w:i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усе прыклады; </w:t>
      </w:r>
      <w:r w:rsidRPr="00B81070">
        <w:rPr>
          <w:rFonts w:ascii="Times New Roman" w:hAnsi="Times New Roman" w:cs="Times New Roman"/>
          <w:b/>
          <w:i/>
          <w:sz w:val="24"/>
          <w:szCs w:val="24"/>
          <w:lang w:val="be-BY"/>
        </w:rPr>
        <w:t>б)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2, 4; в) 2; г) 1, 3.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слова(ы), у якім(х) на месцы пропуску не пішацца літара </w:t>
      </w:r>
      <w:r w:rsidR="00B81070">
        <w:rPr>
          <w:rFonts w:ascii="Times New Roman" w:hAnsi="Times New Roman" w:cs="Times New Roman"/>
          <w:b/>
          <w:i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успыхну…;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по…дзень; 3) кл…нкі;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кладо…ка;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жанчына-…рач; 6) тры…мф.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6. Суаднясіце назвы птушак у рускай мове з адпаведнікамі ў беларускай: </w:t>
      </w:r>
    </w:p>
    <w:p w:rsidR="004C71E3" w:rsidRPr="00E26A8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трясогузка;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>пугач;</w:t>
      </w:r>
    </w:p>
    <w:p w:rsidR="004C71E3" w:rsidRPr="00E26A8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б) свиристель;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2) </w:t>
      </w:r>
      <w:proofErr w:type="gramStart"/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>ітаўка;</w:t>
      </w:r>
    </w:p>
    <w:p w:rsidR="004C71E3" w:rsidRPr="00E26A8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в) чибис;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3) каршун; </w:t>
      </w:r>
    </w:p>
    <w:p w:rsidR="004C71E3" w:rsidRPr="00E26A8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г) ястреб;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4) амялушка;</w:t>
      </w:r>
    </w:p>
    <w:p w:rsidR="004C71E3" w:rsidRPr="00E26A8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филин;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5) крумкач;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е) ворон</w:t>
      </w:r>
      <w:r>
        <w:rPr>
          <w:rFonts w:ascii="Times New Roman" w:hAnsi="Times New Roman" w:cs="Times New Roman"/>
          <w:sz w:val="24"/>
          <w:szCs w:val="24"/>
          <w:lang w:val="be-BY"/>
        </w:rPr>
        <w:t>;                                    6) кні</w:t>
      </w:r>
      <w:proofErr w:type="gramStart"/>
      <w:r>
        <w:rPr>
          <w:rFonts w:ascii="Times New Roman" w:hAnsi="Times New Roman" w:cs="Times New Roman"/>
          <w:sz w:val="24"/>
          <w:szCs w:val="24"/>
          <w:lang w:val="be-BY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  <w:lang w:val="be-BY"/>
        </w:rPr>
        <w:t>ўка.</w:t>
      </w:r>
    </w:p>
    <w:p w:rsidR="004C71E3" w:rsidRDefault="004C71E3" w:rsidP="004C7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А2, Б6, В4, Г3, Д1, Е5; 2) А5, Б1, В6, Г3, Д4, Е2; 3) А2, Б3, В6, Г4, Д1, Е5; </w:t>
      </w:r>
      <w:r w:rsidRPr="00B81070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А2, Б4, В6, Г3, Д1, Е5.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Размяркуйце ў дзве групы словы, у якіх гук </w:t>
      </w:r>
      <w:r w:rsidRPr="00B8114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ў</w:t>
      </w:r>
      <w:r w:rsidRPr="00B81147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з’яўляецца на месцы </w:t>
      </w:r>
      <w:r w:rsidRPr="00B8114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л</w:t>
      </w:r>
      <w:r w:rsidRPr="00B81147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і на месцы </w:t>
      </w:r>
      <w:r w:rsidRPr="00B8114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в</w:t>
      </w:r>
      <w:r w:rsidRPr="00B81147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прыўзняць; 2) пісаў; 3) пазаўчора; 4) няўвага; 5) зірнуў; 6) хваляваўся:</w:t>
      </w:r>
      <w:r w:rsidRPr="00B8114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4C71E3" w:rsidRPr="00B81070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 w:rsidRPr="004C71E3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л</w:t>
      </w:r>
      <w:r w:rsidRPr="004C71E3">
        <w:rPr>
          <w:rFonts w:ascii="Times New Roman" w:hAnsi="Times New Roman" w:cs="Times New Roman"/>
          <w:sz w:val="24"/>
          <w:szCs w:val="24"/>
          <w:lang w:val="be-BY"/>
        </w:rPr>
        <w:t>]</w:t>
      </w:r>
      <w:r w:rsidR="00B8107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81070">
        <w:rPr>
          <w:rFonts w:ascii="Times New Roman" w:hAnsi="Times New Roman" w:cs="Times New Roman"/>
          <w:b/>
          <w:sz w:val="24"/>
          <w:szCs w:val="24"/>
          <w:lang w:val="be-BY"/>
        </w:rPr>
        <w:t>2, 5, 6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Б) </w:t>
      </w:r>
      <w:r w:rsidRPr="004C71E3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C71E3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81070">
        <w:rPr>
          <w:rFonts w:ascii="Times New Roman" w:hAnsi="Times New Roman" w:cs="Times New Roman"/>
          <w:b/>
          <w:sz w:val="24"/>
          <w:szCs w:val="24"/>
          <w:lang w:val="be-BY"/>
        </w:rPr>
        <w:t>1, 3, 4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Выберыце лексічнае значэнне слова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жартоўны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схільны да жартаў, ахвочы пажартаваць (пра чалавека); </w:t>
      </w:r>
      <w:r w:rsidRPr="009D6A55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вясёлы, забаўны, які мае характар жарту; 3) вясёлы, гарэзлівы.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сказ(ы), які(я) запісаны без памылак: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Далёка па наваколі прагучау пераможны крык людей; </w:t>
      </w:r>
      <w:r w:rsidRPr="009D6A55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Сапраўднае свята пачынаецца, калі ўпаляваны мамант; 3) Группа мужчын, пабраушы моцныя завостраныя калы і палкі капалкі, пайшла на мамантаву сцешку каля рачнога берага; 4) Тёплы сонечны час перад пауднём.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 Колькі слоў у тэксце вучань запісаў няправільна?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Над заснежаным лесам узышол полны месяц. Ён асвяціл усё навокал. Каля ельніку прабег волк. Ён рухался вельмі асцярожна і ціха. Мабыць, высочвал здабычу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А) 3; Б) 4; В) 5; </w:t>
      </w:r>
      <w:r w:rsidRPr="009D6A55">
        <w:rPr>
          <w:rFonts w:ascii="Times New Roman" w:hAnsi="Times New Roman" w:cs="Times New Roman"/>
          <w:b/>
          <w:sz w:val="24"/>
          <w:szCs w:val="24"/>
          <w:lang w:val="be-BY"/>
        </w:rPr>
        <w:t>Г)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6; Д) 7.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ІІІ узровень (10 балаў)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Злучыце пачатак і канец беларускіх народных параўнанняў:</w:t>
      </w:r>
    </w:p>
    <w:tbl>
      <w:tblPr>
        <w:tblStyle w:val="a4"/>
        <w:tblW w:w="0" w:type="auto"/>
        <w:tblLook w:val="04A0"/>
      </w:tblPr>
      <w:tblGrid>
        <w:gridCol w:w="4219"/>
        <w:gridCol w:w="1276"/>
        <w:gridCol w:w="5493"/>
      </w:tblGrid>
      <w:tr w:rsidR="004C71E3" w:rsidTr="00876BD6">
        <w:tc>
          <w:tcPr>
            <w:tcW w:w="4219" w:type="dxa"/>
          </w:tcPr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надзьм(у/ў)ся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трапі(у/ў)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спіць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круціцца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баіцца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6) бегае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7) вые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8) лезе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9) ляпн(у/ў)</w:t>
            </w:r>
          </w:p>
          <w:p w:rsidR="004C71E3" w:rsidRPr="00E45231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10) ма(у/ў)чыць</w:t>
            </w:r>
          </w:p>
        </w:tc>
        <w:tc>
          <w:tcPr>
            <w:tcW w:w="1276" w:type="dxa"/>
          </w:tcPr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C71E3" w:rsidRPr="00E45231" w:rsidRDefault="004C71E3" w:rsidP="00876BD6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як</w:t>
            </w:r>
          </w:p>
        </w:tc>
        <w:tc>
          <w:tcPr>
            <w:tcW w:w="5493" w:type="dxa"/>
          </w:tcPr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аса (у/ў) вочы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(у/ў)юн на гарачай патэльні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во(у/ў)к у Піліпаўку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мыш на крупы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воцату выпі(у/ў)шы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во(у/ў)к ягняці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Ё) лісіца (у/ў) саладуху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лапцем па балоце плясн(у/ў)</w:t>
            </w:r>
          </w:p>
          <w:p w:rsidR="004C71E3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З) з вуглямі (у/ў) нагавіцах</w:t>
            </w:r>
          </w:p>
          <w:p w:rsidR="004C71E3" w:rsidRPr="00E45231" w:rsidRDefault="004C71E3" w:rsidP="0087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І) пшаніцу прада(у/ў)шы</w:t>
            </w:r>
          </w:p>
        </w:tc>
      </w:tr>
    </w:tbl>
    <w:p w:rsidR="004C71E3" w:rsidRPr="009D6A55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8</w:t>
      </w:r>
      <w:r w:rsidR="009D6A55">
        <w:rPr>
          <w:rFonts w:ascii="Times New Roman" w:hAnsi="Times New Roman" w:cs="Times New Roman"/>
          <w:sz w:val="24"/>
          <w:szCs w:val="24"/>
          <w:lang w:val="be-BY"/>
        </w:rPr>
        <w:t xml:space="preserve">; Б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; В)</w:t>
      </w:r>
      <w:r w:rsidR="009D6A5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7</w:t>
      </w:r>
      <w:r w:rsidR="009D6A55">
        <w:rPr>
          <w:rFonts w:ascii="Times New Roman" w:hAnsi="Times New Roman" w:cs="Times New Roman"/>
          <w:sz w:val="24"/>
          <w:szCs w:val="24"/>
          <w:lang w:val="be-BY"/>
        </w:rPr>
        <w:t xml:space="preserve">; Г)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Д)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10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Е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Ё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Ж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9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З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6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І </w:t>
      </w:r>
      <w:r w:rsidR="009D6A55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Выпішыце з тэксту задання №1 самастойныя часціны мовы, што пішуцца з літарай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p w:rsidR="004C71E3" w:rsidRPr="009D6A55" w:rsidRDefault="009D6A55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Надзьмуўся, трапіў, ляпнуў, маўчыць, воўк, выпіўшы, пляснуў, прадаўшы</w:t>
      </w: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71E3" w:rsidRPr="004C71E3" w:rsidRDefault="004C71E3" w:rsidP="004C71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У верасні 2003 года ў адным з беларускіх гарадоў быў адкрыты помнік літары. Раскажыце, якой літары пастаўлены помнік, у якім горадзе, што сабой уяўляе помнік.</w:t>
      </w:r>
    </w:p>
    <w:p w:rsidR="004C71E3" w:rsidRPr="009D6A55" w:rsidRDefault="009D6A55" w:rsidP="00E452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Помнік пастаўлены літары Ў у г. Полацку.</w:t>
      </w:r>
    </w:p>
    <w:sectPr w:rsidR="004C71E3" w:rsidRPr="009D6A55" w:rsidSect="00687F8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F88"/>
    <w:rsid w:val="00025275"/>
    <w:rsid w:val="00132E6B"/>
    <w:rsid w:val="00221CD7"/>
    <w:rsid w:val="004C71E3"/>
    <w:rsid w:val="004F5DF9"/>
    <w:rsid w:val="00687F88"/>
    <w:rsid w:val="006D5F14"/>
    <w:rsid w:val="008974F5"/>
    <w:rsid w:val="009D6A55"/>
    <w:rsid w:val="00B34A35"/>
    <w:rsid w:val="00B81070"/>
    <w:rsid w:val="00B81147"/>
    <w:rsid w:val="00C218F1"/>
    <w:rsid w:val="00D175E5"/>
    <w:rsid w:val="00E26A83"/>
    <w:rsid w:val="00E45231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F5"/>
    <w:pPr>
      <w:ind w:left="720"/>
      <w:contextualSpacing/>
    </w:pPr>
  </w:style>
  <w:style w:type="table" w:styleId="a4">
    <w:name w:val="Table Grid"/>
    <w:basedOn w:val="a1"/>
    <w:uiPriority w:val="59"/>
    <w:rsid w:val="00E4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5887F-D187-457D-8A60-29515A74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3</cp:revision>
  <dcterms:created xsi:type="dcterms:W3CDTF">2018-03-09T15:55:00Z</dcterms:created>
  <dcterms:modified xsi:type="dcterms:W3CDTF">2018-03-09T18:51:00Z</dcterms:modified>
</cp:coreProperties>
</file>