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3" w:rsidRPr="0059527E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</w:p>
    <w:p w:rsidR="00384C23" w:rsidRPr="0059527E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 w:rsidRPr="0059527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УТВЕРЖДЕНО   </w:t>
      </w:r>
    </w:p>
    <w:p w:rsidR="00384C23" w:rsidRPr="0059527E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:rsidR="00384C23" w:rsidRPr="0059527E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:rsidR="00C640D9" w:rsidRPr="0059527E" w:rsidRDefault="00384C23" w:rsidP="00C640D9">
      <w:pPr>
        <w:spacing w:after="0" w:line="240" w:lineRule="atLeast"/>
        <w:ind w:left="5529" w:right="666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>ГУО «</w:t>
      </w:r>
      <w:r w:rsidR="00C640D9" w:rsidRPr="0059527E">
        <w:rPr>
          <w:rFonts w:ascii="Times New Roman" w:hAnsi="Times New Roman"/>
          <w:sz w:val="28"/>
          <w:szCs w:val="24"/>
          <w:lang w:eastAsia="ru-RU"/>
        </w:rPr>
        <w:t>Гомельский    областной центр коррекционно-</w:t>
      </w:r>
    </w:p>
    <w:p w:rsidR="00384C23" w:rsidRPr="0059527E" w:rsidRDefault="00C640D9" w:rsidP="00C640D9">
      <w:pPr>
        <w:spacing w:after="0" w:line="240" w:lineRule="atLeast"/>
        <w:ind w:left="5529" w:right="666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>развивающего обучения и реабилитации</w:t>
      </w:r>
      <w:r w:rsidR="00384C23" w:rsidRPr="0059527E">
        <w:rPr>
          <w:rFonts w:ascii="Times New Roman" w:hAnsi="Times New Roman"/>
          <w:sz w:val="28"/>
          <w:szCs w:val="24"/>
          <w:lang w:eastAsia="ru-RU"/>
        </w:rPr>
        <w:t>»</w:t>
      </w:r>
    </w:p>
    <w:p w:rsidR="00384C23" w:rsidRPr="0059527E" w:rsidRDefault="00384C23" w:rsidP="00390B25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C640D9" w:rsidRPr="0059527E">
        <w:rPr>
          <w:rFonts w:ascii="Times New Roman" w:hAnsi="Times New Roman"/>
          <w:sz w:val="28"/>
          <w:szCs w:val="24"/>
          <w:lang w:eastAsia="ru-RU"/>
        </w:rPr>
        <w:t>28</w:t>
      </w:r>
      <w:r w:rsidR="0070112B" w:rsidRPr="0059527E">
        <w:rPr>
          <w:rFonts w:ascii="Times New Roman" w:hAnsi="Times New Roman"/>
          <w:sz w:val="28"/>
          <w:szCs w:val="24"/>
          <w:lang w:eastAsia="ru-RU"/>
        </w:rPr>
        <w:t>.12. 2023</w:t>
      </w:r>
      <w:r w:rsidR="00BB2C56" w:rsidRPr="0059527E">
        <w:rPr>
          <w:rFonts w:ascii="Times New Roman" w:hAnsi="Times New Roman"/>
          <w:sz w:val="28"/>
          <w:szCs w:val="24"/>
          <w:lang w:eastAsia="ru-RU"/>
        </w:rPr>
        <w:t xml:space="preserve"> № </w:t>
      </w:r>
      <w:r w:rsidR="00C640D9" w:rsidRPr="0059527E">
        <w:rPr>
          <w:rFonts w:ascii="Times New Roman" w:hAnsi="Times New Roman"/>
          <w:sz w:val="28"/>
          <w:szCs w:val="24"/>
          <w:lang w:eastAsia="ru-RU"/>
        </w:rPr>
        <w:t>2</w:t>
      </w:r>
      <w:r w:rsidR="001626A6">
        <w:rPr>
          <w:rFonts w:ascii="Times New Roman" w:hAnsi="Times New Roman"/>
          <w:sz w:val="28"/>
          <w:szCs w:val="24"/>
          <w:lang w:eastAsia="ru-RU"/>
        </w:rPr>
        <w:t>1</w:t>
      </w:r>
      <w:r w:rsidR="00C640D9" w:rsidRPr="0059527E">
        <w:rPr>
          <w:rFonts w:ascii="Times New Roman" w:hAnsi="Times New Roman"/>
          <w:sz w:val="28"/>
          <w:szCs w:val="24"/>
          <w:lang w:eastAsia="ru-RU"/>
        </w:rPr>
        <w:t>/67</w:t>
      </w:r>
    </w:p>
    <w:p w:rsidR="00384C23" w:rsidRPr="0059527E" w:rsidRDefault="00384C23" w:rsidP="00390B25">
      <w:pPr>
        <w:spacing w:after="0" w:line="240" w:lineRule="auto"/>
        <w:ind w:left="6300" w:right="666"/>
        <w:rPr>
          <w:rFonts w:ascii="Times New Roman" w:hAnsi="Times New Roman"/>
          <w:sz w:val="28"/>
          <w:szCs w:val="24"/>
          <w:lang w:eastAsia="ru-RU"/>
        </w:rPr>
      </w:pPr>
    </w:p>
    <w:p w:rsidR="00384C23" w:rsidRPr="0059527E" w:rsidRDefault="00384C23" w:rsidP="00390B2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84C23" w:rsidRPr="0059527E" w:rsidRDefault="00384C23" w:rsidP="00390B25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384C23" w:rsidRPr="0059527E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 w:rsidRPr="0059527E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  <w:r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84C23" w:rsidRPr="0059527E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C640D9" w:rsidRPr="0059527E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640D9"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Гомельский областной центр коррекционно-развивающего </w:t>
      </w:r>
    </w:p>
    <w:p w:rsidR="00384C23" w:rsidRPr="0059527E" w:rsidRDefault="00C640D9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>обучения и реабилитации</w:t>
      </w:r>
      <w:r w:rsidR="00384C23" w:rsidRPr="0059527E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4C23" w:rsidRPr="0059527E" w:rsidRDefault="0070112B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 на 2024</w:t>
      </w:r>
      <w:r w:rsidR="00384C23" w:rsidRPr="0059527E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:rsidR="00384C23" w:rsidRPr="0059527E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59527E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84C23" w:rsidRPr="0059527E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9527E"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384C23" w:rsidRPr="0059527E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9119E5" w:rsidRPr="0059527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:rsidR="00384C23" w:rsidRPr="0059527E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59527E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384C23" w:rsidRPr="0059527E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 w:rsidRPr="0059527E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proofErr w:type="gramStart"/>
      <w:r w:rsidR="00384C23" w:rsidRPr="0059527E">
        <w:rPr>
          <w:rFonts w:ascii="Times New Roman" w:hAnsi="Times New Roman"/>
          <w:sz w:val="28"/>
          <w:szCs w:val="28"/>
          <w:lang w:eastAsia="ru-RU"/>
        </w:rPr>
        <w:t>отраслевого</w:t>
      </w:r>
      <w:proofErr w:type="gramEnd"/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84C23" w:rsidRPr="0059527E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 w:rsidRPr="0059527E">
        <w:rPr>
          <w:rFonts w:ascii="Times New Roman" w:hAnsi="Times New Roman"/>
          <w:sz w:val="28"/>
          <w:szCs w:val="28"/>
          <w:lang w:eastAsia="ru-RU"/>
        </w:rPr>
        <w:t>2020-2025</w:t>
      </w:r>
      <w:r w:rsidRPr="0059527E">
        <w:rPr>
          <w:rFonts w:ascii="Times New Roman" w:hAnsi="Times New Roman"/>
          <w:sz w:val="28"/>
          <w:szCs w:val="28"/>
          <w:lang w:eastAsia="ru-RU"/>
        </w:rPr>
        <w:t>гг.</w:t>
      </w:r>
      <w:r w:rsidR="00BB2C56" w:rsidRPr="0059527E">
        <w:rPr>
          <w:rFonts w:ascii="Times New Roman" w:hAnsi="Times New Roman"/>
          <w:sz w:val="28"/>
          <w:szCs w:val="28"/>
          <w:lang w:eastAsia="ru-RU"/>
        </w:rPr>
        <w:t>;</w:t>
      </w:r>
    </w:p>
    <w:p w:rsidR="00384C23" w:rsidRPr="0059527E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азвитие социального партнерства, </w:t>
      </w:r>
      <w:proofErr w:type="gramStart"/>
      <w:r w:rsidR="00384C23" w:rsidRPr="0059527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 выполнением коллект</w:t>
      </w:r>
      <w:r w:rsidR="00AB365F" w:rsidRPr="0059527E">
        <w:rPr>
          <w:rFonts w:ascii="Times New Roman" w:hAnsi="Times New Roman"/>
          <w:sz w:val="28"/>
          <w:szCs w:val="28"/>
          <w:lang w:eastAsia="ru-RU"/>
        </w:rPr>
        <w:t>ивного договора</w:t>
      </w:r>
      <w:r w:rsidRPr="0059527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8348A" w:rsidRPr="0059527E">
        <w:rPr>
          <w:rFonts w:ascii="Times New Roman" w:hAnsi="Times New Roman"/>
          <w:sz w:val="28"/>
          <w:szCs w:val="28"/>
          <w:lang w:eastAsia="ru-RU"/>
        </w:rPr>
        <w:t xml:space="preserve"> 2022-2025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>гг</w:t>
      </w:r>
      <w:r w:rsidR="00C640D9" w:rsidRPr="0059527E">
        <w:rPr>
          <w:rFonts w:ascii="Times New Roman" w:hAnsi="Times New Roman"/>
          <w:sz w:val="28"/>
          <w:szCs w:val="28"/>
          <w:lang w:eastAsia="ru-RU"/>
        </w:rPr>
        <w:t>;</w:t>
      </w:r>
    </w:p>
    <w:p w:rsidR="00384C23" w:rsidRPr="0059527E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9527E">
        <w:rPr>
          <w:iCs/>
          <w:szCs w:val="28"/>
        </w:rPr>
        <w:t xml:space="preserve">- </w:t>
      </w:r>
      <w:r w:rsidR="00BB2C56" w:rsidRPr="0059527E">
        <w:rPr>
          <w:rFonts w:ascii="Times New Roman" w:hAnsi="Times New Roman"/>
          <w:iCs/>
          <w:sz w:val="28"/>
          <w:szCs w:val="28"/>
        </w:rPr>
        <w:t>з</w:t>
      </w:r>
      <w:r w:rsidR="00AB365F" w:rsidRPr="0059527E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59527E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 w:rsidRPr="0059527E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 w:rsidRPr="0059527E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 w:rsidRPr="0059527E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:rsidR="009119E5" w:rsidRPr="0059527E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27E">
        <w:rPr>
          <w:rFonts w:ascii="Times New Roman" w:hAnsi="Times New Roman"/>
          <w:iCs/>
          <w:sz w:val="28"/>
          <w:szCs w:val="28"/>
        </w:rPr>
        <w:t xml:space="preserve">- активизация </w:t>
      </w:r>
      <w:proofErr w:type="gramStart"/>
      <w:r w:rsidRPr="0059527E">
        <w:rPr>
          <w:rFonts w:ascii="Times New Roman" w:hAnsi="Times New Roman"/>
          <w:iCs/>
          <w:sz w:val="28"/>
          <w:szCs w:val="28"/>
        </w:rPr>
        <w:t>информационно-пропагандисткой</w:t>
      </w:r>
      <w:proofErr w:type="gramEnd"/>
      <w:r w:rsidRPr="0059527E">
        <w:rPr>
          <w:rFonts w:ascii="Times New Roman" w:hAnsi="Times New Roman"/>
          <w:iCs/>
          <w:sz w:val="28"/>
          <w:szCs w:val="28"/>
        </w:rPr>
        <w:t xml:space="preserve"> деятельности отраслевого профсоюза, в том числе, и с использованием интернет ресурсов;</w:t>
      </w:r>
    </w:p>
    <w:p w:rsidR="00384C23" w:rsidRPr="0059527E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 w:rsidRPr="0059527E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>идей здорового образа жизни</w:t>
      </w:r>
      <w:r w:rsidR="00AB365F" w:rsidRPr="00595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>среди членов профсоюза посредством активного и</w:t>
      </w:r>
      <w:r w:rsidRPr="0059527E"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59527E">
        <w:rPr>
          <w:rFonts w:ascii="Times New Roman" w:hAnsi="Times New Roman"/>
          <w:sz w:val="28"/>
          <w:szCs w:val="28"/>
          <w:lang w:eastAsia="ru-RU"/>
        </w:rPr>
        <w:t>культурно-массовую деятельность</w:t>
      </w:r>
      <w:r w:rsidR="00AB365F" w:rsidRPr="0059527E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 спортивно-оздоровительные мероприятия.  </w:t>
      </w:r>
    </w:p>
    <w:p w:rsidR="00AB365F" w:rsidRPr="0059527E" w:rsidRDefault="00AB365F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59527E" w:rsidRDefault="00384C23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9527E"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="00BB2C56" w:rsidRPr="0059527E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59527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Профсоюзные собрания</w:t>
      </w:r>
    </w:p>
    <w:p w:rsidR="00384C23" w:rsidRPr="0059527E" w:rsidRDefault="0070112B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Январь, ф</w:t>
      </w:r>
      <w:r w:rsidR="00384C23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евраль </w:t>
      </w:r>
      <w:r w:rsidR="001626A6"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59527E" w:rsidRPr="0059527E" w:rsidTr="00AF0EAF">
        <w:tc>
          <w:tcPr>
            <w:tcW w:w="710" w:type="dxa"/>
          </w:tcPr>
          <w:p w:rsidR="00384C23" w:rsidRPr="0059527E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84C23" w:rsidRPr="0059527E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</w:tcPr>
          <w:p w:rsidR="00384C23" w:rsidRPr="0059527E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9527E" w:rsidRPr="0059527E" w:rsidTr="0070112B">
        <w:trPr>
          <w:trHeight w:val="603"/>
        </w:trPr>
        <w:tc>
          <w:tcPr>
            <w:tcW w:w="710" w:type="dxa"/>
          </w:tcPr>
          <w:p w:rsidR="00384C23" w:rsidRPr="0059527E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1</w:t>
            </w:r>
            <w:r w:rsidR="0070112B" w:rsidRPr="00595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84C23" w:rsidRPr="0059527E" w:rsidRDefault="0070112B" w:rsidP="00C640D9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</w:t>
            </w:r>
            <w:r w:rsidR="0068348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рофсоюзное  собрание </w:t>
            </w:r>
            <w:r w:rsidR="009119E5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итогам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работы за 2023</w:t>
            </w:r>
            <w:r w:rsidR="00BB2C5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84C23" w:rsidRPr="0059527E" w:rsidRDefault="00384C23" w:rsidP="00113980">
            <w:pPr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 w:rsidRPr="0059527E">
              <w:rPr>
                <w:rFonts w:ascii="Times New Roman" w:hAnsi="Times New Roman"/>
                <w:sz w:val="28"/>
                <w:szCs w:val="28"/>
              </w:rPr>
              <w:t>ревкомиссия</w:t>
            </w:r>
            <w:proofErr w:type="spellEnd"/>
          </w:p>
        </w:tc>
      </w:tr>
      <w:tr w:rsidR="0059527E" w:rsidRPr="0059527E" w:rsidTr="00AF0EAF">
        <w:trPr>
          <w:trHeight w:val="603"/>
        </w:trPr>
        <w:tc>
          <w:tcPr>
            <w:tcW w:w="710" w:type="dxa"/>
            <w:tcBorders>
              <w:bottom w:val="single" w:sz="4" w:space="0" w:color="auto"/>
            </w:tcBorders>
          </w:tcPr>
          <w:p w:rsidR="0070112B" w:rsidRPr="0059527E" w:rsidRDefault="00C640D9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112B" w:rsidRPr="0059527E" w:rsidRDefault="0070112B" w:rsidP="00AF0EAF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Отчетно-выборное собрание </w:t>
            </w:r>
            <w:r w:rsidR="0081143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(февраль)</w:t>
            </w:r>
          </w:p>
          <w:p w:rsidR="0070112B" w:rsidRPr="0059527E" w:rsidRDefault="0070112B" w:rsidP="00C640D9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112B" w:rsidRPr="0059527E" w:rsidRDefault="0070112B" w:rsidP="00113980">
            <w:pPr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 w:rsidRPr="0059527E">
              <w:rPr>
                <w:rFonts w:ascii="Times New Roman" w:hAnsi="Times New Roman"/>
                <w:sz w:val="28"/>
                <w:szCs w:val="28"/>
              </w:rPr>
              <w:t>ревкомиссия</w:t>
            </w:r>
            <w:proofErr w:type="spellEnd"/>
          </w:p>
        </w:tc>
      </w:tr>
    </w:tbl>
    <w:p w:rsidR="00F31C91" w:rsidRPr="0059527E" w:rsidRDefault="00F31C91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59527E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="00AB365F" w:rsidRPr="0059527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3206"/>
      </w:tblGrid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59527E" w:rsidRPr="0059527E" w:rsidTr="00390B25">
        <w:trPr>
          <w:cantSplit/>
        </w:trPr>
        <w:tc>
          <w:tcPr>
            <w:tcW w:w="10440" w:type="dxa"/>
            <w:gridSpan w:val="3"/>
          </w:tcPr>
          <w:p w:rsidR="00384C23" w:rsidRPr="0059527E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1заседание                                               </w:t>
            </w:r>
            <w:r w:rsidR="006D17BB"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59527E" w:rsidRPr="0059527E" w:rsidTr="00390B25">
        <w:tc>
          <w:tcPr>
            <w:tcW w:w="710" w:type="dxa"/>
          </w:tcPr>
          <w:p w:rsidR="00F31C91" w:rsidRPr="0059527E" w:rsidRDefault="00F31C91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31C91" w:rsidRPr="0059527E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татистического отчета и  отчетов по н</w:t>
            </w:r>
            <w:r w:rsidR="0070112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2023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жилищных условиях работников;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менению контрактной формы найма;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B365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сведений об обращении граждан; общественному </w:t>
            </w:r>
            <w:proofErr w:type="gramStart"/>
            <w:r w:rsidR="00AB365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</w:t>
            </w:r>
            <w:proofErr w:type="gramEnd"/>
            <w:r w:rsidR="00AB365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соблюдением  законодательства о труде;</w:t>
            </w:r>
            <w:r w:rsidR="0070112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коллективном договоре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90AC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F31C91" w:rsidRPr="0059527E" w:rsidRDefault="006D17BB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390B25">
        <w:tc>
          <w:tcPr>
            <w:tcW w:w="710" w:type="dxa"/>
          </w:tcPr>
          <w:p w:rsidR="00D929AE" w:rsidRPr="0059527E" w:rsidRDefault="0070112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</w:tcPr>
          <w:p w:rsidR="00D929AE" w:rsidRPr="0059527E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2023 года</w:t>
            </w:r>
          </w:p>
        </w:tc>
        <w:tc>
          <w:tcPr>
            <w:tcW w:w="3206" w:type="dxa"/>
          </w:tcPr>
          <w:p w:rsidR="00D929AE" w:rsidRPr="0059527E" w:rsidRDefault="00D459FC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D459FC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384C23" w:rsidRPr="0059527E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учреждении образования в 2023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районном этапе </w:t>
            </w:r>
            <w:r w:rsidR="0068348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F31C9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</w:t>
            </w:r>
            <w:proofErr w:type="gramEnd"/>
            <w:r w:rsidR="00F31C9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ОТ</w:t>
            </w:r>
            <w:r w:rsidR="007B1CB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384C23" w:rsidRPr="0059527E" w:rsidRDefault="0068348A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384C23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работу </w:t>
            </w:r>
            <w:r w:rsidR="00384C23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охране труда</w:t>
            </w:r>
          </w:p>
          <w:p w:rsidR="00384C23" w:rsidRPr="0059527E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527E" w:rsidRPr="0059527E" w:rsidTr="00390B25">
        <w:tc>
          <w:tcPr>
            <w:tcW w:w="710" w:type="dxa"/>
          </w:tcPr>
          <w:p w:rsidR="00811432" w:rsidRPr="0059527E" w:rsidRDefault="00811432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</w:tcPr>
          <w:p w:rsidR="00811432" w:rsidRPr="0059527E" w:rsidRDefault="00811432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поздравлении членов профсоюза с Днем рождения</w:t>
            </w:r>
          </w:p>
        </w:tc>
        <w:tc>
          <w:tcPr>
            <w:tcW w:w="3206" w:type="dxa"/>
          </w:tcPr>
          <w:p w:rsidR="00811432" w:rsidRPr="0059527E" w:rsidRDefault="00123EA7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390B25">
        <w:tc>
          <w:tcPr>
            <w:tcW w:w="710" w:type="dxa"/>
          </w:tcPr>
          <w:p w:rsidR="00811432" w:rsidRPr="0059527E" w:rsidRDefault="00811432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524" w:type="dxa"/>
          </w:tcPr>
          <w:p w:rsidR="00811432" w:rsidRPr="0059527E" w:rsidRDefault="00811432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согласовании приказов о материальном стимулировании</w:t>
            </w:r>
            <w:r w:rsidR="00123EA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, графика отпусков сотрудников</w:t>
            </w:r>
          </w:p>
        </w:tc>
        <w:tc>
          <w:tcPr>
            <w:tcW w:w="3206" w:type="dxa"/>
          </w:tcPr>
          <w:p w:rsidR="00811432" w:rsidRPr="0059527E" w:rsidRDefault="00123EA7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390B25">
        <w:tc>
          <w:tcPr>
            <w:tcW w:w="710" w:type="dxa"/>
          </w:tcPr>
          <w:p w:rsidR="00123EA7" w:rsidRPr="0059527E" w:rsidRDefault="00123EA7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524" w:type="dxa"/>
          </w:tcPr>
          <w:p w:rsidR="00123EA7" w:rsidRPr="0059527E" w:rsidRDefault="00123EA7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подготовке и проведении отчетно-выборного  профсоюзного собрания</w:t>
            </w:r>
          </w:p>
        </w:tc>
        <w:tc>
          <w:tcPr>
            <w:tcW w:w="3206" w:type="dxa"/>
          </w:tcPr>
          <w:p w:rsidR="00123EA7" w:rsidRPr="0059527E" w:rsidRDefault="00123EA7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390B25">
        <w:trPr>
          <w:cantSplit/>
        </w:trPr>
        <w:tc>
          <w:tcPr>
            <w:tcW w:w="10440" w:type="dxa"/>
            <w:gridSpan w:val="3"/>
          </w:tcPr>
          <w:p w:rsidR="004D718C" w:rsidRPr="0059527E" w:rsidRDefault="004D718C" w:rsidP="00490AC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384C23" w:rsidRPr="0059527E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490ACA" w:rsidRPr="0059527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59527E" w:rsidRDefault="00384C23" w:rsidP="00F3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0ACA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ходе  выполнения коллективного </w:t>
            </w:r>
            <w:r w:rsidR="0068348A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на  2022</w:t>
            </w:r>
            <w:r w:rsidR="00490ACA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2025гг. во втором полугодии 2023</w:t>
            </w:r>
            <w:r w:rsidR="00490ACA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06" w:type="dxa"/>
          </w:tcPr>
          <w:p w:rsidR="00384C23" w:rsidRPr="0059527E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59527E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59527E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поздравлении членов профсоюза с Днем </w:t>
            </w:r>
            <w:r w:rsidR="00123EA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рождения, Днем </w:t>
            </w:r>
            <w:r w:rsidR="00917769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защитника Отечества и Днем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  <w:r w:rsidR="0081143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, значимыми датами в жизни</w:t>
            </w:r>
          </w:p>
        </w:tc>
        <w:tc>
          <w:tcPr>
            <w:tcW w:w="3206" w:type="dxa"/>
          </w:tcPr>
          <w:p w:rsidR="00384C23" w:rsidRPr="0059527E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6A6D2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  <w:tr w:rsidR="0059527E" w:rsidRPr="0059527E" w:rsidTr="00390B25">
        <w:trPr>
          <w:cantSplit/>
        </w:trPr>
        <w:tc>
          <w:tcPr>
            <w:tcW w:w="10440" w:type="dxa"/>
            <w:gridSpan w:val="3"/>
          </w:tcPr>
          <w:p w:rsidR="00384C23" w:rsidRPr="0059527E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                                </w:t>
            </w:r>
            <w:r w:rsidR="006D17BB"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59527E" w:rsidRDefault="00F21BDF" w:rsidP="00123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23EA7" w:rsidRPr="0059527E">
              <w:rPr>
                <w:rFonts w:ascii="Times New Roman" w:hAnsi="Times New Roman"/>
                <w:sz w:val="28"/>
                <w:szCs w:val="28"/>
              </w:rPr>
              <w:t>взаимодействии администрации учреждения и профсоюзного комитета в 2023</w:t>
            </w:r>
            <w:r w:rsidR="00D929AE" w:rsidRPr="0059527E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  <w:r w:rsidR="00123EA7" w:rsidRPr="0059527E">
              <w:rPr>
                <w:rFonts w:ascii="Times New Roman" w:hAnsi="Times New Roman"/>
                <w:sz w:val="28"/>
                <w:szCs w:val="28"/>
              </w:rPr>
              <w:t xml:space="preserve"> Задачи на 2024 год.</w:t>
            </w:r>
          </w:p>
        </w:tc>
        <w:tc>
          <w:tcPr>
            <w:tcW w:w="3206" w:type="dxa"/>
          </w:tcPr>
          <w:p w:rsidR="00384C23" w:rsidRPr="0059527E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59527E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390B25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59527E" w:rsidRDefault="00D929AE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кскурсионной деятельности в 2024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3206" w:type="dxa"/>
          </w:tcPr>
          <w:p w:rsidR="00384C23" w:rsidRPr="0059527E" w:rsidRDefault="00D929A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390B25">
        <w:tc>
          <w:tcPr>
            <w:tcW w:w="710" w:type="dxa"/>
          </w:tcPr>
          <w:p w:rsidR="00123EA7" w:rsidRPr="0059527E" w:rsidRDefault="00123EA7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123EA7" w:rsidRPr="0059527E" w:rsidRDefault="00123EA7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поздравлении с юбилейными, значимыми датами сотрудников.</w:t>
            </w:r>
          </w:p>
        </w:tc>
        <w:tc>
          <w:tcPr>
            <w:tcW w:w="3206" w:type="dxa"/>
          </w:tcPr>
          <w:p w:rsidR="00123EA7" w:rsidRPr="0059527E" w:rsidRDefault="00123EA7" w:rsidP="00123E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Член ПК, ответственный за культурно-</w:t>
            </w:r>
            <w:proofErr w:type="spellStart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массовуюработу</w:t>
            </w:r>
            <w:proofErr w:type="spellEnd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4D718C" w:rsidRPr="0059527E" w:rsidRDefault="004D718C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59527E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 заседание          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AF0EAF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59527E" w:rsidRPr="0059527E" w:rsidTr="00AF0EAF">
        <w:tc>
          <w:tcPr>
            <w:tcW w:w="710" w:type="dxa"/>
          </w:tcPr>
          <w:p w:rsidR="00F21BDF" w:rsidRPr="0059527E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F21BDF" w:rsidRPr="0059527E" w:rsidRDefault="00F21BDF" w:rsidP="004D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по  охране</w:t>
            </w:r>
            <w:r w:rsidR="009119E5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459F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2024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  <w:r w:rsidR="0014465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21BDF" w:rsidRPr="0059527E" w:rsidRDefault="00F21BDF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459FC" w:rsidRPr="0059527E" w:rsidRDefault="00D459FC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  <w:tr w:rsidR="0059527E" w:rsidRPr="0059527E" w:rsidTr="00AF0EAF">
        <w:tc>
          <w:tcPr>
            <w:tcW w:w="710" w:type="dxa"/>
          </w:tcPr>
          <w:p w:rsidR="007B1CBA" w:rsidRPr="0059527E" w:rsidRDefault="007B1CBA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520" w:type="dxa"/>
          </w:tcPr>
          <w:p w:rsidR="007B1CBA" w:rsidRPr="0059527E" w:rsidRDefault="00123EA7" w:rsidP="00D929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Об участии в смотре-конкурсе художественной самодеятельности.</w:t>
            </w:r>
          </w:p>
        </w:tc>
        <w:tc>
          <w:tcPr>
            <w:tcW w:w="2977" w:type="dxa"/>
          </w:tcPr>
          <w:p w:rsidR="007B1CBA" w:rsidRPr="0059527E" w:rsidRDefault="007B1CBA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384C23" w:rsidRPr="0059527E" w:rsidRDefault="00384C23" w:rsidP="00F763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Апрель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A85041">
        <w:tc>
          <w:tcPr>
            <w:tcW w:w="710" w:type="dxa"/>
          </w:tcPr>
          <w:p w:rsidR="00384C23" w:rsidRPr="0059527E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384C23" w:rsidRPr="0059527E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59527E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59527E" w:rsidRPr="0059527E" w:rsidTr="00F76340">
        <w:tc>
          <w:tcPr>
            <w:tcW w:w="710" w:type="dxa"/>
          </w:tcPr>
          <w:p w:rsidR="00384C23" w:rsidRPr="0059527E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384C23" w:rsidRPr="0059527E" w:rsidRDefault="00384C23" w:rsidP="0014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</w:t>
            </w:r>
            <w:r w:rsidR="0072343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соблюдению трудового законодательства при продлении трудовых отношений с работниками-членами профсоюза</w:t>
            </w:r>
            <w:r w:rsidR="00BE4C60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72343C" w:rsidRPr="0059527E" w:rsidRDefault="00384C23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384C23" w:rsidRPr="0059527E" w:rsidRDefault="00384C23" w:rsidP="00F94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527E" w:rsidRPr="0059527E" w:rsidTr="00F76340">
        <w:tc>
          <w:tcPr>
            <w:tcW w:w="710" w:type="dxa"/>
          </w:tcPr>
          <w:p w:rsidR="00803806" w:rsidRPr="0059527E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03806" w:rsidRPr="0059527E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1 квартал 2024 года</w:t>
            </w:r>
          </w:p>
        </w:tc>
        <w:tc>
          <w:tcPr>
            <w:tcW w:w="2977" w:type="dxa"/>
          </w:tcPr>
          <w:p w:rsidR="00803806" w:rsidRPr="0059527E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F76340">
        <w:tc>
          <w:tcPr>
            <w:tcW w:w="710" w:type="dxa"/>
          </w:tcPr>
          <w:p w:rsidR="00803806" w:rsidRPr="0059527E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803806" w:rsidRPr="0059527E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 в первом квартале 2024 года</w:t>
            </w:r>
          </w:p>
        </w:tc>
        <w:tc>
          <w:tcPr>
            <w:tcW w:w="2977" w:type="dxa"/>
          </w:tcPr>
          <w:p w:rsidR="00803806" w:rsidRPr="0059527E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F76340">
        <w:tc>
          <w:tcPr>
            <w:tcW w:w="710" w:type="dxa"/>
          </w:tcPr>
          <w:p w:rsidR="00144652" w:rsidRPr="0059527E" w:rsidRDefault="0014465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</w:tcPr>
          <w:p w:rsidR="00144652" w:rsidRPr="0059527E" w:rsidRDefault="00144652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денежных средств за 1 квартал 2024 года</w:t>
            </w:r>
          </w:p>
        </w:tc>
        <w:tc>
          <w:tcPr>
            <w:tcW w:w="2977" w:type="dxa"/>
          </w:tcPr>
          <w:p w:rsidR="00144652" w:rsidRPr="0059527E" w:rsidRDefault="00144652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384C23" w:rsidRPr="0059527E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AF0EAF">
        <w:tc>
          <w:tcPr>
            <w:tcW w:w="710" w:type="dxa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59527E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участии профсоюзного актива  в подготовке учреждения образования  к новому учебному году. Обеспечение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законодательства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59527E" w:rsidRDefault="00384C23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59527E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59527E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59527E"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59527E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59527E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</w:t>
            </w:r>
            <w:r w:rsidR="00D459FC" w:rsidRPr="0059527E">
              <w:rPr>
                <w:rFonts w:ascii="Times New Roman" w:hAnsi="Times New Roman"/>
                <w:sz w:val="28"/>
                <w:szCs w:val="28"/>
              </w:rPr>
              <w:t>2024</w:t>
            </w:r>
            <w:r w:rsidRPr="0059527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59527E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59527E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144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О подписке на газету «</w:t>
            </w:r>
            <w:proofErr w:type="spellStart"/>
            <w:r w:rsidRPr="0059527E">
              <w:rPr>
                <w:rFonts w:ascii="Times New Roman" w:hAnsi="Times New Roman"/>
                <w:sz w:val="28"/>
                <w:szCs w:val="28"/>
              </w:rPr>
              <w:t>Беларуск</w:t>
            </w:r>
            <w:proofErr w:type="spellEnd"/>
            <w:r w:rsidRPr="0059527E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59527E">
              <w:rPr>
                <w:rFonts w:ascii="Times New Roman" w:hAnsi="Times New Roman"/>
                <w:sz w:val="28"/>
                <w:szCs w:val="28"/>
              </w:rPr>
              <w:t xml:space="preserve"> час»</w:t>
            </w:r>
            <w:r w:rsidRPr="0059527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9527E">
              <w:rPr>
                <w:rFonts w:ascii="Times New Roman" w:hAnsi="Times New Roman"/>
                <w:sz w:val="28"/>
                <w:szCs w:val="28"/>
              </w:rPr>
              <w:t>(второе полугодие)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144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О чествовании с Днем медицинского работника сотрудников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4652" w:rsidRPr="0059527E" w:rsidRDefault="00144652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2C56" w:rsidRPr="0059527E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7 заседание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4952E9">
        <w:tc>
          <w:tcPr>
            <w:tcW w:w="71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5F25F5" w:rsidP="004D7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квалификационным 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2023/2024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</w:t>
            </w:r>
            <w:r w:rsidR="004D718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 осуществлении общественного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соблюдением законодательства об охране труда во втором квартале 2024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</w:tbl>
    <w:p w:rsidR="004D7C40" w:rsidRPr="0059527E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8 заседание                              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A56869">
        <w:tc>
          <w:tcPr>
            <w:tcW w:w="710" w:type="dxa"/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граждан, поступившими  во втором квартале 2024года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2024г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4D7C40" w:rsidRPr="0059527E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59527E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Об оказании материальной помощи сотрудникам учреждения (1 класс, многодетные)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59527E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9 заседание</w:t>
      </w:r>
      <w:r w:rsidRPr="0059527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9527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9527E"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86"/>
        <w:gridCol w:w="2911"/>
      </w:tblGrid>
      <w:tr w:rsidR="0059527E" w:rsidRPr="0059527E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294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распределением педагогической наг</w:t>
            </w:r>
            <w:r w:rsidR="00294D8F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рузки на новый      учебный год.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59527E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4952E9">
        <w:tc>
          <w:tcPr>
            <w:tcW w:w="71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ОТ  по </w:t>
            </w:r>
            <w:r w:rsidR="00BE4C60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общественному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зако</w:t>
            </w:r>
            <w:r w:rsidR="0072343C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нодательства</w:t>
            </w:r>
            <w:r w:rsidR="00493A29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80380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2024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493A29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</w:t>
            </w:r>
            <w:r w:rsidR="004A6FD1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нспектор </w:t>
            </w:r>
            <w:proofErr w:type="gramStart"/>
            <w:r w:rsidR="004A6FD1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4A6FD1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59527E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712DA" w:rsidRPr="0059527E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59527E" w:rsidRDefault="002712DA" w:rsidP="004D7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</w:t>
            </w:r>
            <w:r w:rsidR="0080380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</w:t>
            </w:r>
            <w:r w:rsidR="00294D8F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2022-2024</w:t>
            </w:r>
            <w:r w:rsidR="00493A29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="00BE4C60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59527E" w:rsidRDefault="002712DA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29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проведении ме</w:t>
            </w:r>
            <w:r w:rsidR="009027B9">
              <w:rPr>
                <w:rFonts w:ascii="Times New Roman" w:hAnsi="Times New Roman"/>
                <w:sz w:val="28"/>
                <w:szCs w:val="24"/>
                <w:lang w:eastAsia="ru-RU"/>
              </w:rPr>
              <w:t>роприятия, приуроченного Всемир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ному дню психического здоровья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F21BDF" w:rsidRPr="0059527E" w:rsidRDefault="00F21BDF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AE2" w:rsidRPr="0059527E" w:rsidRDefault="00F85AE2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Pr="0059527E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Октябрь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4952E9">
        <w:tc>
          <w:tcPr>
            <w:tcW w:w="71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сведениях</w:t>
            </w:r>
            <w:proofErr w:type="gramEnd"/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обращении граждан, пост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2024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профсоюзного 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комитета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59527E" w:rsidRDefault="00D47CC7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803806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59527E" w:rsidRDefault="00D47CC7" w:rsidP="003D0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59527E" w:rsidRDefault="00D47CC7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59527E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4D718C" w:rsidP="004D7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Об организации поздравительных мероприятий для сотрудников в рамках недели родительской любви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59527E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>Ноябрь</w:t>
      </w:r>
      <w:r w:rsidR="00BB2C56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4952E9">
        <w:tc>
          <w:tcPr>
            <w:tcW w:w="71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59527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59527E">
              <w:rPr>
                <w:rFonts w:ascii="Times New Roman" w:hAnsi="Times New Roman"/>
                <w:sz w:val="28"/>
                <w:szCs w:val="28"/>
              </w:rPr>
              <w:t xml:space="preserve">создании условий для работающих на открытом воздухе (дополнительные перерывы, наличие </w:t>
            </w:r>
            <w:proofErr w:type="gramStart"/>
            <w:r w:rsidR="00D47CC7" w:rsidRPr="0059527E"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  <w:r w:rsidR="00D47CC7" w:rsidRPr="0059527E">
              <w:rPr>
                <w:rFonts w:ascii="Times New Roman" w:hAnsi="Times New Roman"/>
                <w:sz w:val="28"/>
                <w:szCs w:val="28"/>
              </w:rPr>
              <w:t xml:space="preserve">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  <w:r w:rsidR="00D47CC7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общественный инспектор </w:t>
            </w:r>
            <w:proofErr w:type="gramStart"/>
            <w:r w:rsidR="00D47CC7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D47CC7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59527E" w:rsidRPr="0059527E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27E">
              <w:rPr>
                <w:rFonts w:ascii="Times New Roman" w:hAnsi="Times New Roman"/>
                <w:sz w:val="28"/>
                <w:szCs w:val="28"/>
              </w:rPr>
              <w:t>Об участии в республиканской акции «</w:t>
            </w:r>
            <w:proofErr w:type="gramStart"/>
            <w:r w:rsidRPr="0059527E">
              <w:rPr>
                <w:rFonts w:ascii="Times New Roman" w:hAnsi="Times New Roman"/>
                <w:sz w:val="28"/>
                <w:szCs w:val="28"/>
              </w:rPr>
              <w:t>Профсоюзы-детям</w:t>
            </w:r>
            <w:proofErr w:type="gramEnd"/>
            <w:r w:rsidRPr="0059527E">
              <w:rPr>
                <w:rFonts w:ascii="Times New Roman" w:hAnsi="Times New Roman"/>
                <w:sz w:val="28"/>
                <w:szCs w:val="28"/>
              </w:rPr>
              <w:t>» ко Дню людей с инвалидностью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4D8F" w:rsidRPr="0059527E" w:rsidRDefault="00294D8F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59527E" w:rsidRPr="0059527E" w:rsidTr="00D1059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детей </w:t>
            </w:r>
            <w:r w:rsidR="004A6FD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с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59527E" w:rsidRDefault="00BB2C56" w:rsidP="004A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A6FD1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культмассовой комиссии ПК</w:t>
            </w:r>
          </w:p>
        </w:tc>
      </w:tr>
    </w:tbl>
    <w:p w:rsidR="00D47CC7" w:rsidRPr="0059527E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7BB" w:rsidRPr="0059527E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27E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6D17BB" w:rsidRPr="0059527E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59527E" w:rsidRPr="0059527E" w:rsidTr="00B068C1">
        <w:tc>
          <w:tcPr>
            <w:tcW w:w="710" w:type="dxa"/>
          </w:tcPr>
          <w:p w:rsidR="006D17BB" w:rsidRPr="0059527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D17BB" w:rsidRPr="0059527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D17BB" w:rsidRPr="0059527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9527E" w:rsidRPr="0059527E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80380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2024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80380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2025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принятии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D17B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выписки из </w:t>
            </w:r>
            <w:r w:rsidR="006D17B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803806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профсоюзной организации на 2025</w:t>
            </w:r>
            <w:r w:rsidR="006D17BB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59527E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4D718C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59527E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59527E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</w:t>
            </w:r>
            <w:proofErr w:type="spell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» в 2024 году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59527E" w:rsidRDefault="004A6FD1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  <w:tr w:rsidR="0059527E" w:rsidRPr="0059527E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</w:tcBorders>
          </w:tcPr>
          <w:p w:rsidR="004D718C" w:rsidRPr="0059527E" w:rsidRDefault="004D718C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D718C" w:rsidRPr="0059527E" w:rsidRDefault="004D718C" w:rsidP="004D7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Об аттестации сотрудников учреждения в 2024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718C" w:rsidRPr="0059527E" w:rsidRDefault="004D718C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59527E" w:rsidRDefault="00BB2C56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93A29" w:rsidRPr="0059527E" w:rsidRDefault="00493A29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59527E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59527E"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 w:rsidR="00F11DA1" w:rsidRPr="0059527E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59527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079"/>
      </w:tblGrid>
      <w:tr w:rsidR="0059527E" w:rsidRPr="0059527E" w:rsidTr="00AF0EAF">
        <w:trPr>
          <w:trHeight w:val="929"/>
        </w:trPr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lastRenderedPageBreak/>
              <w:t>2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Организация участия в районном этапе конкурсов </w:t>
            </w:r>
            <w:r w:rsidR="00D47C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2024</w:t>
            </w:r>
            <w:r w:rsidR="00D47C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:rsidR="00384C23" w:rsidRPr="0059527E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феврал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ь-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079" w:type="dxa"/>
            <w:vAlign w:val="center"/>
          </w:tcPr>
          <w:p w:rsidR="00384C23" w:rsidRPr="0059527E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:rsidR="00384C23" w:rsidRPr="0059527E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40,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образования (по положению РК)</w:t>
            </w:r>
          </w:p>
        </w:tc>
        <w:tc>
          <w:tcPr>
            <w:tcW w:w="1748" w:type="dxa"/>
            <w:vAlign w:val="center"/>
          </w:tcPr>
          <w:p w:rsidR="00384C23" w:rsidRPr="0059527E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арт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- апрель</w:t>
            </w:r>
          </w:p>
        </w:tc>
        <w:tc>
          <w:tcPr>
            <w:tcW w:w="2079" w:type="dxa"/>
            <w:vAlign w:val="center"/>
          </w:tcPr>
          <w:p w:rsidR="00384C23" w:rsidRPr="0059527E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rPr>
          <w:trHeight w:val="750"/>
        </w:trPr>
        <w:tc>
          <w:tcPr>
            <w:tcW w:w="568" w:type="dxa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Дню Победы 9 Мая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vAlign w:val="center"/>
          </w:tcPr>
          <w:p w:rsidR="00384C23" w:rsidRPr="0059527E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Акция «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Профсоюзы-детям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» ко Дню защиты детей, к новому учебному году, к Новому году и Рождеству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079" w:type="dxa"/>
            <w:vAlign w:val="center"/>
          </w:tcPr>
          <w:p w:rsidR="00384C23" w:rsidRPr="0059527E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благоустройству, по завершению уче</w:t>
            </w:r>
            <w:r w:rsidR="007E4F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бного года,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E4F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аттестации </w:t>
            </w:r>
            <w:proofErr w:type="spellStart"/>
            <w:r w:rsidR="007E4F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="007E4FC7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59527E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комиссии по подготовке учреждения образования к новому учебному году</w:t>
            </w:r>
          </w:p>
        </w:tc>
        <w:tc>
          <w:tcPr>
            <w:tcW w:w="1748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апрель-август</w:t>
            </w:r>
          </w:p>
        </w:tc>
        <w:tc>
          <w:tcPr>
            <w:tcW w:w="2079" w:type="dxa"/>
            <w:vAlign w:val="center"/>
          </w:tcPr>
          <w:p w:rsidR="00384C23" w:rsidRPr="0059527E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59527E" w:rsidRPr="0059527E" w:rsidTr="00AF0EAF">
        <w:trPr>
          <w:cantSplit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9527E" w:rsidRPr="0059527E" w:rsidTr="00AF0EAF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384C23" w:rsidRPr="0059527E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59527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</w:tcPr>
          <w:p w:rsidR="00384C23" w:rsidRPr="0059527E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Обновление материалов и </w:t>
            </w:r>
            <w:proofErr w:type="gramStart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информационным наполнением стенда ПК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lastRenderedPageBreak/>
              <w:t>3</w:t>
            </w:r>
          </w:p>
        </w:tc>
        <w:tc>
          <w:tcPr>
            <w:tcW w:w="5387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Ведение делопроизводства профсоюзного комитета в соответствии с </w:t>
            </w:r>
            <w:r w:rsidR="00F11DA1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59527E" w:rsidRPr="0059527E" w:rsidTr="00AF0EAF">
        <w:tc>
          <w:tcPr>
            <w:tcW w:w="568" w:type="dxa"/>
          </w:tcPr>
          <w:p w:rsidR="00384C23" w:rsidRPr="0059527E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</w:t>
            </w:r>
            <w:r w:rsidR="00F85AE2"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2024</w:t>
            </w: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:rsidR="00384C23" w:rsidRPr="0059527E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079" w:type="dxa"/>
            <w:vAlign w:val="center"/>
          </w:tcPr>
          <w:p w:rsidR="00384C23" w:rsidRPr="0059527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9527E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Pr="0059527E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D718C" w:rsidRPr="0059527E" w:rsidRDefault="004D718C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D718C" w:rsidRPr="0059527E" w:rsidRDefault="004D718C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84C23" w:rsidRPr="0059527E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59527E"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 </w:t>
      </w:r>
      <w:proofErr w:type="spellStart"/>
      <w:r w:rsidR="004D718C" w:rsidRPr="0059527E">
        <w:rPr>
          <w:rFonts w:ascii="Times New Roman" w:hAnsi="Times New Roman"/>
          <w:sz w:val="28"/>
          <w:szCs w:val="24"/>
          <w:lang w:eastAsia="ru-RU"/>
        </w:rPr>
        <w:t>Е.В.Интересная</w:t>
      </w:r>
      <w:proofErr w:type="spellEnd"/>
      <w:r w:rsidRPr="0059527E">
        <w:rPr>
          <w:rFonts w:ascii="Times New Roman" w:hAnsi="Times New Roman"/>
          <w:sz w:val="28"/>
          <w:szCs w:val="24"/>
          <w:lang w:eastAsia="ru-RU"/>
        </w:rPr>
        <w:tab/>
      </w:r>
      <w:r w:rsidRPr="0059527E">
        <w:rPr>
          <w:rFonts w:ascii="Times New Roman" w:hAnsi="Times New Roman"/>
          <w:sz w:val="28"/>
          <w:szCs w:val="24"/>
          <w:lang w:eastAsia="ru-RU"/>
        </w:rPr>
        <w:tab/>
      </w:r>
    </w:p>
    <w:p w:rsidR="00384C23" w:rsidRPr="0059527E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59527E" w:rsidSect="004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9"/>
    <w:rsid w:val="000A11AC"/>
    <w:rsid w:val="000F4201"/>
    <w:rsid w:val="00113980"/>
    <w:rsid w:val="00123EA7"/>
    <w:rsid w:val="001273EB"/>
    <w:rsid w:val="001419B2"/>
    <w:rsid w:val="00144652"/>
    <w:rsid w:val="001454AF"/>
    <w:rsid w:val="001626A6"/>
    <w:rsid w:val="001D7301"/>
    <w:rsid w:val="00210AA2"/>
    <w:rsid w:val="00214F21"/>
    <w:rsid w:val="002712DA"/>
    <w:rsid w:val="00294D8F"/>
    <w:rsid w:val="00384C23"/>
    <w:rsid w:val="00390B25"/>
    <w:rsid w:val="00483B1D"/>
    <w:rsid w:val="00490ACA"/>
    <w:rsid w:val="00493A29"/>
    <w:rsid w:val="004A6FD1"/>
    <w:rsid w:val="004D718C"/>
    <w:rsid w:val="004D7C40"/>
    <w:rsid w:val="004E38D8"/>
    <w:rsid w:val="004E4872"/>
    <w:rsid w:val="004E7124"/>
    <w:rsid w:val="005438BF"/>
    <w:rsid w:val="0059527E"/>
    <w:rsid w:val="005F25F5"/>
    <w:rsid w:val="0068348A"/>
    <w:rsid w:val="006A6C64"/>
    <w:rsid w:val="006A6D26"/>
    <w:rsid w:val="006D17BB"/>
    <w:rsid w:val="006E2A81"/>
    <w:rsid w:val="0070112B"/>
    <w:rsid w:val="00703520"/>
    <w:rsid w:val="00717448"/>
    <w:rsid w:val="0072343C"/>
    <w:rsid w:val="007536A5"/>
    <w:rsid w:val="007642C9"/>
    <w:rsid w:val="007B1CBA"/>
    <w:rsid w:val="007D6177"/>
    <w:rsid w:val="007E4FC7"/>
    <w:rsid w:val="00803806"/>
    <w:rsid w:val="00806D79"/>
    <w:rsid w:val="00811432"/>
    <w:rsid w:val="00834E30"/>
    <w:rsid w:val="009027B9"/>
    <w:rsid w:val="009119E5"/>
    <w:rsid w:val="00917769"/>
    <w:rsid w:val="00927730"/>
    <w:rsid w:val="0099635C"/>
    <w:rsid w:val="009C33F2"/>
    <w:rsid w:val="009C65AA"/>
    <w:rsid w:val="009F2DFD"/>
    <w:rsid w:val="00A378AE"/>
    <w:rsid w:val="00A85041"/>
    <w:rsid w:val="00AB365F"/>
    <w:rsid w:val="00AF0EAF"/>
    <w:rsid w:val="00B64AB0"/>
    <w:rsid w:val="00B73E7A"/>
    <w:rsid w:val="00B86904"/>
    <w:rsid w:val="00BA0A57"/>
    <w:rsid w:val="00BB0D08"/>
    <w:rsid w:val="00BB2C56"/>
    <w:rsid w:val="00BE4C60"/>
    <w:rsid w:val="00C640D9"/>
    <w:rsid w:val="00D10590"/>
    <w:rsid w:val="00D459FC"/>
    <w:rsid w:val="00D47CC7"/>
    <w:rsid w:val="00D61C23"/>
    <w:rsid w:val="00D929AE"/>
    <w:rsid w:val="00D95348"/>
    <w:rsid w:val="00DA2A92"/>
    <w:rsid w:val="00DC6799"/>
    <w:rsid w:val="00DD6A02"/>
    <w:rsid w:val="00DF0B84"/>
    <w:rsid w:val="00E66C3D"/>
    <w:rsid w:val="00EB05CF"/>
    <w:rsid w:val="00F11DA1"/>
    <w:rsid w:val="00F21BDF"/>
    <w:rsid w:val="00F31C91"/>
    <w:rsid w:val="00F76340"/>
    <w:rsid w:val="00F76BE1"/>
    <w:rsid w:val="00F85AE2"/>
    <w:rsid w:val="00F94991"/>
    <w:rsid w:val="00FB3BFF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skobl</dc:creator>
  <cp:lastModifiedBy>User</cp:lastModifiedBy>
  <cp:revision>8</cp:revision>
  <cp:lastPrinted>2024-10-15T12:04:00Z</cp:lastPrinted>
  <dcterms:created xsi:type="dcterms:W3CDTF">2024-10-15T12:08:00Z</dcterms:created>
  <dcterms:modified xsi:type="dcterms:W3CDTF">2024-10-23T11:59:00Z</dcterms:modified>
</cp:coreProperties>
</file>