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746DF7" w:rsidRPr="00665675" w:rsidTr="00147157">
        <w:trPr>
          <w:trHeight w:hRule="exact" w:val="3119"/>
        </w:trPr>
        <w:tc>
          <w:tcPr>
            <w:tcW w:w="4211" w:type="dxa"/>
          </w:tcPr>
          <w:p w:rsidR="00254121" w:rsidRPr="00B21A28" w:rsidRDefault="00254121" w:rsidP="00B21A28">
            <w:pPr>
              <w:pStyle w:val="1"/>
              <w:spacing w:line="240" w:lineRule="exact"/>
              <w:rPr>
                <w:b w:val="0"/>
                <w:sz w:val="24"/>
                <w:szCs w:val="22"/>
                <w:lang w:val="be-BY"/>
              </w:rPr>
            </w:pPr>
            <w:r w:rsidRPr="00B21A28">
              <w:rPr>
                <w:b w:val="0"/>
                <w:sz w:val="24"/>
                <w:szCs w:val="22"/>
                <w:lang w:val="be-BY"/>
              </w:rPr>
              <w:t>Мінскі раённы</w:t>
            </w:r>
            <w:r w:rsidR="00BD4C7A" w:rsidRPr="00B21A28">
              <w:rPr>
                <w:b w:val="0"/>
                <w:sz w:val="24"/>
                <w:szCs w:val="22"/>
                <w:lang w:val="be-BY"/>
              </w:rPr>
              <w:t xml:space="preserve"> </w:t>
            </w:r>
          </w:p>
          <w:p w:rsidR="00254121" w:rsidRPr="00B21A28" w:rsidRDefault="00254121" w:rsidP="00B21A28">
            <w:pPr>
              <w:pStyle w:val="1"/>
              <w:spacing w:line="240" w:lineRule="exact"/>
              <w:rPr>
                <w:b w:val="0"/>
                <w:sz w:val="24"/>
                <w:szCs w:val="22"/>
                <w:lang w:val="be-BY"/>
              </w:rPr>
            </w:pPr>
            <w:r w:rsidRPr="00B21A28">
              <w:rPr>
                <w:b w:val="0"/>
                <w:sz w:val="24"/>
                <w:szCs w:val="22"/>
                <w:lang w:val="be-BY"/>
              </w:rPr>
              <w:t>выканаўчы камітэт</w:t>
            </w:r>
          </w:p>
          <w:p w:rsidR="00254121" w:rsidRPr="00254121" w:rsidRDefault="00254121" w:rsidP="00746DF7">
            <w:pPr>
              <w:rPr>
                <w:sz w:val="16"/>
                <w:lang w:val="be-BY"/>
              </w:rPr>
            </w:pPr>
          </w:p>
          <w:p w:rsidR="00254121" w:rsidRPr="00B21A28" w:rsidRDefault="00B21A28" w:rsidP="00D15304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254121" w:rsidRPr="00B21A28" w:rsidRDefault="00254121" w:rsidP="00B21A28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254121" w:rsidRPr="00B21A28" w:rsidRDefault="00254121" w:rsidP="00B21A28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254121" w:rsidRPr="00746DF7" w:rsidRDefault="00254121" w:rsidP="00746DF7">
            <w:pPr>
              <w:spacing w:line="360" w:lineRule="auto"/>
              <w:rPr>
                <w:sz w:val="16"/>
                <w:szCs w:val="30"/>
              </w:rPr>
            </w:pPr>
          </w:p>
          <w:p w:rsidR="00254121" w:rsidRPr="00B21A28" w:rsidRDefault="00254121" w:rsidP="00746DF7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254121" w:rsidRPr="003A2E2A" w:rsidRDefault="003A2E2A" w:rsidP="00B21A28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sz w:val="28"/>
                <w:szCs w:val="30"/>
                <w:lang w:val="be-BY"/>
              </w:rPr>
              <w:t>05.05.2020</w:t>
            </w:r>
            <w:r w:rsidR="00832999">
              <w:rPr>
                <w:sz w:val="28"/>
                <w:szCs w:val="30"/>
              </w:rPr>
              <w:t xml:space="preserve"> </w:t>
            </w:r>
            <w:r w:rsidR="00254121" w:rsidRPr="00D15304">
              <w:rPr>
                <w:sz w:val="28"/>
                <w:szCs w:val="30"/>
              </w:rPr>
              <w:t>№</w:t>
            </w:r>
            <w:r>
              <w:rPr>
                <w:sz w:val="28"/>
                <w:szCs w:val="30"/>
                <w:lang w:val="be-BY"/>
              </w:rPr>
              <w:t>273</w:t>
            </w:r>
            <w:bookmarkStart w:id="0" w:name="_GoBack"/>
            <w:bookmarkEnd w:id="0"/>
          </w:p>
          <w:p w:rsidR="00254121" w:rsidRPr="00676B84" w:rsidRDefault="00254121" w:rsidP="00746DF7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254121" w:rsidRPr="009336D6" w:rsidRDefault="00254121" w:rsidP="00746DF7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746DF7" w:rsidRPr="00B21A28" w:rsidRDefault="00746DF7" w:rsidP="00B21A28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24"/>
                <w:szCs w:val="22"/>
              </w:rPr>
            </w:pPr>
            <w:r w:rsidRPr="00B21A28">
              <w:rPr>
                <w:b w:val="0"/>
                <w:sz w:val="24"/>
                <w:szCs w:val="22"/>
              </w:rPr>
              <w:t>Минский районный</w:t>
            </w:r>
          </w:p>
          <w:p w:rsidR="00746DF7" w:rsidRPr="00B21A28" w:rsidRDefault="00746DF7" w:rsidP="00B21A28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746DF7" w:rsidRDefault="00746DF7" w:rsidP="00BD4C7A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254121" w:rsidRPr="00BD4C7A" w:rsidRDefault="00254121" w:rsidP="00D1530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 w:rsidR="00B21A28"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254121" w:rsidRPr="00B21A28" w:rsidRDefault="00254121" w:rsidP="00B21A28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254121" w:rsidRPr="00BD4C7A" w:rsidRDefault="00254121" w:rsidP="00B21A28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254121" w:rsidRPr="00746DF7" w:rsidRDefault="00254121" w:rsidP="00746DF7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254121" w:rsidRPr="00B21A28" w:rsidRDefault="00254121" w:rsidP="00746DF7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254121" w:rsidRPr="00D15304" w:rsidRDefault="00254121" w:rsidP="00B21A28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254121" w:rsidRDefault="00254121" w:rsidP="00B21A28">
            <w:pPr>
              <w:jc w:val="center"/>
              <w:rPr>
                <w:sz w:val="28"/>
                <w:szCs w:val="30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  <w:proofErr w:type="spellEnd"/>
          </w:p>
          <w:p w:rsidR="00147157" w:rsidRDefault="00147157" w:rsidP="00B21A28">
            <w:pPr>
              <w:jc w:val="center"/>
              <w:rPr>
                <w:sz w:val="28"/>
                <w:szCs w:val="30"/>
              </w:rPr>
            </w:pPr>
          </w:p>
          <w:p w:rsidR="00147157" w:rsidRDefault="00147157" w:rsidP="00B21A28">
            <w:pPr>
              <w:jc w:val="center"/>
              <w:rPr>
                <w:sz w:val="28"/>
                <w:szCs w:val="30"/>
              </w:rPr>
            </w:pPr>
          </w:p>
          <w:p w:rsidR="00633F65" w:rsidRDefault="00633F65" w:rsidP="00B21A28">
            <w:pPr>
              <w:jc w:val="center"/>
              <w:rPr>
                <w:sz w:val="28"/>
                <w:szCs w:val="30"/>
              </w:rPr>
            </w:pPr>
          </w:p>
          <w:p w:rsidR="00633F65" w:rsidRPr="00676B84" w:rsidRDefault="00633F65" w:rsidP="00B21A28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2E27B4" w:rsidRDefault="002E27B4" w:rsidP="002E27B4">
      <w:pPr>
        <w:jc w:val="both"/>
        <w:rPr>
          <w:sz w:val="28"/>
          <w:szCs w:val="28"/>
        </w:rPr>
      </w:pPr>
    </w:p>
    <w:p w:rsidR="002E27B4" w:rsidRPr="00A824AF" w:rsidRDefault="002E27B4" w:rsidP="002A4008">
      <w:pPr>
        <w:jc w:val="both"/>
        <w:rPr>
          <w:sz w:val="28"/>
          <w:szCs w:val="28"/>
        </w:rPr>
      </w:pPr>
      <w:r w:rsidRPr="002E27B4">
        <w:rPr>
          <w:sz w:val="28"/>
          <w:szCs w:val="28"/>
        </w:rPr>
        <w:t xml:space="preserve">О проведении  районного  </w:t>
      </w:r>
      <w:r w:rsidRPr="00A824AF">
        <w:rPr>
          <w:sz w:val="28"/>
          <w:szCs w:val="28"/>
        </w:rPr>
        <w:t>этапа</w:t>
      </w:r>
    </w:p>
    <w:p w:rsidR="002E27B4" w:rsidRPr="002E27B4" w:rsidRDefault="002E27B4" w:rsidP="002A4008">
      <w:pPr>
        <w:jc w:val="both"/>
        <w:rPr>
          <w:sz w:val="28"/>
          <w:szCs w:val="28"/>
        </w:rPr>
      </w:pPr>
      <w:r w:rsidRPr="00A824AF">
        <w:rPr>
          <w:sz w:val="28"/>
          <w:szCs w:val="28"/>
        </w:rPr>
        <w:t>смотра-</w:t>
      </w:r>
      <w:r w:rsidRPr="002E27B4">
        <w:rPr>
          <w:sz w:val="28"/>
          <w:szCs w:val="28"/>
        </w:rPr>
        <w:t xml:space="preserve">конкурса </w:t>
      </w:r>
      <w:r w:rsidRPr="00A824AF">
        <w:rPr>
          <w:sz w:val="28"/>
          <w:szCs w:val="28"/>
        </w:rPr>
        <w:t>«Я б в спасатели пошел!»</w:t>
      </w:r>
    </w:p>
    <w:p w:rsidR="002E27B4" w:rsidRPr="002E27B4" w:rsidRDefault="002E27B4" w:rsidP="002A4008">
      <w:pPr>
        <w:jc w:val="both"/>
        <w:rPr>
          <w:color w:val="000000"/>
          <w:sz w:val="28"/>
          <w:szCs w:val="28"/>
        </w:rPr>
      </w:pPr>
      <w:r w:rsidRPr="00A824AF">
        <w:rPr>
          <w:sz w:val="28"/>
          <w:szCs w:val="28"/>
        </w:rPr>
        <w:t xml:space="preserve"> </w:t>
      </w:r>
    </w:p>
    <w:p w:rsidR="002E27B4" w:rsidRPr="002E27B4" w:rsidRDefault="002E27B4" w:rsidP="002A4008">
      <w:pPr>
        <w:jc w:val="both"/>
        <w:rPr>
          <w:sz w:val="28"/>
          <w:szCs w:val="28"/>
        </w:rPr>
      </w:pPr>
      <w:r w:rsidRPr="002E27B4">
        <w:rPr>
          <w:sz w:val="28"/>
          <w:szCs w:val="28"/>
        </w:rPr>
        <w:tab/>
        <w:t xml:space="preserve">  В соответствие с Уставом Белорусской молодёжной общественной организации спасателей-пожарных, планом работы Минского районного отделения Белорусской молодёжной общественной организации спасателей-пожарных и с  целью формирования у детей здорового образа жизни, активной жизненной позиции, воспитание культуры безопасной жизнедеятельности </w:t>
      </w:r>
    </w:p>
    <w:p w:rsidR="002E27B4" w:rsidRPr="002E27B4" w:rsidRDefault="002E27B4" w:rsidP="002E27B4">
      <w:pPr>
        <w:jc w:val="both"/>
        <w:rPr>
          <w:sz w:val="28"/>
          <w:szCs w:val="28"/>
        </w:rPr>
      </w:pPr>
      <w:r w:rsidRPr="002E27B4">
        <w:rPr>
          <w:sz w:val="28"/>
          <w:szCs w:val="28"/>
        </w:rPr>
        <w:t>ПРИКАЗЫВАЮ:</w:t>
      </w:r>
    </w:p>
    <w:p w:rsidR="002E27B4" w:rsidRPr="002E27B4" w:rsidRDefault="002E27B4" w:rsidP="002E27B4">
      <w:pPr>
        <w:jc w:val="both"/>
        <w:rPr>
          <w:sz w:val="28"/>
          <w:szCs w:val="28"/>
        </w:rPr>
      </w:pPr>
      <w:r w:rsidRPr="002E27B4">
        <w:rPr>
          <w:sz w:val="28"/>
          <w:szCs w:val="28"/>
        </w:rPr>
        <w:tab/>
        <w:t>1.</w:t>
      </w:r>
      <w:r w:rsidR="002A4008" w:rsidRPr="00A824AF">
        <w:rPr>
          <w:sz w:val="28"/>
          <w:szCs w:val="28"/>
        </w:rPr>
        <w:t xml:space="preserve"> </w:t>
      </w:r>
      <w:r w:rsidRPr="002E27B4">
        <w:rPr>
          <w:sz w:val="28"/>
          <w:szCs w:val="28"/>
        </w:rPr>
        <w:t xml:space="preserve">Провести </w:t>
      </w:r>
      <w:r w:rsidRPr="00A824AF">
        <w:rPr>
          <w:sz w:val="28"/>
          <w:szCs w:val="28"/>
        </w:rPr>
        <w:t xml:space="preserve"> районный</w:t>
      </w:r>
      <w:r w:rsidRPr="002E27B4">
        <w:rPr>
          <w:sz w:val="28"/>
          <w:szCs w:val="28"/>
        </w:rPr>
        <w:t xml:space="preserve"> </w:t>
      </w:r>
      <w:r w:rsidRPr="00A824AF">
        <w:rPr>
          <w:sz w:val="28"/>
          <w:szCs w:val="28"/>
        </w:rPr>
        <w:t>этап смотра-</w:t>
      </w:r>
      <w:r w:rsidRPr="002E27B4">
        <w:rPr>
          <w:sz w:val="28"/>
          <w:szCs w:val="28"/>
        </w:rPr>
        <w:t>конкурс</w:t>
      </w:r>
      <w:r w:rsidRPr="00A824AF">
        <w:rPr>
          <w:sz w:val="28"/>
          <w:szCs w:val="28"/>
        </w:rPr>
        <w:t>а</w:t>
      </w:r>
      <w:r w:rsidRPr="002E27B4">
        <w:rPr>
          <w:sz w:val="28"/>
          <w:szCs w:val="28"/>
        </w:rPr>
        <w:t xml:space="preserve"> </w:t>
      </w:r>
      <w:r w:rsidRPr="00A824AF">
        <w:rPr>
          <w:sz w:val="28"/>
          <w:szCs w:val="28"/>
        </w:rPr>
        <w:t xml:space="preserve">«Я б в спасатели пошел!»  с 06.05.2020 по 28.05.2020 (далее – </w:t>
      </w:r>
      <w:r w:rsidR="002A4008" w:rsidRPr="00A824AF">
        <w:rPr>
          <w:sz w:val="28"/>
          <w:szCs w:val="28"/>
        </w:rPr>
        <w:t>смотр-</w:t>
      </w:r>
      <w:r w:rsidRPr="00A824AF">
        <w:rPr>
          <w:sz w:val="28"/>
          <w:szCs w:val="28"/>
        </w:rPr>
        <w:t xml:space="preserve">конкурс). </w:t>
      </w:r>
    </w:p>
    <w:p w:rsidR="002E27B4" w:rsidRPr="002E27B4" w:rsidRDefault="002E27B4" w:rsidP="002E27B4">
      <w:pPr>
        <w:ind w:firstLine="708"/>
        <w:jc w:val="both"/>
        <w:rPr>
          <w:sz w:val="28"/>
          <w:szCs w:val="28"/>
        </w:rPr>
      </w:pPr>
      <w:r w:rsidRPr="002E27B4">
        <w:rPr>
          <w:sz w:val="28"/>
          <w:szCs w:val="28"/>
        </w:rPr>
        <w:t>2.</w:t>
      </w:r>
      <w:r w:rsidR="002A4008" w:rsidRPr="00A824AF">
        <w:rPr>
          <w:sz w:val="28"/>
          <w:szCs w:val="28"/>
        </w:rPr>
        <w:t xml:space="preserve"> </w:t>
      </w:r>
      <w:r w:rsidRPr="002E27B4">
        <w:rPr>
          <w:sz w:val="28"/>
          <w:szCs w:val="28"/>
        </w:rPr>
        <w:t xml:space="preserve">Руководителям учреждений общего среднего </w:t>
      </w:r>
      <w:r w:rsidRPr="00A824AF">
        <w:rPr>
          <w:sz w:val="28"/>
          <w:szCs w:val="28"/>
        </w:rPr>
        <w:t xml:space="preserve">и дошкольного </w:t>
      </w:r>
      <w:r w:rsidRPr="002E27B4">
        <w:rPr>
          <w:sz w:val="28"/>
          <w:szCs w:val="28"/>
        </w:rPr>
        <w:t xml:space="preserve">образования  </w:t>
      </w:r>
      <w:r w:rsidRPr="00A824AF">
        <w:rPr>
          <w:sz w:val="28"/>
          <w:szCs w:val="28"/>
        </w:rPr>
        <w:t xml:space="preserve">довести до сведения всех заинтересованных лиц и обеспечить участие в </w:t>
      </w:r>
      <w:r w:rsidRPr="002E27B4">
        <w:rPr>
          <w:sz w:val="28"/>
          <w:szCs w:val="28"/>
        </w:rPr>
        <w:t xml:space="preserve"> </w:t>
      </w:r>
      <w:r w:rsidR="002A4008" w:rsidRPr="00A824AF">
        <w:rPr>
          <w:sz w:val="28"/>
          <w:szCs w:val="28"/>
        </w:rPr>
        <w:t>смотре-</w:t>
      </w:r>
      <w:r w:rsidRPr="002E27B4">
        <w:rPr>
          <w:sz w:val="28"/>
          <w:szCs w:val="28"/>
        </w:rPr>
        <w:t>конкурсе согласно Положения</w:t>
      </w:r>
      <w:r w:rsidR="002A4008" w:rsidRPr="00A824AF">
        <w:rPr>
          <w:sz w:val="28"/>
          <w:szCs w:val="28"/>
        </w:rPr>
        <w:t xml:space="preserve"> (Приложение</w:t>
      </w:r>
      <w:proofErr w:type="gramStart"/>
      <w:r w:rsidR="002A4008" w:rsidRPr="00A824AF">
        <w:rPr>
          <w:sz w:val="28"/>
          <w:szCs w:val="28"/>
        </w:rPr>
        <w:t xml:space="preserve"> </w:t>
      </w:r>
      <w:r w:rsidRPr="002E27B4">
        <w:rPr>
          <w:sz w:val="28"/>
          <w:szCs w:val="28"/>
        </w:rPr>
        <w:t>)</w:t>
      </w:r>
      <w:proofErr w:type="gramEnd"/>
      <w:r w:rsidRPr="002E27B4">
        <w:rPr>
          <w:sz w:val="28"/>
          <w:szCs w:val="28"/>
        </w:rPr>
        <w:t>.</w:t>
      </w:r>
    </w:p>
    <w:p w:rsidR="002E27B4" w:rsidRPr="00A824AF" w:rsidRDefault="002E27B4" w:rsidP="002E27B4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A824AF">
        <w:rPr>
          <w:rFonts w:eastAsia="Calibri"/>
          <w:sz w:val="28"/>
          <w:szCs w:val="28"/>
          <w:lang w:eastAsia="en-US"/>
        </w:rPr>
        <w:tab/>
        <w:t>3</w:t>
      </w:r>
      <w:r w:rsidRPr="002E27B4">
        <w:rPr>
          <w:rFonts w:eastAsia="Calibri"/>
          <w:sz w:val="28"/>
          <w:szCs w:val="28"/>
          <w:lang w:eastAsia="en-US"/>
        </w:rPr>
        <w:t>.</w:t>
      </w:r>
      <w:r w:rsidR="002A4008" w:rsidRPr="00A824AF">
        <w:rPr>
          <w:rFonts w:eastAsia="Calibri"/>
          <w:sz w:val="28"/>
          <w:szCs w:val="28"/>
          <w:lang w:eastAsia="en-US"/>
        </w:rPr>
        <w:t xml:space="preserve"> </w:t>
      </w:r>
      <w:r w:rsidRPr="002E27B4">
        <w:rPr>
          <w:rFonts w:eastAsia="Calibri"/>
          <w:sz w:val="28"/>
          <w:szCs w:val="28"/>
          <w:lang w:eastAsia="en-US"/>
        </w:rPr>
        <w:t xml:space="preserve">Главному специалисту </w:t>
      </w:r>
      <w:proofErr w:type="spellStart"/>
      <w:r w:rsidRPr="002E27B4">
        <w:rPr>
          <w:rFonts w:eastAsia="Calibri"/>
          <w:sz w:val="28"/>
          <w:szCs w:val="28"/>
          <w:lang w:eastAsia="en-US"/>
        </w:rPr>
        <w:t>Шелкович</w:t>
      </w:r>
      <w:proofErr w:type="spellEnd"/>
      <w:r w:rsidRPr="002E27B4">
        <w:rPr>
          <w:rFonts w:eastAsia="Calibri"/>
          <w:sz w:val="28"/>
          <w:szCs w:val="28"/>
          <w:lang w:eastAsia="en-US"/>
        </w:rPr>
        <w:t xml:space="preserve"> И.А.</w:t>
      </w:r>
      <w:r w:rsidRPr="00A824AF">
        <w:rPr>
          <w:rFonts w:eastAsia="Calibri"/>
          <w:sz w:val="28"/>
          <w:szCs w:val="28"/>
          <w:lang w:eastAsia="en-US"/>
        </w:rPr>
        <w:t>:</w:t>
      </w:r>
    </w:p>
    <w:p w:rsidR="002E27B4" w:rsidRPr="00A824AF" w:rsidRDefault="002E27B4" w:rsidP="002E27B4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A824AF">
        <w:rPr>
          <w:rFonts w:eastAsia="Calibri"/>
          <w:sz w:val="28"/>
          <w:szCs w:val="28"/>
          <w:lang w:eastAsia="en-US"/>
        </w:rPr>
        <w:tab/>
        <w:t>3.1.</w:t>
      </w:r>
      <w:r w:rsidRPr="002E27B4">
        <w:rPr>
          <w:rFonts w:eastAsia="Calibri"/>
          <w:sz w:val="28"/>
          <w:szCs w:val="28"/>
          <w:lang w:eastAsia="en-US"/>
        </w:rPr>
        <w:t xml:space="preserve"> совместно </w:t>
      </w:r>
      <w:r w:rsidRPr="002E27B4">
        <w:rPr>
          <w:sz w:val="28"/>
          <w:szCs w:val="28"/>
        </w:rPr>
        <w:t xml:space="preserve"> с сотрудниками  Минского районного отдела по чрезвычайным ситуациям</w:t>
      </w:r>
      <w:r w:rsidRPr="002E27B4">
        <w:rPr>
          <w:rFonts w:eastAsia="Calibri"/>
          <w:sz w:val="28"/>
          <w:szCs w:val="28"/>
          <w:lang w:eastAsia="en-US"/>
        </w:rPr>
        <w:t xml:space="preserve">   обеспечить качественную подготовку и проведение </w:t>
      </w:r>
      <w:r w:rsidRPr="00A824AF">
        <w:rPr>
          <w:rFonts w:eastAsia="Calibri"/>
          <w:sz w:val="28"/>
          <w:szCs w:val="28"/>
          <w:lang w:eastAsia="en-US"/>
        </w:rPr>
        <w:t>смотра-</w:t>
      </w:r>
      <w:r w:rsidRPr="002E27B4">
        <w:rPr>
          <w:rFonts w:eastAsia="Calibri"/>
          <w:sz w:val="28"/>
          <w:szCs w:val="28"/>
          <w:lang w:eastAsia="en-US"/>
        </w:rPr>
        <w:t>конкурса, освещение мероприятия на сайте  управления по об</w:t>
      </w:r>
      <w:r w:rsidRPr="00A824AF">
        <w:rPr>
          <w:rFonts w:eastAsia="Calibri"/>
          <w:sz w:val="28"/>
          <w:szCs w:val="28"/>
          <w:lang w:eastAsia="en-US"/>
        </w:rPr>
        <w:t>разованию Минского райисполкома;</w:t>
      </w:r>
    </w:p>
    <w:p w:rsidR="002E27B4" w:rsidRPr="002E27B4" w:rsidRDefault="002E27B4" w:rsidP="002A4008">
      <w:pPr>
        <w:jc w:val="both"/>
        <w:rPr>
          <w:sz w:val="28"/>
          <w:szCs w:val="28"/>
        </w:rPr>
      </w:pPr>
      <w:r w:rsidRPr="00A824AF">
        <w:rPr>
          <w:rFonts w:eastAsia="Calibri"/>
          <w:sz w:val="28"/>
          <w:szCs w:val="28"/>
          <w:lang w:eastAsia="en-US"/>
        </w:rPr>
        <w:tab/>
        <w:t>3.2.</w:t>
      </w:r>
      <w:r w:rsidR="00A824AF" w:rsidRPr="00A824AF">
        <w:rPr>
          <w:rFonts w:eastAsia="Calibri"/>
          <w:sz w:val="28"/>
          <w:szCs w:val="28"/>
          <w:lang w:eastAsia="en-US"/>
        </w:rPr>
        <w:t xml:space="preserve"> </w:t>
      </w:r>
      <w:r w:rsidRPr="00A824AF">
        <w:rPr>
          <w:rFonts w:eastAsia="Calibri"/>
          <w:sz w:val="28"/>
          <w:szCs w:val="28"/>
          <w:lang w:eastAsia="en-US"/>
        </w:rPr>
        <w:t xml:space="preserve">представить смету на проведение </w:t>
      </w:r>
      <w:r w:rsidRPr="002E27B4">
        <w:rPr>
          <w:sz w:val="28"/>
          <w:szCs w:val="28"/>
        </w:rPr>
        <w:t xml:space="preserve">районного  </w:t>
      </w:r>
      <w:r w:rsidRPr="00A824AF">
        <w:rPr>
          <w:sz w:val="28"/>
          <w:szCs w:val="28"/>
        </w:rPr>
        <w:t>этапа</w:t>
      </w:r>
      <w:r w:rsidRPr="00A824AF">
        <w:rPr>
          <w:sz w:val="28"/>
          <w:szCs w:val="28"/>
        </w:rPr>
        <w:t xml:space="preserve"> </w:t>
      </w:r>
      <w:r w:rsidRPr="00A824AF">
        <w:rPr>
          <w:sz w:val="28"/>
          <w:szCs w:val="28"/>
        </w:rPr>
        <w:t>смотра-</w:t>
      </w:r>
      <w:r w:rsidRPr="002E27B4">
        <w:rPr>
          <w:sz w:val="28"/>
          <w:szCs w:val="28"/>
        </w:rPr>
        <w:t xml:space="preserve">конкурса </w:t>
      </w:r>
      <w:r w:rsidRPr="00A824AF">
        <w:rPr>
          <w:sz w:val="28"/>
          <w:szCs w:val="28"/>
        </w:rPr>
        <w:t>«Я б в спасатели пошел!»</w:t>
      </w:r>
      <w:r w:rsidRPr="00A824AF">
        <w:rPr>
          <w:sz w:val="28"/>
          <w:szCs w:val="28"/>
        </w:rPr>
        <w:t>.</w:t>
      </w:r>
    </w:p>
    <w:p w:rsidR="002A4008" w:rsidRPr="00A824AF" w:rsidRDefault="002A4008" w:rsidP="00A824AF">
      <w:pPr>
        <w:spacing w:line="276" w:lineRule="auto"/>
        <w:jc w:val="both"/>
        <w:rPr>
          <w:sz w:val="28"/>
          <w:szCs w:val="28"/>
        </w:rPr>
      </w:pPr>
      <w:r w:rsidRPr="00A824AF">
        <w:rPr>
          <w:sz w:val="28"/>
          <w:szCs w:val="28"/>
        </w:rPr>
        <w:tab/>
        <w:t>4</w:t>
      </w:r>
      <w:r w:rsidR="002E27B4" w:rsidRPr="002E27B4">
        <w:rPr>
          <w:sz w:val="28"/>
          <w:szCs w:val="28"/>
        </w:rPr>
        <w:t>.</w:t>
      </w:r>
      <w:proofErr w:type="gramStart"/>
      <w:r w:rsidR="002E27B4" w:rsidRPr="002E27B4">
        <w:rPr>
          <w:sz w:val="28"/>
          <w:szCs w:val="28"/>
        </w:rPr>
        <w:t>Контроль за</w:t>
      </w:r>
      <w:proofErr w:type="gramEnd"/>
      <w:r w:rsidR="002E27B4" w:rsidRPr="002E27B4">
        <w:rPr>
          <w:sz w:val="28"/>
          <w:szCs w:val="28"/>
        </w:rPr>
        <w:t xml:space="preserve"> исполнением приказа возложить на заместителя начальника  управления по обра</w:t>
      </w:r>
      <w:r w:rsidRPr="00A824AF">
        <w:rPr>
          <w:sz w:val="28"/>
          <w:szCs w:val="28"/>
        </w:rPr>
        <w:t xml:space="preserve">зованию  Минского райисполкома </w:t>
      </w:r>
    </w:p>
    <w:p w:rsidR="002E27B4" w:rsidRPr="002E27B4" w:rsidRDefault="002A4008" w:rsidP="00A824AF">
      <w:pPr>
        <w:spacing w:line="276" w:lineRule="auto"/>
        <w:jc w:val="both"/>
        <w:rPr>
          <w:sz w:val="28"/>
          <w:szCs w:val="28"/>
        </w:rPr>
      </w:pPr>
      <w:proofErr w:type="spellStart"/>
      <w:r w:rsidRPr="00A824AF">
        <w:rPr>
          <w:sz w:val="28"/>
          <w:szCs w:val="28"/>
        </w:rPr>
        <w:t>Штукину</w:t>
      </w:r>
      <w:proofErr w:type="spellEnd"/>
      <w:r w:rsidRPr="00A824AF">
        <w:rPr>
          <w:sz w:val="28"/>
          <w:szCs w:val="28"/>
        </w:rPr>
        <w:t xml:space="preserve"> Е.Г.</w:t>
      </w:r>
    </w:p>
    <w:p w:rsidR="002E27B4" w:rsidRPr="002E27B4" w:rsidRDefault="002E27B4" w:rsidP="00A824AF">
      <w:pPr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2E27B4" w:rsidRPr="002E27B4" w:rsidRDefault="002E27B4" w:rsidP="00A824AF">
      <w:pPr>
        <w:tabs>
          <w:tab w:val="left" w:pos="6804"/>
        </w:tabs>
        <w:spacing w:line="276" w:lineRule="auto"/>
        <w:jc w:val="both"/>
        <w:rPr>
          <w:sz w:val="28"/>
          <w:szCs w:val="28"/>
          <w:lang w:val="be-BY"/>
        </w:rPr>
      </w:pPr>
      <w:r w:rsidRPr="002E27B4">
        <w:rPr>
          <w:sz w:val="28"/>
          <w:szCs w:val="28"/>
        </w:rPr>
        <w:t xml:space="preserve">Начальник управления              </w:t>
      </w:r>
      <w:r w:rsidR="00A824AF">
        <w:rPr>
          <w:sz w:val="28"/>
          <w:szCs w:val="28"/>
        </w:rPr>
        <w:t xml:space="preserve">                                            </w:t>
      </w:r>
      <w:proofErr w:type="spellStart"/>
      <w:r w:rsidRPr="002E27B4">
        <w:rPr>
          <w:sz w:val="28"/>
          <w:szCs w:val="28"/>
        </w:rPr>
        <w:t>Л.К.Лукша</w:t>
      </w:r>
      <w:proofErr w:type="spellEnd"/>
    </w:p>
    <w:p w:rsidR="002E27B4" w:rsidRPr="002E27B4" w:rsidRDefault="002E27B4" w:rsidP="002E27B4">
      <w:pPr>
        <w:jc w:val="both"/>
        <w:rPr>
          <w:sz w:val="28"/>
          <w:szCs w:val="28"/>
          <w:lang w:val="be-BY"/>
        </w:rPr>
      </w:pPr>
    </w:p>
    <w:p w:rsidR="002E27B4" w:rsidRPr="002E27B4" w:rsidRDefault="002E27B4" w:rsidP="002E27B4">
      <w:pPr>
        <w:jc w:val="both"/>
        <w:rPr>
          <w:sz w:val="28"/>
          <w:szCs w:val="28"/>
        </w:rPr>
      </w:pPr>
    </w:p>
    <w:p w:rsidR="002E27B4" w:rsidRPr="002E27B4" w:rsidRDefault="002E27B4" w:rsidP="002E27B4">
      <w:pPr>
        <w:jc w:val="both"/>
        <w:rPr>
          <w:sz w:val="28"/>
          <w:szCs w:val="28"/>
        </w:rPr>
      </w:pPr>
    </w:p>
    <w:p w:rsidR="002E27B4" w:rsidRPr="002E27B4" w:rsidRDefault="002E27B4" w:rsidP="002E27B4">
      <w:pPr>
        <w:jc w:val="both"/>
        <w:rPr>
          <w:sz w:val="28"/>
          <w:szCs w:val="28"/>
        </w:rPr>
      </w:pPr>
    </w:p>
    <w:p w:rsidR="002A4008" w:rsidRDefault="002A4008" w:rsidP="002E27B4">
      <w:pPr>
        <w:rPr>
          <w:sz w:val="28"/>
          <w:szCs w:val="28"/>
        </w:rPr>
      </w:pPr>
    </w:p>
    <w:p w:rsidR="002A4008" w:rsidRDefault="002A4008" w:rsidP="002E27B4">
      <w:pPr>
        <w:rPr>
          <w:sz w:val="28"/>
          <w:szCs w:val="28"/>
        </w:rPr>
      </w:pPr>
    </w:p>
    <w:p w:rsidR="002A4008" w:rsidRDefault="002A4008" w:rsidP="002E27B4">
      <w:pPr>
        <w:rPr>
          <w:sz w:val="28"/>
          <w:szCs w:val="28"/>
        </w:rPr>
      </w:pPr>
    </w:p>
    <w:p w:rsidR="002E27B4" w:rsidRDefault="002E27B4" w:rsidP="002E27B4">
      <w:pPr>
        <w:rPr>
          <w:sz w:val="18"/>
          <w:szCs w:val="18"/>
        </w:rPr>
      </w:pPr>
      <w:proofErr w:type="spellStart"/>
      <w:r w:rsidRPr="002E27B4">
        <w:rPr>
          <w:sz w:val="18"/>
          <w:szCs w:val="18"/>
        </w:rPr>
        <w:t>Шелкович</w:t>
      </w:r>
      <w:proofErr w:type="spellEnd"/>
      <w:r w:rsidRPr="002E27B4">
        <w:rPr>
          <w:sz w:val="18"/>
          <w:szCs w:val="18"/>
        </w:rPr>
        <w:t xml:space="preserve"> 204692</w:t>
      </w:r>
    </w:p>
    <w:p w:rsidR="002A4008" w:rsidRPr="002E27B4" w:rsidRDefault="002A4008" w:rsidP="002A4008">
      <w:pPr>
        <w:jc w:val="right"/>
        <w:rPr>
          <w:sz w:val="28"/>
          <w:szCs w:val="28"/>
          <w:lang w:val="be-BY"/>
        </w:rPr>
      </w:pPr>
      <w:r w:rsidRPr="002A4008">
        <w:rPr>
          <w:sz w:val="28"/>
          <w:szCs w:val="28"/>
        </w:rPr>
        <w:lastRenderedPageBreak/>
        <w:t>Приложение</w:t>
      </w:r>
    </w:p>
    <w:p w:rsidR="002A4008" w:rsidRPr="002A4008" w:rsidRDefault="002A4008" w:rsidP="002A4008">
      <w:pPr>
        <w:spacing w:line="280" w:lineRule="exact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ПОЛОЖЕНИЕ</w:t>
      </w:r>
    </w:p>
    <w:p w:rsidR="002A4008" w:rsidRPr="002A4008" w:rsidRDefault="002A4008" w:rsidP="002A4008">
      <w:pPr>
        <w:spacing w:line="280" w:lineRule="exact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 xml:space="preserve">о проведении районного этапа </w:t>
      </w:r>
      <w:r w:rsidR="00A824AF">
        <w:rPr>
          <w:bCs/>
          <w:sz w:val="28"/>
          <w:szCs w:val="28"/>
        </w:rPr>
        <w:t>смотра-</w:t>
      </w:r>
      <w:r w:rsidRPr="002A4008">
        <w:rPr>
          <w:bCs/>
          <w:sz w:val="28"/>
          <w:szCs w:val="28"/>
        </w:rPr>
        <w:t>конкурса</w:t>
      </w:r>
    </w:p>
    <w:p w:rsidR="002A4008" w:rsidRPr="002A4008" w:rsidRDefault="002A4008" w:rsidP="002A4008">
      <w:pPr>
        <w:spacing w:line="280" w:lineRule="exact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«Я б в спасатели пошёл!»</w:t>
      </w:r>
    </w:p>
    <w:p w:rsidR="002A4008" w:rsidRPr="002A4008" w:rsidRDefault="002A4008" w:rsidP="002A4008">
      <w:pPr>
        <w:spacing w:line="280" w:lineRule="exact"/>
        <w:rPr>
          <w:bCs/>
          <w:sz w:val="28"/>
          <w:szCs w:val="28"/>
        </w:rPr>
      </w:pPr>
    </w:p>
    <w:p w:rsidR="002A4008" w:rsidRPr="002A4008" w:rsidRDefault="002A4008" w:rsidP="002A4008">
      <w:pPr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 xml:space="preserve">ГЛАВА 1. </w:t>
      </w:r>
    </w:p>
    <w:p w:rsidR="002A4008" w:rsidRPr="002A4008" w:rsidRDefault="002A4008" w:rsidP="002A4008">
      <w:pPr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ОБЩИЕ ПОЛОЖЕНИЯ</w:t>
      </w:r>
    </w:p>
    <w:p w:rsidR="002A4008" w:rsidRPr="002A4008" w:rsidRDefault="002A4008" w:rsidP="002A400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4008">
        <w:rPr>
          <w:sz w:val="28"/>
          <w:szCs w:val="28"/>
        </w:rPr>
        <w:t xml:space="preserve">Смотр-конкурс </w:t>
      </w:r>
      <w:r w:rsidRPr="002A4008">
        <w:rPr>
          <w:bCs/>
          <w:sz w:val="28"/>
          <w:szCs w:val="28"/>
        </w:rPr>
        <w:t>«Я б в спасатели пошёл!»</w:t>
      </w:r>
      <w:r w:rsidRPr="002A4008">
        <w:rPr>
          <w:sz w:val="28"/>
          <w:szCs w:val="28"/>
        </w:rPr>
        <w:t xml:space="preserve"> (далее – Смотр) проводится с целью </w:t>
      </w:r>
      <w:r w:rsidRPr="002A4008">
        <w:rPr>
          <w:rFonts w:eastAsia="Calibri"/>
          <w:sz w:val="28"/>
          <w:szCs w:val="28"/>
        </w:rPr>
        <w:t>повышения интереса родителей и детей к вопросам безопасности жизнедеятельности.</w:t>
      </w:r>
    </w:p>
    <w:p w:rsidR="002A4008" w:rsidRPr="002A4008" w:rsidRDefault="002A4008" w:rsidP="002A400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Основными задачами конкурса являются:</w:t>
      </w:r>
    </w:p>
    <w:p w:rsidR="002A4008" w:rsidRPr="002A4008" w:rsidRDefault="002A4008" w:rsidP="002A4008">
      <w:pPr>
        <w:ind w:firstLine="720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- активизация включения родителей в процесс воспитания культуры безопасности жизнедеятельности у детей;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rFonts w:eastAsia="Calibri"/>
          <w:sz w:val="28"/>
          <w:szCs w:val="28"/>
        </w:rPr>
        <w:t>- пропаганда знаний в области безопасности жизнедеятельности,</w:t>
      </w:r>
      <w:r w:rsidRPr="002A4008">
        <w:rPr>
          <w:sz w:val="28"/>
          <w:szCs w:val="28"/>
        </w:rPr>
        <w:t xml:space="preserve"> позитивного имиджа профессии спасателя-пожарного;</w:t>
      </w:r>
    </w:p>
    <w:p w:rsidR="002A4008" w:rsidRPr="002A4008" w:rsidRDefault="002A4008" w:rsidP="002A4008">
      <w:pPr>
        <w:ind w:firstLine="720"/>
        <w:jc w:val="both"/>
        <w:rPr>
          <w:rFonts w:eastAsia="Calibri"/>
          <w:b/>
          <w:sz w:val="28"/>
          <w:szCs w:val="28"/>
        </w:rPr>
      </w:pPr>
      <w:r w:rsidRPr="002A4008">
        <w:rPr>
          <w:sz w:val="28"/>
          <w:szCs w:val="28"/>
        </w:rPr>
        <w:t>- создание условий для обогащения содержания и организации форм семейного досуга, вовлечение в творческую деятельность, развитие креативного мышления.</w:t>
      </w:r>
    </w:p>
    <w:p w:rsidR="002A4008" w:rsidRPr="002A4008" w:rsidRDefault="002A4008" w:rsidP="002A40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Организаторами Смотра являются: Минский районный отдел по чрезвычайным ситуациям (дале</w:t>
      </w:r>
      <w:proofErr w:type="gramStart"/>
      <w:r w:rsidRPr="002A4008">
        <w:rPr>
          <w:sz w:val="28"/>
          <w:szCs w:val="28"/>
        </w:rPr>
        <w:t>е-</w:t>
      </w:r>
      <w:proofErr w:type="gramEnd"/>
      <w:r w:rsidRPr="002A4008">
        <w:rPr>
          <w:sz w:val="28"/>
          <w:szCs w:val="28"/>
        </w:rPr>
        <w:t xml:space="preserve"> Минский РОЧС), управление по образованию Минского районного исполнительного комитета.</w:t>
      </w:r>
    </w:p>
    <w:p w:rsidR="002A4008" w:rsidRPr="002A4008" w:rsidRDefault="002A4008" w:rsidP="00A824AF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Информационная поддержка Смотра осуществляется посредством официальных сайтов, групп в социальных сетях, средств массовой информации органи</w:t>
      </w:r>
      <w:r w:rsidR="00A824AF">
        <w:rPr>
          <w:sz w:val="28"/>
          <w:szCs w:val="28"/>
        </w:rPr>
        <w:t>заторов и иных заинтересованных.</w:t>
      </w:r>
    </w:p>
    <w:p w:rsidR="002A4008" w:rsidRPr="002A4008" w:rsidRDefault="002A4008" w:rsidP="002A4008">
      <w:pPr>
        <w:widowControl w:val="0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ГЛАВА 2.</w:t>
      </w:r>
    </w:p>
    <w:p w:rsidR="002A4008" w:rsidRPr="002A4008" w:rsidRDefault="002A4008" w:rsidP="00A824AF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УЧАСТНИКИ КОНКУРСА</w:t>
      </w:r>
    </w:p>
    <w:p w:rsid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 xml:space="preserve">В Смотре принимают участие семьи с детьми дошкольного и младшего школьного возраста (родители и их родственники) (далее – Участники). Максимальное количество членов семьи не ограниченно. </w:t>
      </w:r>
    </w:p>
    <w:p w:rsidR="00A824AF" w:rsidRPr="002A4008" w:rsidRDefault="00A824AF" w:rsidP="002A4008">
      <w:pPr>
        <w:ind w:firstLine="708"/>
        <w:jc w:val="both"/>
        <w:rPr>
          <w:sz w:val="28"/>
          <w:szCs w:val="28"/>
        </w:rPr>
      </w:pP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Смотр проходит в двух возрастных категориях:</w:t>
      </w: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1. Младшая категория – от двух до пяти лет;</w:t>
      </w: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2. Средняя категория – от шести до одиннадцати лет.</w:t>
      </w: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</w:p>
    <w:p w:rsidR="002A4008" w:rsidRPr="002A4008" w:rsidRDefault="002A4008" w:rsidP="002A4008">
      <w:pPr>
        <w:widowControl w:val="0"/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ГЛАВА 3.</w:t>
      </w:r>
    </w:p>
    <w:p w:rsidR="002A4008" w:rsidRPr="002A4008" w:rsidRDefault="002A4008" w:rsidP="00A824AF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УСЛОВИЯ ПРОВЕДЕНИЯ КОНКУРСА</w:t>
      </w:r>
    </w:p>
    <w:p w:rsidR="002A4008" w:rsidRPr="002A4008" w:rsidRDefault="002A4008" w:rsidP="002A4008">
      <w:pPr>
        <w:ind w:firstLine="720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 xml:space="preserve">Руководство Смотром осуществляет организационный комитет (далее – Оргкомитет), состав которого определяется и утверждается начальником Минского РОЧС. В состав оргкомитета входят представители организаторов. Оргкомитет определяет, утверждает и доводит до участников состав жюри и программу проведения Смотра, осуществляет непосредственное руководство его подготовкой и проведением. </w:t>
      </w:r>
    </w:p>
    <w:p w:rsidR="002A4008" w:rsidRPr="002A4008" w:rsidRDefault="002A4008" w:rsidP="002A4008">
      <w:pPr>
        <w:ind w:firstLine="720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 xml:space="preserve">В состав жюри входят представители Оргкомитета и иных заинтересованных организаций. </w:t>
      </w:r>
    </w:p>
    <w:p w:rsidR="002A4008" w:rsidRPr="002A4008" w:rsidRDefault="002A4008" w:rsidP="002A4008">
      <w:pPr>
        <w:ind w:firstLine="720"/>
        <w:jc w:val="both"/>
        <w:rPr>
          <w:rFonts w:eastAsia="Calibri"/>
          <w:b/>
          <w:sz w:val="28"/>
          <w:szCs w:val="28"/>
        </w:rPr>
      </w:pPr>
      <w:r w:rsidRPr="002A4008">
        <w:rPr>
          <w:rFonts w:eastAsia="Calibri"/>
          <w:sz w:val="28"/>
          <w:szCs w:val="28"/>
        </w:rPr>
        <w:lastRenderedPageBreak/>
        <w:t xml:space="preserve">Для участия в Смотре участники предоставляют в Оргкомитет заявки на участие согласно установленной форме (приложение 1)                         и </w:t>
      </w:r>
      <w:proofErr w:type="spellStart"/>
      <w:r w:rsidRPr="002A4008">
        <w:rPr>
          <w:rFonts w:eastAsia="Calibri"/>
          <w:sz w:val="28"/>
          <w:szCs w:val="28"/>
        </w:rPr>
        <w:t>видеопрезентации</w:t>
      </w:r>
      <w:proofErr w:type="spellEnd"/>
      <w:r w:rsidRPr="002A4008">
        <w:rPr>
          <w:rFonts w:eastAsia="Calibri"/>
          <w:sz w:val="28"/>
          <w:szCs w:val="28"/>
        </w:rPr>
        <w:t xml:space="preserve"> продолжительность до 3 минут до 28 мая 2020 года. Материалы для участия в конкурсе предоставляются на электронную почту: </w:t>
      </w:r>
      <w:proofErr w:type="spellStart"/>
      <w:r w:rsidRPr="002A4008">
        <w:rPr>
          <w:rFonts w:eastAsia="Calibri"/>
          <w:sz w:val="28"/>
          <w:szCs w:val="28"/>
          <w:lang w:val="en-US"/>
        </w:rPr>
        <w:t>gpio</w:t>
      </w:r>
      <w:proofErr w:type="spellEnd"/>
      <w:r w:rsidRPr="002A4008">
        <w:rPr>
          <w:rFonts w:eastAsia="Calibri"/>
          <w:sz w:val="28"/>
          <w:szCs w:val="28"/>
        </w:rPr>
        <w:t>_</w:t>
      </w:r>
      <w:proofErr w:type="spellStart"/>
      <w:r w:rsidRPr="002A4008">
        <w:rPr>
          <w:rFonts w:eastAsia="Calibri"/>
          <w:sz w:val="28"/>
          <w:szCs w:val="28"/>
          <w:lang w:val="en-US"/>
        </w:rPr>
        <w:t>minsk</w:t>
      </w:r>
      <w:proofErr w:type="spellEnd"/>
      <w:r w:rsidRPr="002A4008">
        <w:rPr>
          <w:rFonts w:eastAsia="Calibri"/>
          <w:sz w:val="28"/>
          <w:szCs w:val="28"/>
        </w:rPr>
        <w:t>_</w:t>
      </w:r>
      <w:proofErr w:type="spellStart"/>
      <w:r w:rsidRPr="002A4008">
        <w:rPr>
          <w:rFonts w:eastAsia="Calibri"/>
          <w:sz w:val="28"/>
          <w:szCs w:val="28"/>
          <w:lang w:val="en-US"/>
        </w:rPr>
        <w:t>rochs</w:t>
      </w:r>
      <w:proofErr w:type="spellEnd"/>
      <w:r w:rsidRPr="002A4008">
        <w:rPr>
          <w:rFonts w:eastAsia="Calibri"/>
          <w:sz w:val="28"/>
          <w:szCs w:val="28"/>
        </w:rPr>
        <w:t>@</w:t>
      </w:r>
      <w:r w:rsidRPr="002A4008">
        <w:rPr>
          <w:rFonts w:eastAsia="Calibri"/>
          <w:sz w:val="28"/>
          <w:szCs w:val="28"/>
          <w:lang w:val="en-US"/>
        </w:rPr>
        <w:t>mail</w:t>
      </w:r>
      <w:r w:rsidRPr="002A4008">
        <w:rPr>
          <w:rFonts w:eastAsia="Calibri"/>
          <w:sz w:val="28"/>
          <w:szCs w:val="28"/>
        </w:rPr>
        <w:t>.</w:t>
      </w:r>
      <w:proofErr w:type="spellStart"/>
      <w:r w:rsidRPr="002A4008">
        <w:rPr>
          <w:rFonts w:eastAsia="Calibri"/>
          <w:sz w:val="28"/>
          <w:szCs w:val="28"/>
          <w:lang w:val="en-US"/>
        </w:rPr>
        <w:t>ru</w:t>
      </w:r>
      <w:proofErr w:type="spellEnd"/>
      <w:r w:rsidRPr="002A4008">
        <w:rPr>
          <w:rFonts w:eastAsia="Calibri"/>
          <w:sz w:val="28"/>
          <w:szCs w:val="28"/>
        </w:rPr>
        <w:t xml:space="preserve">. </w:t>
      </w: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Смотр проводится в двух номинациях:</w:t>
      </w:r>
    </w:p>
    <w:p w:rsidR="002A4008" w:rsidRPr="002A4008" w:rsidRDefault="00A824AF" w:rsidP="002A4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4008" w:rsidRPr="002A4008">
        <w:rPr>
          <w:sz w:val="28"/>
          <w:szCs w:val="28"/>
        </w:rPr>
        <w:t>детский костюм спасателей;</w:t>
      </w:r>
    </w:p>
    <w:p w:rsidR="002A4008" w:rsidRDefault="00A824AF" w:rsidP="00A824A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A4008" w:rsidRPr="002A4008">
        <w:rPr>
          <w:sz w:val="28"/>
          <w:szCs w:val="28"/>
        </w:rPr>
        <w:t>детская техника спасателей (</w:t>
      </w:r>
      <w:r w:rsidR="002A4008" w:rsidRPr="002A4008">
        <w:rPr>
          <w:bCs/>
          <w:sz w:val="28"/>
          <w:szCs w:val="28"/>
        </w:rPr>
        <w:t>детские коляски, двух и трехколесные велосипеды, педальные автомобили).</w:t>
      </w:r>
    </w:p>
    <w:p w:rsidR="00A824AF" w:rsidRPr="002A4008" w:rsidRDefault="00A824AF" w:rsidP="00A824AF">
      <w:pPr>
        <w:ind w:firstLine="708"/>
        <w:jc w:val="both"/>
        <w:rPr>
          <w:bCs/>
          <w:sz w:val="28"/>
          <w:szCs w:val="28"/>
        </w:rPr>
      </w:pPr>
    </w:p>
    <w:p w:rsidR="002A4008" w:rsidRPr="002A4008" w:rsidRDefault="002A4008" w:rsidP="002A4008">
      <w:pPr>
        <w:ind w:firstLine="720"/>
        <w:jc w:val="both"/>
        <w:rPr>
          <w:rFonts w:eastAsia="Calibri"/>
          <w:i/>
          <w:sz w:val="28"/>
          <w:szCs w:val="28"/>
        </w:rPr>
      </w:pPr>
      <w:r w:rsidRPr="002A4008">
        <w:rPr>
          <w:rFonts w:eastAsia="Calibri"/>
          <w:i/>
          <w:sz w:val="28"/>
          <w:szCs w:val="28"/>
        </w:rPr>
        <w:t>Номинация «Детский костюм спасателей»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 xml:space="preserve">Участники готовят тематические костюмы спасателей (боевая одежда и снаряжение спасателя, форма спасателя будущего и т.п.), которые могут быть выполнены из любых материалов любым способом. Допускается использование символики и атрибутики МЧС. 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 xml:space="preserve">В ходе </w:t>
      </w:r>
      <w:proofErr w:type="spellStart"/>
      <w:r w:rsidRPr="002A4008">
        <w:rPr>
          <w:sz w:val="28"/>
          <w:szCs w:val="28"/>
        </w:rPr>
        <w:t>видеопрезентации</w:t>
      </w:r>
      <w:proofErr w:type="spellEnd"/>
      <w:r w:rsidRPr="002A4008">
        <w:rPr>
          <w:sz w:val="28"/>
          <w:szCs w:val="28"/>
        </w:rPr>
        <w:t xml:space="preserve"> Участникам необходимо продемонстрировать костюм, рассказать о его предназначении, особенностях, преимуществах и т.д.</w:t>
      </w:r>
    </w:p>
    <w:p w:rsidR="002A4008" w:rsidRPr="002A4008" w:rsidRDefault="002A4008" w:rsidP="002A4008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2A4008" w:rsidRPr="002A4008" w:rsidRDefault="002A4008" w:rsidP="002A4008">
      <w:pPr>
        <w:ind w:firstLine="720"/>
        <w:jc w:val="both"/>
        <w:rPr>
          <w:rFonts w:eastAsia="Calibri"/>
          <w:i/>
          <w:sz w:val="28"/>
          <w:szCs w:val="28"/>
        </w:rPr>
      </w:pPr>
      <w:r w:rsidRPr="002A4008">
        <w:rPr>
          <w:rFonts w:eastAsia="Calibri"/>
          <w:i/>
          <w:sz w:val="28"/>
          <w:szCs w:val="28"/>
        </w:rPr>
        <w:t>Номинация «Детская техника спасателей»</w:t>
      </w:r>
    </w:p>
    <w:p w:rsidR="002A4008" w:rsidRPr="002A4008" w:rsidRDefault="002A4008" w:rsidP="002A4008">
      <w:pPr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Участники оформляют детскую коляску, трехколесный велосипед, педальный автомобиль в тематику МЧС (в виде современной спасательной техники, техники будущего и т.п.) используя любые технологии, дополнительные приспособления и аксессуары, не мешающие движению коляски, велосипеда, педального автомобиля и не предоставляющие опасности для окружающих. Допускается использование символики и атрибутики МЧС.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Жюри оценивает: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b/>
          <w:sz w:val="28"/>
          <w:szCs w:val="28"/>
        </w:rPr>
        <w:t xml:space="preserve">- </w:t>
      </w:r>
      <w:r w:rsidRPr="002A4008">
        <w:rPr>
          <w:sz w:val="28"/>
          <w:szCs w:val="28"/>
        </w:rPr>
        <w:t>соответствие тематике;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- оригинальность и художественное воплощение идеи;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- качество выполнения работы, многообразие материалов и приспособлений, технология их применения;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 xml:space="preserve">- зрелищность, целостность и креативность презентации; </w:t>
      </w:r>
    </w:p>
    <w:p w:rsidR="002A4008" w:rsidRPr="002A4008" w:rsidRDefault="002A4008" w:rsidP="002A4008">
      <w:pPr>
        <w:ind w:firstLine="720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- участие семьи в воплощении проекта.</w:t>
      </w:r>
    </w:p>
    <w:p w:rsidR="002A4008" w:rsidRPr="002A4008" w:rsidRDefault="002A4008" w:rsidP="002A4008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2A4008" w:rsidRPr="002A4008" w:rsidRDefault="002A4008" w:rsidP="002A4008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ГЛАВА 4.</w:t>
      </w:r>
    </w:p>
    <w:p w:rsidR="002A4008" w:rsidRPr="002A4008" w:rsidRDefault="002A4008" w:rsidP="002A4008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ПОДВЕДЕНИЕ ИТОГОВ И НАГРАЖДЕНИЕ</w:t>
      </w:r>
    </w:p>
    <w:p w:rsidR="002A4008" w:rsidRPr="002A4008" w:rsidRDefault="002A4008" w:rsidP="002A4008">
      <w:pPr>
        <w:widowControl w:val="0"/>
        <w:ind w:firstLine="705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 xml:space="preserve">Участники оцениваются по 10-балльной системе каждым членом жюри. Итоговое место определяется наибольшей суммой баллов, выставленных членами жюри. </w:t>
      </w:r>
    </w:p>
    <w:p w:rsidR="002A4008" w:rsidRPr="002A4008" w:rsidRDefault="002A4008" w:rsidP="002A4008">
      <w:pPr>
        <w:widowControl w:val="0"/>
        <w:ind w:firstLine="705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Участники, занявшие 1, 2 и 3 места, награждаются дипломами и ценными подарками. По решению Оргкомитета возможно присуждение специальных призов. Все участники награждаются грамотами за участие и поощрительными призы.</w:t>
      </w:r>
    </w:p>
    <w:p w:rsidR="002A4008" w:rsidRPr="002A4008" w:rsidRDefault="002A4008" w:rsidP="00A824AF">
      <w:pPr>
        <w:widowControl w:val="0"/>
        <w:ind w:firstLine="705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Также проводится интернет-голосование в номинации «Приз зрительских симпатий». Победитель награждается дипломом и ценным подарком.</w:t>
      </w:r>
    </w:p>
    <w:p w:rsidR="00A824AF" w:rsidRDefault="00A824AF" w:rsidP="002A4008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2A4008" w:rsidRPr="002A4008" w:rsidRDefault="002A4008" w:rsidP="002A4008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lastRenderedPageBreak/>
        <w:t>ГЛАВА 5.</w:t>
      </w:r>
    </w:p>
    <w:p w:rsidR="002A4008" w:rsidRPr="002A4008" w:rsidRDefault="002A4008" w:rsidP="002A4008">
      <w:pPr>
        <w:widowControl w:val="0"/>
        <w:jc w:val="center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ОБЯЗАННОСТИ ОРГАНИЗАТОРОВ</w:t>
      </w:r>
    </w:p>
    <w:p w:rsidR="002A4008" w:rsidRPr="002A4008" w:rsidRDefault="002A4008" w:rsidP="00A824AF">
      <w:pPr>
        <w:ind w:firstLine="720"/>
        <w:jc w:val="both"/>
        <w:rPr>
          <w:rFonts w:eastAsia="Calibri"/>
          <w:sz w:val="28"/>
          <w:szCs w:val="28"/>
        </w:rPr>
      </w:pPr>
      <w:r w:rsidRPr="002A4008">
        <w:rPr>
          <w:rFonts w:eastAsia="Calibri"/>
          <w:sz w:val="28"/>
          <w:szCs w:val="28"/>
        </w:rPr>
        <w:t>Финансирование смотра-конкурса осуществляется за счет средств, не запрещенных законодательством Республики Беларусь.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Минский РОЧС: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 xml:space="preserve">организует проведение </w:t>
      </w:r>
      <w:r w:rsidRPr="002A4008">
        <w:rPr>
          <w:sz w:val="28"/>
          <w:szCs w:val="28"/>
        </w:rPr>
        <w:t>Смотра</w:t>
      </w:r>
      <w:r w:rsidRPr="002A4008">
        <w:rPr>
          <w:color w:val="000000"/>
          <w:sz w:val="28"/>
          <w:szCs w:val="28"/>
        </w:rPr>
        <w:t>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принимает участие в работе жюри;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приобретает приз в номинации «Приз зрительских симпатий»;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изготавливает грамоты участникам и дипломы победителям и призерам;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приобретает рамки для грамот участникам и дипломов победителям и призерам.</w:t>
      </w:r>
    </w:p>
    <w:p w:rsid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Управление по образованию</w:t>
      </w:r>
      <w:r w:rsidR="00A824AF" w:rsidRPr="00A824AF">
        <w:rPr>
          <w:color w:val="000000"/>
          <w:sz w:val="28"/>
          <w:szCs w:val="28"/>
        </w:rPr>
        <w:t xml:space="preserve"> Минского райисполкома</w:t>
      </w:r>
      <w:r w:rsidRPr="002A4008">
        <w:rPr>
          <w:color w:val="000000"/>
          <w:sz w:val="28"/>
          <w:szCs w:val="28"/>
        </w:rPr>
        <w:t>:</w:t>
      </w:r>
    </w:p>
    <w:p w:rsidR="00A824AF" w:rsidRPr="002A4008" w:rsidRDefault="00A824AF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824AF">
        <w:rPr>
          <w:color w:val="000000"/>
          <w:sz w:val="28"/>
          <w:szCs w:val="28"/>
        </w:rPr>
        <w:t>приобретает приз</w:t>
      </w:r>
      <w:r>
        <w:rPr>
          <w:color w:val="000000"/>
          <w:sz w:val="28"/>
          <w:szCs w:val="28"/>
        </w:rPr>
        <w:t>ы;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обеспечивает участие воспитанников дошкольных учреждений образования и учащихся общеобразовательных учреждений;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принимает участие в работе жюри;</w:t>
      </w:r>
    </w:p>
    <w:p w:rsidR="002A4008" w:rsidRPr="002A4008" w:rsidRDefault="002A4008" w:rsidP="002A40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4008">
        <w:rPr>
          <w:color w:val="000000"/>
          <w:sz w:val="28"/>
          <w:szCs w:val="28"/>
        </w:rPr>
        <w:t>осуществляют сопровождение детей, несет ответственность за их жизнь и здоровье.</w:t>
      </w:r>
    </w:p>
    <w:p w:rsidR="002A4008" w:rsidRPr="002A4008" w:rsidRDefault="002A4008" w:rsidP="002A4008">
      <w:pPr>
        <w:widowControl w:val="0"/>
        <w:ind w:firstLine="708"/>
        <w:jc w:val="both"/>
        <w:rPr>
          <w:sz w:val="28"/>
          <w:szCs w:val="28"/>
        </w:rPr>
      </w:pPr>
      <w:r w:rsidRPr="002A4008">
        <w:rPr>
          <w:sz w:val="28"/>
          <w:szCs w:val="28"/>
        </w:rPr>
        <w:t>Оргкомитет оставляет за собой право вносить дополнения                            и изменения в порядок проведения Смотра и подведения итогов в зависимости от погодных условий и количества участников.</w:t>
      </w:r>
    </w:p>
    <w:p w:rsidR="002A4008" w:rsidRPr="002A4008" w:rsidRDefault="002A4008" w:rsidP="002A4008">
      <w:pPr>
        <w:widowControl w:val="0"/>
        <w:spacing w:line="280" w:lineRule="exact"/>
        <w:rPr>
          <w:rFonts w:eastAsia="Calibri"/>
          <w:sz w:val="28"/>
          <w:szCs w:val="28"/>
        </w:rPr>
      </w:pPr>
    </w:p>
    <w:p w:rsidR="002A4008" w:rsidRPr="002A4008" w:rsidRDefault="002A4008" w:rsidP="002A4008">
      <w:pPr>
        <w:widowControl w:val="0"/>
        <w:spacing w:line="280" w:lineRule="exact"/>
        <w:rPr>
          <w:rFonts w:eastAsia="Calibri"/>
          <w:sz w:val="28"/>
          <w:szCs w:val="28"/>
        </w:rPr>
      </w:pPr>
    </w:p>
    <w:p w:rsidR="002A4008" w:rsidRPr="002A4008" w:rsidRDefault="00A824AF" w:rsidP="002A4008">
      <w:pPr>
        <w:widowControl w:val="0"/>
        <w:spacing w:line="30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008" w:rsidRPr="002A4008" w:rsidRDefault="002A4008" w:rsidP="002A4008">
      <w:pPr>
        <w:widowControl w:val="0"/>
        <w:spacing w:line="300" w:lineRule="exact"/>
        <w:rPr>
          <w:sz w:val="28"/>
          <w:szCs w:val="28"/>
        </w:rPr>
      </w:pPr>
      <w:r w:rsidRPr="002A4008">
        <w:rPr>
          <w:sz w:val="28"/>
          <w:szCs w:val="28"/>
        </w:rPr>
        <w:t xml:space="preserve">                                                </w:t>
      </w: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center"/>
        <w:rPr>
          <w:b/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A824AF" w:rsidRDefault="00A824AF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jc w:val="right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lastRenderedPageBreak/>
        <w:t>Приложение 1</w:t>
      </w:r>
    </w:p>
    <w:p w:rsidR="002A4008" w:rsidRPr="002A4008" w:rsidRDefault="002A4008" w:rsidP="002A4008">
      <w:pPr>
        <w:widowControl w:val="0"/>
        <w:spacing w:line="300" w:lineRule="exact"/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>Заявка </w:t>
      </w:r>
    </w:p>
    <w:p w:rsidR="002A4008" w:rsidRPr="002A4008" w:rsidRDefault="002A4008" w:rsidP="002A4008">
      <w:pPr>
        <w:widowControl w:val="0"/>
        <w:spacing w:line="300" w:lineRule="exact"/>
        <w:jc w:val="center"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 xml:space="preserve">на участие в смотре-конкурсе «Я б в спасатели пошёл!»  </w:t>
      </w:r>
    </w:p>
    <w:p w:rsidR="002A4008" w:rsidRPr="002A4008" w:rsidRDefault="002A4008" w:rsidP="002A4008">
      <w:pPr>
        <w:widowControl w:val="0"/>
        <w:spacing w:line="300" w:lineRule="exact"/>
        <w:jc w:val="center"/>
        <w:rPr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</w:rPr>
      </w:pPr>
    </w:p>
    <w:p w:rsidR="002A4008" w:rsidRPr="002A4008" w:rsidRDefault="002A4008" w:rsidP="002A4008">
      <w:pPr>
        <w:widowControl w:val="0"/>
        <w:numPr>
          <w:ilvl w:val="0"/>
          <w:numId w:val="7"/>
        </w:numPr>
        <w:spacing w:line="300" w:lineRule="exact"/>
        <w:ind w:left="0" w:firstLine="0"/>
        <w:contextualSpacing/>
        <w:rPr>
          <w:bCs/>
          <w:sz w:val="28"/>
          <w:szCs w:val="28"/>
        </w:rPr>
      </w:pPr>
      <w:r w:rsidRPr="002A4008">
        <w:rPr>
          <w:bCs/>
          <w:sz w:val="28"/>
          <w:szCs w:val="28"/>
        </w:rPr>
        <w:t xml:space="preserve">Номинация </w:t>
      </w:r>
    </w:p>
    <w:p w:rsidR="002A4008" w:rsidRPr="002A4008" w:rsidRDefault="002A4008" w:rsidP="002A4008">
      <w:pPr>
        <w:widowControl w:val="0"/>
        <w:spacing w:line="300" w:lineRule="exact"/>
        <w:rPr>
          <w:sz w:val="28"/>
          <w:szCs w:val="28"/>
          <w:u w:val="single"/>
        </w:rPr>
      </w:pPr>
      <w:r w:rsidRPr="002A4008">
        <w:rPr>
          <w:sz w:val="28"/>
          <w:szCs w:val="28"/>
          <w:u w:val="single"/>
        </w:rPr>
        <w:t>______________________________________________________________</w:t>
      </w: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  <w:u w:val="single"/>
        </w:rPr>
      </w:pP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  <w:u w:val="single"/>
        </w:rPr>
      </w:pPr>
      <w:r w:rsidRPr="002A4008">
        <w:rPr>
          <w:bCs/>
          <w:sz w:val="28"/>
          <w:szCs w:val="28"/>
        </w:rPr>
        <w:t>2. Название работы</w:t>
      </w: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  <w:u w:val="single"/>
        </w:rPr>
      </w:pPr>
      <w:r w:rsidRPr="002A4008">
        <w:rPr>
          <w:sz w:val="28"/>
          <w:szCs w:val="28"/>
          <w:u w:val="single"/>
        </w:rPr>
        <w:t>______________________________________________________________</w:t>
      </w:r>
    </w:p>
    <w:p w:rsidR="002A4008" w:rsidRPr="002A4008" w:rsidRDefault="002A4008" w:rsidP="002A4008">
      <w:pPr>
        <w:widowControl w:val="0"/>
        <w:spacing w:line="300" w:lineRule="exact"/>
        <w:rPr>
          <w:sz w:val="28"/>
          <w:szCs w:val="28"/>
        </w:rPr>
      </w:pPr>
      <w:r w:rsidRPr="002A4008">
        <w:rPr>
          <w:sz w:val="28"/>
          <w:szCs w:val="28"/>
        </w:rPr>
        <w:t xml:space="preserve">   </w:t>
      </w: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  <w:u w:val="single"/>
        </w:rPr>
      </w:pPr>
      <w:r w:rsidRPr="002A4008">
        <w:rPr>
          <w:sz w:val="28"/>
          <w:szCs w:val="28"/>
        </w:rPr>
        <w:t xml:space="preserve">2. Ф.И.О. участника </w:t>
      </w:r>
      <w:r w:rsidRPr="002A4008">
        <w:rPr>
          <w:sz w:val="28"/>
          <w:szCs w:val="28"/>
          <w:u w:val="single"/>
        </w:rPr>
        <w:t>______________________________________________________________</w:t>
      </w:r>
    </w:p>
    <w:p w:rsidR="002A4008" w:rsidRPr="002A4008" w:rsidRDefault="002A4008" w:rsidP="002A4008">
      <w:pPr>
        <w:widowControl w:val="0"/>
        <w:spacing w:line="300" w:lineRule="exact"/>
        <w:rPr>
          <w:bCs/>
          <w:sz w:val="28"/>
          <w:szCs w:val="28"/>
          <w:u w:val="single"/>
        </w:rPr>
      </w:pPr>
      <w:r w:rsidRPr="002A4008">
        <w:rPr>
          <w:sz w:val="28"/>
          <w:szCs w:val="28"/>
        </w:rPr>
        <w:t>______________________________________________________________</w:t>
      </w: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3. Возраст участника (категория участника)</w:t>
      </w: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______________________________________________________________</w:t>
      </w: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 xml:space="preserve"> (дата рождения)</w:t>
      </w: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4. Ф.И.О. родителей (родственников/законных представителей)</w:t>
      </w: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______________________________________________________________</w:t>
      </w: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______________________________________________________________</w:t>
      </w: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 xml:space="preserve">5. Контактный телефон и </w:t>
      </w:r>
      <w:r w:rsidRPr="002A4008">
        <w:rPr>
          <w:sz w:val="28"/>
          <w:szCs w:val="28"/>
          <w:lang w:val="en-US"/>
        </w:rPr>
        <w:t>E</w:t>
      </w:r>
      <w:r w:rsidRPr="002A4008">
        <w:rPr>
          <w:sz w:val="28"/>
          <w:szCs w:val="28"/>
        </w:rPr>
        <w:t>-</w:t>
      </w:r>
      <w:r w:rsidRPr="002A4008">
        <w:rPr>
          <w:sz w:val="28"/>
          <w:szCs w:val="28"/>
          <w:lang w:val="en-US"/>
        </w:rPr>
        <w:t>mail</w:t>
      </w:r>
      <w:r w:rsidRPr="002A4008">
        <w:rPr>
          <w:sz w:val="28"/>
          <w:szCs w:val="28"/>
        </w:rPr>
        <w:t xml:space="preserve">                    ______________________________________________________________</w:t>
      </w: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  <w:r w:rsidRPr="002A4008">
        <w:rPr>
          <w:sz w:val="28"/>
          <w:szCs w:val="28"/>
        </w:rPr>
        <w:t>«_____» ______________ 2020 г.             </w:t>
      </w: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2A4008" w:rsidRPr="002A4008" w:rsidRDefault="002A4008" w:rsidP="002A4008">
      <w:pPr>
        <w:rPr>
          <w:sz w:val="28"/>
          <w:szCs w:val="28"/>
        </w:rPr>
      </w:pPr>
    </w:p>
    <w:p w:rsidR="000E6C6F" w:rsidRPr="002A4008" w:rsidRDefault="000E6C6F" w:rsidP="000E6C6F">
      <w:pPr>
        <w:pStyle w:val="a00"/>
        <w:spacing w:line="280" w:lineRule="exact"/>
        <w:jc w:val="both"/>
        <w:rPr>
          <w:sz w:val="28"/>
          <w:szCs w:val="28"/>
        </w:rPr>
      </w:pPr>
    </w:p>
    <w:sectPr w:rsidR="000E6C6F" w:rsidRPr="002A4008" w:rsidSect="001560C4">
      <w:pgSz w:w="11906" w:h="16838" w:code="9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300E"/>
    <w:multiLevelType w:val="hybridMultilevel"/>
    <w:tmpl w:val="36081EE6"/>
    <w:lvl w:ilvl="0" w:tplc="E8AE0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F7DD9"/>
    <w:multiLevelType w:val="hybridMultilevel"/>
    <w:tmpl w:val="9C06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B32"/>
    <w:multiLevelType w:val="hybridMultilevel"/>
    <w:tmpl w:val="C7267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2E340B"/>
    <w:multiLevelType w:val="hybridMultilevel"/>
    <w:tmpl w:val="6DD4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45F30"/>
    <w:multiLevelType w:val="hybridMultilevel"/>
    <w:tmpl w:val="B276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4125"/>
    <w:multiLevelType w:val="hybridMultilevel"/>
    <w:tmpl w:val="F58457B6"/>
    <w:lvl w:ilvl="0" w:tplc="6DEA2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037AA"/>
    <w:multiLevelType w:val="hybridMultilevel"/>
    <w:tmpl w:val="5B2C1E9E"/>
    <w:lvl w:ilvl="0" w:tplc="ADE6E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F6"/>
    <w:rsid w:val="00000AEF"/>
    <w:rsid w:val="00001874"/>
    <w:rsid w:val="0002443A"/>
    <w:rsid w:val="00036744"/>
    <w:rsid w:val="000401E2"/>
    <w:rsid w:val="0006014B"/>
    <w:rsid w:val="000650F6"/>
    <w:rsid w:val="00086E83"/>
    <w:rsid w:val="00091B6F"/>
    <w:rsid w:val="00097519"/>
    <w:rsid w:val="00097785"/>
    <w:rsid w:val="000C78D8"/>
    <w:rsid w:val="000E56EE"/>
    <w:rsid w:val="000E6C6F"/>
    <w:rsid w:val="000F42B7"/>
    <w:rsid w:val="00114EF7"/>
    <w:rsid w:val="001216D6"/>
    <w:rsid w:val="00126865"/>
    <w:rsid w:val="00146131"/>
    <w:rsid w:val="00146F55"/>
    <w:rsid w:val="00147157"/>
    <w:rsid w:val="00153C40"/>
    <w:rsid w:val="0015425F"/>
    <w:rsid w:val="001560C4"/>
    <w:rsid w:val="00161ACD"/>
    <w:rsid w:val="00172214"/>
    <w:rsid w:val="00173DB7"/>
    <w:rsid w:val="00190879"/>
    <w:rsid w:val="001A7D29"/>
    <w:rsid w:val="001C6E20"/>
    <w:rsid w:val="001D0BD8"/>
    <w:rsid w:val="001E2356"/>
    <w:rsid w:val="00201B34"/>
    <w:rsid w:val="002224F7"/>
    <w:rsid w:val="002303C4"/>
    <w:rsid w:val="002321D8"/>
    <w:rsid w:val="00243437"/>
    <w:rsid w:val="00254121"/>
    <w:rsid w:val="00263148"/>
    <w:rsid w:val="00274BA6"/>
    <w:rsid w:val="00297A77"/>
    <w:rsid w:val="002A2DC6"/>
    <w:rsid w:val="002A4008"/>
    <w:rsid w:val="002A54FE"/>
    <w:rsid w:val="002B163E"/>
    <w:rsid w:val="002B21B3"/>
    <w:rsid w:val="002C089C"/>
    <w:rsid w:val="002C1A07"/>
    <w:rsid w:val="002D3C3C"/>
    <w:rsid w:val="002D5C67"/>
    <w:rsid w:val="002E27B4"/>
    <w:rsid w:val="002E5D30"/>
    <w:rsid w:val="002F6B38"/>
    <w:rsid w:val="002F6D2D"/>
    <w:rsid w:val="00311C9C"/>
    <w:rsid w:val="0031610B"/>
    <w:rsid w:val="00320C98"/>
    <w:rsid w:val="00321819"/>
    <w:rsid w:val="00340BBB"/>
    <w:rsid w:val="003428C0"/>
    <w:rsid w:val="003439CA"/>
    <w:rsid w:val="00360C32"/>
    <w:rsid w:val="00361FC7"/>
    <w:rsid w:val="00363577"/>
    <w:rsid w:val="003658C8"/>
    <w:rsid w:val="0037192E"/>
    <w:rsid w:val="00371DC4"/>
    <w:rsid w:val="00372830"/>
    <w:rsid w:val="00373C4D"/>
    <w:rsid w:val="00382C69"/>
    <w:rsid w:val="00383423"/>
    <w:rsid w:val="00391998"/>
    <w:rsid w:val="00394B2B"/>
    <w:rsid w:val="00396356"/>
    <w:rsid w:val="003A2E2A"/>
    <w:rsid w:val="003A39BB"/>
    <w:rsid w:val="003A3DCA"/>
    <w:rsid w:val="003A4EB6"/>
    <w:rsid w:val="003B531A"/>
    <w:rsid w:val="003B6D6F"/>
    <w:rsid w:val="003B7240"/>
    <w:rsid w:val="003B76DD"/>
    <w:rsid w:val="003B7F1A"/>
    <w:rsid w:val="003E118D"/>
    <w:rsid w:val="003E21FF"/>
    <w:rsid w:val="003F41F0"/>
    <w:rsid w:val="003F4AC5"/>
    <w:rsid w:val="004040F6"/>
    <w:rsid w:val="00410723"/>
    <w:rsid w:val="00416752"/>
    <w:rsid w:val="00422630"/>
    <w:rsid w:val="00432B4F"/>
    <w:rsid w:val="00432C58"/>
    <w:rsid w:val="00446267"/>
    <w:rsid w:val="0044739E"/>
    <w:rsid w:val="004567E8"/>
    <w:rsid w:val="0046330E"/>
    <w:rsid w:val="0047279B"/>
    <w:rsid w:val="00492DA4"/>
    <w:rsid w:val="00492E90"/>
    <w:rsid w:val="004B37C7"/>
    <w:rsid w:val="004C5F10"/>
    <w:rsid w:val="004D4DDA"/>
    <w:rsid w:val="004E1079"/>
    <w:rsid w:val="004E21A9"/>
    <w:rsid w:val="004E5EBE"/>
    <w:rsid w:val="004F1F50"/>
    <w:rsid w:val="00500D20"/>
    <w:rsid w:val="00502566"/>
    <w:rsid w:val="00515980"/>
    <w:rsid w:val="005201CD"/>
    <w:rsid w:val="00523E6E"/>
    <w:rsid w:val="00532AF6"/>
    <w:rsid w:val="00560661"/>
    <w:rsid w:val="0056284D"/>
    <w:rsid w:val="0056587A"/>
    <w:rsid w:val="0057429A"/>
    <w:rsid w:val="00575B4A"/>
    <w:rsid w:val="005817ED"/>
    <w:rsid w:val="0059492C"/>
    <w:rsid w:val="005959BE"/>
    <w:rsid w:val="005A3A93"/>
    <w:rsid w:val="005C1502"/>
    <w:rsid w:val="005D1E6D"/>
    <w:rsid w:val="005D3641"/>
    <w:rsid w:val="005E60C0"/>
    <w:rsid w:val="00600B58"/>
    <w:rsid w:val="006167F9"/>
    <w:rsid w:val="006245DA"/>
    <w:rsid w:val="00633F65"/>
    <w:rsid w:val="00661C68"/>
    <w:rsid w:val="006730D4"/>
    <w:rsid w:val="00674972"/>
    <w:rsid w:val="00676B84"/>
    <w:rsid w:val="00686952"/>
    <w:rsid w:val="006A550E"/>
    <w:rsid w:val="006A777A"/>
    <w:rsid w:val="006B7B5C"/>
    <w:rsid w:val="006C113B"/>
    <w:rsid w:val="006C24DD"/>
    <w:rsid w:val="006E3201"/>
    <w:rsid w:val="006E32E2"/>
    <w:rsid w:val="006E6245"/>
    <w:rsid w:val="006F2397"/>
    <w:rsid w:val="00707882"/>
    <w:rsid w:val="007113F4"/>
    <w:rsid w:val="007227CA"/>
    <w:rsid w:val="0073103E"/>
    <w:rsid w:val="007401AC"/>
    <w:rsid w:val="00746DF7"/>
    <w:rsid w:val="00747DF0"/>
    <w:rsid w:val="00762F47"/>
    <w:rsid w:val="00765868"/>
    <w:rsid w:val="0077154B"/>
    <w:rsid w:val="007807CE"/>
    <w:rsid w:val="007820A3"/>
    <w:rsid w:val="0078366C"/>
    <w:rsid w:val="00791ED2"/>
    <w:rsid w:val="007B4628"/>
    <w:rsid w:val="007C4881"/>
    <w:rsid w:val="007D61EA"/>
    <w:rsid w:val="007E4B7A"/>
    <w:rsid w:val="007F7314"/>
    <w:rsid w:val="00803688"/>
    <w:rsid w:val="00804255"/>
    <w:rsid w:val="00805F20"/>
    <w:rsid w:val="00807354"/>
    <w:rsid w:val="00822B02"/>
    <w:rsid w:val="00824F1A"/>
    <w:rsid w:val="008270EC"/>
    <w:rsid w:val="00832999"/>
    <w:rsid w:val="00834446"/>
    <w:rsid w:val="0084010C"/>
    <w:rsid w:val="00860BCF"/>
    <w:rsid w:val="0087463F"/>
    <w:rsid w:val="00882A09"/>
    <w:rsid w:val="00883492"/>
    <w:rsid w:val="00893A7A"/>
    <w:rsid w:val="00896219"/>
    <w:rsid w:val="0089746E"/>
    <w:rsid w:val="008B017A"/>
    <w:rsid w:val="008C07D5"/>
    <w:rsid w:val="008C229F"/>
    <w:rsid w:val="008C2F35"/>
    <w:rsid w:val="008D3D8B"/>
    <w:rsid w:val="008D7C90"/>
    <w:rsid w:val="008E26F5"/>
    <w:rsid w:val="008E41F9"/>
    <w:rsid w:val="008F3086"/>
    <w:rsid w:val="008F60D1"/>
    <w:rsid w:val="00903116"/>
    <w:rsid w:val="00904EB8"/>
    <w:rsid w:val="00910474"/>
    <w:rsid w:val="00913D35"/>
    <w:rsid w:val="009220CB"/>
    <w:rsid w:val="00931932"/>
    <w:rsid w:val="009336D6"/>
    <w:rsid w:val="00965246"/>
    <w:rsid w:val="00972202"/>
    <w:rsid w:val="009D11BD"/>
    <w:rsid w:val="009E478D"/>
    <w:rsid w:val="009E6643"/>
    <w:rsid w:val="009F3BF9"/>
    <w:rsid w:val="009F6855"/>
    <w:rsid w:val="009F7177"/>
    <w:rsid w:val="00A04E32"/>
    <w:rsid w:val="00A1693E"/>
    <w:rsid w:val="00A23C83"/>
    <w:rsid w:val="00A254B7"/>
    <w:rsid w:val="00A378D7"/>
    <w:rsid w:val="00A54768"/>
    <w:rsid w:val="00A606A2"/>
    <w:rsid w:val="00A6750A"/>
    <w:rsid w:val="00A7009A"/>
    <w:rsid w:val="00A744D4"/>
    <w:rsid w:val="00A8117A"/>
    <w:rsid w:val="00A824AF"/>
    <w:rsid w:val="00A82831"/>
    <w:rsid w:val="00A856E0"/>
    <w:rsid w:val="00A9243B"/>
    <w:rsid w:val="00AA4248"/>
    <w:rsid w:val="00AB055E"/>
    <w:rsid w:val="00AE0831"/>
    <w:rsid w:val="00AE6213"/>
    <w:rsid w:val="00AF1C1E"/>
    <w:rsid w:val="00B04A8C"/>
    <w:rsid w:val="00B04C27"/>
    <w:rsid w:val="00B10D9C"/>
    <w:rsid w:val="00B135B3"/>
    <w:rsid w:val="00B21A28"/>
    <w:rsid w:val="00B2595F"/>
    <w:rsid w:val="00B36BCF"/>
    <w:rsid w:val="00B37C3F"/>
    <w:rsid w:val="00B47880"/>
    <w:rsid w:val="00B50F35"/>
    <w:rsid w:val="00B522C8"/>
    <w:rsid w:val="00B56AC9"/>
    <w:rsid w:val="00B65EFE"/>
    <w:rsid w:val="00B67270"/>
    <w:rsid w:val="00B7360B"/>
    <w:rsid w:val="00B837CC"/>
    <w:rsid w:val="00B83A31"/>
    <w:rsid w:val="00B9437D"/>
    <w:rsid w:val="00B95107"/>
    <w:rsid w:val="00B954F3"/>
    <w:rsid w:val="00BA1850"/>
    <w:rsid w:val="00BA1AC9"/>
    <w:rsid w:val="00BA34B9"/>
    <w:rsid w:val="00BA5ACA"/>
    <w:rsid w:val="00BA71CF"/>
    <w:rsid w:val="00BB0C99"/>
    <w:rsid w:val="00BB3659"/>
    <w:rsid w:val="00BB59E3"/>
    <w:rsid w:val="00BB6468"/>
    <w:rsid w:val="00BC3804"/>
    <w:rsid w:val="00BD24BD"/>
    <w:rsid w:val="00BD4C7A"/>
    <w:rsid w:val="00BE1932"/>
    <w:rsid w:val="00BE3D3C"/>
    <w:rsid w:val="00C0682D"/>
    <w:rsid w:val="00C07035"/>
    <w:rsid w:val="00C12BA7"/>
    <w:rsid w:val="00C34ADF"/>
    <w:rsid w:val="00C366D3"/>
    <w:rsid w:val="00C36FEF"/>
    <w:rsid w:val="00C43E19"/>
    <w:rsid w:val="00C45FDD"/>
    <w:rsid w:val="00C54854"/>
    <w:rsid w:val="00C66F06"/>
    <w:rsid w:val="00C72B88"/>
    <w:rsid w:val="00CB3E09"/>
    <w:rsid w:val="00CD3F94"/>
    <w:rsid w:val="00D04591"/>
    <w:rsid w:val="00D10075"/>
    <w:rsid w:val="00D15304"/>
    <w:rsid w:val="00D238A2"/>
    <w:rsid w:val="00D34DCF"/>
    <w:rsid w:val="00D6541C"/>
    <w:rsid w:val="00D66969"/>
    <w:rsid w:val="00D66B37"/>
    <w:rsid w:val="00D831C0"/>
    <w:rsid w:val="00D87756"/>
    <w:rsid w:val="00D90610"/>
    <w:rsid w:val="00DB6C40"/>
    <w:rsid w:val="00DC21C5"/>
    <w:rsid w:val="00DC6C12"/>
    <w:rsid w:val="00DD1E89"/>
    <w:rsid w:val="00DD3AF1"/>
    <w:rsid w:val="00DE4EE2"/>
    <w:rsid w:val="00DE59E7"/>
    <w:rsid w:val="00E02030"/>
    <w:rsid w:val="00E131CB"/>
    <w:rsid w:val="00E20AD0"/>
    <w:rsid w:val="00E221F7"/>
    <w:rsid w:val="00E42818"/>
    <w:rsid w:val="00E54B1B"/>
    <w:rsid w:val="00E656C7"/>
    <w:rsid w:val="00E674FA"/>
    <w:rsid w:val="00E72AB3"/>
    <w:rsid w:val="00E92505"/>
    <w:rsid w:val="00EA75F7"/>
    <w:rsid w:val="00EB3D1E"/>
    <w:rsid w:val="00EB774D"/>
    <w:rsid w:val="00EC06DE"/>
    <w:rsid w:val="00ED0EFA"/>
    <w:rsid w:val="00ED4494"/>
    <w:rsid w:val="00EF1D21"/>
    <w:rsid w:val="00EF7DF3"/>
    <w:rsid w:val="00F0358B"/>
    <w:rsid w:val="00F20F04"/>
    <w:rsid w:val="00F27C44"/>
    <w:rsid w:val="00F36A67"/>
    <w:rsid w:val="00F36D68"/>
    <w:rsid w:val="00F61D11"/>
    <w:rsid w:val="00F64E08"/>
    <w:rsid w:val="00F86EF7"/>
    <w:rsid w:val="00F93FAC"/>
    <w:rsid w:val="00FA1944"/>
    <w:rsid w:val="00FA3DAD"/>
    <w:rsid w:val="00FA7679"/>
    <w:rsid w:val="00FB33FA"/>
    <w:rsid w:val="00FC7CE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0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0F6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4040F6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qFormat/>
    <w:rsid w:val="004040F6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qFormat/>
    <w:rsid w:val="004040F6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qFormat/>
    <w:rsid w:val="004040F6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каз ЦКРОиР"/>
    <w:basedOn w:val="a"/>
    <w:rsid w:val="004040F6"/>
    <w:pPr>
      <w:tabs>
        <w:tab w:val="left" w:pos="8505"/>
      </w:tabs>
      <w:jc w:val="both"/>
    </w:pPr>
    <w:rPr>
      <w:sz w:val="28"/>
      <w:szCs w:val="20"/>
      <w:lang w:val="be-BY"/>
    </w:rPr>
  </w:style>
  <w:style w:type="paragraph" w:styleId="a4">
    <w:name w:val="Balloon Text"/>
    <w:basedOn w:val="a"/>
    <w:semiHidden/>
    <w:rsid w:val="004040F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279B"/>
    <w:rPr>
      <w:rFonts w:cs="Times New Roman"/>
      <w:color w:val="0000FF"/>
      <w:u w:val="single"/>
    </w:rPr>
  </w:style>
  <w:style w:type="paragraph" w:customStyle="1" w:styleId="11">
    <w:name w:val="Без интервала1"/>
    <w:rsid w:val="0047279B"/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BC3804"/>
    <w:pPr>
      <w:ind w:firstLine="720"/>
      <w:jc w:val="both"/>
    </w:pPr>
    <w:rPr>
      <w:sz w:val="28"/>
      <w:szCs w:val="20"/>
      <w:lang w:val="be-BY"/>
    </w:rPr>
  </w:style>
  <w:style w:type="character" w:customStyle="1" w:styleId="a7">
    <w:name w:val="Основной текст с отступом Знак"/>
    <w:link w:val="a6"/>
    <w:rsid w:val="00BC3804"/>
    <w:rPr>
      <w:sz w:val="28"/>
      <w:lang w:val="be-BY"/>
    </w:rPr>
  </w:style>
  <w:style w:type="paragraph" w:customStyle="1" w:styleId="justify">
    <w:name w:val="justify"/>
    <w:basedOn w:val="a"/>
    <w:rsid w:val="006F2397"/>
    <w:pPr>
      <w:ind w:firstLine="567"/>
      <w:jc w:val="both"/>
    </w:pPr>
  </w:style>
  <w:style w:type="paragraph" w:customStyle="1" w:styleId="a00">
    <w:name w:val="a0"/>
    <w:basedOn w:val="a"/>
    <w:rsid w:val="009E6643"/>
  </w:style>
  <w:style w:type="character" w:customStyle="1" w:styleId="namevopr">
    <w:name w:val="name_vopr"/>
    <w:rsid w:val="009E6643"/>
    <w:rPr>
      <w:b/>
      <w:bCs/>
      <w:color w:val="000088"/>
    </w:rPr>
  </w:style>
  <w:style w:type="paragraph" w:styleId="a8">
    <w:name w:val="List Paragraph"/>
    <w:basedOn w:val="a"/>
    <w:uiPriority w:val="34"/>
    <w:qFormat/>
    <w:rsid w:val="001D0BD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254B7"/>
    <w:rPr>
      <w:b/>
      <w:bCs/>
      <w:sz w:val="22"/>
      <w:szCs w:val="24"/>
    </w:rPr>
  </w:style>
  <w:style w:type="character" w:styleId="HTML">
    <w:name w:val="HTML Acronym"/>
    <w:uiPriority w:val="99"/>
    <w:unhideWhenUsed/>
    <w:rsid w:val="00A254B7"/>
    <w:rPr>
      <w:shd w:val="clear" w:color="auto" w:fill="FFFF00"/>
    </w:rPr>
  </w:style>
  <w:style w:type="paragraph" w:customStyle="1" w:styleId="margt">
    <w:name w:val="marg_t"/>
    <w:basedOn w:val="a"/>
    <w:rsid w:val="00A254B7"/>
    <w:pPr>
      <w:spacing w:before="160" w:after="160"/>
      <w:ind w:firstLine="567"/>
    </w:pPr>
  </w:style>
  <w:style w:type="paragraph" w:customStyle="1" w:styleId="y3">
    <w:name w:val="y3"/>
    <w:basedOn w:val="a"/>
    <w:rsid w:val="00A254B7"/>
    <w:pPr>
      <w:spacing w:before="400" w:after="400"/>
      <w:jc w:val="center"/>
    </w:pPr>
  </w:style>
  <w:style w:type="paragraph" w:customStyle="1" w:styleId="podpis">
    <w:name w:val="podpis"/>
    <w:basedOn w:val="a"/>
    <w:rsid w:val="00A254B7"/>
    <w:pPr>
      <w:spacing w:after="160"/>
    </w:pPr>
    <w:rPr>
      <w:b/>
      <w:bCs/>
      <w:i/>
      <w:iCs/>
      <w:sz w:val="22"/>
      <w:szCs w:val="22"/>
    </w:rPr>
  </w:style>
  <w:style w:type="paragraph" w:customStyle="1" w:styleId="podstrochnikp">
    <w:name w:val="podstrochnik_p"/>
    <w:basedOn w:val="a"/>
    <w:rsid w:val="00A254B7"/>
    <w:rPr>
      <w:sz w:val="20"/>
      <w:szCs w:val="20"/>
    </w:rPr>
  </w:style>
  <w:style w:type="character" w:customStyle="1" w:styleId="podstrochnik">
    <w:name w:val="podstrochnik"/>
    <w:rsid w:val="00A254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0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0F6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4040F6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qFormat/>
    <w:rsid w:val="004040F6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qFormat/>
    <w:rsid w:val="004040F6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qFormat/>
    <w:rsid w:val="004040F6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каз ЦКРОиР"/>
    <w:basedOn w:val="a"/>
    <w:rsid w:val="004040F6"/>
    <w:pPr>
      <w:tabs>
        <w:tab w:val="left" w:pos="8505"/>
      </w:tabs>
      <w:jc w:val="both"/>
    </w:pPr>
    <w:rPr>
      <w:sz w:val="28"/>
      <w:szCs w:val="20"/>
      <w:lang w:val="be-BY"/>
    </w:rPr>
  </w:style>
  <w:style w:type="paragraph" w:styleId="a4">
    <w:name w:val="Balloon Text"/>
    <w:basedOn w:val="a"/>
    <w:semiHidden/>
    <w:rsid w:val="004040F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7279B"/>
    <w:rPr>
      <w:rFonts w:cs="Times New Roman"/>
      <w:color w:val="0000FF"/>
      <w:u w:val="single"/>
    </w:rPr>
  </w:style>
  <w:style w:type="paragraph" w:customStyle="1" w:styleId="11">
    <w:name w:val="Без интервала1"/>
    <w:rsid w:val="0047279B"/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BC3804"/>
    <w:pPr>
      <w:ind w:firstLine="720"/>
      <w:jc w:val="both"/>
    </w:pPr>
    <w:rPr>
      <w:sz w:val="28"/>
      <w:szCs w:val="20"/>
      <w:lang w:val="be-BY"/>
    </w:rPr>
  </w:style>
  <w:style w:type="character" w:customStyle="1" w:styleId="a7">
    <w:name w:val="Основной текст с отступом Знак"/>
    <w:link w:val="a6"/>
    <w:rsid w:val="00BC3804"/>
    <w:rPr>
      <w:sz w:val="28"/>
      <w:lang w:val="be-BY"/>
    </w:rPr>
  </w:style>
  <w:style w:type="paragraph" w:customStyle="1" w:styleId="justify">
    <w:name w:val="justify"/>
    <w:basedOn w:val="a"/>
    <w:rsid w:val="006F2397"/>
    <w:pPr>
      <w:ind w:firstLine="567"/>
      <w:jc w:val="both"/>
    </w:pPr>
  </w:style>
  <w:style w:type="paragraph" w:customStyle="1" w:styleId="a00">
    <w:name w:val="a0"/>
    <w:basedOn w:val="a"/>
    <w:rsid w:val="009E6643"/>
  </w:style>
  <w:style w:type="character" w:customStyle="1" w:styleId="namevopr">
    <w:name w:val="name_vopr"/>
    <w:rsid w:val="009E6643"/>
    <w:rPr>
      <w:b/>
      <w:bCs/>
      <w:color w:val="000088"/>
    </w:rPr>
  </w:style>
  <w:style w:type="paragraph" w:styleId="a8">
    <w:name w:val="List Paragraph"/>
    <w:basedOn w:val="a"/>
    <w:uiPriority w:val="34"/>
    <w:qFormat/>
    <w:rsid w:val="001D0BD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254B7"/>
    <w:rPr>
      <w:b/>
      <w:bCs/>
      <w:sz w:val="22"/>
      <w:szCs w:val="24"/>
    </w:rPr>
  </w:style>
  <w:style w:type="character" w:styleId="HTML">
    <w:name w:val="HTML Acronym"/>
    <w:uiPriority w:val="99"/>
    <w:unhideWhenUsed/>
    <w:rsid w:val="00A254B7"/>
    <w:rPr>
      <w:shd w:val="clear" w:color="auto" w:fill="FFFF00"/>
    </w:rPr>
  </w:style>
  <w:style w:type="paragraph" w:customStyle="1" w:styleId="margt">
    <w:name w:val="marg_t"/>
    <w:basedOn w:val="a"/>
    <w:rsid w:val="00A254B7"/>
    <w:pPr>
      <w:spacing w:before="160" w:after="160"/>
      <w:ind w:firstLine="567"/>
    </w:pPr>
  </w:style>
  <w:style w:type="paragraph" w:customStyle="1" w:styleId="y3">
    <w:name w:val="y3"/>
    <w:basedOn w:val="a"/>
    <w:rsid w:val="00A254B7"/>
    <w:pPr>
      <w:spacing w:before="400" w:after="400"/>
      <w:jc w:val="center"/>
    </w:pPr>
  </w:style>
  <w:style w:type="paragraph" w:customStyle="1" w:styleId="podpis">
    <w:name w:val="podpis"/>
    <w:basedOn w:val="a"/>
    <w:rsid w:val="00A254B7"/>
    <w:pPr>
      <w:spacing w:after="160"/>
    </w:pPr>
    <w:rPr>
      <w:b/>
      <w:bCs/>
      <w:i/>
      <w:iCs/>
      <w:sz w:val="22"/>
      <w:szCs w:val="22"/>
    </w:rPr>
  </w:style>
  <w:style w:type="paragraph" w:customStyle="1" w:styleId="podstrochnikp">
    <w:name w:val="podstrochnik_p"/>
    <w:basedOn w:val="a"/>
    <w:rsid w:val="00A254B7"/>
    <w:rPr>
      <w:sz w:val="20"/>
      <w:szCs w:val="20"/>
    </w:rPr>
  </w:style>
  <w:style w:type="character" w:customStyle="1" w:styleId="podstrochnik">
    <w:name w:val="podstrochnik"/>
    <w:rsid w:val="00A25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45D7-66E8-4B00-AD09-1165D1CD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Мінскі раённы</vt:lpstr>
    </vt:vector>
  </TitlesOfParts>
  <Company>Reanimator Extreme Edition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Мінскі раённы</dc:title>
  <dc:creator>user</dc:creator>
  <cp:lastModifiedBy>209</cp:lastModifiedBy>
  <cp:revision>6</cp:revision>
  <cp:lastPrinted>2020-05-06T09:13:00Z</cp:lastPrinted>
  <dcterms:created xsi:type="dcterms:W3CDTF">2020-03-18T08:11:00Z</dcterms:created>
  <dcterms:modified xsi:type="dcterms:W3CDTF">2020-05-06T09:51:00Z</dcterms:modified>
</cp:coreProperties>
</file>