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Директор государственного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учреж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дения образования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«Средняя школа №1</w:t>
      </w:r>
    </w:p>
    <w:p w:rsidR="00511F20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г.Берёзовки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511F20" w:rsidRPr="00B528B4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 xml:space="preserve">  __________ </w:t>
      </w:r>
      <w:proofErr w:type="spellStart"/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В.Ч.Бештень</w:t>
      </w:r>
      <w:proofErr w:type="spellEnd"/>
    </w:p>
    <w:p w:rsidR="00511F20" w:rsidRPr="00B528B4" w:rsidRDefault="00511F20" w:rsidP="00E001A4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97287">
        <w:rPr>
          <w:rFonts w:ascii="Times New Roman" w:eastAsia="Times New Roman" w:hAnsi="Times New Roman"/>
          <w:sz w:val="28"/>
          <w:szCs w:val="24"/>
          <w:lang w:eastAsia="ru-RU"/>
        </w:rPr>
        <w:t>31.01</w:t>
      </w:r>
      <w:r w:rsidR="001F2BDD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597287"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511F20" w:rsidRPr="000823A1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Мероприятия шестого школьного дня</w:t>
      </w:r>
    </w:p>
    <w:p w:rsidR="00F15C3B" w:rsidRPr="001F2BDD" w:rsidRDefault="00511F20" w:rsidP="00F95CC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в </w:t>
      </w:r>
      <w:r w:rsidR="00597287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ФЕВРАЛЕ</w:t>
      </w:r>
      <w:r w:rsidR="001F2BDD"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2021/ 2022</w:t>
      </w: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учебного года</w:t>
      </w:r>
    </w:p>
    <w:p w:rsidR="00F95CC3" w:rsidRPr="001F2BDD" w:rsidRDefault="001F2BDD" w:rsidP="001F2BDD">
      <w:pPr>
        <w:tabs>
          <w:tab w:val="left" w:pos="7110"/>
        </w:tabs>
        <w:spacing w:after="0" w:line="240" w:lineRule="auto"/>
        <w:ind w:left="142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ab/>
      </w:r>
    </w:p>
    <w:p w:rsidR="00F15C3B" w:rsidRDefault="00597287" w:rsidP="00F15C3B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05.02.2022 г.</w:t>
      </w:r>
    </w:p>
    <w:tbl>
      <w:tblPr>
        <w:tblpPr w:leftFromText="180" w:rightFromText="180" w:vertAnchor="text" w:horzAnchor="margin" w:tblpX="-1310" w:tblpY="5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418"/>
        <w:gridCol w:w="2268"/>
        <w:gridCol w:w="1984"/>
      </w:tblGrid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спортивном празднике «Берёзовская лыжня - 2022»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VII-XI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озеро 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Мотевич А.А., Бештень В.Ч., классные руководители </w:t>
            </w:r>
            <w:r w:rsidRPr="00597287">
              <w:rPr>
                <w:sz w:val="24"/>
                <w:szCs w:val="24"/>
              </w:rPr>
              <w:t xml:space="preserve"> 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VII-XI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городском конкурсе снежных фигур «Зимняя сказка»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VI-VIII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городское озеро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Лукашевич Е.Л.,</w:t>
            </w:r>
          </w:p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Михович Л.И., Можейко Н.В.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«Грамотейка»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Губей Е.А.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Профориентационная игра “Город ста профессий” 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Аукцион  идей </w:t>
            </w:r>
          </w:p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«Где прячутся витамины»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Кино-видео лекторий «Доброе слово» литературный час «Кто слушать старших умеет, тот быстро умнеет»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 № 2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Информ-дайджест с элементами викторины «Зимние виды спорта» 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 № 8 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Бештень О.С.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Путешествие </w:t>
            </w:r>
          </w:p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«Страна устного  народного  творчества»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№ 2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из цикла «Цель</w:t>
            </w:r>
            <w:proofErr w:type="gram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акая…» 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jc w:val="center"/>
              <w:rPr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Игра “Спойлер. Профессии”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ПП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jc w:val="center"/>
              <w:rPr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спортивный зал 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87" w:rsidRPr="00597287" w:rsidTr="00597287">
        <w:trPr>
          <w:trHeight w:val="894"/>
        </w:trPr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с </w:t>
            </w:r>
            <w:proofErr w:type="gram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законными</w:t>
            </w:r>
            <w:proofErr w:type="gram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представительницей  учащейся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законная представительница  учащейся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97287" w:rsidRPr="00597287" w:rsidTr="00597287">
        <w:trPr>
          <w:trHeight w:val="162"/>
        </w:trPr>
        <w:tc>
          <w:tcPr>
            <w:tcW w:w="675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97287" w:rsidRPr="00597287" w:rsidRDefault="00597287" w:rsidP="00597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13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597287" w:rsidRPr="00597287" w:rsidRDefault="00597287" w:rsidP="0059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1F2BDD" w:rsidRDefault="001F2BDD" w:rsidP="00511F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11F20" w:rsidRPr="001F2BDD" w:rsidRDefault="001F2BDD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 w:rsidRPr="001F2BDD">
        <w:rPr>
          <w:rFonts w:ascii="Times New Roman" w:hAnsi="Times New Roman"/>
          <w:b/>
          <w:color w:val="008080"/>
          <w:sz w:val="28"/>
          <w:szCs w:val="24"/>
        </w:rPr>
        <w:t>1</w:t>
      </w:r>
      <w:r w:rsidR="00597287">
        <w:rPr>
          <w:rFonts w:ascii="Times New Roman" w:hAnsi="Times New Roman"/>
          <w:b/>
          <w:color w:val="008080"/>
          <w:sz w:val="28"/>
          <w:szCs w:val="24"/>
        </w:rPr>
        <w:t>2.02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>.202</w:t>
      </w:r>
      <w:r w:rsidR="00597287">
        <w:rPr>
          <w:rFonts w:ascii="Times New Roman" w:hAnsi="Times New Roman"/>
          <w:b/>
          <w:color w:val="008080"/>
          <w:sz w:val="28"/>
          <w:szCs w:val="24"/>
        </w:rPr>
        <w:t>2</w:t>
      </w:r>
      <w:r w:rsidRPr="001F2BDD">
        <w:rPr>
          <w:rFonts w:ascii="Times New Roman" w:hAnsi="Times New Roman"/>
          <w:b/>
          <w:color w:val="008080"/>
          <w:sz w:val="28"/>
          <w:szCs w:val="24"/>
        </w:rPr>
        <w:t xml:space="preserve"> г.</w:t>
      </w:r>
    </w:p>
    <w:p w:rsidR="008B15DA" w:rsidRPr="0049357D" w:rsidRDefault="0049357D" w:rsidP="0049357D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  <w:lang w:val="en-US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ДЕНЬ ЗДОРОВЬЯ</w:t>
      </w:r>
    </w:p>
    <w:tbl>
      <w:tblPr>
        <w:tblpPr w:leftFromText="180" w:rightFromText="180" w:vertAnchor="text" w:horzAnchor="margin" w:tblpX="-1310" w:tblpY="5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418"/>
        <w:gridCol w:w="2268"/>
        <w:gridCol w:w="1984"/>
      </w:tblGrid>
      <w:tr w:rsidR="00D342C1" w:rsidRPr="00597287" w:rsidTr="005D526E">
        <w:tc>
          <w:tcPr>
            <w:tcW w:w="675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41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226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198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42C1" w:rsidRPr="00597287" w:rsidTr="005D526E">
        <w:tc>
          <w:tcPr>
            <w:tcW w:w="675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342C1" w:rsidRPr="00597287" w:rsidRDefault="00D342C1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13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26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98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D342C1" w:rsidRPr="00597287" w:rsidTr="005D526E">
        <w:tc>
          <w:tcPr>
            <w:tcW w:w="675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342C1" w:rsidRPr="00597287" w:rsidRDefault="00D342C1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13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26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198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342C1" w:rsidRPr="00597287" w:rsidTr="005D526E">
        <w:tc>
          <w:tcPr>
            <w:tcW w:w="675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342C1" w:rsidRPr="00597287" w:rsidRDefault="00D342C1" w:rsidP="005D52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2268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4" w:type="dxa"/>
          </w:tcPr>
          <w:p w:rsidR="00D342C1" w:rsidRPr="00597287" w:rsidRDefault="00D342C1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084A56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084A56" w:rsidRPr="00597287" w:rsidRDefault="00084A56" w:rsidP="0008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«Грамотейка»</w:t>
            </w:r>
          </w:p>
        </w:tc>
        <w:tc>
          <w:tcPr>
            <w:tcW w:w="113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226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98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Губей Е.А.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084A56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084A56" w:rsidRPr="00597287" w:rsidRDefault="00084A56" w:rsidP="0008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Профориентационная и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 “Спойлер. Профессии”</w:t>
            </w:r>
          </w:p>
        </w:tc>
        <w:tc>
          <w:tcPr>
            <w:tcW w:w="113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ПП</w:t>
            </w:r>
          </w:p>
        </w:tc>
        <w:tc>
          <w:tcPr>
            <w:tcW w:w="198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084A56" w:rsidRPr="00597287" w:rsidRDefault="00084A56" w:rsidP="0008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«Город»</w:t>
            </w:r>
          </w:p>
        </w:tc>
        <w:tc>
          <w:tcPr>
            <w:tcW w:w="113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:rsidR="00084A56" w:rsidRPr="00084A56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198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084A56" w:rsidRPr="00084A56" w:rsidRDefault="00084A56" w:rsidP="0008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кинотеатр «Личность в кадре» «Компании и группы в сюжетах»</w:t>
            </w:r>
          </w:p>
        </w:tc>
        <w:tc>
          <w:tcPr>
            <w:tcW w:w="1134" w:type="dxa"/>
          </w:tcPr>
          <w:p w:rsidR="00084A56" w:rsidRPr="00084A56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984" w:type="dxa"/>
          </w:tcPr>
          <w:p w:rsidR="00084A56" w:rsidRPr="00597287" w:rsidRDefault="00084A56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084A56" w:rsidRPr="00597287" w:rsidRDefault="00FF6F6C" w:rsidP="0008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Встреча  в  лесу    «Зимняя  лыжня».  Игры   на   свежем   воздухе.</w:t>
            </w:r>
          </w:p>
        </w:tc>
        <w:tc>
          <w:tcPr>
            <w:tcW w:w="1134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084A56" w:rsidRPr="00597287" w:rsidRDefault="00FF6F6C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4" w:type="dxa"/>
          </w:tcPr>
          <w:p w:rsidR="00084A56" w:rsidRPr="00597287" w:rsidRDefault="00FF6F6C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084A56" w:rsidRPr="00597287" w:rsidRDefault="00FF6F6C" w:rsidP="0008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</w:rPr>
              <w:t>Игра – викторина «Здоровье, спорт»</w:t>
            </w:r>
          </w:p>
        </w:tc>
        <w:tc>
          <w:tcPr>
            <w:tcW w:w="1134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084A56" w:rsidRPr="00597287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4" w:type="dxa"/>
          </w:tcPr>
          <w:p w:rsidR="00084A56" w:rsidRPr="00597287" w:rsidRDefault="00FF6F6C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:rsidR="00084A56" w:rsidRPr="00597287" w:rsidRDefault="00FF6F6C" w:rsidP="00FF6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Игра – викторина «Здоровье ,спорт»   </w:t>
            </w:r>
          </w:p>
        </w:tc>
        <w:tc>
          <w:tcPr>
            <w:tcW w:w="1134" w:type="dxa"/>
          </w:tcPr>
          <w:p w:rsidR="00084A56" w:rsidRPr="00597287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 w:rsidRPr="005D5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084A56" w:rsidRPr="00597287" w:rsidRDefault="00FF6F6C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</w:tcPr>
          <w:p w:rsidR="00084A56" w:rsidRPr="00597287" w:rsidRDefault="00754749" w:rsidP="00084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Мини-лекция. «Вирус иммунодефицита человека» </w:t>
            </w:r>
            <w:proofErr w:type="gramStart"/>
            <w:r w:rsidRPr="007547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«Профилактика ВИЧ/ инфекции на основе жизненных ценностей»)</w:t>
            </w:r>
          </w:p>
        </w:tc>
        <w:tc>
          <w:tcPr>
            <w:tcW w:w="1134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:rsidR="00084A56" w:rsidRPr="00597287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084A56" w:rsidRPr="005D526E" w:rsidRDefault="005D526E" w:rsidP="00084A56">
            <w:pPr>
              <w:jc w:val="center"/>
              <w:rPr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084A56" w:rsidRPr="00597287" w:rsidRDefault="00754749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084A56" w:rsidRPr="00597287" w:rsidTr="005D526E">
        <w:tc>
          <w:tcPr>
            <w:tcW w:w="675" w:type="dxa"/>
          </w:tcPr>
          <w:p w:rsidR="00084A56" w:rsidRPr="0049357D" w:rsidRDefault="0049357D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</w:tcPr>
          <w:p w:rsidR="00084A56" w:rsidRPr="00597287" w:rsidRDefault="00754749" w:rsidP="0008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49">
              <w:rPr>
                <w:rFonts w:ascii="Times New Roman" w:hAnsi="Times New Roman"/>
                <w:sz w:val="24"/>
                <w:szCs w:val="24"/>
              </w:rPr>
              <w:t xml:space="preserve">Оздоровительно-правовой ринг «Спортивно-правовая галактика»  </w:t>
            </w:r>
          </w:p>
        </w:tc>
        <w:tc>
          <w:tcPr>
            <w:tcW w:w="1134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8" w:type="dxa"/>
          </w:tcPr>
          <w:p w:rsidR="00084A56" w:rsidRPr="00597287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084A56" w:rsidRPr="005D526E" w:rsidRDefault="005D526E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084A56" w:rsidRPr="00597287" w:rsidRDefault="00754749" w:rsidP="0008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</w:tcPr>
          <w:p w:rsidR="00754749" w:rsidRPr="008B15DA" w:rsidRDefault="00754749" w:rsidP="00754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4749">
              <w:rPr>
                <w:rFonts w:ascii="Times New Roman" w:hAnsi="Times New Roman" w:cs="Times New Roman"/>
              </w:rPr>
              <w:t>Круглый стол «Мы – наследники юных героев»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 A</w:t>
            </w:r>
          </w:p>
        </w:tc>
        <w:tc>
          <w:tcPr>
            <w:tcW w:w="1418" w:type="dxa"/>
          </w:tcPr>
          <w:p w:rsidR="00754749" w:rsidRPr="008B15DA" w:rsidRDefault="005D526E" w:rsidP="00754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2268" w:type="dxa"/>
          </w:tcPr>
          <w:p w:rsidR="00754749" w:rsidRPr="005D526E" w:rsidRDefault="005D526E" w:rsidP="007547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754749" w:rsidRPr="008B15DA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</w:tcPr>
          <w:p w:rsidR="00754749" w:rsidRPr="00754749" w:rsidRDefault="00754749" w:rsidP="0075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“Сла</w:t>
            </w:r>
            <w:r w:rsidRPr="00754749">
              <w:rPr>
                <w:rFonts w:ascii="Times New Roman" w:hAnsi="Times New Roman"/>
                <w:sz w:val="24"/>
                <w:szCs w:val="24"/>
              </w:rPr>
              <w:t>гаемые здоровья”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268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754749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</w:tcPr>
          <w:p w:rsidR="00754749" w:rsidRPr="00754749" w:rsidRDefault="00754749" w:rsidP="0075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49">
              <w:rPr>
                <w:rFonts w:ascii="Times New Roman" w:hAnsi="Times New Roman"/>
                <w:sz w:val="24"/>
                <w:szCs w:val="24"/>
              </w:rPr>
              <w:t>Беседа “Режим дня – основа ЗОЖ”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754749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</w:tcPr>
          <w:p w:rsidR="00754749" w:rsidRPr="00754749" w:rsidRDefault="00754749" w:rsidP="0075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49">
              <w:rPr>
                <w:rFonts w:ascii="Times New Roman" w:hAnsi="Times New Roman"/>
                <w:sz w:val="24"/>
                <w:szCs w:val="24"/>
              </w:rPr>
              <w:t xml:space="preserve">Практикум «Двигательная </w:t>
            </w:r>
            <w:r w:rsidRPr="007547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активность – залог отличного самочувствия»  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141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754749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3969" w:type="dxa"/>
          </w:tcPr>
          <w:p w:rsidR="00754749" w:rsidRPr="00754749" w:rsidRDefault="005D526E" w:rsidP="0075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26E">
              <w:rPr>
                <w:rFonts w:ascii="Times New Roman" w:hAnsi="Times New Roman"/>
                <w:sz w:val="24"/>
                <w:szCs w:val="24"/>
              </w:rPr>
              <w:t>Трибуна полезных правил «Меры профилактики, позволяющие избежать заражения  ВИЧ-инфекцией» в рамках Программы «Профилактика ВИЧ-инфекции на основе жизненных навыков»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754749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</w:tcPr>
          <w:p w:rsidR="00754749" w:rsidRPr="00754749" w:rsidRDefault="005D526E" w:rsidP="0075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26E">
              <w:rPr>
                <w:rFonts w:ascii="Times New Roman" w:hAnsi="Times New Roman"/>
                <w:sz w:val="24"/>
                <w:szCs w:val="24"/>
              </w:rPr>
              <w:t>Обсуждение материалов периодической печати и телевидения «Выбор за человеком…»</w:t>
            </w:r>
          </w:p>
        </w:tc>
        <w:tc>
          <w:tcPr>
            <w:tcW w:w="1134" w:type="dxa"/>
          </w:tcPr>
          <w:p w:rsidR="00754749" w:rsidRPr="005D526E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268" w:type="dxa"/>
          </w:tcPr>
          <w:p w:rsidR="00754749" w:rsidRPr="00597287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984" w:type="dxa"/>
          </w:tcPr>
          <w:p w:rsidR="00754749" w:rsidRDefault="005D526E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754749" w:rsidRPr="00597287" w:rsidTr="005D526E">
        <w:tc>
          <w:tcPr>
            <w:tcW w:w="675" w:type="dxa"/>
          </w:tcPr>
          <w:p w:rsidR="00754749" w:rsidRPr="0049357D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754749" w:rsidRPr="00597287" w:rsidRDefault="00754749" w:rsidP="00754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13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754749" w:rsidRPr="00597287" w:rsidRDefault="00754749" w:rsidP="00754749">
            <w:pPr>
              <w:jc w:val="center"/>
              <w:rPr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спортивный зал </w:t>
            </w:r>
          </w:p>
        </w:tc>
        <w:tc>
          <w:tcPr>
            <w:tcW w:w="198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49" w:rsidRPr="00597287" w:rsidTr="005D526E">
        <w:trPr>
          <w:trHeight w:val="894"/>
        </w:trPr>
        <w:tc>
          <w:tcPr>
            <w:tcW w:w="675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969" w:type="dxa"/>
          </w:tcPr>
          <w:p w:rsidR="00754749" w:rsidRPr="00597287" w:rsidRDefault="00754749" w:rsidP="007547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законными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учащейся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законная представительница  учащейся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754749" w:rsidRPr="00597287" w:rsidTr="005D526E">
        <w:trPr>
          <w:trHeight w:val="162"/>
        </w:trPr>
        <w:tc>
          <w:tcPr>
            <w:tcW w:w="675" w:type="dxa"/>
          </w:tcPr>
          <w:p w:rsidR="00754749" w:rsidRPr="00597287" w:rsidRDefault="0049357D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54749" w:rsidRPr="00597287" w:rsidRDefault="00754749" w:rsidP="00754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13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8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68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754749" w:rsidRPr="00597287" w:rsidRDefault="00754749" w:rsidP="00754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8B15DA" w:rsidRDefault="008B15DA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511F20" w:rsidRDefault="00084A56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19.02.</w:t>
      </w:r>
      <w:r w:rsidR="0049357D">
        <w:rPr>
          <w:rFonts w:ascii="Times New Roman" w:hAnsi="Times New Roman"/>
          <w:b/>
          <w:color w:val="008080"/>
          <w:sz w:val="28"/>
          <w:szCs w:val="24"/>
        </w:rPr>
        <w:t>202</w:t>
      </w:r>
      <w:r w:rsidR="0049357D">
        <w:rPr>
          <w:rFonts w:ascii="Times New Roman" w:hAnsi="Times New Roman"/>
          <w:b/>
          <w:color w:val="008080"/>
          <w:sz w:val="28"/>
          <w:szCs w:val="24"/>
          <w:lang w:val="en-US"/>
        </w:rPr>
        <w:t>2</w:t>
      </w:r>
      <w:r w:rsidR="001F2BDD" w:rsidRPr="001F2BDD">
        <w:rPr>
          <w:rFonts w:ascii="Times New Roman" w:hAnsi="Times New Roman"/>
          <w:b/>
          <w:color w:val="008080"/>
          <w:sz w:val="28"/>
          <w:szCs w:val="24"/>
        </w:rPr>
        <w:t>г.</w:t>
      </w:r>
    </w:p>
    <w:tbl>
      <w:tblPr>
        <w:tblStyle w:val="a7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6"/>
        <w:gridCol w:w="3973"/>
        <w:gridCol w:w="1134"/>
        <w:gridCol w:w="1490"/>
        <w:gridCol w:w="2195"/>
        <w:gridCol w:w="1985"/>
      </w:tblGrid>
      <w:tr w:rsidR="006512F7" w:rsidRPr="00084A56" w:rsidTr="005D526E">
        <w:tc>
          <w:tcPr>
            <w:tcW w:w="706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3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490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2195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1985" w:type="dxa"/>
          </w:tcPr>
          <w:p w:rsidR="006512F7" w:rsidRPr="00084A56" w:rsidRDefault="006512F7" w:rsidP="006512F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12F7" w:rsidRPr="00084A56" w:rsidTr="005D526E">
        <w:tc>
          <w:tcPr>
            <w:tcW w:w="706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6512F7" w:rsidRPr="00084A56" w:rsidRDefault="006512F7" w:rsidP="0065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134" w:type="dxa"/>
          </w:tcPr>
          <w:p w:rsidR="006512F7" w:rsidRPr="00084A56" w:rsidRDefault="006512F7" w:rsidP="00651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90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 xml:space="preserve"> 08.30-9.15</w:t>
            </w:r>
          </w:p>
        </w:tc>
        <w:tc>
          <w:tcPr>
            <w:tcW w:w="2195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1985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6512F7" w:rsidRPr="00084A56" w:rsidTr="005D526E">
        <w:tc>
          <w:tcPr>
            <w:tcW w:w="706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6512F7" w:rsidRPr="00084A56" w:rsidRDefault="006512F7" w:rsidP="0065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134" w:type="dxa"/>
          </w:tcPr>
          <w:p w:rsidR="006512F7" w:rsidRPr="00084A56" w:rsidRDefault="006512F7" w:rsidP="00651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90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195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1985" w:type="dxa"/>
          </w:tcPr>
          <w:p w:rsidR="006512F7" w:rsidRPr="00084A56" w:rsidRDefault="006512F7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084A56" w:rsidRPr="00084A56" w:rsidTr="005D526E">
        <w:tc>
          <w:tcPr>
            <w:tcW w:w="706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084A56" w:rsidRPr="00597287" w:rsidRDefault="00084A56" w:rsidP="00084A5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084A56" w:rsidRPr="00597287" w:rsidRDefault="00084A56" w:rsidP="0008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90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219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084A56" w:rsidTr="005D526E">
        <w:tc>
          <w:tcPr>
            <w:tcW w:w="706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084A56" w:rsidRPr="00084A56" w:rsidRDefault="00084A56" w:rsidP="0008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«Грамотейка»</w:t>
            </w:r>
          </w:p>
        </w:tc>
        <w:tc>
          <w:tcPr>
            <w:tcW w:w="1134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90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195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985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 xml:space="preserve">Губей Е.А. </w:t>
            </w:r>
          </w:p>
        </w:tc>
      </w:tr>
      <w:tr w:rsidR="00084A56" w:rsidRPr="00084A56" w:rsidTr="005D526E">
        <w:tc>
          <w:tcPr>
            <w:tcW w:w="706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084A56" w:rsidRPr="00597287" w:rsidRDefault="00084A56" w:rsidP="00084A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Республиканская </w:t>
            </w:r>
            <w:proofErr w:type="spellStart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</w:t>
            </w:r>
            <w:proofErr w:type="spellStart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Полесские</w:t>
            </w:r>
            <w:proofErr w:type="spellEnd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робинзоны</w:t>
            </w:r>
            <w:proofErr w:type="spellEnd"/>
            <w:r w:rsidRPr="00D34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  </w:t>
            </w:r>
            <w:r>
              <w:t xml:space="preserve"> </w:t>
            </w:r>
            <w:r w:rsidRPr="00F87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V. «Готовимся к походу в лес»</w:t>
            </w:r>
          </w:p>
        </w:tc>
        <w:tc>
          <w:tcPr>
            <w:tcW w:w="1134" w:type="dxa"/>
          </w:tcPr>
          <w:p w:rsidR="00084A56" w:rsidRPr="00597287" w:rsidRDefault="00084A56" w:rsidP="0008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90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2B146B" w:rsidRPr="00084A56" w:rsidTr="005D526E">
        <w:tc>
          <w:tcPr>
            <w:tcW w:w="706" w:type="dxa"/>
          </w:tcPr>
          <w:p w:rsidR="002B146B" w:rsidRPr="0049357D" w:rsidRDefault="0049357D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3" w:type="dxa"/>
          </w:tcPr>
          <w:p w:rsidR="002B146B" w:rsidRPr="002B146B" w:rsidRDefault="002B146B" w:rsidP="002B146B">
            <w:pPr>
              <w:rPr>
                <w:rFonts w:ascii="Times New Roman" w:hAnsi="Times New Roman"/>
                <w:sz w:val="24"/>
                <w:szCs w:val="24"/>
              </w:rPr>
            </w:pPr>
            <w:r w:rsidRPr="002B146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2B146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146B">
              <w:rPr>
                <w:rFonts w:ascii="Times New Roman" w:hAnsi="Times New Roman"/>
                <w:sz w:val="24"/>
                <w:szCs w:val="24"/>
              </w:rPr>
              <w:t xml:space="preserve"> республиканскому смотру-конкурсу «Пионер лидер - 2022»</w:t>
            </w:r>
          </w:p>
        </w:tc>
        <w:tc>
          <w:tcPr>
            <w:tcW w:w="1134" w:type="dxa"/>
          </w:tcPr>
          <w:p w:rsidR="002B146B" w:rsidRPr="002B146B" w:rsidRDefault="002B146B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90" w:type="dxa"/>
          </w:tcPr>
          <w:p w:rsidR="002B146B" w:rsidRPr="002B146B" w:rsidRDefault="002B146B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</w:tc>
        <w:tc>
          <w:tcPr>
            <w:tcW w:w="2195" w:type="dxa"/>
          </w:tcPr>
          <w:p w:rsidR="002B146B" w:rsidRPr="002B146B" w:rsidRDefault="002B146B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146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85" w:type="dxa"/>
          </w:tcPr>
          <w:p w:rsidR="002B146B" w:rsidRPr="002B146B" w:rsidRDefault="002B146B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084A56" w:rsidRPr="00084A56" w:rsidTr="005D526E">
        <w:tc>
          <w:tcPr>
            <w:tcW w:w="706" w:type="dxa"/>
          </w:tcPr>
          <w:p w:rsidR="00084A56" w:rsidRPr="0049357D" w:rsidRDefault="0049357D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3" w:type="dxa"/>
          </w:tcPr>
          <w:p w:rsidR="00084A56" w:rsidRPr="00597287" w:rsidRDefault="00084A56" w:rsidP="00084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Профориентационная и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 “Спойлер. Профессии”</w:t>
            </w:r>
          </w:p>
        </w:tc>
        <w:tc>
          <w:tcPr>
            <w:tcW w:w="1134" w:type="dxa"/>
          </w:tcPr>
          <w:p w:rsidR="00084A56" w:rsidRPr="00084A56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0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9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ПП</w:t>
            </w:r>
          </w:p>
        </w:tc>
        <w:tc>
          <w:tcPr>
            <w:tcW w:w="1985" w:type="dxa"/>
          </w:tcPr>
          <w:p w:rsidR="00084A56" w:rsidRPr="00597287" w:rsidRDefault="00084A56" w:rsidP="0008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6512F7" w:rsidRPr="00084A56" w:rsidTr="005D526E">
        <w:tc>
          <w:tcPr>
            <w:tcW w:w="706" w:type="dxa"/>
          </w:tcPr>
          <w:p w:rsidR="006512F7" w:rsidRPr="0049357D" w:rsidRDefault="0049357D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73" w:type="dxa"/>
          </w:tcPr>
          <w:p w:rsidR="006512F7" w:rsidRPr="00084A56" w:rsidRDefault="00084A56" w:rsidP="0065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профессию»</w:t>
            </w:r>
          </w:p>
        </w:tc>
        <w:tc>
          <w:tcPr>
            <w:tcW w:w="1134" w:type="dxa"/>
          </w:tcPr>
          <w:p w:rsidR="006512F7" w:rsidRP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6512F7" w:rsidRP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95" w:type="dxa"/>
          </w:tcPr>
          <w:p w:rsidR="006512F7" w:rsidRP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</w:tcPr>
          <w:p w:rsidR="006512F7" w:rsidRP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084A56" w:rsidRPr="00084A56" w:rsidTr="005D526E">
        <w:tc>
          <w:tcPr>
            <w:tcW w:w="706" w:type="dxa"/>
          </w:tcPr>
          <w:p w:rsidR="00084A56" w:rsidRPr="0049357D" w:rsidRDefault="0049357D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73" w:type="dxa"/>
          </w:tcPr>
          <w:p w:rsidR="00084A56" w:rsidRDefault="00084A56" w:rsidP="0065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из цикла «Экзамен на смелость»</w:t>
            </w:r>
          </w:p>
        </w:tc>
        <w:tc>
          <w:tcPr>
            <w:tcW w:w="1134" w:type="dxa"/>
          </w:tcPr>
          <w:p w:rsidR="00084A56" w:rsidRP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90" w:type="dxa"/>
          </w:tcPr>
          <w:p w:rsidR="00084A56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084A56" w:rsidRDefault="00084A56" w:rsidP="002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1985" w:type="dxa"/>
          </w:tcPr>
          <w:p w:rsidR="00084A56" w:rsidRPr="00597287" w:rsidRDefault="00084A56" w:rsidP="0065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73" w:type="dxa"/>
          </w:tcPr>
          <w:p w:rsidR="005D526E" w:rsidRPr="002B146B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«Книжкина  больница».  Ремонт  </w:t>
            </w:r>
            <w:r w:rsidRPr="00FF6F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книг  в  библиотеке  школы.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490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985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973" w:type="dxa"/>
          </w:tcPr>
          <w:p w:rsidR="005D526E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</w:rPr>
              <w:t>Конкурс фигур из снега «Моя фантазия»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0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985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73" w:type="dxa"/>
          </w:tcPr>
          <w:p w:rsidR="005D526E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F6C">
              <w:rPr>
                <w:rFonts w:ascii="Times New Roman" w:hAnsi="Times New Roman" w:cs="Times New Roman"/>
                <w:sz w:val="24"/>
                <w:szCs w:val="24"/>
              </w:rPr>
              <w:t>Утренник «Рыцарский турнир»</w:t>
            </w:r>
          </w:p>
        </w:tc>
        <w:tc>
          <w:tcPr>
            <w:tcW w:w="1134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0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 w:rsidRPr="005D5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5D526E" w:rsidRPr="00597287" w:rsidRDefault="005D526E" w:rsidP="005D526E">
            <w:pPr>
              <w:tabs>
                <w:tab w:val="left" w:pos="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73" w:type="dxa"/>
          </w:tcPr>
          <w:p w:rsidR="005D526E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Коллаж  «Все профессии нужны, все профессии важны»,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90" w:type="dxa"/>
          </w:tcPr>
          <w:p w:rsidR="005D526E" w:rsidRPr="00597287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973" w:type="dxa"/>
          </w:tcPr>
          <w:p w:rsidR="005D526E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КВН “А ну-ка, мальчики!” (в рамках декады духовно-патриотических дел  «Славлю Отечество!»</w:t>
            </w:r>
            <w:proofErr w:type="gramEnd"/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90" w:type="dxa"/>
          </w:tcPr>
          <w:p w:rsidR="005D526E" w:rsidRPr="00597287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73" w:type="dxa"/>
          </w:tcPr>
          <w:p w:rsidR="005D526E" w:rsidRPr="00754749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мальчиков «Я - воин»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 A</w:t>
            </w:r>
          </w:p>
        </w:tc>
        <w:tc>
          <w:tcPr>
            <w:tcW w:w="1490" w:type="dxa"/>
          </w:tcPr>
          <w:p w:rsidR="005D526E" w:rsidRPr="008B15DA" w:rsidRDefault="0049357D" w:rsidP="005D5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D526E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:rsid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73" w:type="dxa"/>
          </w:tcPr>
          <w:p w:rsidR="005D526E" w:rsidRPr="00754749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«Джентльмен-шоу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0" w:type="dxa"/>
          </w:tcPr>
          <w:p w:rsidR="005D526E" w:rsidRPr="00597287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973" w:type="dxa"/>
          </w:tcPr>
          <w:p w:rsidR="005D526E" w:rsidRPr="00754749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Турнир знатоков “Мир вокруг нас”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90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73" w:type="dxa"/>
          </w:tcPr>
          <w:p w:rsidR="005D526E" w:rsidRPr="00754749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Караоке-</w:t>
            </w:r>
            <w:proofErr w:type="spellStart"/>
            <w:r w:rsidRPr="00754749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754749">
              <w:rPr>
                <w:rFonts w:ascii="Times New Roman" w:hAnsi="Times New Roman" w:cs="Times New Roman"/>
                <w:sz w:val="24"/>
                <w:szCs w:val="24"/>
              </w:rPr>
              <w:t xml:space="preserve"> «Поём все вместе»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90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5D526E" w:rsidRPr="00084A56" w:rsidTr="005D526E">
        <w:tc>
          <w:tcPr>
            <w:tcW w:w="706" w:type="dxa"/>
          </w:tcPr>
          <w:p w:rsidR="005D526E" w:rsidRPr="0049357D" w:rsidRDefault="0049357D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73" w:type="dxa"/>
          </w:tcPr>
          <w:p w:rsidR="005D526E" w:rsidRPr="00754749" w:rsidRDefault="005D526E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6E">
              <w:rPr>
                <w:rFonts w:ascii="Times New Roman" w:hAnsi="Times New Roman" w:cs="Times New Roman"/>
                <w:sz w:val="24"/>
                <w:szCs w:val="24"/>
              </w:rPr>
              <w:t>Экскурсия в СШ № 3 г. Березовки «Уроки мужества» в рамках декады и в рамках реализации мини-проекта «Малая родина. Березовка.BY»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90" w:type="dxa"/>
          </w:tcPr>
          <w:p w:rsidR="005D526E" w:rsidRPr="00597287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95" w:type="dxa"/>
          </w:tcPr>
          <w:p w:rsidR="005D526E" w:rsidRP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5D526E" w:rsidRDefault="005D526E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6E">
              <w:rPr>
                <w:rFonts w:ascii="Times New Roman" w:hAnsi="Times New Roman" w:cs="Times New Roman"/>
                <w:sz w:val="24"/>
                <w:szCs w:val="24"/>
              </w:rPr>
              <w:t>Илюкович</w:t>
            </w:r>
            <w:proofErr w:type="spellEnd"/>
            <w:r w:rsidRPr="005D526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9357D" w:rsidRPr="00084A56" w:rsidTr="005D526E">
        <w:tc>
          <w:tcPr>
            <w:tcW w:w="706" w:type="dxa"/>
          </w:tcPr>
          <w:p w:rsidR="0049357D" w:rsidRPr="0049357D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3973" w:type="dxa"/>
          </w:tcPr>
          <w:p w:rsidR="0049357D" w:rsidRPr="00597287" w:rsidRDefault="0049357D" w:rsidP="0049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134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0" w:type="dxa"/>
          </w:tcPr>
          <w:p w:rsidR="0049357D" w:rsidRPr="00597287" w:rsidRDefault="0049357D" w:rsidP="0049357D">
            <w:pPr>
              <w:jc w:val="center"/>
              <w:rPr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95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спортивный зал </w:t>
            </w:r>
          </w:p>
        </w:tc>
        <w:tc>
          <w:tcPr>
            <w:tcW w:w="1985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7D" w:rsidRPr="00084A56" w:rsidTr="005D526E">
        <w:tc>
          <w:tcPr>
            <w:tcW w:w="706" w:type="dxa"/>
          </w:tcPr>
          <w:p w:rsidR="0049357D" w:rsidRPr="0049357D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73" w:type="dxa"/>
          </w:tcPr>
          <w:p w:rsidR="0049357D" w:rsidRPr="00597287" w:rsidRDefault="0049357D" w:rsidP="00EB159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законными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учащейся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49357D" w:rsidRPr="00597287" w:rsidRDefault="0049357D" w:rsidP="00EB1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законная представительница  учащейся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49357D" w:rsidRPr="00597287" w:rsidRDefault="0049357D" w:rsidP="00E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195" w:type="dxa"/>
          </w:tcPr>
          <w:p w:rsidR="0049357D" w:rsidRPr="00597287" w:rsidRDefault="0049357D" w:rsidP="00E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985" w:type="dxa"/>
          </w:tcPr>
          <w:p w:rsidR="0049357D" w:rsidRPr="00597287" w:rsidRDefault="0049357D" w:rsidP="00EB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49357D" w:rsidRPr="00084A56" w:rsidTr="005D526E">
        <w:tc>
          <w:tcPr>
            <w:tcW w:w="706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</w:tcPr>
          <w:p w:rsidR="0049357D" w:rsidRPr="00597287" w:rsidRDefault="0049357D" w:rsidP="00493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134" w:type="dxa"/>
          </w:tcPr>
          <w:p w:rsidR="0049357D" w:rsidRPr="00597287" w:rsidRDefault="0049357D" w:rsidP="00493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90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195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49357D" w:rsidRPr="00597287" w:rsidRDefault="0049357D" w:rsidP="0049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8B15DA" w:rsidRPr="001F2BDD" w:rsidRDefault="008B15DA" w:rsidP="00511F20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1F2BDD" w:rsidRPr="001F2BDD" w:rsidRDefault="001F2BDD" w:rsidP="001F2BDD">
      <w:pPr>
        <w:spacing w:before="240"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25</w:t>
      </w:r>
      <w:r w:rsidR="0049357D">
        <w:rPr>
          <w:rFonts w:ascii="Times New Roman" w:hAnsi="Times New Roman"/>
          <w:b/>
          <w:color w:val="008080"/>
          <w:sz w:val="28"/>
          <w:szCs w:val="24"/>
        </w:rPr>
        <w:t>.</w:t>
      </w:r>
      <w:r w:rsidR="0049357D">
        <w:rPr>
          <w:rFonts w:ascii="Times New Roman" w:hAnsi="Times New Roman"/>
          <w:b/>
          <w:color w:val="008080"/>
          <w:sz w:val="28"/>
          <w:szCs w:val="24"/>
          <w:lang w:val="en-US"/>
        </w:rPr>
        <w:t>02</w:t>
      </w:r>
      <w:r w:rsidR="0049357D">
        <w:rPr>
          <w:rFonts w:ascii="Times New Roman" w:hAnsi="Times New Roman"/>
          <w:b/>
          <w:color w:val="008080"/>
          <w:sz w:val="28"/>
          <w:szCs w:val="24"/>
        </w:rPr>
        <w:t>.202</w:t>
      </w:r>
      <w:r w:rsidR="0049357D">
        <w:rPr>
          <w:rFonts w:ascii="Times New Roman" w:hAnsi="Times New Roman"/>
          <w:b/>
          <w:color w:val="008080"/>
          <w:sz w:val="28"/>
          <w:szCs w:val="24"/>
          <w:lang w:val="en-US"/>
        </w:rPr>
        <w:t>2</w:t>
      </w:r>
      <w:bookmarkStart w:id="0" w:name="_GoBack"/>
      <w:bookmarkEnd w:id="0"/>
      <w:r w:rsidRPr="001F2BDD">
        <w:rPr>
          <w:rFonts w:ascii="Times New Roman" w:hAnsi="Times New Roman"/>
          <w:b/>
          <w:color w:val="008080"/>
          <w:sz w:val="28"/>
          <w:szCs w:val="24"/>
        </w:rPr>
        <w:t xml:space="preserve"> г</w:t>
      </w:r>
    </w:p>
    <w:tbl>
      <w:tblPr>
        <w:tblpPr w:leftFromText="180" w:rightFromText="180" w:vertAnchor="text" w:horzAnchor="margin" w:tblpX="-1202" w:tblpY="43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701"/>
        <w:gridCol w:w="2126"/>
        <w:gridCol w:w="1843"/>
      </w:tblGrid>
      <w:tr w:rsidR="001F2BDD" w:rsidRPr="008B15DA" w:rsidTr="0049357D">
        <w:tc>
          <w:tcPr>
            <w:tcW w:w="675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№</w:t>
            </w:r>
          </w:p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8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134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Классы уча-ся</w:t>
            </w:r>
          </w:p>
        </w:tc>
        <w:tc>
          <w:tcPr>
            <w:tcW w:w="1701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8B15DA">
              <w:rPr>
                <w:rFonts w:ascii="Times New Roman" w:hAnsi="Times New Roman" w:cs="Times New Roman"/>
                <w:b/>
              </w:rPr>
              <w:t>пров</w:t>
            </w:r>
            <w:proofErr w:type="spellEnd"/>
            <w:r w:rsidRPr="008B15DA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126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Место проведения, № кабинета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15D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F2BDD" w:rsidRPr="008B15DA" w:rsidTr="0049357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Факультатив «Основы семейной жизни»</w:t>
            </w:r>
          </w:p>
        </w:tc>
        <w:tc>
          <w:tcPr>
            <w:tcW w:w="113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 08.30-9.15</w:t>
            </w:r>
          </w:p>
        </w:tc>
        <w:tc>
          <w:tcPr>
            <w:tcW w:w="212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Каб</w:t>
            </w:r>
            <w:proofErr w:type="spellEnd"/>
            <w:r w:rsidRPr="008B15DA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Юрчик М.П.</w:t>
            </w:r>
          </w:p>
        </w:tc>
      </w:tr>
      <w:tr w:rsidR="001F2BDD" w:rsidRPr="008B15DA" w:rsidTr="0049357D">
        <w:tc>
          <w:tcPr>
            <w:tcW w:w="675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1F2BDD" w:rsidRPr="008B15DA" w:rsidRDefault="001F2BDD" w:rsidP="001F2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134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5D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2126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ГУО «Берёзовская средняя школа № 3»</w:t>
            </w:r>
          </w:p>
        </w:tc>
        <w:tc>
          <w:tcPr>
            <w:tcW w:w="1843" w:type="dxa"/>
          </w:tcPr>
          <w:p w:rsidR="001F2BDD" w:rsidRPr="008B15DA" w:rsidRDefault="001F2BDD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5DA">
              <w:rPr>
                <w:rFonts w:ascii="Times New Roman" w:hAnsi="Times New Roman" w:cs="Times New Roman"/>
              </w:rPr>
              <w:t>Белунди</w:t>
            </w:r>
            <w:proofErr w:type="spellEnd"/>
            <w:r w:rsidRPr="008B15DA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2B146B" w:rsidRPr="00597287" w:rsidRDefault="002B146B" w:rsidP="005D52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59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2126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1843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2B146B" w:rsidRPr="00084A56" w:rsidRDefault="002B146B" w:rsidP="005D5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«Грамотейка»</w:t>
            </w:r>
          </w:p>
        </w:tc>
        <w:tc>
          <w:tcPr>
            <w:tcW w:w="1134" w:type="dxa"/>
          </w:tcPr>
          <w:p w:rsidR="002B146B" w:rsidRPr="00084A56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4A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2B146B" w:rsidRPr="00084A56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126" w:type="dxa"/>
          </w:tcPr>
          <w:p w:rsidR="002B146B" w:rsidRPr="00084A56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4A56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843" w:type="dxa"/>
          </w:tcPr>
          <w:p w:rsidR="002B146B" w:rsidRPr="00084A56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A56">
              <w:rPr>
                <w:rFonts w:ascii="Times New Roman" w:hAnsi="Times New Roman" w:cs="Times New Roman"/>
                <w:sz w:val="24"/>
                <w:szCs w:val="24"/>
              </w:rPr>
              <w:t xml:space="preserve">Губей Е.А. </w:t>
            </w:r>
          </w:p>
        </w:tc>
      </w:tr>
      <w:tr w:rsidR="002B146B" w:rsidRPr="008B15DA" w:rsidTr="0049357D">
        <w:trPr>
          <w:trHeight w:val="1099"/>
        </w:trPr>
        <w:tc>
          <w:tcPr>
            <w:tcW w:w="675" w:type="dxa"/>
          </w:tcPr>
          <w:p w:rsidR="002B146B" w:rsidRPr="008B15DA" w:rsidRDefault="002B146B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2B146B" w:rsidRPr="002B146B" w:rsidRDefault="002B146B" w:rsidP="005D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Кагнітыўная гульня “Псіхалогія ё жыцці і працы”</w:t>
            </w:r>
          </w:p>
        </w:tc>
        <w:tc>
          <w:tcPr>
            <w:tcW w:w="1134" w:type="dxa"/>
          </w:tcPr>
          <w:p w:rsidR="002B146B" w:rsidRPr="002B146B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B146B" w:rsidRPr="002B146B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</w:tc>
        <w:tc>
          <w:tcPr>
            <w:tcW w:w="2126" w:type="dxa"/>
          </w:tcPr>
          <w:p w:rsidR="002B146B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</w:tcPr>
          <w:p w:rsidR="002B146B" w:rsidRPr="008B15DA" w:rsidRDefault="002B146B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Юрчик М.П.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1F2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8" w:type="dxa"/>
          </w:tcPr>
          <w:p w:rsidR="002B146B" w:rsidRPr="00597287" w:rsidRDefault="002B146B" w:rsidP="005D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Профориентационная и</w:t>
            </w: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 “Спойлер. Профессии”</w:t>
            </w:r>
          </w:p>
        </w:tc>
        <w:tc>
          <w:tcPr>
            <w:tcW w:w="1134" w:type="dxa"/>
          </w:tcPr>
          <w:p w:rsidR="002B146B" w:rsidRPr="002B146B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ПП</w:t>
            </w:r>
          </w:p>
        </w:tc>
        <w:tc>
          <w:tcPr>
            <w:tcW w:w="1843" w:type="dxa"/>
          </w:tcPr>
          <w:p w:rsidR="002B146B" w:rsidRPr="00597287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2B146B" w:rsidRPr="002B146B" w:rsidRDefault="002B146B" w:rsidP="002B1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Кагнітыўная гульня “Складзі слова асобы”</w:t>
            </w:r>
          </w:p>
        </w:tc>
        <w:tc>
          <w:tcPr>
            <w:tcW w:w="1134" w:type="dxa"/>
          </w:tcPr>
          <w:p w:rsidR="002B146B" w:rsidRPr="002B146B" w:rsidRDefault="002B146B" w:rsidP="002B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2126" w:type="dxa"/>
          </w:tcPr>
          <w:p w:rsidR="002B146B" w:rsidRPr="00597287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ПП</w:t>
            </w:r>
          </w:p>
        </w:tc>
        <w:tc>
          <w:tcPr>
            <w:tcW w:w="1843" w:type="dxa"/>
          </w:tcPr>
          <w:p w:rsidR="002B146B" w:rsidRPr="00597287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2B146B" w:rsidRPr="002B146B" w:rsidRDefault="002B146B" w:rsidP="002B14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Патрыятычны марафон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be-BY"/>
              </w:rPr>
              <w:t>Я гэтымі месцамі ганаруся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B146B" w:rsidRPr="002B146B" w:rsidRDefault="002B146B" w:rsidP="002B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B146B" w:rsidRPr="002B146B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>
              <w:rPr>
                <w:rFonts w:ascii="Times New Roman" w:hAnsi="Times New Roman" w:cs="Times New Roman"/>
              </w:rPr>
              <w:t>00-11.45</w:t>
            </w:r>
          </w:p>
        </w:tc>
        <w:tc>
          <w:tcPr>
            <w:tcW w:w="2126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43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Андриевская В.М.</w:t>
            </w:r>
          </w:p>
        </w:tc>
      </w:tr>
      <w:tr w:rsidR="002B146B" w:rsidRPr="008B15DA" w:rsidTr="0049357D">
        <w:tc>
          <w:tcPr>
            <w:tcW w:w="675" w:type="dxa"/>
          </w:tcPr>
          <w:p w:rsidR="002B146B" w:rsidRPr="008B15DA" w:rsidRDefault="002B146B" w:rsidP="002B1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2B146B" w:rsidRPr="002B146B" w:rsidRDefault="002B146B" w:rsidP="005D5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6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2B146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146B">
              <w:rPr>
                <w:rFonts w:ascii="Times New Roman" w:hAnsi="Times New Roman"/>
                <w:sz w:val="24"/>
                <w:szCs w:val="24"/>
              </w:rPr>
              <w:t xml:space="preserve"> республиканскому смотру-конкурсу «Пионер лидер - 2022»</w:t>
            </w:r>
          </w:p>
        </w:tc>
        <w:tc>
          <w:tcPr>
            <w:tcW w:w="1134" w:type="dxa"/>
          </w:tcPr>
          <w:p w:rsidR="002B146B" w:rsidRPr="002B146B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701" w:type="dxa"/>
          </w:tcPr>
          <w:p w:rsidR="002B146B" w:rsidRPr="002B146B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</w:tc>
        <w:tc>
          <w:tcPr>
            <w:tcW w:w="2126" w:type="dxa"/>
          </w:tcPr>
          <w:p w:rsidR="002B146B" w:rsidRPr="002B146B" w:rsidRDefault="002B146B" w:rsidP="005D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146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43" w:type="dxa"/>
          </w:tcPr>
          <w:p w:rsidR="002B146B" w:rsidRPr="002B146B" w:rsidRDefault="002B146B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B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5D526E" w:rsidRPr="00FF6F6C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F6C">
              <w:rPr>
                <w:rFonts w:ascii="Times New Roman" w:hAnsi="Times New Roman" w:cs="Times New Roman"/>
              </w:rPr>
              <w:t>«</w:t>
            </w:r>
            <w:proofErr w:type="gramStart"/>
            <w:r w:rsidRPr="00FF6F6C">
              <w:rPr>
                <w:rFonts w:ascii="Times New Roman" w:hAnsi="Times New Roman" w:cs="Times New Roman"/>
              </w:rPr>
              <w:t>Свята</w:t>
            </w:r>
            <w:proofErr w:type="gramEnd"/>
            <w:r w:rsidRPr="00FF6F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F6F6C">
              <w:rPr>
                <w:rFonts w:ascii="Times New Roman" w:hAnsi="Times New Roman" w:cs="Times New Roman"/>
              </w:rPr>
              <w:t>татаў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  і </w:t>
            </w:r>
            <w:proofErr w:type="spellStart"/>
            <w:r w:rsidRPr="00FF6F6C">
              <w:rPr>
                <w:rFonts w:ascii="Times New Roman" w:hAnsi="Times New Roman" w:cs="Times New Roman"/>
              </w:rPr>
              <w:t>сыноў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6F6C">
              <w:rPr>
                <w:rFonts w:ascii="Times New Roman" w:hAnsi="Times New Roman" w:cs="Times New Roman"/>
              </w:rPr>
              <w:t>усіх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абаронцаў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людзей</w:t>
            </w:r>
            <w:proofErr w:type="spellEnd"/>
            <w:r w:rsidRPr="00FF6F6C">
              <w:rPr>
                <w:rFonts w:ascii="Times New Roman" w:hAnsi="Times New Roman" w:cs="Times New Roman"/>
              </w:rPr>
              <w:t>!»</w:t>
            </w:r>
          </w:p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F6C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FF6F6C">
              <w:rPr>
                <w:rFonts w:ascii="Times New Roman" w:hAnsi="Times New Roman" w:cs="Times New Roman"/>
              </w:rPr>
              <w:t>удзелам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бацькоў</w:t>
            </w:r>
            <w:proofErr w:type="spellEnd"/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5D526E" w:rsidRPr="00597287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Л.В.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F6C">
              <w:rPr>
                <w:rFonts w:ascii="Times New Roman" w:hAnsi="Times New Roman" w:cs="Times New Roman"/>
              </w:rPr>
              <w:t>Інтэлектуальная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гульня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FF6F6C">
              <w:rPr>
                <w:rFonts w:ascii="Times New Roman" w:hAnsi="Times New Roman" w:cs="Times New Roman"/>
              </w:rPr>
              <w:t>Знаўцы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роднай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мовы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5D526E" w:rsidRPr="00597287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Сечко Е.В.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F6C">
              <w:rPr>
                <w:rFonts w:ascii="Times New Roman" w:hAnsi="Times New Roman" w:cs="Times New Roman"/>
              </w:rPr>
              <w:t>Паэтычны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калейдаскоп</w:t>
            </w:r>
            <w:proofErr w:type="spellEnd"/>
            <w:r w:rsidRPr="00FF6F6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be-BY"/>
              </w:rPr>
              <w:t>Звіні</w:t>
            </w:r>
            <w:r w:rsidRPr="00FF6F6C">
              <w:rPr>
                <w:rFonts w:ascii="Times New Roman" w:hAnsi="Times New Roman" w:cs="Times New Roman"/>
              </w:rPr>
              <w:t xml:space="preserve">, мая </w:t>
            </w:r>
            <w:proofErr w:type="gramStart"/>
            <w:r w:rsidRPr="00FF6F6C">
              <w:rPr>
                <w:rFonts w:ascii="Times New Roman" w:hAnsi="Times New Roman" w:cs="Times New Roman"/>
              </w:rPr>
              <w:t>светлая</w:t>
            </w:r>
            <w:proofErr w:type="gramEnd"/>
            <w:r w:rsidRPr="00FF6F6C">
              <w:rPr>
                <w:rFonts w:ascii="Times New Roman" w:hAnsi="Times New Roman" w:cs="Times New Roman"/>
              </w:rPr>
              <w:t xml:space="preserve"> родная </w:t>
            </w:r>
            <w:proofErr w:type="spellStart"/>
            <w:r w:rsidRPr="00FF6F6C">
              <w:rPr>
                <w:rFonts w:ascii="Times New Roman" w:hAnsi="Times New Roman" w:cs="Times New Roman"/>
              </w:rPr>
              <w:t>мова</w:t>
            </w:r>
            <w:proofErr w:type="spellEnd"/>
            <w:r w:rsidRPr="00FF6F6C">
              <w:rPr>
                <w:rFonts w:ascii="Times New Roman" w:hAnsi="Times New Roman" w:cs="Times New Roman"/>
              </w:rPr>
              <w:t>!» с приглашением родителей</w:t>
            </w:r>
          </w:p>
        </w:tc>
        <w:tc>
          <w:tcPr>
            <w:tcW w:w="1134" w:type="dxa"/>
          </w:tcPr>
          <w:p w:rsidR="005D526E" w:rsidRPr="00597287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 w:rsidRPr="005D5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49357D" w:rsidRPr="008B15DA" w:rsidTr="0049357D">
        <w:tc>
          <w:tcPr>
            <w:tcW w:w="675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49357D" w:rsidRPr="008B15DA" w:rsidRDefault="0049357D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749">
              <w:rPr>
                <w:rFonts w:ascii="Times New Roman" w:hAnsi="Times New Roman" w:cs="Times New Roman"/>
              </w:rPr>
              <w:t>Літаратурны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турні</w:t>
            </w:r>
            <w:proofErr w:type="gramStart"/>
            <w:r w:rsidRPr="0075474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54749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754749">
              <w:rPr>
                <w:rFonts w:ascii="Times New Roman" w:hAnsi="Times New Roman" w:cs="Times New Roman"/>
              </w:rPr>
              <w:t>Лепшы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чытальнiк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беларускай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літаратуры</w:t>
            </w:r>
            <w:proofErr w:type="spellEnd"/>
            <w:r w:rsidRPr="00754749">
              <w:rPr>
                <w:rFonts w:ascii="Times New Roman" w:hAnsi="Times New Roman" w:cs="Times New Roman"/>
              </w:rPr>
              <w:t>”,</w:t>
            </w:r>
          </w:p>
        </w:tc>
        <w:tc>
          <w:tcPr>
            <w:tcW w:w="1134" w:type="dxa"/>
          </w:tcPr>
          <w:p w:rsidR="0049357D" w:rsidRPr="005D526E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:rsidR="0049357D" w:rsidRDefault="0049357D"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49357D" w:rsidRPr="005D526E" w:rsidRDefault="0049357D" w:rsidP="005D526E">
            <w:pPr>
              <w:jc w:val="center"/>
              <w:rPr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Можейко Н.В.</w:t>
            </w:r>
          </w:p>
        </w:tc>
      </w:tr>
      <w:tr w:rsidR="0049357D" w:rsidRPr="008B15DA" w:rsidTr="0049357D">
        <w:tc>
          <w:tcPr>
            <w:tcW w:w="675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49357D" w:rsidRPr="008B15DA" w:rsidRDefault="0049357D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4749">
              <w:rPr>
                <w:rFonts w:ascii="Times New Roman" w:hAnsi="Times New Roman" w:cs="Times New Roman"/>
              </w:rPr>
              <w:t xml:space="preserve">.Интеллектуально-познавательная  игра «У </w:t>
            </w:r>
            <w:proofErr w:type="spellStart"/>
            <w:proofErr w:type="gramStart"/>
            <w:r w:rsidRPr="00754749">
              <w:rPr>
                <w:rFonts w:ascii="Times New Roman" w:hAnsi="Times New Roman" w:cs="Times New Roman"/>
              </w:rPr>
              <w:t>краіне</w:t>
            </w:r>
            <w:proofErr w:type="spellEnd"/>
            <w:proofErr w:type="gram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мудраца</w:t>
            </w:r>
            <w:proofErr w:type="spellEnd"/>
            <w:r w:rsidRPr="00754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49357D" w:rsidRPr="005D526E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:rsidR="0049357D" w:rsidRDefault="0049357D"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49357D" w:rsidRPr="005D526E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49357D" w:rsidRPr="008B15DA" w:rsidTr="0049357D">
        <w:trPr>
          <w:trHeight w:val="85"/>
        </w:trPr>
        <w:tc>
          <w:tcPr>
            <w:tcW w:w="675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49357D" w:rsidRPr="008B15DA" w:rsidRDefault="0049357D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4749">
              <w:rPr>
                <w:rFonts w:ascii="Times New Roman" w:hAnsi="Times New Roman" w:cs="Times New Roman"/>
              </w:rPr>
              <w:t xml:space="preserve">Конкурсная программа с участием </w:t>
            </w:r>
            <w:proofErr w:type="spellStart"/>
            <w:r w:rsidRPr="00754749">
              <w:rPr>
                <w:rFonts w:ascii="Times New Roman" w:hAnsi="Times New Roman" w:cs="Times New Roman"/>
              </w:rPr>
              <w:t>родителей</w:t>
            </w:r>
            <w:proofErr w:type="gramStart"/>
            <w:r w:rsidRPr="00754749">
              <w:rPr>
                <w:rFonts w:ascii="Times New Roman" w:hAnsi="Times New Roman" w:cs="Times New Roman"/>
              </w:rPr>
              <w:t>“М</w:t>
            </w:r>
            <w:proofErr w:type="gramEnd"/>
            <w:r w:rsidRPr="00754749">
              <w:rPr>
                <w:rFonts w:ascii="Times New Roman" w:hAnsi="Times New Roman" w:cs="Times New Roman"/>
              </w:rPr>
              <w:t>ова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754749">
              <w:rPr>
                <w:rFonts w:ascii="Times New Roman" w:hAnsi="Times New Roman" w:cs="Times New Roman"/>
              </w:rPr>
              <w:t>ці-кава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”  </w:t>
            </w:r>
          </w:p>
        </w:tc>
        <w:tc>
          <w:tcPr>
            <w:tcW w:w="1134" w:type="dxa"/>
          </w:tcPr>
          <w:p w:rsidR="0049357D" w:rsidRPr="005D526E" w:rsidRDefault="0049357D" w:rsidP="005D52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 A</w:t>
            </w:r>
          </w:p>
        </w:tc>
        <w:tc>
          <w:tcPr>
            <w:tcW w:w="1701" w:type="dxa"/>
          </w:tcPr>
          <w:p w:rsidR="0049357D" w:rsidRDefault="0049357D"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49357D" w:rsidRPr="005D526E" w:rsidRDefault="0049357D" w:rsidP="005D52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</w:tr>
      <w:tr w:rsidR="0049357D" w:rsidRPr="008B15DA" w:rsidTr="0049357D">
        <w:tc>
          <w:tcPr>
            <w:tcW w:w="675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49357D" w:rsidRPr="008B15DA" w:rsidRDefault="0049357D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749">
              <w:rPr>
                <w:rFonts w:ascii="Times New Roman" w:hAnsi="Times New Roman" w:cs="Times New Roman"/>
              </w:rPr>
              <w:t>Завочнае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музычнае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падарожжа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Знакам</w:t>
            </w:r>
            <w:proofErr w:type="gramStart"/>
            <w:r w:rsidRPr="00754749">
              <w:rPr>
                <w:rFonts w:ascii="Times New Roman" w:hAnsi="Times New Roman" w:cs="Times New Roman"/>
              </w:rPr>
              <w:t>i</w:t>
            </w:r>
            <w:proofErr w:type="gramEnd"/>
            <w:r w:rsidRPr="00754749">
              <w:rPr>
                <w:rFonts w:ascii="Times New Roman" w:hAnsi="Times New Roman" w:cs="Times New Roman"/>
              </w:rPr>
              <w:t>тыя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выканауцы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Беларусi</w:t>
            </w:r>
            <w:proofErr w:type="spellEnd"/>
            <w:r w:rsidRPr="00754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49357D" w:rsidRPr="005D526E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49357D" w:rsidRDefault="0049357D"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F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F40A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49357D" w:rsidRPr="005D526E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49357D" w:rsidRPr="008B15DA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749">
              <w:rPr>
                <w:rFonts w:ascii="Times New Roman" w:hAnsi="Times New Roman" w:cs="Times New Roman"/>
              </w:rPr>
              <w:t>Літаратурна-музычная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гасцёўня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“</w:t>
            </w:r>
            <w:proofErr w:type="gramStart"/>
            <w:r w:rsidRPr="00754749">
              <w:rPr>
                <w:rFonts w:ascii="Times New Roman" w:hAnsi="Times New Roman" w:cs="Times New Roman"/>
              </w:rPr>
              <w:t>З</w:t>
            </w:r>
            <w:proofErr w:type="gram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легендаў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і казак былых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пакаленняў</w:t>
            </w:r>
            <w:proofErr w:type="spellEnd"/>
            <w:r w:rsidRPr="0075474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</w:tcPr>
          <w:p w:rsidR="005D526E" w:rsidRPr="00597287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749">
              <w:rPr>
                <w:rFonts w:ascii="Times New Roman" w:hAnsi="Times New Roman" w:cs="Times New Roman"/>
              </w:rPr>
              <w:t>Інтэрактыўная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гульня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54749">
              <w:rPr>
                <w:rFonts w:ascii="Times New Roman" w:hAnsi="Times New Roman" w:cs="Times New Roman"/>
              </w:rPr>
              <w:t>Мова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4749">
              <w:rPr>
                <w:rFonts w:ascii="Times New Roman" w:hAnsi="Times New Roman" w:cs="Times New Roman"/>
              </w:rPr>
              <w:t>ці</w:t>
            </w:r>
            <w:proofErr w:type="spellEnd"/>
            <w:r w:rsidRPr="0075474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54749">
              <w:rPr>
                <w:rFonts w:ascii="Times New Roman" w:hAnsi="Times New Roman" w:cs="Times New Roman"/>
              </w:rPr>
              <w:t>кава</w:t>
            </w:r>
            <w:proofErr w:type="spellEnd"/>
            <w:r w:rsidRPr="00754749">
              <w:rPr>
                <w:rFonts w:ascii="Times New Roman" w:hAnsi="Times New Roman" w:cs="Times New Roman"/>
              </w:rPr>
              <w:t>” с приглашением родителей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</w:tcPr>
          <w:p w:rsidR="005D526E" w:rsidRPr="00597287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26E">
              <w:rPr>
                <w:rFonts w:ascii="Times New Roman" w:hAnsi="Times New Roman" w:cs="Times New Roman"/>
              </w:rPr>
              <w:t>Інтэрактыўная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26E">
              <w:rPr>
                <w:rFonts w:ascii="Times New Roman" w:hAnsi="Times New Roman" w:cs="Times New Roman"/>
              </w:rPr>
              <w:t>гульня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526E">
              <w:rPr>
                <w:rFonts w:ascii="Times New Roman" w:hAnsi="Times New Roman" w:cs="Times New Roman"/>
              </w:rPr>
              <w:t>Славутыя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26E">
              <w:rPr>
                <w:rFonts w:ascii="Times New Roman" w:hAnsi="Times New Roman" w:cs="Times New Roman"/>
              </w:rPr>
              <w:t>класікі</w:t>
            </w:r>
            <w:proofErr w:type="spellEnd"/>
            <w:r w:rsidRPr="005D52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5D526E" w:rsidRPr="00597287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26E">
              <w:rPr>
                <w:rFonts w:ascii="Times New Roman" w:hAnsi="Times New Roman" w:cs="Times New Roman"/>
              </w:rPr>
              <w:t>Илюкович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26E">
              <w:rPr>
                <w:rFonts w:ascii="Times New Roman" w:hAnsi="Times New Roman" w:cs="Times New Roman"/>
              </w:rPr>
              <w:t>Віртуальная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26E">
              <w:rPr>
                <w:rFonts w:ascii="Times New Roman" w:hAnsi="Times New Roman" w:cs="Times New Roman"/>
              </w:rPr>
              <w:t>экскурсія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5D526E">
              <w:rPr>
                <w:rFonts w:ascii="Times New Roman" w:hAnsi="Times New Roman" w:cs="Times New Roman"/>
              </w:rPr>
              <w:t>Дарогі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26E">
              <w:rPr>
                <w:rFonts w:ascii="Times New Roman" w:hAnsi="Times New Roman" w:cs="Times New Roman"/>
              </w:rPr>
              <w:t>воінскай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славы </w:t>
            </w:r>
            <w:proofErr w:type="spellStart"/>
            <w:r w:rsidRPr="005D526E">
              <w:rPr>
                <w:rFonts w:ascii="Times New Roman" w:hAnsi="Times New Roman" w:cs="Times New Roman"/>
              </w:rPr>
              <w:t>беларускіх</w:t>
            </w:r>
            <w:proofErr w:type="spellEnd"/>
            <w:r w:rsidRPr="005D52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526E">
              <w:rPr>
                <w:rFonts w:ascii="Times New Roman" w:hAnsi="Times New Roman" w:cs="Times New Roman"/>
              </w:rPr>
              <w:t>п</w:t>
            </w:r>
            <w:proofErr w:type="gramEnd"/>
            <w:r w:rsidRPr="005D526E">
              <w:rPr>
                <w:rFonts w:ascii="Times New Roman" w:hAnsi="Times New Roman" w:cs="Times New Roman"/>
              </w:rPr>
              <w:t>ісьменнікаў</w:t>
            </w:r>
            <w:proofErr w:type="spellEnd"/>
          </w:p>
        </w:tc>
        <w:tc>
          <w:tcPr>
            <w:tcW w:w="1134" w:type="dxa"/>
          </w:tcPr>
          <w:p w:rsidR="005D526E" w:rsidRPr="005D526E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701" w:type="dxa"/>
          </w:tcPr>
          <w:p w:rsidR="005D526E" w:rsidRPr="00597287" w:rsidRDefault="0049357D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526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26" w:type="dxa"/>
          </w:tcPr>
          <w:p w:rsidR="005D526E" w:rsidRPr="00597287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ФОР «Волейбол». </w:t>
            </w:r>
          </w:p>
        </w:tc>
        <w:tc>
          <w:tcPr>
            <w:tcW w:w="1134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VII</w:t>
            </w:r>
          </w:p>
        </w:tc>
        <w:tc>
          <w:tcPr>
            <w:tcW w:w="1701" w:type="dxa"/>
          </w:tcPr>
          <w:p w:rsidR="005D526E" w:rsidRPr="008B15DA" w:rsidRDefault="005D526E" w:rsidP="005D526E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13.00-14.20</w:t>
            </w:r>
          </w:p>
        </w:tc>
        <w:tc>
          <w:tcPr>
            <w:tcW w:w="2126" w:type="dxa"/>
          </w:tcPr>
          <w:p w:rsidR="005D526E" w:rsidRPr="008B15DA" w:rsidRDefault="005D526E" w:rsidP="005D526E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Мотевич А.А.</w:t>
            </w:r>
          </w:p>
        </w:tc>
      </w:tr>
      <w:tr w:rsidR="005D526E" w:rsidRPr="008B15DA" w:rsidTr="0049357D">
        <w:tc>
          <w:tcPr>
            <w:tcW w:w="675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5D526E" w:rsidRPr="008B15DA" w:rsidRDefault="005D526E" w:rsidP="005D52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ОПИ «Волейбол»</w:t>
            </w:r>
          </w:p>
        </w:tc>
        <w:tc>
          <w:tcPr>
            <w:tcW w:w="1134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15DA">
              <w:rPr>
                <w:rFonts w:ascii="Times New Roman" w:eastAsia="Times New Roman" w:hAnsi="Times New Roman"/>
                <w:lang w:val="en-US" w:eastAsia="ru-RU"/>
              </w:rPr>
              <w:t>VIII</w:t>
            </w:r>
            <w:r w:rsidRPr="008B15DA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15DA">
              <w:rPr>
                <w:rFonts w:ascii="Times New Roman" w:eastAsia="Times New Roman" w:hAnsi="Times New Roman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5D526E" w:rsidRPr="008B15DA" w:rsidRDefault="005D526E" w:rsidP="005D526E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2126" w:type="dxa"/>
          </w:tcPr>
          <w:p w:rsidR="005D526E" w:rsidRPr="008B15DA" w:rsidRDefault="005D526E" w:rsidP="005D526E">
            <w:pPr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843" w:type="dxa"/>
          </w:tcPr>
          <w:p w:rsidR="005D526E" w:rsidRPr="008B15DA" w:rsidRDefault="005D526E" w:rsidP="005D52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5DA">
              <w:rPr>
                <w:rFonts w:ascii="Times New Roman" w:hAnsi="Times New Roman" w:cs="Times New Roman"/>
              </w:rPr>
              <w:t>Попова Л.Г.</w:t>
            </w:r>
          </w:p>
        </w:tc>
      </w:tr>
    </w:tbl>
    <w:p w:rsidR="001F2BDD" w:rsidRDefault="001F2BDD" w:rsidP="001F2BDD">
      <w:pPr>
        <w:jc w:val="center"/>
        <w:rPr>
          <w:sz w:val="24"/>
          <w:szCs w:val="24"/>
        </w:rPr>
      </w:pPr>
    </w:p>
    <w:p w:rsidR="00C32609" w:rsidRPr="00E001A4" w:rsidRDefault="00E001A4">
      <w:pPr>
        <w:rPr>
          <w:rFonts w:ascii="Times New Roman" w:hAnsi="Times New Roman" w:cs="Times New Roman"/>
        </w:rPr>
      </w:pPr>
      <w:r w:rsidRPr="00E001A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             А. Л. Чуйко</w:t>
      </w:r>
    </w:p>
    <w:sectPr w:rsidR="00C32609" w:rsidRPr="00E001A4" w:rsidSect="008B15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09"/>
    <w:rsid w:val="00084A56"/>
    <w:rsid w:val="000A3973"/>
    <w:rsid w:val="00124C93"/>
    <w:rsid w:val="001F2BDD"/>
    <w:rsid w:val="002B146B"/>
    <w:rsid w:val="003B49EA"/>
    <w:rsid w:val="003C7421"/>
    <w:rsid w:val="003E6A38"/>
    <w:rsid w:val="0049357D"/>
    <w:rsid w:val="00511F20"/>
    <w:rsid w:val="00597287"/>
    <w:rsid w:val="005D526E"/>
    <w:rsid w:val="006512F7"/>
    <w:rsid w:val="00754749"/>
    <w:rsid w:val="0088022D"/>
    <w:rsid w:val="008B15DA"/>
    <w:rsid w:val="0098247D"/>
    <w:rsid w:val="00B464E3"/>
    <w:rsid w:val="00BC3DFA"/>
    <w:rsid w:val="00C27444"/>
    <w:rsid w:val="00C32609"/>
    <w:rsid w:val="00D342C1"/>
    <w:rsid w:val="00D9718F"/>
    <w:rsid w:val="00E001A4"/>
    <w:rsid w:val="00F15C3B"/>
    <w:rsid w:val="00F87E06"/>
    <w:rsid w:val="00F95CC3"/>
    <w:rsid w:val="00FB53A0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C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95CC3"/>
  </w:style>
  <w:style w:type="character" w:styleId="a6">
    <w:name w:val="Hyperlink"/>
    <w:basedOn w:val="a0"/>
    <w:uiPriority w:val="99"/>
    <w:unhideWhenUsed/>
    <w:rsid w:val="00F95CC3"/>
    <w:rPr>
      <w:color w:val="0000FF"/>
      <w:u w:val="single"/>
    </w:rPr>
  </w:style>
  <w:style w:type="table" w:styleId="a7">
    <w:name w:val="Table Grid"/>
    <w:basedOn w:val="a1"/>
    <w:uiPriority w:val="59"/>
    <w:rsid w:val="0065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C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95CC3"/>
  </w:style>
  <w:style w:type="character" w:styleId="a6">
    <w:name w:val="Hyperlink"/>
    <w:basedOn w:val="a0"/>
    <w:uiPriority w:val="99"/>
    <w:unhideWhenUsed/>
    <w:rsid w:val="00F95CC3"/>
    <w:rPr>
      <w:color w:val="0000FF"/>
      <w:u w:val="single"/>
    </w:rPr>
  </w:style>
  <w:style w:type="table" w:styleId="a7">
    <w:name w:val="Table Grid"/>
    <w:basedOn w:val="a1"/>
    <w:uiPriority w:val="59"/>
    <w:rsid w:val="0065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Master</cp:lastModifiedBy>
  <cp:revision>11</cp:revision>
  <cp:lastPrinted>2022-02-04T18:43:00Z</cp:lastPrinted>
  <dcterms:created xsi:type="dcterms:W3CDTF">2020-11-07T19:48:00Z</dcterms:created>
  <dcterms:modified xsi:type="dcterms:W3CDTF">2022-02-04T18:45:00Z</dcterms:modified>
</cp:coreProperties>
</file>