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D1414C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B50B284" wp14:editId="31DD1E89">
            <wp:simplePos x="0" y="0"/>
            <wp:positionH relativeFrom="column">
              <wp:posOffset>-645795</wp:posOffset>
            </wp:positionH>
            <wp:positionV relativeFrom="paragraph">
              <wp:posOffset>-376555</wp:posOffset>
            </wp:positionV>
            <wp:extent cx="10706735" cy="10972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73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78"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26DDE24" wp14:editId="0BEFD87C">
            <wp:simplePos x="0" y="0"/>
            <wp:positionH relativeFrom="margin">
              <wp:posOffset>609024</wp:posOffset>
            </wp:positionH>
            <wp:positionV relativeFrom="margin">
              <wp:posOffset>-302393</wp:posOffset>
            </wp:positionV>
            <wp:extent cx="4146697" cy="2158410"/>
            <wp:effectExtent l="0" t="0" r="0" b="0"/>
            <wp:wrapNone/>
            <wp:docPr id="1" name="Рисунок 1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97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FDA">
        <w:rPr>
          <w:rFonts w:ascii="Times New Roman" w:hAnsi="Times New Roman" w:cs="Times New Roman"/>
          <w:sz w:val="28"/>
          <w:szCs w:val="28"/>
        </w:rPr>
        <w:t>УТВЕРЖДАЮ</w:t>
      </w:r>
    </w:p>
    <w:p w:rsidR="00FB5307" w:rsidRDefault="00F01FDA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государственного учреждения образования «Средняя школа №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01FDA" w:rsidRDefault="00FB5307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Берёзовки»</w:t>
      </w:r>
    </w:p>
    <w:p w:rsidR="00F01FDA" w:rsidRDefault="00F01FDA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 В. Ч. Бештень</w:t>
      </w:r>
    </w:p>
    <w:p w:rsidR="00F01FDA" w:rsidRDefault="00410CF4" w:rsidP="00F01FDA">
      <w:pPr>
        <w:spacing w:after="0"/>
        <w:ind w:left="109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1414C">
        <w:rPr>
          <w:rFonts w:ascii="Times New Roman" w:hAnsi="Times New Roman" w:cs="Times New Roman"/>
          <w:sz w:val="28"/>
          <w:szCs w:val="28"/>
        </w:rPr>
        <w:t>8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B3231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9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B32316">
        <w:rPr>
          <w:rFonts w:ascii="Times New Roman" w:hAnsi="Times New Roman" w:cs="Times New Roman"/>
          <w:sz w:val="28"/>
          <w:szCs w:val="28"/>
        </w:rPr>
        <w:t xml:space="preserve"> 2021 г.</w:t>
      </w: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1808"/>
        <w:gridCol w:w="1976"/>
        <w:gridCol w:w="1557"/>
        <w:gridCol w:w="1771"/>
        <w:gridCol w:w="2974"/>
        <w:gridCol w:w="2249"/>
        <w:gridCol w:w="1700"/>
        <w:gridCol w:w="1700"/>
      </w:tblGrid>
      <w:tr w:rsidR="00F01FDA" w:rsidRPr="00B32316" w:rsidTr="00B32316">
        <w:tc>
          <w:tcPr>
            <w:tcW w:w="7112" w:type="dxa"/>
            <w:gridSpan w:val="4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Расписание работы спортивного зала</w:t>
            </w:r>
          </w:p>
          <w:p w:rsidR="00F01FDA" w:rsidRPr="00B32316" w:rsidRDefault="004E2846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 w:rsidR="00D1414C">
              <w:rPr>
                <w:rFonts w:ascii="Times New Roman" w:hAnsi="Times New Roman" w:cs="Times New Roman"/>
                <w:b/>
                <w:sz w:val="28"/>
                <w:szCs w:val="28"/>
              </w:rPr>
              <w:t>02 октября</w:t>
            </w:r>
            <w:r w:rsidR="00F01FDA"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32316"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2021 года</w:t>
            </w:r>
          </w:p>
        </w:tc>
        <w:tc>
          <w:tcPr>
            <w:tcW w:w="8623" w:type="dxa"/>
            <w:gridSpan w:val="4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Педагог-психолог приглашает</w:t>
            </w:r>
          </w:p>
          <w:p w:rsidR="00F01FDA" w:rsidRPr="00B32316" w:rsidRDefault="00D1414C" w:rsidP="001E76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 октября</w:t>
            </w: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2021 года</w:t>
            </w:r>
          </w:p>
        </w:tc>
      </w:tr>
      <w:tr w:rsidR="00B32316" w:rsidRPr="00B32316" w:rsidTr="00B32316">
        <w:tc>
          <w:tcPr>
            <w:tcW w:w="1808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1976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557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учащихся</w:t>
            </w:r>
          </w:p>
        </w:tc>
        <w:tc>
          <w:tcPr>
            <w:tcW w:w="1771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974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249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учащихся</w:t>
            </w:r>
          </w:p>
        </w:tc>
        <w:tc>
          <w:tcPr>
            <w:tcW w:w="1700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1700" w:type="dxa"/>
          </w:tcPr>
          <w:p w:rsidR="00F01FDA" w:rsidRPr="00B32316" w:rsidRDefault="00F01FDA" w:rsidP="00062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316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410CF4" w:rsidRPr="00B32316" w:rsidTr="009A66BB">
        <w:tc>
          <w:tcPr>
            <w:tcW w:w="1808" w:type="dxa"/>
            <w:vMerge w:val="restart"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F4">
              <w:rPr>
                <w:rFonts w:ascii="Times New Roman" w:hAnsi="Times New Roman" w:cs="Times New Roman"/>
                <w:sz w:val="28"/>
                <w:szCs w:val="28"/>
              </w:rPr>
              <w:t>Попова Л.Г.</w:t>
            </w:r>
          </w:p>
        </w:tc>
        <w:tc>
          <w:tcPr>
            <w:tcW w:w="1976" w:type="dxa"/>
            <w:vMerge w:val="restart"/>
            <w:vAlign w:val="center"/>
          </w:tcPr>
          <w:p w:rsidR="00410CF4" w:rsidRPr="00B32316" w:rsidRDefault="00410CF4" w:rsidP="00410C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ОПИ «Подвижные игры»</w:t>
            </w:r>
          </w:p>
        </w:tc>
        <w:tc>
          <w:tcPr>
            <w:tcW w:w="1557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410CF4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II-IV</w:t>
            </w:r>
          </w:p>
          <w:p w:rsidR="00410CF4" w:rsidRPr="00410CF4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классы</w:t>
            </w:r>
          </w:p>
        </w:tc>
        <w:tc>
          <w:tcPr>
            <w:tcW w:w="1771" w:type="dxa"/>
            <w:vMerge w:val="restart"/>
          </w:tcPr>
          <w:p w:rsidR="00410CF4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12.00-12.45</w:t>
            </w:r>
          </w:p>
        </w:tc>
        <w:tc>
          <w:tcPr>
            <w:tcW w:w="2974" w:type="dxa"/>
          </w:tcPr>
          <w:p w:rsidR="00410CF4" w:rsidRPr="006B335E" w:rsidRDefault="00410CF4" w:rsidP="00410CF4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Факультатив «Основы семейной жизни»</w:t>
            </w:r>
          </w:p>
        </w:tc>
        <w:tc>
          <w:tcPr>
            <w:tcW w:w="2249" w:type="dxa"/>
          </w:tcPr>
          <w:p w:rsidR="00410CF4" w:rsidRPr="006B335E" w:rsidRDefault="00410CF4" w:rsidP="00410CF4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XI</w:t>
            </w:r>
          </w:p>
        </w:tc>
        <w:tc>
          <w:tcPr>
            <w:tcW w:w="1700" w:type="dxa"/>
          </w:tcPr>
          <w:p w:rsidR="00410CF4" w:rsidRPr="006B335E" w:rsidRDefault="00410CF4" w:rsidP="00410CF4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08.30-9.15</w:t>
            </w:r>
          </w:p>
        </w:tc>
        <w:tc>
          <w:tcPr>
            <w:tcW w:w="1700" w:type="dxa"/>
          </w:tcPr>
          <w:p w:rsidR="00410CF4" w:rsidRPr="002E2805" w:rsidRDefault="00410CF4" w:rsidP="00410CF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92A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Каб</w:t>
            </w:r>
            <w:proofErr w:type="spellEnd"/>
            <w:r w:rsidRPr="00D92A1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№ </w:t>
            </w:r>
            <w:r w:rsidRPr="00D92A1D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</w:tr>
      <w:tr w:rsidR="00D1414C" w:rsidRPr="00B32316" w:rsidTr="00B32316">
        <w:tc>
          <w:tcPr>
            <w:tcW w:w="1808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6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1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</w:tcPr>
          <w:p w:rsidR="00D1414C" w:rsidRPr="00436C60" w:rsidRDefault="00D1414C" w:rsidP="00D1414C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консультация с учащимся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класса</w:t>
            </w:r>
          </w:p>
        </w:tc>
        <w:tc>
          <w:tcPr>
            <w:tcW w:w="2249" w:type="dxa"/>
          </w:tcPr>
          <w:p w:rsidR="00D1414C" w:rsidRPr="00410CF4" w:rsidRDefault="00D1414C" w:rsidP="00D1414C">
            <w:pPr>
              <w:pStyle w:val="a4"/>
              <w:jc w:val="center"/>
              <w:rPr>
                <w:rFonts w:ascii="Times New Roman" w:eastAsia="Times New Roman" w:hAnsi="Times New Roman"/>
                <w:bCs/>
                <w:iCs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VIII</w:t>
            </w:r>
          </w:p>
        </w:tc>
        <w:tc>
          <w:tcPr>
            <w:tcW w:w="1700" w:type="dxa"/>
          </w:tcPr>
          <w:p w:rsidR="00D1414C" w:rsidRPr="006B335E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09.15-10.00</w:t>
            </w:r>
          </w:p>
        </w:tc>
        <w:tc>
          <w:tcPr>
            <w:tcW w:w="1700" w:type="dxa"/>
          </w:tcPr>
          <w:p w:rsidR="00D1414C" w:rsidRPr="006B335E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ПП</w:t>
            </w:r>
          </w:p>
        </w:tc>
      </w:tr>
      <w:tr w:rsidR="00D1414C" w:rsidRPr="00B32316" w:rsidTr="00410CF4">
        <w:trPr>
          <w:trHeight w:val="409"/>
        </w:trPr>
        <w:tc>
          <w:tcPr>
            <w:tcW w:w="1808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6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1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  <w:vMerge w:val="restart"/>
          </w:tcPr>
          <w:p w:rsidR="00D1414C" w:rsidRDefault="00D1414C" w:rsidP="00D1414C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Подготовка к </w:t>
            </w: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тренинговому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занятию</w:t>
            </w:r>
          </w:p>
          <w:p w:rsidR="00D1414C" w:rsidRPr="006B335E" w:rsidRDefault="00D1414C" w:rsidP="00D1414C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«Злое/не злое занятие»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2249" w:type="dxa"/>
            <w:vMerge w:val="restart"/>
          </w:tcPr>
          <w:p w:rsidR="00D1414C" w:rsidRDefault="00D1414C" w:rsidP="00D1414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D1414C" w:rsidRPr="002C2066" w:rsidRDefault="00D1414C" w:rsidP="00D14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vMerge w:val="restart"/>
          </w:tcPr>
          <w:p w:rsidR="00D1414C" w:rsidRDefault="00D1414C" w:rsidP="00D14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1414C" w:rsidRPr="002C2066" w:rsidRDefault="00D1414C" w:rsidP="00D14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10.00-11.00</w:t>
            </w:r>
          </w:p>
        </w:tc>
        <w:tc>
          <w:tcPr>
            <w:tcW w:w="1700" w:type="dxa"/>
            <w:vMerge w:val="restart"/>
          </w:tcPr>
          <w:p w:rsidR="00D1414C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1414C" w:rsidRPr="006B335E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 ПП</w:t>
            </w:r>
          </w:p>
        </w:tc>
      </w:tr>
      <w:tr w:rsidR="00D1414C" w:rsidRPr="00B32316" w:rsidTr="00D1414C">
        <w:trPr>
          <w:trHeight w:val="631"/>
        </w:trPr>
        <w:tc>
          <w:tcPr>
            <w:tcW w:w="1808" w:type="dxa"/>
            <w:vMerge w:val="restart"/>
          </w:tcPr>
          <w:p w:rsidR="00D1414C" w:rsidRPr="006B335E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Мотевич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А.А.</w:t>
            </w:r>
          </w:p>
        </w:tc>
        <w:tc>
          <w:tcPr>
            <w:tcW w:w="1976" w:type="dxa"/>
            <w:vMerge w:val="restart"/>
          </w:tcPr>
          <w:p w:rsidR="00D1414C" w:rsidRDefault="00D1414C" w:rsidP="00D1414C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ФОР «Волейбол»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. </w:t>
            </w:r>
          </w:p>
          <w:p w:rsidR="00D1414C" w:rsidRPr="006B335E" w:rsidRDefault="00D1414C" w:rsidP="00D1414C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557" w:type="dxa"/>
            <w:vMerge w:val="restart"/>
          </w:tcPr>
          <w:p w:rsidR="00D1414C" w:rsidRDefault="00D1414C" w:rsidP="00D1414C">
            <w:pP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D1414C" w:rsidRDefault="00D1414C" w:rsidP="00D1414C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</w:t>
            </w:r>
            <w:r w:rsidRPr="003C345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</w:t>
            </w:r>
          </w:p>
          <w:p w:rsidR="00D1414C" w:rsidRPr="00410CF4" w:rsidRDefault="00D1414C" w:rsidP="00D1414C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классы</w:t>
            </w:r>
          </w:p>
        </w:tc>
        <w:tc>
          <w:tcPr>
            <w:tcW w:w="1771" w:type="dxa"/>
            <w:vMerge w:val="restart"/>
          </w:tcPr>
          <w:p w:rsidR="00D1414C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1414C" w:rsidRPr="006B335E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13.00-14.20</w:t>
            </w:r>
          </w:p>
        </w:tc>
        <w:tc>
          <w:tcPr>
            <w:tcW w:w="2974" w:type="dxa"/>
            <w:vMerge/>
          </w:tcPr>
          <w:p w:rsidR="00D1414C" w:rsidRDefault="00D1414C" w:rsidP="00D141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9" w:type="dxa"/>
            <w:vMerge/>
          </w:tcPr>
          <w:p w:rsidR="00D1414C" w:rsidRPr="00410CF4" w:rsidRDefault="00D1414C" w:rsidP="00D14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vMerge/>
          </w:tcPr>
          <w:p w:rsidR="00D1414C" w:rsidRDefault="00D1414C" w:rsidP="00D1414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0" w:type="dxa"/>
            <w:vMerge/>
          </w:tcPr>
          <w:p w:rsidR="00D1414C" w:rsidRDefault="00D1414C" w:rsidP="00D14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1414C" w:rsidRPr="00B32316" w:rsidTr="00410CF4">
        <w:trPr>
          <w:trHeight w:val="322"/>
        </w:trPr>
        <w:tc>
          <w:tcPr>
            <w:tcW w:w="1808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6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1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  <w:vMerge w:val="restart"/>
          </w:tcPr>
          <w:p w:rsidR="00D1414C" w:rsidRPr="000B08A6" w:rsidRDefault="00D1414C" w:rsidP="00D1414C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Психологический практикум с элементами игры «В стране чувств и эмоций»</w:t>
            </w:r>
          </w:p>
        </w:tc>
        <w:tc>
          <w:tcPr>
            <w:tcW w:w="2249" w:type="dxa"/>
            <w:vMerge w:val="restart"/>
          </w:tcPr>
          <w:p w:rsidR="00D1414C" w:rsidRDefault="00D1414C" w:rsidP="00D1414C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D1414C" w:rsidRPr="006B335E" w:rsidRDefault="00D1414C" w:rsidP="00D1414C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en-US"/>
              </w:rPr>
              <w:t>III-IV</w:t>
            </w:r>
          </w:p>
        </w:tc>
        <w:tc>
          <w:tcPr>
            <w:tcW w:w="1700" w:type="dxa"/>
            <w:vMerge w:val="restart"/>
          </w:tcPr>
          <w:p w:rsidR="00D1414C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1414C" w:rsidRPr="006B335E" w:rsidRDefault="00D1414C" w:rsidP="00E5023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E50231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.00-1</w:t>
            </w:r>
            <w:r w:rsidR="00E50231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.45</w:t>
            </w:r>
          </w:p>
        </w:tc>
        <w:tc>
          <w:tcPr>
            <w:tcW w:w="1700" w:type="dxa"/>
            <w:vMerge w:val="restart"/>
          </w:tcPr>
          <w:p w:rsidR="00D1414C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1414C" w:rsidRPr="006B335E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№ 8</w:t>
            </w:r>
          </w:p>
        </w:tc>
      </w:tr>
      <w:tr w:rsidR="00D1414C" w:rsidRPr="00B32316" w:rsidTr="00863292">
        <w:trPr>
          <w:trHeight w:val="493"/>
        </w:trPr>
        <w:tc>
          <w:tcPr>
            <w:tcW w:w="1808" w:type="dxa"/>
            <w:vMerge w:val="restart"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CF4">
              <w:rPr>
                <w:rFonts w:ascii="Times New Roman" w:hAnsi="Times New Roman" w:cs="Times New Roman"/>
                <w:sz w:val="28"/>
                <w:szCs w:val="28"/>
              </w:rPr>
              <w:t>Попова Л.Г.</w:t>
            </w:r>
          </w:p>
        </w:tc>
        <w:tc>
          <w:tcPr>
            <w:tcW w:w="1976" w:type="dxa"/>
            <w:vMerge w:val="restart"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ОПИ «Волейбол»</w:t>
            </w:r>
          </w:p>
        </w:tc>
        <w:tc>
          <w:tcPr>
            <w:tcW w:w="1557" w:type="dxa"/>
            <w:vMerge w:val="restart"/>
          </w:tcPr>
          <w:p w:rsidR="00D1414C" w:rsidRDefault="00D1414C" w:rsidP="00D1414C">
            <w:pP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D1414C" w:rsidRDefault="00D1414C" w:rsidP="00D1414C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D1414C" w:rsidRDefault="00D1414C" w:rsidP="00D1414C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D1414C" w:rsidRDefault="00D1414C" w:rsidP="00D1414C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VIII</w:t>
            </w:r>
            <w:r w:rsidRPr="003C3450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-</w:t>
            </w:r>
            <w:r w:rsidRPr="006B335E">
              <w:rPr>
                <w:rFonts w:ascii="Times New Roman" w:eastAsia="Times New Roman" w:hAnsi="Times New Roman"/>
                <w:sz w:val="27"/>
                <w:szCs w:val="27"/>
                <w:lang w:val="en-US" w:eastAsia="ru-RU"/>
              </w:rPr>
              <w:t>XI</w:t>
            </w:r>
          </w:p>
          <w:p w:rsidR="00D1414C" w:rsidRPr="00410CF4" w:rsidRDefault="00D1414C" w:rsidP="00D1414C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классы</w:t>
            </w:r>
          </w:p>
        </w:tc>
        <w:tc>
          <w:tcPr>
            <w:tcW w:w="1771" w:type="dxa"/>
            <w:vMerge w:val="restart"/>
          </w:tcPr>
          <w:p w:rsidR="00D1414C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1414C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1414C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1414C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D1414C" w:rsidRPr="006B335E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16.00-17.30</w:t>
            </w:r>
          </w:p>
        </w:tc>
        <w:tc>
          <w:tcPr>
            <w:tcW w:w="2974" w:type="dxa"/>
            <w:vMerge/>
          </w:tcPr>
          <w:p w:rsidR="00D1414C" w:rsidRDefault="00D1414C" w:rsidP="00D1414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49" w:type="dxa"/>
            <w:vMerge/>
          </w:tcPr>
          <w:p w:rsidR="00D1414C" w:rsidRPr="009C540F" w:rsidRDefault="00D1414C" w:rsidP="00D1414C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700" w:type="dxa"/>
            <w:vMerge/>
          </w:tcPr>
          <w:p w:rsidR="00D1414C" w:rsidRDefault="00D1414C" w:rsidP="00D1414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</w:tcPr>
          <w:p w:rsidR="00D1414C" w:rsidRPr="00D92A1D" w:rsidRDefault="00D1414C" w:rsidP="00D1414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1414C" w:rsidRPr="00B32316" w:rsidTr="00D1414C">
        <w:trPr>
          <w:trHeight w:val="1115"/>
        </w:trPr>
        <w:tc>
          <w:tcPr>
            <w:tcW w:w="1808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6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1" w:type="dxa"/>
            <w:vMerge/>
            <w:vAlign w:val="center"/>
          </w:tcPr>
          <w:p w:rsidR="00D1414C" w:rsidRPr="00B32316" w:rsidRDefault="00D1414C" w:rsidP="00D141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</w:tcPr>
          <w:p w:rsidR="00D1414C" w:rsidRPr="006B335E" w:rsidRDefault="00D1414C" w:rsidP="00D1414C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Тренинговое занятие «Злое/не злое занятие»</w:t>
            </w:r>
          </w:p>
        </w:tc>
        <w:tc>
          <w:tcPr>
            <w:tcW w:w="2249" w:type="dxa"/>
          </w:tcPr>
          <w:p w:rsidR="00D1414C" w:rsidRPr="00D1414C" w:rsidRDefault="00D1414C" w:rsidP="00D1414C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6B335E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val="en-US"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val="en-US" w:eastAsia="ru-RU"/>
              </w:rPr>
              <w:t>XI</w:t>
            </w:r>
          </w:p>
        </w:tc>
        <w:tc>
          <w:tcPr>
            <w:tcW w:w="1700" w:type="dxa"/>
          </w:tcPr>
          <w:p w:rsidR="00D1414C" w:rsidRPr="006B335E" w:rsidRDefault="00D1414C" w:rsidP="00E5023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E50231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.00-1</w:t>
            </w:r>
            <w:r w:rsidR="00E50231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.45</w:t>
            </w:r>
          </w:p>
        </w:tc>
        <w:tc>
          <w:tcPr>
            <w:tcW w:w="1700" w:type="dxa"/>
          </w:tcPr>
          <w:p w:rsidR="00D1414C" w:rsidRPr="006B335E" w:rsidRDefault="00D1414C" w:rsidP="00D1414C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. №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12</w:t>
            </w:r>
          </w:p>
        </w:tc>
      </w:tr>
      <w:tr w:rsidR="00E50231" w:rsidRPr="00B32316" w:rsidTr="00393C41">
        <w:trPr>
          <w:trHeight w:val="1122"/>
        </w:trPr>
        <w:tc>
          <w:tcPr>
            <w:tcW w:w="1808" w:type="dxa"/>
            <w:vMerge/>
            <w:vAlign w:val="center"/>
          </w:tcPr>
          <w:p w:rsidR="00E50231" w:rsidRPr="00B32316" w:rsidRDefault="00E50231" w:rsidP="00E502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6" w:type="dxa"/>
            <w:vMerge/>
            <w:vAlign w:val="center"/>
          </w:tcPr>
          <w:p w:rsidR="00E50231" w:rsidRPr="00B32316" w:rsidRDefault="00E50231" w:rsidP="00E502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7" w:type="dxa"/>
            <w:vMerge/>
            <w:vAlign w:val="center"/>
          </w:tcPr>
          <w:p w:rsidR="00E50231" w:rsidRPr="00B32316" w:rsidRDefault="00E50231" w:rsidP="00E502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71" w:type="dxa"/>
            <w:vMerge/>
            <w:vAlign w:val="center"/>
          </w:tcPr>
          <w:p w:rsidR="00E50231" w:rsidRPr="00B32316" w:rsidRDefault="00E50231" w:rsidP="00E502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4" w:type="dxa"/>
          </w:tcPr>
          <w:p w:rsidR="00E50231" w:rsidRPr="00436C60" w:rsidRDefault="00E50231" w:rsidP="00E5023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консультация с законными представителями учащегося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VIII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класса</w:t>
            </w:r>
          </w:p>
        </w:tc>
        <w:tc>
          <w:tcPr>
            <w:tcW w:w="2249" w:type="dxa"/>
          </w:tcPr>
          <w:p w:rsidR="00E50231" w:rsidRPr="000B08A6" w:rsidRDefault="00E50231" w:rsidP="00E50231">
            <w:pPr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зак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ред.уч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val="en-US" w:eastAsia="ru-RU"/>
              </w:rPr>
              <w:t>VIII</w:t>
            </w:r>
            <w:r w:rsidRPr="000B08A6"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7"/>
                <w:szCs w:val="27"/>
                <w:lang w:eastAsia="ru-RU"/>
              </w:rPr>
              <w:t>класса</w:t>
            </w:r>
          </w:p>
        </w:tc>
        <w:tc>
          <w:tcPr>
            <w:tcW w:w="1700" w:type="dxa"/>
          </w:tcPr>
          <w:p w:rsidR="00E50231" w:rsidRPr="006B335E" w:rsidRDefault="00E50231" w:rsidP="00E5023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13.00-1</w:t>
            </w:r>
            <w:bookmarkStart w:id="0" w:name="_GoBack"/>
            <w:bookmarkEnd w:id="0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3.45</w:t>
            </w:r>
          </w:p>
        </w:tc>
        <w:tc>
          <w:tcPr>
            <w:tcW w:w="1700" w:type="dxa"/>
          </w:tcPr>
          <w:p w:rsidR="00E50231" w:rsidRPr="006B335E" w:rsidRDefault="00E50231" w:rsidP="00E50231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>Каб</w:t>
            </w:r>
            <w:proofErr w:type="spellEnd"/>
            <w:r w:rsidRPr="006B335E">
              <w:rPr>
                <w:rFonts w:ascii="Times New Roman" w:hAnsi="Times New Roman" w:cs="Times New Roman"/>
                <w:sz w:val="27"/>
                <w:szCs w:val="27"/>
              </w:rPr>
              <w:t xml:space="preserve">.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ПП</w:t>
            </w:r>
          </w:p>
        </w:tc>
      </w:tr>
    </w:tbl>
    <w:p w:rsidR="005162E4" w:rsidRDefault="005162E4">
      <w:pPr>
        <w:rPr>
          <w:sz w:val="23"/>
          <w:szCs w:val="23"/>
        </w:rPr>
      </w:pPr>
    </w:p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1D27E9"/>
    <w:rsid w:val="001E7639"/>
    <w:rsid w:val="002E5055"/>
    <w:rsid w:val="003E4F81"/>
    <w:rsid w:val="00410CF4"/>
    <w:rsid w:val="004E2846"/>
    <w:rsid w:val="005162E4"/>
    <w:rsid w:val="0084353A"/>
    <w:rsid w:val="00897262"/>
    <w:rsid w:val="00AF4BC7"/>
    <w:rsid w:val="00B32316"/>
    <w:rsid w:val="00BC0978"/>
    <w:rsid w:val="00C55114"/>
    <w:rsid w:val="00D1414C"/>
    <w:rsid w:val="00DF4D2E"/>
    <w:rsid w:val="00E50231"/>
    <w:rsid w:val="00F01FDA"/>
    <w:rsid w:val="00F12387"/>
    <w:rsid w:val="00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13</cp:revision>
  <cp:lastPrinted>2021-10-01T05:42:00Z</cp:lastPrinted>
  <dcterms:created xsi:type="dcterms:W3CDTF">2020-10-16T12:26:00Z</dcterms:created>
  <dcterms:modified xsi:type="dcterms:W3CDTF">2021-10-01T06:31:00Z</dcterms:modified>
</cp:coreProperties>
</file>