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DA" w:rsidRDefault="004E2167" w:rsidP="00994E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7C49C23" wp14:editId="3CA6A6E2">
                <wp:simplePos x="0" y="0"/>
                <wp:positionH relativeFrom="column">
                  <wp:posOffset>6370320</wp:posOffset>
                </wp:positionH>
                <wp:positionV relativeFrom="paragraph">
                  <wp:posOffset>-66675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2167" w:rsidRPr="00B0005D" w:rsidRDefault="004E2167" w:rsidP="004E2167">
                            <w:pPr>
                              <w:pStyle w:val="a4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Директор 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осударственного</w:t>
                            </w:r>
                            <w:proofErr w:type="gramEnd"/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учреждения образования</w:t>
                            </w:r>
                          </w:p>
                          <w:p w:rsidR="004E2167" w:rsidRPr="00EB2E02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«Средняя школа № 1 г. Берёзовки»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В.Ч. Бештень </w:t>
                            </w:r>
                          </w:p>
                          <w:p w:rsidR="004E2167" w:rsidRPr="00B0005D" w:rsidRDefault="00A141C3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>01.02</w:t>
                            </w:r>
                            <w:r w:rsidR="004E2167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.2022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501.6pt;margin-top:-5.25pt;width:294.65pt;height:87.2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" filled="f" fillcolor="#4f81bd [3204]" stroked="f" strokecolor="black [3213]">
                <v:shadow color="#eeece1 [3214]"/>
                <v:textbox style="mso-fit-shape-to-text:t">
                  <w:txbxContent>
                    <w:p w:rsidR="004E2167" w:rsidRPr="00B0005D" w:rsidRDefault="004E2167" w:rsidP="004E2167">
                      <w:pPr>
                        <w:pStyle w:val="a4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Директор 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Г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осударственного</w:t>
                      </w:r>
                      <w:proofErr w:type="gramEnd"/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учреждения образования</w:t>
                      </w:r>
                    </w:p>
                    <w:p w:rsidR="004E2167" w:rsidRPr="00EB2E02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«Средняя школа № 1 г. Берёзовки»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В.Ч. Бештень </w:t>
                      </w:r>
                    </w:p>
                    <w:p w:rsidR="004E2167" w:rsidRPr="00B0005D" w:rsidRDefault="00A141C3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  <w:lang w:val="be-BY"/>
                        </w:rPr>
                        <w:t>01.02</w:t>
                      </w:r>
                      <w:r w:rsidR="004E2167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.2022</w:t>
                      </w:r>
                    </w:p>
                  </w:txbxContent>
                </v:textbox>
              </v:rect>
            </w:pict>
          </mc:Fallback>
        </mc:AlternateContent>
      </w:r>
      <w:r w:rsidR="00994EF3"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 wp14:anchorId="12540C8D" wp14:editId="3D72278F">
            <wp:simplePos x="0" y="0"/>
            <wp:positionH relativeFrom="column">
              <wp:posOffset>817245</wp:posOffset>
            </wp:positionH>
            <wp:positionV relativeFrom="paragraph">
              <wp:posOffset>-104775</wp:posOffset>
            </wp:positionV>
            <wp:extent cx="2688590" cy="1673225"/>
            <wp:effectExtent l="0" t="0" r="0" b="3175"/>
            <wp:wrapNone/>
            <wp:docPr id="28" name="Рисунок 28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859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EF3"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544" behindDoc="0" locked="0" layoutInCell="1" allowOverlap="1" wp14:anchorId="5F64647A" wp14:editId="296F79C2">
            <wp:simplePos x="0" y="0"/>
            <wp:positionH relativeFrom="column">
              <wp:posOffset>2493645</wp:posOffset>
            </wp:positionH>
            <wp:positionV relativeFrom="paragraph">
              <wp:posOffset>6350</wp:posOffset>
            </wp:positionV>
            <wp:extent cx="1735455" cy="1080135"/>
            <wp:effectExtent l="0" t="0" r="0" b="5715"/>
            <wp:wrapNone/>
            <wp:docPr id="29" name="Рисунок 29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545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EF3">
        <w:rPr>
          <w:noProof/>
          <w:lang w:eastAsia="ru-RU"/>
        </w:rPr>
        <w:drawing>
          <wp:anchor distT="0" distB="0" distL="114300" distR="114300" simplePos="0" relativeHeight="251636224" behindDoc="1" locked="0" layoutInCell="1" allowOverlap="1" wp14:anchorId="349ECE5C" wp14:editId="4B5F72D1">
            <wp:simplePos x="0" y="0"/>
            <wp:positionH relativeFrom="column">
              <wp:posOffset>-715645</wp:posOffset>
            </wp:positionH>
            <wp:positionV relativeFrom="paragraph">
              <wp:posOffset>-270510</wp:posOffset>
            </wp:positionV>
            <wp:extent cx="10677525" cy="7536815"/>
            <wp:effectExtent l="0" t="0" r="9525" b="6985"/>
            <wp:wrapNone/>
            <wp:docPr id="19" name="Рисунок 19" descr="http://900igr.net/up/datai/14183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i/141836/0002-003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FDA" w:rsidRDefault="0024110A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  <w:r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0" locked="0" layoutInCell="1" allowOverlap="1" wp14:anchorId="5655C3D7" wp14:editId="3346E50B">
            <wp:simplePos x="0" y="0"/>
            <wp:positionH relativeFrom="column">
              <wp:posOffset>346</wp:posOffset>
            </wp:positionH>
            <wp:positionV relativeFrom="paragraph">
              <wp:posOffset>21013</wp:posOffset>
            </wp:positionV>
            <wp:extent cx="1736061" cy="1080654"/>
            <wp:effectExtent l="0" t="0" r="0" b="5715"/>
            <wp:wrapNone/>
            <wp:docPr id="30" name="Рисунок 30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0693" cy="108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97B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9A5D70">
      <w:pPr>
        <w:spacing w:after="0"/>
        <w:ind w:left="9923"/>
        <w:jc w:val="center"/>
        <w:rPr>
          <w:rFonts w:ascii="Times New Roman" w:hAnsi="Times New Roman" w:cs="Times New Roman"/>
          <w:sz w:val="28"/>
          <w:szCs w:val="28"/>
        </w:rPr>
      </w:pPr>
    </w:p>
    <w:p w:rsidR="00935F28" w:rsidRDefault="00935F28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2977"/>
        <w:gridCol w:w="6379"/>
        <w:gridCol w:w="2977"/>
        <w:gridCol w:w="3402"/>
      </w:tblGrid>
      <w:tr w:rsidR="00994EF3" w:rsidRPr="004E2167" w:rsidTr="007B6138">
        <w:tc>
          <w:tcPr>
            <w:tcW w:w="15735" w:type="dxa"/>
            <w:gridSpan w:val="4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E2167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Расписание работы спортивного зала</w:t>
            </w:r>
          </w:p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E2167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на </w:t>
            </w:r>
            <w:r w:rsidR="00A141C3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05 февраля</w:t>
            </w:r>
            <w:r w:rsidR="004E2167" w:rsidRPr="004E2167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2022 года</w:t>
            </w:r>
          </w:p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994EF3" w:rsidRPr="004E2167" w:rsidTr="007B6138">
        <w:trPr>
          <w:trHeight w:val="876"/>
        </w:trPr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ФИО педагога</w:t>
            </w:r>
          </w:p>
        </w:tc>
        <w:tc>
          <w:tcPr>
            <w:tcW w:w="6379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Направление деятельности</w:t>
            </w:r>
          </w:p>
        </w:tc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Категория учащихся</w:t>
            </w:r>
          </w:p>
        </w:tc>
        <w:tc>
          <w:tcPr>
            <w:tcW w:w="3402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Время проведения</w:t>
            </w:r>
          </w:p>
        </w:tc>
        <w:bookmarkStart w:id="0" w:name="_GoBack"/>
        <w:bookmarkEnd w:id="0"/>
      </w:tr>
      <w:tr w:rsidR="00A141C3" w:rsidRPr="004E2167" w:rsidTr="007B6138">
        <w:trPr>
          <w:trHeight w:val="876"/>
        </w:trPr>
        <w:tc>
          <w:tcPr>
            <w:tcW w:w="2977" w:type="dxa"/>
          </w:tcPr>
          <w:p w:rsidR="00A141C3" w:rsidRPr="004E2167" w:rsidRDefault="00A141C3" w:rsidP="00A141C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Мотевич А.А.</w:t>
            </w:r>
          </w:p>
        </w:tc>
        <w:tc>
          <w:tcPr>
            <w:tcW w:w="6379" w:type="dxa"/>
          </w:tcPr>
          <w:p w:rsidR="00047C46" w:rsidRDefault="00047C46" w:rsidP="00A141C3">
            <w:pPr>
              <w:jc w:val="center"/>
              <w:rPr>
                <w:rFonts w:ascii="Times New Roman" w:hAnsi="Times New Roman"/>
                <w:sz w:val="44"/>
                <w:szCs w:val="44"/>
              </w:rPr>
            </w:pPr>
            <w:r w:rsidRPr="00047C46">
              <w:rPr>
                <w:rFonts w:ascii="Times New Roman" w:hAnsi="Times New Roman"/>
                <w:sz w:val="44"/>
                <w:szCs w:val="44"/>
              </w:rPr>
              <w:t xml:space="preserve">Участие в спортивном празднике </w:t>
            </w:r>
          </w:p>
          <w:p w:rsidR="00A141C3" w:rsidRPr="00A141C3" w:rsidRDefault="00047C46" w:rsidP="00A141C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47C46">
              <w:rPr>
                <w:rFonts w:ascii="Times New Roman" w:hAnsi="Times New Roman"/>
                <w:sz w:val="44"/>
                <w:szCs w:val="44"/>
              </w:rPr>
              <w:t>«Берёзовская лыжня - 2022»</w:t>
            </w:r>
          </w:p>
        </w:tc>
        <w:tc>
          <w:tcPr>
            <w:tcW w:w="2977" w:type="dxa"/>
          </w:tcPr>
          <w:p w:rsidR="00A141C3" w:rsidRPr="00A141C3" w:rsidRDefault="00047C46" w:rsidP="00A141C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47C46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VII-XI</w:t>
            </w:r>
          </w:p>
        </w:tc>
        <w:tc>
          <w:tcPr>
            <w:tcW w:w="3402" w:type="dxa"/>
          </w:tcPr>
          <w:p w:rsidR="00A141C3" w:rsidRPr="00A141C3" w:rsidRDefault="00047C46" w:rsidP="00047C46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10</w:t>
            </w:r>
            <w:r w:rsidR="00A141C3" w:rsidRPr="00A141C3">
              <w:rPr>
                <w:rFonts w:ascii="Times New Roman" w:hAnsi="Times New Roman" w:cs="Times New Roman"/>
                <w:sz w:val="44"/>
                <w:szCs w:val="44"/>
              </w:rPr>
              <w:t>.00-1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3</w:t>
            </w:r>
            <w:r w:rsidR="00A141C3" w:rsidRPr="00A141C3">
              <w:rPr>
                <w:rFonts w:ascii="Times New Roman" w:hAnsi="Times New Roman" w:cs="Times New Roman"/>
                <w:sz w:val="44"/>
                <w:szCs w:val="44"/>
              </w:rPr>
              <w:t>.00</w:t>
            </w:r>
          </w:p>
        </w:tc>
      </w:tr>
      <w:tr w:rsidR="004E2167" w:rsidRPr="004E2167" w:rsidTr="007B6138">
        <w:tc>
          <w:tcPr>
            <w:tcW w:w="2977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79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>ОПИ «Подвижные игры»</w:t>
            </w:r>
          </w:p>
        </w:tc>
        <w:tc>
          <w:tcPr>
            <w:tcW w:w="2977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II-IV</w:t>
            </w:r>
          </w:p>
        </w:tc>
        <w:tc>
          <w:tcPr>
            <w:tcW w:w="3402" w:type="dxa"/>
          </w:tcPr>
          <w:p w:rsidR="004E2167" w:rsidRPr="004E2167" w:rsidRDefault="004E2167" w:rsidP="004E2167">
            <w:pPr>
              <w:jc w:val="center"/>
              <w:rPr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>12.00-12.45</w:t>
            </w:r>
          </w:p>
        </w:tc>
      </w:tr>
      <w:tr w:rsidR="004E2167" w:rsidRPr="004E2167" w:rsidTr="007B6138">
        <w:tc>
          <w:tcPr>
            <w:tcW w:w="2977" w:type="dxa"/>
          </w:tcPr>
          <w:p w:rsidR="004E2167" w:rsidRPr="004E2167" w:rsidRDefault="004E2167" w:rsidP="004E2167">
            <w:pPr>
              <w:jc w:val="center"/>
              <w:rPr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</w:tc>
        <w:tc>
          <w:tcPr>
            <w:tcW w:w="6379" w:type="dxa"/>
          </w:tcPr>
          <w:p w:rsidR="00D6543A" w:rsidRPr="004E2167" w:rsidRDefault="007B6138" w:rsidP="00D6543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ОПИ </w:t>
            </w:r>
            <w:r w:rsidR="00D6543A" w:rsidRPr="004E2167">
              <w:rPr>
                <w:rFonts w:ascii="Times New Roman" w:hAnsi="Times New Roman" w:cs="Times New Roman"/>
                <w:sz w:val="44"/>
                <w:szCs w:val="44"/>
              </w:rPr>
              <w:t>«Волейбол»</w:t>
            </w:r>
          </w:p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977" w:type="dxa"/>
          </w:tcPr>
          <w:p w:rsidR="004E2167" w:rsidRPr="004E2167" w:rsidRDefault="004E2167" w:rsidP="004E2167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VIII</w:t>
            </w: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-</w:t>
            </w: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XI</w:t>
            </w:r>
          </w:p>
        </w:tc>
        <w:tc>
          <w:tcPr>
            <w:tcW w:w="3402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>16.00-17.30</w:t>
            </w:r>
          </w:p>
        </w:tc>
      </w:tr>
    </w:tbl>
    <w:p w:rsidR="005162E4" w:rsidRPr="005162E4" w:rsidRDefault="005162E4" w:rsidP="005162E4">
      <w:pPr>
        <w:rPr>
          <w:sz w:val="23"/>
          <w:szCs w:val="23"/>
        </w:rPr>
      </w:pPr>
    </w:p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>
        <w:rPr>
          <w:sz w:val="23"/>
          <w:szCs w:val="23"/>
        </w:rPr>
        <w:tab/>
      </w: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1AD0E2" wp14:editId="39CC4C4A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47C46"/>
    <w:rsid w:val="000A2993"/>
    <w:rsid w:val="000D0657"/>
    <w:rsid w:val="0018032E"/>
    <w:rsid w:val="001D27E9"/>
    <w:rsid w:val="001E7639"/>
    <w:rsid w:val="0024110A"/>
    <w:rsid w:val="002E5055"/>
    <w:rsid w:val="00300DCE"/>
    <w:rsid w:val="00371A2B"/>
    <w:rsid w:val="003A49F8"/>
    <w:rsid w:val="003E4F81"/>
    <w:rsid w:val="003F22BD"/>
    <w:rsid w:val="00410CF4"/>
    <w:rsid w:val="00451139"/>
    <w:rsid w:val="004B7BB8"/>
    <w:rsid w:val="004E2167"/>
    <w:rsid w:val="004E2846"/>
    <w:rsid w:val="005162E4"/>
    <w:rsid w:val="00585F25"/>
    <w:rsid w:val="006C436C"/>
    <w:rsid w:val="007903C0"/>
    <w:rsid w:val="007B6138"/>
    <w:rsid w:val="00813240"/>
    <w:rsid w:val="0084353A"/>
    <w:rsid w:val="00897262"/>
    <w:rsid w:val="008B2EA2"/>
    <w:rsid w:val="008E7E92"/>
    <w:rsid w:val="00935F28"/>
    <w:rsid w:val="00994EF3"/>
    <w:rsid w:val="009A5D70"/>
    <w:rsid w:val="009C329D"/>
    <w:rsid w:val="009F24FB"/>
    <w:rsid w:val="00A141C3"/>
    <w:rsid w:val="00AF4BC7"/>
    <w:rsid w:val="00B117CE"/>
    <w:rsid w:val="00B32316"/>
    <w:rsid w:val="00BA2981"/>
    <w:rsid w:val="00BC0978"/>
    <w:rsid w:val="00BC097B"/>
    <w:rsid w:val="00C55114"/>
    <w:rsid w:val="00CA40EE"/>
    <w:rsid w:val="00CD5F48"/>
    <w:rsid w:val="00D1414C"/>
    <w:rsid w:val="00D6543A"/>
    <w:rsid w:val="00DA06C3"/>
    <w:rsid w:val="00DF4D2E"/>
    <w:rsid w:val="00E50231"/>
    <w:rsid w:val="00E563AB"/>
    <w:rsid w:val="00ED3E4F"/>
    <w:rsid w:val="00F01FDA"/>
    <w:rsid w:val="00F12387"/>
    <w:rsid w:val="00FB5307"/>
    <w:rsid w:val="00FD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ZamWR</cp:lastModifiedBy>
  <cp:revision>40</cp:revision>
  <cp:lastPrinted>2022-02-02T10:17:00Z</cp:lastPrinted>
  <dcterms:created xsi:type="dcterms:W3CDTF">2020-10-16T12:26:00Z</dcterms:created>
  <dcterms:modified xsi:type="dcterms:W3CDTF">2022-02-02T10:27:00Z</dcterms:modified>
</cp:coreProperties>
</file>