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DE8C0" w14:textId="733E0B45" w:rsidR="00731B34" w:rsidRDefault="00731B34" w:rsidP="00731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B34">
        <w:rPr>
          <w:rFonts w:ascii="Times New Roman" w:hAnsi="Times New Roman" w:cs="Times New Roman"/>
          <w:b/>
          <w:sz w:val="28"/>
          <w:szCs w:val="28"/>
        </w:rPr>
        <w:t xml:space="preserve">ТЕМА: ПООЩРЕНИЕ И НАКАЗАНИЕ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Pr="00731B34">
        <w:rPr>
          <w:rFonts w:ascii="Times New Roman" w:hAnsi="Times New Roman" w:cs="Times New Roman"/>
          <w:b/>
          <w:sz w:val="28"/>
          <w:szCs w:val="28"/>
        </w:rPr>
        <w:t>В СЕМЬЕ</w:t>
      </w:r>
    </w:p>
    <w:p w14:paraId="6366FE71" w14:textId="77777777" w:rsidR="00A6592E" w:rsidRDefault="00A6592E" w:rsidP="00731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3C1616" w14:textId="77777777" w:rsidR="00A6592E" w:rsidRPr="00A6592E" w:rsidRDefault="00A6592E" w:rsidP="0073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6592E">
        <w:rPr>
          <w:rFonts w:ascii="Times New Roman" w:hAnsi="Times New Roman" w:cs="Times New Roman"/>
          <w:sz w:val="28"/>
          <w:szCs w:val="28"/>
        </w:rPr>
        <w:t xml:space="preserve">Разработала </w:t>
      </w:r>
    </w:p>
    <w:p w14:paraId="79280615" w14:textId="77777777" w:rsidR="00A6592E" w:rsidRPr="00A6592E" w:rsidRDefault="00A6592E" w:rsidP="00A6592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6592E">
        <w:rPr>
          <w:rFonts w:ascii="Times New Roman" w:hAnsi="Times New Roman" w:cs="Times New Roman"/>
          <w:sz w:val="28"/>
          <w:szCs w:val="28"/>
        </w:rPr>
        <w:t>педагог социальный</w:t>
      </w:r>
    </w:p>
    <w:p w14:paraId="0F7E4766" w14:textId="77777777" w:rsidR="00A6592E" w:rsidRPr="00A6592E" w:rsidRDefault="00A6592E" w:rsidP="00A6592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6592E">
        <w:rPr>
          <w:rFonts w:ascii="Times New Roman" w:hAnsi="Times New Roman" w:cs="Times New Roman"/>
          <w:sz w:val="28"/>
          <w:szCs w:val="28"/>
        </w:rPr>
        <w:t>ГУО «Средняя школа №5 г. Мозыря»</w:t>
      </w:r>
    </w:p>
    <w:p w14:paraId="7A85C521" w14:textId="77777777" w:rsidR="00A6592E" w:rsidRPr="00A6592E" w:rsidRDefault="00A6592E" w:rsidP="00A6592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6592E">
        <w:rPr>
          <w:rFonts w:ascii="Times New Roman" w:hAnsi="Times New Roman" w:cs="Times New Roman"/>
          <w:sz w:val="28"/>
          <w:szCs w:val="28"/>
        </w:rPr>
        <w:t>Савчук Г.С.</w:t>
      </w:r>
    </w:p>
    <w:p w14:paraId="78E88237" w14:textId="77777777" w:rsidR="00731B34" w:rsidRDefault="00731B34" w:rsidP="00731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D8624F" w14:textId="77777777" w:rsidR="00731B34" w:rsidRPr="00913D6A" w:rsidRDefault="00731B34" w:rsidP="00731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14:paraId="2A401A96" w14:textId="4F7584E1" w:rsidR="00731B34" w:rsidRPr="00913D6A" w:rsidRDefault="00731B34" w:rsidP="0096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Обс</w:t>
      </w:r>
      <w:r w:rsidR="0022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законными представителями </w:t>
      </w:r>
      <w:r w:rsidR="005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22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поощрения и наказания ребенка в семье;</w:t>
      </w:r>
    </w:p>
    <w:p w14:paraId="7848B492" w14:textId="03D15965" w:rsidR="00731B34" w:rsidRDefault="00731B34" w:rsidP="0096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</w:t>
      </w:r>
      <w:r w:rsidR="007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законных представителей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="00A6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правильного применения </w:t>
      </w:r>
      <w:r w:rsidR="0022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методов </w:t>
      </w:r>
      <w:r w:rsidR="007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22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поощрения и наказания</w:t>
      </w:r>
      <w:r w:rsidR="0096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в семье</w:t>
      </w:r>
      <w:r w:rsidR="0022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443B34" w14:textId="77777777" w:rsidR="00731B34" w:rsidRPr="00913D6A" w:rsidRDefault="00731B34" w:rsidP="00731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FFE9A" w14:textId="77777777" w:rsidR="00731B34" w:rsidRDefault="00731B34" w:rsidP="00731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0F72313" w14:textId="77777777" w:rsidR="002212E9" w:rsidRPr="00913D6A" w:rsidRDefault="002212E9" w:rsidP="00731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97488" w14:textId="77777777" w:rsidR="00731B34" w:rsidRPr="00913D6A" w:rsidRDefault="00731B34" w:rsidP="00731B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родителям возможность задуматься над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воспитания детей в семье;</w:t>
      </w:r>
    </w:p>
    <w:p w14:paraId="09C85D27" w14:textId="77777777" w:rsidR="00731B34" w:rsidRPr="00913D6A" w:rsidRDefault="00731B34" w:rsidP="00731B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едагогическую культуру законных представителей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пополнения знаний по воп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 воспитания ребёнка в семье</w:t>
      </w:r>
      <w:r w:rsidR="0096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применения методов поощрения и наказания.</w:t>
      </w:r>
    </w:p>
    <w:p w14:paraId="66AA492D" w14:textId="77777777" w:rsidR="00731B34" w:rsidRPr="00913D6A" w:rsidRDefault="00731B34" w:rsidP="00731B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64367" w14:textId="77777777" w:rsidR="00731B34" w:rsidRDefault="00731B34" w:rsidP="00731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круглый стол.</w:t>
      </w:r>
    </w:p>
    <w:p w14:paraId="2A148A28" w14:textId="77777777" w:rsidR="00731B34" w:rsidRPr="00913D6A" w:rsidRDefault="00731B34" w:rsidP="00731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4DBCC" w14:textId="77777777" w:rsidR="00731B34" w:rsidRDefault="00731B34" w:rsidP="00731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A6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стикеры, ручки</w:t>
      </w:r>
      <w:r w:rsidR="00A6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памятки законным представителям.</w:t>
      </w:r>
    </w:p>
    <w:p w14:paraId="627114F2" w14:textId="77777777" w:rsidR="00731B34" w:rsidRPr="00913D6A" w:rsidRDefault="00731B34" w:rsidP="00731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3D813A" w14:textId="77777777" w:rsidR="00731B34" w:rsidRDefault="00731B34" w:rsidP="00731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  <w:r w:rsidR="00961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D934477" w14:textId="77777777" w:rsidR="0096177F" w:rsidRDefault="0096177F" w:rsidP="00333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B6847E" w14:textId="77777777" w:rsidR="00333DFC" w:rsidRPr="00913D6A" w:rsidRDefault="00333DFC" w:rsidP="00333DFC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Эпиграф:</w:t>
      </w:r>
      <w:r w:rsidRPr="0033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«Главное правило в воспитании – это любовь и восприятие ребёнка как личности. Не забывайте, что ваша цель – воспитать человека. И самая благ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оприятная атмосфера для этого -</w:t>
      </w:r>
      <w:r w:rsidRPr="0033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любящие родители и счастливая семья».</w:t>
      </w:r>
    </w:p>
    <w:p w14:paraId="1605819C" w14:textId="77777777" w:rsidR="00333DFC" w:rsidRDefault="00333DFC" w:rsidP="006713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49FB1C" w14:textId="77777777" w:rsidR="00E55B58" w:rsidRDefault="0096177F" w:rsidP="006713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</w:t>
      </w:r>
    </w:p>
    <w:p w14:paraId="6D335F46" w14:textId="77777777" w:rsidR="002E23DE" w:rsidRDefault="00731B34" w:rsidP="006713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80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</w:t>
      </w:r>
      <w:r w:rsidRPr="00913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Добрый день уважаемые родители! Мы рады приветствовать</w:t>
      </w:r>
      <w:r w:rsidR="00E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благодарим</w:t>
      </w:r>
      <w:r w:rsidR="00E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участие  в нашем мероприятии </w:t>
      </w:r>
      <w:r w:rsidR="002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C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еме: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«Поощрение и наказание </w:t>
      </w:r>
      <w:r w:rsidR="00E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семье». </w:t>
      </w:r>
    </w:p>
    <w:p w14:paraId="66DAF53E" w14:textId="77777777" w:rsidR="00E55B58" w:rsidRPr="00E55B58" w:rsidRDefault="00E55B58" w:rsidP="002E23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мероприятия  остается актуальной во все времена.</w:t>
      </w:r>
    </w:p>
    <w:p w14:paraId="78FF2C41" w14:textId="77777777" w:rsidR="00E55B58" w:rsidRPr="00E55B58" w:rsidRDefault="00E55B58" w:rsidP="002E23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мероприятия вы обменяетесь своим опытом, знаниями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с другом, и  я думаю, возьмете для себя новый багаж знаний по обозначенной теме.</w:t>
      </w:r>
    </w:p>
    <w:p w14:paraId="7051A68E" w14:textId="77777777" w:rsidR="00E55B58" w:rsidRDefault="00E55B58" w:rsidP="002E23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6F99FD" w14:textId="77777777" w:rsidR="0067132C" w:rsidRDefault="00E55B58" w:rsidP="002E23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часть:</w:t>
      </w:r>
      <w:r w:rsidR="0067132C" w:rsidRPr="00E55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F7330E3" w14:textId="77777777" w:rsidR="00E55B58" w:rsidRDefault="00E55B58" w:rsidP="00E55B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 очень любим наших детей, мы вкладываем в них свою душу  и сердце. Каждый день  мы взаимодействуем с детьми,  и в ходе этого взаимодействия  мы  передаем им свой жизненный  опыт, формируем представления о жизненных ценностях, учим их нравственным и правовым нормам, готовим их к взрослой жизни.   </w:t>
      </w:r>
    </w:p>
    <w:p w14:paraId="61275439" w14:textId="06B5EE3F" w:rsidR="00E55B58" w:rsidRDefault="00E55B58" w:rsidP="00E55B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радуемся за детей, когда  они достигают успехов в творчестве, спорте, учебе</w:t>
      </w:r>
      <w:r w:rsidR="0096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совершают хорошие поступки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6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 мы стараемся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простимулировать</w:t>
      </w:r>
      <w:r w:rsidR="0096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 их дальнейшего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D6EDCB" w14:textId="62B85735" w:rsidR="00E55B58" w:rsidRPr="00E55B58" w:rsidRDefault="00E55B58" w:rsidP="00E55B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порой случается так, что наши дети нас не слышат, они совершают поступки, за которые нам приходится краснеть. И мы оказываем влияние на них: подсказываем, приказываем, в чем-то ограничиваем, от  чего-то ограждаем,  порой ругаем и даже применяем физическую силу.</w:t>
      </w:r>
    </w:p>
    <w:p w14:paraId="1C6D4B7B" w14:textId="77777777" w:rsidR="00E55B58" w:rsidRPr="00E55B58" w:rsidRDefault="00E55B58" w:rsidP="00E55B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 методы воспитания: поощрение и наказание.</w:t>
      </w:r>
    </w:p>
    <w:p w14:paraId="27F57325" w14:textId="77777777" w:rsidR="00E55B58" w:rsidRPr="00E55B58" w:rsidRDefault="00E55B58" w:rsidP="00E55B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дадим определение поощрению. </w:t>
      </w:r>
    </w:p>
    <w:p w14:paraId="0E4F1488" w14:textId="77777777" w:rsidR="0067132C" w:rsidRDefault="0067132C" w:rsidP="002E23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Поощрение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1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один из методов корректировки детского поведения, </w:t>
      </w:r>
      <w:r w:rsidR="009F2373" w:rsidRPr="009F2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проявление положит</w:t>
      </w:r>
      <w:r w:rsidR="009F2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 оценки поведения ребенка.</w:t>
      </w:r>
    </w:p>
    <w:p w14:paraId="0AD360D4" w14:textId="735494D0" w:rsidR="00AC6332" w:rsidRDefault="009F2373" w:rsidP="002E23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Поделитесь тем, как вы поощряете своих детей. (Законные представители предлагают</w:t>
      </w:r>
      <w:r w:rsid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поощрений</w:t>
      </w:r>
      <w:r w:rsidR="00DE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записанные на стикерах. Ведущий закрепляет их на доске</w:t>
      </w:r>
      <w:r w:rsidR="0096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сердца</w:t>
      </w:r>
      <w:r w:rsidR="00AC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A365A10" w14:textId="3FF86311" w:rsidR="00AC6332" w:rsidRPr="00AC6332" w:rsidRDefault="00AC6332" w:rsidP="00AC63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с</w:t>
      </w:r>
      <w:r w:rsidRPr="00AC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уществует много способов выразить ребенку свою положительную </w:t>
      </w:r>
      <w:r w:rsidR="00DE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оценку. </w:t>
      </w:r>
      <w:proofErr w:type="gramStart"/>
      <w:r w:rsidR="00DE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 ласковый взгляд, поощрительный и </w:t>
      </w:r>
      <w:r w:rsidRPr="00AC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кивок головы, одобряющий жест, объятия и поцелуй, доброе слово, </w:t>
      </w:r>
      <w:r w:rsidRPr="00AC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похвала,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подарки, посещение</w:t>
      </w:r>
      <w:r w:rsidRPr="00AC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</w:t>
      </w:r>
      <w:r w:rsidR="00D8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кинотеатра, выставки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путешествия</w:t>
      </w:r>
      <w:r w:rsidRPr="00AC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proofErr w:type="gramEnd"/>
    </w:p>
    <w:p w14:paraId="422A08BB" w14:textId="36FD5FB7" w:rsidR="009F2373" w:rsidRDefault="0096177F" w:rsidP="002E23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оощрения бывают </w:t>
      </w:r>
      <w:r w:rsidR="009F2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словестные,</w:t>
      </w:r>
      <w:r w:rsid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тактильные</w:t>
      </w:r>
      <w:r w:rsidR="009F2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материальные.</w:t>
      </w:r>
    </w:p>
    <w:p w14:paraId="619DBD81" w14:textId="314DAF78" w:rsidR="00D80EA5" w:rsidRDefault="00D80EA5" w:rsidP="00D80E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дожидаясь указания взрослых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своей инициативе оказал помощь престарелым родственникам</w:t>
      </w:r>
      <w:r w:rsidR="0022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соседям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 убрал в комнате</w:t>
      </w:r>
      <w:r w:rsid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приготовил </w:t>
      </w:r>
      <w:r w:rsidR="0022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факты положительного поведения ребенка 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отметить, 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одобрить,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льзуя следующие высказывания: «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стал совсем взрослым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ты молодец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«Ты уже самостоятельный»</w:t>
      </w:r>
      <w:r w:rsidR="0022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E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довольна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ты позаботился о бабушке» и т.д.</w:t>
      </w:r>
      <w:r w:rsid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скупитесь на добрые слова.</w:t>
      </w:r>
    </w:p>
    <w:p w14:paraId="7B7BFA51" w14:textId="0C516D15" w:rsidR="00DF5FC3" w:rsidRPr="00DF5FC3" w:rsidRDefault="00DF5FC3" w:rsidP="00DF5F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родителям: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какие чувства вызывает у ребенка поощрение?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3EEA50" w14:textId="77777777" w:rsidR="00DF5FC3" w:rsidRPr="00DF5FC3" w:rsidRDefault="00DF5FC3" w:rsidP="00DF5F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записываются на доске: </w:t>
      </w:r>
    </w:p>
    <w:p w14:paraId="2EAFE6B1" w14:textId="77777777" w:rsidR="00DF5FC3" w:rsidRPr="00DF5FC3" w:rsidRDefault="00DF5FC3" w:rsidP="00DF5F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-чувство удовлетворения, </w:t>
      </w:r>
    </w:p>
    <w:p w14:paraId="2D31CFCC" w14:textId="77777777" w:rsidR="00DF5FC3" w:rsidRPr="00DF5FC3" w:rsidRDefault="00DF5FC3" w:rsidP="00DF5F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-радости, </w:t>
      </w:r>
    </w:p>
    <w:p w14:paraId="6AFD8120" w14:textId="77777777" w:rsidR="00DF5FC3" w:rsidRPr="00DF5FC3" w:rsidRDefault="00DF5FC3" w:rsidP="00DF5F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-счастья,</w:t>
      </w:r>
    </w:p>
    <w:p w14:paraId="1A4F956C" w14:textId="77777777" w:rsidR="00DF5FC3" w:rsidRDefault="00DF5FC3" w:rsidP="00DF5F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желания пережить подобное чувство еще раз.</w:t>
      </w:r>
    </w:p>
    <w:p w14:paraId="7A24202E" w14:textId="77777777" w:rsidR="00731B34" w:rsidRDefault="00731B34" w:rsidP="009F23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оценки вызывают у детей чувство удовлетворения, а у тех, кто не заслужил поощрения, возникает желание пережить в следующий раз подобное чувство. В этом и заключается основной психолого-педагогический смысл влияния поощрения на личность ребенка, на формирование его характера. Важно « вызвать» чувство удовлетворения, чтобы все, что связано с использованием норм и правил высоконравственного поведения, сопровождалось положительными переживаниями. </w:t>
      </w:r>
    </w:p>
    <w:p w14:paraId="56F37DA5" w14:textId="77777777" w:rsidR="00731B34" w:rsidRPr="00AC6332" w:rsidRDefault="00731B34" w:rsidP="00AC63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Поощрение ребенк</w:t>
      </w:r>
      <w:r w:rsidR="00D8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</w:t>
      </w:r>
      <w:r w:rsidRPr="00AC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хорошее, примерное поведение</w:t>
      </w:r>
      <w:r w:rsidR="00D8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высокий результат в чем-то</w:t>
      </w:r>
      <w:r w:rsidRPr="00AC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укрепляет у него веру в свои силы, вызывает желание и в дальнейшем вести себя лучше, проявить себя с хорошей стороны.</w:t>
      </w:r>
    </w:p>
    <w:p w14:paraId="56280360" w14:textId="77777777" w:rsidR="00AC6332" w:rsidRDefault="00731B34" w:rsidP="00AC63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важно поощрять ребенка за умение находить и выполнять дела, нужные и полезные для семьи</w:t>
      </w:r>
      <w:r w:rsidRPr="00AC6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164AF2" w14:textId="77777777" w:rsidR="00DF5FC3" w:rsidRDefault="00DF5FC3" w:rsidP="00AC63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родителям: «Часто ли вы поощряете своих детей?»</w:t>
      </w:r>
      <w:r w:rsidR="0022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Родители озвучивают ответы). </w:t>
      </w:r>
    </w:p>
    <w:p w14:paraId="6A461448" w14:textId="38236333" w:rsidR="00DF5FC3" w:rsidRDefault="002212E9" w:rsidP="0022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</w:t>
      </w:r>
      <w:r w:rsidR="0075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темы: п</w:t>
      </w:r>
      <w:r w:rsidR="00DF5FC3" w:rsidRP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оощрять надо лишь за действительные заслуги, а не за мнимые. Хочется обратить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 </w:t>
      </w:r>
      <w:r w:rsidR="00DF5FC3" w:rsidRP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том</w:t>
      </w:r>
      <w:r w:rsidR="00DF5FC3" w:rsidRP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поощрение следует применять с учетом индивидуальных особенностей ребенка. </w:t>
      </w:r>
    </w:p>
    <w:p w14:paraId="1D84FD5A" w14:textId="77777777" w:rsidR="00DE45BE" w:rsidRDefault="00DE45BE" w:rsidP="00D80E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у вас может возникнуть </w:t>
      </w:r>
      <w:r w:rsid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</w:t>
      </w:r>
      <w:r w:rsidR="00D8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поощрять?</w:t>
      </w:r>
      <w:r w:rsidR="00D8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F82E74" w14:textId="77777777" w:rsidR="00DF5FC3" w:rsidRDefault="00DE45BE" w:rsidP="00DF5F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</w:t>
      </w:r>
      <w:r w:rsid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 </w:t>
      </w:r>
    </w:p>
    <w:p w14:paraId="791AD9ED" w14:textId="77777777" w:rsidR="00DF5FC3" w:rsidRDefault="00DF5FC3" w:rsidP="0022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вошло в жизнь и быт, превратилось в привычку, стало традицией, не требует поощрения.</w:t>
      </w:r>
    </w:p>
    <w:p w14:paraId="1627455F" w14:textId="77777777" w:rsidR="00731B34" w:rsidRDefault="002212E9" w:rsidP="00D80E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следует слишком увлекаться поощрениями. При частом повторении они перестают служить стимулом </w:t>
      </w:r>
      <w:proofErr w:type="spellStart"/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</w:t>
      </w:r>
      <w:r w:rsid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Они</w:t>
      </w:r>
      <w:r w:rsid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ривыкают к поощрениям</w:t>
      </w:r>
      <w:r w:rsid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перестают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ценить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9D131E" w14:textId="77777777" w:rsidR="00DF5FC3" w:rsidRDefault="00DF5FC3" w:rsidP="00D80E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F35C49" w14:textId="77777777" w:rsidR="00D80EA5" w:rsidRPr="00913D6A" w:rsidRDefault="00D80EA5" w:rsidP="00D80E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 такое наказание?</w:t>
      </w:r>
    </w:p>
    <w:p w14:paraId="3A28360F" w14:textId="77777777" w:rsidR="00731B34" w:rsidRPr="00913D6A" w:rsidRDefault="00D80EA5" w:rsidP="00DF5F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1B34" w:rsidRPr="00913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Наказание 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отрицательная оценка поведения ребенка в случае нарушения им нор</w:t>
      </w:r>
      <w:r w:rsidR="00DF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нравственности, за совершение проступков.</w:t>
      </w:r>
    </w:p>
    <w:p w14:paraId="33AEB99D" w14:textId="77777777" w:rsidR="00DF5FC3" w:rsidRDefault="00731B34" w:rsidP="00DF5F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поощрению существует немало способов демонстрации взрослыми своего отрицательного отношения к поступкам сына или дочери</w:t>
      </w:r>
    </w:p>
    <w:p w14:paraId="51137F8B" w14:textId="77777777" w:rsidR="00DF5FC3" w:rsidRDefault="00DF5FC3" w:rsidP="0075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Вопрос родителям: «Какие меры наказания вы применяете?»</w:t>
      </w:r>
      <w:r w:rsidR="00751BAB" w:rsidRPr="007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(Законные представители предлагают  свои варианты поощрений, записанные на стикерах. Ведущий закрепляет их на доске</w:t>
      </w:r>
      <w:r w:rsidR="002C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стрелы</w:t>
      </w:r>
      <w:r w:rsidR="00751BAB" w:rsidRPr="007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7410EA95" w14:textId="77777777" w:rsidR="00751BAB" w:rsidRDefault="00751BAB" w:rsidP="0075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Варианты наказаний: 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холодный взгляд, нахмуренные брови, предостерегающий жест, гневное слово и т. д. </w:t>
      </w:r>
    </w:p>
    <w:p w14:paraId="48045655" w14:textId="77777777" w:rsidR="00731B34" w:rsidRPr="00913D6A" w:rsidRDefault="00F408A2" w:rsidP="00751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ожидала от тебя»,</w:t>
      </w:r>
      <w:r w:rsidR="007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не рада такому поведению», «Твой поступок меня огорчает» - эти слова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является наказанием, ибо из уст самого родного человека прозвучала отрицательная оценка его поведения.</w:t>
      </w:r>
    </w:p>
    <w:p w14:paraId="6970CCA0" w14:textId="77777777" w:rsidR="00F408A2" w:rsidRDefault="00751BAB" w:rsidP="00333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обратить  ваше внимание на то, что  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родители используют такие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авторитарные методы воздействия,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крики, брань, физическо</w:t>
      </w:r>
      <w:r w:rsidR="0033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наказание, 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приказы, нагоняи, придирки, ворчание, тем меньше это оказывает влияние на поведение их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766F67C" w14:textId="77777777" w:rsidR="00333DFC" w:rsidRDefault="002212E9" w:rsidP="0022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же вдобавок взрослые разгневаны, раздражены, настроены враждебно или вовсе впадают в истерику, то не следует ожидать положительного результата</w:t>
      </w:r>
      <w:r w:rsidR="006A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такого воспитания детей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0ABD27" w14:textId="77777777" w:rsidR="006A756C" w:rsidRDefault="006A756C" w:rsidP="0022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и подумаем,  и ответим, как реагируют наши дети на такую реакцию родителей. (Ответы родителей).</w:t>
      </w:r>
    </w:p>
    <w:p w14:paraId="1B074D4C" w14:textId="77777777" w:rsidR="00333DFC" w:rsidRDefault="00333DFC" w:rsidP="00333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вызывает у детей только лишь агрессию, раздражительность и обиду. </w:t>
      </w:r>
    </w:p>
    <w:p w14:paraId="022D2512" w14:textId="77777777" w:rsidR="00333DFC" w:rsidRDefault="00333DFC" w:rsidP="00333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вам могут ответить такой же реакцией, они </w:t>
      </w:r>
      <w:proofErr w:type="spellStart"/>
      <w:r w:rsidRPr="0033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отзеркаливают</w:t>
      </w:r>
      <w:proofErr w:type="spellEnd"/>
      <w:r w:rsidRPr="0033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вас.</w:t>
      </w:r>
    </w:p>
    <w:p w14:paraId="5B843D89" w14:textId="3E20C05A" w:rsidR="00333DFC" w:rsidRDefault="00333DFC" w:rsidP="00230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Здесь плюс ко всему может возникнуть еще и конфликт. </w:t>
      </w:r>
    </w:p>
    <w:p w14:paraId="7B398BCE" w14:textId="77777777" w:rsidR="00333DFC" w:rsidRDefault="00333DFC" w:rsidP="00333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 себя, и какие эмоции и чувства вы проживаете, если вас наказывают на работе, выговаривают недовольство в семье? </w:t>
      </w:r>
    </w:p>
    <w:p w14:paraId="69B55246" w14:textId="77777777" w:rsidR="006A756C" w:rsidRDefault="00731B34" w:rsidP="006A75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стремиться к тому, чтобы наказание не унижало личность ребенка, не оскорбляло его человеческое достоинство. </w:t>
      </w:r>
    </w:p>
    <w:p w14:paraId="6C222BC2" w14:textId="77777777" w:rsidR="00731B34" w:rsidRPr="00913D6A" w:rsidRDefault="002C417E" w:rsidP="006A75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не достигнет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цели,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налагается в состоянии раздражения. Сознательную дисциплину невозможно установить путем грубых окриков.</w:t>
      </w:r>
    </w:p>
    <w:p w14:paraId="75F593A1" w14:textId="77777777" w:rsidR="006A756C" w:rsidRDefault="002C417E" w:rsidP="006A75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форм наказания это порицание. </w:t>
      </w:r>
      <w:r w:rsidR="00731B34" w:rsidRPr="002C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Порицание 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делать кратко, ясно, тв</w:t>
      </w:r>
      <w:r w:rsidR="006A756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ё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рдо и требовательно, но без запальчивости и раздражения. </w:t>
      </w:r>
    </w:p>
    <w:p w14:paraId="692D85E4" w14:textId="77777777" w:rsidR="006A756C" w:rsidRDefault="006A756C" w:rsidP="006A75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Наказания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должны быть слишком частыми. Если ими злоупотреблять, дети привыкают к ним и перестают на них реагировать. </w:t>
      </w:r>
    </w:p>
    <w:p w14:paraId="12766628" w14:textId="77777777" w:rsidR="00731B34" w:rsidRPr="00913D6A" w:rsidRDefault="00731B34" w:rsidP="006A75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то же время нельзя снисходительно относиться к серь</w:t>
      </w:r>
      <w:r w:rsidR="006A756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ё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зным недостаткам в поведении реб</w:t>
      </w:r>
      <w:r w:rsidR="006A756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ё</w:t>
      </w:r>
      <w:r w:rsidR="002C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и допускать безнаказанности его проступков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39B657" w14:textId="77777777" w:rsidR="00731B34" w:rsidRPr="00913D6A" w:rsidRDefault="00731B34" w:rsidP="006A75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Особого подхода требуют дети легко </w:t>
      </w:r>
      <w:r w:rsidR="002C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возбудимой психикой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Процессы возбуждения у них преобладают над процессами торможения. Поэтому нередко в отношениях с другими детьми, а иногда и взрослыми</w:t>
      </w:r>
      <w:r w:rsidR="002C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проявляют резкость, грубость, развязность. </w:t>
      </w:r>
      <w:r w:rsidRPr="002C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Запрещения и замечания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взрослых, особенно если делаются в резкой форме, не всегда положительно влияют на таких детей. Здесь полезно предъявлять требования в виде </w:t>
      </w:r>
      <w:r w:rsidRPr="002C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просьбы, совета.</w:t>
      </w:r>
    </w:p>
    <w:p w14:paraId="38150F15" w14:textId="77777777" w:rsidR="00A6592E" w:rsidRDefault="00731B34" w:rsidP="006A75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необходимое наказание и его меру очень трудно. Оно должно соответствовать проступку. </w:t>
      </w:r>
    </w:p>
    <w:p w14:paraId="1AF06C8D" w14:textId="77777777" w:rsidR="00A6592E" w:rsidRDefault="00A6592E" w:rsidP="006A75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должно быть справедливым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81217C" w14:textId="77777777" w:rsidR="00D80EA5" w:rsidRDefault="00A6592E" w:rsidP="006A75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уверены в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елесообразности наказания, то 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проявлять гибкость и дипломатичность. </w:t>
      </w:r>
    </w:p>
    <w:p w14:paraId="38EE57BB" w14:textId="77777777" w:rsidR="00A6592E" w:rsidRDefault="002C417E" w:rsidP="00A6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</w:t>
      </w:r>
    </w:p>
    <w:p w14:paraId="2AA877ED" w14:textId="77777777" w:rsidR="00A6592E" w:rsidRPr="00A6592E" w:rsidRDefault="00A6592E" w:rsidP="00A659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 (РЕФЛЕКСИЯ)</w:t>
      </w:r>
    </w:p>
    <w:p w14:paraId="1C0D9485" w14:textId="77777777" w:rsidR="00333DFC" w:rsidRDefault="00A6592E" w:rsidP="00F4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2C417E" w:rsidRPr="00751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</w:t>
      </w:r>
      <w:r w:rsidRPr="00751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6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родители, </w:t>
      </w:r>
      <w:r w:rsidR="00F4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встреча походит к завершению.</w:t>
      </w:r>
    </w:p>
    <w:p w14:paraId="5007687D" w14:textId="77777777" w:rsidR="002C417E" w:rsidRDefault="00F408A2" w:rsidP="00F4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6592E" w:rsidRPr="00A6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мы рассмотрели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</w:t>
      </w:r>
      <w:r w:rsidR="0033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92E" w:rsidRPr="00A6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воспитания</w:t>
      </w:r>
      <w:r w:rsidR="0081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</w:t>
      </w:r>
      <w:r w:rsidR="00A6592E" w:rsidRPr="00A6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поощрение и наказание. </w:t>
      </w:r>
      <w:r w:rsidR="0033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вы</w:t>
      </w:r>
      <w:r w:rsidR="00333DFC" w:rsidRPr="0033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использовать и те и другие методы, но  очень гибко,  с учетом  возрастных и психических особенностей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воспитание</w:t>
      </w:r>
      <w:r w:rsidR="002C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33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сложный процесс, нет одинаковых правил в воспитании для родителей и для детей. Мы все очень разные. </w:t>
      </w:r>
    </w:p>
    <w:p w14:paraId="474069C3" w14:textId="77777777" w:rsidR="00333DFC" w:rsidRDefault="00333DFC" w:rsidP="00F4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здесь вновь я обращаюсь к словам нашего эпиграфа мероприятия.</w:t>
      </w:r>
    </w:p>
    <w:p w14:paraId="0D263C54" w14:textId="77777777" w:rsidR="002C417E" w:rsidRDefault="00333DFC" w:rsidP="002C41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забывайте</w:t>
      </w:r>
      <w:r w:rsidR="002C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</w:t>
      </w:r>
      <w:r w:rsidR="00F4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детям о том, как вы их любите,</w:t>
      </w:r>
      <w:r w:rsidR="002C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C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есмотря на то, что они порой могут в этой жизни делать ошибки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F4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учат</w:t>
      </w:r>
      <w:r w:rsidR="0081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жить и берут пример с в</w:t>
      </w:r>
      <w:r w:rsidR="00F4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 - их главные учителя и наставники</w:t>
      </w:r>
      <w:r w:rsidR="00F4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E517DE" w14:textId="77777777" w:rsidR="00F408A2" w:rsidRDefault="00F408A2" w:rsidP="002C41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хочу, чтобы мы подвели итог нашей встречи</w:t>
      </w:r>
      <w:r w:rsidR="0081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1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ответили на следующие вопросы:</w:t>
      </w:r>
    </w:p>
    <w:p w14:paraId="05D15FB7" w14:textId="77777777" w:rsidR="00A6592E" w:rsidRPr="00A6592E" w:rsidRDefault="00EA6977" w:rsidP="00A6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592E" w:rsidRPr="00A6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 и запомнилось сегодня больше всего?</w:t>
      </w:r>
    </w:p>
    <w:p w14:paraId="4C51AE92" w14:textId="77777777" w:rsidR="00A6592E" w:rsidRPr="00A6592E" w:rsidRDefault="00EA6977" w:rsidP="00A6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592E" w:rsidRPr="00A6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вы  испытываете сейчас</w:t>
      </w:r>
      <w:r w:rsidR="00A6592E" w:rsidRPr="00A6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74A2EEA1" w14:textId="77777777" w:rsidR="00A6592E" w:rsidRDefault="00EA6977" w:rsidP="00A6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-Проанализируйте, как ваши</w:t>
      </w:r>
      <w:r w:rsidR="00A6592E" w:rsidRPr="00A6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изменялись на протяжении встречи?</w:t>
      </w:r>
    </w:p>
    <w:p w14:paraId="29A97D4B" w14:textId="77777777" w:rsidR="00EA6977" w:rsidRPr="00A6592E" w:rsidRDefault="00EA6977" w:rsidP="00A6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3861D0" w14:textId="77777777" w:rsidR="00A6592E" w:rsidRDefault="00EA6977" w:rsidP="00A6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благодарю всех </w:t>
      </w:r>
      <w:r w:rsidR="00A6592E" w:rsidRPr="00A6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ваше активное участие в работе круглого стола.</w:t>
      </w:r>
    </w:p>
    <w:p w14:paraId="1C0D51EA" w14:textId="77777777" w:rsidR="00EA6977" w:rsidRPr="00A6592E" w:rsidRDefault="00EA6977" w:rsidP="00A6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(Родителям вручаются следующие памятки и рекомендации.)</w:t>
      </w:r>
    </w:p>
    <w:p w14:paraId="460C4052" w14:textId="77777777" w:rsidR="00D80EA5" w:rsidRDefault="00D80EA5" w:rsidP="006A7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0C5A1C" w14:textId="77777777" w:rsidR="00EA6977" w:rsidRDefault="00EA6977" w:rsidP="00EA6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E9D995" w14:textId="77777777" w:rsidR="00EA6977" w:rsidRDefault="00EA6977" w:rsidP="00EA697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4D1B2B" w14:textId="77777777" w:rsidR="00EA6977" w:rsidRDefault="00EA6977" w:rsidP="00EA697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182C24" w14:textId="77777777" w:rsidR="00EA6977" w:rsidRPr="00EA6977" w:rsidRDefault="00EA6977" w:rsidP="00EA697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ятка «Как наказывать </w:t>
      </w:r>
      <w:r w:rsidRPr="00EA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ребенка в семье»</w:t>
      </w:r>
      <w:r w:rsidRPr="00EA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625405" w14:textId="77777777" w:rsidR="00731B34" w:rsidRPr="00913D6A" w:rsidRDefault="00731B34" w:rsidP="00EA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E0FB7" w14:textId="77777777" w:rsidR="00731B34" w:rsidRPr="00913D6A" w:rsidRDefault="00EA6977" w:rsidP="00EA6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Наказывайте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реже, только в том случае, когда без наказания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обойтись;</w:t>
      </w:r>
      <w:r w:rsidR="00731B34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оно явно целесообразно.</w:t>
      </w:r>
    </w:p>
    <w:p w14:paraId="0AEDDFC3" w14:textId="77777777" w:rsidR="00731B34" w:rsidRPr="00913D6A" w:rsidRDefault="00731B34" w:rsidP="00EA6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Наказание не должно восприниматься реб</w:t>
      </w:r>
      <w:r w:rsidR="00EA697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ё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 как месть или произвол. При наложении наказания взрослый ни в коем случае не должен демонстрировать сильный гнев или раздражение. О наказании сообщается</w:t>
      </w:r>
    </w:p>
    <w:p w14:paraId="62ADEE1D" w14:textId="77777777" w:rsidR="00731B34" w:rsidRPr="00913D6A" w:rsidRDefault="00731B34" w:rsidP="00EA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спокойным тоном; при этом особо подч</w:t>
      </w:r>
      <w:r w:rsidR="00EA697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ё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ркивается, что наказывается поступок, а не личность.</w:t>
      </w:r>
    </w:p>
    <w:p w14:paraId="4594CA2B" w14:textId="77777777" w:rsidR="00731B34" w:rsidRPr="00913D6A" w:rsidRDefault="00731B34" w:rsidP="00EA6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После наказания проступок должен быть «предан забвению». О нем</w:t>
      </w:r>
    </w:p>
    <w:p w14:paraId="781CA238" w14:textId="77777777" w:rsidR="00731B34" w:rsidRPr="00913D6A" w:rsidRDefault="00731B34" w:rsidP="00EA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не напоминают точно так же, как не вспоминают и наказание.</w:t>
      </w:r>
    </w:p>
    <w:p w14:paraId="7D882CEF" w14:textId="77777777" w:rsidR="00731B34" w:rsidRPr="00913D6A" w:rsidRDefault="00731B34" w:rsidP="00EA6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Необходимо чтобы наказания не лились целыми потоками, одно за другим. В этом случае они не приносят никакой пользы, только нервируют реб</w:t>
      </w:r>
      <w:r w:rsidR="00EA697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ё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а вследствие своего большого количества даже не могут быть приведены в исполнение.</w:t>
      </w:r>
    </w:p>
    <w:p w14:paraId="6C30D0EC" w14:textId="77777777" w:rsidR="00731B34" w:rsidRPr="00913D6A" w:rsidRDefault="00731B34" w:rsidP="00EA6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Наказание должно в некоторых случаях отменяться, если реб</w:t>
      </w:r>
      <w:r w:rsidR="00EA697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ё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заявляет, что он готов в будущем исправить сво</w:t>
      </w:r>
      <w:r w:rsidR="00EA697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ё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не повторять</w:t>
      </w:r>
    </w:p>
    <w:p w14:paraId="27CBD091" w14:textId="77777777" w:rsidR="00731B34" w:rsidRPr="00913D6A" w:rsidRDefault="00731B34" w:rsidP="00EA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ошибок.</w:t>
      </w:r>
    </w:p>
    <w:p w14:paraId="510D14A1" w14:textId="77777777" w:rsidR="00731B34" w:rsidRPr="00913D6A" w:rsidRDefault="00731B34" w:rsidP="00EA6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Каждое наказание нужно строго индивидуализиро</w:t>
      </w:r>
      <w:r w:rsidR="00EA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вать. </w:t>
      </w:r>
    </w:p>
    <w:p w14:paraId="7DDD490A" w14:textId="77777777" w:rsidR="00D80EA5" w:rsidRDefault="00D80EA5" w:rsidP="00EA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47FBB2" w14:textId="77777777" w:rsidR="00751F25" w:rsidRPr="00751F25" w:rsidRDefault="00751F25" w:rsidP="00751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14:paraId="3D8FA744" w14:textId="77777777" w:rsidR="00751F25" w:rsidRPr="00751F25" w:rsidRDefault="00751F25" w:rsidP="00751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10C01B" w14:textId="77777777" w:rsidR="00751F25" w:rsidRPr="00751F25" w:rsidRDefault="00751F25" w:rsidP="00751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Пожалуйста, помните следующее:</w:t>
      </w:r>
    </w:p>
    <w:p w14:paraId="5CA6B4EE" w14:textId="77777777" w:rsidR="00751F25" w:rsidRPr="00751F25" w:rsidRDefault="00751F25" w:rsidP="00751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Вы  тоже можете ошибаться.</w:t>
      </w:r>
    </w:p>
    <w:p w14:paraId="02780899" w14:textId="77777777" w:rsidR="00751F25" w:rsidRPr="00751F25" w:rsidRDefault="00751F25" w:rsidP="00751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Имейте мужество извиниться перед ребенком, если наказали его незаслуженно.</w:t>
      </w:r>
    </w:p>
    <w:p w14:paraId="51EE8BE7" w14:textId="77777777" w:rsidR="00751F25" w:rsidRPr="00751F25" w:rsidRDefault="00751F25" w:rsidP="00751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Контролируйте поведение ребенка, старайтесь предупредить возможные отрицательные поступки.</w:t>
      </w:r>
    </w:p>
    <w:p w14:paraId="0EBBF897" w14:textId="77777777" w:rsidR="00EA6977" w:rsidRDefault="00EA6977" w:rsidP="00EA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C3C66DC" w14:textId="77777777" w:rsidR="00EA6977" w:rsidRPr="00EA6977" w:rsidRDefault="00EA6977" w:rsidP="00EA6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ятка «Как поощрять</w:t>
      </w:r>
      <w:r w:rsidRPr="00EA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ребенка в семье»</w:t>
      </w:r>
    </w:p>
    <w:p w14:paraId="1442F3FF" w14:textId="77777777" w:rsidR="00EA6977" w:rsidRDefault="00EA6977" w:rsidP="00EA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67972A97" w14:textId="77777777" w:rsidR="00D80EA5" w:rsidRPr="00913D6A" w:rsidRDefault="00D80EA5" w:rsidP="00EA6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можно чаще улыбайтесь своему ребенку</w:t>
      </w:r>
      <w:r w:rsidR="00EA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49E276" w14:textId="77777777" w:rsidR="00810FF2" w:rsidRDefault="00D80EA5" w:rsidP="00EA6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Поощряйте своего ребенка жестами: </w:t>
      </w:r>
      <w:r w:rsidR="0081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нежно прикасайтесь, обнимайте, целуйте.</w:t>
      </w:r>
    </w:p>
    <w:p w14:paraId="06818929" w14:textId="77777777" w:rsidR="00D80EA5" w:rsidRPr="00913D6A" w:rsidRDefault="00D80EA5" w:rsidP="00EA6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Дарите ребенку подарки, но при этом учите его их принимать.</w:t>
      </w:r>
    </w:p>
    <w:p w14:paraId="32779787" w14:textId="77777777" w:rsidR="00D80EA5" w:rsidRPr="00913D6A" w:rsidRDefault="00D80EA5" w:rsidP="00EA6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Учите своего ребенка быть благодарными за любые знаки внимания, проявленные к нему.</w:t>
      </w:r>
    </w:p>
    <w:p w14:paraId="30FCE146" w14:textId="77777777" w:rsidR="00D80EA5" w:rsidRPr="00913D6A" w:rsidRDefault="00D80EA5" w:rsidP="00EA6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Если ребенок поощряется деньгами, вы должны знать, каким образом он ими распорядиться, и обсудите это с ним.</w:t>
      </w:r>
    </w:p>
    <w:p w14:paraId="705AFBFD" w14:textId="77777777" w:rsidR="00D80EA5" w:rsidRPr="00913D6A" w:rsidRDefault="00810FF2" w:rsidP="00EA6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Используйте чаще выражение «</w:t>
      </w:r>
      <w:r w:rsidR="00D80EA5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прав», «мы согласны с твоим мнением»</w:t>
      </w:r>
      <w:r w:rsidR="00EA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EA5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A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EA5"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формирует в ребенке самоуважение, развивает самоанализ и критичность мышления.</w:t>
      </w:r>
    </w:p>
    <w:p w14:paraId="6D8216A3" w14:textId="77777777" w:rsidR="00D80EA5" w:rsidRPr="00913D6A" w:rsidRDefault="00D80EA5" w:rsidP="00EA6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Формируйте в своей семье традиции и ритуалы поощре</w:t>
      </w:r>
      <w:r w:rsidR="00EA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ребенка: на день рождения, новогодние праздники, </w:t>
      </w: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удачное выступление и т. д.</w:t>
      </w:r>
    </w:p>
    <w:p w14:paraId="32AB63A0" w14:textId="77777777" w:rsidR="00D80EA5" w:rsidRPr="00913D6A" w:rsidRDefault="00D80EA5" w:rsidP="00EA6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Если вашему ребенку дарят подарки, никогда не анализируйте с ним их стоимость и ценность. Это может привести к серьезным нравственным проблемам.</w:t>
      </w:r>
    </w:p>
    <w:p w14:paraId="7419C711" w14:textId="77777777" w:rsidR="00D80EA5" w:rsidRPr="00913D6A" w:rsidRDefault="00D80EA5" w:rsidP="00EA6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Учите ребенка понимать и ценить поощрения родителей.</w:t>
      </w:r>
    </w:p>
    <w:p w14:paraId="1BF6BE21" w14:textId="77777777" w:rsidR="00D80EA5" w:rsidRDefault="00D80EA5" w:rsidP="00731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E8C1A4" w14:textId="77777777" w:rsidR="000478E5" w:rsidRDefault="007D46CB"/>
    <w:sectPr w:rsidR="0004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56C1"/>
    <w:multiLevelType w:val="multilevel"/>
    <w:tmpl w:val="E45A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C0DCE"/>
    <w:multiLevelType w:val="multilevel"/>
    <w:tmpl w:val="777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34"/>
    <w:rsid w:val="000D4410"/>
    <w:rsid w:val="002212E9"/>
    <w:rsid w:val="00230371"/>
    <w:rsid w:val="002C417E"/>
    <w:rsid w:val="002C5791"/>
    <w:rsid w:val="002E23DE"/>
    <w:rsid w:val="00333DFC"/>
    <w:rsid w:val="005E4D45"/>
    <w:rsid w:val="0067132C"/>
    <w:rsid w:val="006A756C"/>
    <w:rsid w:val="00711E18"/>
    <w:rsid w:val="00731B34"/>
    <w:rsid w:val="00751BAB"/>
    <w:rsid w:val="00751F25"/>
    <w:rsid w:val="007D46CB"/>
    <w:rsid w:val="00810FF2"/>
    <w:rsid w:val="0096177F"/>
    <w:rsid w:val="009F2373"/>
    <w:rsid w:val="00A6592E"/>
    <w:rsid w:val="00AC6332"/>
    <w:rsid w:val="00CF5DC0"/>
    <w:rsid w:val="00D4500F"/>
    <w:rsid w:val="00D80EA5"/>
    <w:rsid w:val="00DE45BE"/>
    <w:rsid w:val="00DF5FC3"/>
    <w:rsid w:val="00E55B58"/>
    <w:rsid w:val="00EA6977"/>
    <w:rsid w:val="00F4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7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2024-04-04T10:28:00Z</dcterms:created>
  <dcterms:modified xsi:type="dcterms:W3CDTF">2024-11-11T10:15:00Z</dcterms:modified>
</cp:coreProperties>
</file>