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D50C" w14:textId="77777777" w:rsidR="001C5F9F" w:rsidRDefault="001C5F9F" w:rsidP="001C5F9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381613DD" w14:textId="34E37EC1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учреждения образования «Средняя школа № 57 </w:t>
      </w:r>
      <w:proofErr w:type="spellStart"/>
      <w:r>
        <w:rPr>
          <w:sz w:val="30"/>
          <w:szCs w:val="30"/>
        </w:rPr>
        <w:t>г.Гомеля</w:t>
      </w:r>
      <w:proofErr w:type="spellEnd"/>
      <w:r>
        <w:rPr>
          <w:sz w:val="30"/>
          <w:szCs w:val="30"/>
        </w:rPr>
        <w:t xml:space="preserve">» </w:t>
      </w:r>
    </w:p>
    <w:p w14:paraId="4204CB58" w14:textId="282B61E2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86F69">
        <w:rPr>
          <w:sz w:val="30"/>
          <w:szCs w:val="30"/>
        </w:rPr>
        <w:t xml:space="preserve">Л.В. </w:t>
      </w:r>
      <w:proofErr w:type="spellStart"/>
      <w:r w:rsidR="00F86F69">
        <w:rPr>
          <w:sz w:val="30"/>
          <w:szCs w:val="30"/>
        </w:rPr>
        <w:t>Копертехова</w:t>
      </w:r>
      <w:proofErr w:type="spellEnd"/>
    </w:p>
    <w:p w14:paraId="4CF9C270" w14:textId="1B7BE3E5" w:rsidR="001C5F9F" w:rsidRDefault="009A5B03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bCs/>
          <w:sz w:val="28"/>
          <w:szCs w:val="28"/>
        </w:rPr>
        <w:t>26</w:t>
      </w:r>
      <w:r w:rsidR="00242CD1">
        <w:rPr>
          <w:bCs/>
          <w:sz w:val="28"/>
          <w:szCs w:val="28"/>
        </w:rPr>
        <w:t>.</w:t>
      </w:r>
      <w:r w:rsidR="00CF792E">
        <w:rPr>
          <w:bCs/>
          <w:sz w:val="28"/>
          <w:szCs w:val="28"/>
        </w:rPr>
        <w:t>0</w:t>
      </w:r>
      <w:r w:rsidR="00C72463">
        <w:rPr>
          <w:bCs/>
          <w:sz w:val="28"/>
          <w:szCs w:val="28"/>
        </w:rPr>
        <w:t>3</w:t>
      </w:r>
      <w:r w:rsidR="001C5F9F">
        <w:rPr>
          <w:bCs/>
          <w:sz w:val="28"/>
          <w:szCs w:val="28"/>
        </w:rPr>
        <w:t>.202</w:t>
      </w:r>
      <w:r w:rsidR="00CF792E">
        <w:rPr>
          <w:bCs/>
          <w:sz w:val="28"/>
          <w:szCs w:val="28"/>
        </w:rPr>
        <w:t>6</w:t>
      </w:r>
    </w:p>
    <w:p w14:paraId="24A529DE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0" w:name="_Hlk184405724"/>
      <w:bookmarkStart w:id="1" w:name="_Hlk188023326"/>
      <w:bookmarkStart w:id="2" w:name="_Hlk191656143"/>
    </w:p>
    <w:p w14:paraId="6F43E1B1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3" w:name="_Hlk207956385"/>
      <w:bookmarkStart w:id="4" w:name="_Hlk223688779"/>
      <w:r>
        <w:rPr>
          <w:b/>
          <w:bCs/>
          <w:sz w:val="28"/>
          <w:szCs w:val="28"/>
        </w:rPr>
        <w:t xml:space="preserve">План организационно-воспитательной работы  </w:t>
      </w:r>
    </w:p>
    <w:p w14:paraId="1A363E69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учащимися ГУО «Средняя школа №57 г. Гомеля» </w:t>
      </w:r>
    </w:p>
    <w:p w14:paraId="2E050668" w14:textId="12D6505A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субботу </w:t>
      </w:r>
      <w:r w:rsidR="009A5B03">
        <w:rPr>
          <w:b/>
          <w:bCs/>
          <w:sz w:val="28"/>
          <w:szCs w:val="28"/>
        </w:rPr>
        <w:t>28</w:t>
      </w:r>
      <w:r w:rsidR="009B59A9">
        <w:rPr>
          <w:b/>
          <w:bCs/>
          <w:sz w:val="28"/>
          <w:szCs w:val="28"/>
        </w:rPr>
        <w:t>.</w:t>
      </w:r>
      <w:r w:rsidR="00CF792E">
        <w:rPr>
          <w:b/>
          <w:bCs/>
          <w:sz w:val="28"/>
          <w:szCs w:val="28"/>
        </w:rPr>
        <w:t>0</w:t>
      </w:r>
      <w:r w:rsidR="00FA15A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CF792E">
        <w:rPr>
          <w:b/>
          <w:bCs/>
          <w:sz w:val="28"/>
          <w:szCs w:val="28"/>
        </w:rPr>
        <w:t>6</w:t>
      </w:r>
    </w:p>
    <w:tbl>
      <w:tblPr>
        <w:tblStyle w:val="a4"/>
        <w:tblW w:w="11212" w:type="dxa"/>
        <w:tblInd w:w="-998" w:type="dxa"/>
        <w:tblLook w:val="04A0" w:firstRow="1" w:lastRow="0" w:firstColumn="1" w:lastColumn="0" w:noHBand="0" w:noVBand="1"/>
      </w:tblPr>
      <w:tblGrid>
        <w:gridCol w:w="573"/>
        <w:gridCol w:w="3370"/>
        <w:gridCol w:w="1723"/>
        <w:gridCol w:w="1222"/>
        <w:gridCol w:w="2050"/>
        <w:gridCol w:w="2274"/>
      </w:tblGrid>
      <w:tr w:rsidR="001C5F9F" w14:paraId="1C5BB33A" w14:textId="77777777" w:rsidTr="00136D6B">
        <w:trPr>
          <w:trHeight w:val="721"/>
        </w:trPr>
        <w:tc>
          <w:tcPr>
            <w:tcW w:w="573" w:type="dxa"/>
          </w:tcPr>
          <w:p w14:paraId="11D38978" w14:textId="363AD795" w:rsidR="001C5F9F" w:rsidRPr="001C5F9F" w:rsidRDefault="001C5F9F" w:rsidP="00B84DE8">
            <w:pPr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bookmarkStart w:id="5" w:name="_Hlk188623286"/>
            <w:bookmarkStart w:id="6" w:name="_Hlk209781316"/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 xml:space="preserve">               № п/п</w:t>
            </w:r>
          </w:p>
        </w:tc>
        <w:tc>
          <w:tcPr>
            <w:tcW w:w="3370" w:type="dxa"/>
          </w:tcPr>
          <w:p w14:paraId="7B4D7138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Мероприятие</w:t>
            </w:r>
          </w:p>
        </w:tc>
        <w:tc>
          <w:tcPr>
            <w:tcW w:w="1723" w:type="dxa"/>
          </w:tcPr>
          <w:p w14:paraId="64FD6D20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Класс</w:t>
            </w:r>
          </w:p>
        </w:tc>
        <w:tc>
          <w:tcPr>
            <w:tcW w:w="1222" w:type="dxa"/>
          </w:tcPr>
          <w:p w14:paraId="69504129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Время</w:t>
            </w:r>
          </w:p>
        </w:tc>
        <w:tc>
          <w:tcPr>
            <w:tcW w:w="2050" w:type="dxa"/>
          </w:tcPr>
          <w:p w14:paraId="46E0A83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Место</w:t>
            </w:r>
          </w:p>
        </w:tc>
        <w:tc>
          <w:tcPr>
            <w:tcW w:w="2274" w:type="dxa"/>
          </w:tcPr>
          <w:p w14:paraId="33A3575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Ответственные</w:t>
            </w:r>
          </w:p>
        </w:tc>
      </w:tr>
      <w:tr w:rsidR="001C5F9F" w14:paraId="24C895CE" w14:textId="77777777" w:rsidTr="00B84DE8">
        <w:trPr>
          <w:trHeight w:val="130"/>
        </w:trPr>
        <w:tc>
          <w:tcPr>
            <w:tcW w:w="11212" w:type="dxa"/>
            <w:gridSpan w:val="6"/>
          </w:tcPr>
          <w:p w14:paraId="04F77823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Внеурочная и организационно-массовая работа</w:t>
            </w:r>
          </w:p>
        </w:tc>
      </w:tr>
      <w:bookmarkEnd w:id="1"/>
      <w:bookmarkEnd w:id="5"/>
      <w:tr w:rsidR="007F6001" w14:paraId="484B55DE" w14:textId="77777777" w:rsidTr="00BB5934">
        <w:trPr>
          <w:trHeight w:val="290"/>
        </w:trPr>
        <w:tc>
          <w:tcPr>
            <w:tcW w:w="573" w:type="dxa"/>
          </w:tcPr>
          <w:p w14:paraId="1FD9A3BC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B6B3351" w14:textId="2185F130" w:rsidR="007F6001" w:rsidRPr="00DC694B" w:rsidRDefault="007F6001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5A9CAA54" w14:textId="0CF1892C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473F34C1" w14:textId="2A828253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09.00-12.00</w:t>
            </w:r>
          </w:p>
        </w:tc>
        <w:tc>
          <w:tcPr>
            <w:tcW w:w="2050" w:type="dxa"/>
          </w:tcPr>
          <w:p w14:paraId="5ED79A97" w14:textId="64A311BE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2-6</w:t>
            </w:r>
          </w:p>
        </w:tc>
        <w:tc>
          <w:tcPr>
            <w:tcW w:w="2274" w:type="dxa"/>
          </w:tcPr>
          <w:p w14:paraId="69D92D7A" w14:textId="77777777" w:rsidR="007F6001" w:rsidRPr="00BB5934" w:rsidRDefault="007F6001" w:rsidP="007F6001">
            <w:pPr>
              <w:rPr>
                <w:b/>
                <w:bCs/>
                <w:sz w:val="22"/>
                <w:szCs w:val="22"/>
              </w:rPr>
            </w:pPr>
            <w:r w:rsidRPr="00BB5934">
              <w:rPr>
                <w:b/>
                <w:bCs/>
                <w:sz w:val="22"/>
                <w:szCs w:val="22"/>
              </w:rPr>
              <w:t>Ковалева Н.А.</w:t>
            </w:r>
          </w:p>
          <w:p w14:paraId="105281D4" w14:textId="3463A97B" w:rsidR="00DC694B" w:rsidRPr="00BB5934" w:rsidRDefault="00DC694B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6001" w14:paraId="05A3C850" w14:textId="77777777" w:rsidTr="00BB5934">
        <w:trPr>
          <w:trHeight w:val="326"/>
        </w:trPr>
        <w:tc>
          <w:tcPr>
            <w:tcW w:w="573" w:type="dxa"/>
          </w:tcPr>
          <w:p w14:paraId="3E27D76D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9805767" w14:textId="4FA5EF8C" w:rsidR="007F6001" w:rsidRPr="00DC694B" w:rsidRDefault="00D55088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6BA5C5FC" w14:textId="292802E6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51A93DE5" w14:textId="26DAE640" w:rsidR="007F6001" w:rsidRPr="00DC694B" w:rsidRDefault="00FF494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D55088" w:rsidRPr="00DC694B">
              <w:rPr>
                <w:sz w:val="23"/>
                <w:szCs w:val="23"/>
              </w:rPr>
              <w:t>.00-12.00</w:t>
            </w:r>
          </w:p>
        </w:tc>
        <w:tc>
          <w:tcPr>
            <w:tcW w:w="2050" w:type="dxa"/>
          </w:tcPr>
          <w:p w14:paraId="64B86304" w14:textId="5E405253" w:rsidR="007F6001" w:rsidRPr="00DC694B" w:rsidRDefault="00D5508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3-1</w:t>
            </w:r>
          </w:p>
        </w:tc>
        <w:tc>
          <w:tcPr>
            <w:tcW w:w="2274" w:type="dxa"/>
          </w:tcPr>
          <w:p w14:paraId="0193294B" w14:textId="6E6995FE" w:rsidR="007F6001" w:rsidRPr="00BB5934" w:rsidRDefault="00D55088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B5934">
              <w:rPr>
                <w:b/>
                <w:bCs/>
                <w:sz w:val="22"/>
                <w:szCs w:val="22"/>
              </w:rPr>
              <w:t>Лычковская</w:t>
            </w:r>
            <w:proofErr w:type="spellEnd"/>
            <w:r w:rsidRPr="00BB5934">
              <w:rPr>
                <w:b/>
                <w:bCs/>
                <w:sz w:val="22"/>
                <w:szCs w:val="22"/>
              </w:rPr>
              <w:t xml:space="preserve"> Л.В.</w:t>
            </w:r>
          </w:p>
        </w:tc>
      </w:tr>
      <w:tr w:rsidR="002701B2" w14:paraId="4C0D762E" w14:textId="77777777" w:rsidTr="00014EB4">
        <w:trPr>
          <w:trHeight w:val="70"/>
        </w:trPr>
        <w:tc>
          <w:tcPr>
            <w:tcW w:w="573" w:type="dxa"/>
          </w:tcPr>
          <w:p w14:paraId="3129E3C1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2F133250" w14:textId="5C0DBF36" w:rsidR="002701B2" w:rsidRPr="002701B2" w:rsidRDefault="009A5B03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Общешкольный трудовой десант в рамках областного субботника</w:t>
            </w:r>
          </w:p>
        </w:tc>
        <w:tc>
          <w:tcPr>
            <w:tcW w:w="1723" w:type="dxa"/>
          </w:tcPr>
          <w:p w14:paraId="60B044DB" w14:textId="77777777" w:rsidR="00261CB7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 А, Б</w:t>
            </w:r>
          </w:p>
          <w:p w14:paraId="0EE76D1A" w14:textId="77777777" w:rsidR="00261CB7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14:paraId="34BDCC3C" w14:textId="77777777" w:rsidR="00261CB7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 В, С</w:t>
            </w:r>
          </w:p>
          <w:p w14:paraId="6D463E62" w14:textId="77777777" w:rsidR="00261CB7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14:paraId="5940B00B" w14:textId="77777777" w:rsidR="00261CB7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 А, Б</w:t>
            </w:r>
          </w:p>
          <w:p w14:paraId="3C641226" w14:textId="77777777" w:rsidR="00261CB7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14:paraId="0E7E00AE" w14:textId="3005C4D0" w:rsidR="002701B2" w:rsidRDefault="00261CB7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 В, 10 А</w:t>
            </w:r>
            <w:r w:rsidR="009A5B03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222" w:type="dxa"/>
          </w:tcPr>
          <w:p w14:paraId="640874A2" w14:textId="77777777" w:rsidR="00261CB7" w:rsidRDefault="009A5B03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</w:t>
            </w:r>
            <w:r w:rsidR="00261CB7">
              <w:rPr>
                <w:sz w:val="23"/>
                <w:szCs w:val="23"/>
              </w:rPr>
              <w:t>10.30</w:t>
            </w:r>
          </w:p>
          <w:p w14:paraId="6513944A" w14:textId="77777777" w:rsidR="002701B2" w:rsidRDefault="00261CB7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10.3</w:t>
            </w:r>
            <w:r w:rsidR="009A5B03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-11.00</w:t>
            </w:r>
          </w:p>
          <w:p w14:paraId="223068F5" w14:textId="77777777" w:rsidR="00261CB7" w:rsidRDefault="00261CB7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11.00-11.30</w:t>
            </w:r>
          </w:p>
          <w:p w14:paraId="12ECCFFB" w14:textId="1C93A483" w:rsidR="00261CB7" w:rsidRDefault="00261CB7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11.30-12.00</w:t>
            </w:r>
          </w:p>
        </w:tc>
        <w:tc>
          <w:tcPr>
            <w:tcW w:w="2050" w:type="dxa"/>
          </w:tcPr>
          <w:p w14:paraId="21F38F93" w14:textId="3A95D78C" w:rsidR="002701B2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Школьный двор</w:t>
            </w:r>
          </w:p>
        </w:tc>
        <w:tc>
          <w:tcPr>
            <w:tcW w:w="2274" w:type="dxa"/>
          </w:tcPr>
          <w:p w14:paraId="43863355" w14:textId="77777777" w:rsidR="002701B2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Рымарева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И.Н.</w:t>
            </w:r>
          </w:p>
          <w:p w14:paraId="2E1F6AFD" w14:textId="77777777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Мороз Н.А.</w:t>
            </w:r>
          </w:p>
          <w:p w14:paraId="64E5306B" w14:textId="77777777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Белых А.А.</w:t>
            </w:r>
          </w:p>
          <w:p w14:paraId="4FD37F5B" w14:textId="77777777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Мажанова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Н.Г.</w:t>
            </w:r>
          </w:p>
          <w:p w14:paraId="592138CA" w14:textId="77777777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Кокоша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О.Н.</w:t>
            </w:r>
          </w:p>
          <w:p w14:paraId="4242378F" w14:textId="77777777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Артимович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И.В.</w:t>
            </w:r>
          </w:p>
          <w:p w14:paraId="23DC68EC" w14:textId="77777777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Курилович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В.И.</w:t>
            </w:r>
          </w:p>
          <w:p w14:paraId="17D7C782" w14:textId="038743D0" w:rsidR="00261CB7" w:rsidRDefault="00261CB7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Касперович И.И.</w:t>
            </w:r>
          </w:p>
        </w:tc>
      </w:tr>
      <w:tr w:rsidR="000866FE" w14:paraId="7AB69072" w14:textId="77777777" w:rsidTr="00014EB4">
        <w:trPr>
          <w:trHeight w:val="70"/>
        </w:trPr>
        <w:tc>
          <w:tcPr>
            <w:tcW w:w="573" w:type="dxa"/>
          </w:tcPr>
          <w:p w14:paraId="1621807F" w14:textId="77777777" w:rsidR="000866FE" w:rsidRPr="001C5F9F" w:rsidRDefault="000866FE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E4B552A" w14:textId="7C23E632" w:rsidR="000866FE" w:rsidRDefault="00C9358E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Военно-с</w:t>
            </w:r>
            <w:r w:rsidR="009A5B03">
              <w:rPr>
                <w:bCs/>
                <w:color w:val="000000" w:themeColor="text1"/>
                <w:sz w:val="23"/>
                <w:szCs w:val="23"/>
              </w:rPr>
              <w:t xml:space="preserve">портивный </w:t>
            </w:r>
            <w:proofErr w:type="spellStart"/>
            <w:r w:rsidR="000866FE">
              <w:rPr>
                <w:bCs/>
                <w:color w:val="000000" w:themeColor="text1"/>
                <w:sz w:val="23"/>
                <w:szCs w:val="23"/>
              </w:rPr>
              <w:t>квиз</w:t>
            </w:r>
            <w:proofErr w:type="spellEnd"/>
            <w:r w:rsidR="000866FE">
              <w:rPr>
                <w:bCs/>
                <w:color w:val="000000" w:themeColor="text1"/>
                <w:sz w:val="23"/>
                <w:szCs w:val="23"/>
              </w:rPr>
              <w:t xml:space="preserve"> «Мы - патриоты»</w:t>
            </w:r>
          </w:p>
        </w:tc>
        <w:tc>
          <w:tcPr>
            <w:tcW w:w="1723" w:type="dxa"/>
          </w:tcPr>
          <w:p w14:paraId="4B0EFB9B" w14:textId="199F4AF6" w:rsidR="000866FE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5-7</w:t>
            </w:r>
          </w:p>
        </w:tc>
        <w:tc>
          <w:tcPr>
            <w:tcW w:w="1222" w:type="dxa"/>
          </w:tcPr>
          <w:p w14:paraId="18D750DD" w14:textId="33C473B9" w:rsidR="000866FE" w:rsidRDefault="009A5B03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12.00-13.3</w:t>
            </w:r>
            <w:r w:rsidR="000866FE">
              <w:rPr>
                <w:sz w:val="23"/>
                <w:szCs w:val="23"/>
              </w:rPr>
              <w:t>0</w:t>
            </w:r>
          </w:p>
        </w:tc>
        <w:tc>
          <w:tcPr>
            <w:tcW w:w="2050" w:type="dxa"/>
          </w:tcPr>
          <w:p w14:paraId="1745E2D0" w14:textId="70FEA37D" w:rsidR="000866FE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Спортивный зал</w:t>
            </w:r>
          </w:p>
        </w:tc>
        <w:tc>
          <w:tcPr>
            <w:tcW w:w="2274" w:type="dxa"/>
          </w:tcPr>
          <w:p w14:paraId="062D4B10" w14:textId="77777777" w:rsidR="000866FE" w:rsidRDefault="009A5B03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Григорьянц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А.Л.</w:t>
            </w:r>
          </w:p>
          <w:p w14:paraId="6F1B05B3" w14:textId="0C2C933E" w:rsidR="009A5B03" w:rsidRDefault="009A5B03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Белых А.А.</w:t>
            </w:r>
          </w:p>
        </w:tc>
      </w:tr>
      <w:tr w:rsidR="002701B2" w14:paraId="7252BB57" w14:textId="77777777" w:rsidTr="00014EB4">
        <w:trPr>
          <w:trHeight w:val="70"/>
        </w:trPr>
        <w:tc>
          <w:tcPr>
            <w:tcW w:w="573" w:type="dxa"/>
          </w:tcPr>
          <w:p w14:paraId="25B8F5CA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43B9FE21" w14:textId="567B6ADE" w:rsidR="002701B2" w:rsidRPr="002701B2" w:rsidRDefault="005D526D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Викторина «Весёлые каникулы»</w:t>
            </w:r>
          </w:p>
        </w:tc>
        <w:tc>
          <w:tcPr>
            <w:tcW w:w="1723" w:type="dxa"/>
          </w:tcPr>
          <w:p w14:paraId="51571739" w14:textId="6550FC61" w:rsidR="002701B2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3-4</w:t>
            </w:r>
          </w:p>
        </w:tc>
        <w:tc>
          <w:tcPr>
            <w:tcW w:w="1222" w:type="dxa"/>
          </w:tcPr>
          <w:p w14:paraId="1522BA61" w14:textId="49B53A7D" w:rsidR="002701B2" w:rsidRDefault="009A5B03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7054D874" w14:textId="3DB54CCC" w:rsidR="002701B2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Актовый зал</w:t>
            </w:r>
          </w:p>
        </w:tc>
        <w:tc>
          <w:tcPr>
            <w:tcW w:w="2274" w:type="dxa"/>
          </w:tcPr>
          <w:p w14:paraId="0200C358" w14:textId="464E6E98" w:rsidR="002701B2" w:rsidRDefault="005D526D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Гуцева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А.В.</w:t>
            </w:r>
          </w:p>
        </w:tc>
      </w:tr>
      <w:tr w:rsidR="003763F4" w14:paraId="003A534F" w14:textId="77777777" w:rsidTr="00014EB4">
        <w:trPr>
          <w:trHeight w:val="70"/>
        </w:trPr>
        <w:tc>
          <w:tcPr>
            <w:tcW w:w="573" w:type="dxa"/>
          </w:tcPr>
          <w:p w14:paraId="2A53D9E3" w14:textId="77777777" w:rsidR="003763F4" w:rsidRPr="001C5F9F" w:rsidRDefault="003763F4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DDA92A2" w14:textId="3D70651E" w:rsidR="003763F4" w:rsidRDefault="005D526D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Участие в районном интеллектуальном турнире «</w:t>
            </w: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Мозгобитва</w:t>
            </w:r>
            <w:proofErr w:type="spellEnd"/>
            <w:r>
              <w:rPr>
                <w:bCs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723" w:type="dxa"/>
          </w:tcPr>
          <w:p w14:paraId="75384164" w14:textId="4F04B1F5" w:rsidR="003763F4" w:rsidRDefault="005D526D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10-11</w:t>
            </w:r>
          </w:p>
        </w:tc>
        <w:tc>
          <w:tcPr>
            <w:tcW w:w="1222" w:type="dxa"/>
          </w:tcPr>
          <w:p w14:paraId="0A3192F1" w14:textId="10497360" w:rsidR="003763F4" w:rsidRDefault="005D526D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10.30-14.00</w:t>
            </w:r>
          </w:p>
        </w:tc>
        <w:tc>
          <w:tcPr>
            <w:tcW w:w="2050" w:type="dxa"/>
          </w:tcPr>
          <w:p w14:paraId="2ADED389" w14:textId="5C21A20A" w:rsidR="003763F4" w:rsidRDefault="005D526D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ГУО «Средняя школа № 8 </w:t>
            </w:r>
            <w:proofErr w:type="spellStart"/>
            <w:r>
              <w:rPr>
                <w:color w:val="000000" w:themeColor="text1"/>
                <w:sz w:val="23"/>
                <w:szCs w:val="23"/>
              </w:rPr>
              <w:t>г.Гомеля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2274" w:type="dxa"/>
          </w:tcPr>
          <w:p w14:paraId="4165FA26" w14:textId="41305F51" w:rsidR="003763F4" w:rsidRDefault="005D526D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Заяц В.В.</w:t>
            </w:r>
          </w:p>
        </w:tc>
      </w:tr>
      <w:tr w:rsidR="00666EF0" w14:paraId="56BE22A5" w14:textId="77777777" w:rsidTr="00CF74BF">
        <w:trPr>
          <w:trHeight w:val="70"/>
        </w:trPr>
        <w:tc>
          <w:tcPr>
            <w:tcW w:w="11212" w:type="dxa"/>
            <w:gridSpan w:val="6"/>
          </w:tcPr>
          <w:p w14:paraId="2CF89022" w14:textId="5D584802" w:rsidR="00666EF0" w:rsidRPr="0015184F" w:rsidRDefault="00666EF0" w:rsidP="0015184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Физкультурно-оздоровительная работа</w:t>
            </w:r>
          </w:p>
        </w:tc>
      </w:tr>
      <w:tr w:rsidR="009A5B03" w14:paraId="61094965" w14:textId="77777777" w:rsidTr="00CF792E">
        <w:trPr>
          <w:trHeight w:val="274"/>
        </w:trPr>
        <w:tc>
          <w:tcPr>
            <w:tcW w:w="573" w:type="dxa"/>
          </w:tcPr>
          <w:p w14:paraId="17D8076F" w14:textId="77777777" w:rsidR="009A5B03" w:rsidRPr="001C5F9F" w:rsidRDefault="009A5B03" w:rsidP="009A5B03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55A1FDF2" w14:textId="2A005870" w:rsidR="009A5B03" w:rsidRDefault="00C9358E" w:rsidP="009A5B03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 xml:space="preserve">Военно-спортивный </w:t>
            </w: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квиз</w:t>
            </w:r>
            <w:proofErr w:type="spellEnd"/>
            <w:r>
              <w:rPr>
                <w:bCs/>
                <w:color w:val="000000" w:themeColor="text1"/>
                <w:sz w:val="23"/>
                <w:szCs w:val="23"/>
              </w:rPr>
              <w:t xml:space="preserve"> «Мы - патриоты»</w:t>
            </w:r>
          </w:p>
        </w:tc>
        <w:tc>
          <w:tcPr>
            <w:tcW w:w="1723" w:type="dxa"/>
          </w:tcPr>
          <w:p w14:paraId="429817D6" w14:textId="0188D0C2" w:rsidR="009A5B03" w:rsidRDefault="009A5B03" w:rsidP="009A5B0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>5-7</w:t>
            </w:r>
          </w:p>
        </w:tc>
        <w:tc>
          <w:tcPr>
            <w:tcW w:w="1222" w:type="dxa"/>
          </w:tcPr>
          <w:p w14:paraId="5FD74E4C" w14:textId="78BD6516" w:rsidR="009A5B03" w:rsidRPr="001358C7" w:rsidRDefault="009A5B03" w:rsidP="009A5B0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12.00-13.30</w:t>
            </w:r>
          </w:p>
        </w:tc>
        <w:tc>
          <w:tcPr>
            <w:tcW w:w="2050" w:type="dxa"/>
          </w:tcPr>
          <w:p w14:paraId="61E3A67A" w14:textId="14DBE931" w:rsidR="009A5B03" w:rsidRDefault="009A5B03" w:rsidP="009A5B0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>Спортивный зал</w:t>
            </w:r>
          </w:p>
        </w:tc>
        <w:tc>
          <w:tcPr>
            <w:tcW w:w="2274" w:type="dxa"/>
          </w:tcPr>
          <w:p w14:paraId="538DC6E7" w14:textId="77777777" w:rsidR="009A5B03" w:rsidRDefault="009A5B03" w:rsidP="009A5B0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Григорьянц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А.Л.</w:t>
            </w:r>
          </w:p>
          <w:p w14:paraId="75769399" w14:textId="01147E6A" w:rsidR="009A5B03" w:rsidRPr="001358C7" w:rsidRDefault="009A5B03" w:rsidP="009A5B03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Белых А.А.</w:t>
            </w:r>
          </w:p>
        </w:tc>
      </w:tr>
      <w:tr w:rsidR="002701B2" w14:paraId="608EA411" w14:textId="77777777" w:rsidTr="00CF792E">
        <w:trPr>
          <w:trHeight w:val="274"/>
        </w:trPr>
        <w:tc>
          <w:tcPr>
            <w:tcW w:w="573" w:type="dxa"/>
          </w:tcPr>
          <w:p w14:paraId="2E15649F" w14:textId="77777777" w:rsidR="002701B2" w:rsidRPr="001C5F9F" w:rsidRDefault="002701B2" w:rsidP="002701B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5C1F9D0" w14:textId="465309AF" w:rsidR="002701B2" w:rsidRDefault="002701B2" w:rsidP="002701B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358C7">
              <w:rPr>
                <w:color w:val="000000" w:themeColor="text1"/>
              </w:rPr>
              <w:t xml:space="preserve">урнир по </w:t>
            </w:r>
            <w:r>
              <w:rPr>
                <w:color w:val="000000" w:themeColor="text1"/>
              </w:rPr>
              <w:t>футболу</w:t>
            </w:r>
          </w:p>
        </w:tc>
        <w:tc>
          <w:tcPr>
            <w:tcW w:w="1723" w:type="dxa"/>
          </w:tcPr>
          <w:p w14:paraId="7D995010" w14:textId="01174AC3" w:rsidR="002701B2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7-11</w:t>
            </w:r>
          </w:p>
        </w:tc>
        <w:tc>
          <w:tcPr>
            <w:tcW w:w="1222" w:type="dxa"/>
          </w:tcPr>
          <w:p w14:paraId="7DA17C28" w14:textId="742D17C5" w:rsidR="002701B2" w:rsidRPr="001358C7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 w:rsidRPr="001358C7">
              <w:rPr>
                <w:color w:val="000000" w:themeColor="text1"/>
              </w:rPr>
              <w:t xml:space="preserve">14.00-16.00 </w:t>
            </w:r>
          </w:p>
        </w:tc>
        <w:tc>
          <w:tcPr>
            <w:tcW w:w="2050" w:type="dxa"/>
          </w:tcPr>
          <w:p w14:paraId="3724FE99" w14:textId="72AE8378" w:rsidR="002701B2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2147F4FF" w14:textId="293489D2" w:rsidR="002701B2" w:rsidRPr="001358C7" w:rsidRDefault="002701B2" w:rsidP="002701B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701B2" w14:paraId="5A5108C5" w14:textId="77777777" w:rsidTr="00CF792E">
        <w:trPr>
          <w:trHeight w:val="274"/>
        </w:trPr>
        <w:tc>
          <w:tcPr>
            <w:tcW w:w="573" w:type="dxa"/>
          </w:tcPr>
          <w:p w14:paraId="05217685" w14:textId="77777777" w:rsidR="002701B2" w:rsidRPr="001C5F9F" w:rsidRDefault="002701B2" w:rsidP="002701B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FCC7021" w14:textId="6463B0B5" w:rsidR="002701B2" w:rsidRPr="00CF792E" w:rsidRDefault="002701B2" w:rsidP="002701B2">
            <w:pPr>
              <w:contextualSpacing/>
              <w:jc w:val="both"/>
              <w:rPr>
                <w:color w:val="000000" w:themeColor="text1"/>
              </w:rPr>
            </w:pPr>
            <w:r>
              <w:t>С</w:t>
            </w:r>
            <w:r w:rsidRPr="001358C7">
              <w:t>портивные игры (баскетбол, футбол</w:t>
            </w:r>
            <w:r>
              <w:t>, волейбол</w:t>
            </w:r>
            <w:r w:rsidRPr="001358C7">
              <w:t>)</w:t>
            </w:r>
          </w:p>
        </w:tc>
        <w:tc>
          <w:tcPr>
            <w:tcW w:w="1723" w:type="dxa"/>
          </w:tcPr>
          <w:p w14:paraId="10F69B73" w14:textId="260D38C7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</w:p>
        </w:tc>
        <w:tc>
          <w:tcPr>
            <w:tcW w:w="1222" w:type="dxa"/>
          </w:tcPr>
          <w:p w14:paraId="5FB64F2F" w14:textId="34FC75C4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 w:rsidRPr="001358C7">
              <w:rPr>
                <w:color w:val="000000" w:themeColor="text1"/>
              </w:rPr>
              <w:t>16.00-20.00</w:t>
            </w:r>
          </w:p>
        </w:tc>
        <w:tc>
          <w:tcPr>
            <w:tcW w:w="2050" w:type="dxa"/>
          </w:tcPr>
          <w:p w14:paraId="7008B80E" w14:textId="015AD8E0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1989E634" w14:textId="24021BCF" w:rsidR="002701B2" w:rsidRPr="00783434" w:rsidRDefault="002701B2" w:rsidP="002701B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358C7" w14:paraId="457B1CA6" w14:textId="77777777" w:rsidTr="00B84DE8">
        <w:trPr>
          <w:trHeight w:val="130"/>
        </w:trPr>
        <w:tc>
          <w:tcPr>
            <w:tcW w:w="11212" w:type="dxa"/>
            <w:gridSpan w:val="6"/>
          </w:tcPr>
          <w:p w14:paraId="1618838B" w14:textId="5FA7FD10" w:rsidR="001358C7" w:rsidRPr="00DC694B" w:rsidRDefault="001358C7" w:rsidP="000F7514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объединений по интересам и спортивных секций</w:t>
            </w:r>
          </w:p>
        </w:tc>
      </w:tr>
      <w:tr w:rsidR="001358C7" w14:paraId="679DE0C4" w14:textId="77777777" w:rsidTr="00B84DE8">
        <w:trPr>
          <w:trHeight w:val="130"/>
        </w:trPr>
        <w:tc>
          <w:tcPr>
            <w:tcW w:w="11212" w:type="dxa"/>
            <w:gridSpan w:val="6"/>
          </w:tcPr>
          <w:p w14:paraId="1F06EC24" w14:textId="77777777" w:rsidR="001358C7" w:rsidRPr="00DC694B" w:rsidRDefault="001358C7" w:rsidP="001358C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По отдельному графику</w:t>
            </w:r>
          </w:p>
        </w:tc>
      </w:tr>
      <w:tr w:rsidR="001358C7" w14:paraId="4974B28B" w14:textId="77777777" w:rsidTr="00014EB4">
        <w:trPr>
          <w:trHeight w:val="70"/>
        </w:trPr>
        <w:tc>
          <w:tcPr>
            <w:tcW w:w="11212" w:type="dxa"/>
            <w:gridSpan w:val="6"/>
          </w:tcPr>
          <w:p w14:paraId="2EC4A82E" w14:textId="77777777" w:rsidR="001358C7" w:rsidRPr="00DC694B" w:rsidRDefault="001358C7" w:rsidP="001358C7">
            <w:pPr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Работа школьной библиотеки</w:t>
            </w:r>
          </w:p>
        </w:tc>
      </w:tr>
      <w:tr w:rsidR="001358C7" w14:paraId="7BF37F5F" w14:textId="77777777" w:rsidTr="00673725">
        <w:trPr>
          <w:trHeight w:val="85"/>
        </w:trPr>
        <w:tc>
          <w:tcPr>
            <w:tcW w:w="573" w:type="dxa"/>
          </w:tcPr>
          <w:p w14:paraId="1CF2636D" w14:textId="77777777" w:rsidR="001358C7" w:rsidRPr="001C5F9F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19DD19C7" w14:textId="367567BE" w:rsidR="001358C7" w:rsidRPr="00DC694B" w:rsidRDefault="002701B2" w:rsidP="001358C7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Викторина «Чудеса белорусской культуры» </w:t>
            </w:r>
          </w:p>
        </w:tc>
        <w:tc>
          <w:tcPr>
            <w:tcW w:w="1723" w:type="dxa"/>
          </w:tcPr>
          <w:p w14:paraId="52329E37" w14:textId="7E97F773" w:rsidR="001358C7" w:rsidRPr="00DC694B" w:rsidRDefault="009A5B03" w:rsidP="001358C7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  <w:r w:rsidR="002701B2">
              <w:rPr>
                <w:color w:val="000000" w:themeColor="text1"/>
                <w:sz w:val="23"/>
                <w:szCs w:val="23"/>
              </w:rPr>
              <w:t>Б</w:t>
            </w:r>
          </w:p>
        </w:tc>
        <w:tc>
          <w:tcPr>
            <w:tcW w:w="1222" w:type="dxa"/>
          </w:tcPr>
          <w:p w14:paraId="7AEC8349" w14:textId="77777777" w:rsidR="001358C7" w:rsidRPr="00DC694B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5E758985" w14:textId="77777777" w:rsidR="001358C7" w:rsidRPr="00DC694B" w:rsidRDefault="001358C7" w:rsidP="001358C7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Школьная библиотека</w:t>
            </w:r>
          </w:p>
        </w:tc>
        <w:tc>
          <w:tcPr>
            <w:tcW w:w="2274" w:type="dxa"/>
          </w:tcPr>
          <w:p w14:paraId="5E2992D9" w14:textId="77777777" w:rsidR="001358C7" w:rsidRPr="00DC694B" w:rsidRDefault="001358C7" w:rsidP="001358C7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Страх Л.Д.</w:t>
            </w:r>
          </w:p>
        </w:tc>
      </w:tr>
      <w:tr w:rsidR="001358C7" w14:paraId="09861041" w14:textId="77777777" w:rsidTr="00B84DE8">
        <w:trPr>
          <w:trHeight w:val="130"/>
        </w:trPr>
        <w:tc>
          <w:tcPr>
            <w:tcW w:w="11212" w:type="dxa"/>
            <w:gridSpan w:val="6"/>
          </w:tcPr>
          <w:p w14:paraId="6C90AD04" w14:textId="77777777" w:rsidR="0046273D" w:rsidRDefault="0046273D" w:rsidP="001358C7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1123AB21" w14:textId="77777777" w:rsidR="0046273D" w:rsidRDefault="0046273D" w:rsidP="001358C7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2195C3D2" w14:textId="054A5ECE" w:rsidR="001358C7" w:rsidRPr="00DC694B" w:rsidRDefault="001358C7" w:rsidP="001358C7">
            <w:pPr>
              <w:jc w:val="center"/>
              <w:rPr>
                <w:rStyle w:val="a3"/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социально-педагогической и психологической службы</w:t>
            </w:r>
          </w:p>
        </w:tc>
      </w:tr>
      <w:tr w:rsidR="001358C7" w14:paraId="12288D2A" w14:textId="77777777" w:rsidTr="00C02E8F">
        <w:trPr>
          <w:trHeight w:hRule="exact" w:val="767"/>
        </w:trPr>
        <w:tc>
          <w:tcPr>
            <w:tcW w:w="573" w:type="dxa"/>
          </w:tcPr>
          <w:p w14:paraId="772A5398" w14:textId="77777777" w:rsidR="001358C7" w:rsidRPr="001C5F9F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2DD5E116" w14:textId="77777777" w:rsidR="001358C7" w:rsidRPr="00DC694B" w:rsidRDefault="001358C7" w:rsidP="001358C7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  <w:lang w:val="en-US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Консультация службы СППС</w:t>
            </w:r>
          </w:p>
        </w:tc>
        <w:tc>
          <w:tcPr>
            <w:tcW w:w="1723" w:type="dxa"/>
          </w:tcPr>
          <w:p w14:paraId="0128CE01" w14:textId="77777777" w:rsidR="001358C7" w:rsidRPr="00DC694B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Учащиеся, родители</w:t>
            </w:r>
          </w:p>
        </w:tc>
        <w:tc>
          <w:tcPr>
            <w:tcW w:w="1222" w:type="dxa"/>
          </w:tcPr>
          <w:p w14:paraId="61B45B20" w14:textId="77777777" w:rsidR="001358C7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12.00-13.00</w:t>
            </w:r>
          </w:p>
          <w:p w14:paraId="1573BB02" w14:textId="26FCF5C8" w:rsidR="00EA2935" w:rsidRPr="00DC694B" w:rsidRDefault="00EA2935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050" w:type="dxa"/>
          </w:tcPr>
          <w:p w14:paraId="6ECDE2C3" w14:textId="77777777" w:rsidR="001358C7" w:rsidRDefault="001358C7" w:rsidP="009A5B0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 xml:space="preserve">Кабинет </w:t>
            </w:r>
            <w:r w:rsidR="009A5B03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психолога</w:t>
            </w:r>
          </w:p>
          <w:p w14:paraId="5767CC44" w14:textId="77777777" w:rsidR="005D526D" w:rsidRDefault="005D526D" w:rsidP="009A5B0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</w:p>
          <w:p w14:paraId="54007534" w14:textId="77777777" w:rsidR="005D526D" w:rsidRDefault="005D526D" w:rsidP="009A5B0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</w:p>
          <w:p w14:paraId="13D9E983" w14:textId="441425F1" w:rsidR="005D526D" w:rsidRPr="00DC694B" w:rsidRDefault="005D526D" w:rsidP="009A5B03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274" w:type="dxa"/>
          </w:tcPr>
          <w:p w14:paraId="29E004E5" w14:textId="0B2327AB" w:rsidR="001358C7" w:rsidRPr="00DC694B" w:rsidRDefault="009A5B03" w:rsidP="001358C7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Звягина Д.Ю.</w:t>
            </w:r>
          </w:p>
        </w:tc>
      </w:tr>
      <w:bookmarkEnd w:id="2"/>
      <w:bookmarkEnd w:id="3"/>
      <w:bookmarkEnd w:id="6"/>
    </w:tbl>
    <w:p w14:paraId="6B8E4DF3" w14:textId="77777777" w:rsidR="00673725" w:rsidRDefault="00673725" w:rsidP="001C5F9F"/>
    <w:bookmarkEnd w:id="4"/>
    <w:p w14:paraId="48000EED" w14:textId="255863B1" w:rsidR="001C5F9F" w:rsidRPr="000F7514" w:rsidRDefault="001C5F9F" w:rsidP="001C5F9F">
      <w:pPr>
        <w:rPr>
          <w:sz w:val="28"/>
          <w:szCs w:val="28"/>
        </w:rPr>
      </w:pPr>
      <w:r w:rsidRPr="000F7514">
        <w:rPr>
          <w:sz w:val="28"/>
          <w:szCs w:val="28"/>
        </w:rPr>
        <w:t>Заместитель директора по воспи</w:t>
      </w:r>
      <w:bookmarkStart w:id="7" w:name="_GoBack"/>
      <w:bookmarkEnd w:id="7"/>
      <w:r w:rsidRPr="000F7514">
        <w:rPr>
          <w:sz w:val="28"/>
          <w:szCs w:val="28"/>
        </w:rPr>
        <w:t>тательной работе</w:t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bookmarkEnd w:id="0"/>
      <w:r w:rsidR="002701B2" w:rsidRPr="000F7514">
        <w:rPr>
          <w:sz w:val="28"/>
          <w:szCs w:val="28"/>
        </w:rPr>
        <w:t xml:space="preserve">Д.И. Цибизов </w:t>
      </w:r>
    </w:p>
    <w:sectPr w:rsidR="001C5F9F" w:rsidRPr="000F7514">
      <w:pgSz w:w="11906" w:h="16838"/>
      <w:pgMar w:top="964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480"/>
    <w:multiLevelType w:val="hybridMultilevel"/>
    <w:tmpl w:val="519A05B4"/>
    <w:lvl w:ilvl="0" w:tplc="0F96597A">
      <w:start w:val="1"/>
      <w:numFmt w:val="decimal"/>
      <w:lvlText w:val="%1."/>
      <w:lvlJc w:val="left"/>
      <w:pPr>
        <w:ind w:left="-218" w:hanging="360"/>
      </w:pPr>
    </w:lvl>
    <w:lvl w:ilvl="1" w:tplc="2BDACED2">
      <w:start w:val="1"/>
      <w:numFmt w:val="lowerLetter"/>
      <w:lvlText w:val="%2."/>
      <w:lvlJc w:val="left"/>
      <w:pPr>
        <w:ind w:left="502" w:hanging="360"/>
      </w:pPr>
    </w:lvl>
    <w:lvl w:ilvl="2" w:tplc="0680E0CE">
      <w:start w:val="1"/>
      <w:numFmt w:val="lowerRoman"/>
      <w:lvlText w:val="%3."/>
      <w:lvlJc w:val="right"/>
      <w:pPr>
        <w:ind w:left="1222" w:hanging="180"/>
      </w:pPr>
    </w:lvl>
    <w:lvl w:ilvl="3" w:tplc="002CEC32">
      <w:start w:val="1"/>
      <w:numFmt w:val="decimal"/>
      <w:lvlText w:val="%4."/>
      <w:lvlJc w:val="left"/>
      <w:pPr>
        <w:ind w:left="1942" w:hanging="360"/>
      </w:pPr>
    </w:lvl>
    <w:lvl w:ilvl="4" w:tplc="E9FE55E6">
      <w:start w:val="1"/>
      <w:numFmt w:val="lowerLetter"/>
      <w:lvlText w:val="%5."/>
      <w:lvlJc w:val="left"/>
      <w:pPr>
        <w:ind w:left="2662" w:hanging="360"/>
      </w:pPr>
    </w:lvl>
    <w:lvl w:ilvl="5" w:tplc="C1788A10">
      <w:start w:val="1"/>
      <w:numFmt w:val="lowerRoman"/>
      <w:lvlText w:val="%6."/>
      <w:lvlJc w:val="right"/>
      <w:pPr>
        <w:ind w:left="3382" w:hanging="180"/>
      </w:pPr>
    </w:lvl>
    <w:lvl w:ilvl="6" w:tplc="166EBC32">
      <w:start w:val="1"/>
      <w:numFmt w:val="decimal"/>
      <w:lvlText w:val="%7."/>
      <w:lvlJc w:val="left"/>
      <w:pPr>
        <w:ind w:left="4102" w:hanging="360"/>
      </w:pPr>
    </w:lvl>
    <w:lvl w:ilvl="7" w:tplc="64FC9A76">
      <w:start w:val="1"/>
      <w:numFmt w:val="lowerLetter"/>
      <w:lvlText w:val="%8."/>
      <w:lvlJc w:val="left"/>
      <w:pPr>
        <w:ind w:left="4822" w:hanging="360"/>
      </w:pPr>
    </w:lvl>
    <w:lvl w:ilvl="8" w:tplc="51F6B8DC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5E4738"/>
    <w:multiLevelType w:val="hybridMultilevel"/>
    <w:tmpl w:val="C388DB86"/>
    <w:lvl w:ilvl="0" w:tplc="28D6F01E">
      <w:start w:val="1"/>
      <w:numFmt w:val="decimal"/>
      <w:lvlText w:val="%1."/>
      <w:lvlJc w:val="left"/>
      <w:pPr>
        <w:ind w:left="360" w:hanging="360"/>
      </w:pPr>
    </w:lvl>
    <w:lvl w:ilvl="1" w:tplc="6E5A03D0">
      <w:start w:val="1"/>
      <w:numFmt w:val="lowerLetter"/>
      <w:lvlText w:val="%2."/>
      <w:lvlJc w:val="left"/>
      <w:pPr>
        <w:ind w:left="1080" w:hanging="360"/>
      </w:pPr>
    </w:lvl>
    <w:lvl w:ilvl="2" w:tplc="894A5684">
      <w:start w:val="1"/>
      <w:numFmt w:val="lowerRoman"/>
      <w:lvlText w:val="%3."/>
      <w:lvlJc w:val="right"/>
      <w:pPr>
        <w:ind w:left="1800" w:hanging="180"/>
      </w:pPr>
    </w:lvl>
    <w:lvl w:ilvl="3" w:tplc="9E1AE682">
      <w:start w:val="1"/>
      <w:numFmt w:val="decimal"/>
      <w:lvlText w:val="%4."/>
      <w:lvlJc w:val="left"/>
      <w:pPr>
        <w:ind w:left="2520" w:hanging="360"/>
      </w:pPr>
    </w:lvl>
    <w:lvl w:ilvl="4" w:tplc="BA1AF58A">
      <w:start w:val="1"/>
      <w:numFmt w:val="lowerLetter"/>
      <w:lvlText w:val="%5."/>
      <w:lvlJc w:val="left"/>
      <w:pPr>
        <w:ind w:left="3240" w:hanging="360"/>
      </w:pPr>
    </w:lvl>
    <w:lvl w:ilvl="5" w:tplc="43604BE6">
      <w:start w:val="1"/>
      <w:numFmt w:val="lowerRoman"/>
      <w:lvlText w:val="%6."/>
      <w:lvlJc w:val="right"/>
      <w:pPr>
        <w:ind w:left="3960" w:hanging="180"/>
      </w:pPr>
    </w:lvl>
    <w:lvl w:ilvl="6" w:tplc="208C14D4">
      <w:start w:val="1"/>
      <w:numFmt w:val="decimal"/>
      <w:lvlText w:val="%7."/>
      <w:lvlJc w:val="left"/>
      <w:pPr>
        <w:ind w:left="4680" w:hanging="360"/>
      </w:pPr>
    </w:lvl>
    <w:lvl w:ilvl="7" w:tplc="4AA4EF5C">
      <w:start w:val="1"/>
      <w:numFmt w:val="lowerLetter"/>
      <w:lvlText w:val="%8."/>
      <w:lvlJc w:val="left"/>
      <w:pPr>
        <w:ind w:left="5400" w:hanging="360"/>
      </w:pPr>
    </w:lvl>
    <w:lvl w:ilvl="8" w:tplc="289E888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149D1"/>
    <w:multiLevelType w:val="hybridMultilevel"/>
    <w:tmpl w:val="136EE336"/>
    <w:lvl w:ilvl="0" w:tplc="3D42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4811E6">
      <w:start w:val="1"/>
      <w:numFmt w:val="lowerLetter"/>
      <w:lvlText w:val="%2."/>
      <w:lvlJc w:val="left"/>
      <w:pPr>
        <w:ind w:left="1080" w:hanging="360"/>
      </w:pPr>
    </w:lvl>
    <w:lvl w:ilvl="2" w:tplc="195AFFA8">
      <w:start w:val="1"/>
      <w:numFmt w:val="lowerRoman"/>
      <w:lvlText w:val="%3."/>
      <w:lvlJc w:val="right"/>
      <w:pPr>
        <w:ind w:left="1800" w:hanging="180"/>
      </w:pPr>
    </w:lvl>
    <w:lvl w:ilvl="3" w:tplc="6F241ED4">
      <w:start w:val="1"/>
      <w:numFmt w:val="decimal"/>
      <w:lvlText w:val="%4."/>
      <w:lvlJc w:val="left"/>
      <w:pPr>
        <w:ind w:left="2520" w:hanging="360"/>
      </w:pPr>
    </w:lvl>
    <w:lvl w:ilvl="4" w:tplc="F7645424">
      <w:start w:val="1"/>
      <w:numFmt w:val="lowerLetter"/>
      <w:lvlText w:val="%5."/>
      <w:lvlJc w:val="left"/>
      <w:pPr>
        <w:ind w:left="3240" w:hanging="360"/>
      </w:pPr>
    </w:lvl>
    <w:lvl w:ilvl="5" w:tplc="74B0F5CE">
      <w:start w:val="1"/>
      <w:numFmt w:val="lowerRoman"/>
      <w:lvlText w:val="%6."/>
      <w:lvlJc w:val="right"/>
      <w:pPr>
        <w:ind w:left="3960" w:hanging="180"/>
      </w:pPr>
    </w:lvl>
    <w:lvl w:ilvl="6" w:tplc="88FA6462">
      <w:start w:val="1"/>
      <w:numFmt w:val="decimal"/>
      <w:lvlText w:val="%7."/>
      <w:lvlJc w:val="left"/>
      <w:pPr>
        <w:ind w:left="4680" w:hanging="360"/>
      </w:pPr>
    </w:lvl>
    <w:lvl w:ilvl="7" w:tplc="637AC7DE">
      <w:start w:val="1"/>
      <w:numFmt w:val="lowerLetter"/>
      <w:lvlText w:val="%8."/>
      <w:lvlJc w:val="left"/>
      <w:pPr>
        <w:ind w:left="5400" w:hanging="360"/>
      </w:pPr>
    </w:lvl>
    <w:lvl w:ilvl="8" w:tplc="1168311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11BE5"/>
    <w:multiLevelType w:val="hybridMultilevel"/>
    <w:tmpl w:val="A91C4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701B4"/>
    <w:multiLevelType w:val="hybridMultilevel"/>
    <w:tmpl w:val="1FE2A3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BF2F09"/>
    <w:multiLevelType w:val="hybridMultilevel"/>
    <w:tmpl w:val="54A838F2"/>
    <w:lvl w:ilvl="0" w:tplc="0DA82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40AF8C">
      <w:start w:val="1"/>
      <w:numFmt w:val="lowerLetter"/>
      <w:lvlText w:val="%2."/>
      <w:lvlJc w:val="left"/>
      <w:pPr>
        <w:ind w:left="1080" w:hanging="360"/>
      </w:pPr>
    </w:lvl>
    <w:lvl w:ilvl="2" w:tplc="404AB3E4">
      <w:start w:val="1"/>
      <w:numFmt w:val="lowerRoman"/>
      <w:lvlText w:val="%3."/>
      <w:lvlJc w:val="right"/>
      <w:pPr>
        <w:ind w:left="1800" w:hanging="180"/>
      </w:pPr>
    </w:lvl>
    <w:lvl w:ilvl="3" w:tplc="A15248D8">
      <w:start w:val="1"/>
      <w:numFmt w:val="decimal"/>
      <w:lvlText w:val="%4."/>
      <w:lvlJc w:val="left"/>
      <w:pPr>
        <w:ind w:left="2520" w:hanging="360"/>
      </w:pPr>
    </w:lvl>
    <w:lvl w:ilvl="4" w:tplc="08B8E2AE">
      <w:start w:val="1"/>
      <w:numFmt w:val="lowerLetter"/>
      <w:lvlText w:val="%5."/>
      <w:lvlJc w:val="left"/>
      <w:pPr>
        <w:ind w:left="3240" w:hanging="360"/>
      </w:pPr>
    </w:lvl>
    <w:lvl w:ilvl="5" w:tplc="C0B8F834">
      <w:start w:val="1"/>
      <w:numFmt w:val="lowerRoman"/>
      <w:lvlText w:val="%6."/>
      <w:lvlJc w:val="right"/>
      <w:pPr>
        <w:ind w:left="3960" w:hanging="180"/>
      </w:pPr>
    </w:lvl>
    <w:lvl w:ilvl="6" w:tplc="A7B41446">
      <w:start w:val="1"/>
      <w:numFmt w:val="decimal"/>
      <w:lvlText w:val="%7."/>
      <w:lvlJc w:val="left"/>
      <w:pPr>
        <w:ind w:left="4680" w:hanging="360"/>
      </w:pPr>
    </w:lvl>
    <w:lvl w:ilvl="7" w:tplc="18A4A0E0">
      <w:start w:val="1"/>
      <w:numFmt w:val="lowerLetter"/>
      <w:lvlText w:val="%8."/>
      <w:lvlJc w:val="left"/>
      <w:pPr>
        <w:ind w:left="5400" w:hanging="360"/>
      </w:pPr>
    </w:lvl>
    <w:lvl w:ilvl="8" w:tplc="2264970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2328AF"/>
    <w:multiLevelType w:val="hybridMultilevel"/>
    <w:tmpl w:val="03B8E1D4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9F"/>
    <w:rsid w:val="00014EB4"/>
    <w:rsid w:val="00034706"/>
    <w:rsid w:val="000866FE"/>
    <w:rsid w:val="000B7FA8"/>
    <w:rsid w:val="000F1F26"/>
    <w:rsid w:val="000F7514"/>
    <w:rsid w:val="001358C7"/>
    <w:rsid w:val="00136D6B"/>
    <w:rsid w:val="00143CA9"/>
    <w:rsid w:val="0015184F"/>
    <w:rsid w:val="001B5A29"/>
    <w:rsid w:val="001C5F9F"/>
    <w:rsid w:val="001D2774"/>
    <w:rsid w:val="001D77CF"/>
    <w:rsid w:val="00212351"/>
    <w:rsid w:val="00242CD1"/>
    <w:rsid w:val="00260F69"/>
    <w:rsid w:val="00261CB7"/>
    <w:rsid w:val="002701B2"/>
    <w:rsid w:val="002945D6"/>
    <w:rsid w:val="002C70A9"/>
    <w:rsid w:val="003763F4"/>
    <w:rsid w:val="00386806"/>
    <w:rsid w:val="003964DB"/>
    <w:rsid w:val="003A7019"/>
    <w:rsid w:val="003E6CC7"/>
    <w:rsid w:val="004612AA"/>
    <w:rsid w:val="0046273D"/>
    <w:rsid w:val="00471B38"/>
    <w:rsid w:val="004C02A9"/>
    <w:rsid w:val="004F3A88"/>
    <w:rsid w:val="005D3B38"/>
    <w:rsid w:val="005D526D"/>
    <w:rsid w:val="005F667D"/>
    <w:rsid w:val="00632F66"/>
    <w:rsid w:val="00666EF0"/>
    <w:rsid w:val="00673725"/>
    <w:rsid w:val="00675DA4"/>
    <w:rsid w:val="006A77CF"/>
    <w:rsid w:val="00730680"/>
    <w:rsid w:val="00761043"/>
    <w:rsid w:val="00770327"/>
    <w:rsid w:val="00783434"/>
    <w:rsid w:val="007F6001"/>
    <w:rsid w:val="008217C0"/>
    <w:rsid w:val="0084384F"/>
    <w:rsid w:val="00875C57"/>
    <w:rsid w:val="0088214B"/>
    <w:rsid w:val="008B5E64"/>
    <w:rsid w:val="009924F0"/>
    <w:rsid w:val="00992730"/>
    <w:rsid w:val="009A0D54"/>
    <w:rsid w:val="009A5B03"/>
    <w:rsid w:val="009B59A9"/>
    <w:rsid w:val="009E4836"/>
    <w:rsid w:val="009E4D4C"/>
    <w:rsid w:val="00A02F0E"/>
    <w:rsid w:val="00A17F7E"/>
    <w:rsid w:val="00A36620"/>
    <w:rsid w:val="00A44394"/>
    <w:rsid w:val="00AF005F"/>
    <w:rsid w:val="00B03AAB"/>
    <w:rsid w:val="00B84DE8"/>
    <w:rsid w:val="00B93AB9"/>
    <w:rsid w:val="00BB5934"/>
    <w:rsid w:val="00C02E8F"/>
    <w:rsid w:val="00C135F4"/>
    <w:rsid w:val="00C22919"/>
    <w:rsid w:val="00C24FF7"/>
    <w:rsid w:val="00C72463"/>
    <w:rsid w:val="00C9358E"/>
    <w:rsid w:val="00CF10C4"/>
    <w:rsid w:val="00CF74BF"/>
    <w:rsid w:val="00CF792E"/>
    <w:rsid w:val="00D5113F"/>
    <w:rsid w:val="00D55088"/>
    <w:rsid w:val="00D64E68"/>
    <w:rsid w:val="00DC694B"/>
    <w:rsid w:val="00DD3076"/>
    <w:rsid w:val="00DF2102"/>
    <w:rsid w:val="00E40E2D"/>
    <w:rsid w:val="00EA2935"/>
    <w:rsid w:val="00F7414B"/>
    <w:rsid w:val="00F86F69"/>
    <w:rsid w:val="00F87BAF"/>
    <w:rsid w:val="00FA15A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94D"/>
  <w15:chartTrackingRefBased/>
  <w15:docId w15:val="{AB96010E-90DB-4671-9300-DD95216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9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C5F9F"/>
    <w:rPr>
      <w:i/>
      <w:iCs/>
      <w:color w:val="808080"/>
    </w:rPr>
  </w:style>
  <w:style w:type="table" w:styleId="a4">
    <w:name w:val="Table Grid"/>
    <w:basedOn w:val="a1"/>
    <w:uiPriority w:val="39"/>
    <w:rsid w:val="001C5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C5F9F"/>
    <w:pPr>
      <w:ind w:left="720"/>
      <w:contextualSpacing/>
    </w:pPr>
  </w:style>
  <w:style w:type="character" w:customStyle="1" w:styleId="fontstyle01">
    <w:name w:val="fontstyle01"/>
    <w:basedOn w:val="a0"/>
    <w:rsid w:val="001C5F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Strong"/>
    <w:basedOn w:val="a0"/>
    <w:uiPriority w:val="22"/>
    <w:qFormat/>
    <w:rsid w:val="001D77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29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Parkalov</dc:creator>
  <cp:keywords/>
  <dc:description/>
  <cp:lastModifiedBy>User57</cp:lastModifiedBy>
  <cp:revision>5</cp:revision>
  <cp:lastPrinted>2026-03-26T05:20:00Z</cp:lastPrinted>
  <dcterms:created xsi:type="dcterms:W3CDTF">2026-03-26T04:41:00Z</dcterms:created>
  <dcterms:modified xsi:type="dcterms:W3CDTF">2026-03-26T12:15:00Z</dcterms:modified>
</cp:coreProperties>
</file>