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E74D" w14:textId="36BAA80B" w:rsidR="00763481" w:rsidRPr="0012360B" w:rsidRDefault="006F2E0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5A532331" w14:textId="77777777" w:rsidR="006F2E01" w:rsidRDefault="006F2E01" w:rsidP="006F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государственного учреждения образования </w:t>
      </w:r>
    </w:p>
    <w:p w14:paraId="2D8531FB" w14:textId="427A00C4" w:rsidR="00763481" w:rsidRPr="0012360B" w:rsidRDefault="006F2E01" w:rsidP="006F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«Средняя школа №44 имени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Н.А.Лебедева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г. Гомеля»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278F17D4" w14:textId="77777777" w:rsidR="00ED130B" w:rsidRPr="00ED130B" w:rsidRDefault="00ED130B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30B">
        <w:rPr>
          <w:rFonts w:ascii="Times New Roman" w:hAnsi="Times New Roman" w:cs="Times New Roman"/>
          <w:color w:val="111111"/>
          <w:sz w:val="30"/>
          <w:szCs w:val="30"/>
          <w:shd w:val="clear" w:color="auto" w:fill="FBFCFD"/>
        </w:rPr>
        <w:t>246032, Гомельская, Гомельский, Гомель, Юбилейная, 4а</w:t>
      </w:r>
      <w:r w:rsidRPr="00ED13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1024C7B" w14:textId="36EAC5E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ED130B" w:rsidRPr="00ED130B">
        <w:rPr>
          <w:rFonts w:ascii="Times New Roman" w:hAnsi="Times New Roman" w:cs="Times New Roman"/>
          <w:sz w:val="30"/>
          <w:szCs w:val="30"/>
        </w:rPr>
        <w:t>https://44gomel.schools.by/</w:t>
      </w:r>
    </w:p>
    <w:p w14:paraId="1BF5AA0B" w14:textId="7F323C45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: </w:t>
      </w:r>
      <w:r w:rsidR="00ED130B" w:rsidRPr="00ED130B">
        <w:rPr>
          <w:rFonts w:ascii="Times New Roman" w:hAnsi="Times New Roman" w:cs="Times New Roman"/>
          <w:sz w:val="30"/>
          <w:szCs w:val="30"/>
        </w:rPr>
        <w:t>school44@sc44gomel.by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233E741F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ED13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чреждение образования заявление в письменной форме (почтой/нарочно) </w:t>
      </w:r>
      <w:r w:rsidR="00A3792C" w:rsidRPr="0012360B">
        <w:rPr>
          <w:rFonts w:ascii="Times New Roman" w:hAnsi="Times New Roman" w:cs="Times New Roman"/>
          <w:sz w:val="30"/>
          <w:szCs w:val="30"/>
        </w:rPr>
        <w:lastRenderedPageBreak/>
        <w:t>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lastRenderedPageBreak/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2C52" w14:textId="77777777" w:rsidR="00AA583E" w:rsidRDefault="00AA583E" w:rsidP="00763481">
      <w:pPr>
        <w:spacing w:after="0" w:line="240" w:lineRule="auto"/>
      </w:pPr>
      <w:r>
        <w:separator/>
      </w:r>
    </w:p>
  </w:endnote>
  <w:endnote w:type="continuationSeparator" w:id="0">
    <w:p w14:paraId="7CD47367" w14:textId="77777777" w:rsidR="00AA583E" w:rsidRDefault="00AA583E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9E29" w14:textId="77777777" w:rsidR="00AA583E" w:rsidRDefault="00AA583E" w:rsidP="00763481">
      <w:pPr>
        <w:spacing w:after="0" w:line="240" w:lineRule="auto"/>
      </w:pPr>
      <w:r>
        <w:separator/>
      </w:r>
    </w:p>
  </w:footnote>
  <w:footnote w:type="continuationSeparator" w:id="0">
    <w:p w14:paraId="33945504" w14:textId="77777777" w:rsidR="00AA583E" w:rsidRDefault="00AA583E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30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0ACD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E151C"/>
    <w:rsid w:val="006F2E01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A583E"/>
    <w:rsid w:val="00AF0072"/>
    <w:rsid w:val="00C53082"/>
    <w:rsid w:val="00C97D8C"/>
    <w:rsid w:val="00D51725"/>
    <w:rsid w:val="00DF2B05"/>
    <w:rsid w:val="00DF3B9C"/>
    <w:rsid w:val="00E648F3"/>
    <w:rsid w:val="00E7326E"/>
    <w:rsid w:val="00ED130B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28D3-CEB1-415A-B8F8-A46D4658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4</cp:revision>
  <cp:lastPrinted>2024-04-24T13:14:00Z</cp:lastPrinted>
  <dcterms:created xsi:type="dcterms:W3CDTF">2025-01-13T10:55:00Z</dcterms:created>
  <dcterms:modified xsi:type="dcterms:W3CDTF">2025-01-13T11:03:00Z</dcterms:modified>
</cp:coreProperties>
</file>