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5A" w:rsidRDefault="00847D5A" w:rsidP="00847D5A">
      <w:pPr>
        <w:spacing w:after="0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847D5A" w:rsidRDefault="00847D5A" w:rsidP="00847D5A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847D5A" w:rsidRDefault="00847D5A" w:rsidP="00847D5A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847D5A" w:rsidRDefault="00847D5A" w:rsidP="00847D5A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847D5A" w:rsidRDefault="00847D5A" w:rsidP="00847D5A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847D5A" w:rsidRDefault="00847D5A" w:rsidP="00847D5A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847D5A" w:rsidRDefault="00847D5A" w:rsidP="00847D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847D5A" w:rsidRDefault="00847D5A" w:rsidP="00847D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7578">
        <w:rPr>
          <w:rFonts w:ascii="Times New Roman" w:hAnsi="Times New Roman" w:cs="Times New Roman"/>
          <w:sz w:val="30"/>
          <w:szCs w:val="30"/>
        </w:rPr>
        <w:t xml:space="preserve">День гражданского и патриотического, духовно-нравственного  воспитания </w:t>
      </w:r>
    </w:p>
    <w:p w:rsidR="00847D5A" w:rsidRDefault="00847D5A" w:rsidP="00847D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08.10.2022 </w:t>
      </w:r>
    </w:p>
    <w:p w:rsidR="00847D5A" w:rsidRDefault="00847D5A" w:rsidP="00847D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4255"/>
        <w:gridCol w:w="3418"/>
      </w:tblGrid>
      <w:tr w:rsidR="00847D5A" w:rsidRPr="00997286" w:rsidTr="00FD792B">
        <w:tc>
          <w:tcPr>
            <w:tcW w:w="1898" w:type="dxa"/>
          </w:tcPr>
          <w:p w:rsidR="00847D5A" w:rsidRPr="00997286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255" w:type="dxa"/>
          </w:tcPr>
          <w:p w:rsidR="00847D5A" w:rsidRPr="00997286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13E8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418" w:type="dxa"/>
          </w:tcPr>
          <w:p w:rsidR="00847D5A" w:rsidRPr="00997286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13E8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C13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847D5A" w:rsidRPr="00997286" w:rsidTr="00FD792B">
        <w:tc>
          <w:tcPr>
            <w:tcW w:w="1898" w:type="dxa"/>
          </w:tcPr>
          <w:p w:rsidR="00847D5A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847D5A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Pr="00997286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5" w:type="dxa"/>
          </w:tcPr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 «Я – патриот!»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II-IV </w:t>
            </w:r>
            <w:proofErr w:type="spellStart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47D5A" w:rsidRPr="00997286" w:rsidRDefault="00847D5A" w:rsidP="00FD79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 </w:t>
            </w:r>
          </w:p>
        </w:tc>
        <w:tc>
          <w:tcPr>
            <w:tcW w:w="3418" w:type="dxa"/>
          </w:tcPr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Игра «Всё о пионерии»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 V-VIII </w:t>
            </w:r>
            <w:proofErr w:type="spellStart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Pr="00810746" w:rsidRDefault="00847D5A" w:rsidP="00FD792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</w:t>
            </w:r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тв.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педагог-организатор,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Зазыбо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Т.А.</w:t>
            </w:r>
          </w:p>
        </w:tc>
      </w:tr>
      <w:tr w:rsidR="00847D5A" w:rsidRPr="00997286" w:rsidTr="00FD792B">
        <w:tc>
          <w:tcPr>
            <w:tcW w:w="1898" w:type="dxa"/>
          </w:tcPr>
          <w:p w:rsidR="00847D5A" w:rsidRPr="00997286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4255" w:type="dxa"/>
          </w:tcPr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икторина «Азбука маленького бело</w:t>
            </w: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руса» II-IV </w:t>
            </w:r>
            <w:proofErr w:type="spellStart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тв. </w:t>
            </w:r>
            <w:proofErr w:type="spellStart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  <w:p w:rsidR="00847D5A" w:rsidRPr="00997286" w:rsidRDefault="00847D5A" w:rsidP="00FD792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18" w:type="dxa"/>
          </w:tcPr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игры 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V – XI  </w:t>
            </w:r>
            <w:proofErr w:type="spellStart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77578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Pr="00077578" w:rsidRDefault="00847D5A" w:rsidP="00FD792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5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077578">
              <w:rPr>
                <w:rFonts w:ascii="Times New Roman" w:hAnsi="Times New Roman" w:cs="Times New Roman"/>
                <w:i/>
                <w:sz w:val="26"/>
                <w:szCs w:val="26"/>
              </w:rPr>
              <w:t>Могиленко</w:t>
            </w:r>
            <w:proofErr w:type="spellEnd"/>
            <w:r w:rsidRPr="000775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В.В.,</w:t>
            </w:r>
          </w:p>
          <w:p w:rsidR="00847D5A" w:rsidRPr="00997286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78">
              <w:rPr>
                <w:rFonts w:ascii="Times New Roman" w:hAnsi="Times New Roman" w:cs="Times New Roman"/>
                <w:i/>
                <w:sz w:val="26"/>
                <w:szCs w:val="26"/>
              </w:rPr>
              <w:t>Курашевич</w:t>
            </w:r>
            <w:proofErr w:type="spellEnd"/>
            <w:r w:rsidRPr="000775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А.Б.</w:t>
            </w:r>
          </w:p>
        </w:tc>
      </w:tr>
      <w:tr w:rsidR="00847D5A" w:rsidRPr="00997286" w:rsidTr="00FD792B">
        <w:tc>
          <w:tcPr>
            <w:tcW w:w="1898" w:type="dxa"/>
          </w:tcPr>
          <w:p w:rsidR="00847D5A" w:rsidRDefault="00847D5A" w:rsidP="00FD7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7673" w:type="dxa"/>
            <w:gridSpan w:val="2"/>
          </w:tcPr>
          <w:p w:rsidR="00847D5A" w:rsidRPr="00366429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«Бумажный бум»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664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7D5A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7D5A" w:rsidRPr="00077578" w:rsidRDefault="00847D5A" w:rsidP="00FD7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тв.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педагог-организатор</w:t>
            </w:r>
          </w:p>
        </w:tc>
      </w:tr>
    </w:tbl>
    <w:p w:rsidR="00847D5A" w:rsidRDefault="00847D5A" w:rsidP="00847D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47D5A" w:rsidRDefault="00847D5A" w:rsidP="00847D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47D5A" w:rsidRPr="005138EF" w:rsidRDefault="00847D5A" w:rsidP="00847D5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proofErr w:type="spellEnd"/>
    </w:p>
    <w:p w:rsidR="001A7A1D" w:rsidRDefault="00847D5A">
      <w:bookmarkStart w:id="0" w:name="_GoBack"/>
      <w:bookmarkEnd w:id="0"/>
    </w:p>
    <w:sectPr w:rsidR="001A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A"/>
    <w:rsid w:val="006A31D5"/>
    <w:rsid w:val="00847D5A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2022-10-06T13:47:00Z</dcterms:created>
  <dcterms:modified xsi:type="dcterms:W3CDTF">2022-10-06T13:49:00Z</dcterms:modified>
</cp:coreProperties>
</file>