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00" w:rsidRPr="00A43CED" w:rsidRDefault="00FA6700" w:rsidP="00A43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A43CED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Степени сравнения прилагательных в английском языке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3527"/>
        <w:gridCol w:w="4324"/>
      </w:tblGrid>
      <w:tr w:rsidR="00FA6700" w:rsidRPr="00FA6700" w:rsidTr="00FA6700">
        <w:trPr>
          <w:tblHeader/>
          <w:tblCellSpacing w:w="7" w:type="dxa"/>
        </w:trPr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прилагательное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сравнительной степени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превосходной степени</w:t>
            </w:r>
          </w:p>
        </w:tc>
      </w:tr>
      <w:tr w:rsidR="00FA6700" w:rsidRPr="00FA6700" w:rsidTr="00FA6700">
        <w:trPr>
          <w:tblCellSpacing w:w="7" w:type="dxa"/>
        </w:trPr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fast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быстрый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fast</w:t>
            </w:r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er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быстрее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fast</w:t>
            </w:r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est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быстрейший</w:t>
            </w:r>
          </w:p>
        </w:tc>
      </w:tr>
      <w:tr w:rsidR="00FA6700" w:rsidRPr="00FA6700" w:rsidTr="00FA6700">
        <w:trPr>
          <w:tblCellSpacing w:w="7" w:type="dxa"/>
        </w:trPr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bigg</w:t>
            </w:r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er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bigg</w:t>
            </w:r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est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самый большой</w:t>
            </w:r>
          </w:p>
        </w:tc>
      </w:tr>
      <w:tr w:rsidR="00FA6700" w:rsidRPr="001D70F7" w:rsidTr="00FA6700">
        <w:trPr>
          <w:tblCellSpacing w:w="7" w:type="dxa"/>
        </w:trPr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wonderful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чудесный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more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wonderful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более чудесный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most</w:t>
            </w:r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wonderful -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самый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чудесный</w:t>
            </w:r>
          </w:p>
        </w:tc>
      </w:tr>
      <w:tr w:rsidR="00FA6700" w:rsidRPr="00FA6700" w:rsidTr="00FA6700">
        <w:trPr>
          <w:tblCellSpacing w:w="7" w:type="dxa"/>
        </w:trPr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dangerous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опасный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more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dangerous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более опасный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most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dangerous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опаснейший</w:t>
            </w:r>
          </w:p>
        </w:tc>
      </w:tr>
      <w:tr w:rsidR="00FA6700" w:rsidRPr="001D70F7" w:rsidTr="00FA6700">
        <w:trPr>
          <w:tblCellSpacing w:w="7" w:type="dxa"/>
        </w:trPr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interesting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интересный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less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interesting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менее интересный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least</w:t>
            </w:r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interesting -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наименее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интересный</w:t>
            </w:r>
          </w:p>
        </w:tc>
      </w:tr>
    </w:tbl>
    <w:p w:rsidR="00FA6700" w:rsidRPr="00FA6700" w:rsidRDefault="00A43CED" w:rsidP="00FA6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D70F7" w:rsidRPr="00FA6700" w:rsidRDefault="001D70F7" w:rsidP="001D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рилагательные в превосходной степени </w:t>
      </w:r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spellStart"/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fastest</w:t>
      </w:r>
      <w:proofErr w:type="spellEnd"/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most</w:t>
      </w:r>
      <w:proofErr w:type="spellEnd"/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beautiful</w:t>
      </w:r>
      <w:proofErr w:type="spellEnd"/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употребляются с определенным артиклем </w:t>
      </w:r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spellStart"/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0F7" w:rsidRDefault="001D70F7" w:rsidP="001D70F7">
      <w:pPr>
        <w:pStyle w:val="a3"/>
      </w:pPr>
      <w:r>
        <w:t xml:space="preserve">Все многосложные прилагательные, а также двусложные, не оканчивающиеся на </w:t>
      </w:r>
      <w:r w:rsidRPr="001D70F7">
        <w:rPr>
          <w:b/>
        </w:rPr>
        <w:t>-у, -</w:t>
      </w:r>
      <w:proofErr w:type="spellStart"/>
      <w:r w:rsidRPr="001D70F7">
        <w:rPr>
          <w:b/>
        </w:rPr>
        <w:t>er</w:t>
      </w:r>
      <w:proofErr w:type="spellEnd"/>
      <w:r w:rsidRPr="001D70F7">
        <w:rPr>
          <w:b/>
        </w:rPr>
        <w:t>, -</w:t>
      </w:r>
      <w:proofErr w:type="spellStart"/>
      <w:r w:rsidRPr="001D70F7">
        <w:rPr>
          <w:b/>
        </w:rPr>
        <w:t>ow</w:t>
      </w:r>
      <w:proofErr w:type="spellEnd"/>
      <w:r>
        <w:t xml:space="preserve">, образуют степени сравнения при помощи служебных слов </w:t>
      </w:r>
      <w:proofErr w:type="spellStart"/>
      <w:r w:rsidRPr="001D70F7">
        <w:rPr>
          <w:b/>
        </w:rPr>
        <w:t>more</w:t>
      </w:r>
      <w:proofErr w:type="spellEnd"/>
      <w:r w:rsidRPr="001D70F7">
        <w:rPr>
          <w:b/>
        </w:rPr>
        <w:t xml:space="preserve"> </w:t>
      </w:r>
      <w:r w:rsidRPr="001D70F7">
        <w:rPr>
          <w:i/>
        </w:rPr>
        <w:t>более-</w:t>
      </w:r>
      <w:r>
        <w:t xml:space="preserve"> для сравнительной степени и </w:t>
      </w:r>
      <w:proofErr w:type="spellStart"/>
      <w:r>
        <w:rPr>
          <w:b/>
        </w:rPr>
        <w:t>the</w:t>
      </w:r>
      <w:proofErr w:type="spellEnd"/>
      <w:r w:rsidRPr="001D70F7">
        <w:rPr>
          <w:b/>
        </w:rPr>
        <w:t xml:space="preserve"> </w:t>
      </w:r>
      <w:proofErr w:type="spellStart"/>
      <w:r w:rsidRPr="001D70F7">
        <w:rPr>
          <w:b/>
        </w:rPr>
        <w:t>most</w:t>
      </w:r>
      <w:proofErr w:type="spellEnd"/>
      <w:r>
        <w:t xml:space="preserve"> </w:t>
      </w:r>
      <w:r w:rsidRPr="001D70F7">
        <w:rPr>
          <w:i/>
        </w:rPr>
        <w:t>наиболее, самый-</w:t>
      </w:r>
      <w:r>
        <w:t xml:space="preserve"> для превосходной степени:</w:t>
      </w:r>
    </w:p>
    <w:p w:rsidR="001D70F7" w:rsidRDefault="001D70F7" w:rsidP="001D70F7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70F7">
        <w:rPr>
          <w:lang w:val="en-US"/>
        </w:rPr>
        <w:t>useful</w:t>
      </w:r>
      <w:proofErr w:type="gramEnd"/>
      <w:r w:rsidRPr="001D70F7">
        <w:rPr>
          <w:lang w:val="en-US"/>
        </w:rPr>
        <w:t xml:space="preserve"> </w:t>
      </w:r>
      <w:r>
        <w:t>полезный</w:t>
      </w:r>
      <w:r w:rsidRPr="001D70F7">
        <w:rPr>
          <w:lang w:val="en-US"/>
        </w:rPr>
        <w:t xml:space="preserve"> -more useful - (the) most useful</w:t>
      </w:r>
      <w:r w:rsidRPr="001D70F7">
        <w:rPr>
          <w:lang w:val="en-US"/>
        </w:rPr>
        <w:br/>
        <w:t xml:space="preserve">difficult </w:t>
      </w:r>
      <w:r>
        <w:t>трудный</w:t>
      </w:r>
      <w:r w:rsidRPr="001D70F7">
        <w:rPr>
          <w:lang w:val="en-US"/>
        </w:rPr>
        <w:t xml:space="preserve"> - more difficult - (the) most difficult</w:t>
      </w:r>
    </w:p>
    <w:p w:rsidR="001D70F7" w:rsidRPr="001D70F7" w:rsidRDefault="001D70F7" w:rsidP="001D70F7">
      <w:pPr>
        <w:pStyle w:val="a3"/>
        <w:spacing w:before="0" w:beforeAutospacing="0" w:after="0" w:afterAutospacing="0"/>
        <w:rPr>
          <w:lang w:val="en-US"/>
        </w:rPr>
      </w:pPr>
      <w:proofErr w:type="gramStart"/>
      <w:r>
        <w:rPr>
          <w:lang w:val="en-US"/>
        </w:rPr>
        <w:t>boring</w:t>
      </w:r>
      <w:proofErr w:type="gramEnd"/>
      <w:r>
        <w:rPr>
          <w:lang w:val="en-US"/>
        </w:rPr>
        <w:t xml:space="preserve"> – more boring – the most boring</w:t>
      </w:r>
    </w:p>
    <w:p w:rsidR="001D70F7" w:rsidRPr="001D70F7" w:rsidRDefault="001D70F7" w:rsidP="001D70F7">
      <w:pPr>
        <w:pStyle w:val="a3"/>
        <w:rPr>
          <w:i/>
        </w:rPr>
      </w:pPr>
      <w:r w:rsidRPr="001D70F7">
        <w:rPr>
          <w:i/>
          <w:lang w:val="en-US"/>
        </w:rPr>
        <w:t>This subject is more important for you now.</w:t>
      </w:r>
      <w:r w:rsidRPr="001D70F7">
        <w:rPr>
          <w:i/>
          <w:lang w:val="en-US"/>
        </w:rPr>
        <w:br/>
      </w:r>
      <w:r w:rsidRPr="001D70F7">
        <w:rPr>
          <w:i/>
        </w:rPr>
        <w:t>Этот предмет для тебя сейчас важнее (более важный).</w:t>
      </w:r>
    </w:p>
    <w:p w:rsidR="001D70F7" w:rsidRPr="001D70F7" w:rsidRDefault="001D70F7" w:rsidP="001D70F7">
      <w:pPr>
        <w:pStyle w:val="a3"/>
        <w:rPr>
          <w:i/>
        </w:rPr>
      </w:pPr>
      <w:r w:rsidRPr="001D70F7">
        <w:rPr>
          <w:i/>
          <w:lang w:val="en-US"/>
        </w:rPr>
        <w:t>It is the most interesti</w:t>
      </w:r>
      <w:r w:rsidRPr="001D70F7">
        <w:rPr>
          <w:i/>
          <w:lang w:val="en-US"/>
        </w:rPr>
        <w:t>ng book I</w:t>
      </w:r>
      <w:r w:rsidRPr="001D70F7">
        <w:rPr>
          <w:i/>
          <w:lang w:val="en-US"/>
        </w:rPr>
        <w:t xml:space="preserve"> ever read. </w:t>
      </w:r>
      <w:r w:rsidRPr="001D70F7">
        <w:rPr>
          <w:i/>
          <w:lang w:val="en-US"/>
        </w:rPr>
        <w:br/>
      </w:r>
      <w:r w:rsidRPr="001D70F7">
        <w:rPr>
          <w:i/>
        </w:rPr>
        <w:t>Это самая интересная книга, какую я когда-либо читал.</w:t>
      </w:r>
    </w:p>
    <w:p w:rsidR="001D70F7" w:rsidRDefault="001D70F7" w:rsidP="001D70F7">
      <w:pPr>
        <w:pStyle w:val="a3"/>
      </w:pPr>
      <w:r>
        <w:t xml:space="preserve">Для выражения более низкой степени качества употребляются служебные слова </w:t>
      </w:r>
      <w:proofErr w:type="spellStart"/>
      <w:r>
        <w:t>less</w:t>
      </w:r>
      <w:proofErr w:type="spellEnd"/>
      <w:r>
        <w:t xml:space="preserve"> менее- в сравнительной степени и (</w:t>
      </w:r>
      <w:proofErr w:type="spellStart"/>
      <w:r>
        <w:t>the</w:t>
      </w:r>
      <w:proofErr w:type="spellEnd"/>
      <w:r>
        <w:t xml:space="preserve">) </w:t>
      </w:r>
      <w:proofErr w:type="spellStart"/>
      <w:r>
        <w:t>least</w:t>
      </w:r>
      <w:proofErr w:type="spellEnd"/>
      <w:r>
        <w:t xml:space="preserve"> меньше всего, наименее- в превосходной:</w:t>
      </w:r>
    </w:p>
    <w:p w:rsidR="001D70F7" w:rsidRPr="001D70F7" w:rsidRDefault="001D70F7" w:rsidP="001D70F7">
      <w:pPr>
        <w:pStyle w:val="a3"/>
        <w:rPr>
          <w:i/>
        </w:rPr>
      </w:pPr>
      <w:r w:rsidRPr="001D70F7">
        <w:rPr>
          <w:i/>
          <w:lang w:val="en-US"/>
        </w:rPr>
        <w:t>This text is less difficult than that one.</w:t>
      </w:r>
      <w:r w:rsidRPr="001D70F7">
        <w:rPr>
          <w:i/>
          <w:lang w:val="en-US"/>
        </w:rPr>
        <w:br/>
      </w:r>
      <w:r w:rsidRPr="001D70F7">
        <w:rPr>
          <w:i/>
        </w:rPr>
        <w:t>Этот текст менее трудный, чем тот.</w:t>
      </w:r>
    </w:p>
    <w:p w:rsidR="001D70F7" w:rsidRPr="001D70F7" w:rsidRDefault="001D70F7" w:rsidP="001D70F7">
      <w:pPr>
        <w:pStyle w:val="a3"/>
        <w:rPr>
          <w:i/>
        </w:rPr>
      </w:pPr>
      <w:r w:rsidRPr="001D70F7">
        <w:rPr>
          <w:i/>
          <w:lang w:val="en-US"/>
        </w:rPr>
        <w:t>This text is the least difficult of all.</w:t>
      </w:r>
      <w:r w:rsidRPr="001D70F7">
        <w:rPr>
          <w:i/>
          <w:lang w:val="en-US"/>
        </w:rPr>
        <w:br/>
      </w:r>
      <w:r w:rsidRPr="001D70F7">
        <w:rPr>
          <w:i/>
        </w:rPr>
        <w:t>Этот текст наименее трудный из всех.</w:t>
      </w:r>
    </w:p>
    <w:p w:rsidR="00FA6700" w:rsidRPr="00FA6700" w:rsidRDefault="00FA6700" w:rsidP="00FA6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сравнении двух предметов или лиц часто используется союз</w:t>
      </w:r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</w:t>
      </w:r>
      <w:proofErr w:type="spellStart"/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than</w:t>
      </w:r>
      <w:proofErr w:type="spellEnd"/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чем"</w:t>
      </w: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6700" w:rsidRPr="00FA6700" w:rsidRDefault="00FA6700" w:rsidP="001D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670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My house is</w:t>
      </w:r>
      <w:r w:rsidRPr="00FA6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bigger than</w:t>
      </w:r>
      <w:r w:rsidRPr="00FA670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yours. - </w:t>
      </w:r>
      <w:r w:rsidRPr="00FA67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Мой</w:t>
      </w:r>
      <w:r w:rsidRPr="00FA670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FA67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</w:t>
      </w:r>
      <w:r w:rsidRPr="00FA670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FA67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больше</w:t>
      </w:r>
      <w:r w:rsidRPr="00FA670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r w:rsidRPr="00FA67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</w:t>
      </w:r>
      <w:r w:rsidRPr="00FA670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FA67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твой</w:t>
      </w:r>
      <w:r w:rsidRPr="00FA670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</w:t>
      </w:r>
    </w:p>
    <w:p w:rsidR="00FA6700" w:rsidRDefault="00FA6700" w:rsidP="001D70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FA670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She is </w:t>
      </w:r>
      <w:r w:rsidRPr="00FA6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more beautiful than </w:t>
      </w:r>
      <w:r w:rsidRPr="00FA670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her sister. - </w:t>
      </w:r>
      <w:r w:rsidRPr="00FA67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</w:t>
      </w:r>
      <w:r w:rsidRPr="00FA670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FA67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красивее</w:t>
      </w:r>
      <w:r w:rsidRPr="00FA670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r w:rsidRPr="00FA67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</w:t>
      </w:r>
      <w:r w:rsidRPr="00FA670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FA67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её</w:t>
      </w:r>
      <w:r w:rsidRPr="00FA670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FA67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сестра</w:t>
      </w:r>
      <w:r w:rsidRPr="00FA670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</w:t>
      </w:r>
    </w:p>
    <w:p w:rsidR="001D70F7" w:rsidRPr="00FA6700" w:rsidRDefault="001D70F7" w:rsidP="001D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жизни мы часто сравниваем предметы и лица: "мой дом больше", "этот фильм интереснее", "она красивее своей сестры". Как построить подобные конструкции на английском? Это довольно просто: нужно прибавить к прилагательному </w:t>
      </w:r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er</w:t>
      </w:r>
      <w:proofErr w:type="spell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7"/>
      </w:tblGrid>
      <w:tr w:rsidR="001D70F7" w:rsidRPr="00FA6700" w:rsidTr="00B73884">
        <w:trPr>
          <w:tblCellSpacing w:w="7" w:type="dxa"/>
        </w:trPr>
        <w:tc>
          <w:tcPr>
            <w:tcW w:w="0" w:type="auto"/>
            <w:vAlign w:val="center"/>
            <w:hideMark/>
          </w:tcPr>
          <w:p w:rsidR="001D70F7" w:rsidRPr="00FA6700" w:rsidRDefault="001D70F7" w:rsidP="00B7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fast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fast</w:t>
            </w:r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er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(быстрый - быстрее): 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His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car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faster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 Его машина быстрее. </w:t>
            </w:r>
          </w:p>
        </w:tc>
      </w:tr>
      <w:tr w:rsidR="001D70F7" w:rsidRPr="00FA6700" w:rsidTr="00B73884">
        <w:trPr>
          <w:tblCellSpacing w:w="7" w:type="dxa"/>
        </w:trPr>
        <w:tc>
          <w:tcPr>
            <w:tcW w:w="0" w:type="auto"/>
            <w:vAlign w:val="center"/>
            <w:hideMark/>
          </w:tcPr>
          <w:p w:rsidR="001D70F7" w:rsidRPr="00FA6700" w:rsidRDefault="001D70F7" w:rsidP="00B7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cold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cold</w:t>
            </w:r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er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(холодный - холоднее): 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It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colder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today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- Сегодня холоднее.</w:t>
            </w:r>
          </w:p>
        </w:tc>
      </w:tr>
      <w:tr w:rsidR="001D70F7" w:rsidRPr="001D70F7" w:rsidTr="00B73884">
        <w:trPr>
          <w:tblCellSpacing w:w="7" w:type="dxa"/>
        </w:trPr>
        <w:tc>
          <w:tcPr>
            <w:tcW w:w="0" w:type="auto"/>
            <w:vAlign w:val="center"/>
            <w:hideMark/>
          </w:tcPr>
          <w:p w:rsidR="001D70F7" w:rsidRPr="00FA6700" w:rsidRDefault="001D70F7" w:rsidP="00B7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</w:t>
            </w:r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long</w:t>
            </w:r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er</w:t>
            </w:r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(</w:t>
            </w:r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длиннее</w:t>
            </w:r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): 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Her hair is </w:t>
            </w:r>
            <w:r w:rsidRPr="00FA6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longer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. -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Её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волосы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длиннее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FA6700" w:rsidRPr="00FA6700" w:rsidRDefault="00FA6700" w:rsidP="00FA6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делать, если вы хотите выделить какой-то предмет из группы ему подобных, сказать, например, что ваш дом самый большой в городе? Для этого прибавляем к прилагательному </w:t>
      </w:r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est</w:t>
      </w:r>
      <w:proofErr w:type="spell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слово </w:t>
      </w:r>
      <w:r w:rsidR="00A43CED" w:rsidRPr="00A43CE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</w:t>
      </w:r>
      <w:r w:rsidR="00A43CED" w:rsidRPr="00A4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most</w:t>
      </w:r>
      <w:proofErr w:type="spellEnd"/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(наиболее)</w:t>
      </w: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7"/>
      </w:tblGrid>
      <w:tr w:rsidR="00FA6700" w:rsidRPr="001D70F7" w:rsidTr="00FA6700">
        <w:trPr>
          <w:tblCellSpacing w:w="7" w:type="dxa"/>
        </w:trPr>
        <w:tc>
          <w:tcPr>
            <w:tcW w:w="0" w:type="auto"/>
            <w:vAlign w:val="center"/>
            <w:hideMark/>
          </w:tcPr>
          <w:p w:rsidR="00A43CED" w:rsidRPr="00A43CED" w:rsidRDefault="00A43CED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CED" w:rsidRPr="00A43CED" w:rsidRDefault="00A43CED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CED" w:rsidRPr="00A43CED" w:rsidRDefault="00A43CED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fast</w:t>
            </w:r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the fast</w:t>
            </w:r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est</w:t>
            </w:r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(</w:t>
            </w:r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</w:t>
            </w:r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быстрейший</w:t>
            </w:r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):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His car is </w:t>
            </w:r>
            <w:r w:rsidRPr="00FA6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the fastest.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 -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Его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машина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самая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быстрая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</w:t>
            </w:r>
          </w:p>
        </w:tc>
      </w:tr>
      <w:tr w:rsidR="00FA6700" w:rsidRPr="001D70F7" w:rsidTr="00FA6700">
        <w:trPr>
          <w:tblCellSpacing w:w="7" w:type="dxa"/>
        </w:trPr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the</w:t>
            </w:r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most</w:t>
            </w:r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beautiful (</w:t>
            </w:r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</w:t>
            </w:r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красивый</w:t>
            </w:r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): 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She is </w:t>
            </w:r>
            <w:r w:rsidRPr="00FA6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the most beautiful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 girl in our group. -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Она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самая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красивая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девушка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нашей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A67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группе</w:t>
            </w:r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FA6700" w:rsidRPr="00FA6700" w:rsidRDefault="00FA6700" w:rsidP="00FA67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67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Слова-исключения</w:t>
      </w:r>
    </w:p>
    <w:p w:rsidR="00FA6700" w:rsidRPr="00FA6700" w:rsidRDefault="00FA6700" w:rsidP="00FA6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любом правиле, есть исключения, к которым относятся прилагательные, имеющие нетрадиционную форму образования степеней сравнения. Их просто необходимо запомнить, так как используются они довольно часто. Но есть и плюс: их немного.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09"/>
        <w:gridCol w:w="2638"/>
        <w:gridCol w:w="4100"/>
      </w:tblGrid>
      <w:tr w:rsidR="00FA6700" w:rsidRPr="00FA6700" w:rsidTr="00FA67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хороший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better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лучше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best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лучший</w:t>
            </w:r>
          </w:p>
        </w:tc>
      </w:tr>
      <w:tr w:rsidR="00FA6700" w:rsidRPr="00FA6700" w:rsidTr="00FA67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bad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плохой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worse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хуже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worst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худший</w:t>
            </w:r>
          </w:p>
        </w:tc>
      </w:tr>
      <w:tr w:rsidR="00FA6700" w:rsidRPr="00FA6700" w:rsidTr="00FA67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little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маленький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меньше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least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наименьший</w:t>
            </w:r>
          </w:p>
        </w:tc>
      </w:tr>
      <w:tr w:rsidR="00FA6700" w:rsidRPr="00FA6700" w:rsidTr="00FA67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much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many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много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more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больше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most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наибольший</w:t>
            </w:r>
          </w:p>
        </w:tc>
      </w:tr>
    </w:tbl>
    <w:p w:rsidR="00FA6700" w:rsidRPr="00FA6700" w:rsidRDefault="00FA6700" w:rsidP="00FA67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67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Прилагательные, имеющие двойные формы степеней сравнения</w:t>
      </w:r>
    </w:p>
    <w:p w:rsidR="00FA6700" w:rsidRPr="00FA6700" w:rsidRDefault="00FA6700" w:rsidP="00FA6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следующие прилагательные с двойными формами степеней сравнения, в зависимости от формы меняется значение.</w:t>
      </w:r>
    </w:p>
    <w:tbl>
      <w:tblPr>
        <w:tblpPr w:leftFromText="45" w:rightFromText="45" w:vertAnchor="text"/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12"/>
        <w:gridCol w:w="3473"/>
        <w:gridCol w:w="5162"/>
      </w:tblGrid>
      <w:tr w:rsidR="00FA6700" w:rsidRPr="00FA6700" w:rsidTr="00FA67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late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поздний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later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более поздний</w:t>
            </w:r>
          </w:p>
        </w:tc>
        <w:tc>
          <w:tcPr>
            <w:tcW w:w="0" w:type="auto"/>
            <w:vAlign w:val="center"/>
            <w:hideMark/>
          </w:tcPr>
          <w:p w:rsidR="00FA6700" w:rsidRPr="00A43CED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latest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последний, самый новый</w:t>
            </w:r>
          </w:p>
        </w:tc>
      </w:tr>
      <w:tr w:rsidR="00FA6700" w:rsidRPr="00FA6700" w:rsidTr="00FA67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latter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последний из двух перечисленных</w:t>
            </w:r>
          </w:p>
        </w:tc>
        <w:tc>
          <w:tcPr>
            <w:tcW w:w="0" w:type="auto"/>
            <w:vAlign w:val="center"/>
            <w:hideMark/>
          </w:tcPr>
          <w:p w:rsidR="00A43CED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last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последний по времени, прошлый; </w:t>
            </w:r>
          </w:p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last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последний по порядку</w:t>
            </w:r>
          </w:p>
        </w:tc>
      </w:tr>
      <w:tr w:rsidR="00FA6700" w:rsidRPr="00FA6700" w:rsidTr="00FA67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near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близкий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nearer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более близкий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A43CED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</w:t>
            </w:r>
            <w:r w:rsidRPr="00A43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A6700"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nearest</w:t>
            </w:r>
            <w:proofErr w:type="spellEnd"/>
            <w:r w:rsidR="00FA6700"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ближайший в значении расстояния в прямом и переносном смысле</w:t>
            </w:r>
          </w:p>
        </w:tc>
      </w:tr>
      <w:tr w:rsidR="00FA6700" w:rsidRPr="00FA6700" w:rsidTr="00FA67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3CED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next</w:t>
            </w:r>
            <w:proofErr w:type="spellEnd"/>
            <w:proofErr w:type="gramEnd"/>
            <w:r w:rsidR="00A4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следующий по </w:t>
            </w:r>
            <w:proofErr w:type="spellStart"/>
            <w:r w:rsidR="00A4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времени,будущий</w:t>
            </w:r>
            <w:proofErr w:type="spellEnd"/>
          </w:p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next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следующий по порядку</w:t>
            </w:r>
          </w:p>
        </w:tc>
      </w:tr>
      <w:tr w:rsidR="00FA6700" w:rsidRPr="00FA6700" w:rsidTr="00FA67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old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старый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возрасту: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older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старше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A43CED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</w:t>
            </w:r>
            <w:r w:rsidRPr="00A43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A6700"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oldest</w:t>
            </w:r>
            <w:proofErr w:type="spellEnd"/>
            <w:r w:rsidR="00FA6700"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старейший, самый старший</w:t>
            </w:r>
          </w:p>
        </w:tc>
      </w:tr>
      <w:tr w:rsidR="00FA6700" w:rsidRPr="00FA6700" w:rsidTr="00FA67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семье или по положению: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elder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A6700" w:rsidRPr="00FA6700" w:rsidRDefault="00A43CED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the </w:t>
            </w:r>
            <w:proofErr w:type="spellStart"/>
            <w:r w:rsidR="00FA6700"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eldest</w:t>
            </w:r>
            <w:proofErr w:type="spellEnd"/>
            <w:r w:rsidR="00FA6700"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самый старший</w:t>
            </w:r>
          </w:p>
        </w:tc>
      </w:tr>
      <w:tr w:rsidR="00FA6700" w:rsidRPr="00FA6700" w:rsidTr="00FA67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far</w:t>
            </w:r>
            <w:proofErr w:type="spellEnd"/>
            <w:proofErr w:type="gramEnd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дальний, далекий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значении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расстояния:</w:t>
            </w:r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farther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более дальний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значении расстояния: </w:t>
            </w:r>
            <w:r w:rsidR="00A43CED" w:rsidRPr="00A4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</w:t>
            </w:r>
            <w:r w:rsidR="00A43CED" w:rsidRPr="00A4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farthest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самый дальний</w:t>
            </w:r>
          </w:p>
        </w:tc>
      </w:tr>
      <w:tr w:rsidR="00FA6700" w:rsidRPr="00FA6700" w:rsidTr="00FA67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переносном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значении:</w:t>
            </w:r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further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дальнейший</w:t>
            </w:r>
          </w:p>
        </w:tc>
        <w:tc>
          <w:tcPr>
            <w:tcW w:w="0" w:type="auto"/>
            <w:vAlign w:val="center"/>
            <w:hideMark/>
          </w:tcPr>
          <w:p w:rsidR="00FA6700" w:rsidRPr="00FA6700" w:rsidRDefault="00FA6700" w:rsidP="00FA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переносном значении: </w:t>
            </w:r>
            <w:r w:rsidR="00A43CED" w:rsidRPr="00A4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</w:t>
            </w:r>
            <w:r w:rsidR="00A43CED" w:rsidRPr="00A4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furthest</w:t>
            </w:r>
            <w:proofErr w:type="spellEnd"/>
            <w:r w:rsidRPr="00FA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самый дальний</w:t>
            </w:r>
          </w:p>
        </w:tc>
      </w:tr>
    </w:tbl>
    <w:p w:rsidR="00FA6700" w:rsidRPr="00FA6700" w:rsidRDefault="00FA6700" w:rsidP="00FA6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700" w:rsidRPr="00FA6700" w:rsidRDefault="00FA6700" w:rsidP="00FA67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67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правописания</w:t>
      </w:r>
    </w:p>
    <w:p w:rsidR="00FA6700" w:rsidRPr="00FA6700" w:rsidRDefault="00FA6700" w:rsidP="00FA6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прибавлении к основе прилагательных суффиксов </w:t>
      </w:r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er</w:t>
      </w:r>
      <w:proofErr w:type="spellEnd"/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es</w:t>
      </w: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соблюдать следующие правила правописания:</w:t>
      </w:r>
    </w:p>
    <w:p w:rsidR="00FA6700" w:rsidRPr="00FA6700" w:rsidRDefault="00FA6700" w:rsidP="00FA67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односложных прилагательных с </w:t>
      </w:r>
      <w:r w:rsidR="00A4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ударным </w:t>
      </w: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кратким гласным звуком конечная согласная удваивается:</w:t>
      </w: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hot</w:t>
      </w:r>
      <w:proofErr w:type="spell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ho</w:t>
      </w:r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tt</w:t>
      </w: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ho</w:t>
      </w:r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tt</w:t>
      </w: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est</w:t>
      </w:r>
      <w:proofErr w:type="spell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big</w:t>
      </w:r>
      <w:proofErr w:type="spell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bi</w:t>
      </w:r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gg</w:t>
      </w: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bi</w:t>
      </w:r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gg</w:t>
      </w: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est</w:t>
      </w:r>
      <w:proofErr w:type="spellEnd"/>
    </w:p>
    <w:p w:rsidR="00FA6700" w:rsidRPr="00FA6700" w:rsidRDefault="00FA6700" w:rsidP="00FA67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прилагательных, оканчивающихся на немую -e, </w:t>
      </w:r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-e</w:t>
      </w: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опускается:</w:t>
      </w: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nic</w:t>
      </w:r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</w:t>
      </w:r>
      <w:proofErr w:type="spellEnd"/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nicer</w:t>
      </w:r>
      <w:proofErr w:type="spell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nicest</w:t>
      </w:r>
      <w:proofErr w:type="spell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brav</w:t>
      </w:r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</w:t>
      </w:r>
      <w:proofErr w:type="spell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braver</w:t>
      </w:r>
      <w:proofErr w:type="spell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bravest</w:t>
      </w:r>
      <w:proofErr w:type="spellEnd"/>
    </w:p>
    <w:p w:rsidR="00E8638A" w:rsidRPr="00A43CED" w:rsidRDefault="00FA6700" w:rsidP="00A43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прилагательных, оканчивающихся на -y, </w:t>
      </w:r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-y</w:t>
      </w: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меняется на</w:t>
      </w:r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-i</w:t>
      </w: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dirt</w:t>
      </w:r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</w:t>
      </w:r>
      <w:proofErr w:type="spell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dirt</w:t>
      </w:r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dirt</w:t>
      </w:r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est</w:t>
      </w:r>
      <w:proofErr w:type="spell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happ</w:t>
      </w:r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</w:t>
      </w:r>
      <w:proofErr w:type="spell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happ</w:t>
      </w:r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happ</w:t>
      </w:r>
      <w:r w:rsidRPr="00FA6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FA6700">
        <w:rPr>
          <w:rFonts w:ascii="Times New Roman" w:eastAsia="Times New Roman" w:hAnsi="Times New Roman" w:cs="Times New Roman"/>
          <w:sz w:val="24"/>
          <w:szCs w:val="24"/>
          <w:lang w:eastAsia="ru-RU"/>
        </w:rPr>
        <w:t>est</w:t>
      </w:r>
      <w:bookmarkStart w:id="0" w:name="_GoBack"/>
      <w:bookmarkEnd w:id="0"/>
      <w:proofErr w:type="spellEnd"/>
    </w:p>
    <w:sectPr w:rsidR="00E8638A" w:rsidRPr="00A43CED" w:rsidSect="00A43CED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60958"/>
    <w:multiLevelType w:val="multilevel"/>
    <w:tmpl w:val="6D1A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64"/>
    <w:rsid w:val="001D70F7"/>
    <w:rsid w:val="00A43CED"/>
    <w:rsid w:val="00D22364"/>
    <w:rsid w:val="00E8638A"/>
    <w:rsid w:val="00FA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09F2D-B141-4E39-914A-98D9263E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4</cp:revision>
  <dcterms:created xsi:type="dcterms:W3CDTF">2016-11-23T15:17:00Z</dcterms:created>
  <dcterms:modified xsi:type="dcterms:W3CDTF">2017-01-30T13:58:00Z</dcterms:modified>
</cp:coreProperties>
</file>