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4" o:title="Голубая тисненая бумага" type="tile"/>
    </v:background>
  </w:background>
  <w:body>
    <w:p w:rsidR="0077608C" w:rsidRPr="00676882" w:rsidRDefault="0077608C" w:rsidP="0077608C">
      <w:pPr>
        <w:pStyle w:val="ac"/>
        <w:ind w:firstLine="708"/>
        <w:jc w:val="center"/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</w:pPr>
      <w:bookmarkStart w:id="0" w:name="_GoBack"/>
      <w:bookmarkEnd w:id="0"/>
      <w:r w:rsidRPr="00676882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«Подсказка взрослым» (пошаговая</w:t>
      </w:r>
      <w:r w:rsidR="00E15F1D" w:rsidRPr="00676882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 xml:space="preserve"> система</w:t>
      </w:r>
      <w:r w:rsidRPr="00676882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 xml:space="preserve"> поведения в конфликтной ситуации):</w:t>
      </w:r>
    </w:p>
    <w:p w:rsidR="0077608C" w:rsidRPr="0077608C" w:rsidRDefault="0077608C" w:rsidP="00E15F1D">
      <w:pPr>
        <w:pStyle w:val="ac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 w:rsidRPr="0077608C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1.Коротко и ясно, в одном предложении, спокойным тоном сформулируйте то, что Вы хотите сказать своему ребенку. Обсуждая ситуацию не унижая достоинства ребенка.</w:t>
      </w:r>
    </w:p>
    <w:p w:rsidR="0077608C" w:rsidRPr="0077608C" w:rsidRDefault="0077608C" w:rsidP="00E15F1D">
      <w:pPr>
        <w:pStyle w:val="ac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 w:rsidRPr="0077608C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2.Скажите ребенку, что Вы чувствуете по </w:t>
      </w:r>
      <w:r w:rsidR="00E15F1D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поводу этой ситуации, используя</w:t>
      </w:r>
      <w:r w:rsidRPr="0077608C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 «</w:t>
      </w:r>
      <w:r w:rsidR="00E15F1D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Я-</w:t>
      </w:r>
      <w:r w:rsidRPr="0077608C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 высказывание»:</w:t>
      </w:r>
    </w:p>
    <w:p w:rsidR="0077608C" w:rsidRPr="0077608C" w:rsidRDefault="0077608C" w:rsidP="0077608C">
      <w:pPr>
        <w:pStyle w:val="ac"/>
        <w:ind w:firstLine="708"/>
        <w:jc w:val="both"/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</w:pPr>
      <w:r w:rsidRPr="0077608C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«Я обеспокоен</w:t>
      </w:r>
      <w:r w:rsidR="00E15F1D" w:rsidRPr="00E15F1D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 xml:space="preserve"> </w:t>
      </w:r>
      <w:r w:rsidRPr="0077608C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(а), когда …»</w:t>
      </w:r>
    </w:p>
    <w:p w:rsidR="0077608C" w:rsidRPr="0077608C" w:rsidRDefault="0077608C" w:rsidP="0077608C">
      <w:pPr>
        <w:pStyle w:val="ac"/>
        <w:ind w:firstLine="708"/>
        <w:jc w:val="both"/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</w:pPr>
      <w:r w:rsidRPr="0077608C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«Я огорчен</w:t>
      </w:r>
      <w:r w:rsidR="00E15F1D" w:rsidRPr="00E15F1D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 xml:space="preserve"> </w:t>
      </w:r>
      <w:r w:rsidRPr="0077608C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(а)…</w:t>
      </w:r>
      <w:r w:rsidR="00E15F1D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»</w:t>
      </w:r>
    </w:p>
    <w:p w:rsidR="0077608C" w:rsidRPr="0077608C" w:rsidRDefault="0077608C" w:rsidP="0077608C">
      <w:pPr>
        <w:pStyle w:val="ac"/>
        <w:ind w:firstLine="708"/>
        <w:jc w:val="both"/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</w:pPr>
      <w:r w:rsidRPr="0077608C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«Я так волнуюсь</w:t>
      </w:r>
      <w:r w:rsidR="00E15F1D" w:rsidRPr="00E15F1D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 xml:space="preserve"> </w:t>
      </w:r>
      <w:r w:rsidRPr="0077608C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за тебя»</w:t>
      </w:r>
    </w:p>
    <w:p w:rsidR="0077608C" w:rsidRPr="0077608C" w:rsidRDefault="0077608C" w:rsidP="00E15F1D">
      <w:pPr>
        <w:pStyle w:val="ac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 w:rsidRPr="0077608C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3.Укажите ребенку на возможные последствия, которые Вы видите в сложившейся ситуации.</w:t>
      </w:r>
    </w:p>
    <w:p w:rsidR="0077608C" w:rsidRPr="0077608C" w:rsidRDefault="0077608C" w:rsidP="00E15F1D">
      <w:pPr>
        <w:pStyle w:val="ac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 w:rsidRPr="0077608C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4.Признайте Ваши затруднения в решении проблем Вашего ребенка, переложите ответственность за его поступки на самого ребенка:</w:t>
      </w:r>
    </w:p>
    <w:p w:rsidR="0077608C" w:rsidRPr="0077608C" w:rsidRDefault="0077608C" w:rsidP="00E15F1D">
      <w:pPr>
        <w:pStyle w:val="ac"/>
        <w:jc w:val="both"/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</w:pPr>
      <w:r w:rsidRPr="0077608C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«Я хочу, чтобы ты хорошо окончил лицей</w:t>
      </w:r>
      <w:r w:rsidR="00E15F1D" w:rsidRPr="00E15F1D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, но я знаю, что не могу</w:t>
      </w:r>
      <w:r w:rsidRPr="0077608C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 xml:space="preserve"> все время контролировать тебя. Ты сам отвечаешь за свои поступки и за свою последующую жизнь».</w:t>
      </w:r>
    </w:p>
    <w:p w:rsidR="0077608C" w:rsidRPr="0077608C" w:rsidRDefault="0077608C" w:rsidP="00E15F1D">
      <w:pPr>
        <w:pStyle w:val="ac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 w:rsidRPr="0077608C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5.Предложите своему ребенку помощь, если он показывает Вам, что нуждается в ней и готов ее получить.</w:t>
      </w:r>
    </w:p>
    <w:p w:rsidR="00AC7521" w:rsidRDefault="0077608C" w:rsidP="005E18FB">
      <w:pPr>
        <w:pStyle w:val="ac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 w:rsidRPr="0077608C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6.Обязательно скажите Вашему ребенку, что Вы верите в него и в то, что он примет верны</w:t>
      </w:r>
      <w:r w:rsidR="00676882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е решения, касающиеся его жизни.</w:t>
      </w:r>
    </w:p>
    <w:p w:rsidR="00983398" w:rsidRDefault="00F909F7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>
        <w:rPr>
          <w:rFonts w:ascii="Comic Sans MS" w:hAnsi="Comic Sans MS"/>
          <w:noProof/>
          <w:lang w:val="be-BY" w:eastAsia="be-BY"/>
        </w:rPr>
        <w:lastRenderedPageBreak/>
        <w:drawing>
          <wp:inline distT="0" distB="0" distL="0" distR="0">
            <wp:extent cx="1990924" cy="1695450"/>
            <wp:effectExtent l="19050" t="0" r="9326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41" cy="1696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83398" w:rsidRDefault="00983398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3B2F7E" w:rsidRDefault="003B2F7E" w:rsidP="00EE5310">
      <w:pPr>
        <w:spacing w:after="0" w:line="240" w:lineRule="auto"/>
        <w:rPr>
          <w:b/>
          <w:i/>
          <w:sz w:val="28"/>
          <w:szCs w:val="28"/>
        </w:rPr>
      </w:pP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230005, г. Гродно,</w:t>
      </w:r>
    </w:p>
    <w:p w:rsidR="00EE531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 xml:space="preserve">ул. Господарчая, 10, </w:t>
      </w:r>
      <w:r w:rsidR="00EE5310">
        <w:rPr>
          <w:i/>
          <w:sz w:val="28"/>
          <w:szCs w:val="28"/>
        </w:rPr>
        <w:t>каб. 508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Контактный телефон:</w:t>
      </w:r>
    </w:p>
    <w:p w:rsidR="00C223B9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8 (0152) 48 51 28 ,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 xml:space="preserve"> 43 03 30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Электронный адрес:</w:t>
      </w:r>
    </w:p>
    <w:p w:rsidR="00F909F7" w:rsidRDefault="004B2AA1" w:rsidP="00F909F7">
      <w:pPr>
        <w:spacing w:after="0" w:line="240" w:lineRule="auto"/>
        <w:jc w:val="center"/>
        <w:rPr>
          <w:b/>
          <w:i/>
          <w:sz w:val="28"/>
          <w:szCs w:val="28"/>
        </w:rPr>
      </w:pPr>
      <w:hyperlink r:id="rId10" w:history="1">
        <w:r w:rsidR="00F909F7" w:rsidRPr="00D73EF9">
          <w:rPr>
            <w:rStyle w:val="a9"/>
            <w:b/>
            <w:i/>
            <w:sz w:val="28"/>
            <w:szCs w:val="28"/>
          </w:rPr>
          <w:t>lojkigrodno_dsp@mail.ru</w:t>
        </w:r>
      </w:hyperlink>
    </w:p>
    <w:p w:rsidR="003B2F7E" w:rsidRDefault="003B2F7E" w:rsidP="00EE5310">
      <w:pPr>
        <w:spacing w:after="0" w:line="240" w:lineRule="auto"/>
        <w:rPr>
          <w:b/>
          <w:i/>
          <w:sz w:val="28"/>
          <w:szCs w:val="28"/>
        </w:rPr>
      </w:pPr>
    </w:p>
    <w:p w:rsidR="00F909F7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231737, Гродненский район,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 xml:space="preserve">агр. Лойки, </w:t>
      </w:r>
      <w:r>
        <w:rPr>
          <w:i/>
          <w:sz w:val="28"/>
          <w:szCs w:val="28"/>
        </w:rPr>
        <w:t>ул.Центральная,211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Электронный адрес:</w:t>
      </w:r>
    </w:p>
    <w:p w:rsidR="009412EE" w:rsidRDefault="004B2AA1" w:rsidP="00525A97">
      <w:pPr>
        <w:spacing w:after="0" w:line="240" w:lineRule="auto"/>
        <w:jc w:val="center"/>
        <w:rPr>
          <w:b/>
          <w:i/>
          <w:sz w:val="28"/>
          <w:szCs w:val="28"/>
        </w:rPr>
      </w:pPr>
      <w:hyperlink r:id="rId11" w:history="1">
        <w:r w:rsidR="00676882" w:rsidRPr="004109CB">
          <w:rPr>
            <w:rStyle w:val="a9"/>
            <w:b/>
            <w:i/>
            <w:sz w:val="28"/>
            <w:szCs w:val="28"/>
          </w:rPr>
          <w:t>lojki_dsp@mail.ru</w:t>
        </w:r>
      </w:hyperlink>
    </w:p>
    <w:p w:rsidR="00676882" w:rsidRPr="00525A97" w:rsidRDefault="00676882" w:rsidP="00525A97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676882" w:rsidRDefault="00676882" w:rsidP="00525A97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:rsidR="00676882" w:rsidRDefault="00676882" w:rsidP="00525A97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:rsidR="00676882" w:rsidRDefault="00676882" w:rsidP="00525A97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:rsidR="006478BB" w:rsidRDefault="00EF63E2" w:rsidP="00525A97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i/>
          <w:color w:val="FF0000"/>
          <w:sz w:val="16"/>
          <w:szCs w:val="16"/>
        </w:rPr>
        <w:t>Информация использована с:</w:t>
      </w:r>
      <w:r w:rsidR="00B35BCA" w:rsidRPr="00B35BCA">
        <w:rPr>
          <w:rFonts w:ascii="Times New Roman" w:eastAsia="Calibri" w:hAnsi="Times New Roman" w:cs="Times New Roman"/>
          <w:i/>
          <w:color w:val="FF0000"/>
          <w:sz w:val="16"/>
          <w:szCs w:val="16"/>
        </w:rPr>
        <w:t>https://tren-kot.ru/stati-po-detskoy-psihologii/konflikt-s-rebenkom-chto-delat/</w:t>
      </w:r>
    </w:p>
    <w:p w:rsidR="00525A97" w:rsidRPr="00525A97" w:rsidRDefault="00525A97" w:rsidP="00525A97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r w:rsidRPr="00525A97">
        <w:rPr>
          <w:rFonts w:ascii="Times New Roman" w:eastAsia="Calibri" w:hAnsi="Times New Roman" w:cs="Times New Roman"/>
          <w:i/>
          <w:color w:val="FF0000"/>
          <w:sz w:val="16"/>
          <w:szCs w:val="16"/>
        </w:rPr>
        <w:t>https://mel.fm/detskaya_psikhologiya/3209186-conflicts</w:t>
      </w: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5C0C5C" w:rsidRDefault="005C0C5C" w:rsidP="00676882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C223B9" w:rsidRP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lastRenderedPageBreak/>
        <w:t>УПРАВЛЕНИЕ ОБРАЗОВАНИЯ ГРОДНЕНСКОГО РАЙИСПОЛКОМА</w:t>
      </w:r>
    </w:p>
    <w:p w:rsid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C77AB" w:rsidRPr="00626D3C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</w:rPr>
        <w:t xml:space="preserve">ГОСУДАРСТВЕННОЕ </w:t>
      </w:r>
    </w:p>
    <w:p w:rsidR="00FC77AB" w:rsidRPr="00626D3C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</w:rPr>
        <w:t>УЧРЕЖДЕНИЕ ОБРАЗОВАНИЯ</w:t>
      </w:r>
    </w:p>
    <w:p w:rsidR="00FC77AB" w:rsidRPr="00626D3C" w:rsidRDefault="00626D3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="00FC77AB" w:rsidRPr="00626D3C">
        <w:rPr>
          <w:rFonts w:ascii="Times New Roman" w:eastAsia="Times New Roman" w:hAnsi="Times New Roman" w:cs="Times New Roman"/>
          <w:bCs/>
          <w:sz w:val="20"/>
          <w:szCs w:val="20"/>
        </w:rPr>
        <w:t xml:space="preserve">ГРОДНЕНСКИЙ РАЙОННЫЙ </w:t>
      </w:r>
    </w:p>
    <w:p w:rsidR="00FC77AB" w:rsidRPr="00626D3C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</w:rPr>
        <w:t xml:space="preserve">СОЦИАЛЬНО-ПЕДАГОГИЧЕСКИЙ </w:t>
      </w:r>
    </w:p>
    <w:p w:rsidR="00FC77AB" w:rsidRPr="00626D3C" w:rsidRDefault="00626D3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</w:rPr>
        <w:t>ЦЕНТР»</w:t>
      </w:r>
    </w:p>
    <w:p w:rsidR="003B2F7E" w:rsidRDefault="003B2F7E" w:rsidP="00626D3C">
      <w:pPr>
        <w:rPr>
          <w:sz w:val="28"/>
          <w:szCs w:val="28"/>
        </w:rPr>
      </w:pPr>
    </w:p>
    <w:p w:rsidR="00AB6CC3" w:rsidRPr="0032376F" w:rsidRDefault="005D514F" w:rsidP="00AB6CC3">
      <w:pPr>
        <w:pStyle w:val="ac"/>
        <w:jc w:val="center"/>
        <w:rPr>
          <w:rFonts w:asciiTheme="majorHAnsi" w:hAnsiTheme="majorHAnsi" w:cs="Times New Roman"/>
          <w:sz w:val="52"/>
          <w:szCs w:val="52"/>
        </w:rPr>
      </w:pPr>
      <w:r w:rsidRPr="0032376F">
        <w:rPr>
          <w:rFonts w:asciiTheme="majorHAnsi" w:hAnsiTheme="majorHAnsi" w:cs="Times New Roman"/>
          <w:sz w:val="52"/>
          <w:szCs w:val="52"/>
        </w:rPr>
        <w:t>«</w:t>
      </w:r>
      <w:r w:rsidR="00D912B7">
        <w:rPr>
          <w:rFonts w:asciiTheme="majorHAnsi" w:hAnsiTheme="majorHAnsi" w:cs="Times New Roman"/>
          <w:b/>
          <w:sz w:val="52"/>
          <w:szCs w:val="52"/>
        </w:rPr>
        <w:t>Конфликты с ребёнком, поиск путей их разрешения</w:t>
      </w:r>
      <w:r w:rsidRPr="0032376F">
        <w:rPr>
          <w:rFonts w:asciiTheme="majorHAnsi" w:hAnsiTheme="majorHAnsi" w:cs="Times New Roman"/>
          <w:sz w:val="52"/>
          <w:szCs w:val="52"/>
        </w:rPr>
        <w:t>»</w:t>
      </w:r>
    </w:p>
    <w:p w:rsidR="003B2F7E" w:rsidRPr="0032376F" w:rsidRDefault="00AB6CC3" w:rsidP="00AB6CC3">
      <w:pPr>
        <w:jc w:val="right"/>
        <w:rPr>
          <w:sz w:val="32"/>
          <w:szCs w:val="32"/>
        </w:rPr>
      </w:pPr>
      <w:r w:rsidRPr="0032376F">
        <w:rPr>
          <w:sz w:val="32"/>
          <w:szCs w:val="32"/>
        </w:rPr>
        <w:t>(информация для родителей)</w:t>
      </w:r>
    </w:p>
    <w:p w:rsidR="003B2F7E" w:rsidRDefault="001A530F" w:rsidP="00626D3C">
      <w:pPr>
        <w:jc w:val="right"/>
        <w:rPr>
          <w:sz w:val="28"/>
          <w:szCs w:val="28"/>
        </w:rPr>
      </w:pPr>
      <w:r>
        <w:rPr>
          <w:noProof/>
          <w:lang w:val="be-BY" w:eastAsia="be-BY"/>
        </w:rPr>
        <w:drawing>
          <wp:inline distT="0" distB="0" distL="0" distR="0" wp14:anchorId="6C7F2A7A" wp14:editId="0511B317">
            <wp:extent cx="3054200" cy="1882140"/>
            <wp:effectExtent l="0" t="0" r="0" b="0"/>
            <wp:docPr id="1" name="Рисунок 1" descr="ÐÐ°ÑÑÐ¸Ð½ÐºÐ¸ Ð¿Ð¾ Ð·Ð°Ð¿ÑÐ¾ÑÑ ÑÐ¾ÑÐ¾Ð³ÑÐ°ÑÐ¸Ð¸ Ð½Ð° ÑÐµÐ¼Ñ ÐºÐ¾Ð½ÑÐ»Ð¸ÐºÑÑ Ñ ÑÐµÐ±ÑÐ½Ðº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Ð¾ÑÐ¾Ð³ÑÐ°ÑÐ¸Ð¸ Ð½Ð° ÑÐµÐ¼Ñ ÐºÐ¾Ð½ÑÐ»Ð¸ÐºÑÑ Ñ ÑÐµÐ±ÑÐ½ÐºÐ¾Ð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2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F7E" w:rsidRDefault="003B2F7E" w:rsidP="0032376F">
      <w:pPr>
        <w:jc w:val="right"/>
        <w:rPr>
          <w:rStyle w:val="ilfuvd"/>
        </w:rPr>
      </w:pPr>
    </w:p>
    <w:p w:rsidR="005E18FB" w:rsidRPr="0077608C" w:rsidRDefault="003B2F7E" w:rsidP="0077608C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26D3C">
        <w:rPr>
          <w:rStyle w:val="ilfuvd"/>
          <w:rFonts w:asciiTheme="majorHAnsi" w:hAnsiTheme="majorHAnsi" w:cs="Times New Roman"/>
          <w:b/>
          <w:sz w:val="24"/>
          <w:szCs w:val="24"/>
        </w:rPr>
        <w:t>2019</w:t>
      </w:r>
    </w:p>
    <w:p w:rsidR="00525A97" w:rsidRDefault="00525A97" w:rsidP="00525A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lastRenderedPageBreak/>
        <w:t xml:space="preserve">Мы </w:t>
      </w:r>
      <w:r w:rsidRPr="00525A97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боимся конфликтов</w:t>
      </w: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 и </w:t>
      </w:r>
      <w:r w:rsidRPr="00525A97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старательно их избегаем</w:t>
      </w: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. Конфликт связан с </w:t>
      </w:r>
      <w:r w:rsidRPr="00525A97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чувствами, кот</w:t>
      </w: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орые принято подавлять гневом и агрессией. Он </w:t>
      </w:r>
      <w:r w:rsidRPr="00525A97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всегда означает, что </w:t>
      </w:r>
      <w:r w:rsidRPr="00525A97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при столкновении интересов нам не удалось найти компромисс, мирно договориться</w:t>
      </w:r>
      <w:r w:rsidRPr="00525A97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.</w:t>
      </w:r>
    </w:p>
    <w:p w:rsidR="00525A97" w:rsidRDefault="00525A97" w:rsidP="00525A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Невозможно вырасти и </w:t>
      </w:r>
      <w:r w:rsidRPr="00525A97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стать зрелым человеком без того, чтобы н</w:t>
      </w: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и разу не вступить в конфликт с самим собой или с </w:t>
      </w:r>
      <w:r w:rsidRPr="00525A97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окружающими</w:t>
      </w:r>
    </w:p>
    <w:p w:rsidR="00525A97" w:rsidRDefault="00525A97" w:rsidP="00CE02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И в детстве, и </w:t>
      </w:r>
      <w:r w:rsidRPr="00525A97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в</w:t>
      </w: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 </w:t>
      </w:r>
      <w:r w:rsidRPr="00525A97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подростковом возрасте </w:t>
      </w:r>
      <w:r w:rsidRPr="00525A97">
        <w:rPr>
          <w:rFonts w:ascii="Times New Roman" w:eastAsia="Calibri" w:hAnsi="Times New Roman" w:cs="Times New Roman"/>
          <w:bCs/>
          <w:color w:val="333333"/>
          <w:sz w:val="24"/>
          <w:szCs w:val="24"/>
          <w:u w:val="single"/>
        </w:rPr>
        <w:t>конфликт является непременной составляющей развития</w:t>
      </w: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, и во многом от </w:t>
      </w:r>
      <w:r w:rsidRPr="00525A97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нас, взрослы</w:t>
      </w: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х, зависит, пойдут конфликты на </w:t>
      </w:r>
      <w:r w:rsidRPr="00525A97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пользу ребёнку или, напротив, превратят его</w:t>
      </w: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 в неудачника и невротика. </w:t>
      </w:r>
      <w:r w:rsidRPr="00525A97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Как же сделать так, чтобы конфликты способствовали формированию успешной личности?</w:t>
      </w:r>
    </w:p>
    <w:p w:rsidR="00676882" w:rsidRDefault="00CE02E5" w:rsidP="00CE02E5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>
        <w:rPr>
          <w:noProof/>
          <w:lang w:val="be-BY" w:eastAsia="be-BY"/>
        </w:rPr>
        <w:drawing>
          <wp:inline distT="0" distB="0" distL="0" distR="0" wp14:anchorId="4724986F" wp14:editId="61F8BAAE">
            <wp:extent cx="1963420" cy="1472565"/>
            <wp:effectExtent l="0" t="0" r="0" b="0"/>
            <wp:docPr id="2" name="Рисунок 2" descr="ÐÐ°ÑÑÐ¸Ð½ÐºÐ¸ Ð¿Ð¾ Ð·Ð°Ð¿ÑÐ¾ÑÑ ÐºÐ°ÑÑÐ¸Ð½ÐºÐ¸ Ð½Ð° ÑÐµÐ¼Ñ ÐºÐ¾Ð½ÑÐ»Ð¸ÐºÑ ÑÐ¾Ð´Ð¸ÑÐµÐ»ÐµÐ¹ Ñ ÑÐµÐ±ÑÐ½Ðº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½Ð° ÑÐµÐ¼Ñ ÐºÐ¾Ð½ÑÐ»Ð¸ÐºÑ ÑÐ¾Ð´Ð¸ÑÐµÐ»ÐµÐ¹ Ñ ÑÐµÐ±ÑÐ½ÐºÐ¾Ð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474" cy="1474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76882" w:rsidRPr="00525A97" w:rsidRDefault="00676882" w:rsidP="00676882">
      <w:pPr>
        <w:pStyle w:val="ac"/>
        <w:jc w:val="center"/>
        <w:rPr>
          <w:rFonts w:ascii="Times New Roman" w:eastAsia="Calibri" w:hAnsi="Times New Roman" w:cs="Times New Roman"/>
          <w:b/>
          <w:bCs/>
          <w:i/>
          <w:color w:val="333333"/>
          <w:sz w:val="24"/>
          <w:szCs w:val="24"/>
        </w:rPr>
      </w:pPr>
      <w:r w:rsidRPr="00525A97">
        <w:rPr>
          <w:rFonts w:ascii="Times New Roman" w:eastAsia="Calibri" w:hAnsi="Times New Roman" w:cs="Times New Roman"/>
          <w:b/>
          <w:bCs/>
          <w:i/>
          <w:color w:val="333333"/>
          <w:sz w:val="24"/>
          <w:szCs w:val="24"/>
        </w:rPr>
        <w:t>Уважаемые родители, будьте мудрее.</w:t>
      </w:r>
    </w:p>
    <w:p w:rsidR="00676882" w:rsidRPr="001A530F" w:rsidRDefault="00676882" w:rsidP="00676882">
      <w:pPr>
        <w:pStyle w:val="ac"/>
        <w:ind w:firstLine="708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 w:rsidRPr="001A530F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Не бойтесь идти на уступки, не настаивайте на том, против чего всеми силами упирается ваше чадо. </w:t>
      </w:r>
    </w:p>
    <w:p w:rsidR="00676882" w:rsidRPr="00CE02E5" w:rsidRDefault="00676882" w:rsidP="00CE02E5">
      <w:pPr>
        <w:pStyle w:val="ac"/>
        <w:ind w:firstLine="708"/>
        <w:jc w:val="both"/>
        <w:rPr>
          <w:rFonts w:ascii="Times New Roman" w:eastAsia="Calibri" w:hAnsi="Times New Roman" w:cs="Times New Roman"/>
          <w:b/>
          <w:bCs/>
          <w:i/>
          <w:color w:val="333333"/>
          <w:sz w:val="24"/>
          <w:szCs w:val="24"/>
        </w:rPr>
      </w:pPr>
      <w:r w:rsidRPr="00525A97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Помните</w:t>
      </w:r>
      <w:r w:rsidRPr="001A530F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, что никто не любит нравоучений, поэтому </w:t>
      </w:r>
      <w:r w:rsidRPr="00525A97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избавьте ребенка от этого</w:t>
      </w:r>
      <w:r w:rsidRPr="001A530F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. </w:t>
      </w:r>
      <w:r w:rsidRPr="00525A97">
        <w:rPr>
          <w:rFonts w:ascii="Times New Roman" w:eastAsia="Calibri" w:hAnsi="Times New Roman" w:cs="Times New Roman"/>
          <w:b/>
          <w:bCs/>
          <w:i/>
          <w:color w:val="333333"/>
          <w:sz w:val="24"/>
          <w:szCs w:val="24"/>
        </w:rPr>
        <w:t>Лучше дайте совет и делайте это ненавязчиво.</w:t>
      </w:r>
    </w:p>
    <w:p w:rsidR="006A3E2D" w:rsidRPr="006A3E2D" w:rsidRDefault="006A3E2D" w:rsidP="00676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333333"/>
          <w:sz w:val="24"/>
          <w:szCs w:val="24"/>
        </w:rPr>
      </w:pPr>
      <w:r w:rsidRPr="006A3E2D">
        <w:rPr>
          <w:rFonts w:ascii="Times New Roman" w:eastAsia="Calibri" w:hAnsi="Times New Roman" w:cs="Times New Roman"/>
          <w:b/>
          <w:bCs/>
          <w:i/>
          <w:color w:val="333333"/>
          <w:sz w:val="24"/>
          <w:szCs w:val="24"/>
        </w:rPr>
        <w:lastRenderedPageBreak/>
        <w:t>Что делать</w:t>
      </w:r>
      <w:r w:rsidR="00CE02E5">
        <w:rPr>
          <w:rFonts w:ascii="Times New Roman" w:eastAsia="Calibri" w:hAnsi="Times New Roman" w:cs="Times New Roman"/>
          <w:b/>
          <w:bCs/>
          <w:i/>
          <w:color w:val="333333"/>
          <w:sz w:val="24"/>
          <w:szCs w:val="24"/>
        </w:rPr>
        <w:t>,</w:t>
      </w:r>
      <w:r w:rsidRPr="006A3E2D">
        <w:rPr>
          <w:rFonts w:ascii="Times New Roman" w:eastAsia="Calibri" w:hAnsi="Times New Roman" w:cs="Times New Roman"/>
          <w:b/>
          <w:bCs/>
          <w:i/>
          <w:color w:val="333333"/>
          <w:sz w:val="24"/>
          <w:szCs w:val="24"/>
        </w:rPr>
        <w:t xml:space="preserve"> если конфликт возник?</w:t>
      </w:r>
    </w:p>
    <w:p w:rsidR="006A3E2D" w:rsidRPr="006A3E2D" w:rsidRDefault="006A3E2D" w:rsidP="00C733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 w:rsidRPr="006A3E2D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Вступая в диалог, </w:t>
      </w:r>
      <w:r w:rsidRPr="006A3E2D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 xml:space="preserve">попробуйте использовать метод </w:t>
      </w:r>
      <w:r w:rsidRPr="00C7339A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«Я-</w:t>
      </w:r>
      <w:r w:rsidR="00C7339A" w:rsidRPr="00C7339A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высказывания</w:t>
      </w:r>
      <w:r w:rsidRPr="00C7339A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»</w:t>
      </w:r>
      <w:r w:rsidRPr="006A3E2D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 по следующей схеме:</w:t>
      </w:r>
    </w:p>
    <w:p w:rsidR="006A3E2D" w:rsidRPr="006A3E2D" w:rsidRDefault="00C7339A" w:rsidP="00C733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а)</w:t>
      </w:r>
      <w:r w:rsidR="006A3E2D" w:rsidRPr="006A3E2D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опишите ситуацию, вызвавшую напряжение</w:t>
      </w:r>
      <w:r w:rsidR="006A3E2D" w:rsidRPr="006A3E2D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, начиная фразу словами:</w:t>
      </w:r>
    </w:p>
    <w:p w:rsidR="006A3E2D" w:rsidRPr="006A3E2D" w:rsidRDefault="008D50F2" w:rsidP="00C733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«когда я вижу, что ты...»</w:t>
      </w:r>
    </w:p>
    <w:p w:rsidR="006A3E2D" w:rsidRPr="006A3E2D" w:rsidRDefault="008D50F2" w:rsidP="00C733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«когда это происходит...»</w:t>
      </w:r>
    </w:p>
    <w:p w:rsidR="006A3E2D" w:rsidRPr="006A3E2D" w:rsidRDefault="008D50F2" w:rsidP="00C733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«</w:t>
      </w:r>
      <w:r w:rsidR="006A3E2D" w:rsidRPr="006A3E2D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ко</w:t>
      </w:r>
      <w:r w:rsidR="00787EA0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гда я сталкиваюсь с тем, что...»</w:t>
      </w:r>
      <w:r w:rsidR="006A3E2D" w:rsidRPr="006A3E2D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;</w:t>
      </w:r>
    </w:p>
    <w:p w:rsidR="006A3E2D" w:rsidRPr="006A3E2D" w:rsidRDefault="00C7339A" w:rsidP="00C733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б)</w:t>
      </w:r>
      <w:r w:rsidR="006A3E2D" w:rsidRPr="006A3E2D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точно назовите свои чувства</w:t>
      </w:r>
      <w:r w:rsidR="006A3E2D" w:rsidRPr="006A3E2D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, возникающие в этой ситуации:</w:t>
      </w:r>
    </w:p>
    <w:p w:rsidR="006A3E2D" w:rsidRPr="006A3E2D" w:rsidRDefault="00787EA0" w:rsidP="00C733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«Я не знаю, как реагировать...»</w:t>
      </w:r>
    </w:p>
    <w:p w:rsidR="006A3E2D" w:rsidRPr="006A3E2D" w:rsidRDefault="00BB5A27" w:rsidP="00C733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«</w:t>
      </w:r>
      <w:r w:rsidR="006A3E2D" w:rsidRPr="006A3E2D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Я чувствую...</w:t>
      </w:r>
      <w:r w:rsidR="00787EA0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»</w:t>
      </w:r>
    </w:p>
    <w:p w:rsidR="006A3E2D" w:rsidRPr="006A3E2D" w:rsidRDefault="006A3E2D" w:rsidP="00C733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 w:rsidRPr="006A3E2D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(раздражение, боль, обиду и т.д.);</w:t>
      </w:r>
    </w:p>
    <w:p w:rsidR="006A3E2D" w:rsidRPr="006A3E2D" w:rsidRDefault="00C7339A" w:rsidP="00C733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в)</w:t>
      </w:r>
      <w:r w:rsidR="006A3E2D" w:rsidRPr="006A3E2D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назовите причину, по которой это происходит</w:t>
      </w:r>
      <w:r w:rsidR="006A3E2D" w:rsidRPr="006A3E2D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:</w:t>
      </w:r>
    </w:p>
    <w:p w:rsidR="00C7339A" w:rsidRDefault="00787EA0" w:rsidP="00C733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«</w:t>
      </w:r>
      <w:r w:rsidR="006A3E2D" w:rsidRPr="006A3E2D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П</w:t>
      </w: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отому что...», «</w:t>
      </w:r>
      <w:r w:rsidR="006A3E2D" w:rsidRPr="006A3E2D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В связи с тем, что...</w:t>
      </w: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»</w:t>
      </w:r>
    </w:p>
    <w:p w:rsidR="00437064" w:rsidRPr="00437064" w:rsidRDefault="00437064" w:rsidP="00BB5A27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u w:val="single"/>
        </w:rPr>
      </w:pPr>
      <w:r w:rsidRPr="00BB5A27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u w:val="single"/>
        </w:rPr>
        <w:t>К</w:t>
      </w:r>
      <w:r w:rsidRPr="00437064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u w:val="single"/>
        </w:rPr>
        <w:t>а</w:t>
      </w:r>
      <w:r w:rsidR="00BB5A27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u w:val="single"/>
        </w:rPr>
        <w:t>к выйти из конфликтной ситуации</w:t>
      </w:r>
      <w:r w:rsidRPr="00437064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u w:val="single"/>
        </w:rPr>
        <w:t>?</w:t>
      </w:r>
    </w:p>
    <w:p w:rsidR="004B0142" w:rsidRDefault="00676882" w:rsidP="00437064">
      <w:pPr>
        <w:numPr>
          <w:ilvl w:val="0"/>
          <w:numId w:val="7"/>
        </w:numPr>
        <w:spacing w:after="0" w:line="288" w:lineRule="atLeast"/>
        <w:ind w:left="480" w:right="240"/>
        <w:jc w:val="both"/>
        <w:textAlignment w:val="baseline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Ни в коем случае </w:t>
      </w:r>
      <w:r w:rsidR="00437064" w:rsidRPr="00437064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не игнорировать конфликт</w:t>
      </w:r>
      <w:r w:rsidR="00437064" w:rsidRPr="00437064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, не стараться подавить ребенка своим авторитетом и силой. </w:t>
      </w:r>
    </w:p>
    <w:p w:rsidR="00437064" w:rsidRPr="00437064" w:rsidRDefault="00437064" w:rsidP="00437064">
      <w:pPr>
        <w:numPr>
          <w:ilvl w:val="0"/>
          <w:numId w:val="7"/>
        </w:numPr>
        <w:spacing w:after="0" w:line="288" w:lineRule="atLeast"/>
        <w:ind w:left="480" w:right="240"/>
        <w:jc w:val="both"/>
        <w:textAlignment w:val="baseline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 w:rsidRPr="00437064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Самый действенный сп</w:t>
      </w:r>
      <w:r w:rsidR="00BB5A27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особ урегулирования конфликтов-</w:t>
      </w:r>
      <w:r w:rsidRPr="00437064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общение с ребенком.</w:t>
      </w:r>
      <w:r w:rsidR="00676882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 </w:t>
      </w:r>
      <w:r w:rsidRPr="00437064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Нужно разговаривать, разгова</w:t>
      </w:r>
      <w:r w:rsidR="004B0142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ривать и еще раз разговаривать. </w:t>
      </w:r>
      <w:r w:rsidRPr="00437064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Причем </w:t>
      </w:r>
      <w:r w:rsidRPr="00437064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общаться не как взрослый с ребенком,</w:t>
      </w:r>
      <w:r w:rsidRPr="00437064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 а </w:t>
      </w:r>
      <w:r w:rsidRPr="00437064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общаться на равных</w:t>
      </w:r>
      <w:r w:rsidRPr="00437064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. Быть старшим, более опытным другом для ребенка.</w:t>
      </w:r>
    </w:p>
    <w:p w:rsidR="00437064" w:rsidRPr="00437064" w:rsidRDefault="00437064" w:rsidP="00437064">
      <w:pPr>
        <w:numPr>
          <w:ilvl w:val="0"/>
          <w:numId w:val="7"/>
        </w:numPr>
        <w:spacing w:after="0" w:line="288" w:lineRule="atLeast"/>
        <w:ind w:left="480" w:right="240"/>
        <w:jc w:val="both"/>
        <w:textAlignment w:val="baseline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 w:rsidRPr="00437064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Позволять ребенку принимать самостоятельные решения</w:t>
      </w:r>
      <w:r w:rsidRPr="00437064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.</w:t>
      </w:r>
      <w:r w:rsidR="00676882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 </w:t>
      </w:r>
      <w:r w:rsidRPr="00437064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Если он где-то оступился, совершил ошибку, не нужно ругать его или насмехаться над ним за его </w:t>
      </w:r>
      <w:r w:rsidRPr="00437064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lastRenderedPageBreak/>
        <w:t>неумелые попытки быть взрослым. Лучше поддержать его и помочь советом.</w:t>
      </w:r>
    </w:p>
    <w:p w:rsidR="00437064" w:rsidRPr="00437064" w:rsidRDefault="00437064" w:rsidP="00437064">
      <w:pPr>
        <w:numPr>
          <w:ilvl w:val="0"/>
          <w:numId w:val="7"/>
        </w:numPr>
        <w:spacing w:after="0" w:line="288" w:lineRule="atLeast"/>
        <w:ind w:left="480" w:right="240"/>
        <w:jc w:val="both"/>
        <w:textAlignment w:val="baseline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 w:rsidRPr="00437064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Интересоваться жизнью ребенка.</w:t>
      </w:r>
      <w:r w:rsidR="00676882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 </w:t>
      </w:r>
      <w:r w:rsidRPr="00437064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Родителям нужно знать, что и как происходит в жизни их ребенка, радоваться победам и помогать преодолевать трудности. Именно </w:t>
      </w:r>
      <w:r w:rsidRPr="00437064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помогать, а не решать все проблемы за него.</w:t>
      </w:r>
      <w:r w:rsidRPr="00437064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 Это лишний раз докажет ребенку, что его родители ему доверяют, уважают его.</w:t>
      </w:r>
    </w:p>
    <w:p w:rsidR="00BB5A27" w:rsidRDefault="00437064" w:rsidP="00BB5A27">
      <w:pPr>
        <w:numPr>
          <w:ilvl w:val="0"/>
          <w:numId w:val="7"/>
        </w:numPr>
        <w:spacing w:after="0" w:line="288" w:lineRule="atLeast"/>
        <w:ind w:left="480" w:right="240"/>
        <w:jc w:val="both"/>
        <w:textAlignment w:val="baseline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 w:rsidRPr="00437064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Разоб</w:t>
      </w:r>
      <w:r w:rsidR="00BB5A27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 xml:space="preserve">раться в причинах возникновения </w:t>
      </w:r>
      <w:r w:rsidRPr="00437064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конфликта</w:t>
      </w:r>
      <w:r w:rsidRPr="00437064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.</w:t>
      </w:r>
    </w:p>
    <w:p w:rsidR="00437064" w:rsidRPr="00437064" w:rsidRDefault="00437064" w:rsidP="00BB5A27">
      <w:pPr>
        <w:spacing w:after="0" w:line="288" w:lineRule="atLeast"/>
        <w:ind w:left="480" w:right="240"/>
        <w:jc w:val="both"/>
        <w:textAlignment w:val="baseline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 w:rsidRPr="00437064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Проанализировать мотивы собственного поведения</w:t>
      </w:r>
      <w:r w:rsidRPr="00437064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. Возможно, родителям просто хочется всегда контролировать своего ребенка, сделать его зависимым от себя. Такое поведение не приведет ни к чему хорошему и будет постоянно провоцировать конфликтные ситуации. И либо ребенок покорится напору родителей и превратится в бесхарактерное существо, либо ребенок воспротивится такому к себе отношению, навсегда потеряет доверие к родителям.</w:t>
      </w:r>
    </w:p>
    <w:p w:rsidR="00525A97" w:rsidRDefault="00525A97" w:rsidP="001A530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</w:p>
    <w:p w:rsidR="00F909F7" w:rsidRPr="001A530F" w:rsidRDefault="00F909F7" w:rsidP="00676882">
      <w:pPr>
        <w:spacing w:after="0" w:line="240" w:lineRule="auto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</w:p>
    <w:sectPr w:rsidR="00F909F7" w:rsidRPr="001A530F" w:rsidSect="00FC77AB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AA1" w:rsidRDefault="004B2AA1" w:rsidP="00FC77AB">
      <w:pPr>
        <w:spacing w:after="0" w:line="240" w:lineRule="auto"/>
      </w:pPr>
      <w:r>
        <w:separator/>
      </w:r>
    </w:p>
  </w:endnote>
  <w:endnote w:type="continuationSeparator" w:id="0">
    <w:p w:rsidR="004B2AA1" w:rsidRDefault="004B2AA1" w:rsidP="00FC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AA1" w:rsidRDefault="004B2AA1" w:rsidP="00FC77AB">
      <w:pPr>
        <w:spacing w:after="0" w:line="240" w:lineRule="auto"/>
      </w:pPr>
      <w:r>
        <w:separator/>
      </w:r>
    </w:p>
  </w:footnote>
  <w:footnote w:type="continuationSeparator" w:id="0">
    <w:p w:rsidR="004B2AA1" w:rsidRDefault="004B2AA1" w:rsidP="00FC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477"/>
    <w:multiLevelType w:val="multilevel"/>
    <w:tmpl w:val="F228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24249"/>
    <w:multiLevelType w:val="hybridMultilevel"/>
    <w:tmpl w:val="429A86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C40B53"/>
    <w:multiLevelType w:val="multilevel"/>
    <w:tmpl w:val="58A2B3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AE3F49"/>
    <w:multiLevelType w:val="hybridMultilevel"/>
    <w:tmpl w:val="4C1AF5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87D7ECE"/>
    <w:multiLevelType w:val="multilevel"/>
    <w:tmpl w:val="CD76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B2CCB"/>
    <w:multiLevelType w:val="hybridMultilevel"/>
    <w:tmpl w:val="25A2FE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C0D64"/>
    <w:multiLevelType w:val="multilevel"/>
    <w:tmpl w:val="69A68B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A1"/>
    <w:rsid w:val="0011609A"/>
    <w:rsid w:val="0018338A"/>
    <w:rsid w:val="001A3B62"/>
    <w:rsid w:val="001A530F"/>
    <w:rsid w:val="001B0020"/>
    <w:rsid w:val="001D7790"/>
    <w:rsid w:val="001F026A"/>
    <w:rsid w:val="00274EAA"/>
    <w:rsid w:val="0032376F"/>
    <w:rsid w:val="003B2F7E"/>
    <w:rsid w:val="00437064"/>
    <w:rsid w:val="00444BE7"/>
    <w:rsid w:val="0046357A"/>
    <w:rsid w:val="004B0142"/>
    <w:rsid w:val="004B2AA1"/>
    <w:rsid w:val="004D35A1"/>
    <w:rsid w:val="005025E4"/>
    <w:rsid w:val="005058DB"/>
    <w:rsid w:val="00525A97"/>
    <w:rsid w:val="005C0C5C"/>
    <w:rsid w:val="005D514F"/>
    <w:rsid w:val="005E18FB"/>
    <w:rsid w:val="00626D3C"/>
    <w:rsid w:val="006478BB"/>
    <w:rsid w:val="00676882"/>
    <w:rsid w:val="006A3E2D"/>
    <w:rsid w:val="006C679F"/>
    <w:rsid w:val="006D5983"/>
    <w:rsid w:val="0077608C"/>
    <w:rsid w:val="00787EA0"/>
    <w:rsid w:val="00853E91"/>
    <w:rsid w:val="008D50F2"/>
    <w:rsid w:val="009412EE"/>
    <w:rsid w:val="00983398"/>
    <w:rsid w:val="009F0607"/>
    <w:rsid w:val="00A317A2"/>
    <w:rsid w:val="00A50B4A"/>
    <w:rsid w:val="00A84F67"/>
    <w:rsid w:val="00AB6CC3"/>
    <w:rsid w:val="00AC7521"/>
    <w:rsid w:val="00AE322B"/>
    <w:rsid w:val="00B35BCA"/>
    <w:rsid w:val="00B41F02"/>
    <w:rsid w:val="00B845A1"/>
    <w:rsid w:val="00BB5A27"/>
    <w:rsid w:val="00BB680D"/>
    <w:rsid w:val="00C10E2B"/>
    <w:rsid w:val="00C223B9"/>
    <w:rsid w:val="00C406D1"/>
    <w:rsid w:val="00C7339A"/>
    <w:rsid w:val="00C757D8"/>
    <w:rsid w:val="00CE02E5"/>
    <w:rsid w:val="00D03945"/>
    <w:rsid w:val="00D32C8B"/>
    <w:rsid w:val="00D800DF"/>
    <w:rsid w:val="00D912B7"/>
    <w:rsid w:val="00D97A35"/>
    <w:rsid w:val="00DA3680"/>
    <w:rsid w:val="00E15F1D"/>
    <w:rsid w:val="00EE0D74"/>
    <w:rsid w:val="00EE5310"/>
    <w:rsid w:val="00EF63E2"/>
    <w:rsid w:val="00F23C32"/>
    <w:rsid w:val="00F8720F"/>
    <w:rsid w:val="00F87FF3"/>
    <w:rsid w:val="00F909F7"/>
    <w:rsid w:val="00FC0DF7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ea8b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3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C77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77AB"/>
  </w:style>
  <w:style w:type="paragraph" w:styleId="a5">
    <w:name w:val="footer"/>
    <w:basedOn w:val="a"/>
    <w:link w:val="a6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77AB"/>
  </w:style>
  <w:style w:type="character" w:customStyle="1" w:styleId="ilfuvd">
    <w:name w:val="ilfuvd"/>
    <w:basedOn w:val="a0"/>
    <w:rsid w:val="00FC77AB"/>
  </w:style>
  <w:style w:type="paragraph" w:styleId="a7">
    <w:name w:val="Balloon Text"/>
    <w:basedOn w:val="a"/>
    <w:link w:val="a8"/>
    <w:uiPriority w:val="99"/>
    <w:semiHidden/>
    <w:unhideWhenUsed/>
    <w:rsid w:val="00F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7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C77A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C77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C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7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FC77AB"/>
    <w:rPr>
      <w:b/>
      <w:bCs/>
    </w:rPr>
  </w:style>
  <w:style w:type="character" w:customStyle="1" w:styleId="thetime">
    <w:name w:val="thetime"/>
    <w:basedOn w:val="a0"/>
    <w:rsid w:val="00FC77AB"/>
  </w:style>
  <w:style w:type="character" w:customStyle="1" w:styleId="thecomment">
    <w:name w:val="thecomment"/>
    <w:basedOn w:val="a0"/>
    <w:rsid w:val="00FC77AB"/>
  </w:style>
  <w:style w:type="character" w:customStyle="1" w:styleId="cackle-postid">
    <w:name w:val="cackle-postid"/>
    <w:basedOn w:val="a0"/>
    <w:rsid w:val="00FC77AB"/>
  </w:style>
  <w:style w:type="character" w:customStyle="1" w:styleId="20">
    <w:name w:val="Заголовок 2 Знак"/>
    <w:basedOn w:val="a0"/>
    <w:link w:val="2"/>
    <w:uiPriority w:val="9"/>
    <w:rsid w:val="00983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DA368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76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3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C77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77AB"/>
  </w:style>
  <w:style w:type="paragraph" w:styleId="a5">
    <w:name w:val="footer"/>
    <w:basedOn w:val="a"/>
    <w:link w:val="a6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77AB"/>
  </w:style>
  <w:style w:type="character" w:customStyle="1" w:styleId="ilfuvd">
    <w:name w:val="ilfuvd"/>
    <w:basedOn w:val="a0"/>
    <w:rsid w:val="00FC77AB"/>
  </w:style>
  <w:style w:type="paragraph" w:styleId="a7">
    <w:name w:val="Balloon Text"/>
    <w:basedOn w:val="a"/>
    <w:link w:val="a8"/>
    <w:uiPriority w:val="99"/>
    <w:semiHidden/>
    <w:unhideWhenUsed/>
    <w:rsid w:val="00F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7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C77A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C77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C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7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FC77AB"/>
    <w:rPr>
      <w:b/>
      <w:bCs/>
    </w:rPr>
  </w:style>
  <w:style w:type="character" w:customStyle="1" w:styleId="thetime">
    <w:name w:val="thetime"/>
    <w:basedOn w:val="a0"/>
    <w:rsid w:val="00FC77AB"/>
  </w:style>
  <w:style w:type="character" w:customStyle="1" w:styleId="thecomment">
    <w:name w:val="thecomment"/>
    <w:basedOn w:val="a0"/>
    <w:rsid w:val="00FC77AB"/>
  </w:style>
  <w:style w:type="character" w:customStyle="1" w:styleId="cackle-postid">
    <w:name w:val="cackle-postid"/>
    <w:basedOn w:val="a0"/>
    <w:rsid w:val="00FC77AB"/>
  </w:style>
  <w:style w:type="character" w:customStyle="1" w:styleId="20">
    <w:name w:val="Заголовок 2 Знак"/>
    <w:basedOn w:val="a0"/>
    <w:link w:val="2"/>
    <w:uiPriority w:val="9"/>
    <w:rsid w:val="00983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DA368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7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9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64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yperlink" Target="mailto:lojki_dsp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ojkigrodno_dsp@mail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Света</cp:lastModifiedBy>
  <cp:revision>2</cp:revision>
  <dcterms:created xsi:type="dcterms:W3CDTF">2019-08-07T07:17:00Z</dcterms:created>
  <dcterms:modified xsi:type="dcterms:W3CDTF">2019-08-07T07:17:00Z</dcterms:modified>
</cp:coreProperties>
</file>