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6F" w:rsidRDefault="000A3D37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A3D37" w:rsidRDefault="000A3D37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0A3D37" w:rsidRDefault="000A3D37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0A3D37" w:rsidRDefault="000A3D37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Млынокская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</w:t>
      </w:r>
    </w:p>
    <w:p w:rsidR="000A3D37" w:rsidRDefault="008D2133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A3D37">
        <w:rPr>
          <w:rFonts w:ascii="Times New Roman" w:hAnsi="Times New Roman" w:cs="Times New Roman"/>
          <w:sz w:val="28"/>
          <w:szCs w:val="28"/>
        </w:rPr>
        <w:t xml:space="preserve">кола </w:t>
      </w:r>
      <w:proofErr w:type="spellStart"/>
      <w:r w:rsidR="000A3D37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="000A3D3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A3D37" w:rsidRDefault="000A3D37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_______________Н.П.Шульга</w:t>
      </w:r>
      <w:proofErr w:type="spellEnd"/>
    </w:p>
    <w:p w:rsidR="000A3D37" w:rsidRDefault="000A3D37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3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703326">
        <w:rPr>
          <w:rFonts w:ascii="Times New Roman" w:hAnsi="Times New Roman" w:cs="Times New Roman"/>
          <w:sz w:val="28"/>
          <w:szCs w:val="28"/>
        </w:rPr>
        <w:t>4</w:t>
      </w:r>
    </w:p>
    <w:p w:rsidR="000A3D37" w:rsidRDefault="000A3D37" w:rsidP="000A3D37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0A3D37" w:rsidRDefault="000A3D37" w:rsidP="000A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37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37" w:rsidRPr="00206B64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64">
        <w:rPr>
          <w:rFonts w:ascii="Times New Roman" w:hAnsi="Times New Roman" w:cs="Times New Roman"/>
          <w:b/>
          <w:sz w:val="28"/>
          <w:szCs w:val="28"/>
        </w:rPr>
        <w:t>КОМПЛЕКСНАЯ СИСТЕМА МЕР,</w:t>
      </w:r>
    </w:p>
    <w:p w:rsidR="000A3D37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пропаганду здорового питания </w:t>
      </w:r>
    </w:p>
    <w:p w:rsidR="000A3D37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формирование правильного пищевого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A3D37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0A3D37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Млынокская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A3D37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033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033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A3D37" w:rsidRDefault="000A3D37" w:rsidP="000A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37" w:rsidRPr="000A3D37" w:rsidRDefault="000A3D37" w:rsidP="000A3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3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A3D37">
        <w:rPr>
          <w:rFonts w:ascii="Times New Roman" w:hAnsi="Times New Roman" w:cs="Times New Roman"/>
          <w:sz w:val="28"/>
          <w:szCs w:val="28"/>
        </w:rPr>
        <w:t>формирование у обучающихся ценностного отношения к собственному здоровью, освоению навыков культуры питания, правильного пищевого поведения как составной части здорового образа жизни.</w:t>
      </w:r>
    </w:p>
    <w:p w:rsidR="000A3D37" w:rsidRPr="000A3D37" w:rsidRDefault="000A3D37" w:rsidP="000A3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3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A3D37" w:rsidRPr="000A3D37" w:rsidRDefault="000A3D37" w:rsidP="000A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37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0A3D37"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организации рационального питания обучающихся;</w:t>
      </w:r>
    </w:p>
    <w:p w:rsidR="000A3D37" w:rsidRPr="000A3D37" w:rsidRDefault="000A3D37" w:rsidP="000A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37"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0A3D37">
        <w:rPr>
          <w:rFonts w:ascii="Times New Roman" w:hAnsi="Times New Roman" w:cs="Times New Roman"/>
          <w:sz w:val="28"/>
          <w:szCs w:val="28"/>
        </w:rPr>
        <w:t xml:space="preserve"> организовать образовательно-разъяснительную работу с целью расширения знаний обучающихся и их законных представителей о правилах питания, направленных на сохранение и укрепление здоровья;</w:t>
      </w:r>
    </w:p>
    <w:p w:rsidR="000A3D37" w:rsidRPr="000A3D37" w:rsidRDefault="000A3D37" w:rsidP="000A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37"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 w:rsidRPr="000A3D3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навыков правильного питания как составной части здорового образа жизни.</w:t>
      </w:r>
    </w:p>
    <w:p w:rsidR="000A3D37" w:rsidRPr="00D553C2" w:rsidRDefault="000A3D37" w:rsidP="00D55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670"/>
        <w:gridCol w:w="1701"/>
        <w:gridCol w:w="2636"/>
      </w:tblGrid>
      <w:tr w:rsidR="000A3D37" w:rsidRPr="00D553C2" w:rsidTr="00D553C2">
        <w:tc>
          <w:tcPr>
            <w:tcW w:w="675" w:type="dxa"/>
          </w:tcPr>
          <w:p w:rsidR="000A3D37" w:rsidRPr="00D553C2" w:rsidRDefault="000A3D37" w:rsidP="00D5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A3D37" w:rsidRPr="00D553C2" w:rsidRDefault="000A3D37" w:rsidP="00D5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53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53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553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0A3D37" w:rsidRPr="00D553C2" w:rsidRDefault="00D553C2" w:rsidP="00D5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0A3D37" w:rsidRPr="00D553C2" w:rsidRDefault="00D553C2" w:rsidP="00D5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36" w:type="dxa"/>
          </w:tcPr>
          <w:p w:rsidR="000A3D37" w:rsidRPr="00D553C2" w:rsidRDefault="00D553C2" w:rsidP="00D55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53C2" w:rsidTr="00C062EE">
        <w:tc>
          <w:tcPr>
            <w:tcW w:w="10682" w:type="dxa"/>
            <w:gridSpan w:val="4"/>
          </w:tcPr>
          <w:p w:rsidR="00576B22" w:rsidRDefault="00576B22" w:rsidP="0036553A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53C2" w:rsidRPr="00D553C2" w:rsidRDefault="00D553C2" w:rsidP="003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C2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I. Создание условий для организации рационального питания</w:t>
            </w:r>
          </w:p>
        </w:tc>
      </w:tr>
      <w:tr w:rsidR="000A3D37" w:rsidTr="00D553C2">
        <w:tc>
          <w:tcPr>
            <w:tcW w:w="675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A3D37" w:rsidRPr="00D553C2" w:rsidRDefault="00D553C2" w:rsidP="003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косметического ремонта пищеблока,  </w:t>
            </w:r>
            <w:r w:rsid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столовой</w:t>
            </w:r>
          </w:p>
        </w:tc>
        <w:tc>
          <w:tcPr>
            <w:tcW w:w="1701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36" w:type="dxa"/>
          </w:tcPr>
          <w:p w:rsidR="000A3D37" w:rsidRDefault="00D553C2" w:rsidP="00D5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 О.А.,</w:t>
            </w:r>
          </w:p>
          <w:p w:rsidR="00D553C2" w:rsidRDefault="00D553C2" w:rsidP="00D5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</w:t>
            </w:r>
          </w:p>
          <w:p w:rsidR="00D553C2" w:rsidRDefault="00D553C2" w:rsidP="00D5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завхоз</w:t>
            </w:r>
          </w:p>
        </w:tc>
      </w:tr>
      <w:tr w:rsidR="000A3D37" w:rsidTr="00D553C2">
        <w:tc>
          <w:tcPr>
            <w:tcW w:w="675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A3D37" w:rsidRDefault="00D553C2" w:rsidP="009F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пополнение материальной базы пищеблока </w:t>
            </w:r>
          </w:p>
        </w:tc>
        <w:tc>
          <w:tcPr>
            <w:tcW w:w="1701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636" w:type="dxa"/>
          </w:tcPr>
          <w:p w:rsidR="000A3D37" w:rsidRDefault="00D553C2" w:rsidP="00D5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завхоз</w:t>
            </w:r>
          </w:p>
        </w:tc>
      </w:tr>
      <w:tr w:rsidR="000A3D37" w:rsidTr="00D553C2">
        <w:tc>
          <w:tcPr>
            <w:tcW w:w="675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A3D37" w:rsidRDefault="00D553C2" w:rsidP="00D55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совещание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Pr="00D553C2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питания </w:t>
            </w:r>
            <w:proofErr w:type="gramStart"/>
            <w:r w:rsidRPr="00D553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553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6" w:type="dxa"/>
          </w:tcPr>
          <w:p w:rsidR="000A3D37" w:rsidRDefault="00D553C2" w:rsidP="00D5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Н.П., директор</w:t>
            </w:r>
          </w:p>
        </w:tc>
      </w:tr>
      <w:tr w:rsidR="000A3D37" w:rsidTr="00D553C2">
        <w:tc>
          <w:tcPr>
            <w:tcW w:w="675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A3D37" w:rsidRDefault="00D553C2" w:rsidP="000A3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Совета по 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</w:tcPr>
          <w:p w:rsidR="000A3D37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6" w:type="dxa"/>
          </w:tcPr>
          <w:p w:rsidR="000A3D37" w:rsidRDefault="005217E6" w:rsidP="000A3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Н.П., директор</w:t>
            </w:r>
          </w:p>
        </w:tc>
      </w:tr>
      <w:tr w:rsidR="00D553C2" w:rsidTr="00D553C2">
        <w:tc>
          <w:tcPr>
            <w:tcW w:w="675" w:type="dxa"/>
          </w:tcPr>
          <w:p w:rsidR="00D553C2" w:rsidRDefault="00206B64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F5975" w:rsidRDefault="00D553C2" w:rsidP="0024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C2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обеденного зала столовой</w:t>
            </w:r>
            <w:r w:rsidR="002445A4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2445A4" w:rsidRPr="002445A4">
              <w:rPr>
                <w:rFonts w:ascii="Times New Roman" w:hAnsi="Times New Roman" w:cs="Times New Roman"/>
                <w:sz w:val="28"/>
                <w:szCs w:val="28"/>
              </w:rPr>
              <w:t>бновление стендов с информацией о режиме, культуре и сбалансированности питания</w:t>
            </w:r>
          </w:p>
        </w:tc>
        <w:tc>
          <w:tcPr>
            <w:tcW w:w="1701" w:type="dxa"/>
          </w:tcPr>
          <w:p w:rsidR="00D553C2" w:rsidRDefault="00D553C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6" w:type="dxa"/>
          </w:tcPr>
          <w:p w:rsidR="00D553C2" w:rsidRDefault="00203A03" w:rsidP="000A3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445A4" w:rsidTr="00D43047">
        <w:tc>
          <w:tcPr>
            <w:tcW w:w="10682" w:type="dxa"/>
            <w:gridSpan w:val="4"/>
          </w:tcPr>
          <w:p w:rsidR="0036553A" w:rsidRDefault="002445A4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5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Образовательная и информационно-разъяснительная</w:t>
            </w:r>
            <w:r w:rsidR="00365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45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="0020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445A4" w:rsidRPr="0036553A" w:rsidRDefault="00206B64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обучающимися</w:t>
            </w:r>
          </w:p>
        </w:tc>
      </w:tr>
      <w:tr w:rsidR="00703326" w:rsidTr="00D553C2">
        <w:tc>
          <w:tcPr>
            <w:tcW w:w="675" w:type="dxa"/>
          </w:tcPr>
          <w:p w:rsidR="00703326" w:rsidRDefault="00576B22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76B22" w:rsidRDefault="00576B22" w:rsidP="00B7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здоровое питание»</w:t>
            </w:r>
          </w:p>
          <w:p w:rsidR="00703326" w:rsidRPr="003345AE" w:rsidRDefault="00703326" w:rsidP="00B7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«Здоровое питание»</w:t>
            </w:r>
          </w:p>
          <w:p w:rsidR="00703326" w:rsidRDefault="00576B22" w:rsidP="00B72D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57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7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Секреты здорового питания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703326" w:rsidRDefault="00703326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6" w:type="dxa"/>
          </w:tcPr>
          <w:p w:rsidR="00576B22" w:rsidRDefault="00576B22" w:rsidP="0024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03326" w:rsidRDefault="00703326" w:rsidP="0024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703326" w:rsidRDefault="00576B22" w:rsidP="0024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8D2133" w:rsidTr="00D553C2">
        <w:tc>
          <w:tcPr>
            <w:tcW w:w="675" w:type="dxa"/>
          </w:tcPr>
          <w:p w:rsidR="008D2133" w:rsidRDefault="00703326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D2133" w:rsidRDefault="00576B22" w:rsidP="00B72D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зготовление книжки-раскладушки «</w:t>
            </w:r>
            <w:r w:rsidRPr="0057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Витаминная азбука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76B22" w:rsidRPr="003345AE" w:rsidRDefault="00576B22" w:rsidP="00B72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3345AE">
              <w:rPr>
                <w:rFonts w:ascii="Times New Roman" w:hAnsi="Times New Roman"/>
                <w:sz w:val="28"/>
                <w:szCs w:val="28"/>
              </w:rPr>
              <w:t>Ешь правиль</w:t>
            </w:r>
            <w:r>
              <w:rPr>
                <w:rFonts w:ascii="Times New Roman" w:hAnsi="Times New Roman"/>
                <w:sz w:val="28"/>
                <w:szCs w:val="28"/>
              </w:rPr>
              <w:t>но и лекарство не будет надобно»</w:t>
            </w:r>
          </w:p>
          <w:p w:rsidR="00576B22" w:rsidRPr="002445A4" w:rsidRDefault="00B72DD3" w:rsidP="00B72D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2D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 «Правильно питайся – здоровья набирайся»</w:t>
            </w:r>
          </w:p>
        </w:tc>
        <w:tc>
          <w:tcPr>
            <w:tcW w:w="1701" w:type="dxa"/>
          </w:tcPr>
          <w:p w:rsidR="008D2133" w:rsidRDefault="00576B22" w:rsidP="00E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6" w:type="dxa"/>
          </w:tcPr>
          <w:p w:rsidR="00576B22" w:rsidRDefault="00576B22" w:rsidP="005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576B22" w:rsidRDefault="00576B22" w:rsidP="005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B22" w:rsidRDefault="00576B22" w:rsidP="005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72DD3" w:rsidRDefault="00B72DD3" w:rsidP="00576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33" w:rsidRDefault="00576B22" w:rsidP="00576B22"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8D2133" w:rsidTr="00D553C2">
        <w:tc>
          <w:tcPr>
            <w:tcW w:w="675" w:type="dxa"/>
          </w:tcPr>
          <w:p w:rsidR="008D2133" w:rsidRDefault="00703326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F27E5" w:rsidRDefault="007F27E5" w:rsidP="007F27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</w:t>
            </w:r>
            <w:r w:rsidRPr="007F2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ильное питание – залог здоровья»</w:t>
            </w:r>
          </w:p>
          <w:p w:rsidR="007F27E5" w:rsidRDefault="007F27E5" w:rsidP="007F27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«Учимся правильно питаться»</w:t>
            </w:r>
          </w:p>
          <w:p w:rsidR="008D2133" w:rsidRPr="002445A4" w:rsidRDefault="007F27E5" w:rsidP="00206B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F2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Любимое блюдо моей семьи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8D2133" w:rsidRDefault="00B72DD3" w:rsidP="00EF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6" w:type="dxa"/>
          </w:tcPr>
          <w:p w:rsidR="00B72DD3" w:rsidRDefault="00B72DD3" w:rsidP="00B72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B72DD3" w:rsidRDefault="00B72DD3" w:rsidP="00B72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D3" w:rsidRDefault="00B72DD3" w:rsidP="007F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D2133" w:rsidRPr="00866AB0" w:rsidRDefault="00B72DD3" w:rsidP="00B7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8D2133" w:rsidTr="00D553C2">
        <w:tc>
          <w:tcPr>
            <w:tcW w:w="675" w:type="dxa"/>
          </w:tcPr>
          <w:p w:rsidR="008D2133" w:rsidRDefault="00703326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D2133" w:rsidRDefault="007F27E5" w:rsidP="008D21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«</w:t>
            </w:r>
            <w:r w:rsidRPr="007F2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правильно оформить стол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F27E5" w:rsidRPr="007F27E5" w:rsidRDefault="007F27E5" w:rsidP="007F27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</w:t>
            </w:r>
            <w:r w:rsidRPr="007F2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Овощи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кладовая витаминов»</w:t>
            </w:r>
          </w:p>
          <w:p w:rsidR="007F27E5" w:rsidRPr="002445A4" w:rsidRDefault="00555D7E" w:rsidP="008D21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викторина «Вкусный и полезный сок?»</w:t>
            </w:r>
          </w:p>
        </w:tc>
        <w:tc>
          <w:tcPr>
            <w:tcW w:w="1701" w:type="dxa"/>
          </w:tcPr>
          <w:p w:rsidR="008D2133" w:rsidRDefault="007F27E5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6" w:type="dxa"/>
          </w:tcPr>
          <w:p w:rsidR="007F27E5" w:rsidRDefault="007F27E5" w:rsidP="007F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F27E5" w:rsidRDefault="007F27E5" w:rsidP="007F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E5" w:rsidRDefault="007F27E5" w:rsidP="007F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55D7E" w:rsidRDefault="00555D7E" w:rsidP="007F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33" w:rsidRDefault="007F27E5" w:rsidP="007F27E5"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8D2133" w:rsidTr="00D553C2">
        <w:tc>
          <w:tcPr>
            <w:tcW w:w="675" w:type="dxa"/>
          </w:tcPr>
          <w:p w:rsidR="008D2133" w:rsidRDefault="00703326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D2133" w:rsidRPr="00440B28" w:rsidRDefault="008D2133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Н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едели здорового питания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61101">
              <w:rPr>
                <w:rFonts w:ascii="Times New Roman" w:hAnsi="Times New Roman" w:cs="Times New Roman"/>
                <w:sz w:val="28"/>
                <w:szCs w:val="28"/>
              </w:rPr>
              <w:t>«Здоровое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61101">
              <w:rPr>
                <w:rFonts w:ascii="Times New Roman" w:hAnsi="Times New Roman" w:cs="Times New Roman"/>
                <w:sz w:val="28"/>
                <w:szCs w:val="28"/>
              </w:rPr>
              <w:t>здоровый ребенок»</w:t>
            </w:r>
          </w:p>
          <w:p w:rsidR="008D2133" w:rsidRPr="00440B28" w:rsidRDefault="008D2133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выставка литературы «Витаминная азбука»;</w:t>
            </w:r>
          </w:p>
          <w:p w:rsidR="008D2133" w:rsidRDefault="008D2133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идеороликов о здоровом питании;</w:t>
            </w:r>
          </w:p>
          <w:p w:rsidR="008D2133" w:rsidRDefault="008D2133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конкурс 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фотографий, фоток</w:t>
            </w:r>
            <w:r w:rsidR="009F59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ллажей «Здоровое питание моей семьи»</w:t>
            </w:r>
            <w:r w:rsidR="009F59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2133" w:rsidRPr="00440B28" w:rsidRDefault="008D2133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изготовление плакатов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D2133" w:rsidRPr="00440B28" w:rsidRDefault="008D2133" w:rsidP="002445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8D2133" w:rsidRDefault="008D2133" w:rsidP="0036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D2133" w:rsidRDefault="008D2133" w:rsidP="0036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33" w:rsidRDefault="008D2133" w:rsidP="0036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33" w:rsidRDefault="008D2133" w:rsidP="0036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33" w:rsidRDefault="008D2133" w:rsidP="0036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8D2133" w:rsidRDefault="00FB7D79" w:rsidP="00FB7D79"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8D2133" w:rsidRPr="0086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D7E" w:rsidTr="00D553C2">
        <w:tc>
          <w:tcPr>
            <w:tcW w:w="675" w:type="dxa"/>
          </w:tcPr>
          <w:p w:rsidR="00555D7E" w:rsidRDefault="00FB7D79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55D7E" w:rsidRDefault="00555D7E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Устный журнал «</w:t>
            </w:r>
            <w:r w:rsidRPr="00555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Острые кишечные заболевания и их профилактика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55D7E" w:rsidRPr="00555D7E" w:rsidRDefault="00555D7E" w:rsidP="00555D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 «</w:t>
            </w:r>
            <w:r w:rsidRPr="00555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Здоровье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начинается с питания»</w:t>
            </w:r>
          </w:p>
          <w:p w:rsidR="00555D7E" w:rsidRDefault="00555D7E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Коллаж  «Овощная корзина»</w:t>
            </w:r>
          </w:p>
        </w:tc>
        <w:tc>
          <w:tcPr>
            <w:tcW w:w="1701" w:type="dxa"/>
          </w:tcPr>
          <w:p w:rsidR="00555D7E" w:rsidRPr="00361101" w:rsidRDefault="00555D7E" w:rsidP="0036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36" w:type="dxa"/>
          </w:tcPr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D7E" w:rsidRDefault="00555D7E" w:rsidP="00555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555D7E" w:rsidRPr="00866AB0" w:rsidRDefault="00555D7E" w:rsidP="0055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8D2133" w:rsidTr="00D553C2">
        <w:tc>
          <w:tcPr>
            <w:tcW w:w="675" w:type="dxa"/>
          </w:tcPr>
          <w:p w:rsidR="008D2133" w:rsidRDefault="00FB7D79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 w:rsidRPr="007B6EFD">
              <w:rPr>
                <w:rFonts w:ascii="Times New Roman" w:hAnsi="Times New Roman"/>
                <w:sz w:val="28"/>
                <w:szCs w:val="28"/>
              </w:rPr>
              <w:t>Полезные и вредные продукты питания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7D79" w:rsidRPr="003345AE" w:rsidRDefault="00FB7D79" w:rsidP="00FB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«Витамины и мы»</w:t>
            </w:r>
          </w:p>
          <w:p w:rsidR="008D2133" w:rsidRDefault="00FB7D79" w:rsidP="009B3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Игра-викторина</w:t>
            </w:r>
            <w:r w:rsidRPr="00FB7D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«Здоровое питание – здоровые зубы»</w:t>
            </w:r>
          </w:p>
        </w:tc>
        <w:tc>
          <w:tcPr>
            <w:tcW w:w="1701" w:type="dxa"/>
          </w:tcPr>
          <w:p w:rsidR="008D2133" w:rsidRPr="00361101" w:rsidRDefault="008D2133" w:rsidP="0036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36" w:type="dxa"/>
          </w:tcPr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D2133" w:rsidRPr="00866AB0" w:rsidRDefault="00FB7D79" w:rsidP="00FB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8D2133" w:rsidTr="00D553C2">
        <w:tc>
          <w:tcPr>
            <w:tcW w:w="675" w:type="dxa"/>
          </w:tcPr>
          <w:p w:rsidR="008D2133" w:rsidRDefault="00703326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B7D79" w:rsidRPr="00FB7D79" w:rsidRDefault="00FB7D79" w:rsidP="00FB7D7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Викторина «</w:t>
            </w:r>
            <w:r w:rsidRPr="00FB7D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Рыба и </w:t>
            </w:r>
            <w:proofErr w:type="gramStart"/>
            <w:r w:rsidRPr="00FB7D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орепродукты-источник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здоровья»</w:t>
            </w:r>
          </w:p>
          <w:p w:rsidR="00FB7D79" w:rsidRPr="00FB7D79" w:rsidRDefault="00FB7D79" w:rsidP="00FB7D7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 «Полезные и вредные продукты»</w:t>
            </w:r>
          </w:p>
          <w:p w:rsidR="008D2133" w:rsidRDefault="00FB7D79" w:rsidP="009B374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7D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Инсценировка «Овощи и фрукты – витаминные продукты</w:t>
            </w:r>
            <w:r w:rsidRPr="00FB7D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B7D79" w:rsidRPr="00FB7D79" w:rsidRDefault="00FB7D79" w:rsidP="009B374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D2133" w:rsidRDefault="00FB7D79" w:rsidP="00D67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6" w:type="dxa"/>
          </w:tcPr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D2133" w:rsidRPr="00866AB0" w:rsidRDefault="00FB7D79" w:rsidP="00FB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8D2133" w:rsidTr="00D553C2">
        <w:tc>
          <w:tcPr>
            <w:tcW w:w="675" w:type="dxa"/>
          </w:tcPr>
          <w:p w:rsidR="008D2133" w:rsidRDefault="00703326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</w:tcPr>
          <w:p w:rsidR="00FB7D79" w:rsidRPr="00FB7D79" w:rsidRDefault="00FB7D79" w:rsidP="00FB7D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буклетов «</w:t>
            </w: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таминная семейка»</w:t>
            </w:r>
          </w:p>
          <w:p w:rsidR="00FB7D79" w:rsidRPr="00FB7D79" w:rsidRDefault="00FB7D79" w:rsidP="00FB7D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Игра-викторина «</w:t>
            </w: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в страну полезных продуктов»</w:t>
            </w:r>
          </w:p>
          <w:p w:rsidR="008D2133" w:rsidRPr="00440B28" w:rsidRDefault="00FB7D79" w:rsidP="00FB7D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«Правила здорового питания»</w:t>
            </w:r>
          </w:p>
        </w:tc>
        <w:tc>
          <w:tcPr>
            <w:tcW w:w="1701" w:type="dxa"/>
          </w:tcPr>
          <w:p w:rsidR="008D2133" w:rsidRDefault="00FB7D79" w:rsidP="00D67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6" w:type="dxa"/>
          </w:tcPr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D2133" w:rsidRPr="00866AB0" w:rsidRDefault="00FB7D79" w:rsidP="00FB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FB7D79" w:rsidTr="00D553C2">
        <w:tc>
          <w:tcPr>
            <w:tcW w:w="675" w:type="dxa"/>
          </w:tcPr>
          <w:p w:rsidR="00FB7D79" w:rsidRDefault="00FB7D79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B7D79" w:rsidRPr="00FB7D79" w:rsidRDefault="00FB7D79" w:rsidP="00FB7D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«Питаемся вкусно и правильно»</w:t>
            </w:r>
          </w:p>
          <w:p w:rsidR="00FB7D79" w:rsidRPr="00FB7D79" w:rsidRDefault="00FB7D79" w:rsidP="00FB7D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</w:t>
            </w: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молока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молочных продуктов в рационе»</w:t>
            </w:r>
          </w:p>
          <w:p w:rsidR="00FB7D79" w:rsidRPr="00440B28" w:rsidRDefault="00FB7D79" w:rsidP="00D671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памяток “Здоровое питание”</w:t>
            </w:r>
          </w:p>
        </w:tc>
        <w:tc>
          <w:tcPr>
            <w:tcW w:w="1701" w:type="dxa"/>
          </w:tcPr>
          <w:p w:rsidR="00FB7D79" w:rsidRDefault="00FB7D79" w:rsidP="00D67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6" w:type="dxa"/>
          </w:tcPr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79" w:rsidRDefault="00FB7D79" w:rsidP="00FB7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B7D79" w:rsidRPr="00866AB0" w:rsidRDefault="00FB7D79" w:rsidP="00FB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440B28" w:rsidTr="00D70450">
        <w:tc>
          <w:tcPr>
            <w:tcW w:w="10682" w:type="dxa"/>
            <w:gridSpan w:val="4"/>
          </w:tcPr>
          <w:p w:rsidR="00FB7D79" w:rsidRDefault="00FB7D79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0B28" w:rsidRDefault="00440B28" w:rsidP="003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Работа с педагогами</w:t>
            </w:r>
          </w:p>
        </w:tc>
      </w:tr>
      <w:tr w:rsidR="00440B28" w:rsidTr="00D553C2">
        <w:tc>
          <w:tcPr>
            <w:tcW w:w="675" w:type="dxa"/>
          </w:tcPr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40B28" w:rsidRPr="00440B28" w:rsidRDefault="00440B28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Индивидуальное консультирование педагогов по вопросам организации рационального питания</w:t>
            </w:r>
          </w:p>
        </w:tc>
        <w:tc>
          <w:tcPr>
            <w:tcW w:w="1701" w:type="dxa"/>
          </w:tcPr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440B28" w:rsidRDefault="009B3741" w:rsidP="009B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Н.П., директор</w:t>
            </w:r>
          </w:p>
        </w:tc>
      </w:tr>
      <w:tr w:rsidR="00440B28" w:rsidTr="00D553C2">
        <w:tc>
          <w:tcPr>
            <w:tcW w:w="675" w:type="dxa"/>
          </w:tcPr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40B28" w:rsidRPr="00440B28" w:rsidRDefault="009B3741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«П</w:t>
            </w:r>
            <w:r w:rsidR="00440B28"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итание. Каким ему быть?»</w:t>
            </w:r>
          </w:p>
        </w:tc>
        <w:tc>
          <w:tcPr>
            <w:tcW w:w="1701" w:type="dxa"/>
          </w:tcPr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6" w:type="dxa"/>
          </w:tcPr>
          <w:p w:rsidR="005217E6" w:rsidRDefault="009B3741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С.В</w:t>
            </w:r>
            <w:r w:rsidR="00521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217E6" w:rsidRDefault="009B3741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</w:t>
            </w:r>
            <w:r w:rsidR="005217E6"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 w:rsidR="005217E6">
              <w:rPr>
                <w:rFonts w:ascii="Times New Roman" w:hAnsi="Times New Roman" w:cs="Times New Roman"/>
                <w:sz w:val="28"/>
                <w:szCs w:val="28"/>
              </w:rPr>
              <w:t>овной</w:t>
            </w:r>
            <w:proofErr w:type="gramEnd"/>
          </w:p>
          <w:p w:rsidR="00440B28" w:rsidRDefault="009B3741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r w:rsidR="005217E6">
              <w:rPr>
                <w:rFonts w:ascii="Times New Roman" w:hAnsi="Times New Roman" w:cs="Times New Roman"/>
                <w:sz w:val="28"/>
                <w:szCs w:val="28"/>
              </w:rPr>
              <w:t>ельности</w:t>
            </w:r>
          </w:p>
        </w:tc>
      </w:tr>
      <w:tr w:rsidR="00440B28" w:rsidTr="00D553C2">
        <w:tc>
          <w:tcPr>
            <w:tcW w:w="675" w:type="dxa"/>
          </w:tcPr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40B28" w:rsidRPr="00440B28" w:rsidRDefault="00440B28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Рассмотрение вопросов на совещаниях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 директоре:</w:t>
            </w:r>
          </w:p>
          <w:p w:rsidR="00440B28" w:rsidRPr="00440B28" w:rsidRDefault="00440B28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«Организация питания в новом учебном году и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ерах по его усовершенствованию»;</w:t>
            </w:r>
          </w:p>
          <w:p w:rsidR="00440B28" w:rsidRPr="00440B28" w:rsidRDefault="00440B28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Итоги </w:t>
            </w:r>
            <w:proofErr w:type="gramStart"/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состоянием горячего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итания в учреждении образования»;</w:t>
            </w:r>
          </w:p>
          <w:p w:rsidR="00440B28" w:rsidRPr="00440B28" w:rsidRDefault="00440B28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«Состояние горячего питания, реализации санитарно-эпидемиологического законодательства при организации питания </w:t>
            </w:r>
            <w:proofErr w:type="gramStart"/>
            <w:r w:rsidR="009B3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40B28" w:rsidRPr="00440B28" w:rsidRDefault="00440B28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Выполнение мероприятий по формированию навыков здорового образа жизни, здорового питания, правильного пищевого поведения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обучающихся.</w:t>
            </w:r>
          </w:p>
        </w:tc>
        <w:tc>
          <w:tcPr>
            <w:tcW w:w="1701" w:type="dxa"/>
          </w:tcPr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9B3741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28" w:rsidRDefault="00440B28" w:rsidP="009B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440B28" w:rsidRDefault="009F5975" w:rsidP="009F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Н.П., директор</w:t>
            </w:r>
          </w:p>
        </w:tc>
      </w:tr>
      <w:tr w:rsidR="00440B28" w:rsidTr="0077001A">
        <w:tc>
          <w:tcPr>
            <w:tcW w:w="10682" w:type="dxa"/>
            <w:gridSpan w:val="4"/>
          </w:tcPr>
          <w:p w:rsidR="00FB7D79" w:rsidRDefault="00FB7D79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0B28" w:rsidRDefault="00440B28" w:rsidP="003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 </w:t>
            </w:r>
            <w:r w:rsidR="00206B64" w:rsidRPr="0020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родительской общественностью</w:t>
            </w:r>
          </w:p>
        </w:tc>
      </w:tr>
      <w:tr w:rsidR="00440B28" w:rsidTr="00D553C2">
        <w:tc>
          <w:tcPr>
            <w:tcW w:w="675" w:type="dxa"/>
          </w:tcPr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40B28" w:rsidRPr="00440B28" w:rsidRDefault="00440B28" w:rsidP="009B3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Индивидуальное консультирование законных представителей по вопросам организации питания</w:t>
            </w:r>
            <w:r w:rsidR="009B3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учреждении образования</w:t>
            </w:r>
          </w:p>
        </w:tc>
        <w:tc>
          <w:tcPr>
            <w:tcW w:w="1701" w:type="dxa"/>
          </w:tcPr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440B28" w:rsidRDefault="00203A03" w:rsidP="0024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06B64" w:rsidTr="00D553C2">
        <w:tc>
          <w:tcPr>
            <w:tcW w:w="675" w:type="dxa"/>
          </w:tcPr>
          <w:p w:rsidR="00206B64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06B64" w:rsidRPr="00440B28" w:rsidRDefault="00206B64" w:rsidP="009B3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Анкетирование родителей по выяснению вкусовых предпочтений </w:t>
            </w:r>
            <w:r w:rsidR="009B3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</w:t>
            </w:r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</w:t>
            </w:r>
            <w:r w:rsidR="009B3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щихся</w:t>
            </w:r>
          </w:p>
        </w:tc>
        <w:tc>
          <w:tcPr>
            <w:tcW w:w="1701" w:type="dxa"/>
          </w:tcPr>
          <w:p w:rsidR="00206B64" w:rsidRDefault="00206B64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5217E6" w:rsidRDefault="005217E6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С.В., </w:t>
            </w:r>
          </w:p>
          <w:p w:rsidR="005217E6" w:rsidRDefault="005217E6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</w:p>
          <w:p w:rsidR="00206B64" w:rsidRDefault="005217E6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440B28" w:rsidTr="00D553C2">
        <w:tc>
          <w:tcPr>
            <w:tcW w:w="675" w:type="dxa"/>
          </w:tcPr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40B28" w:rsidRPr="00440B28" w:rsidRDefault="00440B28" w:rsidP="00203A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Лекторий для родителей «</w:t>
            </w:r>
            <w:r w:rsidR="00203A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Здоровое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питание </w:t>
            </w:r>
            <w:r w:rsid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3A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основа благополучия ребенка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203A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 рамках родительского собрания)</w:t>
            </w:r>
          </w:p>
        </w:tc>
        <w:tc>
          <w:tcPr>
            <w:tcW w:w="1701" w:type="dxa"/>
          </w:tcPr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6" w:type="dxa"/>
          </w:tcPr>
          <w:p w:rsidR="00440B28" w:rsidRDefault="00203A03" w:rsidP="00521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40B28" w:rsidTr="00D553C2">
        <w:tc>
          <w:tcPr>
            <w:tcW w:w="675" w:type="dxa"/>
          </w:tcPr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40B28" w:rsidRPr="00440B28" w:rsidRDefault="00203A03" w:rsidP="00203A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Фото-презентация </w:t>
            </w:r>
            <w:r w:rsidR="00440B28"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«Любимые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блюда моей семьи</w:t>
            </w:r>
            <w:r w:rsidR="00440B28"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40B28"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proofErr w:type="gramEnd"/>
            <w:r w:rsidR="00440B28"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</w:tcPr>
          <w:p w:rsidR="00440B28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36" w:type="dxa"/>
          </w:tcPr>
          <w:p w:rsidR="00440B28" w:rsidRDefault="00203A03" w:rsidP="009B3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03A03" w:rsidTr="00D553C2">
        <w:tc>
          <w:tcPr>
            <w:tcW w:w="675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203A03" w:rsidRPr="00440B28" w:rsidRDefault="00203A03" w:rsidP="00203A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 в моей тарелке»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6" w:type="dxa"/>
          </w:tcPr>
          <w:p w:rsidR="00203A03" w:rsidRDefault="00203A03">
            <w:r w:rsidRPr="00FC353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03A03" w:rsidTr="00D553C2">
        <w:tc>
          <w:tcPr>
            <w:tcW w:w="675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03A03" w:rsidRPr="00440B28" w:rsidRDefault="00203A03" w:rsidP="005217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Издание информационных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памяток</w:t>
            </w: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родителей о правилах здорового питания</w:t>
            </w:r>
          </w:p>
        </w:tc>
        <w:tc>
          <w:tcPr>
            <w:tcW w:w="1701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203A03" w:rsidRDefault="00203A03">
            <w:r w:rsidRPr="00FC353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06B64" w:rsidTr="00D553C2">
        <w:tc>
          <w:tcPr>
            <w:tcW w:w="675" w:type="dxa"/>
          </w:tcPr>
          <w:p w:rsidR="00206B64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F5975" w:rsidRPr="00440B28" w:rsidRDefault="00206B64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Взаимодействие с родителями посредством </w:t>
            </w:r>
            <w:proofErr w:type="spellStart"/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интернет-ресурсов</w:t>
            </w:r>
            <w:proofErr w:type="spellEnd"/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мессенджеров</w:t>
            </w:r>
            <w:proofErr w:type="spellEnd"/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 очном формате при проведении родительских собраний по вопросам питания детей.</w:t>
            </w:r>
          </w:p>
        </w:tc>
        <w:tc>
          <w:tcPr>
            <w:tcW w:w="1701" w:type="dxa"/>
          </w:tcPr>
          <w:p w:rsidR="00206B64" w:rsidRDefault="00206B64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206B64" w:rsidRDefault="00203A03" w:rsidP="00203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40B28" w:rsidTr="00D5466D">
        <w:tc>
          <w:tcPr>
            <w:tcW w:w="10682" w:type="dxa"/>
            <w:gridSpan w:val="4"/>
          </w:tcPr>
          <w:p w:rsidR="00203A03" w:rsidRDefault="00203A03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553A" w:rsidRDefault="00440B28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V. Организация и проведение мероприятий по совершенствованию </w:t>
            </w:r>
          </w:p>
          <w:p w:rsidR="00440B28" w:rsidRPr="0036553A" w:rsidRDefault="00440B28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культуры питания</w:t>
            </w:r>
          </w:p>
        </w:tc>
      </w:tr>
      <w:tr w:rsidR="00440B28" w:rsidTr="00D553C2">
        <w:tc>
          <w:tcPr>
            <w:tcW w:w="675" w:type="dxa"/>
          </w:tcPr>
          <w:p w:rsidR="00440B28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40B28" w:rsidRPr="0036553A" w:rsidRDefault="00440B28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</w:t>
            </w:r>
            <w:proofErr w:type="gramStart"/>
            <w:r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</w:p>
          <w:p w:rsidR="00440B28" w:rsidRPr="0036553A" w:rsidRDefault="000065C1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="00440B28"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соблюдением гигиенических требований к содержанию помещений, оборудования, инвентаря, посуды;</w:t>
            </w:r>
          </w:p>
          <w:p w:rsidR="00440B28" w:rsidRPr="00440B28" w:rsidRDefault="000065C1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="00440B28" w:rsidRPr="004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соблюдением персоналом пищеблока правил производственной санитарии, сроков годности (хранения) и условий хранения пищевых продуктов</w:t>
            </w:r>
          </w:p>
        </w:tc>
        <w:tc>
          <w:tcPr>
            <w:tcW w:w="1701" w:type="dxa"/>
          </w:tcPr>
          <w:p w:rsidR="00440B28" w:rsidRDefault="00440B28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440B28" w:rsidRDefault="00440B28" w:rsidP="00244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40B28">
              <w:rPr>
                <w:rFonts w:ascii="Times New Roman" w:hAnsi="Times New Roman" w:cs="Times New Roman"/>
                <w:sz w:val="28"/>
                <w:szCs w:val="28"/>
              </w:rPr>
              <w:t>лены Совета по питанию</w:t>
            </w:r>
          </w:p>
        </w:tc>
      </w:tr>
      <w:tr w:rsidR="00203A03" w:rsidTr="00D553C2">
        <w:tc>
          <w:tcPr>
            <w:tcW w:w="675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03A03" w:rsidRPr="00440B28" w:rsidRDefault="00203A03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анкетирования родителей (законных  представителей), учащихся по вопросам качества приготовления пищи, культуры обслуживания, эстетики при предоставлении питания</w:t>
            </w:r>
          </w:p>
        </w:tc>
        <w:tc>
          <w:tcPr>
            <w:tcW w:w="1701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6" w:type="dxa"/>
          </w:tcPr>
          <w:p w:rsidR="00203A03" w:rsidRDefault="00203A03">
            <w:r w:rsidRPr="00B717E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03A03" w:rsidTr="00D553C2">
        <w:tc>
          <w:tcPr>
            <w:tcW w:w="675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03A03" w:rsidRPr="00440B28" w:rsidRDefault="00203A03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уровня знаний обучающихся о здоровом питании</w:t>
            </w:r>
          </w:p>
        </w:tc>
        <w:tc>
          <w:tcPr>
            <w:tcW w:w="1701" w:type="dxa"/>
          </w:tcPr>
          <w:p w:rsidR="00203A03" w:rsidRDefault="00203A0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6" w:type="dxa"/>
          </w:tcPr>
          <w:p w:rsidR="00203A03" w:rsidRDefault="00203A03">
            <w:r w:rsidRPr="00B717E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6553A" w:rsidTr="00212E04">
        <w:tc>
          <w:tcPr>
            <w:tcW w:w="10682" w:type="dxa"/>
            <w:gridSpan w:val="4"/>
          </w:tcPr>
          <w:p w:rsidR="00203A03" w:rsidRDefault="00203A03" w:rsidP="00365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553A" w:rsidRPr="0036553A" w:rsidRDefault="0036553A" w:rsidP="003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365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нформационное сопровождение.</w:t>
            </w:r>
          </w:p>
          <w:p w:rsidR="0036553A" w:rsidRDefault="0036553A" w:rsidP="003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365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онтрольно-аналитическая деятельность</w:t>
            </w:r>
          </w:p>
        </w:tc>
      </w:tr>
      <w:tr w:rsidR="0036553A" w:rsidTr="00D553C2">
        <w:tc>
          <w:tcPr>
            <w:tcW w:w="675" w:type="dxa"/>
          </w:tcPr>
          <w:p w:rsidR="0036553A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6553A" w:rsidRPr="00206B64" w:rsidRDefault="0036553A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удовлетворенности учащихся школьным питанием, изучение мнения (анкетный опрос) обучающихся и их родителей по вопросам организации питания</w:t>
            </w:r>
          </w:p>
        </w:tc>
        <w:tc>
          <w:tcPr>
            <w:tcW w:w="1701" w:type="dxa"/>
          </w:tcPr>
          <w:p w:rsidR="0036553A" w:rsidRDefault="0036553A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636" w:type="dxa"/>
          </w:tcPr>
          <w:p w:rsidR="005217E6" w:rsidRDefault="005217E6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С.В., </w:t>
            </w:r>
          </w:p>
          <w:p w:rsidR="005217E6" w:rsidRDefault="005217E6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</w:p>
          <w:p w:rsidR="0036553A" w:rsidRDefault="005217E6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36553A" w:rsidTr="00D553C2">
        <w:tc>
          <w:tcPr>
            <w:tcW w:w="675" w:type="dxa"/>
          </w:tcPr>
          <w:p w:rsidR="0036553A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6553A" w:rsidRDefault="0036553A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на совещании при директоре результатов контрольных мероприятий, аналитические материалы по совершенствованию системы питания в учреждении образования</w:t>
            </w:r>
          </w:p>
          <w:p w:rsidR="00EE0355" w:rsidRPr="00206B64" w:rsidRDefault="00EE0355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36553A" w:rsidRDefault="0036553A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6" w:type="dxa"/>
          </w:tcPr>
          <w:p w:rsidR="0036553A" w:rsidRDefault="005217E6" w:rsidP="005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Шульга Н.П., директор </w:t>
            </w:r>
          </w:p>
        </w:tc>
      </w:tr>
      <w:tr w:rsidR="0036553A" w:rsidTr="00D553C2">
        <w:tc>
          <w:tcPr>
            <w:tcW w:w="675" w:type="dxa"/>
          </w:tcPr>
          <w:p w:rsidR="0036553A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6553A" w:rsidRPr="0036553A" w:rsidRDefault="0036553A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на сайте учреждения образования информации по теме формирования правильного пищевого поведения учащихся, а также актуальной нормативной правовой и</w:t>
            </w:r>
            <w:r w:rsidRPr="0036553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другой документации, касающейся вопросов организации питания</w:t>
            </w:r>
          </w:p>
        </w:tc>
        <w:tc>
          <w:tcPr>
            <w:tcW w:w="1701" w:type="dxa"/>
          </w:tcPr>
          <w:p w:rsidR="0036553A" w:rsidRDefault="0036553A" w:rsidP="00D5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36553A" w:rsidRDefault="0036553A" w:rsidP="00D5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И.В.</w:t>
            </w:r>
          </w:p>
        </w:tc>
      </w:tr>
      <w:tr w:rsidR="0036553A" w:rsidTr="00D553C2">
        <w:tc>
          <w:tcPr>
            <w:tcW w:w="675" w:type="dxa"/>
          </w:tcPr>
          <w:p w:rsidR="0036553A" w:rsidRDefault="008D2133" w:rsidP="00D5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6553A" w:rsidRPr="0036553A" w:rsidRDefault="0036553A" w:rsidP="00440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соблюдением гигиенических требований к содержанию помещений, </w:t>
            </w:r>
            <w:r w:rsidRPr="00365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оборудования, инвентаря, посуды; соблюдение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</w:p>
        </w:tc>
        <w:tc>
          <w:tcPr>
            <w:tcW w:w="1701" w:type="dxa"/>
          </w:tcPr>
          <w:p w:rsidR="0036553A" w:rsidRDefault="0036553A" w:rsidP="00D5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6" w:type="dxa"/>
          </w:tcPr>
          <w:p w:rsidR="0036553A" w:rsidRDefault="0036553A" w:rsidP="00D5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3A">
              <w:rPr>
                <w:rFonts w:ascii="Times New Roman" w:hAnsi="Times New Roman" w:cs="Times New Roman"/>
                <w:sz w:val="28"/>
                <w:szCs w:val="28"/>
              </w:rPr>
              <w:t>Члены совета по питанию</w:t>
            </w:r>
          </w:p>
        </w:tc>
      </w:tr>
    </w:tbl>
    <w:p w:rsidR="000A3D37" w:rsidRDefault="000A3D37" w:rsidP="000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7E6" w:rsidRDefault="005217E6" w:rsidP="000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7E6" w:rsidRDefault="005217E6" w:rsidP="000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5217E6" w:rsidRPr="000A3D37" w:rsidRDefault="005217E6" w:rsidP="0000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                                                             С.В.Миронова</w:t>
      </w:r>
    </w:p>
    <w:sectPr w:rsidR="005217E6" w:rsidRPr="000A3D37" w:rsidSect="00B55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169"/>
    <w:rsid w:val="000065C1"/>
    <w:rsid w:val="000A3D37"/>
    <w:rsid w:val="00203A03"/>
    <w:rsid w:val="00206B64"/>
    <w:rsid w:val="00241D7F"/>
    <w:rsid w:val="002445A4"/>
    <w:rsid w:val="00361101"/>
    <w:rsid w:val="0036553A"/>
    <w:rsid w:val="00440B28"/>
    <w:rsid w:val="005217E6"/>
    <w:rsid w:val="00555D7E"/>
    <w:rsid w:val="00561F4A"/>
    <w:rsid w:val="00576B22"/>
    <w:rsid w:val="0061448E"/>
    <w:rsid w:val="00703326"/>
    <w:rsid w:val="00720910"/>
    <w:rsid w:val="007F27E5"/>
    <w:rsid w:val="0081176F"/>
    <w:rsid w:val="00811F3A"/>
    <w:rsid w:val="008D2133"/>
    <w:rsid w:val="00947169"/>
    <w:rsid w:val="009B3741"/>
    <w:rsid w:val="009F5975"/>
    <w:rsid w:val="00AF6C8E"/>
    <w:rsid w:val="00B53DC0"/>
    <w:rsid w:val="00B55B74"/>
    <w:rsid w:val="00B72DD3"/>
    <w:rsid w:val="00BB37E8"/>
    <w:rsid w:val="00C73C23"/>
    <w:rsid w:val="00D553C2"/>
    <w:rsid w:val="00E9345F"/>
    <w:rsid w:val="00EE0355"/>
    <w:rsid w:val="00EF7421"/>
    <w:rsid w:val="00F74A26"/>
    <w:rsid w:val="00FB7D79"/>
    <w:rsid w:val="00F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6F"/>
  </w:style>
  <w:style w:type="paragraph" w:styleId="1">
    <w:name w:val="heading 1"/>
    <w:basedOn w:val="a"/>
    <w:next w:val="a"/>
    <w:link w:val="10"/>
    <w:uiPriority w:val="9"/>
    <w:qFormat/>
    <w:rsid w:val="008D2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553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2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9B3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2023-10-23T18:14:00Z</cp:lastPrinted>
  <dcterms:created xsi:type="dcterms:W3CDTF">2023-10-28T07:42:00Z</dcterms:created>
  <dcterms:modified xsi:type="dcterms:W3CDTF">2024-09-15T11:54:00Z</dcterms:modified>
</cp:coreProperties>
</file>